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E83AB4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05A8B3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26737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129C7BE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5BA5D37" w14:textId="711AE4D1" w:rsidR="00A33EB1" w:rsidRDefault="00A33EB1" w:rsidP="00A33EB1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050E42">
        <w:rPr>
          <w:rFonts w:ascii="Calibri" w:hAnsi="Calibri" w:cs="Calibri"/>
          <w:b/>
          <w:bCs/>
          <w:sz w:val="28"/>
          <w:szCs w:val="28"/>
          <w:rtl/>
        </w:rPr>
        <w:t>عِنْدَمَا كُنْتُ صَغِيرًا بالمَدْرَسَةِ، كُنْتُ أُعْلِنُ عَنْ حُبِّي لِبِلادِي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بِالهُتَافِ لَهَا بِح</w:t>
      </w:r>
      <w:r w:rsidR="00167B15">
        <w:rPr>
          <w:rFonts w:ascii="Calibri" w:hAnsi="Calibri" w:cs="Calibri" w:hint="cs"/>
          <w:b/>
          <w:bCs/>
          <w:sz w:val="28"/>
          <w:szCs w:val="28"/>
          <w:rtl/>
        </w:rPr>
        <w:t>َ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نْج</w:t>
      </w:r>
      <w:r w:rsidR="00167B15">
        <w:rPr>
          <w:rFonts w:ascii="Calibri" w:hAnsi="Calibri" w:cs="Calibri" w:hint="cs"/>
          <w:b/>
          <w:bCs/>
          <w:sz w:val="28"/>
          <w:szCs w:val="28"/>
          <w:rtl/>
        </w:rPr>
        <w:t>َ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رَتي، ولمَّا تَقَدَّمَتْ بِي السِّنُ اكْتَشَفْتُ أَنْ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بلادي لم تَعُدْ فِي حَاجَةٍ إلى ذلك، وَإِنَّمَا هِي فِي حَاجَةٍ إِلى هُتَافِ العُقُولِ، فَعِنْدَمَا تَهْتِفُ الحَنَاجِرُ تَمْلأُ الفَضَاءَ ضَوْضَاء</w:t>
      </w:r>
      <w:r>
        <w:rPr>
          <w:rFonts w:ascii="Calibri" w:hAnsi="Calibri" w:cs="Calibri" w:hint="cs"/>
          <w:b/>
          <w:bCs/>
          <w:sz w:val="28"/>
          <w:szCs w:val="28"/>
          <w:rtl/>
        </w:rPr>
        <w:t>ً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 xml:space="preserve"> وَجَلَبَةً، وعِنْدَمَا تَهْتِفُ العُقولُ تَمْلأُ الدُّنْيَا عَمَلاً، فَحُبُّ الوَطَن أَرْفَعُ وأسمى مِنَ الهُتَافِ. إنّه التّفَانِي فِي خِدْمَةِ هذا الوَطَن، والتَّضْحِيَةُ بالنَّفْسِ للدِّفَاعِ عَنْهُ، والمشاركَةُ فِي بِنَائِهِ. كُلَّ فِي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م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جَالِ عَمَلِهِ؛ فَالْفَلَّاحُ فِي حَقْلِهِ، والعَامِلُ فِي مَصْنَعِهِ، وَالتَّاجِرُ فِي مَتْجَرِهِ،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والعالم في مَخْبَره... يُسْهِمُونَ فِي نَهْضَةِ الوَطَنِ.</w:t>
      </w:r>
    </w:p>
    <w:p w14:paraId="5DB7ACF8" w14:textId="77777777" w:rsidR="00167B15" w:rsidRPr="00167B15" w:rsidRDefault="00167B15" w:rsidP="00A33EB1">
      <w:pPr>
        <w:spacing w:after="0"/>
        <w:ind w:left="118" w:firstLine="142"/>
        <w:rPr>
          <w:rFonts w:ascii="Calibri" w:hAnsi="Calibri" w:cs="Calibri"/>
          <w:b/>
          <w:bCs/>
          <w:sz w:val="16"/>
          <w:szCs w:val="16"/>
          <w:rtl/>
        </w:rPr>
      </w:pPr>
    </w:p>
    <w:p w14:paraId="4996D941" w14:textId="39360251" w:rsidR="00A33EB1" w:rsidRPr="00050E42" w:rsidRDefault="00A33EB1" w:rsidP="00A33EB1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050E42">
        <w:rPr>
          <w:rFonts w:ascii="Calibri" w:hAnsi="Calibri" w:cs="Calibri"/>
          <w:b/>
          <w:bCs/>
          <w:sz w:val="28"/>
          <w:szCs w:val="28"/>
          <w:rtl/>
        </w:rPr>
        <w:t>وإِذَا كَانَ الطِّفْلُ أَضْعَفَ مِنْ أَنْ يَبْنِي، فَلْيَعْلَمْ أَنَّ حُبَّ الوَطَنِ يَكُونُ بِالمُحَافَظَةِ عَلَى كُلِّ مَا فِيهِ مِنْ أَبْنِيَةِ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وأَشْجَارٍ وَجِبَالِ</w:t>
      </w:r>
      <w:r w:rsidR="00E01B4D">
        <w:rPr>
          <w:rFonts w:ascii="Calibri" w:hAnsi="Calibri" w:cs="Calibri" w:hint="cs"/>
          <w:b/>
          <w:bCs/>
          <w:sz w:val="28"/>
          <w:szCs w:val="28"/>
          <w:rtl/>
        </w:rPr>
        <w:t xml:space="preserve"> شامخة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، وأنّ الَّذِي يُحِبُّ وَطَنَهُ لَا يُلَوِّثُ جُدْرانَ المباني بِالْكِتَابَةِ عَلَيْهَا ، وأنّ الشَّجَرَةَ الَّتِي يَرَاهَا فِي الطَّرِيقِ هِيَ جُزْءٌ مِنْ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وَطَنِهِ، فَإِذَا قَطَعَ أَغْصَانَهَا، فَإِنَ</w:t>
      </w:r>
      <w:r>
        <w:rPr>
          <w:rFonts w:ascii="Calibri" w:hAnsi="Calibri" w:cs="Calibri" w:hint="cs"/>
          <w:b/>
          <w:bCs/>
          <w:sz w:val="28"/>
          <w:szCs w:val="28"/>
          <w:rtl/>
        </w:rPr>
        <w:t>م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 xml:space="preserve">ا مَزَّقَ جُزْءًا مِنْ وَطَنِهِ الحَبيب . </w:t>
      </w:r>
    </w:p>
    <w:p w14:paraId="3B196E07" w14:textId="77777777" w:rsidR="00A33EB1" w:rsidRPr="00050E42" w:rsidRDefault="00A33EB1" w:rsidP="00A33EB1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050E42">
        <w:rPr>
          <w:rFonts w:ascii="Calibri" w:hAnsi="Calibri" w:cs="Calibri"/>
          <w:b/>
          <w:bCs/>
          <w:sz w:val="28"/>
          <w:szCs w:val="28"/>
          <w:rtl/>
        </w:rPr>
        <w:t>وحِينَ يُحِبُّ الطِّفْلُ وَطَنَهُ، يُحِبُّ مَدْرَسَتَهُ فَيُحَافِظُ على نَظَافَتِهَا وَلا يَرْمِي الأَوْرَاقَ فِي فِنَائِهَا لأَنَّهَا جُزْءٌ مِنْ وَطَنِهِ، ولا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>يَقْطِفُ الْأَزْهَارَ مِنْ سَاحَتِهَا ، ولا مِنَ الْحَدَائِقِ الْعُمُومِيَّةِ؛ لأَنَّ هَذِهِ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50E42">
        <w:rPr>
          <w:rFonts w:ascii="Calibri" w:hAnsi="Calibri" w:cs="Calibri"/>
          <w:b/>
          <w:bCs/>
          <w:sz w:val="28"/>
          <w:szCs w:val="28"/>
          <w:rtl/>
        </w:rPr>
        <w:t xml:space="preserve">الحدائِقَ هِيَ بَعْضُ جَمَالِ وَطَنِهِ ومَنْ يُحِبُّ جَمَالَ وَطَنِهِ يَرْعَهُ، فَيَحْرِسُ مِصْبَاحَ النُّورِ فِي شَارِعِهِ فَلَا يُطْفِئُهُ بِالْحِجَارَةِ أَو الطُّوبِ. </w:t>
      </w:r>
    </w:p>
    <w:p w14:paraId="599ECD18" w14:textId="77777777" w:rsidR="00A33EB1" w:rsidRPr="007A6FB1" w:rsidRDefault="00A33EB1" w:rsidP="00A33EB1">
      <w:pPr>
        <w:spacing w:after="0"/>
        <w:ind w:left="118" w:firstLine="142"/>
        <w:rPr>
          <w:rFonts w:ascii="Calibri" w:hAnsi="Calibri" w:cs="Calibri"/>
          <w:b/>
          <w:bCs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A33EB1" w:rsidRPr="00892776" w14:paraId="73458E1F" w14:textId="77777777" w:rsidTr="001E7A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2F07A8" w14:textId="77777777" w:rsidR="00A33EB1" w:rsidRPr="0074534D" w:rsidRDefault="00A33EB1" w:rsidP="001E7A3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كيف كان الكاتب يعبر عن حبه لوطنه وهو صغير؟ :       </w:t>
            </w:r>
          </w:p>
        </w:tc>
      </w:tr>
      <w:tr w:rsidR="00A33EB1" w:rsidRPr="0035482E" w14:paraId="01C70E50" w14:textId="77777777" w:rsidTr="009F333A">
        <w:trPr>
          <w:trHeight w:val="394"/>
        </w:trPr>
        <w:tc>
          <w:tcPr>
            <w:tcW w:w="2938" w:type="dxa"/>
            <w:vAlign w:val="center"/>
          </w:tcPr>
          <w:p w14:paraId="4E6A3026" w14:textId="2ED44DF9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167B1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بهتاف الحناجر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5AC6096E" w14:textId="7257CA16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67B1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بهتاف العقول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7A64A2D0" w14:textId="6E250D4D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67B1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بالمحافظة على كل ما فيه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33EB1" w:rsidRPr="00892776" w14:paraId="2D4702D8" w14:textId="77777777" w:rsidTr="001E7A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AFD2A28" w14:textId="39F0480B" w:rsidR="00A33EB1" w:rsidRPr="0074534D" w:rsidRDefault="00E01B4D" w:rsidP="001E7A3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53173289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A3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ضد "شامخة ":</w:t>
            </w:r>
            <w:r w:rsidR="00A3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A33EB1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33EB1" w:rsidRPr="0035482E" w14:paraId="7514E564" w14:textId="77777777" w:rsidTr="001E7A3C">
        <w:trPr>
          <w:trHeight w:val="444"/>
        </w:trPr>
        <w:tc>
          <w:tcPr>
            <w:tcW w:w="2938" w:type="dxa"/>
            <w:vAlign w:val="center"/>
          </w:tcPr>
          <w:p w14:paraId="1844E8CB" w14:textId="1B056384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1B4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مرتفعة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26A382CC" w14:textId="1A739323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01B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منخفضة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69DD97C9" w14:textId="785BE8AF" w:rsidR="00A33EB1" w:rsidRPr="0035482E" w:rsidRDefault="00A33EB1" w:rsidP="001E7A3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E01B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عالية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982621" w:rsidRPr="00892776" w14:paraId="3610FE2A" w14:textId="77777777" w:rsidTr="00982621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712C4B4" w14:textId="2EC5C29B" w:rsidR="00982621" w:rsidRPr="0074534D" w:rsidRDefault="00982621" w:rsidP="00A0403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يكون حب الطفل لوطنه</w:t>
            </w:r>
            <w:r w:rsidR="00DC1093">
              <w:rPr>
                <w:rtl/>
              </w:rPr>
              <w:t xml:space="preserve"> </w:t>
            </w:r>
            <w:r w:rsidR="00DC1093" w:rsidRPr="00DC10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يكون</w:t>
            </w:r>
            <w:r w:rsidR="00DC109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82621" w:rsidRPr="0035482E" w14:paraId="08FE2739" w14:textId="77777777" w:rsidTr="00982621">
        <w:trPr>
          <w:trHeight w:val="444"/>
        </w:trPr>
        <w:tc>
          <w:tcPr>
            <w:tcW w:w="2938" w:type="dxa"/>
            <w:vAlign w:val="center"/>
          </w:tcPr>
          <w:p w14:paraId="44F363C1" w14:textId="455857F0" w:rsidR="00982621" w:rsidRPr="0035482E" w:rsidRDefault="00982621" w:rsidP="00A0403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بالمحافظة على كل ما فيه  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4846BC6D" w14:textId="512D322A" w:rsidR="00982621" w:rsidRPr="0035482E" w:rsidRDefault="00982621" w:rsidP="00A0403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بالمشاركة في بنائه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5CB78F37" w14:textId="5690DB56" w:rsidR="00982621" w:rsidRPr="0035482E" w:rsidRDefault="00982621" w:rsidP="00A0403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بالتضحية بالنفس للدفاع عنه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3EB1" w:rsidRPr="0035482E" w14:paraId="4D191B06" w14:textId="77777777" w:rsidTr="001E7A3C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DB11255" w14:textId="36FC6EA4" w:rsidR="00A33EB1" w:rsidRPr="0035482E" w:rsidRDefault="00A33EB1" w:rsidP="001E7A3C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3F29FC" w:rsidRPr="003F29F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لماذا كان هتاف العقول أفضل من هتاف الحناجر؟      </w:t>
            </w:r>
          </w:p>
        </w:tc>
      </w:tr>
      <w:tr w:rsidR="00A33EB1" w:rsidRPr="003064F8" w14:paraId="3017A5A7" w14:textId="77777777" w:rsidTr="001E7A3C">
        <w:trPr>
          <w:trHeight w:val="430"/>
        </w:trPr>
        <w:tc>
          <w:tcPr>
            <w:tcW w:w="10162" w:type="dxa"/>
            <w:gridSpan w:val="3"/>
            <w:vAlign w:val="center"/>
          </w:tcPr>
          <w:p w14:paraId="572E8E58" w14:textId="77777777" w:rsidR="00A33EB1" w:rsidRPr="003064F8" w:rsidRDefault="00A33EB1" w:rsidP="001E7A3C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..............................................................................................................</w:t>
            </w:r>
          </w:p>
        </w:tc>
      </w:tr>
      <w:tr w:rsidR="00A33EB1" w:rsidRPr="000A3C93" w14:paraId="69421CDF" w14:textId="77777777" w:rsidTr="001E7A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63ACFC9" w14:textId="3CAB1D78" w:rsidR="00A33EB1" w:rsidRPr="000A3C93" w:rsidRDefault="00A33EB1" w:rsidP="001E7A3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43590344"/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333A">
              <w:rPr>
                <w:rFonts w:hint="cs"/>
                <w:b/>
                <w:bCs/>
                <w:sz w:val="30"/>
                <w:szCs w:val="30"/>
                <w:rtl/>
              </w:rPr>
              <w:t>كيف يكون حب الإنسان لوطنه</w:t>
            </w:r>
            <w:r w:rsidR="00C10648">
              <w:rPr>
                <w:rFonts w:hint="cs"/>
                <w:b/>
                <w:bCs/>
                <w:sz w:val="30"/>
                <w:szCs w:val="30"/>
                <w:rtl/>
              </w:rPr>
              <w:t>؟</w:t>
            </w:r>
            <w:r w:rsidRPr="003F29F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33EB1" w:rsidRPr="00A05249" w14:paraId="334BAE7A" w14:textId="77777777" w:rsidTr="001E7A3C">
        <w:trPr>
          <w:trHeight w:val="320"/>
        </w:trPr>
        <w:tc>
          <w:tcPr>
            <w:tcW w:w="10162" w:type="dxa"/>
            <w:gridSpan w:val="3"/>
            <w:vAlign w:val="center"/>
          </w:tcPr>
          <w:p w14:paraId="285A8276" w14:textId="77777777" w:rsidR="00A33EB1" w:rsidRPr="00ED2B5E" w:rsidRDefault="00A33EB1" w:rsidP="001E7A3C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  <w:r w:rsidRPr="00ED2B5E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>...........................................................................................................</w:t>
            </w:r>
          </w:p>
        </w:tc>
      </w:tr>
      <w:bookmarkEnd w:id="3"/>
    </w:tbl>
    <w:p w14:paraId="3DC5FF95" w14:textId="77777777" w:rsidR="0035535C" w:rsidRDefault="0035535C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AB6C3B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5E8ED885" w14:textId="77777777" w:rsidR="00774CA6" w:rsidRDefault="00774CA6" w:rsidP="00131628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210" w:type="dxa"/>
        <w:tblInd w:w="1141" w:type="dxa"/>
        <w:tblLook w:val="04A0" w:firstRow="1" w:lastRow="0" w:firstColumn="1" w:lastColumn="0" w:noHBand="0" w:noVBand="1"/>
      </w:tblPr>
      <w:tblGrid>
        <w:gridCol w:w="2902"/>
        <w:gridCol w:w="3343"/>
        <w:gridCol w:w="3965"/>
      </w:tblGrid>
      <w:tr w:rsidR="00131628" w:rsidRPr="00E47C8F" w14:paraId="198CF28E" w14:textId="77777777" w:rsidTr="00E47C8F">
        <w:trPr>
          <w:trHeight w:val="358"/>
        </w:trPr>
        <w:tc>
          <w:tcPr>
            <w:tcW w:w="10210" w:type="dxa"/>
            <w:gridSpan w:val="3"/>
            <w:shd w:val="clear" w:color="auto" w:fill="F2F2F2" w:themeFill="background1" w:themeFillShade="F2"/>
          </w:tcPr>
          <w:p w14:paraId="44F22BF3" w14:textId="2C6E935E" w:rsidR="00131628" w:rsidRPr="00E47C8F" w:rsidRDefault="00131628" w:rsidP="00E47C8F">
            <w:pPr>
              <w:ind w:left="309"/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="007618A3"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802E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الجملة التي بها ملحق بجمع المذكر السالم :</w:t>
            </w:r>
            <w:r w:rsidR="00A416A5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131628" w:rsidRPr="00E47C8F" w14:paraId="43E81A34" w14:textId="77777777" w:rsidTr="00926737">
        <w:trPr>
          <w:trHeight w:val="379"/>
        </w:trPr>
        <w:tc>
          <w:tcPr>
            <w:tcW w:w="2902" w:type="dxa"/>
          </w:tcPr>
          <w:p w14:paraId="4F41ECEE" w14:textId="35A16702" w:rsidR="00131628" w:rsidRPr="00E47C8F" w:rsidRDefault="00131628" w:rsidP="00E47C8F">
            <w:pPr>
              <w:ind w:left="168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E47C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E802EF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E47C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C37B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المواطنون مخلصون</w:t>
            </w:r>
            <w:r w:rsidR="00E802E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43" w:type="dxa"/>
          </w:tcPr>
          <w:p w14:paraId="2F2B3AE8" w14:textId="61A560CA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E47C8F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E47C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802E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هن أولات قوة</w:t>
            </w:r>
            <w:r w:rsidRPr="00E47C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5" w:type="dxa"/>
          </w:tcPr>
          <w:p w14:paraId="287FA4F5" w14:textId="0D722924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E47C8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E47C8F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E802EF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نحن </w:t>
            </w:r>
            <w:r w:rsidR="00E802E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أولو قوة </w:t>
            </w:r>
          </w:p>
        </w:tc>
      </w:tr>
      <w:tr w:rsidR="00131628" w:rsidRPr="00E47C8F" w14:paraId="146635FF" w14:textId="77777777" w:rsidTr="00E47C8F">
        <w:trPr>
          <w:trHeight w:val="358"/>
        </w:trPr>
        <w:tc>
          <w:tcPr>
            <w:tcW w:w="10210" w:type="dxa"/>
            <w:gridSpan w:val="3"/>
            <w:shd w:val="clear" w:color="auto" w:fill="F2F2F2" w:themeFill="background1" w:themeFillShade="F2"/>
          </w:tcPr>
          <w:p w14:paraId="3A421681" w14:textId="1CE5E83D" w:rsidR="00131628" w:rsidRPr="00E47C8F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AD064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التغير الذي طرأ على كلمة " </w:t>
            </w:r>
            <w:r w:rsidR="00175F9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جسور</w:t>
            </w:r>
            <w:r w:rsidR="00AD064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 عند جمعها جمع تكسير: ...... </w:t>
            </w:r>
            <w:r w:rsidR="001D28F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31628" w:rsidRPr="00E47C8F" w14:paraId="6A238B67" w14:textId="77777777" w:rsidTr="00926737">
        <w:trPr>
          <w:trHeight w:val="434"/>
        </w:trPr>
        <w:tc>
          <w:tcPr>
            <w:tcW w:w="2902" w:type="dxa"/>
          </w:tcPr>
          <w:p w14:paraId="30323707" w14:textId="60198215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D064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زيادة على أحرف المفرد</w:t>
            </w:r>
          </w:p>
        </w:tc>
        <w:tc>
          <w:tcPr>
            <w:tcW w:w="3343" w:type="dxa"/>
          </w:tcPr>
          <w:p w14:paraId="1175D4A6" w14:textId="262E40E1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AD064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نقص على أحرف المفرد </w:t>
            </w:r>
          </w:p>
        </w:tc>
        <w:tc>
          <w:tcPr>
            <w:tcW w:w="3965" w:type="dxa"/>
          </w:tcPr>
          <w:p w14:paraId="706B9442" w14:textId="75BBE5C4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47C8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ـ</w:t>
            </w:r>
            <w:r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064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ضبط بعض الحروف </w:t>
            </w:r>
          </w:p>
        </w:tc>
      </w:tr>
      <w:tr w:rsidR="00131628" w:rsidRPr="00E47C8F" w14:paraId="75B398D8" w14:textId="77777777" w:rsidTr="00E47C8F">
        <w:trPr>
          <w:trHeight w:val="358"/>
        </w:trPr>
        <w:tc>
          <w:tcPr>
            <w:tcW w:w="10210" w:type="dxa"/>
            <w:gridSpan w:val="3"/>
            <w:shd w:val="clear" w:color="auto" w:fill="F2F2F2" w:themeFill="background1" w:themeFillShade="F2"/>
          </w:tcPr>
          <w:p w14:paraId="70A7F01E" w14:textId="26849EF0" w:rsidR="00131628" w:rsidRPr="00E47C8F" w:rsidRDefault="00131628" w:rsidP="00EE77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175F9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الجملة التي بها جمع مؤنث سالم :</w:t>
            </w:r>
            <w:r w:rsidR="00411EB7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D28F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131628" w:rsidRPr="00E47C8F" w14:paraId="27FEE6A1" w14:textId="77777777" w:rsidTr="00926737">
        <w:trPr>
          <w:trHeight w:val="358"/>
        </w:trPr>
        <w:tc>
          <w:tcPr>
            <w:tcW w:w="2902" w:type="dxa"/>
          </w:tcPr>
          <w:p w14:paraId="05FB90AE" w14:textId="4D049D10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rtl/>
              </w:rPr>
            </w:pPr>
            <w:r w:rsidRPr="00E47C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أ- </w:t>
            </w:r>
            <w:r w:rsidR="00175F9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سمعت أصوات عالية </w:t>
            </w:r>
            <w:r w:rsidR="00CC37B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43" w:type="dxa"/>
          </w:tcPr>
          <w:p w14:paraId="1EEA2094" w14:textId="595251F2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75F9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هن أولات خلق</w:t>
            </w:r>
            <w:r w:rsidR="00CC37B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374BF" w:rsidRPr="00E47C8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5" w:type="dxa"/>
          </w:tcPr>
          <w:p w14:paraId="16F09E8B" w14:textId="36C2EBE4" w:rsidR="00131628" w:rsidRPr="00E47C8F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47C8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E47C8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F7EB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نحقق التنمية في مختلف المجالات </w:t>
            </w:r>
            <w:r w:rsidR="00CC37B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D28F9"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47C8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5396EB45" w14:textId="77777777" w:rsidR="00164372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164372" w14:paraId="1C9F6CB7" w14:textId="77777777" w:rsidTr="00004D09">
        <w:tc>
          <w:tcPr>
            <w:tcW w:w="850" w:type="dxa"/>
            <w:shd w:val="clear" w:color="auto" w:fill="BFBFBF" w:themeFill="background1" w:themeFillShade="BF"/>
          </w:tcPr>
          <w:p w14:paraId="5FCCA81B" w14:textId="77777777" w:rsidR="00164372" w:rsidRDefault="00164372" w:rsidP="00004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959FF2E" w14:textId="77777777" w:rsidR="00164372" w:rsidRDefault="00164372" w:rsidP="00004D0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1FA3378D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069" w:type="dxa"/>
        <w:tblInd w:w="393" w:type="dxa"/>
        <w:tblLook w:val="04A0" w:firstRow="1" w:lastRow="0" w:firstColumn="1" w:lastColumn="0" w:noHBand="0" w:noVBand="1"/>
      </w:tblPr>
      <w:tblGrid>
        <w:gridCol w:w="2558"/>
        <w:gridCol w:w="291"/>
        <w:gridCol w:w="2828"/>
        <w:gridCol w:w="713"/>
        <w:gridCol w:w="3673"/>
        <w:gridCol w:w="6"/>
      </w:tblGrid>
      <w:tr w:rsidR="00EB4C55" w:rsidRPr="00892776" w14:paraId="7899A02A" w14:textId="77777777" w:rsidTr="009F47D9">
        <w:tc>
          <w:tcPr>
            <w:tcW w:w="10069" w:type="dxa"/>
            <w:gridSpan w:val="6"/>
            <w:shd w:val="clear" w:color="auto" w:fill="F2F2F2" w:themeFill="background1" w:themeFillShade="F2"/>
          </w:tcPr>
          <w:bookmarkEnd w:id="4"/>
          <w:p w14:paraId="7ED626C0" w14:textId="505E8A4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5171AE" w:rsidRP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المبادرات الوطنية مطورة للمجتمع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796F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(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أدخل حرف</w:t>
            </w:r>
            <w:r w:rsidR="00796F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ناسخ</w:t>
            </w:r>
            <w:r w:rsidR="00796F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يفيد التمني</w:t>
            </w:r>
            <w:r w:rsidR="00796F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وغير ما يلزم )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926737">
        <w:trPr>
          <w:trHeight w:val="368"/>
        </w:trPr>
        <w:tc>
          <w:tcPr>
            <w:tcW w:w="2849" w:type="dxa"/>
            <w:gridSpan w:val="2"/>
          </w:tcPr>
          <w:p w14:paraId="38A25462" w14:textId="0E53FC31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لعل</w:t>
            </w:r>
            <w:r w:rsidR="00796F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المبادراتِ الوطنيةَ مطورةٌ للمجتمع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  <w:gridSpan w:val="2"/>
          </w:tcPr>
          <w:p w14:paraId="468C0772" w14:textId="7AFA3E4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ليت</w:t>
            </w:r>
            <w:r w:rsidR="00796F2F">
              <w:rPr>
                <w:rtl/>
              </w:rPr>
              <w:t xml:space="preserve"> </w:t>
            </w:r>
            <w:r w:rsidR="00796F2F" w:rsidRPr="00796F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المبادراتِ الوطنيةَ مطورةٌ للمجتمع</w:t>
            </w:r>
          </w:p>
        </w:tc>
        <w:tc>
          <w:tcPr>
            <w:tcW w:w="3679" w:type="dxa"/>
            <w:gridSpan w:val="2"/>
          </w:tcPr>
          <w:p w14:paraId="05068413" w14:textId="3188EAF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171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كأن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96F2F" w:rsidRPr="00796F2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المبادراتِ الوطنيةَ مطورةٌ للمجتمع</w:t>
            </w:r>
          </w:p>
        </w:tc>
      </w:tr>
      <w:bookmarkEnd w:id="5"/>
      <w:tr w:rsidR="00EB4C55" w:rsidRPr="00892776" w14:paraId="6A772EBF" w14:textId="77777777" w:rsidTr="009F47D9">
        <w:tc>
          <w:tcPr>
            <w:tcW w:w="10069" w:type="dxa"/>
            <w:gridSpan w:val="6"/>
            <w:shd w:val="clear" w:color="auto" w:fill="F2F2F2" w:themeFill="background1" w:themeFillShade="F2"/>
          </w:tcPr>
          <w:p w14:paraId="6F59FE21" w14:textId="69832588" w:rsidR="00EB4C55" w:rsidRPr="00892776" w:rsidRDefault="007618A3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171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المواطنين محبون لبلدهم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احذف </w:t>
            </w:r>
            <w:r w:rsidR="00F175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5171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</w:t>
            </w:r>
            <w:r w:rsidR="00F175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وغير ما يلزم</w:t>
            </w:r>
          </w:p>
        </w:tc>
      </w:tr>
      <w:tr w:rsidR="00EB4C55" w:rsidRPr="00EA0928" w14:paraId="7A073568" w14:textId="77777777" w:rsidTr="00926737">
        <w:tc>
          <w:tcPr>
            <w:tcW w:w="2849" w:type="dxa"/>
            <w:gridSpan w:val="2"/>
          </w:tcPr>
          <w:p w14:paraId="794951D7" w14:textId="4259FD21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171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المواطنان محبان لبلدهم</w:t>
            </w:r>
          </w:p>
        </w:tc>
        <w:tc>
          <w:tcPr>
            <w:tcW w:w="3541" w:type="dxa"/>
            <w:gridSpan w:val="2"/>
          </w:tcPr>
          <w:p w14:paraId="0CD599FF" w14:textId="640DE863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171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المواطنين محبين لبلدهم </w:t>
            </w:r>
          </w:p>
        </w:tc>
        <w:tc>
          <w:tcPr>
            <w:tcW w:w="3679" w:type="dxa"/>
            <w:gridSpan w:val="2"/>
          </w:tcPr>
          <w:p w14:paraId="79818CE5" w14:textId="72004C0A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171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المواطنون محبون لوطنهم.</w:t>
            </w:r>
          </w:p>
        </w:tc>
      </w:tr>
      <w:tr w:rsidR="009F47D9" w:rsidRPr="00892776" w14:paraId="6BB11F78" w14:textId="77777777" w:rsidTr="009F47D9">
        <w:trPr>
          <w:gridAfter w:val="1"/>
          <w:wAfter w:w="6" w:type="dxa"/>
        </w:trPr>
        <w:tc>
          <w:tcPr>
            <w:tcW w:w="10063" w:type="dxa"/>
            <w:gridSpan w:val="5"/>
            <w:shd w:val="clear" w:color="auto" w:fill="D9D9D9" w:themeFill="background1" w:themeFillShade="D9"/>
          </w:tcPr>
          <w:p w14:paraId="138B8D1C" w14:textId="5D04F6BD" w:rsidR="009F47D9" w:rsidRPr="003A49F1" w:rsidRDefault="00E47C8F" w:rsidP="00004D0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9F47D9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F47D9" w:rsidRPr="00545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إن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أبا بكر </w:t>
            </w:r>
            <w:r w:rsidR="009F47D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ذو خلق طيب.</w:t>
            </w:r>
            <w:r w:rsidR="009F47D9" w:rsidRPr="00545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إعراب كلمة "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أبا بكر</w:t>
            </w:r>
            <w:r w:rsidR="009F47D9" w:rsidRPr="00545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"......</w:t>
            </w:r>
          </w:p>
        </w:tc>
      </w:tr>
      <w:tr w:rsidR="009F47D9" w:rsidRPr="00892776" w14:paraId="3E32C92C" w14:textId="77777777" w:rsidTr="009F47D9">
        <w:trPr>
          <w:gridAfter w:val="1"/>
          <w:wAfter w:w="6" w:type="dxa"/>
        </w:trPr>
        <w:tc>
          <w:tcPr>
            <w:tcW w:w="2558" w:type="dxa"/>
          </w:tcPr>
          <w:p w14:paraId="0511368F" w14:textId="46F0F98C" w:rsidR="009F47D9" w:rsidRPr="003E6086" w:rsidRDefault="009F47D9" w:rsidP="00004D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</w:t>
            </w:r>
            <w:r w:rsidR="00E47C8F" w:rsidRPr="00E47C8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إن</w:t>
            </w:r>
            <w:r w:rsidR="00E47C8F" w:rsidRPr="00E47C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 w:rsidR="00E47C8F" w:rsidRPr="00E47C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نصبه الفتحة</w:t>
            </w:r>
          </w:p>
        </w:tc>
        <w:tc>
          <w:tcPr>
            <w:tcW w:w="3119" w:type="dxa"/>
            <w:gridSpan w:val="2"/>
          </w:tcPr>
          <w:p w14:paraId="0066B816" w14:textId="33A3966E" w:rsidR="009F47D9" w:rsidRPr="00892776" w:rsidRDefault="009F47D9" w:rsidP="00004D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</w:t>
            </w:r>
            <w:r w:rsidR="00E47C8F" w:rsidRPr="00E47C8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إن </w:t>
            </w:r>
            <w:r w:rsidR="00E47C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 w:rsidR="00E47C8F" w:rsidRPr="00E47C8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E47C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نصبه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="00E47C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  <w:gridSpan w:val="2"/>
          </w:tcPr>
          <w:p w14:paraId="7FB0D6F1" w14:textId="6EE75DFD" w:rsidR="009F47D9" w:rsidRPr="00892776" w:rsidRDefault="009F47D9" w:rsidP="00004D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96F2F" w:rsidRPr="00796F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إن منصوب وعلامة نصبه </w:t>
            </w:r>
            <w:r w:rsidR="00796F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</w:p>
        </w:tc>
      </w:tr>
    </w:tbl>
    <w:p w14:paraId="5BF1E0E2" w14:textId="77777777" w:rsidR="00076144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Y="8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76144" w14:paraId="0578078B" w14:textId="77777777" w:rsidTr="00076144">
        <w:tc>
          <w:tcPr>
            <w:tcW w:w="850" w:type="dxa"/>
            <w:shd w:val="clear" w:color="auto" w:fill="BFBFBF" w:themeFill="background1" w:themeFillShade="BF"/>
          </w:tcPr>
          <w:p w14:paraId="2B39A9B6" w14:textId="77777777" w:rsidR="00076144" w:rsidRDefault="00076144" w:rsidP="000761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E307EA9" w14:textId="77777777" w:rsidR="00076144" w:rsidRDefault="00076144" w:rsidP="000761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42F6F9D" w14:textId="68C6136B" w:rsidR="00C82E73" w:rsidRDefault="00076144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FE6E0B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FE6E0B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FE6E0B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FE6E0B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FE6E0B"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="00FE6E0B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p w14:paraId="4D20DB81" w14:textId="092D26A0" w:rsidR="00FE6E0B" w:rsidRPr="00076144" w:rsidRDefault="00FE6E0B" w:rsidP="00FE6E0B">
      <w:pPr>
        <w:spacing w:after="0"/>
        <w:rPr>
          <w:rFonts w:cs="Arial"/>
          <w:b/>
          <w:bCs/>
          <w:sz w:val="12"/>
          <w:szCs w:val="12"/>
          <w:rtl/>
        </w:rPr>
      </w:pPr>
    </w:p>
    <w:tbl>
      <w:tblPr>
        <w:tblStyle w:val="TableGrid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2975"/>
        <w:gridCol w:w="2977"/>
        <w:gridCol w:w="4231"/>
      </w:tblGrid>
      <w:tr w:rsidR="00FE6E0B" w:rsidRPr="00892776" w14:paraId="731EA8F0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17A6B702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عندما تنادي </w:t>
            </w:r>
            <w:r w:rsidR="003C04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 معلم</w:t>
            </w:r>
            <w:r w:rsidR="00F56B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تقول ........ 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FE6E0B" w:rsidRPr="003E6086" w14:paraId="26F03B86" w14:textId="77777777" w:rsidTr="00F56BA5">
        <w:trPr>
          <w:trHeight w:val="368"/>
        </w:trPr>
        <w:tc>
          <w:tcPr>
            <w:tcW w:w="2975" w:type="dxa"/>
          </w:tcPr>
          <w:p w14:paraId="7A43F5CC" w14:textId="203D9684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يا معلم</w:t>
            </w:r>
            <w:r w:rsidR="00F6224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ُ ، جزاك الله خيرا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C398D2C" w14:textId="2651751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6224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يا معلمًا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، جزاك الله خيرا</w:t>
            </w:r>
          </w:p>
        </w:tc>
        <w:tc>
          <w:tcPr>
            <w:tcW w:w="4231" w:type="dxa"/>
          </w:tcPr>
          <w:p w14:paraId="66E98069" w14:textId="1350B428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يا معلمٍ ، جزاك الله خيرا </w:t>
            </w:r>
          </w:p>
        </w:tc>
      </w:tr>
      <w:bookmarkEnd w:id="6"/>
      <w:tr w:rsidR="00FE6E0B" w:rsidRPr="00892776" w14:paraId="4B6216F4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341830F1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C04F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منادى حذفت منه أداة النداء.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E6E0B" w:rsidRPr="000104A8" w14:paraId="26A9FB3D" w14:textId="77777777" w:rsidTr="00F56BA5">
        <w:tc>
          <w:tcPr>
            <w:tcW w:w="2975" w:type="dxa"/>
          </w:tcPr>
          <w:p w14:paraId="0D177F1D" w14:textId="79E2D2C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C04F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محمد طالب مجتهد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77" w:type="dxa"/>
          </w:tcPr>
          <w:p w14:paraId="5974214C" w14:textId="64DBB5A8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3C04F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أمحمد حاضر؟</w:t>
            </w:r>
          </w:p>
        </w:tc>
        <w:tc>
          <w:tcPr>
            <w:tcW w:w="4231" w:type="dxa"/>
          </w:tcPr>
          <w:p w14:paraId="572E4F6D" w14:textId="63EEE444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C04F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محمد، ذاكر دروسك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C1270" w:rsidRPr="00892776" w14:paraId="1BB6F31B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24DC1471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90EC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عندما ننادي " </w:t>
            </w:r>
            <w:r w:rsidR="003C04F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العاملة</w:t>
            </w:r>
            <w:r w:rsidR="00690EC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" نقول ....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F56BA5">
        <w:trPr>
          <w:trHeight w:val="368"/>
        </w:trPr>
        <w:tc>
          <w:tcPr>
            <w:tcW w:w="2975" w:type="dxa"/>
          </w:tcPr>
          <w:p w14:paraId="65EEB4C8" w14:textId="56A4B7E0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90E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يا 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العاملة</w:t>
            </w:r>
            <w:r w:rsidR="00690E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اجتهدي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19A41E3" w14:textId="2F916633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يا أيتها 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العاملة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،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اجتهدي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31" w:type="dxa"/>
          </w:tcPr>
          <w:p w14:paraId="65DE6426" w14:textId="5A65983F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يا أيها 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العاملة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، </w:t>
            </w:r>
            <w:r w:rsidR="003C04F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اجتهدي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E073A3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3108"/>
        <w:gridCol w:w="3402"/>
        <w:gridCol w:w="3682"/>
      </w:tblGrid>
      <w:tr w:rsidR="00AD2FAC" w:rsidRPr="00892776" w14:paraId="69D574BF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D2FB23C" w14:textId="5BEF208C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07614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صوت </w:t>
            </w:r>
            <w:r w:rsidR="00076144" w:rsidRPr="000761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قوي</w:t>
            </w:r>
            <w:r w:rsidR="000761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سبب كتابة التاء المفتوحة فيما تحته خط لأنها :</w:t>
            </w:r>
          </w:p>
        </w:tc>
      </w:tr>
      <w:tr w:rsidR="00AD2FAC" w:rsidRPr="003E6086" w14:paraId="489B064E" w14:textId="77777777" w:rsidTr="00076144">
        <w:trPr>
          <w:trHeight w:val="368"/>
        </w:trPr>
        <w:tc>
          <w:tcPr>
            <w:tcW w:w="3108" w:type="dxa"/>
          </w:tcPr>
          <w:p w14:paraId="3CECB222" w14:textId="5DF040CA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تاء الضمير في الفعل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</w:tcPr>
          <w:p w14:paraId="5F7A87A9" w14:textId="0E231730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761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ثلاثي ساكن الوسط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2" w:type="dxa"/>
          </w:tcPr>
          <w:p w14:paraId="7AB338E8" w14:textId="2AD2D7F8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تاء جمع المؤنث السالم 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E4DB912" w14:textId="48207B0C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761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بها تاء الضمير : </w:t>
            </w:r>
          </w:p>
        </w:tc>
      </w:tr>
      <w:tr w:rsidR="00AD2FAC" w:rsidRPr="00892776" w14:paraId="658A45F2" w14:textId="77777777" w:rsidTr="00076144">
        <w:tc>
          <w:tcPr>
            <w:tcW w:w="3108" w:type="dxa"/>
          </w:tcPr>
          <w:p w14:paraId="57B3580B" w14:textId="6AE7410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761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عززتِ الدولة الاقتصاد</w:t>
            </w:r>
          </w:p>
        </w:tc>
        <w:tc>
          <w:tcPr>
            <w:tcW w:w="3402" w:type="dxa"/>
          </w:tcPr>
          <w:p w14:paraId="16457EA8" w14:textId="1A91EABE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61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أرسلتُ رسالة شكر لصديقي</w:t>
            </w:r>
          </w:p>
        </w:tc>
        <w:tc>
          <w:tcPr>
            <w:tcW w:w="3682" w:type="dxa"/>
          </w:tcPr>
          <w:p w14:paraId="0318B2A6" w14:textId="44B5B63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761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ليتَ الشمس ساطعة</w:t>
            </w:r>
          </w:p>
        </w:tc>
      </w:tr>
      <w:bookmarkEnd w:id="7"/>
      <w:bookmarkEnd w:id="8"/>
      <w:tr w:rsidR="00B369C0" w:rsidRPr="00892776" w14:paraId="1F207996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491E0130" w14:textId="6AC1FBD7" w:rsidR="00B369C0" w:rsidRPr="003A49F1" w:rsidRDefault="00B369C0" w:rsidP="00EA11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مجموعة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الأسماء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</w:t>
            </w:r>
            <w:r w:rsidR="00E5293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B369C0" w:rsidRPr="00892776" w14:paraId="634057E6" w14:textId="77777777" w:rsidTr="00076144">
        <w:tc>
          <w:tcPr>
            <w:tcW w:w="3108" w:type="dxa"/>
          </w:tcPr>
          <w:p w14:paraId="3BE53F97" w14:textId="651DCD96" w:rsidR="00B369C0" w:rsidRPr="003E608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دعاة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أموات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عبادة</w:t>
            </w:r>
          </w:p>
        </w:tc>
        <w:tc>
          <w:tcPr>
            <w:tcW w:w="3402" w:type="dxa"/>
          </w:tcPr>
          <w:p w14:paraId="64C5645C" w14:textId="0C71C290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دعاه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أموات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عباده</w:t>
            </w:r>
          </w:p>
        </w:tc>
        <w:tc>
          <w:tcPr>
            <w:tcW w:w="3682" w:type="dxa"/>
          </w:tcPr>
          <w:p w14:paraId="03A81BD4" w14:textId="0999C25C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</w:t>
            </w:r>
            <w:r w:rsidR="00E529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5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عبادت</w:t>
            </w:r>
          </w:p>
        </w:tc>
      </w:tr>
    </w:tbl>
    <w:p w14:paraId="7F9386D7" w14:textId="77777777" w:rsidR="00773CE1" w:rsidRDefault="00773CE1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85EE63D" w14:textId="1C764075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164372" w14:paraId="6B07A3C9" w14:textId="77777777" w:rsidTr="00004D09">
        <w:tc>
          <w:tcPr>
            <w:tcW w:w="850" w:type="dxa"/>
            <w:shd w:val="clear" w:color="auto" w:fill="BFBFBF" w:themeFill="background1" w:themeFillShade="BF"/>
          </w:tcPr>
          <w:p w14:paraId="537AC033" w14:textId="77777777" w:rsidR="00164372" w:rsidRDefault="00164372" w:rsidP="00004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72C56B8" w14:textId="77777777" w:rsidR="00164372" w:rsidRDefault="00164372" w:rsidP="00004D0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69FEE026" w:rsidR="00DF7FEE" w:rsidRPr="009F47D9" w:rsidRDefault="00DF7FEE" w:rsidP="009F47D9">
      <w:pPr>
        <w:spacing w:after="0"/>
        <w:jc w:val="center"/>
        <w:rPr>
          <w:rFonts w:asciiTheme="majorBidi" w:hAnsiTheme="majorBidi" w:cstheme="majorBidi"/>
          <w:b/>
          <w:bCs/>
          <w:sz w:val="46"/>
          <w:szCs w:val="46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9F47D9" w:rsidRPr="009F47D9">
        <w:rPr>
          <w:rFonts w:asciiTheme="majorBidi" w:hAnsiTheme="majorBidi" w:cs="Times New Roman"/>
          <w:b/>
          <w:bCs/>
          <w:sz w:val="38"/>
          <w:szCs w:val="38"/>
          <w:rtl/>
        </w:rPr>
        <w:t>إن التسامح صفة كريمة</w:t>
      </w:r>
      <w:r w:rsidR="009F47D9">
        <w:rPr>
          <w:rFonts w:asciiTheme="majorBidi" w:hAnsiTheme="majorBidi" w:cs="Times New Roman" w:hint="cs"/>
          <w:b/>
          <w:bCs/>
          <w:sz w:val="38"/>
          <w:szCs w:val="38"/>
          <w:rtl/>
        </w:rPr>
        <w:t>،</w:t>
      </w:r>
      <w:r w:rsidR="009F47D9" w:rsidRPr="009F47D9">
        <w:rPr>
          <w:rFonts w:asciiTheme="majorBidi" w:hAnsiTheme="majorBidi" w:cs="Times New Roman"/>
          <w:b/>
          <w:bCs/>
          <w:sz w:val="38"/>
          <w:szCs w:val="38"/>
          <w:rtl/>
        </w:rPr>
        <w:t xml:space="preserve"> تدل على كثير من المعاني الطيبة</w:t>
      </w:r>
      <w:r w:rsidR="009F47D9">
        <w:rPr>
          <w:rFonts w:asciiTheme="majorBidi" w:hAnsiTheme="majorBidi" w:cstheme="majorBidi" w:hint="cs"/>
          <w:b/>
          <w:bCs/>
          <w:sz w:val="46"/>
          <w:szCs w:val="46"/>
          <w:rtl/>
        </w:rPr>
        <w:t>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44EF9FF0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820617" w14:textId="510A09B5" w:rsidR="004C0F7E" w:rsidRPr="008511FE" w:rsidRDefault="008511F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8"/>
          <w:szCs w:val="28"/>
          <w:rtl/>
        </w:rPr>
      </w:pPr>
      <w:hyperlink r:id="rId5" w:history="1">
        <w:r w:rsidRPr="008511FE">
          <w:rPr>
            <w:rStyle w:val="Hyperlink"/>
            <w:sz w:val="28"/>
            <w:szCs w:val="28"/>
          </w:rPr>
          <w:t>https://youtu.be/Q4hzaJcC4kg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76144"/>
    <w:rsid w:val="000803DB"/>
    <w:rsid w:val="00083CC8"/>
    <w:rsid w:val="00087D2E"/>
    <w:rsid w:val="000A25FF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64372"/>
    <w:rsid w:val="00167B15"/>
    <w:rsid w:val="0017197C"/>
    <w:rsid w:val="00175F90"/>
    <w:rsid w:val="00185A9D"/>
    <w:rsid w:val="00195252"/>
    <w:rsid w:val="00196071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018F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A49F1"/>
    <w:rsid w:val="003A7418"/>
    <w:rsid w:val="003B1C0D"/>
    <w:rsid w:val="003B7672"/>
    <w:rsid w:val="003C04F5"/>
    <w:rsid w:val="003E6086"/>
    <w:rsid w:val="003F29FC"/>
    <w:rsid w:val="00411EB7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171AE"/>
    <w:rsid w:val="0052553C"/>
    <w:rsid w:val="005255B6"/>
    <w:rsid w:val="0052768C"/>
    <w:rsid w:val="00534BB7"/>
    <w:rsid w:val="005456B3"/>
    <w:rsid w:val="00545CAB"/>
    <w:rsid w:val="00552F06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0EC7"/>
    <w:rsid w:val="006911FF"/>
    <w:rsid w:val="006964DF"/>
    <w:rsid w:val="006D733E"/>
    <w:rsid w:val="0070397D"/>
    <w:rsid w:val="0070518A"/>
    <w:rsid w:val="007126CA"/>
    <w:rsid w:val="00721737"/>
    <w:rsid w:val="00736D3E"/>
    <w:rsid w:val="007618A3"/>
    <w:rsid w:val="00764A03"/>
    <w:rsid w:val="00767233"/>
    <w:rsid w:val="00773CE1"/>
    <w:rsid w:val="00774CA6"/>
    <w:rsid w:val="00796F2F"/>
    <w:rsid w:val="007A02CA"/>
    <w:rsid w:val="007A04D8"/>
    <w:rsid w:val="007A5DC5"/>
    <w:rsid w:val="007A6B11"/>
    <w:rsid w:val="007D162E"/>
    <w:rsid w:val="007E2C74"/>
    <w:rsid w:val="007E6254"/>
    <w:rsid w:val="007F0E13"/>
    <w:rsid w:val="007F1314"/>
    <w:rsid w:val="007F269A"/>
    <w:rsid w:val="007F7EB7"/>
    <w:rsid w:val="0080418E"/>
    <w:rsid w:val="00841D50"/>
    <w:rsid w:val="008437E6"/>
    <w:rsid w:val="0084695A"/>
    <w:rsid w:val="008478B8"/>
    <w:rsid w:val="008511FE"/>
    <w:rsid w:val="0087774D"/>
    <w:rsid w:val="00892776"/>
    <w:rsid w:val="00897CCF"/>
    <w:rsid w:val="008A36DD"/>
    <w:rsid w:val="008B0AB0"/>
    <w:rsid w:val="008C6BA0"/>
    <w:rsid w:val="008D0A59"/>
    <w:rsid w:val="008D35E0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2DB8"/>
    <w:rsid w:val="00925493"/>
    <w:rsid w:val="00926737"/>
    <w:rsid w:val="00933BE6"/>
    <w:rsid w:val="009374BF"/>
    <w:rsid w:val="009517AE"/>
    <w:rsid w:val="009729DA"/>
    <w:rsid w:val="009769CE"/>
    <w:rsid w:val="00981C18"/>
    <w:rsid w:val="00982621"/>
    <w:rsid w:val="0098735B"/>
    <w:rsid w:val="00995CF7"/>
    <w:rsid w:val="009A1160"/>
    <w:rsid w:val="009A4DDA"/>
    <w:rsid w:val="009C4056"/>
    <w:rsid w:val="009C4EFD"/>
    <w:rsid w:val="009E0620"/>
    <w:rsid w:val="009F333A"/>
    <w:rsid w:val="009F47D9"/>
    <w:rsid w:val="00A117F4"/>
    <w:rsid w:val="00A1329A"/>
    <w:rsid w:val="00A269BD"/>
    <w:rsid w:val="00A311A2"/>
    <w:rsid w:val="00A33EB1"/>
    <w:rsid w:val="00A353A8"/>
    <w:rsid w:val="00A416A5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B6C40"/>
    <w:rsid w:val="00AC0C86"/>
    <w:rsid w:val="00AD0649"/>
    <w:rsid w:val="00AD2FAC"/>
    <w:rsid w:val="00AD6D74"/>
    <w:rsid w:val="00AE58CB"/>
    <w:rsid w:val="00B15648"/>
    <w:rsid w:val="00B24212"/>
    <w:rsid w:val="00B26F5D"/>
    <w:rsid w:val="00B369C0"/>
    <w:rsid w:val="00B4061B"/>
    <w:rsid w:val="00B42F13"/>
    <w:rsid w:val="00B44B2B"/>
    <w:rsid w:val="00B541C2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0648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C37B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1093"/>
    <w:rsid w:val="00DC2B67"/>
    <w:rsid w:val="00DC59F3"/>
    <w:rsid w:val="00DD0643"/>
    <w:rsid w:val="00DE0E39"/>
    <w:rsid w:val="00DE18BC"/>
    <w:rsid w:val="00DE2456"/>
    <w:rsid w:val="00DF0D3E"/>
    <w:rsid w:val="00DF7FEE"/>
    <w:rsid w:val="00E01B4D"/>
    <w:rsid w:val="00E142A3"/>
    <w:rsid w:val="00E365F5"/>
    <w:rsid w:val="00E47C8F"/>
    <w:rsid w:val="00E50DF0"/>
    <w:rsid w:val="00E52931"/>
    <w:rsid w:val="00E5561B"/>
    <w:rsid w:val="00E67239"/>
    <w:rsid w:val="00E720B5"/>
    <w:rsid w:val="00E734DA"/>
    <w:rsid w:val="00E75292"/>
    <w:rsid w:val="00E802EF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1753A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55F9"/>
    <w:rsid w:val="00FA7A4E"/>
    <w:rsid w:val="00FB55EF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Q4hzaJcC4k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11</cp:revision>
  <cp:lastPrinted>2022-10-26T12:22:00Z</cp:lastPrinted>
  <dcterms:created xsi:type="dcterms:W3CDTF">2023-11-28T09:19:00Z</dcterms:created>
  <dcterms:modified xsi:type="dcterms:W3CDTF">2023-12-16T18:15:00Z</dcterms:modified>
</cp:coreProperties>
</file>