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B4" w:rsidRPr="00472094" w:rsidRDefault="00F60114" w:rsidP="00641BB4">
      <w:pPr>
        <w:pStyle w:val="a4"/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BB4" w:rsidRDefault="00F6011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 : ........                       التاريخ :   /   / 1444ه</w:t>
                            </w:r>
                          </w:p>
                          <w:p w:rsidR="00641BB4" w:rsidRDefault="00F6011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لغتي                      الصف : الرابع الابتدائي</w:t>
                            </w:r>
                          </w:p>
                          <w:p w:rsidR="00641BB4" w:rsidRDefault="00F6011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</w:t>
                            </w:r>
                            <w:r w:rsidR="007D3B83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</w:p>
                          <w:p w:rsidR="00641BB4" w:rsidRPr="00457F68" w:rsidRDefault="00641BB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" o:spid="_x0000_s1025" style="width:262.5pt;height:70pt;margin-top:-42pt;margin-left:9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59264" fillcolor="white" stroked="f" strokeweight="1pt">
                <v:textbox>
                  <w:txbxContent>
                    <w:p w:rsidR="00641BB4" w:rsidP="00641BB4" w14:paraId="13C788A6" w14:textId="3FBBD0E6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                     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/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/ 1444ه</w:t>
                      </w:r>
                    </w:p>
                    <w:p w:rsidR="00641BB4" w:rsidP="00641BB4" w14:paraId="68D2018C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لغتي                      الصف : الرابع الابتدائي</w:t>
                      </w:r>
                    </w:p>
                    <w:p w:rsidR="00641BB4" w:rsidP="00641BB4" w14:paraId="5B924F5E" w14:textId="3ADCF4E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</w:t>
                      </w:r>
                      <w:r w:rsidR="007D3B83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تان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</w:p>
                    <w:p w:rsidR="00641BB4" w:rsidRPr="00457F68" w:rsidP="00641BB4" w14:paraId="16FBBE7D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1BB4" w:rsidRDefault="00F60114" w:rsidP="00641BB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41BB4" w:rsidRPr="00457F68" w:rsidRDefault="00F60114" w:rsidP="00641BB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41BB4" w:rsidRPr="00457F68" w:rsidRDefault="00F60114" w:rsidP="00641BB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الإدارة العامة للتعليم بم</w:t>
                            </w:r>
                            <w:r w:rsidR="007D3B83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نطقة 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:rsidR="00641BB4" w:rsidRPr="00457F68" w:rsidRDefault="00F60114" w:rsidP="00641BB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المدرسة 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 .................</w:t>
                            </w:r>
                          </w:p>
                          <w:p w:rsidR="00641BB4" w:rsidRDefault="00641BB4" w:rsidP="00641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width:165.5pt;height:62.5pt;margin-top:-44.5pt;margin-left:329.5pt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641BB4" w:rsidP="00641BB4" w14:paraId="4B711C64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641BB4" w:rsidRPr="00457F68" w:rsidP="00641BB4" w14:paraId="4D5B0CF5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641BB4" w:rsidRPr="00457F68" w:rsidP="00641BB4" w14:paraId="390CEAAC" w14:textId="1C63D0E2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بم</w:t>
                      </w:r>
                      <w:r w:rsidR="007D3B83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نطقة 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:rsidR="00641BB4" w:rsidRPr="00457F68" w:rsidP="00641BB4" w14:paraId="3F938FE4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 .................</w:t>
                      </w:r>
                    </w:p>
                    <w:p w:rsidR="00641BB4" w:rsidP="00641BB4" w14:paraId="1B03FBA4" w14:textId="77777777"/>
                  </w:txbxContent>
                </v:textbox>
              </v:shape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                    </w:t>
      </w:r>
      <w:r w:rsidRPr="0047209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</w:t>
      </w:r>
    </w:p>
    <w:p w:rsidR="00641BB4" w:rsidRPr="00472094" w:rsidRDefault="00F60114" w:rsidP="00641BB4">
      <w:pPr>
        <w:pStyle w:val="a4"/>
        <w:rPr>
          <w:rFonts w:ascii="Calibri" w:hAnsi="Calibri" w:cs="Calibri"/>
          <w:b/>
          <w:bCs/>
          <w:sz w:val="28"/>
          <w:szCs w:val="28"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BB4" w:rsidRPr="00AB19D3" w:rsidRDefault="00F60114" w:rsidP="00641BB4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الثا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" o:spid="_x0000_s1027" style="width:293.1pt;height:29.5pt;margin-top:5.55pt;margin-left:8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#70ad47" strokeweight="1pt">
                <v:textbox>
                  <w:txbxContent>
                    <w:p w:rsidR="00641BB4" w:rsidRPr="00AB19D3" w:rsidP="00641BB4" w14:paraId="6DF42D57" w14:textId="5418EB32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الثا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لث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Pr="0047209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6165850" cy="495300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BB4" w:rsidRDefault="00F60114" w:rsidP="00641BB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/ة : ................................................................ رقم الجلوس :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</w:t>
                            </w:r>
                          </w:p>
                          <w:p w:rsidR="00641BB4" w:rsidRDefault="00641BB4" w:rsidP="00641B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5" o:spid="_x0000_s1028" style="width:485.5pt;height:39pt;margin-top:14.05pt;margin-left:-27pt;mso-wrap-distance-bottom:0;mso-wrap-distance-left:9pt;mso-wrap-distance-right:9pt;mso-wrap-distance-top:0;mso-wrap-style:square;position:absolute;v-text-anchor:middle;visibility:visible;z-index:251665408" fillcolor="white" strokecolor="#70ad47" strokeweight="1pt">
                <v:textbox>
                  <w:txbxContent>
                    <w:p w:rsidR="00641BB4" w:rsidP="00641BB4" w14:paraId="7963FBDC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ة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................................................................ رقم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الجلوس :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:rsidR="00641BB4" w:rsidP="00641BB4" w14:paraId="0BC224A8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:rsidR="00762548" w:rsidTr="00B229B3">
        <w:trPr>
          <w:trHeight w:val="340"/>
        </w:trPr>
        <w:tc>
          <w:tcPr>
            <w:tcW w:w="1087" w:type="dxa"/>
            <w:vMerge w:val="restart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المستحقة</w:t>
            </w:r>
          </w:p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 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المراجع/ة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المدقق /ة</w:t>
            </w:r>
          </w:p>
        </w:tc>
      </w:tr>
      <w:tr w:rsidR="00762548" w:rsidTr="00B229B3">
        <w:trPr>
          <w:trHeight w:val="250"/>
        </w:trPr>
        <w:tc>
          <w:tcPr>
            <w:tcW w:w="1087" w:type="dxa"/>
            <w:vMerge/>
            <w:shd w:val="clear" w:color="auto" w:fill="D0CECE" w:themeFill="background2" w:themeFillShade="E6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" w:type="dxa"/>
            <w:shd w:val="clear" w:color="auto" w:fill="D0CECE" w:themeFill="background2" w:themeFillShade="E6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B229B3">
        <w:tc>
          <w:tcPr>
            <w:tcW w:w="1087" w:type="dxa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90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B229B3">
        <w:tc>
          <w:tcPr>
            <w:tcW w:w="1087" w:type="dxa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90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B229B3">
        <w:trPr>
          <w:trHeight w:val="345"/>
        </w:trPr>
        <w:tc>
          <w:tcPr>
            <w:tcW w:w="1087" w:type="dxa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690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B229B3">
        <w:trPr>
          <w:trHeight w:val="329"/>
        </w:trPr>
        <w:tc>
          <w:tcPr>
            <w:tcW w:w="1087" w:type="dxa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559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90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B229B3">
        <w:trPr>
          <w:trHeight w:val="330"/>
        </w:trPr>
        <w:tc>
          <w:tcPr>
            <w:tcW w:w="1087" w:type="dxa"/>
            <w:shd w:val="clear" w:color="auto" w:fill="D0CECE" w:themeFill="background2" w:themeFillShade="E6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690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</w:tcPr>
          <w:p w:rsidR="00641BB4" w:rsidRPr="00472094" w:rsidRDefault="00641BB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641BB4" w:rsidRPr="0047209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372441</wp:posOffset>
                </wp:positionV>
                <wp:extent cx="6142217" cy="2584450"/>
                <wp:effectExtent l="19050" t="19050" r="1143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217" cy="2584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CFA" w:rsidRPr="00C60CFA" w:rsidRDefault="00F60114" w:rsidP="00C60CF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حافَّةِ قَريَةٍ نائِيَةٍ كوخٌ يَقطُنُهُ عَجوزان يَقْتاتان مِنَ الدَّواجِنِ والحَيواناتِ الأَليفَةِ. 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وَعِنْدَ ال</w:t>
                            </w:r>
                            <w:r w:rsidR="00C462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فجر 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اقتَحَمَ ثَعْلَبٌ فِناءَ الكوخ ِ مُبَعْثِرًا ما فيهِ وَناشِرًا الرُّعْبَ بَينَ الطُّيور وَالحَيواناتِ.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أَثناءَ هذِهِ الفَوضى والضَّجيج ِ تَ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صَدّى لَهُ الكَلْبُ وَقَدِ احْمَرَّتْ عَيْناهُ مِن شِدَّةِ الغَضَب ِ. شَعَرَ الثَّعْلَبُ بِالخَوْفِ يَسْري في جَسَدِهِ، فَاسْتَدارَ وَفَرَّ هارِبًا، وَفي طَريقِهِ مَرَّ بِسور ٍعال ٍ تَكْسوهُ </w:t>
                            </w:r>
                            <w:bookmarkStart w:id="0" w:name="OLE_LINK11"/>
                            <w:bookmarkStart w:id="1" w:name="OLE_LINK12"/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عَناقيدُ العِنَبِ</w:t>
                            </w:r>
                            <w:bookmarkEnd w:id="0"/>
                            <w:bookmarkEnd w:id="1"/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 قالَ في نَفسِهِ: " إنَّ العِنَبَ أَشْهى وألَذّ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مِن لَحْم ِ  الدَّواجِن ِ.0أخَذ َ الثَّعْلَبُ يَتَنَقَّلُ جَيْئَة ً وَذَهابًا وَيَنْظُرُ إلى </w:t>
                            </w:r>
                            <w:r w:rsidRPr="00C60CF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عَناقيد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C60CF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العِنَبِ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المُدَلاّةِ على السّورِ العالي مِمّا فَتَحَ شَهِّيَتَهُ أكثَرَ فَأكثَر. بَعدَ ذلِكَ بَدَأ يَثِبُ تارَة ً وَيَقْفِزُ تارَة ً أنْهَكَتْهُ مُحاوَل</w:t>
                            </w:r>
                            <w:r w:rsidRPr="00C60C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اتُهُ وَلَم يَنَلْ مِنَ العِنَبِ شَيْئًا، وَبَعدَ بُرْهَة ٍ وَجيزَة ٍ استَسْلَمَ لأمْرِه ِوَقالَ: "إنّي لا أرى داعِيًا إلى إرهاق ِ نَفسي فَإنَّ هذا العِنَبَ حُصْرُمٌ بِالتَّأكيدِ، وَرَجَعَ إلى الغابَة ِ بِخُفَّيِّ حُنَيْنِ.</w:t>
                            </w:r>
                          </w:p>
                          <w:p w:rsidR="00641BB4" w:rsidRPr="00C60CFA" w:rsidRDefault="00641BB4" w:rsidP="00AD43F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6" o:spid="_x0000_s1029" style="width:483.65pt;height:203.5pt;margin-top:29.3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.25pt">
                <v:textbox>
                  <w:txbxContent>
                    <w:p w:rsidR="00C60CFA" w:rsidRPr="00C60CFA" w:rsidP="00C60CFA" w14:paraId="7D22AD3C" w14:textId="7572CA0C">
                      <w:pPr>
                        <w:spacing w:line="360" w:lineRule="auto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عند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حافَّةِ قَريَةٍ نائِيَةٍ كوخٌ يَقطُنُهُ عَجوزان يَقْتاتان مِنَ الدَّواجِنِ والحَيواناتِ الأَليفَةِ. 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وَعِنْدَ ال</w:t>
                      </w:r>
                      <w:r w:rsidR="00C462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فجر 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اقتَحَمَ ثَعْلَبٌ فِناءَ الكوخ ِ مُبَعْثِرًا ما فيهِ وَناشِرًا الرُّعْبَ بَينَ الطُّيور 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وَالحَيواناتِ.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أَثناءَ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هذِهِ الفَوضى والضَّجيج ِ تَصَدّى لَهُ الكَلْبُ وَقَدِ احْمَرَّتْ عَيْناهُ مِن شِدَّةِ الغَضَب ِ. شَعَرَ الثَّعْلَبُ بِالخَوْفِ يَسْري في جَسَدِهِ، فَاسْتَدارَ وَفَرَّ هارِبًا، وَفي طَريقِهِ مَرَّ بِسور ٍعال ٍ تَكْسوهُ </w:t>
                      </w:r>
                      <w:bookmarkStart w:id="0" w:name="OLE_LINK11"/>
                      <w:bookmarkStart w:id="1" w:name="OLE_LINK12"/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عَناقيدُ العِنَبِ</w:t>
                      </w:r>
                      <w:bookmarkEnd w:id="0"/>
                      <w:bookmarkEnd w:id="1"/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قالَ في نَفسِهِ: " إنَّ العِنَبَ أَشْهى 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وألَذّ  مِن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لَحْم ِ  الدَّواجِن ِ.0أخَذ َ الثَّعْلَبُ يَتَنَقَّلُ جَيْئَة ً وَذَهابًا وَيَنْظُرُ إلى </w:t>
                      </w:r>
                      <w:r w:rsidRPr="00C60CF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عَناقيد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ِ</w:t>
                      </w:r>
                      <w:r w:rsidRPr="00C60CF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العِنَبِ</w:t>
                      </w:r>
                      <w:r w:rsidRPr="00C60C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المُدَلاّةِ على السّورِ العالي مِمّا فَتَحَ شَهِّيَتَهُ أكثَرَ فَأكثَر. بَعدَ ذلِكَ بَدَأ يَثِبُ تارَة ً وَيَقْفِزُ تارَة ً أنْهَكَتْهُ مُحاوَلاتُهُ وَلَم يَنَلْ مِنَ العِنَبِ شَيْئًا، وَبَعدَ بُرْهَة ٍ وَجيزَة ٍ استَسْلَمَ لأمْرِه ِوَقالَ: "إنّي لا أرى داعِيًا إلى إرهاق ِ نَفسي فَإنَّ هذا العِنَبَ حُصْرُمٌ بِالتَّأكيدِ، وَرَجَعَ إلى الغابَة ِ بِخُفَّيِّ حُنَيْنِ.</w:t>
                      </w:r>
                    </w:p>
                    <w:p w:rsidR="00641BB4" w:rsidRPr="00C60CFA" w:rsidP="00AD43F5" w14:paraId="01F9FE5A" w14:textId="654DC1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فهم المقرؤ 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( نقرأ النص التالي قراءة فهم ثم نجيب عن المطلوب )</w:t>
      </w: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641BB4" w:rsidRPr="00AD43F5" w:rsidRDefault="00641BB4" w:rsidP="00AD43F5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Pr="00472094" w:rsidRDefault="00F60114" w:rsidP="00641BB4">
      <w:pPr>
        <w:pStyle w:val="a5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متى اقتحم الثعلب فناء الكوخ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؟</w:t>
      </w:r>
    </w:p>
    <w:p w:rsidR="00641BB4" w:rsidRDefault="00F60114" w:rsidP="00641BB4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................................................. </w:t>
      </w:r>
    </w:p>
    <w:p w:rsidR="00AD43F5" w:rsidRDefault="00F60114" w:rsidP="00641BB4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2-</w:t>
      </w:r>
      <w:r w:rsidR="00F26F81">
        <w:rPr>
          <w:rFonts w:ascii="Calibri" w:hAnsi="Calibri" w:cs="Calibri" w:hint="cs"/>
          <w:b/>
          <w:bCs/>
          <w:sz w:val="28"/>
          <w:szCs w:val="28"/>
          <w:rtl/>
        </w:rPr>
        <w:t xml:space="preserve">من تصدى لهجوم الثعلب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؟</w:t>
      </w:r>
    </w:p>
    <w:p w:rsidR="00AD43F5" w:rsidRDefault="00F60114" w:rsidP="00641BB4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A2737" wp14:editId="588F382E">
                <wp:simplePos x="0" y="0"/>
                <wp:positionH relativeFrom="margin">
                  <wp:posOffset>-146050</wp:posOffset>
                </wp:positionH>
                <wp:positionV relativeFrom="paragraph">
                  <wp:posOffset>255905</wp:posOffset>
                </wp:positionV>
                <wp:extent cx="517525" cy="330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1BB4" w:rsidRPr="00794AD1" w:rsidRDefault="00F60114" w:rsidP="00641BB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2" o:spid="_x0000_s1030" type="#_x0000_t202" style="width:40.75pt;height:26pt;margin-top:20.15pt;margin-left:-1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641BB4" w:rsidRPr="00794AD1" w:rsidP="00641BB4" w14:paraId="1BC7F355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</w:t>
      </w:r>
    </w:p>
    <w:p w:rsidR="00AD43F5" w:rsidRPr="00472094" w:rsidRDefault="00F60114" w:rsidP="00641BB4">
      <w:pPr>
        <w:pStyle w:val="a5"/>
        <w:ind w:left="1080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6B1654" wp14:editId="6C445148">
                <wp:simplePos x="0" y="0"/>
                <wp:positionH relativeFrom="column">
                  <wp:posOffset>-455930</wp:posOffset>
                </wp:positionH>
                <wp:positionV relativeFrom="paragraph">
                  <wp:posOffset>452120</wp:posOffset>
                </wp:positionV>
                <wp:extent cx="1220962" cy="15857"/>
                <wp:effectExtent l="38100" t="76200" r="0" b="8001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1" type="#_x0000_t32" style="width:96.15pt;height:1.25pt;margin-top:35.6pt;margin-left:-35.9pt;flip:x y;mso-wrap-distance-bottom:0;mso-wrap-distance-left:9pt;mso-wrap-distance-right:9pt;mso-wrap-distance-top:0;mso-wrap-style:square;position:absolute;visibility:visible;z-index:251669504" strokecolor="#4472c4" strokeweight="0.5pt">
                <v:stroke joinstyle="miter" endarrow="block"/>
              </v:shape>
            </w:pict>
          </mc:Fallback>
        </mc:AlternateContent>
      </w:r>
    </w:p>
    <w:p w:rsidR="00641BB4" w:rsidRPr="00794AD1" w:rsidRDefault="00F60114" w:rsidP="00641BB4">
      <w:pPr>
        <w:pStyle w:val="a5"/>
        <w:numPr>
          <w:ilvl w:val="0"/>
          <w:numId w:val="1"/>
        </w:numPr>
        <w:rPr>
          <w:rFonts w:ascii="Calibri" w:hAnsi="Calibri" w:cs="PT Bold Broken"/>
          <w:b/>
          <w:bCs/>
          <w:sz w:val="28"/>
          <w:szCs w:val="28"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lastRenderedPageBreak/>
        <w:t>تختار الإجابة الصحيحة بوضع دائرة حولها :</w:t>
      </w:r>
    </w:p>
    <w:tbl>
      <w:tblPr>
        <w:tblStyle w:val="a3"/>
        <w:bidiVisual/>
        <w:tblW w:w="9787" w:type="dxa"/>
        <w:tblInd w:w="-308" w:type="dxa"/>
        <w:tblLook w:val="04A0" w:firstRow="1" w:lastRow="0" w:firstColumn="1" w:lastColumn="0" w:noHBand="0" w:noVBand="1"/>
      </w:tblPr>
      <w:tblGrid>
        <w:gridCol w:w="3679"/>
        <w:gridCol w:w="1566"/>
        <w:gridCol w:w="1573"/>
        <w:gridCol w:w="1409"/>
        <w:gridCol w:w="1560"/>
      </w:tblGrid>
      <w:tr w:rsidR="00762548" w:rsidTr="00CE0214">
        <w:tc>
          <w:tcPr>
            <w:tcW w:w="3679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مرادف كلمة </w:t>
            </w:r>
            <w:r w:rsidR="00CC3AC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="00F10A3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الرعب</w:t>
            </w:r>
            <w:r w:rsidR="00CC3AC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566" w:type="dxa"/>
          </w:tcPr>
          <w:p w:rsidR="00641BB4" w:rsidRPr="00472094" w:rsidRDefault="00F60114" w:rsidP="00F10A31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الخوف</w:t>
            </w:r>
          </w:p>
        </w:tc>
        <w:tc>
          <w:tcPr>
            <w:tcW w:w="1573" w:type="dxa"/>
          </w:tcPr>
          <w:p w:rsidR="00641BB4" w:rsidRPr="00472094" w:rsidRDefault="00F60114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الهدوء</w:t>
            </w:r>
          </w:p>
        </w:tc>
        <w:tc>
          <w:tcPr>
            <w:tcW w:w="1409" w:type="dxa"/>
          </w:tcPr>
          <w:p w:rsidR="00641BB4" w:rsidRPr="00472094" w:rsidRDefault="00F60114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السلام </w:t>
            </w:r>
          </w:p>
        </w:tc>
        <w:tc>
          <w:tcPr>
            <w:tcW w:w="1560" w:type="dxa"/>
          </w:tcPr>
          <w:p w:rsidR="00641BB4" w:rsidRPr="00472094" w:rsidRDefault="00F60114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الأمن</w:t>
            </w:r>
          </w:p>
        </w:tc>
      </w:tr>
      <w:tr w:rsidR="00762548" w:rsidTr="00CE0214">
        <w:tc>
          <w:tcPr>
            <w:tcW w:w="3679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26F8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مر الثعلب بسور تكسوه </w:t>
            </w:r>
            <w:r w:rsidR="00F10A3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عناقيد</w:t>
            </w:r>
          </w:p>
        </w:tc>
        <w:tc>
          <w:tcPr>
            <w:tcW w:w="1566" w:type="dxa"/>
          </w:tcPr>
          <w:p w:rsidR="00641BB4" w:rsidRPr="00472094" w:rsidRDefault="00F60114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التين</w:t>
            </w:r>
          </w:p>
        </w:tc>
        <w:tc>
          <w:tcPr>
            <w:tcW w:w="1573" w:type="dxa"/>
          </w:tcPr>
          <w:p w:rsidR="00641BB4" w:rsidRPr="00472094" w:rsidRDefault="00F60114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العنب</w:t>
            </w:r>
          </w:p>
        </w:tc>
        <w:tc>
          <w:tcPr>
            <w:tcW w:w="1409" w:type="dxa"/>
          </w:tcPr>
          <w:p w:rsidR="00641BB4" w:rsidRPr="00472094" w:rsidRDefault="00F60114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البرتقال</w:t>
            </w:r>
          </w:p>
        </w:tc>
        <w:tc>
          <w:tcPr>
            <w:tcW w:w="1560" w:type="dxa"/>
          </w:tcPr>
          <w:p w:rsidR="00641BB4" w:rsidRPr="00472094" w:rsidRDefault="00F60114" w:rsidP="00B229B3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التفاح</w:t>
            </w:r>
          </w:p>
        </w:tc>
      </w:tr>
      <w:tr w:rsidR="00762548" w:rsidTr="00CE0214">
        <w:trPr>
          <w:trHeight w:val="340"/>
        </w:trPr>
        <w:tc>
          <w:tcPr>
            <w:tcW w:w="3679" w:type="dxa"/>
            <w:shd w:val="clear" w:color="auto" w:fill="D9D9D9" w:themeFill="background1" w:themeFillShade="D9"/>
          </w:tcPr>
          <w:p w:rsidR="004E5C84" w:rsidRPr="00CC3AC6" w:rsidRDefault="00F6011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10A3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قال الثعلب إن العنب ألذ من لحم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</w:p>
        </w:tc>
        <w:tc>
          <w:tcPr>
            <w:tcW w:w="1566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الكلب</w:t>
            </w:r>
          </w:p>
        </w:tc>
        <w:tc>
          <w:tcPr>
            <w:tcW w:w="1573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الحيوان</w:t>
            </w:r>
          </w:p>
        </w:tc>
        <w:tc>
          <w:tcPr>
            <w:tcW w:w="1409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الدواجن</w:t>
            </w:r>
          </w:p>
        </w:tc>
        <w:tc>
          <w:tcPr>
            <w:tcW w:w="1560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الغنم</w:t>
            </w:r>
          </w:p>
        </w:tc>
      </w:tr>
      <w:tr w:rsidR="00762548" w:rsidTr="00CE0214">
        <w:trPr>
          <w:trHeight w:val="456"/>
        </w:trPr>
        <w:tc>
          <w:tcPr>
            <w:tcW w:w="3679" w:type="dxa"/>
            <w:shd w:val="clear" w:color="auto" w:fill="D9D9D9" w:themeFill="background1" w:themeFillShade="D9"/>
          </w:tcPr>
          <w:p w:rsidR="004E5C84" w:rsidRDefault="00F6011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-المقصود في قوله رجع بخفي حنين</w:t>
            </w:r>
          </w:p>
        </w:tc>
        <w:tc>
          <w:tcPr>
            <w:tcW w:w="1566" w:type="dxa"/>
          </w:tcPr>
          <w:p w:rsidR="004E5C84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الطيور</w:t>
            </w:r>
          </w:p>
        </w:tc>
        <w:tc>
          <w:tcPr>
            <w:tcW w:w="1573" w:type="dxa"/>
          </w:tcPr>
          <w:p w:rsidR="004E5C84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العجوز</w:t>
            </w:r>
          </w:p>
        </w:tc>
        <w:tc>
          <w:tcPr>
            <w:tcW w:w="1409" w:type="dxa"/>
          </w:tcPr>
          <w:p w:rsidR="004E5C84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الكلب</w:t>
            </w:r>
          </w:p>
        </w:tc>
        <w:tc>
          <w:tcPr>
            <w:tcW w:w="1560" w:type="dxa"/>
          </w:tcPr>
          <w:p w:rsidR="004E5C84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الثعلب</w:t>
            </w:r>
          </w:p>
        </w:tc>
      </w:tr>
      <w:tr w:rsidR="00762548" w:rsidTr="00CE0214">
        <w:trPr>
          <w:trHeight w:val="204"/>
        </w:trPr>
        <w:tc>
          <w:tcPr>
            <w:tcW w:w="3679" w:type="dxa"/>
            <w:shd w:val="clear" w:color="auto" w:fill="D9D9D9" w:themeFill="background1" w:themeFillShade="D9"/>
          </w:tcPr>
          <w:p w:rsidR="00CE0214" w:rsidRDefault="00F60114" w:rsidP="00CE021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-العنوان المناسب للنص</w:t>
            </w:r>
          </w:p>
        </w:tc>
        <w:tc>
          <w:tcPr>
            <w:tcW w:w="1566" w:type="dxa"/>
          </w:tcPr>
          <w:p w:rsidR="00CE0214" w:rsidRPr="004E5C84" w:rsidRDefault="00F60114" w:rsidP="00CE0214">
            <w:pPr>
              <w:pStyle w:val="a5"/>
              <w:ind w:left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4E5C8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الثعلب والعنب</w:t>
            </w:r>
          </w:p>
        </w:tc>
        <w:tc>
          <w:tcPr>
            <w:tcW w:w="1573" w:type="dxa"/>
          </w:tcPr>
          <w:p w:rsidR="00CE0214" w:rsidRPr="004E5C84" w:rsidRDefault="00F60114" w:rsidP="00CE0214">
            <w:pPr>
              <w:pStyle w:val="a5"/>
              <w:ind w:left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4E5C8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العنب اللذيذ</w:t>
            </w:r>
          </w:p>
        </w:tc>
        <w:tc>
          <w:tcPr>
            <w:tcW w:w="1409" w:type="dxa"/>
          </w:tcPr>
          <w:p w:rsidR="00CE0214" w:rsidRPr="00CE0214" w:rsidRDefault="00F60114" w:rsidP="00CE021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صاحب الكوخ</w:t>
            </w:r>
          </w:p>
        </w:tc>
        <w:tc>
          <w:tcPr>
            <w:tcW w:w="1560" w:type="dxa"/>
          </w:tcPr>
          <w:p w:rsidR="00CE0214" w:rsidRPr="00CE0214" w:rsidRDefault="00F60114" w:rsidP="00CE021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السور العالي</w:t>
            </w:r>
          </w:p>
        </w:tc>
      </w:tr>
      <w:tr w:rsidR="00762548" w:rsidTr="00CE0214">
        <w:trPr>
          <w:trHeight w:val="279"/>
        </w:trPr>
        <w:tc>
          <w:tcPr>
            <w:tcW w:w="3679" w:type="dxa"/>
            <w:shd w:val="clear" w:color="auto" w:fill="D9D9D9" w:themeFill="background1" w:themeFillShade="D9"/>
          </w:tcPr>
          <w:p w:rsidR="00CE0214" w:rsidRDefault="00F6011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-من المشاعر الواردة في النص</w:t>
            </w:r>
          </w:p>
        </w:tc>
        <w:tc>
          <w:tcPr>
            <w:tcW w:w="1566" w:type="dxa"/>
          </w:tcPr>
          <w:p w:rsidR="00CE0214" w:rsidRPr="004E5C84" w:rsidRDefault="00F60114" w:rsidP="00CE0214">
            <w:pPr>
              <w:pStyle w:val="a5"/>
              <w:ind w:left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الفرح والسرور</w:t>
            </w:r>
          </w:p>
        </w:tc>
        <w:tc>
          <w:tcPr>
            <w:tcW w:w="1573" w:type="dxa"/>
          </w:tcPr>
          <w:p w:rsidR="00CE0214" w:rsidRPr="004E5C84" w:rsidRDefault="00F6011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الغضب والخوف</w:t>
            </w:r>
          </w:p>
        </w:tc>
        <w:tc>
          <w:tcPr>
            <w:tcW w:w="1409" w:type="dxa"/>
          </w:tcPr>
          <w:p w:rsidR="00CE0214" w:rsidRPr="00CE0214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البكاء والندم</w:t>
            </w:r>
          </w:p>
        </w:tc>
        <w:tc>
          <w:tcPr>
            <w:tcW w:w="1560" w:type="dxa"/>
          </w:tcPr>
          <w:p w:rsidR="00CE0214" w:rsidRPr="00CE0214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E021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السعادة والحزن</w:t>
            </w:r>
          </w:p>
        </w:tc>
      </w:tr>
      <w:tr w:rsidR="00762548" w:rsidTr="00CE0214">
        <w:tc>
          <w:tcPr>
            <w:tcW w:w="3679" w:type="dxa"/>
            <w:shd w:val="clear" w:color="auto" w:fill="D9D9D9" w:themeFill="background1" w:themeFillShade="D9"/>
          </w:tcPr>
          <w:p w:rsidR="004E5C84" w:rsidRPr="00CC3AC6" w:rsidRDefault="00F6011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-ضد كلمة (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العالي)</w:t>
            </w:r>
          </w:p>
        </w:tc>
        <w:tc>
          <w:tcPr>
            <w:tcW w:w="1566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الكبير</w:t>
            </w:r>
          </w:p>
        </w:tc>
        <w:tc>
          <w:tcPr>
            <w:tcW w:w="1573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البعيد</w:t>
            </w:r>
          </w:p>
        </w:tc>
        <w:tc>
          <w:tcPr>
            <w:tcW w:w="1409" w:type="dxa"/>
          </w:tcPr>
          <w:p w:rsidR="004E5C84" w:rsidRPr="00CC3AC6" w:rsidRDefault="00F60114" w:rsidP="00CE021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الطويل</w:t>
            </w:r>
          </w:p>
        </w:tc>
        <w:tc>
          <w:tcPr>
            <w:tcW w:w="1560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المنخفض</w:t>
            </w:r>
          </w:p>
        </w:tc>
      </w:tr>
      <w:tr w:rsidR="00762548" w:rsidTr="00CE0214">
        <w:tc>
          <w:tcPr>
            <w:tcW w:w="3679" w:type="dxa"/>
            <w:shd w:val="clear" w:color="auto" w:fill="D9D9D9" w:themeFill="background1" w:themeFillShade="D9"/>
          </w:tcPr>
          <w:p w:rsidR="004E5C84" w:rsidRPr="00CC3AC6" w:rsidRDefault="00F60114" w:rsidP="004E5C84">
            <w:pPr>
              <w:pStyle w:val="a5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-مفرد كلمة ( عيناه )</w:t>
            </w:r>
          </w:p>
        </w:tc>
        <w:tc>
          <w:tcPr>
            <w:tcW w:w="1566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عين</w:t>
            </w:r>
          </w:p>
        </w:tc>
        <w:tc>
          <w:tcPr>
            <w:tcW w:w="1573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عيون</w:t>
            </w:r>
          </w:p>
        </w:tc>
        <w:tc>
          <w:tcPr>
            <w:tcW w:w="1409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أعين</w:t>
            </w:r>
          </w:p>
        </w:tc>
        <w:tc>
          <w:tcPr>
            <w:tcW w:w="1560" w:type="dxa"/>
          </w:tcPr>
          <w:p w:rsidR="004E5C84" w:rsidRPr="00CC3AC6" w:rsidRDefault="00F60114" w:rsidP="004E5C84">
            <w:pPr>
              <w:pStyle w:val="a5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معين</w:t>
            </w:r>
          </w:p>
        </w:tc>
      </w:tr>
    </w:tbl>
    <w:p w:rsidR="00641BB4" w:rsidRPr="00CE0214" w:rsidRDefault="00641BB4" w:rsidP="00641BB4">
      <w:pPr>
        <w:pStyle w:val="a5"/>
        <w:ind w:left="1080"/>
        <w:rPr>
          <w:rFonts w:ascii="Calibri" w:hAnsi="Calibri" w:cs="Calibri"/>
          <w:b/>
          <w:bCs/>
          <w:sz w:val="14"/>
          <w:szCs w:val="14"/>
          <w:rtl/>
        </w:rPr>
      </w:pPr>
    </w:p>
    <w:p w:rsidR="00641BB4" w:rsidRPr="00794AD1" w:rsidRDefault="00F60114" w:rsidP="00641BB4">
      <w:pPr>
        <w:pStyle w:val="a5"/>
        <w:ind w:left="1080"/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t>ب/ نحدد نوع الأسلوب في الجمل التالية :</w:t>
      </w:r>
    </w:p>
    <w:p w:rsidR="00641BB4" w:rsidRPr="00472094" w:rsidRDefault="00F60114" w:rsidP="00641BB4">
      <w:pPr>
        <w:pStyle w:val="a5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>أ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عطني القلم يا أخي وفقك الله           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أسلوب 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>..................</w:t>
      </w:r>
    </w:p>
    <w:p w:rsidR="00641BB4" w:rsidRPr="00472094" w:rsidRDefault="00F60114" w:rsidP="00641BB4">
      <w:pPr>
        <w:pStyle w:val="a5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>لا 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ؤخر الصلاة عن وقتها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أسلوب .............................</w:t>
      </w:r>
    </w:p>
    <w:p w:rsidR="00641BB4" w:rsidRPr="00472094" w:rsidRDefault="00F60114" w:rsidP="00641BB4">
      <w:pPr>
        <w:pStyle w:val="a5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بارك الله فيك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أسلوب ............................</w:t>
      </w:r>
    </w:p>
    <w:p w:rsidR="00641BB4" w:rsidRPr="00472094" w:rsidRDefault="00F60114" w:rsidP="00641BB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</w:t>
      </w:r>
    </w:p>
    <w:p w:rsidR="00641BB4" w:rsidRPr="0047209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</w:p>
    <w:tbl>
      <w:tblPr>
        <w:tblStyle w:val="a3"/>
        <w:tblpPr w:leftFromText="180" w:rightFromText="180" w:vertAnchor="text" w:horzAnchor="margin" w:tblpXSpec="center" w:tblpY="607"/>
        <w:bidiVisual/>
        <w:tblW w:w="10199" w:type="dxa"/>
        <w:tblLook w:val="04A0" w:firstRow="1" w:lastRow="0" w:firstColumn="1" w:lastColumn="0" w:noHBand="0" w:noVBand="1"/>
      </w:tblPr>
      <w:tblGrid>
        <w:gridCol w:w="4290"/>
        <w:gridCol w:w="1215"/>
        <w:gridCol w:w="1491"/>
        <w:gridCol w:w="1720"/>
        <w:gridCol w:w="1483"/>
      </w:tblGrid>
      <w:tr w:rsidR="00762548" w:rsidTr="00EE73D5">
        <w:tc>
          <w:tcPr>
            <w:tcW w:w="4290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-........فوائد عديدة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1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4AD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لرياضة</w:t>
            </w:r>
          </w:p>
        </w:tc>
        <w:tc>
          <w:tcPr>
            <w:tcW w:w="1491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لللرياضة</w:t>
            </w:r>
          </w:p>
        </w:tc>
        <w:tc>
          <w:tcPr>
            <w:tcW w:w="1720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4AD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رياضة</w:t>
            </w:r>
          </w:p>
        </w:tc>
        <w:tc>
          <w:tcPr>
            <w:tcW w:w="1483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اللرياضة</w:t>
            </w:r>
          </w:p>
        </w:tc>
      </w:tr>
      <w:tr w:rsidR="00762548" w:rsidTr="00EE73D5">
        <w:tc>
          <w:tcPr>
            <w:tcW w:w="4290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-الفتاة ........</w:t>
            </w:r>
          </w:p>
        </w:tc>
        <w:tc>
          <w:tcPr>
            <w:tcW w:w="121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كلوردة</w:t>
            </w:r>
          </w:p>
        </w:tc>
        <w:tc>
          <w:tcPr>
            <w:tcW w:w="1491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كالوردة</w:t>
            </w:r>
          </w:p>
        </w:tc>
        <w:tc>
          <w:tcPr>
            <w:tcW w:w="1720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كاوردة</w:t>
            </w:r>
          </w:p>
        </w:tc>
        <w:tc>
          <w:tcPr>
            <w:tcW w:w="1483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كاالوردة</w:t>
            </w:r>
          </w:p>
        </w:tc>
      </w:tr>
      <w:tr w:rsidR="00762548" w:rsidTr="00EE73D5">
        <w:tc>
          <w:tcPr>
            <w:tcW w:w="4290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-من الكلمات التي حذفت الألف من وسطها</w:t>
            </w:r>
          </w:p>
        </w:tc>
        <w:tc>
          <w:tcPr>
            <w:tcW w:w="121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هاتف</w:t>
            </w:r>
          </w:p>
        </w:tc>
        <w:tc>
          <w:tcPr>
            <w:tcW w:w="1491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كتب</w:t>
            </w:r>
          </w:p>
        </w:tc>
        <w:tc>
          <w:tcPr>
            <w:tcW w:w="1720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لكن</w:t>
            </w:r>
          </w:p>
        </w:tc>
        <w:tc>
          <w:tcPr>
            <w:tcW w:w="1483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</w:tr>
      <w:tr w:rsidR="00762548" w:rsidTr="00EE73D5">
        <w:tc>
          <w:tcPr>
            <w:tcW w:w="4290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-كلمة ( هؤلاء )حذفت الألف كتابة بعد</w:t>
            </w:r>
          </w:p>
        </w:tc>
        <w:tc>
          <w:tcPr>
            <w:tcW w:w="121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الهاء</w:t>
            </w:r>
          </w:p>
        </w:tc>
        <w:tc>
          <w:tcPr>
            <w:tcW w:w="1491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</w:p>
        </w:tc>
        <w:tc>
          <w:tcPr>
            <w:tcW w:w="1720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اللام</w:t>
            </w:r>
          </w:p>
        </w:tc>
        <w:tc>
          <w:tcPr>
            <w:tcW w:w="1483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الهمزة</w:t>
            </w:r>
          </w:p>
        </w:tc>
      </w:tr>
      <w:tr w:rsidR="00762548" w:rsidTr="00EE73D5">
        <w:tc>
          <w:tcPr>
            <w:tcW w:w="4290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703B0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الحق واضح كالشمس (يفيد حرف الكاف)</w:t>
            </w:r>
          </w:p>
        </w:tc>
        <w:tc>
          <w:tcPr>
            <w:tcW w:w="121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الاختصاص</w:t>
            </w:r>
          </w:p>
        </w:tc>
        <w:tc>
          <w:tcPr>
            <w:tcW w:w="1491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الاستعانة</w:t>
            </w:r>
          </w:p>
        </w:tc>
        <w:tc>
          <w:tcPr>
            <w:tcW w:w="1720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1483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</w:tr>
    </w:tbl>
    <w:p w:rsidR="00641BB4" w:rsidRPr="00794AD1" w:rsidRDefault="00F6011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نختار الإجابة الصحيحة بوضع دائرة حولها :</w:t>
      </w:r>
    </w:p>
    <w:p w:rsidR="00641BB4" w:rsidRPr="00794AD1" w:rsidRDefault="00641BB4" w:rsidP="00641BB4">
      <w:pPr>
        <w:rPr>
          <w:rFonts w:ascii="Calibri" w:hAnsi="Calibri" w:cs="Calibri"/>
          <w:b/>
          <w:bCs/>
          <w:sz w:val="2"/>
          <w:szCs w:val="2"/>
          <w:rtl/>
        </w:rPr>
      </w:pPr>
    </w:p>
    <w:p w:rsidR="00641BB4" w:rsidRPr="00794AD1" w:rsidRDefault="00F6011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ب /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دخل  على الكلمات التالية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المطلوب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 و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غير ما يلزم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31"/>
        <w:gridCol w:w="2810"/>
        <w:gridCol w:w="2151"/>
      </w:tblGrid>
      <w:tr w:rsidR="00762548" w:rsidTr="00641BB4">
        <w:trPr>
          <w:trHeight w:val="244"/>
        </w:trPr>
        <w:tc>
          <w:tcPr>
            <w:tcW w:w="1331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2810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دخول اللام المكسورة</w:t>
            </w:r>
          </w:p>
        </w:tc>
        <w:tc>
          <w:tcPr>
            <w:tcW w:w="2151" w:type="dxa"/>
          </w:tcPr>
          <w:p w:rsidR="00641BB4" w:rsidRPr="00472094" w:rsidRDefault="00641BB4" w:rsidP="00641BB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641BB4">
        <w:trPr>
          <w:trHeight w:val="244"/>
        </w:trPr>
        <w:tc>
          <w:tcPr>
            <w:tcW w:w="1331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الكتاب</w:t>
            </w:r>
          </w:p>
        </w:tc>
        <w:tc>
          <w:tcPr>
            <w:tcW w:w="2810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دخول الفاء</w:t>
            </w:r>
          </w:p>
        </w:tc>
        <w:tc>
          <w:tcPr>
            <w:tcW w:w="2151" w:type="dxa"/>
          </w:tcPr>
          <w:p w:rsidR="00641BB4" w:rsidRPr="00472094" w:rsidRDefault="00641BB4" w:rsidP="00641BB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641BB4">
        <w:trPr>
          <w:trHeight w:val="255"/>
        </w:trPr>
        <w:tc>
          <w:tcPr>
            <w:tcW w:w="1331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الدراجة</w:t>
            </w:r>
          </w:p>
        </w:tc>
        <w:tc>
          <w:tcPr>
            <w:tcW w:w="2810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دخول الباء</w:t>
            </w:r>
          </w:p>
        </w:tc>
        <w:tc>
          <w:tcPr>
            <w:tcW w:w="2151" w:type="dxa"/>
          </w:tcPr>
          <w:p w:rsidR="00641BB4" w:rsidRPr="00472094" w:rsidRDefault="00641BB4" w:rsidP="00641BB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641BB4" w:rsidRPr="00794AD1" w:rsidRDefault="00641BB4" w:rsidP="00641BB4">
      <w:pPr>
        <w:rPr>
          <w:rFonts w:ascii="Calibri" w:hAnsi="Calibri" w:cs="Calibri"/>
          <w:b/>
          <w:bCs/>
          <w:sz w:val="10"/>
          <w:szCs w:val="10"/>
          <w:rtl/>
        </w:rPr>
      </w:pPr>
    </w:p>
    <w:p w:rsidR="00641BB4" w:rsidRPr="00794AD1" w:rsidRDefault="00F6011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>ج/ ن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صوب الخطأ المكتوب بين القوسين في كل جملة من الجملة التالية </w:t>
      </w:r>
    </w:p>
    <w:p w:rsidR="00641BB4" w:rsidRPr="0047209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( </w:t>
      </w:r>
      <w:r w:rsidR="00EE73D5">
        <w:rPr>
          <w:rFonts w:ascii="Calibri" w:hAnsi="Calibri" w:cs="Calibri" w:hint="cs"/>
          <w:b/>
          <w:bCs/>
          <w:sz w:val="28"/>
          <w:szCs w:val="28"/>
          <w:rtl/>
        </w:rPr>
        <w:t>هاذا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) </w:t>
      </w:r>
      <w:r w:rsidR="00EE73D5">
        <w:rPr>
          <w:rFonts w:ascii="Calibri" w:hAnsi="Calibri" w:cs="Calibri" w:hint="cs"/>
          <w:b/>
          <w:bCs/>
          <w:sz w:val="28"/>
          <w:szCs w:val="28"/>
          <w:rtl/>
        </w:rPr>
        <w:t xml:space="preserve">تلميذ نشيط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الصواب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..........................</w:t>
      </w:r>
    </w:p>
    <w:p w:rsidR="00641BB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-161419</wp:posOffset>
                </wp:positionH>
                <wp:positionV relativeFrom="paragraph">
                  <wp:posOffset>87494</wp:posOffset>
                </wp:positionV>
                <wp:extent cx="517984" cy="491556"/>
                <wp:effectExtent l="0" t="0" r="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1BB4" w:rsidRPr="00794AD1" w:rsidRDefault="00F60114" w:rsidP="00641BB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1" o:spid="_x0000_s1032" type="#_x0000_t202" style="width:40.8pt;height:38.7pt;margin-top:6.9pt;margin-left:-12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7696" filled="f" stroked="f">
                <v:textbox>
                  <w:txbxContent>
                    <w:p w:rsidR="00641BB4" w:rsidRPr="00794AD1" w:rsidP="00641BB4" w14:paraId="76850268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( </w:t>
      </w:r>
      <w:r w:rsidR="00EE73D5">
        <w:rPr>
          <w:rFonts w:ascii="Calibri" w:hAnsi="Calibri" w:cs="Calibri" w:hint="cs"/>
          <w:b/>
          <w:bCs/>
          <w:sz w:val="28"/>
          <w:szCs w:val="28"/>
          <w:rtl/>
        </w:rPr>
        <w:t xml:space="preserve">للليمون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) </w:t>
      </w:r>
      <w:r w:rsidR="00EE73D5">
        <w:rPr>
          <w:rFonts w:ascii="Calibri" w:hAnsi="Calibri" w:cs="Calibri" w:hint="cs"/>
          <w:b/>
          <w:bCs/>
          <w:sz w:val="28"/>
          <w:szCs w:val="28"/>
          <w:rtl/>
        </w:rPr>
        <w:t xml:space="preserve">طعم حامض  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الصواب </w:t>
      </w: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   .........................</w:t>
      </w:r>
    </w:p>
    <w:p w:rsidR="00641BB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-409391</wp:posOffset>
                </wp:positionH>
                <wp:positionV relativeFrom="paragraph">
                  <wp:posOffset>77503</wp:posOffset>
                </wp:positionV>
                <wp:extent cx="1220962" cy="15857"/>
                <wp:effectExtent l="38100" t="76200" r="0" b="8001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8" o:spid="_x0000_s1033" type="#_x0000_t32" style="width:96.15pt;height:1.25pt;margin-top:6.1pt;margin-left:-32.25pt;flip:x y;mso-wrap-distance-bottom:0;mso-wrap-distance-left:9pt;mso-wrap-distance-right:9pt;mso-wrap-distance-top:0;mso-wrap-style:square;position:absolute;visibility:visible;z-index:251671552" strokecolor="#4472c4" strokeweight="0.5pt">
                <v:stroke joinstyle="miter" endarrow="block"/>
              </v:shape>
            </w:pict>
          </mc:Fallback>
        </mc:AlternateContent>
      </w:r>
    </w:p>
    <w:p w:rsidR="00EE73D5" w:rsidRDefault="00EE73D5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Pr="0047209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>السؤال الثالث :</w:t>
      </w:r>
      <w:r w:rsidRPr="00794AD1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605"/>
        <w:bidiVisual/>
        <w:tblW w:w="10202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850"/>
        <w:gridCol w:w="1553"/>
      </w:tblGrid>
      <w:tr w:rsidR="00762548" w:rsidTr="00B229B3">
        <w:tc>
          <w:tcPr>
            <w:tcW w:w="3397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عند تحويل كلمة (قصة)  لمعرفة </w:t>
            </w:r>
          </w:p>
        </w:tc>
        <w:tc>
          <w:tcPr>
            <w:tcW w:w="1701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="00F75DAE"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قصة</w:t>
            </w:r>
          </w:p>
        </w:tc>
        <w:tc>
          <w:tcPr>
            <w:tcW w:w="1701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قصص</w:t>
            </w:r>
          </w:p>
        </w:tc>
        <w:tc>
          <w:tcPr>
            <w:tcW w:w="1850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قصتان</w:t>
            </w:r>
          </w:p>
        </w:tc>
        <w:tc>
          <w:tcPr>
            <w:tcW w:w="1553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أقصوصة</w:t>
            </w:r>
          </w:p>
        </w:tc>
      </w:tr>
      <w:tr w:rsidR="00762548" w:rsidTr="00B229B3">
        <w:tc>
          <w:tcPr>
            <w:tcW w:w="3397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المعارف اسم الإشارة مثل..</w:t>
            </w:r>
          </w:p>
        </w:tc>
        <w:tc>
          <w:tcPr>
            <w:tcW w:w="1701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</w:t>
            </w:r>
          </w:p>
        </w:tc>
        <w:tc>
          <w:tcPr>
            <w:tcW w:w="1701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  <w:tc>
          <w:tcPr>
            <w:tcW w:w="1850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هذا</w:t>
            </w:r>
          </w:p>
        </w:tc>
        <w:tc>
          <w:tcPr>
            <w:tcW w:w="1553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هي</w:t>
            </w:r>
          </w:p>
        </w:tc>
      </w:tr>
      <w:tr w:rsidR="00762548" w:rsidTr="00B229B3">
        <w:tc>
          <w:tcPr>
            <w:tcW w:w="3397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(نحن) من المعارف ويسمى</w:t>
            </w:r>
          </w:p>
        </w:tc>
        <w:tc>
          <w:tcPr>
            <w:tcW w:w="1701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علم</w:t>
            </w:r>
          </w:p>
        </w:tc>
        <w:tc>
          <w:tcPr>
            <w:tcW w:w="1701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ضمير</w:t>
            </w:r>
          </w:p>
        </w:tc>
        <w:tc>
          <w:tcPr>
            <w:tcW w:w="1850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="00F75DAE"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سم موصول</w:t>
            </w:r>
          </w:p>
        </w:tc>
        <w:tc>
          <w:tcPr>
            <w:tcW w:w="1553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="00F75DAE"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سم إشارة</w:t>
            </w:r>
          </w:p>
        </w:tc>
      </w:tr>
      <w:tr w:rsidR="00762548" w:rsidTr="00B229B3">
        <w:tc>
          <w:tcPr>
            <w:tcW w:w="3397" w:type="dxa"/>
            <w:shd w:val="clear" w:color="auto" w:fill="D9D9D9" w:themeFill="background1" w:themeFillShade="D9"/>
          </w:tcPr>
          <w:p w:rsidR="00641BB4" w:rsidRPr="00472094" w:rsidRDefault="00F60114" w:rsidP="00F716D5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F75D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الاسم المعرفة الدال على علم ..</w:t>
            </w:r>
          </w:p>
        </w:tc>
        <w:tc>
          <w:tcPr>
            <w:tcW w:w="1701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هؤلاء</w:t>
            </w:r>
          </w:p>
        </w:tc>
        <w:tc>
          <w:tcPr>
            <w:tcW w:w="1701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قلم</w:t>
            </w:r>
          </w:p>
        </w:tc>
        <w:tc>
          <w:tcPr>
            <w:tcW w:w="1850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الذي</w:t>
            </w:r>
          </w:p>
        </w:tc>
        <w:tc>
          <w:tcPr>
            <w:tcW w:w="1553" w:type="dxa"/>
          </w:tcPr>
          <w:p w:rsidR="00641BB4" w:rsidRPr="004776CA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776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محمد</w:t>
            </w:r>
          </w:p>
        </w:tc>
      </w:tr>
    </w:tbl>
    <w:p w:rsidR="00641BB4" w:rsidRPr="00794AD1" w:rsidRDefault="00F6011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نختار الإجابة الصحيحة فيما يلي :</w:t>
      </w:r>
    </w:p>
    <w:p w:rsidR="00641BB4" w:rsidRPr="00794AD1" w:rsidRDefault="00641BB4" w:rsidP="00641BB4">
      <w:pPr>
        <w:rPr>
          <w:rFonts w:ascii="Calibri" w:hAnsi="Calibri" w:cs="Calibri"/>
          <w:b/>
          <w:bCs/>
          <w:sz w:val="18"/>
          <w:szCs w:val="18"/>
          <w:rtl/>
        </w:rPr>
      </w:pPr>
    </w:p>
    <w:p w:rsidR="00641BB4" w:rsidRPr="00794AD1" w:rsidRDefault="00F6011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 xml:space="preserve">ب /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نحول كل  </w:t>
      </w:r>
      <w:r w:rsidR="00F716D5">
        <w:rPr>
          <w:rFonts w:ascii="Calibri" w:hAnsi="Calibri" w:cs="PT Bold Broken" w:hint="cs"/>
          <w:b/>
          <w:bCs/>
          <w:sz w:val="28"/>
          <w:szCs w:val="28"/>
          <w:rtl/>
        </w:rPr>
        <w:t xml:space="preserve">اسم 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>في الجدول التالي حسب ال</w:t>
      </w:r>
      <w:r w:rsidR="00F716D5">
        <w:rPr>
          <w:rFonts w:ascii="Calibri" w:hAnsi="Calibri" w:cs="PT Bold Broken" w:hint="cs"/>
          <w:b/>
          <w:bCs/>
          <w:sz w:val="28"/>
          <w:szCs w:val="28"/>
          <w:rtl/>
        </w:rPr>
        <w:t>مطلوب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2548" w:rsidTr="00B229B3">
        <w:tc>
          <w:tcPr>
            <w:tcW w:w="3005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الاسم المفرد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الجواب</w:t>
            </w:r>
          </w:p>
        </w:tc>
      </w:tr>
      <w:tr w:rsidR="00762548" w:rsidTr="00B229B3">
        <w:tc>
          <w:tcPr>
            <w:tcW w:w="300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نجار</w:t>
            </w:r>
          </w:p>
        </w:tc>
        <w:tc>
          <w:tcPr>
            <w:tcW w:w="300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نحوله جمع مذكر سالم</w:t>
            </w:r>
          </w:p>
        </w:tc>
        <w:tc>
          <w:tcPr>
            <w:tcW w:w="3006" w:type="dxa"/>
          </w:tcPr>
          <w:p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B229B3">
        <w:tc>
          <w:tcPr>
            <w:tcW w:w="300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طالبة</w:t>
            </w:r>
          </w:p>
        </w:tc>
        <w:tc>
          <w:tcPr>
            <w:tcW w:w="300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نحوله جمع مؤنث سالم</w:t>
            </w:r>
          </w:p>
        </w:tc>
        <w:tc>
          <w:tcPr>
            <w:tcW w:w="3006" w:type="dxa"/>
          </w:tcPr>
          <w:p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62548" w:rsidTr="00B229B3">
        <w:tc>
          <w:tcPr>
            <w:tcW w:w="300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3005" w:type="dxa"/>
          </w:tcPr>
          <w:p w:rsidR="00641BB4" w:rsidRPr="00794AD1" w:rsidRDefault="00F6011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نحوله جمع تكسير</w:t>
            </w:r>
          </w:p>
        </w:tc>
        <w:tc>
          <w:tcPr>
            <w:tcW w:w="3006" w:type="dxa"/>
          </w:tcPr>
          <w:p w:rsidR="00641BB4" w:rsidRPr="00794AD1" w:rsidRDefault="00641BB4" w:rsidP="00B229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41BB4" w:rsidRPr="00794AD1" w:rsidRDefault="00641BB4" w:rsidP="00641BB4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641BB4" w:rsidRPr="00794AD1" w:rsidRDefault="00F6011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 w:hint="cs"/>
          <w:b/>
          <w:bCs/>
          <w:sz w:val="28"/>
          <w:szCs w:val="28"/>
          <w:rtl/>
        </w:rPr>
        <w:t>ج /</w:t>
      </w:r>
      <w:r w:rsidRPr="00794AD1">
        <w:rPr>
          <w:rFonts w:ascii="Calibri" w:hAnsi="Calibri" w:cs="PT Bold Broken"/>
          <w:b/>
          <w:bCs/>
          <w:sz w:val="28"/>
          <w:szCs w:val="28"/>
          <w:rtl/>
        </w:rPr>
        <w:t xml:space="preserve">نكمل إعراب الجملة التالية :  </w:t>
      </w:r>
      <w:r w:rsidR="00F716D5">
        <w:rPr>
          <w:rFonts w:ascii="Calibri" w:hAnsi="Calibri" w:cs="PT Bold Broken" w:hint="cs"/>
          <w:b/>
          <w:bCs/>
          <w:sz w:val="28"/>
          <w:szCs w:val="28"/>
          <w:rtl/>
        </w:rPr>
        <w:t>قال المعلم قولا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45"/>
        <w:gridCol w:w="8071"/>
      </w:tblGrid>
      <w:tr w:rsidR="00762548" w:rsidTr="00B229B3">
        <w:tc>
          <w:tcPr>
            <w:tcW w:w="945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8071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إعرابها</w:t>
            </w:r>
          </w:p>
        </w:tc>
      </w:tr>
      <w:tr w:rsidR="00762548" w:rsidTr="00B229B3">
        <w:tc>
          <w:tcPr>
            <w:tcW w:w="945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قال</w:t>
            </w:r>
          </w:p>
        </w:tc>
        <w:tc>
          <w:tcPr>
            <w:tcW w:w="8071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فعل ..........مبني على ..........</w:t>
            </w:r>
          </w:p>
        </w:tc>
      </w:tr>
      <w:tr w:rsidR="00762548" w:rsidTr="00B229B3">
        <w:tc>
          <w:tcPr>
            <w:tcW w:w="945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</w:t>
            </w:r>
            <w:r w:rsidR="00F716D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معلم</w:t>
            </w:r>
          </w:p>
        </w:tc>
        <w:tc>
          <w:tcPr>
            <w:tcW w:w="8071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.......مرفوع وعلامة ............الضمة </w:t>
            </w:r>
          </w:p>
        </w:tc>
      </w:tr>
      <w:tr w:rsidR="00762548" w:rsidTr="00B229B3">
        <w:tc>
          <w:tcPr>
            <w:tcW w:w="945" w:type="dxa"/>
            <w:shd w:val="clear" w:color="auto" w:fill="D9D9D9" w:themeFill="background1" w:themeFillShade="D9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قولا</w:t>
            </w:r>
          </w:p>
        </w:tc>
        <w:tc>
          <w:tcPr>
            <w:tcW w:w="8071" w:type="dxa"/>
          </w:tcPr>
          <w:p w:rsidR="00641BB4" w:rsidRPr="00472094" w:rsidRDefault="00F60114" w:rsidP="00B229B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مفعول ............</w:t>
            </w:r>
            <w:r w:rsidR="00F716D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منصوب </w:t>
            </w:r>
            <w:r w:rsidRPr="004720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وعلامة نصبة .................</w:t>
            </w:r>
          </w:p>
        </w:tc>
      </w:tr>
    </w:tbl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311796</wp:posOffset>
                </wp:positionH>
                <wp:positionV relativeFrom="paragraph">
                  <wp:posOffset>4133</wp:posOffset>
                </wp:positionV>
                <wp:extent cx="517984" cy="491556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84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1BB4" w:rsidRPr="00794AD1" w:rsidRDefault="00F60114" w:rsidP="00641BB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AD1">
                              <w:rPr>
                                <w:rFonts w:ascii="Calibri" w:hAnsi="Calibri" w:cs="Calibr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0" o:spid="_x0000_s1034" type="#_x0000_t202" style="width:40.8pt;height:38.7pt;margin-top:0.35pt;margin-left:24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>
                <v:textbox>
                  <w:txbxContent>
                    <w:p w:rsidR="00641BB4" w:rsidRPr="00794AD1" w:rsidP="00641BB4" w14:paraId="712B2D42" w14:textId="77777777">
                      <w:pPr>
                        <w:jc w:val="center"/>
                        <w:rPr>
                          <w:rFonts w:ascii="Calibri" w:hAnsi="Calibri" w:cs="Calibri"/>
                          <w:bCs/>
                          <w:noProof/>
                          <w:color w:val="000000" w:themeColor="text1"/>
                          <w:sz w:val="28"/>
                          <w:szCs w:val="28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AD1">
                        <w:rPr>
                          <w:rFonts w:ascii="Calibri" w:hAnsi="Calibri" w:cs="Calibr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324621</wp:posOffset>
                </wp:positionV>
                <wp:extent cx="1220962" cy="15857"/>
                <wp:effectExtent l="38100" t="76200" r="0" b="8001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962" cy="1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9" o:spid="_x0000_s1035" type="#_x0000_t32" style="width:96.15pt;height:1.25pt;margin-top:25.55pt;margin-left:0;flip:x y;mso-position-horizontal:left;mso-position-horizontal-relative:margin;mso-wrap-distance-bottom:0;mso-wrap-distance-left:9pt;mso-wrap-distance-right:9pt;mso-wrap-distance-top:0;mso-wrap-style:square;position:absolute;visibility:visible;z-index:251673600" strokecolor="#4472c4" strokeweight="0.5pt">
                <v:stroke joinstyle="miter" endarrow="block"/>
                <w10:wrap anchorx="margin"/>
              </v:shape>
            </w:pict>
          </mc:Fallback>
        </mc:AlternateContent>
      </w:r>
    </w:p>
    <w:p w:rsidR="00641BB4" w:rsidRDefault="00641BB4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52C83" w:rsidRDefault="00452C83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52C83" w:rsidRDefault="00452C83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52C83" w:rsidRDefault="00452C83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52C83" w:rsidRDefault="00452C83" w:rsidP="00641BB4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Pr="00472094" w:rsidRDefault="00F60114" w:rsidP="00641BB4">
      <w:pPr>
        <w:rPr>
          <w:rFonts w:ascii="Calibri" w:hAnsi="Calibri" w:cs="Calibri"/>
          <w:b/>
          <w:bCs/>
          <w:sz w:val="28"/>
          <w:szCs w:val="28"/>
          <w:rtl/>
        </w:rPr>
      </w:pPr>
      <w:r w:rsidRPr="00472094">
        <w:rPr>
          <w:rFonts w:ascii="Calibri" w:hAnsi="Calibri" w:cs="Calibri"/>
          <w:b/>
          <w:bCs/>
          <w:sz w:val="28"/>
          <w:szCs w:val="28"/>
          <w:rtl/>
        </w:rPr>
        <w:t xml:space="preserve">السؤال الرابع </w:t>
      </w:r>
    </w:p>
    <w:p w:rsidR="00641BB4" w:rsidRPr="00794AD1" w:rsidRDefault="00F60114" w:rsidP="00641BB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794AD1">
        <w:rPr>
          <w:rFonts w:ascii="Calibri" w:hAnsi="Calibri" w:cs="PT Bold Broken"/>
          <w:b/>
          <w:bCs/>
          <w:sz w:val="28"/>
          <w:szCs w:val="28"/>
          <w:rtl/>
        </w:rPr>
        <w:t>نكتب العبارة بخط النسخ مع مراعاة قواعد الكتابة الصحيحة</w:t>
      </w:r>
    </w:p>
    <w:tbl>
      <w:tblPr>
        <w:tblStyle w:val="a3"/>
        <w:tblpPr w:leftFromText="180" w:rightFromText="180" w:vertAnchor="text" w:horzAnchor="margin" w:tblpXSpec="center" w:tblpY="459"/>
        <w:bidiVisual/>
        <w:tblW w:w="0" w:type="auto"/>
        <w:tblLook w:val="04A0" w:firstRow="1" w:lastRow="0" w:firstColumn="1" w:lastColumn="0" w:noHBand="0" w:noVBand="1"/>
      </w:tblPr>
      <w:tblGrid>
        <w:gridCol w:w="5412"/>
      </w:tblGrid>
      <w:tr w:rsidR="00762548" w:rsidTr="00B229B3">
        <w:trPr>
          <w:trHeight w:val="240"/>
        </w:trPr>
        <w:tc>
          <w:tcPr>
            <w:tcW w:w="5412" w:type="dxa"/>
          </w:tcPr>
          <w:p w:rsidR="00641BB4" w:rsidRPr="00794AD1" w:rsidRDefault="00641BB4" w:rsidP="00B229B3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  <w:tr w:rsidR="00762548" w:rsidTr="00B229B3">
        <w:trPr>
          <w:trHeight w:val="240"/>
        </w:trPr>
        <w:tc>
          <w:tcPr>
            <w:tcW w:w="5412" w:type="dxa"/>
          </w:tcPr>
          <w:p w:rsidR="00641BB4" w:rsidRPr="00794AD1" w:rsidRDefault="00641BB4" w:rsidP="00B229B3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</w:tbl>
    <w:p w:rsidR="00641BB4" w:rsidRDefault="00F60114" w:rsidP="00641BB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الصدق فضيلة من فضائل الإسلام </w:t>
      </w:r>
    </w:p>
    <w:p w:rsidR="00641BB4" w:rsidRDefault="00641BB4" w:rsidP="00641BB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641BB4" w:rsidRPr="00472094" w:rsidRDefault="00F60114" w:rsidP="00641BB4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</w:t>
      </w:r>
    </w:p>
    <w:p w:rsidR="00641BB4" w:rsidRPr="00806E92" w:rsidRDefault="00F60114" w:rsidP="00641BB4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806E92">
        <w:rPr>
          <w:rFonts w:ascii="Arabic Typesetting" w:hAnsi="Arabic Typesetting" w:cs="Arabic Typesetting"/>
          <w:b/>
          <w:bCs/>
          <w:sz w:val="28"/>
          <w:szCs w:val="28"/>
          <w:rtl/>
        </w:rPr>
        <w:t>انتهت الأسئلة</w:t>
      </w:r>
    </w:p>
    <w:p w:rsidR="00641BB4" w:rsidRPr="00806E92" w:rsidRDefault="00F60114" w:rsidP="00641BB4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806E92">
        <w:rPr>
          <w:rFonts w:ascii="Arabic Typesetting" w:hAnsi="Arabic Typesetting" w:cs="Arabic Typesetting"/>
          <w:b/>
          <w:bCs/>
          <w:sz w:val="28"/>
          <w:szCs w:val="28"/>
          <w:rtl/>
        </w:rPr>
        <w:t>تمنياتي لك بالتوفيق</w:t>
      </w:r>
    </w:p>
    <w:p w:rsidR="00641BB4" w:rsidRPr="00806E92" w:rsidRDefault="00F60114" w:rsidP="00641BB4">
      <w:pPr>
        <w:jc w:val="right"/>
        <w:rPr>
          <w:rFonts w:ascii="Aldhabi" w:hAnsi="Aldhabi" w:cs="Aldhabi"/>
          <w:b/>
          <w:bCs/>
          <w:sz w:val="28"/>
          <w:szCs w:val="28"/>
          <w:rtl/>
        </w:rPr>
      </w:pPr>
      <w:r w:rsidRPr="00806E92">
        <w:rPr>
          <w:rFonts w:ascii="Aldhabi" w:hAnsi="Aldhabi" w:cs="Aldhabi"/>
          <w:b/>
          <w:bCs/>
          <w:sz w:val="28"/>
          <w:szCs w:val="28"/>
          <w:rtl/>
        </w:rPr>
        <w:t>إعداد المعلمة / نورة الأحمري</w:t>
      </w:r>
    </w:p>
    <w:p w:rsidR="00641BB4" w:rsidRPr="00472094" w:rsidRDefault="00641BB4" w:rsidP="00641BB4">
      <w:pPr>
        <w:rPr>
          <w:rFonts w:ascii="Calibri" w:hAnsi="Calibri" w:cs="Calibri"/>
          <w:b/>
          <w:bCs/>
          <w:sz w:val="28"/>
          <w:szCs w:val="28"/>
        </w:rPr>
      </w:pPr>
    </w:p>
    <w:p w:rsidR="00581844" w:rsidRPr="00641BB4" w:rsidRDefault="00581844">
      <w:pPr>
        <w:sectPr w:rsidR="00581844" w:rsidRPr="00641BB4" w:rsidSect="00794AD1">
          <w:pgSz w:w="11906" w:h="16838"/>
          <w:pgMar w:top="1440" w:right="1440" w:bottom="144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bidi/>
          <w:rtlGutter/>
          <w:docGrid w:linePitch="360"/>
        </w:sectPr>
      </w:pPr>
    </w:p>
    <w:p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bookmarkStart w:id="2" w:name="_GoBack"/>
      <w:bookmarkEnd w:id="2"/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BA8"/>
    <w:multiLevelType w:val="hybridMultilevel"/>
    <w:tmpl w:val="14CAD954"/>
    <w:lvl w:ilvl="0" w:tplc="590E0B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5FEEA3D4" w:tentative="1">
      <w:start w:val="1"/>
      <w:numFmt w:val="lowerLetter"/>
      <w:lvlText w:val="%2."/>
      <w:lvlJc w:val="left"/>
      <w:pPr>
        <w:ind w:left="2160" w:hanging="360"/>
      </w:pPr>
    </w:lvl>
    <w:lvl w:ilvl="2" w:tplc="87B24F98" w:tentative="1">
      <w:start w:val="1"/>
      <w:numFmt w:val="lowerRoman"/>
      <w:lvlText w:val="%3."/>
      <w:lvlJc w:val="right"/>
      <w:pPr>
        <w:ind w:left="2880" w:hanging="180"/>
      </w:pPr>
    </w:lvl>
    <w:lvl w:ilvl="3" w:tplc="DF123A1A" w:tentative="1">
      <w:start w:val="1"/>
      <w:numFmt w:val="decimal"/>
      <w:lvlText w:val="%4."/>
      <w:lvlJc w:val="left"/>
      <w:pPr>
        <w:ind w:left="3600" w:hanging="360"/>
      </w:pPr>
    </w:lvl>
    <w:lvl w:ilvl="4" w:tplc="79A2B39A" w:tentative="1">
      <w:start w:val="1"/>
      <w:numFmt w:val="lowerLetter"/>
      <w:lvlText w:val="%5."/>
      <w:lvlJc w:val="left"/>
      <w:pPr>
        <w:ind w:left="4320" w:hanging="360"/>
      </w:pPr>
    </w:lvl>
    <w:lvl w:ilvl="5" w:tplc="D0FA7BEE" w:tentative="1">
      <w:start w:val="1"/>
      <w:numFmt w:val="lowerRoman"/>
      <w:lvlText w:val="%6."/>
      <w:lvlJc w:val="right"/>
      <w:pPr>
        <w:ind w:left="5040" w:hanging="180"/>
      </w:pPr>
    </w:lvl>
    <w:lvl w:ilvl="6" w:tplc="CACA50CE" w:tentative="1">
      <w:start w:val="1"/>
      <w:numFmt w:val="decimal"/>
      <w:lvlText w:val="%7."/>
      <w:lvlJc w:val="left"/>
      <w:pPr>
        <w:ind w:left="5760" w:hanging="360"/>
      </w:pPr>
    </w:lvl>
    <w:lvl w:ilvl="7" w:tplc="5E5441A0" w:tentative="1">
      <w:start w:val="1"/>
      <w:numFmt w:val="lowerLetter"/>
      <w:lvlText w:val="%8."/>
      <w:lvlJc w:val="left"/>
      <w:pPr>
        <w:ind w:left="6480" w:hanging="360"/>
      </w:pPr>
    </w:lvl>
    <w:lvl w:ilvl="8" w:tplc="141AA4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02EFE"/>
    <w:multiLevelType w:val="hybridMultilevel"/>
    <w:tmpl w:val="06D0A938"/>
    <w:lvl w:ilvl="0" w:tplc="82EC178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83002722" w:tentative="1">
      <w:start w:val="1"/>
      <w:numFmt w:val="lowerLetter"/>
      <w:lvlText w:val="%2."/>
      <w:lvlJc w:val="left"/>
      <w:pPr>
        <w:ind w:left="2160" w:hanging="360"/>
      </w:pPr>
    </w:lvl>
    <w:lvl w:ilvl="2" w:tplc="A3F6A392" w:tentative="1">
      <w:start w:val="1"/>
      <w:numFmt w:val="lowerRoman"/>
      <w:lvlText w:val="%3."/>
      <w:lvlJc w:val="right"/>
      <w:pPr>
        <w:ind w:left="2880" w:hanging="180"/>
      </w:pPr>
    </w:lvl>
    <w:lvl w:ilvl="3" w:tplc="BEBE39B4" w:tentative="1">
      <w:start w:val="1"/>
      <w:numFmt w:val="decimal"/>
      <w:lvlText w:val="%4."/>
      <w:lvlJc w:val="left"/>
      <w:pPr>
        <w:ind w:left="3600" w:hanging="360"/>
      </w:pPr>
    </w:lvl>
    <w:lvl w:ilvl="4" w:tplc="1348243A" w:tentative="1">
      <w:start w:val="1"/>
      <w:numFmt w:val="lowerLetter"/>
      <w:lvlText w:val="%5."/>
      <w:lvlJc w:val="left"/>
      <w:pPr>
        <w:ind w:left="4320" w:hanging="360"/>
      </w:pPr>
    </w:lvl>
    <w:lvl w:ilvl="5" w:tplc="351E30D4" w:tentative="1">
      <w:start w:val="1"/>
      <w:numFmt w:val="lowerRoman"/>
      <w:lvlText w:val="%6."/>
      <w:lvlJc w:val="right"/>
      <w:pPr>
        <w:ind w:left="5040" w:hanging="180"/>
      </w:pPr>
    </w:lvl>
    <w:lvl w:ilvl="6" w:tplc="AAF4ED02" w:tentative="1">
      <w:start w:val="1"/>
      <w:numFmt w:val="decimal"/>
      <w:lvlText w:val="%7."/>
      <w:lvlJc w:val="left"/>
      <w:pPr>
        <w:ind w:left="5760" w:hanging="360"/>
      </w:pPr>
    </w:lvl>
    <w:lvl w:ilvl="7" w:tplc="FBAEF77A" w:tentative="1">
      <w:start w:val="1"/>
      <w:numFmt w:val="lowerLetter"/>
      <w:lvlText w:val="%8."/>
      <w:lvlJc w:val="left"/>
      <w:pPr>
        <w:ind w:left="6480" w:hanging="360"/>
      </w:pPr>
    </w:lvl>
    <w:lvl w:ilvl="8" w:tplc="9A8A08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41034C"/>
    <w:multiLevelType w:val="hybridMultilevel"/>
    <w:tmpl w:val="D1485A22"/>
    <w:lvl w:ilvl="0" w:tplc="B2108DE6">
      <w:start w:val="1"/>
      <w:numFmt w:val="decimal"/>
      <w:lvlText w:val="%1-"/>
      <w:lvlJc w:val="left"/>
      <w:pPr>
        <w:ind w:left="1080" w:hanging="360"/>
      </w:pPr>
      <w:rPr>
        <w:rFonts w:ascii="Calibri" w:hAnsi="Calibri" w:cs="Calibri" w:hint="default"/>
        <w:b/>
        <w:bCs/>
        <w:sz w:val="28"/>
        <w:szCs w:val="28"/>
      </w:rPr>
    </w:lvl>
    <w:lvl w:ilvl="1" w:tplc="226E5E54" w:tentative="1">
      <w:start w:val="1"/>
      <w:numFmt w:val="lowerLetter"/>
      <w:lvlText w:val="%2."/>
      <w:lvlJc w:val="left"/>
      <w:pPr>
        <w:ind w:left="1800" w:hanging="360"/>
      </w:pPr>
    </w:lvl>
    <w:lvl w:ilvl="2" w:tplc="12FE1F4E" w:tentative="1">
      <w:start w:val="1"/>
      <w:numFmt w:val="lowerRoman"/>
      <w:lvlText w:val="%3."/>
      <w:lvlJc w:val="right"/>
      <w:pPr>
        <w:ind w:left="2520" w:hanging="180"/>
      </w:pPr>
    </w:lvl>
    <w:lvl w:ilvl="3" w:tplc="416C4C90" w:tentative="1">
      <w:start w:val="1"/>
      <w:numFmt w:val="decimal"/>
      <w:lvlText w:val="%4."/>
      <w:lvlJc w:val="left"/>
      <w:pPr>
        <w:ind w:left="3240" w:hanging="360"/>
      </w:pPr>
    </w:lvl>
    <w:lvl w:ilvl="4" w:tplc="AA7E1552" w:tentative="1">
      <w:start w:val="1"/>
      <w:numFmt w:val="lowerLetter"/>
      <w:lvlText w:val="%5."/>
      <w:lvlJc w:val="left"/>
      <w:pPr>
        <w:ind w:left="3960" w:hanging="360"/>
      </w:pPr>
    </w:lvl>
    <w:lvl w:ilvl="5" w:tplc="43989632" w:tentative="1">
      <w:start w:val="1"/>
      <w:numFmt w:val="lowerRoman"/>
      <w:lvlText w:val="%6."/>
      <w:lvlJc w:val="right"/>
      <w:pPr>
        <w:ind w:left="4680" w:hanging="180"/>
      </w:pPr>
    </w:lvl>
    <w:lvl w:ilvl="6" w:tplc="A614E654" w:tentative="1">
      <w:start w:val="1"/>
      <w:numFmt w:val="decimal"/>
      <w:lvlText w:val="%7."/>
      <w:lvlJc w:val="left"/>
      <w:pPr>
        <w:ind w:left="5400" w:hanging="360"/>
      </w:pPr>
    </w:lvl>
    <w:lvl w:ilvl="7" w:tplc="B922CAB6" w:tentative="1">
      <w:start w:val="1"/>
      <w:numFmt w:val="lowerLetter"/>
      <w:lvlText w:val="%8."/>
      <w:lvlJc w:val="left"/>
      <w:pPr>
        <w:ind w:left="6120" w:hanging="360"/>
      </w:pPr>
    </w:lvl>
    <w:lvl w:ilvl="8" w:tplc="5E3CB46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B4"/>
    <w:rsid w:val="00007E7B"/>
    <w:rsid w:val="00017D06"/>
    <w:rsid w:val="00034110"/>
    <w:rsid w:val="000367B5"/>
    <w:rsid w:val="00054C3B"/>
    <w:rsid w:val="000641CF"/>
    <w:rsid w:val="000815F6"/>
    <w:rsid w:val="00090ADB"/>
    <w:rsid w:val="000B1D0A"/>
    <w:rsid w:val="000B42F5"/>
    <w:rsid w:val="000B4B3E"/>
    <w:rsid w:val="000E7A9F"/>
    <w:rsid w:val="000F7EF4"/>
    <w:rsid w:val="00125885"/>
    <w:rsid w:val="00131628"/>
    <w:rsid w:val="0015230E"/>
    <w:rsid w:val="001B3EB1"/>
    <w:rsid w:val="001B7B37"/>
    <w:rsid w:val="001E2263"/>
    <w:rsid w:val="001F0FF6"/>
    <w:rsid w:val="001F2DEA"/>
    <w:rsid w:val="001F6DBF"/>
    <w:rsid w:val="00207FFA"/>
    <w:rsid w:val="002250CF"/>
    <w:rsid w:val="00232E58"/>
    <w:rsid w:val="00245158"/>
    <w:rsid w:val="00245934"/>
    <w:rsid w:val="00285743"/>
    <w:rsid w:val="00292651"/>
    <w:rsid w:val="002A1527"/>
    <w:rsid w:val="002B0689"/>
    <w:rsid w:val="002B3B88"/>
    <w:rsid w:val="002B5AF4"/>
    <w:rsid w:val="002C3E36"/>
    <w:rsid w:val="002E4EDF"/>
    <w:rsid w:val="002F6021"/>
    <w:rsid w:val="00306CBE"/>
    <w:rsid w:val="003175BB"/>
    <w:rsid w:val="00350EAE"/>
    <w:rsid w:val="003563D5"/>
    <w:rsid w:val="00360544"/>
    <w:rsid w:val="00364738"/>
    <w:rsid w:val="00372CE8"/>
    <w:rsid w:val="003A49F1"/>
    <w:rsid w:val="003A7418"/>
    <w:rsid w:val="003B6F95"/>
    <w:rsid w:val="003E6086"/>
    <w:rsid w:val="00407480"/>
    <w:rsid w:val="004139F6"/>
    <w:rsid w:val="00442A65"/>
    <w:rsid w:val="00452C83"/>
    <w:rsid w:val="00457F68"/>
    <w:rsid w:val="00472094"/>
    <w:rsid w:val="004776CA"/>
    <w:rsid w:val="00493A0A"/>
    <w:rsid w:val="00496F12"/>
    <w:rsid w:val="004A4D39"/>
    <w:rsid w:val="004D7577"/>
    <w:rsid w:val="004E4FF1"/>
    <w:rsid w:val="004E5C84"/>
    <w:rsid w:val="004F09D2"/>
    <w:rsid w:val="005154D1"/>
    <w:rsid w:val="00531B0E"/>
    <w:rsid w:val="00534B82"/>
    <w:rsid w:val="005419FF"/>
    <w:rsid w:val="00567792"/>
    <w:rsid w:val="00573263"/>
    <w:rsid w:val="0058129B"/>
    <w:rsid w:val="00581844"/>
    <w:rsid w:val="005A06A7"/>
    <w:rsid w:val="005A3388"/>
    <w:rsid w:val="005A3E9F"/>
    <w:rsid w:val="005D5C26"/>
    <w:rsid w:val="00605C79"/>
    <w:rsid w:val="00615917"/>
    <w:rsid w:val="00617CB2"/>
    <w:rsid w:val="006235D7"/>
    <w:rsid w:val="00625169"/>
    <w:rsid w:val="00640BCE"/>
    <w:rsid w:val="00641BB4"/>
    <w:rsid w:val="00652A73"/>
    <w:rsid w:val="00654B6A"/>
    <w:rsid w:val="00662CED"/>
    <w:rsid w:val="00665B97"/>
    <w:rsid w:val="006677E0"/>
    <w:rsid w:val="00680FEF"/>
    <w:rsid w:val="006810FA"/>
    <w:rsid w:val="00686423"/>
    <w:rsid w:val="00690BEF"/>
    <w:rsid w:val="006C1E08"/>
    <w:rsid w:val="006E6702"/>
    <w:rsid w:val="006F174A"/>
    <w:rsid w:val="00703B05"/>
    <w:rsid w:val="00712003"/>
    <w:rsid w:val="0071538F"/>
    <w:rsid w:val="00717D3C"/>
    <w:rsid w:val="00730D58"/>
    <w:rsid w:val="00743951"/>
    <w:rsid w:val="0074534D"/>
    <w:rsid w:val="00745BDB"/>
    <w:rsid w:val="00746AFA"/>
    <w:rsid w:val="00753D1B"/>
    <w:rsid w:val="007612FA"/>
    <w:rsid w:val="00762548"/>
    <w:rsid w:val="00777B5A"/>
    <w:rsid w:val="0079079B"/>
    <w:rsid w:val="00790C3C"/>
    <w:rsid w:val="00791FA3"/>
    <w:rsid w:val="00794AD1"/>
    <w:rsid w:val="007D3B83"/>
    <w:rsid w:val="007D4C8D"/>
    <w:rsid w:val="007F4CA4"/>
    <w:rsid w:val="007F75E3"/>
    <w:rsid w:val="00806E92"/>
    <w:rsid w:val="00810A04"/>
    <w:rsid w:val="00826C92"/>
    <w:rsid w:val="00862E31"/>
    <w:rsid w:val="00872EA3"/>
    <w:rsid w:val="0087481A"/>
    <w:rsid w:val="00892776"/>
    <w:rsid w:val="008B13C9"/>
    <w:rsid w:val="008B3DAC"/>
    <w:rsid w:val="008C1322"/>
    <w:rsid w:val="008C7091"/>
    <w:rsid w:val="008D6AC4"/>
    <w:rsid w:val="008E7919"/>
    <w:rsid w:val="008F00F0"/>
    <w:rsid w:val="008F28BC"/>
    <w:rsid w:val="00910202"/>
    <w:rsid w:val="009202DC"/>
    <w:rsid w:val="00921D38"/>
    <w:rsid w:val="0095325E"/>
    <w:rsid w:val="00960BE3"/>
    <w:rsid w:val="00973278"/>
    <w:rsid w:val="009740FC"/>
    <w:rsid w:val="00974E92"/>
    <w:rsid w:val="0099230E"/>
    <w:rsid w:val="00997FB8"/>
    <w:rsid w:val="009A28BF"/>
    <w:rsid w:val="009A6DF8"/>
    <w:rsid w:val="009D47F3"/>
    <w:rsid w:val="009E0354"/>
    <w:rsid w:val="009E5101"/>
    <w:rsid w:val="00A06EA5"/>
    <w:rsid w:val="00A35B7F"/>
    <w:rsid w:val="00A42C49"/>
    <w:rsid w:val="00A436D6"/>
    <w:rsid w:val="00A70033"/>
    <w:rsid w:val="00A71ADF"/>
    <w:rsid w:val="00A8141D"/>
    <w:rsid w:val="00A850E9"/>
    <w:rsid w:val="00A85EE8"/>
    <w:rsid w:val="00A86C4E"/>
    <w:rsid w:val="00A91B95"/>
    <w:rsid w:val="00A972AA"/>
    <w:rsid w:val="00AB19D3"/>
    <w:rsid w:val="00AB520E"/>
    <w:rsid w:val="00AB6639"/>
    <w:rsid w:val="00AC1E19"/>
    <w:rsid w:val="00AC75F8"/>
    <w:rsid w:val="00AD2FAC"/>
    <w:rsid w:val="00AD35A6"/>
    <w:rsid w:val="00AD43F5"/>
    <w:rsid w:val="00AE77A7"/>
    <w:rsid w:val="00AF3874"/>
    <w:rsid w:val="00B15648"/>
    <w:rsid w:val="00B224E0"/>
    <w:rsid w:val="00B229B3"/>
    <w:rsid w:val="00B23576"/>
    <w:rsid w:val="00B31029"/>
    <w:rsid w:val="00B44B2B"/>
    <w:rsid w:val="00B54A00"/>
    <w:rsid w:val="00B54A0E"/>
    <w:rsid w:val="00B553A4"/>
    <w:rsid w:val="00B62C77"/>
    <w:rsid w:val="00B75833"/>
    <w:rsid w:val="00B76C2E"/>
    <w:rsid w:val="00B8674B"/>
    <w:rsid w:val="00B903DF"/>
    <w:rsid w:val="00BF70B6"/>
    <w:rsid w:val="00C02CC2"/>
    <w:rsid w:val="00C20FF0"/>
    <w:rsid w:val="00C33377"/>
    <w:rsid w:val="00C45217"/>
    <w:rsid w:val="00C462BD"/>
    <w:rsid w:val="00C51487"/>
    <w:rsid w:val="00C60CFA"/>
    <w:rsid w:val="00C77529"/>
    <w:rsid w:val="00C82BBB"/>
    <w:rsid w:val="00C82E73"/>
    <w:rsid w:val="00C865BA"/>
    <w:rsid w:val="00C93D4B"/>
    <w:rsid w:val="00CA2AEA"/>
    <w:rsid w:val="00CA54D4"/>
    <w:rsid w:val="00CC3AC6"/>
    <w:rsid w:val="00CE0214"/>
    <w:rsid w:val="00CF5AD6"/>
    <w:rsid w:val="00D2383F"/>
    <w:rsid w:val="00D30C16"/>
    <w:rsid w:val="00D45333"/>
    <w:rsid w:val="00D475A5"/>
    <w:rsid w:val="00D47E33"/>
    <w:rsid w:val="00D656DF"/>
    <w:rsid w:val="00D65F09"/>
    <w:rsid w:val="00D71654"/>
    <w:rsid w:val="00D822B8"/>
    <w:rsid w:val="00D92CD4"/>
    <w:rsid w:val="00DC15C4"/>
    <w:rsid w:val="00DC7AFD"/>
    <w:rsid w:val="00DD0EEA"/>
    <w:rsid w:val="00DF2DEC"/>
    <w:rsid w:val="00DF7FEE"/>
    <w:rsid w:val="00E23DCB"/>
    <w:rsid w:val="00E300EE"/>
    <w:rsid w:val="00E35BCD"/>
    <w:rsid w:val="00E6697C"/>
    <w:rsid w:val="00E720B5"/>
    <w:rsid w:val="00E75292"/>
    <w:rsid w:val="00E80FD0"/>
    <w:rsid w:val="00E81B8A"/>
    <w:rsid w:val="00E8230E"/>
    <w:rsid w:val="00E82E3D"/>
    <w:rsid w:val="00E837C6"/>
    <w:rsid w:val="00E95325"/>
    <w:rsid w:val="00EB4C55"/>
    <w:rsid w:val="00ED562B"/>
    <w:rsid w:val="00ED7316"/>
    <w:rsid w:val="00EE04E5"/>
    <w:rsid w:val="00EE73D5"/>
    <w:rsid w:val="00EE7784"/>
    <w:rsid w:val="00EF6A90"/>
    <w:rsid w:val="00F00559"/>
    <w:rsid w:val="00F076E1"/>
    <w:rsid w:val="00F10A31"/>
    <w:rsid w:val="00F10B66"/>
    <w:rsid w:val="00F12B40"/>
    <w:rsid w:val="00F22561"/>
    <w:rsid w:val="00F26CF9"/>
    <w:rsid w:val="00F26F81"/>
    <w:rsid w:val="00F4148B"/>
    <w:rsid w:val="00F60114"/>
    <w:rsid w:val="00F70379"/>
    <w:rsid w:val="00F7157A"/>
    <w:rsid w:val="00F716D5"/>
    <w:rsid w:val="00F717EE"/>
    <w:rsid w:val="00F75DAE"/>
    <w:rsid w:val="00F870A3"/>
    <w:rsid w:val="00F92F5C"/>
    <w:rsid w:val="00FA0B06"/>
    <w:rsid w:val="00FA0B46"/>
    <w:rsid w:val="00FA55F9"/>
    <w:rsid w:val="00FB2A30"/>
    <w:rsid w:val="00FC2A9C"/>
    <w:rsid w:val="00FD5D4C"/>
    <w:rsid w:val="00FE6E0B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B4"/>
    <w:pPr>
      <w:bidi/>
    </w:pPr>
    <w:rPr>
      <w:kern w:val="0"/>
      <w14:ligatures w14:val="none"/>
    </w:rPr>
  </w:style>
  <w:style w:type="paragraph" w:styleId="2">
    <w:name w:val="heading 2"/>
    <w:basedOn w:val="a"/>
    <w:link w:val="2Char"/>
    <w:uiPriority w:val="9"/>
    <w:qFormat/>
    <w:rsid w:val="00AD43F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D43F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AD43F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B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41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41BB4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641BB4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AD43F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Char">
    <w:name w:val="عنوان 3 Char"/>
    <w:basedOn w:val="a0"/>
    <w:link w:val="3"/>
    <w:uiPriority w:val="9"/>
    <w:rsid w:val="00AD43F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4Char">
    <w:name w:val="عنوان 4 Char"/>
    <w:basedOn w:val="a0"/>
    <w:link w:val="4"/>
    <w:uiPriority w:val="9"/>
    <w:rsid w:val="00AD43F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AD43F5"/>
    <w:rPr>
      <w:b/>
      <w:bCs/>
    </w:rPr>
  </w:style>
  <w:style w:type="paragraph" w:styleId="a7">
    <w:name w:val="Normal (Web)"/>
    <w:basedOn w:val="a"/>
    <w:uiPriority w:val="99"/>
    <w:semiHidden/>
    <w:unhideWhenUsed/>
    <w:rsid w:val="00AD43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DE5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1"/>
    <w:uiPriority w:val="59"/>
    <w:rsid w:val="003605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0"/>
    <w:uiPriority w:val="59"/>
    <w:rsid w:val="003605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uiPriority w:val="99"/>
    <w:semiHidden/>
    <w:unhideWhenUsed/>
    <w:rsid w:val="00F6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F6011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B4"/>
    <w:pPr>
      <w:bidi/>
    </w:pPr>
    <w:rPr>
      <w:kern w:val="0"/>
      <w14:ligatures w14:val="none"/>
    </w:rPr>
  </w:style>
  <w:style w:type="paragraph" w:styleId="2">
    <w:name w:val="heading 2"/>
    <w:basedOn w:val="a"/>
    <w:link w:val="2Char"/>
    <w:uiPriority w:val="9"/>
    <w:qFormat/>
    <w:rsid w:val="00AD43F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D43F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AD43F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B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41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41BB4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641BB4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AD43F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Char">
    <w:name w:val="عنوان 3 Char"/>
    <w:basedOn w:val="a0"/>
    <w:link w:val="3"/>
    <w:uiPriority w:val="9"/>
    <w:rsid w:val="00AD43F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4Char">
    <w:name w:val="عنوان 4 Char"/>
    <w:basedOn w:val="a0"/>
    <w:link w:val="4"/>
    <w:uiPriority w:val="9"/>
    <w:rsid w:val="00AD43F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AD43F5"/>
    <w:rPr>
      <w:b/>
      <w:bCs/>
    </w:rPr>
  </w:style>
  <w:style w:type="paragraph" w:styleId="a7">
    <w:name w:val="Normal (Web)"/>
    <w:basedOn w:val="a"/>
    <w:uiPriority w:val="99"/>
    <w:semiHidden/>
    <w:unhideWhenUsed/>
    <w:rsid w:val="00AD43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DE5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1"/>
    <w:uiPriority w:val="59"/>
    <w:rsid w:val="003605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0"/>
    <w:uiPriority w:val="59"/>
    <w:rsid w:val="003605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uiPriority w:val="99"/>
    <w:semiHidden/>
    <w:unhideWhenUsed/>
    <w:rsid w:val="00F6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F6011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الأحمري</dc:creator>
  <cp:lastModifiedBy>عبدالسلام القدمي</cp:lastModifiedBy>
  <cp:revision>2</cp:revision>
  <dcterms:created xsi:type="dcterms:W3CDTF">2024-05-07T22:45:00Z</dcterms:created>
  <dcterms:modified xsi:type="dcterms:W3CDTF">2024-05-07T22:45:00Z</dcterms:modified>
</cp:coreProperties>
</file>