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9.0 --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7770045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Start w:id="1" w:name="_Hlk113996993"/>
            <w:bookmarkStart w:id="2" w:name="_GoBack"/>
            <w:bookmarkEnd w:id="0"/>
            <w:bookmarkEnd w:id="2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paraId="1F62875F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paraId="21F00960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paraId="10A474C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01FD187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paraId="2FB5F179" w14:textId="65C56A8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الكفايات اللغوية 2-1</w:t>
            </w:r>
          </w:p>
          <w:p w:rsidR="00FA55F9" w:rsidRPr="007D4C8D" w:rsidP="00FA55F9" w14:paraId="71FD8918" w14:textId="0E618D3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الثاني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A55F9" w:rsidRPr="007D4C8D" w:rsidP="00FA55F9" w14:paraId="26814B44" w14:textId="20E76B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:rsidR="00FA55F9" w:rsidRPr="007D4C8D" w:rsidP="00FA55F9" w14:paraId="493138C2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bookmarkEnd w:id="1"/>
    <w:p w:rsidR="00FA55F9" w:rsidRPr="00FA55F9" w:rsidP="000367B5" w14:paraId="48EB4280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paraId="046315E7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684BE1E8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42267AD1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033C5" w:rsidP="00E75292" w14:paraId="0CFD8EE2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paraId="57F02D34" w14:textId="3A208791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>
        <w:rPr>
          <w:rFonts w:hint="cs"/>
          <w:b/>
          <w:bCs/>
          <w:sz w:val="28"/>
          <w:szCs w:val="28"/>
          <w:rtl/>
        </w:rPr>
        <w:t xml:space="preserve">2 -1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الكفاية النحوية 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/>
      </w:tblPr>
      <w:tblGrid>
        <w:gridCol w:w="6345"/>
        <w:gridCol w:w="4111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paraId="3403030D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paraId="7298D76C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paraId="6C8D31EF" w14:textId="51AA7F2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0367B5" w:rsidP="00F033C5" w14:paraId="3E576CA4" w14:textId="3E276BCA">
      <w:pPr>
        <w:spacing w:after="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النموذج الأول</w:t>
      </w: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1DE76262" w14:textId="77777777" w:rsidTr="00FA55F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FA55F9" w:rsidP="00FA55F9" w14:paraId="3AEF9D6E" w14:textId="244ADDC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D2FA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P="00FA55F9" w14:paraId="1577543D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A10BC" w:rsidRPr="00D30C16" w:rsidP="00AD2FAC" w14:paraId="0FBB395D" w14:textId="6813751D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::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   </w:t>
      </w:r>
    </w:p>
    <w:tbl>
      <w:tblPr>
        <w:tblStyle w:val="TableGrid"/>
        <w:bidiVisual/>
        <w:tblW w:w="10457" w:type="dxa"/>
        <w:tblLook w:val="04A0"/>
      </w:tblPr>
      <w:tblGrid>
        <w:gridCol w:w="2526"/>
        <w:gridCol w:w="424"/>
        <w:gridCol w:w="284"/>
        <w:gridCol w:w="3114"/>
        <w:gridCol w:w="283"/>
        <w:gridCol w:w="3826"/>
      </w:tblGrid>
      <w:tr w14:paraId="7044028F" w14:textId="77777777" w:rsidTr="0064032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D9D9D9" w:themeFill="background1" w:themeFillShade="D9"/>
          </w:tcPr>
          <w:p w:rsidR="00DD6950" w:rsidRPr="003A49F1" w:rsidP="0064032F" w14:paraId="6AC3B001" w14:textId="0B26365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قال تعالى "يسألونك عن الشهر الحرام قتال فيه" الصفة في الآية الكريمة ......</w:t>
            </w:r>
          </w:p>
        </w:tc>
      </w:tr>
      <w:tr w14:paraId="6427BC50" w14:textId="77777777" w:rsidTr="0064032F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DD6950" w:rsidRPr="003E6086" w:rsidP="0064032F" w14:paraId="7C230CE0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الشهر </w:t>
            </w:r>
          </w:p>
        </w:tc>
        <w:tc>
          <w:tcPr>
            <w:tcW w:w="3398" w:type="dxa"/>
            <w:gridSpan w:val="2"/>
          </w:tcPr>
          <w:p w:rsidR="00DD6950" w:rsidRPr="00892776" w:rsidP="0064032F" w14:paraId="67B1E0FD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الحرام</w:t>
            </w:r>
          </w:p>
        </w:tc>
        <w:tc>
          <w:tcPr>
            <w:tcW w:w="4109" w:type="dxa"/>
            <w:gridSpan w:val="2"/>
          </w:tcPr>
          <w:p w:rsidR="00DD6950" w:rsidRPr="00892776" w:rsidP="0064032F" w14:paraId="2E112E3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قتال</w:t>
            </w:r>
          </w:p>
        </w:tc>
      </w:tr>
      <w:tr w14:paraId="656CCABC" w14:textId="77777777" w:rsidTr="0064032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D9D9D9" w:themeFill="background1" w:themeFillShade="D9"/>
          </w:tcPr>
          <w:p w:rsidR="00DD6950" w:rsidRPr="003A49F1" w:rsidP="0064032F" w14:paraId="63704751" w14:textId="1093905C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رأيت الطالبين كليهما)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</w:t>
            </w:r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إعراب كليهما</w:t>
            </w:r>
          </w:p>
        </w:tc>
      </w:tr>
      <w:tr w14:paraId="17F2ED65" w14:textId="77777777" w:rsidTr="0064032F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DD6950" w:rsidRPr="003E6086" w:rsidP="0064032F" w14:paraId="19AA861C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1E6B3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توكيد لفظي</w:t>
            </w:r>
          </w:p>
        </w:tc>
        <w:tc>
          <w:tcPr>
            <w:tcW w:w="3398" w:type="dxa"/>
            <w:gridSpan w:val="2"/>
          </w:tcPr>
          <w:p w:rsidR="00DD6950" w:rsidRPr="00892776" w:rsidP="0064032F" w14:paraId="3DE7A4A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توكيد معنوي </w:t>
            </w:r>
          </w:p>
        </w:tc>
        <w:tc>
          <w:tcPr>
            <w:tcW w:w="4109" w:type="dxa"/>
            <w:gridSpan w:val="2"/>
          </w:tcPr>
          <w:p w:rsidR="00DD6950" w:rsidRPr="00892776" w:rsidP="0064032F" w14:paraId="7AA49B9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بدل </w:t>
            </w:r>
          </w:p>
        </w:tc>
      </w:tr>
      <w:tr w14:paraId="0F2A9BFD" w14:textId="77777777" w:rsidTr="0064032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D9D9D9" w:themeFill="background1" w:themeFillShade="D9"/>
          </w:tcPr>
          <w:p w:rsidR="00DD6950" w:rsidRPr="003A49F1" w:rsidP="0064032F" w14:paraId="5D89EBDE" w14:textId="477F23E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EC10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قال تعالى "وأخي هارون هو أفصح مني لسانا"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  </w:t>
            </w:r>
            <w:r w:rsidRPr="00EC10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البدل هنا كلمة ....</w:t>
            </w:r>
          </w:p>
        </w:tc>
      </w:tr>
      <w:tr w14:paraId="4A5873EE" w14:textId="77777777" w:rsidTr="0064032F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DD6950" w:rsidRPr="003E6086" w:rsidP="0064032F" w14:paraId="70AEE172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أخي</w:t>
            </w:r>
          </w:p>
        </w:tc>
        <w:tc>
          <w:tcPr>
            <w:tcW w:w="3398" w:type="dxa"/>
            <w:gridSpan w:val="2"/>
          </w:tcPr>
          <w:p w:rsidR="00DD6950" w:rsidRPr="00892776" w:rsidP="0064032F" w14:paraId="000BB686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هارون</w:t>
            </w:r>
          </w:p>
        </w:tc>
        <w:tc>
          <w:tcPr>
            <w:tcW w:w="4109" w:type="dxa"/>
            <w:gridSpan w:val="2"/>
          </w:tcPr>
          <w:p w:rsidR="00DD6950" w:rsidRPr="00892776" w:rsidP="0064032F" w14:paraId="5C65D991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هو</w:t>
            </w:r>
          </w:p>
        </w:tc>
      </w:tr>
      <w:tr w14:paraId="2AE880C8" w14:textId="77777777" w:rsidTr="0064032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D9D9D9" w:themeFill="background1" w:themeFillShade="D9"/>
          </w:tcPr>
          <w:p w:rsidR="00DD6950" w:rsidRPr="003A49F1" w:rsidP="0064032F" w14:paraId="3E645A49" w14:textId="513B0E1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EC10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نزلنا مكة فالمدينة 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</w:t>
            </w:r>
            <w:r w:rsidRPr="00EC10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إعراب المدينة</w:t>
            </w:r>
          </w:p>
        </w:tc>
      </w:tr>
      <w:tr w14:paraId="12BC7C95" w14:textId="77777777" w:rsidTr="0064032F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DD6950" w:rsidRPr="00D77C40" w:rsidP="0064032F" w14:paraId="34A13F77" w14:textId="7777777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EC103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معطوف عليه منصوب وعلامة نصبه الفتحة</w:t>
            </w:r>
          </w:p>
        </w:tc>
        <w:tc>
          <w:tcPr>
            <w:tcW w:w="3398" w:type="dxa"/>
            <w:gridSpan w:val="2"/>
          </w:tcPr>
          <w:p w:rsidR="00DD6950" w:rsidRPr="00892776" w:rsidP="0064032F" w14:paraId="290C84A9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C103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معطوف منصوب وعلامة نصبه الفتحة  </w:t>
            </w:r>
          </w:p>
        </w:tc>
        <w:tc>
          <w:tcPr>
            <w:tcW w:w="4109" w:type="dxa"/>
            <w:gridSpan w:val="2"/>
          </w:tcPr>
          <w:p w:rsidR="00DD6950" w:rsidRPr="00892776" w:rsidP="0064032F" w14:paraId="604A055C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EC103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اسم مجرور وعلامة جره الكسرة  </w:t>
            </w:r>
          </w:p>
        </w:tc>
      </w:tr>
      <w:tr w14:paraId="11E6FF62" w14:textId="77777777" w:rsidTr="0029447E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E7E6E6" w:themeFill="background2"/>
          </w:tcPr>
          <w:p w:rsidR="00083CC8" w:rsidRPr="00B6276E" w:rsidP="001A1AEA" w14:paraId="2A080CFD" w14:textId="5A5BEABD">
            <w:pPr>
              <w:rPr>
                <w:rFonts w:asciiTheme="minorBidi" w:hAnsiTheme="minorBidi" w:cs="Arial"/>
                <w:b/>
                <w:bCs/>
                <w:sz w:val="32"/>
                <w:szCs w:val="32"/>
              </w:rPr>
            </w:pPr>
            <w:bookmarkStart w:id="3" w:name="_Hlk104842181"/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  <w:r w:rsidRPr="00B6276E">
              <w:rPr>
                <w:sz w:val="32"/>
                <w:szCs w:val="32"/>
                <w:rtl/>
              </w:rPr>
              <w:t xml:space="preserve"> </w:t>
            </w:r>
            <w:r w:rsidRPr="00B6276E" w:rsidR="00FD40C4">
              <w:rPr>
                <w:sz w:val="32"/>
                <w:szCs w:val="32"/>
                <w:rtl/>
              </w:rPr>
              <w:t>–</w:t>
            </w:r>
            <w:r w:rsidRPr="00B6276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1A1AEA" w:rsid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حفظت القصيدة إلا بيتين"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1A1AEA" w:rsid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نوع الاستثناء ....</w:t>
            </w:r>
          </w:p>
        </w:tc>
      </w:tr>
      <w:tr w14:paraId="5394722C" w14:textId="77777777" w:rsidTr="001A1AEA">
        <w:tblPrEx>
          <w:tblW w:w="10457" w:type="dxa"/>
          <w:tblLook w:val="04A0"/>
        </w:tblPrEx>
        <w:trPr>
          <w:trHeight w:val="320"/>
        </w:trPr>
        <w:tc>
          <w:tcPr>
            <w:tcW w:w="3234" w:type="dxa"/>
            <w:gridSpan w:val="3"/>
          </w:tcPr>
          <w:p w:rsidR="00083CC8" w:rsidRPr="00B6276E" w:rsidP="00FB4BF8" w14:paraId="65E0124A" w14:textId="18332C4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B6276E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>تام مثبت</w:t>
            </w:r>
            <w:r w:rsidRPr="00B55C17" w:rsidR="00B55C17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   </w:t>
            </w:r>
          </w:p>
        </w:tc>
        <w:tc>
          <w:tcPr>
            <w:tcW w:w="3397" w:type="dxa"/>
            <w:gridSpan w:val="2"/>
          </w:tcPr>
          <w:p w:rsidR="00083CC8" w:rsidRPr="00B6276E" w:rsidP="00FB4BF8" w14:paraId="602A89DB" w14:textId="7B755E20">
            <w:pPr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>ب</w:t>
            </w:r>
            <w:r w:rsidRPr="00B6276E" w:rsidR="00C66AFD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B6276E" w:rsidR="00C66AFD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>–</w:t>
            </w:r>
            <w:r w:rsidRPr="00B6276E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>تام منفي</w:t>
            </w:r>
            <w:r w:rsidRPr="00B55C17" w:rsidR="00B55C17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3826" w:type="dxa"/>
          </w:tcPr>
          <w:p w:rsidR="00083CC8" w:rsidRPr="00B6276E" w:rsidP="00FB4BF8" w14:paraId="64600B0A" w14:textId="3FAB2EF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- 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>ناقص منفي</w:t>
            </w:r>
            <w:r w:rsidR="00B55C17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741BE9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B6276E" w:rsidR="003C7B39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</w:tr>
      <w:tr w14:paraId="1A3E3961" w14:textId="77777777" w:rsidTr="0029447E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E7E6E6" w:themeFill="background2"/>
          </w:tcPr>
          <w:p w:rsidR="00083CC8" w:rsidRPr="00B6276E" w:rsidP="001A1AEA" w14:paraId="00ECDF46" w14:textId="77F0B353">
            <w:pPr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6</w:t>
            </w: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- </w:t>
            </w:r>
            <w:r w:rsidRPr="001A1AEA" w:rsidR="001A1AEA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>يا سامعا الصوت</w:t>
            </w:r>
            <w:r w:rsidR="006B3041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>،</w:t>
            </w:r>
            <w:r w:rsidRPr="001A1AEA" w:rsidR="001A1AEA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 أجب </w:t>
            </w:r>
            <w:r w:rsidRP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>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 حكم</w:t>
            </w:r>
            <w:r w:rsidRPr="001A1AEA" w:rsidR="001A1AEA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 المنادى ......</w:t>
            </w:r>
          </w:p>
        </w:tc>
      </w:tr>
      <w:tr w14:paraId="2F085923" w14:textId="77777777" w:rsidTr="001A1AEA">
        <w:tblPrEx>
          <w:tblW w:w="10457" w:type="dxa"/>
          <w:tblLook w:val="04A0"/>
        </w:tblPrEx>
        <w:tc>
          <w:tcPr>
            <w:tcW w:w="3234" w:type="dxa"/>
            <w:gridSpan w:val="3"/>
          </w:tcPr>
          <w:p w:rsidR="00083CC8" w:rsidRPr="00B6276E" w:rsidP="00FB4BF8" w14:paraId="602BF383" w14:textId="5EEE6ED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مبني على الضم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 w:rsidR="00C66AFD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 w:rsidR="00C778B5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397" w:type="dxa"/>
            <w:gridSpan w:val="2"/>
          </w:tcPr>
          <w:p w:rsidR="00083CC8" w:rsidRPr="00B6276E" w:rsidP="00FB4BF8" w14:paraId="1129D38E" w14:textId="642054C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 w:rsidR="003C7B3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1A1AEA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مجرور</w:t>
            </w:r>
            <w:r w:rsidR="00741BE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 w:rsidR="003C7B3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 w:rsidR="00C66AFD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826" w:type="dxa"/>
          </w:tcPr>
          <w:p w:rsidR="00083CC8" w:rsidRPr="00B6276E" w:rsidP="00FB4BF8" w14:paraId="48137F52" w14:textId="73108B3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-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منصوب</w:t>
            </w:r>
            <w:r w:rsidR="00B55C17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41BE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 w:rsidR="003C7B3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B6276E" w:rsidR="00C66AFD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14:paraId="1C880948" w14:textId="77777777" w:rsidTr="0029447E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E7E6E6" w:themeFill="background2"/>
          </w:tcPr>
          <w:p w:rsidR="00083CC8" w:rsidRPr="001A1AEA" w:rsidP="001A1AEA" w14:paraId="6E506037" w14:textId="3A3073A0">
            <w:pPr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7</w:t>
            </w: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- </w:t>
            </w:r>
            <w:r w:rsidRPr="001A1AEA" w:rsid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ما أجمل </w:t>
            </w:r>
            <w:r w:rsidRP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الهدوء!</w:t>
            </w:r>
            <w:r w:rsidRPr="001A1AEA" w:rsid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1A1AEA" w:rsid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المتعجب منه في العبارة السابقة ........</w:t>
            </w:r>
          </w:p>
        </w:tc>
      </w:tr>
      <w:tr w14:paraId="490C5F7D" w14:textId="77777777" w:rsidTr="001A1AEA">
        <w:tblPrEx>
          <w:tblW w:w="10457" w:type="dxa"/>
          <w:tblLook w:val="04A0"/>
        </w:tblPrEx>
        <w:tc>
          <w:tcPr>
            <w:tcW w:w="3234" w:type="dxa"/>
            <w:gridSpan w:val="3"/>
          </w:tcPr>
          <w:p w:rsidR="00083CC8" w:rsidRPr="00B6276E" w:rsidP="00FB4BF8" w14:paraId="29D8C6D4" w14:textId="36373C3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ما</w:t>
            </w:r>
          </w:p>
        </w:tc>
        <w:tc>
          <w:tcPr>
            <w:tcW w:w="3397" w:type="dxa"/>
            <w:gridSpan w:val="2"/>
          </w:tcPr>
          <w:p w:rsidR="00083CC8" w:rsidRPr="00B6276E" w:rsidP="00FB4BF8" w14:paraId="7C508B47" w14:textId="55C84DF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أجمل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 w:rsidR="00C66AFD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 w:rsidR="00C778B5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 w:rsidR="00FD40C4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3826" w:type="dxa"/>
          </w:tcPr>
          <w:p w:rsidR="00083CC8" w:rsidRPr="00B6276E" w:rsidP="00FB4BF8" w14:paraId="3BAF2432" w14:textId="34035B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الهدوء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 w:rsidR="003C7B3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 w:rsidR="00C66AFD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 w:rsidR="00FD40C4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</w:t>
            </w:r>
          </w:p>
        </w:tc>
      </w:tr>
      <w:bookmarkEnd w:id="3"/>
      <w:tr w14:paraId="67CB9F26" w14:textId="77777777" w:rsidTr="0029447E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E7E6E6" w:themeFill="background2"/>
          </w:tcPr>
          <w:p w:rsidR="00C66AFD" w:rsidRPr="00E50613" w:rsidP="001A1AEA" w14:paraId="1EF2E86F" w14:textId="2D047360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E50613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1A1AEA" w:rsidR="001A1AE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>مكثنا في مكة 2 يوم "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 xml:space="preserve">             </w:t>
            </w:r>
            <w:r w:rsidRPr="001A1AEA" w:rsidR="001A1AE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>اكتب العدد بالألفاظ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 xml:space="preserve">. </w:t>
            </w:r>
          </w:p>
        </w:tc>
      </w:tr>
      <w:tr w14:paraId="197CC2B5" w14:textId="77777777" w:rsidTr="001A1AEA">
        <w:tblPrEx>
          <w:tblW w:w="10457" w:type="dxa"/>
          <w:tblLook w:val="04A0"/>
        </w:tblPrEx>
        <w:tc>
          <w:tcPr>
            <w:tcW w:w="3234" w:type="dxa"/>
            <w:gridSpan w:val="3"/>
          </w:tcPr>
          <w:p w:rsidR="00C66AFD" w:rsidRPr="00B6276E" w:rsidP="00FB4BF8" w14:paraId="09A550D2" w14:textId="508BCC4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A1AEA" w:rsid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مكثنا في مكة اثنين</w:t>
            </w:r>
          </w:p>
        </w:tc>
        <w:tc>
          <w:tcPr>
            <w:tcW w:w="3397" w:type="dxa"/>
            <w:gridSpan w:val="2"/>
          </w:tcPr>
          <w:p w:rsidR="00C66AFD" w:rsidRPr="00B6276E" w:rsidP="00FB4BF8" w14:paraId="261A3DDD" w14:textId="0DA5DFF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ب- 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مكثنا في مكة يومين اثنين</w:t>
            </w:r>
            <w:r w:rsidR="00741BE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826" w:type="dxa"/>
          </w:tcPr>
          <w:p w:rsidR="00C66AFD" w:rsidRPr="00B6276E" w:rsidP="00FB4BF8" w14:paraId="57C41C41" w14:textId="4B051BA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-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مكثنا في مكة اثنين يوم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14:paraId="3DE2840C" w14:textId="77777777" w:rsidTr="0029447E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E7E6E6" w:themeFill="background2"/>
          </w:tcPr>
          <w:p w:rsidR="00C66AFD" w:rsidRPr="001A1AEA" w:rsidP="001A1AEA" w14:paraId="62464C1B" w14:textId="6A917539">
            <w:pPr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9</w:t>
            </w: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- </w:t>
            </w:r>
            <w:r w:rsidRPr="001A1AEA" w:rsid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ما غاب إلا محمد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.  </w:t>
            </w:r>
            <w:r w:rsidRPr="001A1AEA" w:rsid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A1AEA" w:rsid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إعراب محمد ......</w:t>
            </w:r>
          </w:p>
        </w:tc>
      </w:tr>
      <w:tr w14:paraId="3444DD08" w14:textId="77777777" w:rsidTr="001A1AEA">
        <w:tblPrEx>
          <w:tblW w:w="10457" w:type="dxa"/>
          <w:tblLook w:val="04A0"/>
        </w:tblPrEx>
        <w:tc>
          <w:tcPr>
            <w:tcW w:w="3234" w:type="dxa"/>
            <w:gridSpan w:val="3"/>
          </w:tcPr>
          <w:p w:rsidR="00C66AFD" w:rsidRPr="00B6276E" w:rsidP="00FB4BF8" w14:paraId="35F08AD7" w14:textId="20EA65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A1AEA" w:rsid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مستثنى  </w:t>
            </w:r>
          </w:p>
        </w:tc>
        <w:tc>
          <w:tcPr>
            <w:tcW w:w="3397" w:type="dxa"/>
            <w:gridSpan w:val="2"/>
          </w:tcPr>
          <w:p w:rsidR="00C66AFD" w:rsidRPr="00B6276E" w:rsidP="00FB4BF8" w14:paraId="680B22B5" w14:textId="083E8D2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مستثنى منه</w:t>
            </w:r>
            <w:r w:rsidRPr="0044508A" w:rsid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3826" w:type="dxa"/>
          </w:tcPr>
          <w:p w:rsidR="00C66AFD" w:rsidRPr="00B6276E" w:rsidP="00FB4BF8" w14:paraId="0E3F7A56" w14:textId="29D506A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فاعل </w:t>
            </w:r>
            <w:r w:rsidRPr="0044508A" w:rsid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14:paraId="284C81C5" w14:textId="77777777" w:rsidTr="00B82009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E7E6E6" w:themeFill="background2"/>
          </w:tcPr>
          <w:p w:rsidR="00D216FF" w:rsidRPr="00920151" w:rsidP="001A1AEA" w14:paraId="44130250" w14:textId="01205498">
            <w:pPr>
              <w:rPr>
                <w:rFonts w:asciiTheme="minorBidi" w:hAnsiTheme="minorBidi" w:cs="Arial"/>
                <w:b/>
                <w:bCs/>
                <w:sz w:val="34"/>
                <w:szCs w:val="34"/>
              </w:rPr>
            </w:pPr>
            <w:r w:rsidRPr="00920151">
              <w:rPr>
                <w:rFonts w:hint="cs"/>
                <w:b/>
                <w:bCs/>
                <w:sz w:val="34"/>
                <w:szCs w:val="34"/>
                <w:rtl/>
              </w:rPr>
              <w:t xml:space="preserve"> </w:t>
            </w:r>
            <w:bookmarkStart w:id="4" w:name="_Hlk107631275"/>
            <w:r w:rsidR="00DD6950">
              <w:rPr>
                <w:rFonts w:hint="cs"/>
                <w:b/>
                <w:bCs/>
                <w:sz w:val="34"/>
                <w:szCs w:val="34"/>
                <w:rtl/>
              </w:rPr>
              <w:t>10</w:t>
            </w:r>
            <w:r w:rsidRPr="00920151">
              <w:rPr>
                <w:rFonts w:hint="cs"/>
                <w:sz w:val="34"/>
                <w:szCs w:val="34"/>
                <w:rtl/>
              </w:rPr>
              <w:t xml:space="preserve">- </w:t>
            </w:r>
            <w:r w:rsidRPr="001A1AEA" w:rsidR="001A1AEA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اتق الله يا </w:t>
            </w:r>
            <w:r w:rsidRPr="001A1AEA" w:rsidR="001A1AEA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رجل.</w:t>
            </w:r>
            <w:r w:rsidR="001A1AEA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  </w:t>
            </w:r>
            <w:r w:rsidRPr="001A1AEA" w:rsidR="001A1AEA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نوع المنادى</w:t>
            </w:r>
            <w:r w:rsidR="001A1AEA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: </w:t>
            </w:r>
          </w:p>
        </w:tc>
      </w:tr>
      <w:tr w14:paraId="69F8F3C2" w14:textId="77777777" w:rsidTr="001E6B31">
        <w:tblPrEx>
          <w:tblW w:w="10457" w:type="dxa"/>
          <w:tblLook w:val="04A0"/>
        </w:tblPrEx>
        <w:trPr>
          <w:trHeight w:val="368"/>
        </w:trPr>
        <w:tc>
          <w:tcPr>
            <w:tcW w:w="2526" w:type="dxa"/>
          </w:tcPr>
          <w:p w:rsidR="003E6086" w:rsidRPr="003E6086" w:rsidP="00FB4BF8" w14:paraId="1CB64F55" w14:textId="72433C2B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1A1AE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4"/>
                <w:szCs w:val="24"/>
                <w:rtl/>
              </w:rPr>
              <w:t>–</w:t>
            </w:r>
            <w:r w:rsidRPr="0044508A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علم مفرد</w:t>
            </w:r>
          </w:p>
        </w:tc>
        <w:tc>
          <w:tcPr>
            <w:tcW w:w="3822" w:type="dxa"/>
            <w:gridSpan w:val="3"/>
          </w:tcPr>
          <w:p w:rsidR="003E6086" w:rsidRPr="00920151" w:rsidP="00FB4BF8" w14:paraId="190E3F28" w14:textId="6F9D5F6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- 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>نكرة مقصودة</w:t>
            </w:r>
            <w:r w:rsidRPr="0044508A" w:rsidR="0044508A"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rtl/>
              </w:rPr>
              <w:t xml:space="preserve">              </w:t>
            </w:r>
          </w:p>
        </w:tc>
        <w:tc>
          <w:tcPr>
            <w:tcW w:w="4109" w:type="dxa"/>
            <w:gridSpan w:val="2"/>
          </w:tcPr>
          <w:p w:rsidR="003E6086" w:rsidRPr="00920151" w:rsidP="00FB4BF8" w14:paraId="52999BC0" w14:textId="36DD004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rtl/>
              </w:rPr>
              <w:t>جـ</w:t>
            </w:r>
            <w:r w:rsidRPr="00920151"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 ـ 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>نكرة غير مقصودة</w:t>
            </w:r>
            <w:r w:rsidRPr="00E50613" w:rsidR="00E50613"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rtl/>
              </w:rPr>
              <w:t xml:space="preserve">    </w:t>
            </w:r>
          </w:p>
        </w:tc>
      </w:tr>
      <w:tr w14:paraId="0110E6E4" w14:textId="77777777" w:rsidTr="00B82009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E7E6E6" w:themeFill="background2"/>
          </w:tcPr>
          <w:p w:rsidR="00D216FF" w:rsidRPr="001A1AEA" w:rsidP="001A1AEA" w14:paraId="0EAC3F9B" w14:textId="6222F2FE">
            <w:pPr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</w:pPr>
            <w:bookmarkStart w:id="5" w:name="_Hlk107631014"/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11</w:t>
            </w:r>
            <w:r w:rsidR="00594DAB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0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 xml:space="preserve">- </w:t>
            </w:r>
            <w:r w:rsidR="001A1AEA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نت</w:t>
            </w:r>
            <w:r w:rsidRPr="001A1AEA" w:rsidR="001A1AEA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عجب من... "نفع القراءة "</w:t>
            </w:r>
            <w:r w:rsidR="001A1AEA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 xml:space="preserve">      </w:t>
            </w:r>
            <w:r w:rsidRPr="001A1AEA" w:rsidR="001A1AEA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نقول .......</w:t>
            </w:r>
          </w:p>
        </w:tc>
      </w:tr>
      <w:tr w14:paraId="2E7D6A58" w14:textId="77777777" w:rsidTr="001E6B31">
        <w:tblPrEx>
          <w:tblW w:w="10457" w:type="dxa"/>
          <w:tblLook w:val="04A0"/>
        </w:tblPrEx>
        <w:tc>
          <w:tcPr>
            <w:tcW w:w="2526" w:type="dxa"/>
          </w:tcPr>
          <w:p w:rsidR="003E6086" w:rsidRPr="003E6086" w:rsidP="00FB4BF8" w14:paraId="5C47E570" w14:textId="23F2F88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1A1AEA" w:rsidR="001A1AEA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القراءة نافعة</w:t>
            </w:r>
            <w:r w:rsidR="00DD6950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.</w:t>
            </w:r>
          </w:p>
        </w:tc>
        <w:tc>
          <w:tcPr>
            <w:tcW w:w="3822" w:type="dxa"/>
            <w:gridSpan w:val="3"/>
          </w:tcPr>
          <w:p w:rsidR="003E6086" w:rsidRPr="00920151" w:rsidP="00FB4BF8" w14:paraId="4D39CED7" w14:textId="7CFD1CD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Pr="00920151" w:rsidR="00421B97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–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Pr="001A1AEA" w:rsidR="001A1AEA">
              <w:rPr>
                <w:rFonts w:asciiTheme="minorBidi" w:hAnsiTheme="minorBidi" w:cs="Arial"/>
                <w:b/>
                <w:bCs/>
                <w:sz w:val="36"/>
                <w:szCs w:val="36"/>
                <w:rtl/>
              </w:rPr>
              <w:t>ما نفع القراءة</w:t>
            </w:r>
            <w:r w:rsidR="00DD6950">
              <w:rPr>
                <w:rFonts w:asciiTheme="minorBidi" w:hAnsiTheme="minorBidi" w:cs="Arial" w:hint="cs"/>
                <w:b/>
                <w:bCs/>
                <w:sz w:val="36"/>
                <w:szCs w:val="36"/>
                <w:rtl/>
              </w:rPr>
              <w:t>؟</w:t>
            </w:r>
          </w:p>
        </w:tc>
        <w:tc>
          <w:tcPr>
            <w:tcW w:w="4109" w:type="dxa"/>
            <w:gridSpan w:val="2"/>
          </w:tcPr>
          <w:p w:rsidR="003E6086" w:rsidRPr="00920151" w:rsidP="00FB4BF8" w14:paraId="3DC0F4D5" w14:textId="56349DF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جـ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ـ</w:t>
            </w: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 xml:space="preserve"> </w:t>
            </w:r>
            <w:r w:rsidR="001A1AEA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ما أنفع القراءة</w:t>
            </w:r>
            <w:r w:rsidR="00DD6950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!</w:t>
            </w:r>
            <w:r w:rsidR="00920151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</w:t>
            </w:r>
          </w:p>
        </w:tc>
      </w:tr>
      <w:bookmarkEnd w:id="5"/>
      <w:tr w14:paraId="7BE2B633" w14:textId="77777777" w:rsidTr="00B82009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D9D9D9" w:themeFill="background1" w:themeFillShade="D9"/>
          </w:tcPr>
          <w:p w:rsidR="00D216FF" w:rsidRPr="00DF1F37" w:rsidP="00DF1F37" w14:paraId="1C657914" w14:textId="21EA42A2">
            <w:pPr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12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- </w:t>
            </w:r>
            <w:r w:rsidRPr="00DF1F37" w:rsid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اشتريت من المكتبة (4) قلم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.</w:t>
            </w:r>
            <w:r w:rsidRPr="00DF1F37" w:rsid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    </w:t>
            </w:r>
            <w:r w:rsidRPr="00DF1F37" w:rsid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اكتب العدد بالألفاظ وغير ما يلزم</w:t>
            </w:r>
          </w:p>
        </w:tc>
      </w:tr>
      <w:tr w14:paraId="5AEF48DD" w14:textId="77777777" w:rsidTr="001E6B31">
        <w:tblPrEx>
          <w:tblW w:w="10457" w:type="dxa"/>
          <w:tblLook w:val="04A0"/>
        </w:tblPrEx>
        <w:tc>
          <w:tcPr>
            <w:tcW w:w="2526" w:type="dxa"/>
          </w:tcPr>
          <w:p w:rsidR="003E6086" w:rsidRPr="00AD2FAC" w:rsidP="00FB4BF8" w14:paraId="70795C06" w14:textId="3CE5BA3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أ-</w:t>
            </w:r>
            <w:r w:rsidR="00986A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F1F37" w:rsidR="00DF1F3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أربعة أقلام</w:t>
            </w:r>
          </w:p>
        </w:tc>
        <w:tc>
          <w:tcPr>
            <w:tcW w:w="3822" w:type="dxa"/>
            <w:gridSpan w:val="3"/>
          </w:tcPr>
          <w:p w:rsidR="003E6086" w:rsidRPr="00920151" w:rsidP="00FB4BF8" w14:paraId="7ACC4950" w14:textId="47669BA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 xml:space="preserve">ـ 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أربع أقلام</w:t>
            </w:r>
            <w:r w:rsidRPr="0013005B" w:rsidR="0013005B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    </w:t>
            </w:r>
          </w:p>
        </w:tc>
        <w:tc>
          <w:tcPr>
            <w:tcW w:w="4109" w:type="dxa"/>
            <w:gridSpan w:val="2"/>
          </w:tcPr>
          <w:p w:rsidR="003E6086" w:rsidRPr="00920151" w:rsidP="00FB4BF8" w14:paraId="0A257B13" w14:textId="7ACC5E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جـ 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ـ </w:t>
            </w:r>
            <w:r w:rsidRPr="00DF1F37" w:rsid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أربعة قلم</w:t>
            </w:r>
          </w:p>
        </w:tc>
      </w:tr>
      <w:tr w14:paraId="595102E3" w14:textId="77777777" w:rsidTr="00B82009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D9D9D9" w:themeFill="background1" w:themeFillShade="D9"/>
          </w:tcPr>
          <w:p w:rsidR="00E720B5" w:rsidRPr="00920151" w:rsidP="00FB4BF8" w14:paraId="6A019228" w14:textId="2CCE4628">
            <w:pPr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13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-</w:t>
            </w:r>
            <w:r w:rsidRPr="00345770" w:rsidR="00345770">
              <w:rPr>
                <w:rtl/>
              </w:rPr>
              <w:t xml:space="preserve"> </w:t>
            </w:r>
            <w:r w:rsidRPr="00DF1F37" w:rsidR="00DF1F37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حضر الطلاب غير طالب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 xml:space="preserve">.        </w:t>
            </w:r>
            <w:r w:rsidRPr="00DF1F37" w:rsidR="00DF1F37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 xml:space="preserve"> كلمة طالب هنا .....</w:t>
            </w:r>
          </w:p>
        </w:tc>
      </w:tr>
      <w:tr w14:paraId="367E7567" w14:textId="77777777" w:rsidTr="001E6B31">
        <w:tblPrEx>
          <w:tblW w:w="10457" w:type="dxa"/>
          <w:tblLook w:val="04A0"/>
        </w:tblPrEx>
        <w:tc>
          <w:tcPr>
            <w:tcW w:w="2526" w:type="dxa"/>
          </w:tcPr>
          <w:p w:rsidR="00E720B5" w:rsidRPr="003E6086" w:rsidP="00FB4BF8" w14:paraId="13E8B00F" w14:textId="574357C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DF1F37" w:rsidR="00DF1F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منصوبة</w:t>
            </w:r>
          </w:p>
        </w:tc>
        <w:tc>
          <w:tcPr>
            <w:tcW w:w="3822" w:type="dxa"/>
            <w:gridSpan w:val="3"/>
          </w:tcPr>
          <w:p w:rsidR="00E720B5" w:rsidRPr="00920151" w:rsidP="00FB4BF8" w14:paraId="60B6F103" w14:textId="719F104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986A17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–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مجرورة</w:t>
            </w:r>
            <w:r w:rsidRPr="00345770" w:rsidR="00345770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        </w:t>
            </w:r>
          </w:p>
        </w:tc>
        <w:tc>
          <w:tcPr>
            <w:tcW w:w="4109" w:type="dxa"/>
            <w:gridSpan w:val="2"/>
          </w:tcPr>
          <w:p w:rsidR="00E720B5" w:rsidRPr="00920151" w:rsidP="00FB4BF8" w14:paraId="6548D774" w14:textId="2A7923C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rtl/>
              </w:rPr>
            </w:pPr>
            <w:r w:rsidRPr="00986A1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ج- 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مرفوعة</w:t>
            </w:r>
          </w:p>
        </w:tc>
      </w:tr>
      <w:tr w14:paraId="7899A02A" w14:textId="77777777" w:rsidTr="00B82009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D9D9D9" w:themeFill="background1" w:themeFillShade="D9"/>
          </w:tcPr>
          <w:p w:rsidR="00EB4C55" w:rsidRPr="00FA0D35" w:rsidP="00DF1F37" w14:paraId="7ED626C0" w14:textId="168EBE41">
            <w:pPr>
              <w:rPr>
                <w:rFonts w:asciiTheme="minorBidi" w:hAnsiTheme="minorBidi" w:cs="Arial"/>
                <w:b/>
                <w:bCs/>
                <w:sz w:val="34"/>
                <w:szCs w:val="34"/>
              </w:rPr>
            </w:pPr>
            <w:bookmarkStart w:id="6" w:name="_Hlk107631880"/>
            <w:bookmarkEnd w:id="4"/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14</w:t>
            </w:r>
            <w:r w:rsidRPr="00FA0D35">
              <w:rPr>
                <w:sz w:val="34"/>
                <w:szCs w:val="34"/>
                <w:rtl/>
              </w:rPr>
              <w:t xml:space="preserve"> –</w:t>
            </w:r>
            <w:r w:rsidRPr="00FA0D35">
              <w:rPr>
                <w:rFonts w:hint="cs"/>
                <w:sz w:val="34"/>
                <w:szCs w:val="34"/>
                <w:rtl/>
              </w:rPr>
              <w:t xml:space="preserve"> </w:t>
            </w:r>
            <w:r w:rsidRPr="00DF1F37" w:rsid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فاغفر عليك سلام الله يا عمر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.</w:t>
            </w:r>
            <w:r w:rsidRPr="00DF1F37" w:rsid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   </w:t>
            </w:r>
            <w:r w:rsidRPr="00DF1F37" w:rsid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حكم المنادى ه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و: </w:t>
            </w:r>
          </w:p>
        </w:tc>
      </w:tr>
      <w:tr w14:paraId="66057057" w14:textId="32B4CC45" w:rsidTr="001E6B31">
        <w:tblPrEx>
          <w:tblW w:w="10457" w:type="dxa"/>
          <w:tblLook w:val="04A0"/>
        </w:tblPrEx>
        <w:trPr>
          <w:trHeight w:val="368"/>
        </w:trPr>
        <w:tc>
          <w:tcPr>
            <w:tcW w:w="2526" w:type="dxa"/>
          </w:tcPr>
          <w:p w:rsidR="00B82009" w:rsidRPr="003E6086" w:rsidP="00FB4BF8" w14:paraId="38A25462" w14:textId="3D100AB6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F1F37" w:rsidR="00DF1F3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مجرور</w:t>
            </w:r>
          </w:p>
        </w:tc>
        <w:tc>
          <w:tcPr>
            <w:tcW w:w="3822" w:type="dxa"/>
            <w:gridSpan w:val="3"/>
          </w:tcPr>
          <w:p w:rsidR="00B82009" w:rsidRPr="003E6086" w:rsidP="00FB4BF8" w14:paraId="468C0772" w14:textId="2ED8254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DF1F3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منصوب</w:t>
            </w:r>
            <w:r w:rsidRPr="00590B3B" w:rsidR="00590B3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4109" w:type="dxa"/>
            <w:gridSpan w:val="2"/>
          </w:tcPr>
          <w:p w:rsidR="00B82009" w:rsidRPr="003E6086" w:rsidP="00FB4BF8" w14:paraId="5D0D3381" w14:textId="2F47834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DF1F37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مبني على الضم</w:t>
            </w:r>
          </w:p>
        </w:tc>
      </w:tr>
      <w:tr w14:paraId="53C9F7A6" w14:textId="77777777" w:rsidTr="0064032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D9D9D9" w:themeFill="background1" w:themeFillShade="D9"/>
          </w:tcPr>
          <w:p w:rsidR="00DD6950" w:rsidRPr="003A49F1" w:rsidP="0064032F" w14:paraId="17849161" w14:textId="53537D7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7" w:name="_Hlk108714843"/>
            <w:bookmarkStart w:id="8" w:name="_Hlk108717288"/>
            <w:bookmarkEnd w:id="6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أقسام البدل ....</w:t>
            </w:r>
          </w:p>
        </w:tc>
      </w:tr>
      <w:tr w14:paraId="507138BC" w14:textId="77777777" w:rsidTr="0064032F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DD6950" w:rsidRPr="003E6086" w:rsidP="0064032F" w14:paraId="062E8B1A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اثنين </w:t>
            </w:r>
          </w:p>
        </w:tc>
        <w:tc>
          <w:tcPr>
            <w:tcW w:w="3398" w:type="dxa"/>
            <w:gridSpan w:val="2"/>
          </w:tcPr>
          <w:p w:rsidR="00DD6950" w:rsidRPr="00892776" w:rsidP="0064032F" w14:paraId="429B1839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ثلاثة</w:t>
            </w:r>
          </w:p>
        </w:tc>
        <w:tc>
          <w:tcPr>
            <w:tcW w:w="4109" w:type="dxa"/>
            <w:gridSpan w:val="2"/>
          </w:tcPr>
          <w:p w:rsidR="00DD6950" w:rsidRPr="00892776" w:rsidP="0064032F" w14:paraId="52FD09E3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أربعة </w:t>
            </w:r>
          </w:p>
        </w:tc>
      </w:tr>
      <w:tr w14:paraId="159627D9" w14:textId="77777777" w:rsidTr="0064032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D9D9D9" w:themeFill="background1" w:themeFillShade="D9"/>
          </w:tcPr>
          <w:p w:rsidR="00DD6950" w:rsidRPr="006646E8" w:rsidP="0064032F" w14:paraId="229A5406" w14:textId="3BC0457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16-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حضر الطلاب جميعهم" "حضر الطلاب جميعا"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"حضر جميع الطلاب "       التوكيد المعنوي كلمة</w:t>
            </w:r>
          </w:p>
        </w:tc>
      </w:tr>
      <w:tr w14:paraId="74438709" w14:textId="77777777" w:rsidTr="0064032F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DD6950" w:rsidRPr="003E6086" w:rsidP="0064032F" w14:paraId="3C83761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جميعهم </w:t>
            </w:r>
          </w:p>
        </w:tc>
        <w:tc>
          <w:tcPr>
            <w:tcW w:w="3398" w:type="dxa"/>
            <w:gridSpan w:val="2"/>
          </w:tcPr>
          <w:p w:rsidR="00DD6950" w:rsidRPr="00892776" w:rsidP="0064032F" w14:paraId="1A571EEA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جميعا</w:t>
            </w:r>
          </w:p>
        </w:tc>
        <w:tc>
          <w:tcPr>
            <w:tcW w:w="4109" w:type="dxa"/>
            <w:gridSpan w:val="2"/>
          </w:tcPr>
          <w:p w:rsidR="00DD6950" w:rsidRPr="00892776" w:rsidP="0064032F" w14:paraId="1B49AB76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جميع </w:t>
            </w:r>
          </w:p>
        </w:tc>
      </w:tr>
      <w:tr w14:paraId="6AE282CE" w14:textId="77777777" w:rsidTr="0064032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D9D9D9" w:themeFill="background1" w:themeFillShade="D9"/>
          </w:tcPr>
          <w:p w:rsidR="00DD6950" w:rsidRPr="003A49F1" w:rsidP="0064032F" w14:paraId="5DA054CF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أعجبت بخالد أخلاقه 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كلمة أخلاقه بدل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</w:t>
            </w:r>
          </w:p>
        </w:tc>
      </w:tr>
      <w:tr w14:paraId="2631B819" w14:textId="77777777" w:rsidTr="0064032F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DD6950" w:rsidRPr="003E6086" w:rsidP="0064032F" w14:paraId="0EC11179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مطابق</w:t>
            </w:r>
          </w:p>
        </w:tc>
        <w:tc>
          <w:tcPr>
            <w:tcW w:w="3398" w:type="dxa"/>
            <w:gridSpan w:val="2"/>
          </w:tcPr>
          <w:p w:rsidR="00DD6950" w:rsidRPr="00892776" w:rsidP="0064032F" w14:paraId="1FC81385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بعض من كل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09" w:type="dxa"/>
            <w:gridSpan w:val="2"/>
          </w:tcPr>
          <w:p w:rsidR="00DD6950" w:rsidRPr="00892776" w:rsidP="0064032F" w14:paraId="59A19082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اشتمال  </w:t>
            </w:r>
          </w:p>
        </w:tc>
      </w:tr>
      <w:tr w14:paraId="6038C473" w14:textId="77777777" w:rsidTr="0064032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D9D9D9" w:themeFill="background1" w:themeFillShade="D9"/>
          </w:tcPr>
          <w:p w:rsidR="00DD6950" w:rsidRPr="003A49F1" w:rsidP="0064032F" w14:paraId="5C706DFF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قال تعالى "وإذا رأيتهم حسبتهم لؤلؤا منثورا 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الموصوف  في الآية الكريمة ....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</w:p>
        </w:tc>
      </w:tr>
      <w:tr w14:paraId="29387E03" w14:textId="77777777" w:rsidTr="0064032F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DD6950" w:rsidRPr="003E6086" w:rsidP="0064032F" w14:paraId="7CD5506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لؤلؤا </w:t>
            </w:r>
          </w:p>
        </w:tc>
        <w:tc>
          <w:tcPr>
            <w:tcW w:w="3398" w:type="dxa"/>
            <w:gridSpan w:val="2"/>
          </w:tcPr>
          <w:p w:rsidR="00DD6950" w:rsidRPr="00892776" w:rsidP="0064032F" w14:paraId="1E7B984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منثورا</w:t>
            </w:r>
          </w:p>
        </w:tc>
        <w:tc>
          <w:tcPr>
            <w:tcW w:w="4109" w:type="dxa"/>
            <w:gridSpan w:val="2"/>
          </w:tcPr>
          <w:p w:rsidR="00DD6950" w:rsidRPr="00892776" w:rsidP="0064032F" w14:paraId="068EA40F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هم في حسبتهم</w:t>
            </w:r>
          </w:p>
        </w:tc>
      </w:tr>
      <w:tr w14:paraId="4B6216F4" w14:textId="77777777" w:rsidTr="00B82009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D9D9D9" w:themeFill="background1" w:themeFillShade="D9"/>
          </w:tcPr>
          <w:p w:rsidR="00FE6E0B" w:rsidRPr="00DF1F37" w:rsidP="00DF1F37" w14:paraId="6928556D" w14:textId="16BAAA4A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DF1F37" w:rsidR="00DF1F3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حضر 15 طالب الحفل .</w:t>
            </w:r>
            <w:r w:rsidR="00DF1F37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</w:t>
            </w:r>
            <w:r w:rsidRPr="00DF1F37" w:rsidR="00DF1F3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اكتب الأعداد بالألفاظ .</w:t>
            </w:r>
          </w:p>
        </w:tc>
      </w:tr>
      <w:tr w14:paraId="26A9FB3D" w14:textId="77777777" w:rsidTr="001E6B31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FE6E0B" w:rsidRPr="003E6086" w:rsidP="00FB4BF8" w14:paraId="0D177F1D" w14:textId="30C4E9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DF1F37" w:rsidR="00DF1F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خمسة عشر طالبا</w:t>
            </w:r>
          </w:p>
        </w:tc>
        <w:tc>
          <w:tcPr>
            <w:tcW w:w="3398" w:type="dxa"/>
            <w:gridSpan w:val="2"/>
          </w:tcPr>
          <w:p w:rsidR="00FE6E0B" w:rsidRPr="00892776" w:rsidP="00FB4BF8" w14:paraId="5974214C" w14:textId="01C143C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82E7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 w:rsid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DF1F37" w:rsidR="00DF1F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خمسة عشرة طالبا</w:t>
            </w:r>
          </w:p>
        </w:tc>
        <w:tc>
          <w:tcPr>
            <w:tcW w:w="4109" w:type="dxa"/>
            <w:gridSpan w:val="2"/>
          </w:tcPr>
          <w:p w:rsidR="00FE6E0B" w:rsidRPr="00892776" w:rsidP="00FB4BF8" w14:paraId="572E4F6D" w14:textId="66E4836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729D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DF1F37" w:rsidR="00DF1F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خمس عشر طالبا</w:t>
            </w:r>
          </w:p>
        </w:tc>
      </w:tr>
      <w:bookmarkEnd w:id="7"/>
      <w:tr w14:paraId="02ED53B5" w14:textId="77777777" w:rsidTr="00B82009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D9D9D9" w:themeFill="background1" w:themeFillShade="D9"/>
          </w:tcPr>
          <w:p w:rsidR="00110002" w:rsidRPr="00C34EF6" w:rsidP="00C34EF6" w14:paraId="111C3A18" w14:textId="436132EF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C34EF6" w:rsidR="00C34EF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رأيت المعلمين إلا معلما </w:t>
            </w:r>
            <w:r w:rsidR="00C34EF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</w:t>
            </w:r>
            <w:r w:rsidRPr="00C34EF6" w:rsidR="00C34EF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ضع </w:t>
            </w:r>
            <w:r w:rsidR="00C34EF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Pr="00C34EF6" w:rsidR="00C34EF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عدا</w:t>
            </w:r>
            <w:r w:rsidR="00C34EF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Pr="00C34EF6" w:rsidR="00C34EF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مكان  </w:t>
            </w:r>
            <w:r w:rsidR="00C34EF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Pr="00C34EF6" w:rsidR="00C34EF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إلا</w:t>
            </w:r>
            <w:r w:rsidR="00C34EF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</w:t>
            </w:r>
            <w:r w:rsidRPr="00C34EF6" w:rsidR="00C34EF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وغير ما يلزم</w:t>
            </w:r>
          </w:p>
        </w:tc>
      </w:tr>
      <w:tr w14:paraId="77C10427" w14:textId="77777777" w:rsidTr="001E6B31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110002" w:rsidRPr="003E6086" w:rsidP="00FB4BF8" w14:paraId="65B107F1" w14:textId="3259181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694597" w:rsidR="0069459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رأيت المعلمين عدا معلم</w:t>
            </w:r>
          </w:p>
        </w:tc>
        <w:tc>
          <w:tcPr>
            <w:tcW w:w="3398" w:type="dxa"/>
            <w:gridSpan w:val="2"/>
          </w:tcPr>
          <w:p w:rsidR="00110002" w:rsidRPr="00892776" w:rsidP="00FB4BF8" w14:paraId="538A8371" w14:textId="1B65FE8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A213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94597" w:rsidR="0069459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رأيت المعلمين عدا معلم</w:t>
            </w:r>
            <w:r w:rsidR="006945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4109" w:type="dxa"/>
            <w:gridSpan w:val="2"/>
          </w:tcPr>
          <w:p w:rsidR="00110002" w:rsidRPr="00892776" w:rsidP="00FB4BF8" w14:paraId="03E15D32" w14:textId="0E87812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945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كلاهما صواب</w:t>
            </w:r>
          </w:p>
        </w:tc>
      </w:tr>
      <w:tr w14:paraId="5FABA168" w14:textId="77777777" w:rsidTr="001E6B31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DD6950" w:rsidRPr="003E6086" w:rsidP="00FB4BF8" w14:paraId="41E4EF3C" w14:textId="7777777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8" w:type="dxa"/>
            <w:gridSpan w:val="2"/>
          </w:tcPr>
          <w:p w:rsidR="00DD6950" w:rsidP="00FB4BF8" w14:paraId="06BA97C2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9" w:type="dxa"/>
            <w:gridSpan w:val="2"/>
          </w:tcPr>
          <w:p w:rsidR="00DD6950" w:rsidRPr="00E720B5" w:rsidP="00FB4BF8" w14:paraId="3F5CA17A" w14:textId="7777777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</w:p>
        </w:tc>
      </w:tr>
      <w:tr w14:paraId="1A782677" w14:textId="77777777" w:rsidTr="001E6B31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DD6950" w:rsidRPr="003E6086" w:rsidP="00FB4BF8" w14:paraId="60F3FB3D" w14:textId="7777777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8" w:type="dxa"/>
            <w:gridSpan w:val="2"/>
          </w:tcPr>
          <w:p w:rsidR="00DD6950" w:rsidP="00FB4BF8" w14:paraId="0AFA4129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9" w:type="dxa"/>
            <w:gridSpan w:val="2"/>
          </w:tcPr>
          <w:p w:rsidR="00DD6950" w:rsidRPr="00E720B5" w:rsidP="00FB4BF8" w14:paraId="3DA267E2" w14:textId="7777777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</w:p>
        </w:tc>
      </w:tr>
      <w:bookmarkEnd w:id="8"/>
    </w:tbl>
    <w:p w:rsidR="00CB59C1" w:rsidP="000A4351" w14:paraId="3BE795C3" w14:textId="2C0B3B2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0F7AD1" w:rsidP="000A4351" w14:paraId="45EA3112" w14:textId="446965D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0F7AD1" w:rsidP="000A4351" w14:paraId="1A73DA72" w14:textId="74ABFADC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رابط الإجابة عن الاختبارين </w:t>
      </w:r>
    </w:p>
    <w:p w:rsidR="000F7AD1" w:rsidP="000A4351" w14:paraId="04C3C5C8" w14:textId="699966B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hyperlink r:id="rId5" w:history="1">
        <w:r w:rsidRPr="004C4C4A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https://youtu.be/Q_lueY</w:t>
        </w:r>
        <w:r w:rsidRPr="004C4C4A">
          <w:rPr>
            <w:rStyle w:val="Hyperlink"/>
            <w:rFonts w:asciiTheme="majorBidi" w:hAnsiTheme="majorBidi" w:cs="Times New Roman"/>
            <w:b/>
            <w:bCs/>
            <w:sz w:val="26"/>
            <w:szCs w:val="26"/>
            <w:rtl/>
          </w:rPr>
          <w:t>7</w:t>
        </w:r>
        <w:r w:rsidRPr="004C4C4A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nXPU</w:t>
        </w:r>
      </w:hyperlink>
    </w:p>
    <w:p w:rsidR="000F7AD1" w:rsidP="000A4351" w14:paraId="1F7E7F52" w14:textId="377678EB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0F7AD1" w:rsidP="000A4351" w14:paraId="570996ED" w14:textId="5AF34456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رابط التليجرام </w:t>
      </w:r>
    </w:p>
    <w:p w:rsidR="000F7AD1" w:rsidP="000A4351" w14:paraId="41918696" w14:textId="11F0F9B8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hyperlink r:id="rId6" w:history="1">
        <w:r w:rsidRPr="004C4C4A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https://t.me/tdsgl</w:t>
        </w:r>
      </w:hyperlink>
    </w:p>
    <w:p w:rsidR="000F7AD1" w:rsidP="000A4351" w14:paraId="69AA6436" w14:textId="036C6F52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0F7AD1" w:rsidRPr="00A846A3" w:rsidP="000A4351" w14:paraId="71F74AB8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  <w:sectPr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CB59C1" w:rsidP="00CB59C1" w14:paraId="0F5E1EA8" w14:textId="019F487C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>بسم الله الرحمن الرحيم</w:t>
      </w:r>
    </w:p>
    <w:p w:rsidR="00686B34" w:rsidP="00CB59C1" w14:paraId="56AC656F" w14:textId="2EBC297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686B34" w:rsidP="00CB59C1" w14:paraId="0390A7BC" w14:textId="5F7F8C6B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686B34" w:rsidP="00CB59C1" w14:paraId="3B3ADCC2" w14:textId="5C33C9E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686B34" w:rsidRPr="00CB59C1" w:rsidP="00CB59C1" w14:paraId="49D685EE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tbl>
      <w:tblPr>
        <w:tblStyle w:val="TableGrid0"/>
        <w:tblpPr w:leftFromText="180" w:rightFromText="180" w:vertAnchor="page" w:horzAnchor="margin" w:tblpXSpec="center" w:tblpY="1073"/>
        <w:tblOverlap w:val="never"/>
        <w:bidiVisual/>
        <w:tblW w:w="0" w:type="auto"/>
        <w:tblLook w:val="04A0"/>
      </w:tblPr>
      <w:tblGrid>
        <w:gridCol w:w="2862"/>
        <w:gridCol w:w="2232"/>
        <w:gridCol w:w="3451"/>
      </w:tblGrid>
      <w:tr w14:paraId="7E2A8E7F" w14:textId="77777777" w:rsidTr="00686B34">
        <w:tblPrEx>
          <w:tblW w:w="0" w:type="auto"/>
          <w:tblLook w:val="04A0"/>
        </w:tblPrEx>
        <w:tc>
          <w:tcPr>
            <w:tcW w:w="2862" w:type="dxa"/>
          </w:tcPr>
          <w:p w:rsidR="00686B34" w:rsidRPr="00CB59C1" w:rsidP="00686B34" w14:paraId="53569F51" w14:textId="77777777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المملكة العربية السعودية</w:t>
            </w:r>
          </w:p>
          <w:p w:rsidR="00686B34" w:rsidRPr="00CB59C1" w:rsidP="00686B34" w14:paraId="3D2AD3E6" w14:textId="77777777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وزارة التعليم</w:t>
            </w:r>
          </w:p>
          <w:p w:rsidR="00686B34" w:rsidRPr="00CB59C1" w:rsidP="00686B34" w14:paraId="2F0FE07E" w14:textId="77777777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إدارة التعليم .................</w:t>
            </w:r>
          </w:p>
          <w:p w:rsidR="00686B34" w:rsidRPr="00CB59C1" w:rsidP="00686B34" w14:paraId="0F24159F" w14:textId="77777777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مدرسة : ......................</w:t>
            </w:r>
          </w:p>
        </w:tc>
        <w:tc>
          <w:tcPr>
            <w:tcW w:w="2232" w:type="dxa"/>
          </w:tcPr>
          <w:p w:rsidR="00686B34" w:rsidRPr="00CB59C1" w:rsidP="00686B34" w14:paraId="765E320D" w14:textId="77777777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  <w:drawing>
                <wp:inline distT="0" distB="0" distL="0" distR="0">
                  <wp:extent cx="1170305" cy="609600"/>
                  <wp:effectExtent l="0" t="0" r="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1" w:type="dxa"/>
          </w:tcPr>
          <w:p w:rsidR="00686B34" w:rsidRPr="00CB59C1" w:rsidP="00686B34" w14:paraId="16B30CE5" w14:textId="77777777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المادة : الكفايات اللغوية 2-1</w:t>
            </w:r>
          </w:p>
          <w:p w:rsidR="00686B34" w:rsidRPr="00CB59C1" w:rsidP="00686B34" w14:paraId="6E025D85" w14:textId="77777777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الصف :الثاني الثانوي مسارات </w:t>
            </w:r>
          </w:p>
          <w:p w:rsidR="00686B34" w:rsidRPr="00CB59C1" w:rsidP="00686B34" w14:paraId="6BCA9739" w14:textId="77777777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الزمن : ساعة</w:t>
            </w:r>
          </w:p>
          <w:p w:rsidR="00686B34" w:rsidRPr="00CB59C1" w:rsidP="00686B34" w14:paraId="561852BA" w14:textId="77777777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</w:tbl>
    <w:p w:rsidR="00CB59C1" w:rsidP="00CB59C1" w14:paraId="2B0E44A5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CB59C1" w:rsidP="00CB59C1" w14:paraId="004F65E1" w14:textId="1B80F28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اختبار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>الكفايات اللغوي</w:t>
      </w:r>
      <w:r w:rsidRPr="00CB59C1">
        <w:rPr>
          <w:rFonts w:asciiTheme="majorBidi" w:hAnsiTheme="majorBidi" w:cstheme="majorBidi" w:hint="eastAsia"/>
          <w:b/>
          <w:bCs/>
          <w:sz w:val="26"/>
          <w:szCs w:val="26"/>
          <w:rtl/>
        </w:rPr>
        <w:t>ة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2 -1 – الكفاية النحوية  </w:t>
      </w:r>
      <w:r w:rsidRPr="00CB59C1">
        <w:rPr>
          <w:rFonts w:asciiTheme="majorBidi" w:hAnsiTheme="majorBidi" w:cstheme="majorBidi"/>
          <w:b/>
          <w:bCs/>
          <w:sz w:val="26"/>
          <w:szCs w:val="26"/>
          <w:rtl/>
        </w:rPr>
        <w:t>–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للعام الدراسي 1444هـ</w:t>
      </w:r>
    </w:p>
    <w:tbl>
      <w:tblPr>
        <w:tblStyle w:val="TableGrid0"/>
        <w:bidiVisual/>
        <w:tblW w:w="0" w:type="auto"/>
        <w:tblLook w:val="04A0"/>
      </w:tblPr>
      <w:tblGrid>
        <w:gridCol w:w="6345"/>
        <w:gridCol w:w="4111"/>
      </w:tblGrid>
      <w:tr w14:paraId="12E0F9EF" w14:textId="77777777" w:rsidTr="00CB59C1">
        <w:tblPrEx>
          <w:tblW w:w="0" w:type="auto"/>
          <w:tblLook w:val="04A0"/>
        </w:tblPrEx>
        <w:trPr>
          <w:trHeight w:val="324"/>
        </w:trPr>
        <w:tc>
          <w:tcPr>
            <w:tcW w:w="6345" w:type="dxa"/>
          </w:tcPr>
          <w:p w:rsidR="00CB59C1" w:rsidRPr="00CB59C1" w:rsidP="001E1F6F" w14:paraId="748CB323" w14:textId="32652885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اسم الطالب : ..............................................................</w:t>
            </w:r>
          </w:p>
        </w:tc>
        <w:tc>
          <w:tcPr>
            <w:tcW w:w="4111" w:type="dxa"/>
          </w:tcPr>
          <w:p w:rsidR="00CB59C1" w:rsidRPr="00CB59C1" w:rsidP="00CB59C1" w14:paraId="54C1337C" w14:textId="45DCC677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الصف : الثاني </w:t>
            </w:r>
            <w:r w:rsidR="00B34C8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الثانوي</w:t>
            </w:r>
            <w:r w:rsidR="00686B3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مسارات   (      )</w:t>
            </w:r>
          </w:p>
        </w:tc>
      </w:tr>
    </w:tbl>
    <w:p w:rsidR="00CB59C1" w:rsidRPr="00CB59C1" w:rsidP="00CB59C1" w14:paraId="5BE11027" w14:textId="20A1E1DC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النموذج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الثاني</w:t>
      </w:r>
    </w:p>
    <w:tbl>
      <w:tblPr>
        <w:tblStyle w:val="TableGrid0"/>
        <w:bidiVisual/>
        <w:tblW w:w="10457" w:type="dxa"/>
        <w:tblLook w:val="04A0"/>
      </w:tblPr>
      <w:tblGrid>
        <w:gridCol w:w="2950"/>
        <w:gridCol w:w="3398"/>
        <w:gridCol w:w="4109"/>
      </w:tblGrid>
      <w:tr w14:paraId="61AED163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3A49F1" w:rsidP="0026458A" w14:paraId="3E691DF3" w14:textId="3E5F27C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69459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-اجعل  (حافظ القرآن ) منادى شبيها بالمضاف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وغير ما يلزم. </w:t>
            </w:r>
          </w:p>
        </w:tc>
      </w:tr>
      <w:tr w14:paraId="3120CA39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CB59C1" w:rsidRPr="003E6086" w:rsidP="0026458A" w14:paraId="0AA3A234" w14:textId="095EEC3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1E6B3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يا حافظ</w:t>
            </w:r>
            <w:r w:rsidR="00F033C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َ</w:t>
            </w:r>
            <w:r w:rsidRPr="001E6B3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القرآن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، نفع الله بك</w:t>
            </w:r>
          </w:p>
        </w:tc>
        <w:tc>
          <w:tcPr>
            <w:tcW w:w="3398" w:type="dxa"/>
          </w:tcPr>
          <w:p w:rsidR="00CB59C1" w:rsidRPr="00892776" w:rsidP="0026458A" w14:paraId="42925332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يا حافظا للقرآن ، نفع الله بك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4109" w:type="dxa"/>
          </w:tcPr>
          <w:p w:rsidR="00CB59C1" w:rsidRPr="00892776" w:rsidP="0026458A" w14:paraId="028E88BF" w14:textId="59148A0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يا حافظ، نفع الله بك </w:t>
            </w:r>
          </w:p>
        </w:tc>
      </w:tr>
      <w:tr w14:paraId="1CC24FFC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E67239" w:rsidP="0026458A" w14:paraId="51FAC772" w14:textId="77777777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9" w:name="_Hlk104370651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1E6B3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ما أطول السفر!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1E6B3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كلمة السفر متعجب منه .....</w:t>
            </w:r>
          </w:p>
        </w:tc>
      </w:tr>
      <w:tr w14:paraId="4329FDEC" w14:textId="77777777" w:rsidTr="0026458A">
        <w:tblPrEx>
          <w:tblW w:w="10457" w:type="dxa"/>
          <w:tblLook w:val="04A0"/>
        </w:tblPrEx>
        <w:trPr>
          <w:trHeight w:val="368"/>
        </w:trPr>
        <w:tc>
          <w:tcPr>
            <w:tcW w:w="2950" w:type="dxa"/>
          </w:tcPr>
          <w:p w:rsidR="00CB59C1" w:rsidRPr="003E6086" w:rsidP="0026458A" w14:paraId="65833BC7" w14:textId="7777777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منصوب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398" w:type="dxa"/>
          </w:tcPr>
          <w:p w:rsidR="00CB59C1" w:rsidRPr="003E6086" w:rsidP="0026458A" w14:paraId="76993B33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مرفوع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4109" w:type="dxa"/>
          </w:tcPr>
          <w:p w:rsidR="00CB59C1" w:rsidRPr="003E6086" w:rsidP="0026458A" w14:paraId="6F8101AB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مجرور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   </w:t>
            </w:r>
          </w:p>
        </w:tc>
      </w:tr>
      <w:tr w14:paraId="23F5E90A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3A49F1" w:rsidP="0026458A" w14:paraId="3CFF29DD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hint="cs"/>
                <w:rtl/>
              </w:rPr>
              <w:t>"</w:t>
            </w:r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في المكتبة 25 طالبة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</w:t>
            </w:r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اكتب الأعداد بالألفاظ  </w:t>
            </w:r>
          </w:p>
        </w:tc>
      </w:tr>
      <w:tr w14:paraId="39EB797E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CB59C1" w:rsidRPr="003E6086" w:rsidP="0026458A" w14:paraId="2BF9F1BC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1E6B3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خمس وعشرون طالبةً</w:t>
            </w:r>
          </w:p>
        </w:tc>
        <w:tc>
          <w:tcPr>
            <w:tcW w:w="3398" w:type="dxa"/>
          </w:tcPr>
          <w:p w:rsidR="00CB59C1" w:rsidRPr="00892776" w:rsidP="0026458A" w14:paraId="2EBB8F9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خمسة وعشرون طالبة</w:t>
            </w:r>
            <w:r w:rsidRPr="005B453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4109" w:type="dxa"/>
          </w:tcPr>
          <w:p w:rsidR="00CB59C1" w:rsidRPr="00892776" w:rsidP="0026458A" w14:paraId="6C815D76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خمس وعشرين طالبةً</w:t>
            </w:r>
          </w:p>
        </w:tc>
      </w:tr>
      <w:bookmarkEnd w:id="9"/>
      <w:tr w14:paraId="4608B8AC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3A49F1" w:rsidP="0026458A" w14:paraId="19A0B9E8" w14:textId="52959C6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2C2DE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انقضى محرم ثم صفر </w:t>
            </w:r>
            <w:r w:rsidR="00F033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</w:t>
            </w:r>
            <w:r w:rsidR="00F033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</w:t>
            </w:r>
            <w:r w:rsidRPr="002C2DE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كلمة صفر معطوف ....</w:t>
            </w:r>
          </w:p>
        </w:tc>
      </w:tr>
      <w:tr w14:paraId="12112AC1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CB59C1" w:rsidRPr="00D77C40" w:rsidP="0026458A" w14:paraId="57A16B96" w14:textId="7777777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مرفوع</w:t>
            </w:r>
          </w:p>
        </w:tc>
        <w:tc>
          <w:tcPr>
            <w:tcW w:w="3398" w:type="dxa"/>
          </w:tcPr>
          <w:p w:rsidR="00CB59C1" w:rsidRPr="00892776" w:rsidP="0026458A" w14:paraId="66A92FCF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منصوب </w:t>
            </w:r>
          </w:p>
        </w:tc>
        <w:tc>
          <w:tcPr>
            <w:tcW w:w="4109" w:type="dxa"/>
          </w:tcPr>
          <w:p w:rsidR="00CB59C1" w:rsidRPr="00892776" w:rsidP="0026458A" w14:paraId="039BFBA2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مجرور   </w:t>
            </w:r>
          </w:p>
        </w:tc>
      </w:tr>
      <w:tr w14:paraId="59B6DFC0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auto"/>
          </w:tcPr>
          <w:p w:rsidR="00CB59C1" w:rsidRPr="00981639" w:rsidP="0026458A" w14:paraId="37A1EABB" w14:textId="77777777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981639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أعجبت بالمدرسة فصولها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    </w:t>
            </w:r>
            <w:r w:rsidRPr="00981639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نوع البدل هنا .....</w:t>
            </w:r>
          </w:p>
        </w:tc>
      </w:tr>
      <w:tr w14:paraId="6C429475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CB59C1" w:rsidRPr="003E6086" w:rsidP="0026458A" w14:paraId="57B29E1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مطابق </w:t>
            </w:r>
          </w:p>
        </w:tc>
        <w:tc>
          <w:tcPr>
            <w:tcW w:w="3398" w:type="dxa"/>
            <w:shd w:val="clear" w:color="auto" w:fill="auto"/>
          </w:tcPr>
          <w:p w:rsidR="00CB59C1" w:rsidRPr="00892776" w:rsidP="0026458A" w14:paraId="7A67D449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بعض من كل</w:t>
            </w:r>
          </w:p>
        </w:tc>
        <w:tc>
          <w:tcPr>
            <w:tcW w:w="4109" w:type="dxa"/>
            <w:shd w:val="clear" w:color="auto" w:fill="auto"/>
          </w:tcPr>
          <w:p w:rsidR="00CB59C1" w:rsidRPr="00892776" w:rsidP="0026458A" w14:paraId="7C47DEFD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اشتمال  </w:t>
            </w:r>
          </w:p>
        </w:tc>
      </w:tr>
      <w:tr w14:paraId="0D16FA40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P="0026458A" w14:paraId="514632C8" w14:textId="7777777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6- </w:t>
            </w:r>
            <w:r w:rsidRPr="009816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التابع المقصود بالحكم بلا واسطة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  <w:r w:rsidRPr="00A2222D">
              <w:t xml:space="preserve"> </w:t>
            </w:r>
          </w:p>
        </w:tc>
      </w:tr>
      <w:tr w14:paraId="00364E51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CB59C1" w:rsidRPr="003E6086" w:rsidP="0026458A" w14:paraId="458B29B0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البدل</w:t>
            </w:r>
          </w:p>
        </w:tc>
        <w:tc>
          <w:tcPr>
            <w:tcW w:w="3398" w:type="dxa"/>
          </w:tcPr>
          <w:p w:rsidR="00CB59C1" w:rsidRPr="00892776" w:rsidP="0026458A" w14:paraId="06CB26DF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الصفة </w:t>
            </w:r>
          </w:p>
        </w:tc>
        <w:tc>
          <w:tcPr>
            <w:tcW w:w="4109" w:type="dxa"/>
          </w:tcPr>
          <w:p w:rsidR="00CB59C1" w:rsidRPr="00892776" w:rsidP="0026458A" w14:paraId="3A9EFC00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العطف  </w:t>
            </w:r>
          </w:p>
        </w:tc>
      </w:tr>
      <w:tr w14:paraId="15C55C05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3A49F1" w:rsidP="0026458A" w14:paraId="3E672363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DC5E20">
              <w:rPr>
                <w:rFonts w:hint="cs"/>
                <w:sz w:val="28"/>
                <w:szCs w:val="28"/>
                <w:rtl/>
              </w:rPr>
              <w:t xml:space="preserve">قال تعالى </w:t>
            </w:r>
            <w:r>
              <w:rPr>
                <w:rFonts w:hint="cs"/>
                <w:rtl/>
              </w:rPr>
              <w:t>"</w:t>
            </w:r>
            <w:r w:rsidRPr="009816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تسقى من عين آنية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".      </w:t>
            </w:r>
            <w:r w:rsidRPr="009816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كلمة آنية في الآية الكريمة</w:t>
            </w:r>
          </w:p>
        </w:tc>
      </w:tr>
      <w:tr w14:paraId="225D20AD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CB59C1" w:rsidRPr="003E6086" w:rsidP="0026458A" w14:paraId="4F67DF84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بدل </w:t>
            </w:r>
          </w:p>
        </w:tc>
        <w:tc>
          <w:tcPr>
            <w:tcW w:w="3398" w:type="dxa"/>
          </w:tcPr>
          <w:p w:rsidR="00CB59C1" w:rsidRPr="00892776" w:rsidP="0026458A" w14:paraId="5EF6B187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صفة</w:t>
            </w:r>
          </w:p>
        </w:tc>
        <w:tc>
          <w:tcPr>
            <w:tcW w:w="4109" w:type="dxa"/>
          </w:tcPr>
          <w:p w:rsidR="00CB59C1" w:rsidRPr="00892776" w:rsidP="0026458A" w14:paraId="39057B6F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توكيد</w:t>
            </w:r>
          </w:p>
        </w:tc>
      </w:tr>
      <w:tr w14:paraId="51AD8A28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3A49F1" w:rsidP="0026458A" w14:paraId="69BB4E08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قال تعالى " </w:t>
            </w:r>
            <w:r w:rsidRPr="009816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يسألونك عن الشهر الحرام قتال فيه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  <w:r w:rsidRPr="009816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9816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نوع البدل في كلمة قتال ....</w:t>
            </w:r>
          </w:p>
        </w:tc>
      </w:tr>
      <w:tr w14:paraId="4F7749DF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CB59C1" w:rsidRPr="00D77C40" w:rsidP="0026458A" w14:paraId="099A0709" w14:textId="7777777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مطابق</w:t>
            </w:r>
          </w:p>
        </w:tc>
        <w:tc>
          <w:tcPr>
            <w:tcW w:w="3398" w:type="dxa"/>
          </w:tcPr>
          <w:p w:rsidR="00CB59C1" w:rsidRPr="00892776" w:rsidP="0026458A" w14:paraId="750CAA53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بعض من كل  </w:t>
            </w:r>
          </w:p>
        </w:tc>
        <w:tc>
          <w:tcPr>
            <w:tcW w:w="4109" w:type="dxa"/>
          </w:tcPr>
          <w:p w:rsidR="00CB59C1" w:rsidRPr="00892776" w:rsidP="0026458A" w14:paraId="01EF2BFD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اشتمال   </w:t>
            </w:r>
          </w:p>
        </w:tc>
      </w:tr>
      <w:tr w14:paraId="486798ED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3A49F1" w:rsidP="0026458A" w14:paraId="2E59DC5D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0" w:name="_Hlk113997704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DC5E20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أنهاك أنهاك لا آلوك معذرة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</w:t>
            </w:r>
            <w:r w:rsidRPr="00DC5E20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نوع التوكيد</w:t>
            </w:r>
          </w:p>
        </w:tc>
      </w:tr>
      <w:tr w14:paraId="1070C000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CB59C1" w:rsidRPr="003E6086" w:rsidP="0026458A" w14:paraId="49629E54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لفظي </w:t>
            </w:r>
          </w:p>
        </w:tc>
        <w:tc>
          <w:tcPr>
            <w:tcW w:w="3398" w:type="dxa"/>
          </w:tcPr>
          <w:p w:rsidR="00CB59C1" w:rsidRPr="00892776" w:rsidP="0026458A" w14:paraId="6760DB5F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معنوي</w:t>
            </w:r>
          </w:p>
        </w:tc>
        <w:tc>
          <w:tcPr>
            <w:tcW w:w="4109" w:type="dxa"/>
          </w:tcPr>
          <w:p w:rsidR="00CB59C1" w:rsidRPr="00892776" w:rsidP="0026458A" w14:paraId="09CCCA12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لفظي ومعنوي   </w:t>
            </w:r>
          </w:p>
        </w:tc>
      </w:tr>
      <w:tr w14:paraId="399A49B7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DC5E20" w:rsidP="0026458A" w14:paraId="508280F6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10- </w:t>
            </w:r>
            <w:r w:rsidRPr="00DC5E2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للفائز في المسابقة جائزة سيارة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</w:t>
            </w:r>
            <w:r w:rsidRPr="00DC5E2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إعراب كلمة سيارة</w:t>
            </w:r>
          </w:p>
        </w:tc>
      </w:tr>
      <w:tr w14:paraId="11C1801D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CB59C1" w:rsidRPr="003E6086" w:rsidP="0026458A" w14:paraId="6F0ABDFB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بدل </w:t>
            </w:r>
          </w:p>
        </w:tc>
        <w:tc>
          <w:tcPr>
            <w:tcW w:w="3398" w:type="dxa"/>
          </w:tcPr>
          <w:p w:rsidR="00CB59C1" w:rsidRPr="00892776" w:rsidP="0026458A" w14:paraId="0A27317C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  </w:t>
            </w:r>
          </w:p>
        </w:tc>
        <w:tc>
          <w:tcPr>
            <w:tcW w:w="4109" w:type="dxa"/>
          </w:tcPr>
          <w:p w:rsidR="00CB59C1" w:rsidRPr="00892776" w:rsidP="0026458A" w14:paraId="1CA219B9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تمييز   </w:t>
            </w:r>
          </w:p>
        </w:tc>
      </w:tr>
      <w:tr w14:paraId="5F89F839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DC5E20" w:rsidP="0026458A" w14:paraId="4125BB29" w14:textId="1A3E486C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11- تعطلت السيارة كوابحها. نوع البدل في كلمة " كوابحها "</w:t>
            </w:r>
          </w:p>
        </w:tc>
      </w:tr>
      <w:tr w14:paraId="740BD0D7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0A4351" w:rsidRPr="003E6086" w:rsidP="0026458A" w14:paraId="4B0484DD" w14:textId="252BDF6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مطابق  </w:t>
            </w:r>
          </w:p>
        </w:tc>
        <w:tc>
          <w:tcPr>
            <w:tcW w:w="3398" w:type="dxa"/>
          </w:tcPr>
          <w:p w:rsidR="000A4351" w:rsidRPr="00892776" w:rsidP="0026458A" w14:paraId="0769EA2E" w14:textId="4086341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اشتمال    </w:t>
            </w:r>
          </w:p>
        </w:tc>
        <w:tc>
          <w:tcPr>
            <w:tcW w:w="4109" w:type="dxa"/>
          </w:tcPr>
          <w:p w:rsidR="000A4351" w:rsidRPr="00892776" w:rsidP="0026458A" w14:paraId="05499CAA" w14:textId="79DAA4A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بعض من كل    </w:t>
            </w:r>
          </w:p>
        </w:tc>
      </w:tr>
      <w:bookmarkEnd w:id="10"/>
      <w:tr w14:paraId="33791561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DC5E20" w:rsidP="0026458A" w14:paraId="0457B2F5" w14:textId="2969A52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12- حضر الطالبان ......إلى المدرسة . </w:t>
            </w:r>
          </w:p>
        </w:tc>
      </w:tr>
      <w:tr w14:paraId="01D59C8C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0A4351" w:rsidRPr="003E6086" w:rsidP="0026458A" w14:paraId="473602CE" w14:textId="16166A7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كليهما </w:t>
            </w:r>
          </w:p>
        </w:tc>
        <w:tc>
          <w:tcPr>
            <w:tcW w:w="3398" w:type="dxa"/>
          </w:tcPr>
          <w:p w:rsidR="000A4351" w:rsidRPr="000A4351" w:rsidP="000A4351" w14:paraId="7E166722" w14:textId="4F13D9C5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كلاهما    </w:t>
            </w:r>
          </w:p>
        </w:tc>
        <w:tc>
          <w:tcPr>
            <w:tcW w:w="4109" w:type="dxa"/>
          </w:tcPr>
          <w:p w:rsidR="000A4351" w:rsidRPr="00892776" w:rsidP="0026458A" w14:paraId="3C7F7C70" w14:textId="62DC00B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كلتاهما   </w:t>
            </w:r>
          </w:p>
        </w:tc>
      </w:tr>
      <w:tr w14:paraId="7B5AEF9A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3A49F1" w:rsidP="0026458A" w14:paraId="13AD5322" w14:textId="0FBC0C0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في قوله تعالى " ربنا وآتنا </w:t>
            </w:r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ما وعدتنا على رسلك" نوع المنادى في "ربنا" ....</w:t>
            </w:r>
          </w:p>
        </w:tc>
      </w:tr>
      <w:tr w14:paraId="630A16CC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0A4351" w:rsidRPr="003E6086" w:rsidP="0026458A" w14:paraId="6AA6E63F" w14:textId="46BC077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علم مفرد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:rsidR="000A4351" w:rsidRPr="00892776" w:rsidP="0026458A" w14:paraId="1FDBF01B" w14:textId="601DAFD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مضاف </w:t>
            </w:r>
          </w:p>
        </w:tc>
        <w:tc>
          <w:tcPr>
            <w:tcW w:w="4109" w:type="dxa"/>
          </w:tcPr>
          <w:p w:rsidR="000A4351" w:rsidRPr="00892776" w:rsidP="0026458A" w14:paraId="539700E4" w14:textId="05AD285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8972F8" w:rsidR="00897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شبيه بالمضاف</w:t>
            </w:r>
          </w:p>
        </w:tc>
      </w:tr>
      <w:tr w14:paraId="0F498FAE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DC5E20" w:rsidP="0026458A" w14:paraId="15198680" w14:textId="3DC69B06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14- </w:t>
            </w:r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شاركت الفرق جميعها إلا فريقا .                    المستثنى منه في الجملة السابقة : </w:t>
            </w:r>
          </w:p>
        </w:tc>
      </w:tr>
      <w:tr w14:paraId="060D1254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0A4351" w:rsidRPr="003E6086" w:rsidP="0026458A" w14:paraId="1419BC03" w14:textId="69F357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الفرق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:rsidR="000A4351" w:rsidRPr="00892776" w:rsidP="0026458A" w14:paraId="3A4E829A" w14:textId="7F85DD9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جميعا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109" w:type="dxa"/>
          </w:tcPr>
          <w:p w:rsidR="000A4351" w:rsidRPr="00892776" w:rsidP="0026458A" w14:paraId="70F51AAB" w14:textId="1E077CA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فريقا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078F16EB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DC5E20" w:rsidP="0026458A" w14:paraId="3E84CBE6" w14:textId="298F83E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15- </w:t>
            </w:r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أعجبني القائد أسلوبه.    إعراب كلمة أسلوبه :</w:t>
            </w:r>
          </w:p>
        </w:tc>
      </w:tr>
      <w:tr w14:paraId="53828542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0A4351" w:rsidRPr="003E6086" w:rsidP="0026458A" w14:paraId="176ED91D" w14:textId="584AE94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بدل مرفوع وعلامة رفعه الضمة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398" w:type="dxa"/>
          </w:tcPr>
          <w:p w:rsidR="000A4351" w:rsidRPr="00892776" w:rsidP="0026458A" w14:paraId="128BF9AA" w14:textId="11E63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بدل منصوب وعلامة نصبه الفتحة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4109" w:type="dxa"/>
          </w:tcPr>
          <w:p w:rsidR="000A4351" w:rsidRPr="00892776" w:rsidP="0026458A" w14:paraId="1EF5B737" w14:textId="12E5DE6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بدل مجرور وعلامة جره الكسرة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14:paraId="3791FEB7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3A49F1" w:rsidP="0026458A" w14:paraId="3A1AF767" w14:textId="34AF1C2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حضر جميع الطلاب .   اجعل كلمة "جميع " توكيد معنوي وغير ما يلزم .</w:t>
            </w:r>
          </w:p>
        </w:tc>
      </w:tr>
      <w:tr w14:paraId="2D04F526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0A4351" w:rsidRPr="003E6086" w:rsidP="0026458A" w14:paraId="76E57337" w14:textId="2FF57CC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حضر الطلاب جميعا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:rsidR="000A4351" w:rsidRPr="00892776" w:rsidP="0026458A" w14:paraId="5B8202C9" w14:textId="5DE5AF0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حضر الطلاب جميعهم </w:t>
            </w:r>
          </w:p>
        </w:tc>
        <w:tc>
          <w:tcPr>
            <w:tcW w:w="4109" w:type="dxa"/>
          </w:tcPr>
          <w:p w:rsidR="000A4351" w:rsidRPr="00892776" w:rsidP="0026458A" w14:paraId="25B1B1F6" w14:textId="2A827F1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حضر الطلاب أجمعين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7A21D776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DC5E20" w:rsidP="0026458A" w14:paraId="323D70EC" w14:textId="497A6E1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شارك في الحفل 7 طلاب </w:t>
            </w:r>
            <w:r w:rsidR="003C790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و15 طالبة.              اكتب الأعداد بألفاظ عربية وغير ما يلزم . </w:t>
            </w:r>
          </w:p>
        </w:tc>
      </w:tr>
      <w:tr w14:paraId="5B42EC23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0A4351" w:rsidRPr="003E6086" w:rsidP="0026458A" w14:paraId="7F53BFE0" w14:textId="2D4576E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سبع طلاب وخمس عشرة طالبة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:rsidR="000A4351" w:rsidRPr="00892776" w:rsidP="0026458A" w14:paraId="4AF4F7E0" w14:textId="33056EC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سبعة طلاب وخمس عشرة طالبة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109" w:type="dxa"/>
          </w:tcPr>
          <w:p w:rsidR="000A4351" w:rsidRPr="00892776" w:rsidP="0026458A" w14:paraId="32D61DD3" w14:textId="1474178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سبع طلاب وخمس عشرة طالبة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4428DBF7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DC5E20" w:rsidP="0026458A" w14:paraId="3169D54E" w14:textId="1064686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18- </w:t>
            </w:r>
            <w:r w:rsidR="003C790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تعجب من سرعة الأيام . 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14:paraId="2EF66159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0A4351" w:rsidRPr="003E6086" w:rsidP="0026458A" w14:paraId="6E8B6945" w14:textId="5CE772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الأيام سريعة جدا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398" w:type="dxa"/>
          </w:tcPr>
          <w:p w:rsidR="000A4351" w:rsidRPr="00892776" w:rsidP="0026458A" w14:paraId="75527466" w14:textId="455CB59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 أسرع الأيام!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4109" w:type="dxa"/>
          </w:tcPr>
          <w:p w:rsidR="000A4351" w:rsidRPr="00892776" w:rsidP="0026458A" w14:paraId="77486277" w14:textId="23F4D71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هل الأيام سريعة ؟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14:paraId="3BB1EA18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3A49F1" w:rsidP="0026458A" w14:paraId="2F8C7D5B" w14:textId="406C18A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يا متعلمون،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اجتهدوا.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نوع المنادى ......</w:t>
            </w:r>
          </w:p>
        </w:tc>
      </w:tr>
      <w:tr w14:paraId="22FFA623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0A4351" w:rsidRPr="003E6086" w:rsidP="0026458A" w14:paraId="336E72FC" w14:textId="09DEF60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علم مفرد  </w:t>
            </w:r>
          </w:p>
        </w:tc>
        <w:tc>
          <w:tcPr>
            <w:tcW w:w="3398" w:type="dxa"/>
          </w:tcPr>
          <w:p w:rsidR="000A4351" w:rsidRPr="00892776" w:rsidP="0026458A" w14:paraId="2F3E0657" w14:textId="4B4471B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مضاف</w:t>
            </w:r>
          </w:p>
        </w:tc>
        <w:tc>
          <w:tcPr>
            <w:tcW w:w="4109" w:type="dxa"/>
          </w:tcPr>
          <w:p w:rsidR="000A4351" w:rsidRPr="00892776" w:rsidP="0026458A" w14:paraId="7985F472" w14:textId="0B17983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نكرة مقصودة    </w:t>
            </w:r>
          </w:p>
        </w:tc>
      </w:tr>
      <w:tr w14:paraId="3008443A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DC5E20" w:rsidP="0026458A" w14:paraId="449555C5" w14:textId="59585F86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20- شممت الوردة عطرها. إعراب كلمة " عطرها " بدل اشتمال .......</w:t>
            </w:r>
          </w:p>
        </w:tc>
      </w:tr>
      <w:tr w14:paraId="7C05A36B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0A4351" w:rsidRPr="003E6086" w:rsidP="0026458A" w14:paraId="482E40DB" w14:textId="2BCB8BB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مرفوع وعلامة رفعه الضمة </w:t>
            </w:r>
          </w:p>
        </w:tc>
        <w:tc>
          <w:tcPr>
            <w:tcW w:w="3398" w:type="dxa"/>
          </w:tcPr>
          <w:p w:rsidR="000A4351" w:rsidRPr="00892776" w:rsidP="0026458A" w14:paraId="317AFEF5" w14:textId="7CD2A91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منصوب وعلامة نصبه الفتحة    </w:t>
            </w:r>
          </w:p>
        </w:tc>
        <w:tc>
          <w:tcPr>
            <w:tcW w:w="4109" w:type="dxa"/>
          </w:tcPr>
          <w:p w:rsidR="000A4351" w:rsidRPr="00892776" w:rsidP="0026458A" w14:paraId="5693B7F9" w14:textId="54FDD70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مجرور وعلامة جره الكسرة    </w:t>
            </w:r>
          </w:p>
        </w:tc>
      </w:tr>
    </w:tbl>
    <w:p w:rsidR="00CB59C1" w:rsidP="000A4351" w14:textId="2C0B3B2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0F7AD1" w:rsidP="000A4351" w14:textId="446965D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0F7AD1" w:rsidP="000A4351" w14:textId="74ABFADC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رابط الإجابة عن الاختبارين </w:t>
      </w:r>
    </w:p>
    <w:p w:rsidR="000F7AD1" w:rsidP="000A4351" w14:textId="699966B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hyperlink r:id="rId5" w:history="1">
        <w:r w:rsidRPr="004C4C4A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https://youtu.be/Q_lueY</w:t>
        </w:r>
        <w:r w:rsidRPr="004C4C4A">
          <w:rPr>
            <w:rStyle w:val="Hyperlink"/>
            <w:rFonts w:asciiTheme="majorBidi" w:hAnsiTheme="majorBidi" w:cs="Times New Roman"/>
            <w:b/>
            <w:bCs/>
            <w:sz w:val="26"/>
            <w:szCs w:val="26"/>
            <w:rtl/>
          </w:rPr>
          <w:t>7</w:t>
        </w:r>
        <w:r w:rsidRPr="004C4C4A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nXPU</w:t>
        </w:r>
      </w:hyperlink>
    </w:p>
    <w:p w:rsidR="000F7AD1" w:rsidP="000A4351" w14:textId="377678EB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0F7AD1" w:rsidP="000A4351" w14:textId="5AF34456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رابط التليجرام </w:t>
      </w:r>
    </w:p>
    <w:p w:rsidR="000F7AD1" w:rsidP="000A4351" w14:textId="11F0F9B8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hyperlink r:id="rId6" w:history="1">
        <w:r w:rsidRPr="004C4C4A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https://t.me/tdsgl</w:t>
        </w:r>
      </w:hyperlink>
    </w:p>
    <w:p w:rsidR="000F7AD1" w:rsidP="000A4351" w14:textId="036C6F52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0F7AD1" w:rsidRPr="00A846A3" w:rsidP="000A4351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  <w:sectPr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F66610">
      <w:pPr>
        <w:rPr>
          <w:rtl/>
        </w:rPr>
      </w:pPr>
    </w:p>
    <w:p w:rsidR="00933AF8">
      <w:pPr>
        <w:rPr>
          <w:rtl/>
        </w:rPr>
      </w:pPr>
    </w:p>
    <w:p w:rsidR="00933AF8">
      <w:pPr>
        <w:rPr>
          <w:rtl/>
        </w:rPr>
      </w:pPr>
    </w:p>
    <w:p w:rsidR="00933AF8"/>
    <w:tbl>
      <w:tblPr>
        <w:tblStyle w:val="TableGrid1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11" w:name="_Hlk99781361_0"/>
            <w:bookmarkStart w:id="12" w:name="_Hlk113996993_0"/>
            <w:bookmarkEnd w:id="11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108550340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50340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 w:rsidR="00F72C8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-1</w:t>
            </w:r>
          </w:p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F72C8A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الثاني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:rsidR="00FA55F9" w:rsidRPr="007D4C8D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bookmarkEnd w:id="12"/>
    <w:p w:rsidR="000367B5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 w:rsidR="00F72C8A"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-</w:t>
      </w:r>
      <w:r w:rsidR="00F72C8A">
        <w:rPr>
          <w:rFonts w:hint="cs"/>
          <w:b/>
          <w:bCs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A7AE6">
        <w:rPr>
          <w:rFonts w:hint="cs"/>
          <w:b/>
          <w:bCs/>
          <w:sz w:val="28"/>
          <w:szCs w:val="28"/>
          <w:rtl/>
        </w:rPr>
        <w:t xml:space="preserve">اختبار </w:t>
      </w:r>
      <w:r w:rsidR="00476F61">
        <w:rPr>
          <w:rFonts w:hint="cs"/>
          <w:b/>
          <w:bCs/>
          <w:sz w:val="28"/>
          <w:szCs w:val="28"/>
          <w:rtl/>
        </w:rPr>
        <w:t xml:space="preserve">الكفاية </w:t>
      </w:r>
      <w:r w:rsidR="00E6671D">
        <w:rPr>
          <w:rFonts w:hint="cs"/>
          <w:b/>
          <w:bCs/>
          <w:sz w:val="28"/>
          <w:szCs w:val="28"/>
          <w:rtl/>
        </w:rPr>
        <w:t xml:space="preserve">الإملائية </w:t>
      </w:r>
      <w:r w:rsidR="00632AD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1"/>
        <w:bidiVisual/>
        <w:tblW w:w="0" w:type="auto"/>
        <w:tblLook w:val="04A0"/>
      </w:tblPr>
      <w:tblGrid>
        <w:gridCol w:w="6345"/>
        <w:gridCol w:w="4111"/>
      </w:tblGrid>
      <w:tr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F72C8A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0367B5" w:rsidP="00F033C5">
      <w:pPr>
        <w:spacing w:after="0"/>
        <w:jc w:val="center"/>
        <w:rPr>
          <w:rtl/>
        </w:rPr>
      </w:pPr>
    </w:p>
    <w:p w:rsidR="00151625" w:rsidRPr="00025124" w:rsidP="00F033C5">
      <w:pPr>
        <w:spacing w:after="0"/>
        <w:jc w:val="center"/>
        <w:rPr>
          <w:rtl/>
        </w:rPr>
      </w:pPr>
    </w:p>
    <w:tbl>
      <w:tblPr>
        <w:tblStyle w:val="TableGrid1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32ADB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:rsidR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A10BC" w:rsidRPr="00D30C16" w:rsidP="00AD2FAC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 xml:space="preserve">اختر الإجابة الصحيحة فيما يأتي </w:t>
      </w:r>
    </w:p>
    <w:tbl>
      <w:tblPr>
        <w:tblStyle w:val="TableGrid1"/>
        <w:bidiVisual/>
        <w:tblW w:w="10684" w:type="dxa"/>
        <w:tblLook w:val="04A0"/>
      </w:tblPr>
      <w:tblGrid>
        <w:gridCol w:w="3178"/>
        <w:gridCol w:w="3963"/>
        <w:gridCol w:w="3543"/>
      </w:tblGrid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3" w:name="_Hlk120612066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1- </w:t>
            </w:r>
            <w:r w:rsidRPr="00F72C8A" w:rsidR="00F72C8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3.</w:t>
            </w:r>
            <w:r w:rsidR="0072207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المجموعة التي كتبت بشكل صحيح </w:t>
            </w:r>
            <w:r w:rsidR="00F72C8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220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مسعى- دعا - مهما</w:t>
            </w:r>
            <w:r w:rsidRPr="009262D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220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مسعى- دعى- مهمى</w:t>
            </w:r>
          </w:p>
        </w:tc>
        <w:tc>
          <w:tcPr>
            <w:tcW w:w="354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7220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مسعا- دعا- مهما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2- </w:t>
            </w:r>
            <w:r w:rsidRPr="00F72C8A" w:rsidR="00F72C8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تحذف ( ال) التعريف من الكلمة إذا دخلت عليها اللام الجر , مثل :</w:t>
            </w:r>
          </w:p>
        </w:tc>
      </w:tr>
      <w:tr w:rsidTr="004310A8">
        <w:tblPrEx>
          <w:tblW w:w="10684" w:type="dxa"/>
          <w:tblLook w:val="04A0"/>
        </w:tblPrEx>
        <w:trPr>
          <w:trHeight w:val="428"/>
        </w:trPr>
        <w:tc>
          <w:tcPr>
            <w:tcW w:w="3178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F72C8A" w:rsidR="00F72C8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للغة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</w:tcPr>
          <w:p w:rsidR="00B34663" w:rsidRPr="000A4351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72C8A" w:rsidR="00F72C8A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>للكتاب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72C8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للمدرسة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2B2C07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" </w:t>
            </w:r>
            <w:r w:rsidRPr="00F72C8A" w:rsidR="00F72C8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( خرجتُ مبكراً و لاكن الطريق مُزدحم  ) الخطأ في هذه الجملة هي الكلمة :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72C8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مبكرا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96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F72C8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لاكن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54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72C8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مزدحم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4- </w:t>
            </w:r>
            <w:r w:rsidR="00EB606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أسرع .......أتأخر</w:t>
            </w:r>
          </w:p>
        </w:tc>
      </w:tr>
      <w:tr w:rsidTr="004310A8">
        <w:tblPrEx>
          <w:tblW w:w="10684" w:type="dxa"/>
          <w:tblLook w:val="04A0"/>
        </w:tblPrEx>
        <w:trPr>
          <w:trHeight w:val="428"/>
        </w:trPr>
        <w:tc>
          <w:tcPr>
            <w:tcW w:w="3178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B60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لئلا</w:t>
            </w:r>
          </w:p>
        </w:tc>
        <w:tc>
          <w:tcPr>
            <w:tcW w:w="3963" w:type="dxa"/>
          </w:tcPr>
          <w:p w:rsidR="00B34663" w:rsidRPr="000A4351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</w:t>
            </w:r>
            <w:r w:rsidRPr="002A4FF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–</w:t>
            </w:r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B60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لأن لا </w:t>
            </w:r>
            <w:r w:rsidRPr="002163BC" w:rsidR="00F72C8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B60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لكي لا 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E67239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F72C8A" w:rsidR="00F72C8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اختر الكلمة المناسبة لإكمال الجملة ( ............. ذكر الله ) :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Tr="004310A8">
        <w:tblPrEx>
          <w:tblW w:w="10684" w:type="dxa"/>
          <w:tblLook w:val="04A0"/>
        </w:tblPrEx>
        <w:trPr>
          <w:trHeight w:val="368"/>
        </w:trPr>
        <w:tc>
          <w:tcPr>
            <w:tcW w:w="3178" w:type="dxa"/>
          </w:tcPr>
          <w:p w:rsidR="00B34663" w:rsidRPr="003E6086" w:rsidP="004310A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72C8A" w:rsidR="00F72C8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لا تنسي</w:t>
            </w:r>
          </w:p>
        </w:tc>
        <w:tc>
          <w:tcPr>
            <w:tcW w:w="3963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2C8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لا تنس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543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F72C8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ل</w:t>
            </w:r>
            <w:r w:rsidR="002F2941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</w:t>
            </w:r>
            <w:r w:rsidR="00F72C8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تنسا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   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3A49F1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4" w:name="_Hlk121903398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5776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Pr="00F72C8A" w:rsidR="00F72C8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حدد الجملة التي </w:t>
            </w:r>
            <w:r w:rsidR="0035499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كتبت بشكل صحيح </w:t>
            </w:r>
            <w:r w:rsidRPr="00F72C8A" w:rsidR="00F72C8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:</w:t>
            </w:r>
          </w:p>
        </w:tc>
      </w:tr>
      <w:tr w:rsidTr="004310A8">
        <w:tblPrEx>
          <w:tblW w:w="10684" w:type="dxa"/>
          <w:tblLook w:val="04A0"/>
        </w:tblPrEx>
        <w:trPr>
          <w:trHeight w:val="453"/>
        </w:trPr>
        <w:tc>
          <w:tcPr>
            <w:tcW w:w="3178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DE677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" </w:t>
            </w:r>
            <w:r w:rsidR="00354990">
              <w:rPr>
                <w:rFonts w:ascii="Amiri" w:hAnsi="Amiri" w:cs="Amiri" w:hint="cs"/>
                <w:b/>
                <w:bCs/>
                <w:sz w:val="28"/>
                <w:szCs w:val="28"/>
                <w:rtl/>
              </w:rPr>
              <w:t>يا ابن الأكرمين</w:t>
            </w:r>
          </w:p>
        </w:tc>
        <w:tc>
          <w:tcPr>
            <w:tcW w:w="396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يا بن الأكرمين </w:t>
            </w:r>
          </w:p>
        </w:tc>
        <w:tc>
          <w:tcPr>
            <w:tcW w:w="354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عمر ابن الخطاب</w:t>
            </w:r>
          </w:p>
        </w:tc>
      </w:tr>
      <w:bookmarkEnd w:id="14"/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3A49F1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35499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كتب الألف في كلمة " أعيا" قائمة</w:t>
            </w:r>
            <w:r w:rsidRPr="00C951CB" w:rsidR="00C951C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D77C40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لأنها أكثر من ثلاثة </w:t>
            </w:r>
          </w:p>
        </w:tc>
        <w:tc>
          <w:tcPr>
            <w:tcW w:w="396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3549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لأنها سبقت بياء</w:t>
            </w:r>
          </w:p>
        </w:tc>
        <w:tc>
          <w:tcPr>
            <w:tcW w:w="354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لأن أصل الألف واو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8-</w:t>
            </w:r>
            <w:r w:rsidRPr="00C951CB" w:rsidR="00C951C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( جلستُ بجانب نهرٍ </w:t>
            </w:r>
            <w:r w:rsidR="0035499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  <w:r w:rsidRPr="00C951CB" w:rsidR="00C951C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)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جاري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جارٍ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B8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جاريا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auto"/>
          </w:tcPr>
          <w:p w:rsidR="00B34663" w:rsidRPr="00F62886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C951CB" w:rsidR="00C951C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حدد المثال الذي فيه خطأ إملائي :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6C614C" w:rsid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كيفما اجتهدت نجحت</w:t>
            </w:r>
          </w:p>
        </w:tc>
        <w:tc>
          <w:tcPr>
            <w:tcW w:w="3963" w:type="dxa"/>
            <w:shd w:val="clear" w:color="auto" w:fill="auto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C614C" w:rsid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عندما اجتهدت نجحت</w:t>
            </w:r>
          </w:p>
        </w:tc>
        <w:tc>
          <w:tcPr>
            <w:tcW w:w="3543" w:type="dxa"/>
            <w:shd w:val="clear" w:color="auto" w:fill="auto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C614C" w:rsid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كل ما اجتهدت نجحت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auto"/>
          </w:tcPr>
          <w:p w:rsidR="00B34663" w:rsidRPr="00981639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6C614C" w:rsidR="006C614C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من المواضع التي يجب فيها وصل الكلمات: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6C614C" w:rsid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كلمة (ابن) بين علمين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  <w:shd w:val="clear" w:color="auto" w:fill="auto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C614C" w:rsid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تأخر حرف الجر عن مَنْ </w:t>
            </w:r>
            <w:r w:rsidRPr="006C614C" w:rsidR="006C614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الاستفهامية</w:t>
            </w:r>
          </w:p>
        </w:tc>
        <w:tc>
          <w:tcPr>
            <w:tcW w:w="3543" w:type="dxa"/>
            <w:shd w:val="clear" w:color="auto" w:fill="auto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C614C" w:rsid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كل كلمتين دمجتا في اللفظ للدلالة على مسمى واحد مثل: بعلبك</w:t>
            </w:r>
            <w:r w:rsidRPr="00E25D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 </w:t>
            </w:r>
            <w:r w:rsidRPr="006C614C" w:rsid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تكتب الألف المتطرفة على صورة ( ى ) </w:t>
            </w:r>
            <w:r w:rsidR="00C45B1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في كلمة "اهتدى"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15" w:name="_Hlk124616577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45B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أكثر من ثلاثي 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C45B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أصل الألف  ياء </w:t>
            </w:r>
          </w:p>
        </w:tc>
        <w:tc>
          <w:tcPr>
            <w:tcW w:w="354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6C614C" w:rsid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أصل ألفها الواو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bookmarkEnd w:id="15"/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3A49F1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820CB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6C614C" w:rsid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تكتب الألف المتطرفة على صورة ( ا ) في </w:t>
            </w:r>
            <w:r w:rsidR="00C45B1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كلمة "أعيا"</w:t>
            </w:r>
            <w:r w:rsidRPr="006C614C" w:rsid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Tr="000E2E67">
        <w:tblPrEx>
          <w:tblW w:w="10684" w:type="dxa"/>
          <w:tblLook w:val="04A0"/>
        </w:tblPrEx>
        <w:tc>
          <w:tcPr>
            <w:tcW w:w="3178" w:type="dxa"/>
          </w:tcPr>
          <w:p w:rsidR="00C45B12" w:rsidRPr="003E6086" w:rsidP="000E2E6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أكثر من ثلاثة أحرف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</w:tcPr>
          <w:p w:rsidR="00C45B12" w:rsidRPr="00892776" w:rsidP="000E2E6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لأنها سبقت بياء </w:t>
            </w:r>
          </w:p>
        </w:tc>
        <w:tc>
          <w:tcPr>
            <w:tcW w:w="3543" w:type="dxa"/>
          </w:tcPr>
          <w:p w:rsidR="00C45B12" w:rsidRPr="00892776" w:rsidP="000E2E6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أصل ألفها الواو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3A49F1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C45B1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.......الزجاج؟</w:t>
            </w:r>
            <w:r w:rsidRPr="006C614C" w:rsid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D77C40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45B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مما </w:t>
            </w:r>
          </w:p>
        </w:tc>
        <w:tc>
          <w:tcPr>
            <w:tcW w:w="396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45B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مم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45B1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من ما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3A49F1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6C614C" w:rsidR="006C614C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اختر الكلمة المناسبة لإكمال الجملة ( مساحة هذه الأرض ............. متر ) :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6C614C" w:rsid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تسع مئة</w:t>
            </w:r>
          </w:p>
        </w:tc>
        <w:tc>
          <w:tcPr>
            <w:tcW w:w="396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C614C" w:rsid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تسعمائة</w:t>
            </w:r>
          </w:p>
        </w:tc>
        <w:tc>
          <w:tcPr>
            <w:tcW w:w="354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6C614C" w:rsid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تسعة مئة</w:t>
            </w:r>
          </w:p>
        </w:tc>
      </w:tr>
      <w:tr w:rsidTr="00EB6067">
        <w:tblPrEx>
          <w:tblW w:w="10684" w:type="dxa"/>
          <w:tblLook w:val="04A0"/>
        </w:tblPrEx>
        <w:trPr>
          <w:trHeight w:val="441"/>
        </w:trPr>
        <w:tc>
          <w:tcPr>
            <w:tcW w:w="10684" w:type="dxa"/>
            <w:gridSpan w:val="3"/>
            <w:shd w:val="clear" w:color="auto" w:fill="D9D9D9"/>
          </w:tcPr>
          <w:p w:rsidR="00B34663" w:rsidRPr="00DC5E2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15-</w:t>
            </w:r>
            <w:r w:rsidRPr="006C614C" w:rsid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اختر الكلمة المناسبة لإكمال الجملة ( من طلب ............. سهر الليالي ) :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6C614C" w:rsid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العلا</w:t>
            </w:r>
          </w:p>
        </w:tc>
        <w:tc>
          <w:tcPr>
            <w:tcW w:w="396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C614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العلى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54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C614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العلي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16-</w:t>
            </w:r>
            <w:r w:rsidR="009403A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ابتعدت ......يغضب الله</w:t>
            </w:r>
            <w:r w:rsidR="00C45B1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403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عمَّ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96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403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عن ما </w:t>
            </w:r>
            <w:r w:rsidR="006B516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403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عمّا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 w:rsidRPr="006B516D" w:rsidR="006B516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تحذف الألف خطا لا لفظا من الكلمة :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6B516D" w:rsid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الرحيم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</w:tcPr>
          <w:p w:rsidR="00B34663" w:rsidRPr="000A4351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B516D" w:rsid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الرحمن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B516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موسى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3A49F1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6B516D" w:rsidR="006B516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ضع في الفراغ الكلمة المناسبة " ألف متطرفة وقعت خامسة الأحرف " ( جلستُ قرب .......... ) :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6B516D" w:rsid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مرتضى</w:t>
            </w:r>
          </w:p>
        </w:tc>
        <w:tc>
          <w:tcPr>
            <w:tcW w:w="396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B516D" w:rsid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مستشفى</w:t>
            </w:r>
          </w:p>
        </w:tc>
        <w:tc>
          <w:tcPr>
            <w:tcW w:w="354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B516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عيسى</w:t>
            </w:r>
            <w:r w:rsidR="001516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19- </w:t>
            </w:r>
            <w:r w:rsidRPr="00354B8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6B516D" w:rsidR="006B516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اختر الكلمة المناسبة لإكمال الجملة ( الأطباء ............. ) :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6B516D" w:rsid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اجتهدوا</w:t>
            </w:r>
          </w:p>
        </w:tc>
        <w:tc>
          <w:tcPr>
            <w:tcW w:w="396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B516D" w:rsid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اجتهدو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B516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اجتهد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20-</w:t>
            </w:r>
            <w:r w:rsidRPr="006B516D" w:rsidR="006B516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اختر الكلمة المكتوبة بصورة صحيحة فيما يلي :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6B516D" w:rsid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هولند</w:t>
            </w:r>
          </w:p>
        </w:tc>
        <w:tc>
          <w:tcPr>
            <w:tcW w:w="396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B516D" w:rsid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دعى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6B516D" w:rsid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هدى</w:t>
            </w:r>
          </w:p>
        </w:tc>
      </w:tr>
      <w:bookmarkEnd w:id="13"/>
    </w:tbl>
    <w:p w:rsidR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782A3E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bookmarkStart w:id="16" w:name="_Hlk122461372"/>
    </w:p>
    <w:p w:rsidR="00782A3E" w:rsidRPr="00782A3E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782A3E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رابط الإجابة عن الاختبار </w:t>
      </w:r>
    </w:p>
    <w:p w:rsidR="00782A3E" w:rsidRPr="00BD5166" w:rsidP="000A4351">
      <w:pPr>
        <w:spacing w:after="0"/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hyperlink r:id="rId7" w:history="1">
        <w:r w:rsidRPr="00BD5166" w:rsidR="00BD5166">
          <w:rPr>
            <w:rStyle w:val="Hyperlink"/>
            <w:sz w:val="34"/>
            <w:szCs w:val="34"/>
          </w:rPr>
          <w:t>https://youtu.be/btcRslhZHeo</w:t>
        </w:r>
      </w:hyperlink>
    </w:p>
    <w:p w:rsidR="00BD5166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bookmarkEnd w:id="16"/>
    <w:p w:rsidR="00782A3E" w:rsidRPr="00782A3E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  <w:sectPr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F66610">
      <w:pPr>
        <w:rPr>
          <w:rtl/>
        </w:rPr>
      </w:pPr>
    </w:p>
    <w:p w:rsidR="00933AF8">
      <w:pPr>
        <w:rPr>
          <w:rtl/>
        </w:rPr>
      </w:pPr>
    </w:p>
    <w:p w:rsidR="00933AF8">
      <w:pPr>
        <w:rPr>
          <w:rtl/>
        </w:rPr>
      </w:pPr>
    </w:p>
    <w:p w:rsidR="00933AF8"/>
    <w:tbl>
      <w:tblPr>
        <w:tblStyle w:val="TableGrid00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17" w:name="_Hlk99781361_0_0"/>
            <w:bookmarkStart w:id="18" w:name="_Hlk113996993_0_0"/>
            <w:bookmarkEnd w:id="17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568422413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42241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 w:rsidR="00F72C8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-1</w:t>
            </w:r>
          </w:p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F72C8A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الثاني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:rsidR="00FA55F9" w:rsidRPr="007D4C8D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bookmarkEnd w:id="18"/>
    <w:p w:rsidR="000367B5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 w:rsidR="00F72C8A"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-</w:t>
      </w:r>
      <w:r w:rsidR="00F72C8A">
        <w:rPr>
          <w:rFonts w:hint="cs"/>
          <w:b/>
          <w:bCs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A7AE6">
        <w:rPr>
          <w:rFonts w:hint="cs"/>
          <w:b/>
          <w:bCs/>
          <w:sz w:val="28"/>
          <w:szCs w:val="28"/>
          <w:rtl/>
        </w:rPr>
        <w:t xml:space="preserve">اختبار </w:t>
      </w:r>
      <w:r w:rsidR="00476F61">
        <w:rPr>
          <w:rFonts w:hint="cs"/>
          <w:b/>
          <w:bCs/>
          <w:sz w:val="28"/>
          <w:szCs w:val="28"/>
          <w:rtl/>
        </w:rPr>
        <w:t xml:space="preserve">الكفاية </w:t>
      </w:r>
      <w:r w:rsidR="0062011A">
        <w:rPr>
          <w:rFonts w:hint="cs"/>
          <w:b/>
          <w:bCs/>
          <w:sz w:val="28"/>
          <w:szCs w:val="28"/>
          <w:rtl/>
        </w:rPr>
        <w:t xml:space="preserve">الإملائية </w:t>
      </w:r>
      <w:r w:rsidR="00632AD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00"/>
        <w:bidiVisual/>
        <w:tblW w:w="0" w:type="auto"/>
        <w:tblLook w:val="04A0"/>
      </w:tblPr>
      <w:tblGrid>
        <w:gridCol w:w="6345"/>
        <w:gridCol w:w="4111"/>
      </w:tblGrid>
      <w:tr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F72C8A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151625" w:rsidRPr="00025124" w:rsidP="00F033C5">
      <w:pPr>
        <w:spacing w:after="0"/>
        <w:jc w:val="center"/>
        <w:rPr>
          <w:rtl/>
        </w:rPr>
      </w:pPr>
    </w:p>
    <w:tbl>
      <w:tblPr>
        <w:tblStyle w:val="TableGrid0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32ADB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:rsidR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A10BC" w:rsidRPr="00D30C16" w:rsidP="00AD2FAC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 xml:space="preserve">اختر الإجابة الصحيحة فيما يأتي </w:t>
      </w:r>
    </w:p>
    <w:tbl>
      <w:tblPr>
        <w:tblStyle w:val="TableGrid00"/>
        <w:bidiVisual/>
        <w:tblW w:w="10684" w:type="dxa"/>
        <w:tblLook w:val="04A0"/>
      </w:tblPr>
      <w:tblGrid>
        <w:gridCol w:w="3462"/>
        <w:gridCol w:w="3686"/>
        <w:gridCol w:w="3536"/>
      </w:tblGrid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9" w:name="_Hlk120612066_0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1-</w:t>
            </w:r>
            <w:r w:rsidR="000E21C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نضع الألف الفارقة في جملة ........</w:t>
            </w:r>
          </w:p>
        </w:tc>
      </w:tr>
      <w:tr w:rsidTr="004F4E2F">
        <w:tblPrEx>
          <w:tblW w:w="10684" w:type="dxa"/>
          <w:tblLook w:val="04A0"/>
        </w:tblPrEx>
        <w:tc>
          <w:tcPr>
            <w:tcW w:w="3462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E21C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مهندسو الشركة متقنون لأعمالهم </w:t>
            </w:r>
          </w:p>
        </w:tc>
        <w:tc>
          <w:tcPr>
            <w:tcW w:w="368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E21C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لا تنسو أداء واجباتكم</w:t>
            </w:r>
          </w:p>
        </w:tc>
        <w:tc>
          <w:tcPr>
            <w:tcW w:w="353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E21C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الحق يعلو ولا يعلى عليه.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2- </w:t>
            </w:r>
            <w:r w:rsidRPr="00934490" w:rsidR="0093449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 طرق معرفة أصل الألف المتطرفة:</w:t>
            </w:r>
          </w:p>
        </w:tc>
      </w:tr>
      <w:tr w:rsidTr="004F4E2F">
        <w:tblPrEx>
          <w:tblW w:w="10684" w:type="dxa"/>
          <w:tblLook w:val="04A0"/>
        </w:tblPrEx>
        <w:trPr>
          <w:trHeight w:val="428"/>
        </w:trPr>
        <w:tc>
          <w:tcPr>
            <w:tcW w:w="3462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934490" w:rsidR="009344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التثني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ة </w:t>
            </w:r>
            <w:r w:rsidR="004F0C4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والجمع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686" w:type="dxa"/>
          </w:tcPr>
          <w:p w:rsidR="00B34663" w:rsidRPr="000A4351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21CF"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الاتيان المضارع</w:t>
            </w:r>
            <w:r w:rsidR="004F0C4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أو المصدر 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3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كلاهما صواب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2B2C07" w:rsidP="00934490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" </w:t>
            </w:r>
            <w:r w:rsidRPr="00934490" w:rsidR="009344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يحيا بن زكريا من أنبياء بني إسرائيل.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r w:rsidRPr="00934490" w:rsidR="009344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الخطأ الإملائي في الجملة السابقة في كلمة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</w:t>
            </w:r>
          </w:p>
        </w:tc>
      </w:tr>
      <w:tr w:rsidTr="004F4E2F">
        <w:tblPrEx>
          <w:tblW w:w="10684" w:type="dxa"/>
          <w:tblLook w:val="04A0"/>
        </w:tblPrEx>
        <w:tc>
          <w:tcPr>
            <w:tcW w:w="3462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يحيا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68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53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زكريا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4- </w:t>
            </w:r>
            <w:r w:rsidRPr="00934490" w:rsidR="0093449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تُكتب الألف المتطرفة في موسى على صورة ( ى ) لأنه :</w:t>
            </w:r>
          </w:p>
        </w:tc>
      </w:tr>
      <w:tr w:rsidTr="004F4E2F">
        <w:tblPrEx>
          <w:tblW w:w="10684" w:type="dxa"/>
          <w:tblLook w:val="04A0"/>
        </w:tblPrEx>
        <w:trPr>
          <w:trHeight w:val="428"/>
        </w:trPr>
        <w:tc>
          <w:tcPr>
            <w:tcW w:w="3462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934490" w:rsidR="009344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أكثر من ثلاثة أحرف</w:t>
            </w:r>
          </w:p>
        </w:tc>
        <w:tc>
          <w:tcPr>
            <w:tcW w:w="3686" w:type="dxa"/>
          </w:tcPr>
          <w:p w:rsidR="00B34663" w:rsidRPr="000A4351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</w:t>
            </w:r>
            <w:r w:rsidRPr="002A4FF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–</w:t>
            </w:r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34490" w:rsidR="009344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اسم أعجمي</w:t>
            </w:r>
            <w:r w:rsidRPr="002163BC" w:rsidR="00F72C8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3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0E21C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 w:rsidR="000E21C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أصل</w:t>
            </w:r>
            <w:r w:rsidRPr="00934490" w:rsidR="009344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الألف ياء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E67239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934490" w:rsidR="009344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سبب كتابة الألف المتطرفة على صورتها القائمة في كلمة ( دنا )</w:t>
            </w:r>
          </w:p>
        </w:tc>
      </w:tr>
      <w:tr w:rsidTr="004F4E2F">
        <w:tblPrEx>
          <w:tblW w:w="10684" w:type="dxa"/>
          <w:tblLook w:val="04A0"/>
        </w:tblPrEx>
        <w:trPr>
          <w:trHeight w:val="368"/>
        </w:trPr>
        <w:tc>
          <w:tcPr>
            <w:tcW w:w="3462" w:type="dxa"/>
          </w:tcPr>
          <w:p w:rsidR="00B34663" w:rsidRPr="003E6086" w:rsidP="004310A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34490" w:rsidR="0093449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فعل ثلاثي أصل الألف واو</w:t>
            </w:r>
          </w:p>
        </w:tc>
        <w:tc>
          <w:tcPr>
            <w:tcW w:w="3686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34490" w:rsidR="0093449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اسم ثلاثي أصل الألف ياء</w:t>
            </w:r>
          </w:p>
        </w:tc>
        <w:tc>
          <w:tcPr>
            <w:tcW w:w="3536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Pr="00934490" w:rsidR="00934490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من الحروف </w:t>
            </w:r>
            <w:r w:rsidRPr="00934490" w:rsidR="000E21CF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المستثناة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3A49F1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20" w:name="_Hlk121903398_0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5776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Pr="00934490" w:rsidR="0093449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تُحذف الألف من </w:t>
            </w:r>
            <w:r w:rsidR="000E21C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Pr="00934490" w:rsidR="0093449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الرحمن ، إله</w:t>
            </w:r>
            <w:r w:rsidR="000E21C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".......</w:t>
            </w:r>
          </w:p>
        </w:tc>
      </w:tr>
      <w:tr w:rsidTr="004F4E2F">
        <w:tblPrEx>
          <w:tblW w:w="10684" w:type="dxa"/>
          <w:tblLook w:val="04A0"/>
        </w:tblPrEx>
        <w:trPr>
          <w:trHeight w:val="453"/>
        </w:trPr>
        <w:tc>
          <w:tcPr>
            <w:tcW w:w="3462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3449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خطا لا لفظا </w:t>
            </w:r>
          </w:p>
        </w:tc>
        <w:tc>
          <w:tcPr>
            <w:tcW w:w="368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لفظا لا خطا</w:t>
            </w:r>
          </w:p>
        </w:tc>
        <w:tc>
          <w:tcPr>
            <w:tcW w:w="353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خطا ولفظا</w:t>
            </w:r>
          </w:p>
        </w:tc>
      </w:tr>
      <w:bookmarkEnd w:id="20"/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3A49F1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0A17C8" w:rsidR="000A17C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 الكلمات التي تُزاد فيها الواو :</w:t>
            </w:r>
          </w:p>
        </w:tc>
      </w:tr>
      <w:tr w:rsidTr="004F4E2F">
        <w:tblPrEx>
          <w:tblW w:w="10684" w:type="dxa"/>
          <w:tblLook w:val="04A0"/>
        </w:tblPrEx>
        <w:tc>
          <w:tcPr>
            <w:tcW w:w="3462" w:type="dxa"/>
          </w:tcPr>
          <w:p w:rsidR="00B34663" w:rsidRPr="00D77C40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A17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أولات  وأولئك</w:t>
            </w:r>
          </w:p>
        </w:tc>
        <w:tc>
          <w:tcPr>
            <w:tcW w:w="368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0A17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عمرو</w:t>
            </w:r>
            <w:r w:rsidR="000A17C8">
              <w:rPr>
                <w:rFonts w:asciiTheme="minorBidi" w:hAnsiTheme="minorBidi" w:hint="cs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</w:p>
        </w:tc>
        <w:tc>
          <w:tcPr>
            <w:tcW w:w="353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A17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كلها صواب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8</w:t>
            </w:r>
            <w:r w:rsidR="000A17C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0A17C8" w:rsidR="000A17C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للإهمال نتائج وخيمة. </w:t>
            </w:r>
            <w:r w:rsidR="000E21C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كلمة "</w:t>
            </w:r>
            <w:r w:rsidRPr="000A17C8" w:rsidR="000A17C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للإهمال</w:t>
            </w:r>
            <w:r w:rsidR="000E21C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</w:t>
            </w:r>
            <w:r w:rsidRPr="000A17C8" w:rsidR="000A17C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حُذفت منها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Tr="004F4E2F">
        <w:tblPrEx>
          <w:tblW w:w="10684" w:type="dxa"/>
          <w:tblLook w:val="04A0"/>
        </w:tblPrEx>
        <w:tc>
          <w:tcPr>
            <w:tcW w:w="3462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A17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8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A17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همزة الوصل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B8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3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A17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اللام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Tr="00B868AB">
        <w:tblPrEx>
          <w:tblW w:w="10684" w:type="dxa"/>
          <w:tblLook w:val="04A0"/>
        </w:tblPrEx>
        <w:trPr>
          <w:trHeight w:val="380"/>
        </w:trPr>
        <w:tc>
          <w:tcPr>
            <w:tcW w:w="10684" w:type="dxa"/>
            <w:gridSpan w:val="3"/>
            <w:shd w:val="clear" w:color="auto" w:fill="auto"/>
          </w:tcPr>
          <w:p w:rsidR="00B34663" w:rsidRPr="00F62886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D0087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في بلدتنا ..........إلى الخير </w:t>
            </w:r>
          </w:p>
        </w:tc>
      </w:tr>
      <w:tr w:rsidTr="00D00876">
        <w:tblPrEx>
          <w:tblW w:w="10684" w:type="dxa"/>
          <w:tblLook w:val="04A0"/>
        </w:tblPrEx>
        <w:trPr>
          <w:trHeight w:val="414"/>
        </w:trPr>
        <w:tc>
          <w:tcPr>
            <w:tcW w:w="3462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0087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داعي</w:t>
            </w:r>
          </w:p>
        </w:tc>
        <w:tc>
          <w:tcPr>
            <w:tcW w:w="3686" w:type="dxa"/>
            <w:shd w:val="clear" w:color="auto" w:fill="auto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0087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دا</w:t>
            </w:r>
            <w:r w:rsidRPr="00D00876" w:rsidR="00D00876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عٍ</w:t>
            </w:r>
          </w:p>
        </w:tc>
        <w:tc>
          <w:tcPr>
            <w:tcW w:w="3536" w:type="dxa"/>
            <w:shd w:val="clear" w:color="auto" w:fill="auto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008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داعٌ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auto"/>
          </w:tcPr>
          <w:p w:rsidR="00B34663" w:rsidRPr="00981639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941323" w:rsidR="0094132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الكتابة الصحيحة لكلمة ( الليمون ) إذا دخل عليها حرف الجر اللام :</w:t>
            </w:r>
          </w:p>
        </w:tc>
      </w:tr>
      <w:tr w:rsidTr="004F4E2F">
        <w:tblPrEx>
          <w:tblW w:w="10684" w:type="dxa"/>
          <w:tblLook w:val="04A0"/>
        </w:tblPrEx>
        <w:tc>
          <w:tcPr>
            <w:tcW w:w="3462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4132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لليمون</w:t>
            </w:r>
          </w:p>
        </w:tc>
        <w:tc>
          <w:tcPr>
            <w:tcW w:w="3686" w:type="dxa"/>
            <w:shd w:val="clear" w:color="auto" w:fill="auto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4132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للليمون</w:t>
            </w:r>
          </w:p>
        </w:tc>
        <w:tc>
          <w:tcPr>
            <w:tcW w:w="3536" w:type="dxa"/>
            <w:shd w:val="clear" w:color="auto" w:fill="auto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4132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 الليمون</w:t>
            </w:r>
            <w:r w:rsidRPr="00E25D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11-أنا من بدل بالكتب الصحابا         لم أجد لي وافيا إلا الكتابا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نوع الألف في كلمة "الكتابا"    </w:t>
            </w:r>
          </w:p>
        </w:tc>
      </w:tr>
      <w:tr w:rsidTr="004F4E2F">
        <w:tblPrEx>
          <w:tblW w:w="10684" w:type="dxa"/>
          <w:tblLook w:val="04A0"/>
        </w:tblPrEx>
        <w:tc>
          <w:tcPr>
            <w:tcW w:w="3462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F0A5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ألف الفارقة </w:t>
            </w:r>
            <w:r w:rsidR="004F0C4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8F0A5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ألف الإطلاق </w:t>
            </w:r>
            <w:r w:rsidR="004F0C4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3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F0A5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ألف التثنية 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3A49F1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820CB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F109E" w:rsidR="002F109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.الطلاب لن ....................... عن الحضور</w:t>
            </w:r>
            <w:r w:rsidR="00B868A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Tr="004F4E2F">
        <w:tblPrEx>
          <w:tblW w:w="10684" w:type="dxa"/>
          <w:tblLook w:val="04A0"/>
        </w:tblPrEx>
        <w:tc>
          <w:tcPr>
            <w:tcW w:w="3462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2F109E" w:rsidR="002F109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يتأخرو</w:t>
            </w:r>
          </w:p>
        </w:tc>
        <w:tc>
          <w:tcPr>
            <w:tcW w:w="368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10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يتأخرون </w:t>
            </w:r>
          </w:p>
        </w:tc>
        <w:tc>
          <w:tcPr>
            <w:tcW w:w="353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F10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يتأخروا</w:t>
            </w:r>
            <w:r w:rsidRPr="00820CB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3A49F1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2F109E" w:rsidR="002F109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سلمى فتاة ........... إلى طلب العلم</w:t>
            </w:r>
            <w:r w:rsidR="00B868A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Tr="004F4E2F">
        <w:tblPrEx>
          <w:tblW w:w="10684" w:type="dxa"/>
          <w:tblLook w:val="04A0"/>
        </w:tblPrEx>
        <w:tc>
          <w:tcPr>
            <w:tcW w:w="3462" w:type="dxa"/>
          </w:tcPr>
          <w:p w:rsidR="00B34663" w:rsidRPr="00D77C40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2F109E" w:rsidR="002F109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تسعا</w:t>
            </w:r>
          </w:p>
        </w:tc>
        <w:tc>
          <w:tcPr>
            <w:tcW w:w="368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10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تسعى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53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F10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تسع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3A49F1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C9286B" w:rsidR="00C9286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لا ..................لمنكر</w:t>
            </w:r>
            <w:r w:rsidR="00B868A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Tr="004F4E2F">
        <w:tblPrEx>
          <w:tblW w:w="10684" w:type="dxa"/>
          <w:tblLook w:val="04A0"/>
        </w:tblPrEx>
        <w:tc>
          <w:tcPr>
            <w:tcW w:w="3462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92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تدعو</w:t>
            </w:r>
          </w:p>
        </w:tc>
        <w:tc>
          <w:tcPr>
            <w:tcW w:w="368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2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تدعون</w:t>
            </w:r>
          </w:p>
        </w:tc>
        <w:tc>
          <w:tcPr>
            <w:tcW w:w="353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تدعوا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15-</w:t>
            </w:r>
            <w:r w:rsidRPr="00C9286B" w:rsidR="00C9286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اشتريت .............</w:t>
            </w:r>
          </w:p>
        </w:tc>
      </w:tr>
      <w:tr w:rsidTr="004F4E2F">
        <w:tblPrEx>
          <w:tblW w:w="10684" w:type="dxa"/>
          <w:tblLook w:val="04A0"/>
        </w:tblPrEx>
        <w:tc>
          <w:tcPr>
            <w:tcW w:w="3462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C9286B" w:rsidR="00C928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كتابًا</w:t>
            </w:r>
          </w:p>
        </w:tc>
        <w:tc>
          <w:tcPr>
            <w:tcW w:w="368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9286B" w:rsidR="00C928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كتاب</w:t>
            </w:r>
            <w:r w:rsidR="00C92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ً</w:t>
            </w:r>
          </w:p>
        </w:tc>
        <w:tc>
          <w:tcPr>
            <w:tcW w:w="353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C9286B" w:rsidR="00C928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كتابٌ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16-</w:t>
            </w:r>
            <w:r w:rsidR="00B868A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سافرت إلى .........</w:t>
            </w:r>
          </w:p>
        </w:tc>
      </w:tr>
      <w:tr w:rsidTr="004F4E2F">
        <w:tblPrEx>
          <w:tblW w:w="10684" w:type="dxa"/>
          <w:tblLook w:val="04A0"/>
        </w:tblPrEx>
        <w:tc>
          <w:tcPr>
            <w:tcW w:w="3462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868A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بلجيكى</w:t>
            </w:r>
          </w:p>
        </w:tc>
        <w:tc>
          <w:tcPr>
            <w:tcW w:w="368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868A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بلجيكا</w:t>
            </w:r>
            <w:r w:rsidR="006B516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3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868A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فرنسى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 w:rsidRPr="00A661D6" w:rsidR="00A661D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ممَّ يصنع الزجاج ؟.      وصل حرف الجر ( مِن )  ب</w:t>
            </w:r>
            <w:r w:rsidR="000E21C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ـ</w:t>
            </w:r>
            <w:r w:rsidRPr="00A661D6" w:rsidR="00A661D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( ما ) ................</w:t>
            </w:r>
          </w:p>
        </w:tc>
      </w:tr>
      <w:tr w:rsidTr="004F4E2F">
        <w:tblPrEx>
          <w:tblW w:w="10684" w:type="dxa"/>
          <w:tblLook w:val="04A0"/>
        </w:tblPrEx>
        <w:tc>
          <w:tcPr>
            <w:tcW w:w="3462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A661D6" w:rsidR="00A661D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الاستفهامية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686" w:type="dxa"/>
          </w:tcPr>
          <w:p w:rsidR="00B34663" w:rsidRPr="000A4351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661D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الموصولة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3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661D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الشرطية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3A49F1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A661D6" w:rsidR="00A661D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.تحدثت............ شاهدته</w:t>
            </w:r>
          </w:p>
        </w:tc>
      </w:tr>
      <w:tr w:rsidTr="004F4E2F">
        <w:tblPrEx>
          <w:tblW w:w="10684" w:type="dxa"/>
          <w:tblLook w:val="04A0"/>
        </w:tblPrEx>
        <w:tc>
          <w:tcPr>
            <w:tcW w:w="3462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661D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عن ما </w:t>
            </w:r>
          </w:p>
        </w:tc>
        <w:tc>
          <w:tcPr>
            <w:tcW w:w="368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661D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</w:t>
            </w:r>
            <w:r w:rsidR="000E21C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ّ</w:t>
            </w:r>
          </w:p>
        </w:tc>
        <w:tc>
          <w:tcPr>
            <w:tcW w:w="353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661D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</w:t>
            </w:r>
            <w:r w:rsidR="000E21C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ّ</w:t>
            </w:r>
            <w:r w:rsidR="00A661D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19- </w:t>
            </w:r>
            <w:r w:rsidRPr="00354B8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B005E4" w:rsidR="00B005E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..................  الرجل بضيوفه ؟</w:t>
            </w:r>
          </w:p>
        </w:tc>
      </w:tr>
      <w:tr w:rsidTr="004F4E2F">
        <w:tblPrEx>
          <w:tblW w:w="10684" w:type="dxa"/>
          <w:tblLook w:val="04A0"/>
        </w:tblPrEx>
        <w:tc>
          <w:tcPr>
            <w:tcW w:w="3462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B005E4" w:rsidR="00B005E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أاحتفى</w:t>
            </w:r>
          </w:p>
        </w:tc>
        <w:tc>
          <w:tcPr>
            <w:tcW w:w="368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005E4" w:rsidR="00B005E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احتفى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3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005E4" w:rsidR="00B005E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أحتفى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20-</w:t>
            </w:r>
            <w:r w:rsidRPr="00B005E4" w:rsidR="00B005E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......................أيمن بالمعلم</w:t>
            </w:r>
          </w:p>
        </w:tc>
      </w:tr>
      <w:tr w:rsidTr="004F4E2F">
        <w:tblPrEx>
          <w:tblW w:w="10684" w:type="dxa"/>
          <w:tblLook w:val="04A0"/>
        </w:tblPrEx>
        <w:tc>
          <w:tcPr>
            <w:tcW w:w="3462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B005E4" w:rsidR="00B005E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اقتدى</w:t>
            </w:r>
          </w:p>
        </w:tc>
        <w:tc>
          <w:tcPr>
            <w:tcW w:w="368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D39E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اقتدا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3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D39E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اقتدي</w:t>
            </w:r>
          </w:p>
        </w:tc>
      </w:tr>
      <w:bookmarkEnd w:id="19"/>
    </w:tbl>
    <w:p w:rsidR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782A3E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bookmarkStart w:id="21" w:name="_Hlk122461372_0"/>
    </w:p>
    <w:p w:rsidR="00782A3E" w:rsidRPr="00782A3E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782A3E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رابط الإجابة عن الاختبار </w:t>
      </w:r>
    </w:p>
    <w:p w:rsidR="00782A3E" w:rsidRPr="003924F0" w:rsidP="000A4351">
      <w:pPr>
        <w:spacing w:after="0"/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hyperlink r:id="rId7" w:history="1">
        <w:r w:rsidRPr="003924F0" w:rsidR="003924F0">
          <w:rPr>
            <w:rStyle w:val="Hyperlink"/>
            <w:sz w:val="30"/>
            <w:szCs w:val="30"/>
          </w:rPr>
          <w:t>https://youtu.be/btcRslhZHeo</w:t>
        </w:r>
      </w:hyperlink>
    </w:p>
    <w:p w:rsidR="003924F0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bookmarkEnd w:id="21"/>
    <w:p w:rsidR="00782A3E" w:rsidRPr="00782A3E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  <w:sectPr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CB59C1" w:rsidP="00CB59C1" w14:textId="019F487C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>بسم الله الرحمن الرحيم</w:t>
      </w:r>
    </w:p>
    <w:p w:rsidR="00686B34" w:rsidP="00CB59C1" w14:textId="2EBC297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686B34" w:rsidP="00CB59C1" w14:textId="5F7F8C6B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686B34" w:rsidP="00CB59C1" w14:textId="5C33C9E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686B34" w:rsidRPr="00CB59C1" w:rsidP="00CB59C1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tbl>
      <w:tblPr>
        <w:tblStyle w:val="TableGrid2"/>
        <w:tblpPr w:leftFromText="180" w:rightFromText="180" w:vertAnchor="page" w:horzAnchor="margin" w:tblpXSpec="center" w:tblpY="1073"/>
        <w:tblOverlap w:val="never"/>
        <w:bidiVisual/>
        <w:tblW w:w="0" w:type="auto"/>
        <w:tblLook w:val="04A0"/>
      </w:tblPr>
      <w:tblGrid>
        <w:gridCol w:w="2862"/>
        <w:gridCol w:w="2232"/>
        <w:gridCol w:w="3451"/>
      </w:tblGrid>
      <w:tr w14:paraId="7E2A8E7F" w14:textId="77777777" w:rsidTr="00686B34">
        <w:tblPrEx>
          <w:tblW w:w="0" w:type="auto"/>
          <w:tblLook w:val="04A0"/>
        </w:tblPrEx>
        <w:tc>
          <w:tcPr>
            <w:tcW w:w="2862" w:type="dxa"/>
          </w:tcPr>
          <w:p w:rsidR="00686B34" w:rsidRPr="00CB59C1" w:rsidP="00686B34" w14:textId="77777777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المملكة العربية السعودية</w:t>
            </w:r>
          </w:p>
          <w:p w:rsidR="00686B34" w:rsidRPr="00CB59C1" w:rsidP="00686B34" w14:textId="77777777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وزارة التعليم</w:t>
            </w:r>
          </w:p>
          <w:p w:rsidR="00686B34" w:rsidRPr="00CB59C1" w:rsidP="00686B34" w14:textId="77777777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إدارة التعليم .................</w:t>
            </w:r>
          </w:p>
          <w:p w:rsidR="00686B34" w:rsidRPr="00CB59C1" w:rsidP="00686B34" w14:textId="77777777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مدرسة : ......................</w:t>
            </w:r>
          </w:p>
        </w:tc>
        <w:tc>
          <w:tcPr>
            <w:tcW w:w="2232" w:type="dxa"/>
          </w:tcPr>
          <w:p w:rsidR="00686B34" w:rsidRPr="00CB59C1" w:rsidP="00686B34" w14:textId="77777777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  <w:drawing>
                <wp:inline distT="0" distB="0" distL="0" distR="0">
                  <wp:extent cx="1170305" cy="609600"/>
                  <wp:effectExtent l="0" t="0" r="0" b="0"/>
                  <wp:docPr id="683334611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33461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1" w:type="dxa"/>
          </w:tcPr>
          <w:p w:rsidR="00686B34" w:rsidRPr="00CB59C1" w:rsidP="00686B34" w14:textId="77777777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المادة : الكفايات اللغوية 2-1</w:t>
            </w:r>
          </w:p>
          <w:p w:rsidR="00686B34" w:rsidRPr="00CB59C1" w:rsidP="00686B34" w14:textId="53D71FE6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الصف :</w:t>
            </w:r>
            <w:r w:rsidR="001167B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الثاني</w:t>
            </w:r>
            <w:r w:rsidR="008B768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الثانوي مسارات </w:t>
            </w:r>
          </w:p>
          <w:p w:rsidR="00686B34" w:rsidRPr="00CB59C1" w:rsidP="00686B34" w14:textId="666BD25C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الزمن : </w:t>
            </w:r>
            <w:r w:rsidR="008B768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ساعتين</w:t>
            </w:r>
          </w:p>
          <w:p w:rsidR="00686B34" w:rsidRPr="00CB59C1" w:rsidP="00686B34" w14:textId="77777777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</w:tbl>
    <w:p w:rsidR="00CB59C1" w:rsidP="00CB59C1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CB59C1" w:rsidP="00CB59C1" w14:textId="54A988F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اختبار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>الكفايات اللغوي</w:t>
      </w:r>
      <w:r w:rsidRPr="00CB59C1">
        <w:rPr>
          <w:rFonts w:asciiTheme="majorBidi" w:hAnsiTheme="majorBidi" w:cstheme="majorBidi" w:hint="eastAsia"/>
          <w:b/>
          <w:bCs/>
          <w:sz w:val="26"/>
          <w:szCs w:val="26"/>
          <w:rtl/>
        </w:rPr>
        <w:t>ة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2 -1 – الكفاية </w:t>
      </w:r>
      <w:r w:rsidR="008B7686">
        <w:rPr>
          <w:rFonts w:asciiTheme="majorBidi" w:hAnsiTheme="majorBidi" w:cstheme="majorBidi" w:hint="cs"/>
          <w:b/>
          <w:bCs/>
          <w:sz w:val="26"/>
          <w:szCs w:val="26"/>
          <w:rtl/>
        </w:rPr>
        <w:t>الكتابية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</w:t>
      </w:r>
      <w:r w:rsidRPr="00CB59C1">
        <w:rPr>
          <w:rFonts w:asciiTheme="majorBidi" w:hAnsiTheme="majorBidi" w:cstheme="majorBidi"/>
          <w:b/>
          <w:bCs/>
          <w:sz w:val="26"/>
          <w:szCs w:val="26"/>
          <w:rtl/>
        </w:rPr>
        <w:t>–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للعام الدراسي 1444هـ</w:t>
      </w:r>
    </w:p>
    <w:tbl>
      <w:tblPr>
        <w:tblStyle w:val="TableGrid2"/>
        <w:bidiVisual/>
        <w:tblW w:w="0" w:type="auto"/>
        <w:tblLook w:val="04A0"/>
      </w:tblPr>
      <w:tblGrid>
        <w:gridCol w:w="6345"/>
        <w:gridCol w:w="4111"/>
      </w:tblGrid>
      <w:tr w14:paraId="12E0F9EF" w14:textId="77777777" w:rsidTr="00CB59C1">
        <w:tblPrEx>
          <w:tblW w:w="0" w:type="auto"/>
          <w:tblLook w:val="04A0"/>
        </w:tblPrEx>
        <w:trPr>
          <w:trHeight w:val="324"/>
        </w:trPr>
        <w:tc>
          <w:tcPr>
            <w:tcW w:w="6345" w:type="dxa"/>
          </w:tcPr>
          <w:p w:rsidR="00CB59C1" w:rsidRPr="00CB59C1" w:rsidP="001E1F6F" w14:textId="32652885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اسم الطالب : ..............................................................</w:t>
            </w:r>
          </w:p>
        </w:tc>
        <w:tc>
          <w:tcPr>
            <w:tcW w:w="4111" w:type="dxa"/>
          </w:tcPr>
          <w:p w:rsidR="00CB59C1" w:rsidRPr="00CB59C1" w:rsidP="00CB59C1" w14:textId="21AFF809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الصف : </w:t>
            </w:r>
            <w:r w:rsidR="001167B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الثاني 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34C8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الثانوي</w:t>
            </w:r>
            <w:r w:rsidR="00686B3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مسارات   (      )</w:t>
            </w:r>
          </w:p>
        </w:tc>
      </w:tr>
    </w:tbl>
    <w:p w:rsidR="00CB59C1" w:rsidRPr="00CB59C1" w:rsidP="00CB59C1" w14:textId="20A1E1DC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النموذج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الثاني</w:t>
      </w:r>
    </w:p>
    <w:tbl>
      <w:tblPr>
        <w:tblStyle w:val="TableGrid2"/>
        <w:bidiVisual/>
        <w:tblW w:w="10457" w:type="dxa"/>
        <w:tblLook w:val="04A0"/>
      </w:tblPr>
      <w:tblGrid>
        <w:gridCol w:w="3512"/>
        <w:gridCol w:w="3120"/>
        <w:gridCol w:w="3825"/>
      </w:tblGrid>
      <w:tr w14:paraId="61AED163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3A49F1" w:rsidP="0026458A" w14:textId="333DA37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69459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1167BF" w:rsidR="001167B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من خطوات الكتابة العلمية :</w:t>
            </w:r>
          </w:p>
        </w:tc>
      </w:tr>
      <w:tr w14:paraId="3120CA39" w14:textId="77777777" w:rsidTr="00BC62C7">
        <w:tblPrEx>
          <w:tblW w:w="10457" w:type="dxa"/>
          <w:tblLook w:val="04A0"/>
        </w:tblPrEx>
        <w:tc>
          <w:tcPr>
            <w:tcW w:w="3512" w:type="dxa"/>
          </w:tcPr>
          <w:p w:rsidR="00CB59C1" w:rsidRPr="003E6086" w:rsidP="0026458A" w14:textId="0E2F6D6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البحث</w:t>
            </w:r>
          </w:p>
        </w:tc>
        <w:tc>
          <w:tcPr>
            <w:tcW w:w="3120" w:type="dxa"/>
          </w:tcPr>
          <w:p w:rsidR="00CB59C1" w:rsidRPr="00892776" w:rsidP="0026458A" w14:textId="6C859ED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الوصف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825" w:type="dxa"/>
          </w:tcPr>
          <w:p w:rsidR="00CB59C1" w:rsidRPr="00892776" w:rsidP="0026458A" w14:textId="4390DBE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رسم المخطط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1CC24FFC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E67239" w:rsidP="0026458A" w14:textId="34B35076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22" w:name="_Hlk104370651_0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1167BF" w:rsidR="001167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من خصائص النص العلمي:</w:t>
            </w:r>
          </w:p>
        </w:tc>
      </w:tr>
      <w:tr w14:paraId="4329FDEC" w14:textId="77777777" w:rsidTr="00BC62C7">
        <w:tblPrEx>
          <w:tblW w:w="10457" w:type="dxa"/>
          <w:tblLook w:val="04A0"/>
        </w:tblPrEx>
        <w:trPr>
          <w:trHeight w:val="368"/>
        </w:trPr>
        <w:tc>
          <w:tcPr>
            <w:tcW w:w="3512" w:type="dxa"/>
          </w:tcPr>
          <w:p w:rsidR="00CB59C1" w:rsidRPr="003E6086" w:rsidP="0026458A" w14:textId="57DD7D1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167BF" w:rsidR="001167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ضرب المثل</w:t>
            </w:r>
            <w:r w:rsidRPr="00275550" w:rsidR="002755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3120" w:type="dxa"/>
          </w:tcPr>
          <w:p w:rsidR="00CB59C1" w:rsidRPr="003E6086" w:rsidP="0026458A" w14:textId="390BCB3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167BF" w:rsidR="001167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اعتماد التشبيهات</w:t>
            </w:r>
          </w:p>
        </w:tc>
        <w:tc>
          <w:tcPr>
            <w:tcW w:w="3825" w:type="dxa"/>
          </w:tcPr>
          <w:p w:rsidR="00CB59C1" w:rsidRPr="003E6086" w:rsidP="0026458A" w14:textId="50FECFC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1167BF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استخدام الأدلة والبراهين</w:t>
            </w:r>
            <w:r w:rsidRPr="00275550" w:rsidR="00275550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</w:p>
        </w:tc>
      </w:tr>
      <w:tr w14:paraId="23F5E90A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3A49F1" w:rsidP="0026458A" w14:textId="45FD132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hint="cs"/>
                <w:rtl/>
              </w:rPr>
              <w:t>"</w:t>
            </w:r>
            <w:r w:rsidRPr="001167BF" w:rsidR="001167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 خطوات الكتابة العلمية جمع المعلومات من :</w:t>
            </w:r>
          </w:p>
        </w:tc>
      </w:tr>
      <w:tr w14:paraId="39EB797E" w14:textId="77777777" w:rsidTr="00BC62C7">
        <w:tblPrEx>
          <w:tblW w:w="10457" w:type="dxa"/>
          <w:tblLook w:val="04A0"/>
        </w:tblPrEx>
        <w:tc>
          <w:tcPr>
            <w:tcW w:w="3512" w:type="dxa"/>
          </w:tcPr>
          <w:p w:rsidR="00CB59C1" w:rsidRPr="003E6086" w:rsidP="0026458A" w14:textId="2477043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النت فقط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</w:tcPr>
          <w:p w:rsidR="00CB59C1" w:rsidRPr="00892776" w:rsidP="0026458A" w14:textId="3A56130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المرجع فقط </w:t>
            </w:r>
            <w:r w:rsidRPr="005B453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825" w:type="dxa"/>
          </w:tcPr>
          <w:p w:rsidR="00CB59C1" w:rsidRPr="00892776" w:rsidP="0026458A" w14:textId="237E7F4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مصادر مختلفة </w:t>
            </w:r>
          </w:p>
        </w:tc>
      </w:tr>
      <w:bookmarkEnd w:id="22"/>
      <w:tr w14:paraId="4608B8AC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3A49F1" w:rsidP="0026458A" w14:textId="5DF023D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1167BF" w:rsidR="001167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 موضوعات الوصف العلمي</w:t>
            </w:r>
            <w:r w:rsidRPr="002C2DE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</w:t>
            </w:r>
          </w:p>
        </w:tc>
      </w:tr>
      <w:tr w14:paraId="12112AC1" w14:textId="77777777" w:rsidTr="00BC62C7">
        <w:tblPrEx>
          <w:tblW w:w="10457" w:type="dxa"/>
          <w:tblLook w:val="04A0"/>
        </w:tblPrEx>
        <w:tc>
          <w:tcPr>
            <w:tcW w:w="3512" w:type="dxa"/>
          </w:tcPr>
          <w:p w:rsidR="00CB59C1" w:rsidRPr="00D77C40" w:rsidP="0026458A" w14:textId="39A103D3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1167BF" w:rsidR="001167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وصف الظاهرة</w:t>
            </w:r>
          </w:p>
        </w:tc>
        <w:tc>
          <w:tcPr>
            <w:tcW w:w="3120" w:type="dxa"/>
          </w:tcPr>
          <w:p w:rsidR="00CB59C1" w:rsidRPr="00892776" w:rsidP="0026458A" w14:textId="30356ED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القصة</w:t>
            </w:r>
          </w:p>
        </w:tc>
        <w:tc>
          <w:tcPr>
            <w:tcW w:w="3825" w:type="dxa"/>
          </w:tcPr>
          <w:p w:rsidR="00CB59C1" w:rsidRPr="00892776" w:rsidP="0026458A" w14:textId="1813421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وصف  الواقع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59B6DFC0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auto"/>
          </w:tcPr>
          <w:p w:rsidR="00CB59C1" w:rsidRPr="00981639" w:rsidP="0026458A" w14:textId="46C2E486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1167BF">
              <w:rPr>
                <w:rtl/>
              </w:rPr>
              <w:t xml:space="preserve"> </w:t>
            </w:r>
            <w:r w:rsidRPr="001167BF" w:rsidR="001167B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من الخطوات الإجرائية لوصف تجربة علمية هي:</w:t>
            </w:r>
          </w:p>
        </w:tc>
      </w:tr>
      <w:tr w14:paraId="6C429475" w14:textId="77777777" w:rsidTr="00BC62C7">
        <w:tblPrEx>
          <w:tblW w:w="10457" w:type="dxa"/>
          <w:tblLook w:val="04A0"/>
        </w:tblPrEx>
        <w:tc>
          <w:tcPr>
            <w:tcW w:w="3512" w:type="dxa"/>
          </w:tcPr>
          <w:p w:rsidR="00CB59C1" w:rsidRPr="003E6086" w:rsidP="0026458A" w14:textId="283F29B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الأدوات </w:t>
            </w:r>
          </w:p>
        </w:tc>
        <w:tc>
          <w:tcPr>
            <w:tcW w:w="3120" w:type="dxa"/>
            <w:shd w:val="clear" w:color="auto" w:fill="auto"/>
          </w:tcPr>
          <w:p w:rsidR="00CB59C1" w:rsidRPr="00892776" w:rsidP="0026458A" w14:textId="0EC5FC6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الأجهزة</w:t>
            </w:r>
          </w:p>
        </w:tc>
        <w:tc>
          <w:tcPr>
            <w:tcW w:w="3825" w:type="dxa"/>
            <w:shd w:val="clear" w:color="auto" w:fill="auto"/>
          </w:tcPr>
          <w:p w:rsidR="00CB59C1" w:rsidRPr="00892776" w:rsidP="0026458A" w14:textId="3D48E61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الوقاية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4AD791D6" w14:textId="77777777" w:rsidTr="009A1FA6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auto"/>
          </w:tcPr>
          <w:p w:rsidR="00D323FE" w:rsidRPr="00981639" w:rsidP="009A1FA6" w14:paraId="62B1675F" w14:textId="03C34114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1167BF" w:rsidR="001167B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وضع كل معلومة تحت عنوانها المناسب يقصد به  :</w:t>
            </w:r>
            <w:r w:rsidRPr="00D323FE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،</w:t>
            </w:r>
          </w:p>
        </w:tc>
      </w:tr>
      <w:tr w14:paraId="69C9345A" w14:textId="77777777" w:rsidTr="00BC62C7">
        <w:tblPrEx>
          <w:tblW w:w="10457" w:type="dxa"/>
          <w:tblLook w:val="04A0"/>
        </w:tblPrEx>
        <w:tc>
          <w:tcPr>
            <w:tcW w:w="3512" w:type="dxa"/>
          </w:tcPr>
          <w:p w:rsidR="00D323FE" w:rsidRPr="003E6086" w:rsidP="009A1FA6" w14:paraId="4B028EEA" w14:textId="11CB7A6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1167BF" w:rsidR="001167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انتقاء الألفاظ</w:t>
            </w:r>
          </w:p>
        </w:tc>
        <w:tc>
          <w:tcPr>
            <w:tcW w:w="3120" w:type="dxa"/>
            <w:shd w:val="clear" w:color="auto" w:fill="auto"/>
          </w:tcPr>
          <w:p w:rsidR="00D323FE" w:rsidRPr="00892776" w:rsidP="009A1FA6" w14:paraId="3C318E7C" w14:textId="008667C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الخاتمة</w:t>
            </w:r>
          </w:p>
        </w:tc>
        <w:tc>
          <w:tcPr>
            <w:tcW w:w="3825" w:type="dxa"/>
            <w:shd w:val="clear" w:color="auto" w:fill="auto"/>
          </w:tcPr>
          <w:p w:rsidR="00D323FE" w:rsidRPr="00892776" w:rsidP="009A1FA6" w14:paraId="5433FEF7" w14:textId="5331470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التصنيف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15C55C05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9E1EC3" w:rsidP="0026458A" w14:textId="468EC59C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 w:rsidRPr="009E1EC3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7</w:t>
            </w:r>
            <w:r w:rsidRPr="009E1EC3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- </w:t>
            </w:r>
            <w:r w:rsidRPr="00353453" w:rsidR="00353453">
              <w:rPr>
                <w:rFonts w:cs="Arial"/>
                <w:sz w:val="26"/>
                <w:szCs w:val="26"/>
                <w:rtl/>
              </w:rPr>
              <w:t xml:space="preserve">من القبعات الست التي تساهم في حل المشكلات التركيز  على جمع الحقائق والتفكير العلمي المحايد  تسمى القبعة </w:t>
            </w:r>
            <w:r w:rsidRPr="009E1EC3" w:rsidR="009E1EC3">
              <w:rPr>
                <w:rFonts w:cs="Arial"/>
                <w:sz w:val="26"/>
                <w:szCs w:val="26"/>
                <w:rtl/>
              </w:rPr>
              <w:t>:</w:t>
            </w:r>
          </w:p>
        </w:tc>
      </w:tr>
      <w:tr w14:paraId="225D20AD" w14:textId="77777777" w:rsidTr="00BC62C7">
        <w:tblPrEx>
          <w:tblW w:w="10457" w:type="dxa"/>
          <w:tblLook w:val="04A0"/>
        </w:tblPrEx>
        <w:tc>
          <w:tcPr>
            <w:tcW w:w="3512" w:type="dxa"/>
          </w:tcPr>
          <w:p w:rsidR="00CB59C1" w:rsidRPr="003E6086" w:rsidP="0026458A" w14:textId="6911411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5345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الحمراء</w:t>
            </w:r>
            <w:r w:rsidRPr="009E1EC3" w:rsidR="009E1EC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120" w:type="dxa"/>
          </w:tcPr>
          <w:p w:rsidR="00CB59C1" w:rsidRPr="00892776" w:rsidP="0026458A" w14:textId="0A5A051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345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الصفراء</w:t>
            </w:r>
          </w:p>
        </w:tc>
        <w:tc>
          <w:tcPr>
            <w:tcW w:w="3825" w:type="dxa"/>
          </w:tcPr>
          <w:p w:rsidR="00CB59C1" w:rsidRPr="00892776" w:rsidP="0026458A" w14:textId="3131C44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5345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البيضاء</w:t>
            </w:r>
            <w:r w:rsidR="009E1EC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51AD8A28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3A49F1" w:rsidP="0026458A" w14:textId="27DF4A2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353453" w:rsidR="0035345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قصير مثير دال على المحتوى يقصد</w:t>
            </w:r>
            <w:r w:rsidR="0035345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353453" w:rsidR="0035345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به اختيار </w:t>
            </w:r>
            <w:r w:rsidRPr="00D33DBF" w:rsidR="00D33D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14:paraId="4F7749DF" w14:textId="77777777" w:rsidTr="00BC62C7">
        <w:tblPrEx>
          <w:tblW w:w="10457" w:type="dxa"/>
          <w:tblLook w:val="04A0"/>
        </w:tblPrEx>
        <w:tc>
          <w:tcPr>
            <w:tcW w:w="3512" w:type="dxa"/>
          </w:tcPr>
          <w:p w:rsidR="00CB59C1" w:rsidRPr="00D77C40" w:rsidP="0026458A" w14:textId="7DAF4D24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5345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العنوان</w:t>
            </w:r>
          </w:p>
        </w:tc>
        <w:tc>
          <w:tcPr>
            <w:tcW w:w="3120" w:type="dxa"/>
          </w:tcPr>
          <w:p w:rsidR="00CB59C1" w:rsidRPr="00892776" w:rsidP="0026458A" w14:textId="7973046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345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الألفاظ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825" w:type="dxa"/>
          </w:tcPr>
          <w:p w:rsidR="00CB59C1" w:rsidRPr="00892776" w:rsidP="0026458A" w14:textId="36BEBEB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5345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الخاتمة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486798ED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3A49F1" w:rsidP="0026458A" w14:textId="188DC330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23" w:name="_Hlk113997704_0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13244A">
              <w:rPr>
                <w:rtl/>
              </w:rPr>
              <w:t xml:space="preserve"> </w:t>
            </w:r>
            <w:r w:rsidRPr="0013244A" w:rsidR="0013244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سميت الكتابة العلمية بهذا المسمى نسبة</w:t>
            </w:r>
            <w:r w:rsidR="0013244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إلى ....</w:t>
            </w:r>
          </w:p>
        </w:tc>
      </w:tr>
      <w:tr w14:paraId="1070C000" w14:textId="77777777" w:rsidTr="00BC62C7">
        <w:tblPrEx>
          <w:tblW w:w="10457" w:type="dxa"/>
          <w:tblLook w:val="04A0"/>
        </w:tblPrEx>
        <w:tc>
          <w:tcPr>
            <w:tcW w:w="3512" w:type="dxa"/>
          </w:tcPr>
          <w:p w:rsidR="00CB59C1" w:rsidRPr="003E6086" w:rsidP="0026458A" w14:textId="6013DDC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13244A" w:rsidR="0013244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للأسلوب</w:t>
            </w:r>
            <w:r w:rsidR="0013244A">
              <w:rPr>
                <w:rFonts w:asciiTheme="minorBidi" w:hAnsiTheme="minorBidi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 </w:t>
            </w:r>
            <w:r w:rsidRPr="0013244A" w:rsidR="0013244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وطريقة العرض</w:t>
            </w:r>
          </w:p>
        </w:tc>
        <w:tc>
          <w:tcPr>
            <w:tcW w:w="3120" w:type="dxa"/>
          </w:tcPr>
          <w:p w:rsidR="00CB59C1" w:rsidRPr="00892776" w:rsidP="0026458A" w14:textId="6F410ED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3244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الموضوع </w:t>
            </w:r>
          </w:p>
        </w:tc>
        <w:tc>
          <w:tcPr>
            <w:tcW w:w="3825" w:type="dxa"/>
          </w:tcPr>
          <w:p w:rsidR="00CB59C1" w:rsidRPr="00892776" w:rsidP="0026458A" w14:textId="35499FE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13244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الأفكار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399A49B7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DC5E20" w:rsidP="0026458A" w14:textId="26241600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10- </w:t>
            </w:r>
            <w:r w:rsidRPr="0013244A" w:rsidR="0013244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ليس من خطوات بناء الحكم</w:t>
            </w:r>
          </w:p>
        </w:tc>
      </w:tr>
      <w:tr w14:paraId="11C1801D" w14:textId="77777777" w:rsidTr="00BC62C7">
        <w:tblPrEx>
          <w:tblW w:w="10457" w:type="dxa"/>
          <w:tblLook w:val="04A0"/>
        </w:tblPrEx>
        <w:tc>
          <w:tcPr>
            <w:tcW w:w="3512" w:type="dxa"/>
          </w:tcPr>
          <w:p w:rsidR="00CB59C1" w:rsidRPr="003E6086" w:rsidP="0026458A" w14:textId="5383AD5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13244A" w:rsidR="0013244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إصدار الحكم</w:t>
            </w:r>
            <w:r w:rsidRPr="003F6FAC" w:rsidR="003F6FA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120" w:type="dxa"/>
          </w:tcPr>
          <w:p w:rsidR="00CB59C1" w:rsidRPr="00892776" w:rsidP="0026458A" w14:textId="411B5EC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3244A" w:rsidR="0013244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إثبات صحة قوة الحكم</w:t>
            </w:r>
          </w:p>
        </w:tc>
        <w:tc>
          <w:tcPr>
            <w:tcW w:w="3825" w:type="dxa"/>
          </w:tcPr>
          <w:p w:rsidR="00CB59C1" w:rsidRPr="00892776" w:rsidP="0026458A" w14:textId="10637F6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3244A" w:rsidR="0013244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تجربة الحكم</w:t>
            </w:r>
          </w:p>
        </w:tc>
      </w:tr>
      <w:tr w14:paraId="5F89F839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DC5E20" w:rsidP="0026458A" w14:textId="44B35EA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 </w:t>
            </w:r>
            <w:r w:rsidRPr="00D33DBF" w:rsidR="00D33D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127265">
              <w:rPr>
                <w:rtl/>
              </w:rPr>
              <w:t xml:space="preserve"> </w:t>
            </w:r>
            <w:r w:rsidRPr="00127265" w:rsidR="0012726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استجابة</w:t>
            </w:r>
            <w:r w:rsidRPr="00127265" w:rsidR="0012726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الآباء لجميع مطالب الأبناء ينتج جيلا</w:t>
            </w:r>
          </w:p>
        </w:tc>
      </w:tr>
      <w:tr w14:paraId="740BD0D7" w14:textId="77777777" w:rsidTr="00BC62C7">
        <w:tblPrEx>
          <w:tblW w:w="10457" w:type="dxa"/>
          <w:tblLook w:val="04A0"/>
        </w:tblPrEx>
        <w:tc>
          <w:tcPr>
            <w:tcW w:w="3512" w:type="dxa"/>
          </w:tcPr>
          <w:p w:rsidR="000A4351" w:rsidRPr="003E6086" w:rsidP="0026458A" w14:textId="0B73B37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272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اتكاليا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120" w:type="dxa"/>
          </w:tcPr>
          <w:p w:rsidR="000A4351" w:rsidRPr="00892776" w:rsidP="0026458A" w14:textId="0116914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272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ناجحا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825" w:type="dxa"/>
          </w:tcPr>
          <w:p w:rsidR="000A4351" w:rsidRPr="00892776" w:rsidP="0026458A" w14:textId="5758C3C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272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مسؤولا</w:t>
            </w:r>
          </w:p>
        </w:tc>
      </w:tr>
      <w:bookmarkEnd w:id="23"/>
      <w:tr w14:paraId="33791561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DC5E20" w:rsidP="0026458A" w14:textId="7855012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12-</w:t>
            </w:r>
            <w:r w:rsidRPr="00127265" w:rsidR="0012726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/ </w:t>
            </w:r>
            <w:r w:rsidRPr="00127265" w:rsidR="0012726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لإثبات</w:t>
            </w:r>
            <w:r w:rsidRPr="00127265" w:rsidR="0012726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تمدد المعادن بالحرارة نعتمد</w:t>
            </w:r>
            <w:r w:rsidR="0012726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14:paraId="01D59C8C" w14:textId="77777777" w:rsidTr="00BC62C7">
        <w:tblPrEx>
          <w:tblW w:w="10457" w:type="dxa"/>
          <w:tblLook w:val="04A0"/>
        </w:tblPrEx>
        <w:tc>
          <w:tcPr>
            <w:tcW w:w="3512" w:type="dxa"/>
          </w:tcPr>
          <w:p w:rsidR="000A4351" w:rsidRPr="003E6086" w:rsidP="0026458A" w14:textId="1BC8BD5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272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التجربة</w:t>
            </w:r>
          </w:p>
        </w:tc>
        <w:tc>
          <w:tcPr>
            <w:tcW w:w="3120" w:type="dxa"/>
          </w:tcPr>
          <w:p w:rsidR="000A4351" w:rsidRPr="000A4351" w:rsidP="000A4351" w14:textId="1A728311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272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المشاهدة الواقعية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825" w:type="dxa"/>
          </w:tcPr>
          <w:p w:rsidR="000A4351" w:rsidRPr="00892776" w:rsidP="0026458A" w14:textId="09B7E7E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12726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الأدلة النقلية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7B5AEF9A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3A49F1" w:rsidP="0026458A" w14:textId="09D626E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127265">
              <w:rPr>
                <w:rtl/>
              </w:rPr>
              <w:t xml:space="preserve"> </w:t>
            </w:r>
            <w:r w:rsidRPr="00127265" w:rsidR="00127265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من المفاتيح غير المعتمدة لأسئلة المجالات العلمية</w:t>
            </w:r>
            <w:r w:rsidRPr="00D33DBF" w:rsidR="00D33DB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14:paraId="630A16CC" w14:textId="77777777" w:rsidTr="00BC62C7">
        <w:tblPrEx>
          <w:tblW w:w="10457" w:type="dxa"/>
          <w:tblLook w:val="04A0"/>
        </w:tblPrEx>
        <w:tc>
          <w:tcPr>
            <w:tcW w:w="3512" w:type="dxa"/>
          </w:tcPr>
          <w:p w:rsidR="000A4351" w:rsidRPr="003E6086" w:rsidP="0026458A" w14:textId="6A05D14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272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</w:t>
            </w:r>
          </w:p>
        </w:tc>
        <w:tc>
          <w:tcPr>
            <w:tcW w:w="3120" w:type="dxa"/>
          </w:tcPr>
          <w:p w:rsidR="000A4351" w:rsidRPr="00892776" w:rsidP="0026458A" w14:textId="45A1093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272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متى</w:t>
            </w:r>
          </w:p>
        </w:tc>
        <w:tc>
          <w:tcPr>
            <w:tcW w:w="3825" w:type="dxa"/>
          </w:tcPr>
          <w:p w:rsidR="000A4351" w:rsidRPr="00892776" w:rsidP="0026458A" w14:textId="4CB2A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272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كيف</w:t>
            </w:r>
          </w:p>
        </w:tc>
      </w:tr>
      <w:tr w14:paraId="0F498FAE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DC5E20" w:rsidP="0026458A" w14:textId="28643FB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14- </w:t>
            </w:r>
            <w:r w:rsidRPr="00127265" w:rsidR="0012726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من خطوات </w:t>
            </w:r>
            <w:r w:rsidRPr="00127265" w:rsidR="00BC62C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الكتابة</w:t>
            </w:r>
            <w:r w:rsidR="00BC62C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: </w:t>
            </w:r>
            <w:r w:rsidRPr="00127265" w:rsidR="00BC62C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الكتابة</w:t>
            </w:r>
            <w:r w:rsidRPr="00127265" w:rsidR="0012726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الأولية ويقصد بها</w:t>
            </w:r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: </w:t>
            </w:r>
          </w:p>
        </w:tc>
      </w:tr>
      <w:tr w14:paraId="060D1254" w14:textId="77777777" w:rsidTr="00BC62C7">
        <w:tblPrEx>
          <w:tblW w:w="10457" w:type="dxa"/>
          <w:tblLook w:val="04A0"/>
        </w:tblPrEx>
        <w:tc>
          <w:tcPr>
            <w:tcW w:w="3512" w:type="dxa"/>
          </w:tcPr>
          <w:p w:rsidR="000A4351" w:rsidRPr="003E6086" w:rsidP="0026458A" w14:textId="63466E4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BC62C7" w:rsidR="00BC62C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مقدمة النص</w:t>
            </w:r>
          </w:p>
        </w:tc>
        <w:tc>
          <w:tcPr>
            <w:tcW w:w="3120" w:type="dxa"/>
          </w:tcPr>
          <w:p w:rsidR="000A4351" w:rsidRPr="00892776" w:rsidP="0026458A" w14:textId="510E04E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C62C7" w:rsidR="00BC62C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قابلية المراجعة والتعديل</w:t>
            </w:r>
          </w:p>
        </w:tc>
        <w:tc>
          <w:tcPr>
            <w:tcW w:w="3825" w:type="dxa"/>
          </w:tcPr>
          <w:p w:rsidR="000A4351" w:rsidRPr="00892776" w:rsidP="0026458A" w14:textId="25A17D8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C62C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تسلسل أفكار النص</w:t>
            </w:r>
          </w:p>
        </w:tc>
      </w:tr>
      <w:tr w14:paraId="078F16EB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DC5E20" w:rsidP="0026458A" w14:textId="44865FE6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15- </w:t>
            </w:r>
            <w:r w:rsidRPr="00BC62C7" w:rsidR="00BC62C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يلتزم بقواعد اللغة والإملاء في كتابته للموضوع.</w:t>
            </w:r>
          </w:p>
        </w:tc>
      </w:tr>
      <w:tr w14:paraId="53828542" w14:textId="77777777" w:rsidTr="00BC62C7">
        <w:tblPrEx>
          <w:tblW w:w="10457" w:type="dxa"/>
          <w:tblLook w:val="04A0"/>
        </w:tblPrEx>
        <w:tc>
          <w:tcPr>
            <w:tcW w:w="3512" w:type="dxa"/>
          </w:tcPr>
          <w:p w:rsidR="000A4351" w:rsidRPr="003E6086" w:rsidP="0026458A" w14:textId="5ABAB6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BC62C7" w:rsidR="00BC62C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صاحب الكتابة الأدبية</w:t>
            </w:r>
          </w:p>
        </w:tc>
        <w:tc>
          <w:tcPr>
            <w:tcW w:w="3120" w:type="dxa"/>
          </w:tcPr>
          <w:p w:rsidR="000A4351" w:rsidRPr="00892776" w:rsidP="0026458A" w14:textId="026D1DE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C62C7" w:rsidR="00BC62C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صاحب الكتابة </w:t>
            </w:r>
            <w:r w:rsidR="00BC62C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العلمية</w:t>
            </w:r>
          </w:p>
        </w:tc>
        <w:tc>
          <w:tcPr>
            <w:tcW w:w="3825" w:type="dxa"/>
          </w:tcPr>
          <w:p w:rsidR="000A4351" w:rsidRPr="00892776" w:rsidP="0026458A" w14:textId="41A8B75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C62C7" w:rsidR="00BC62C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جميع الكتاب يلتزمون بهذه القواعد اللغوية</w:t>
            </w:r>
          </w:p>
        </w:tc>
      </w:tr>
      <w:tr w14:paraId="3791FEB7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3A49F1" w:rsidP="0026458A" w14:textId="38660FDB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C156C8">
              <w:rPr>
                <w:rtl/>
              </w:rPr>
              <w:t xml:space="preserve"> </w:t>
            </w:r>
            <w:r w:rsidRPr="00C156C8" w:rsidR="00C156C8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يتناسب حجم الغاز المحصور عكسيا مع الضغط الواقع عليه . </w:t>
            </w:r>
            <w:r w:rsidRPr="00C156C8" w:rsidR="00C156C8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ما سب</w:t>
            </w:r>
            <w:r w:rsidRPr="00C156C8" w:rsidR="00C156C8">
              <w:rPr>
                <w:rFonts w:asciiTheme="minorBidi" w:hAnsiTheme="minorBidi" w:cs="Arial" w:hint="eastAsia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ق</w:t>
            </w:r>
            <w:r w:rsidRPr="00C156C8" w:rsidR="00C156C8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يسمى</w:t>
            </w:r>
            <w:r w:rsidR="00C156C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: </w:t>
            </w:r>
          </w:p>
        </w:tc>
      </w:tr>
      <w:tr w14:paraId="2D04F526" w14:textId="77777777" w:rsidTr="00BC62C7">
        <w:tblPrEx>
          <w:tblW w:w="10457" w:type="dxa"/>
          <w:tblLook w:val="04A0"/>
        </w:tblPrEx>
        <w:tc>
          <w:tcPr>
            <w:tcW w:w="3512" w:type="dxa"/>
          </w:tcPr>
          <w:p w:rsidR="000A4351" w:rsidRPr="003E6086" w:rsidP="0026458A" w14:textId="456BC73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156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رأي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</w:tcPr>
          <w:p w:rsidR="000A4351" w:rsidRPr="00892776" w:rsidP="0026458A" w14:textId="0AAEC7A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156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تجربة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5" w:type="dxa"/>
          </w:tcPr>
          <w:p w:rsidR="000A4351" w:rsidRPr="00892776" w:rsidP="0026458A" w14:textId="344AA11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156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قانون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7A21D776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DC5E20" w:rsidP="0026458A" w14:textId="1E5500A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 w:rsidRPr="00C156C8" w:rsidR="00C156C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90% تثبت ارتباط سوء المعيشة والفقر </w:t>
            </w:r>
            <w:r w:rsidRPr="00C156C8" w:rsidR="00C156C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الاقتصادي</w:t>
            </w:r>
            <w:r w:rsidRPr="00C156C8" w:rsidR="00C156C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بالملاريا . ما سبق يمثل</w:t>
            </w:r>
          </w:p>
        </w:tc>
      </w:tr>
      <w:tr w14:paraId="5B42EC23" w14:textId="77777777" w:rsidTr="00BC62C7">
        <w:tblPrEx>
          <w:tblW w:w="10457" w:type="dxa"/>
          <w:tblLook w:val="04A0"/>
        </w:tblPrEx>
        <w:tc>
          <w:tcPr>
            <w:tcW w:w="3512" w:type="dxa"/>
          </w:tcPr>
          <w:p w:rsidR="000A4351" w:rsidRPr="003E6086" w:rsidP="0026458A" w14:textId="6BFEDDD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156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برهان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</w:tcPr>
          <w:p w:rsidR="000A4351" w:rsidRPr="00892776" w:rsidP="0026458A" w14:textId="5DA8125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156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قضية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825" w:type="dxa"/>
          </w:tcPr>
          <w:p w:rsidR="000A4351" w:rsidRPr="00892776" w:rsidP="0026458A" w14:textId="4D74529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156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رأي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4428DBF7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DC5E20" w:rsidP="0026458A" w14:textId="26EF4FAC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18- </w:t>
            </w:r>
            <w:r w:rsidRPr="008A2BBF" w:rsidR="008A2B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</w:t>
            </w:r>
            <w:r w:rsidRPr="00C156C8" w:rsidR="00C156C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استخلاص قاعدة من مقدمتين كبرى وصغرى لاستخلاص حكم بينهما . يسمى ما سبق</w:t>
            </w:r>
          </w:p>
        </w:tc>
      </w:tr>
      <w:tr w14:paraId="2EF66159" w14:textId="77777777" w:rsidTr="00BC62C7">
        <w:tblPrEx>
          <w:tblW w:w="10457" w:type="dxa"/>
          <w:tblLook w:val="04A0"/>
        </w:tblPrEx>
        <w:tc>
          <w:tcPr>
            <w:tcW w:w="3512" w:type="dxa"/>
          </w:tcPr>
          <w:p w:rsidR="000A4351" w:rsidRPr="003E6086" w:rsidP="0026458A" w14:textId="50E6257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C156C8" w:rsidR="00C156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استقراء</w:t>
            </w:r>
          </w:p>
        </w:tc>
        <w:tc>
          <w:tcPr>
            <w:tcW w:w="3120" w:type="dxa"/>
          </w:tcPr>
          <w:p w:rsidR="000A4351" w:rsidRPr="00892776" w:rsidP="0026458A" w14:textId="4206C62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156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استنتاج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825" w:type="dxa"/>
          </w:tcPr>
          <w:p w:rsidR="000A4351" w:rsidRPr="00892776" w:rsidP="0026458A" w14:textId="777DCB3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C156C8" w:rsidR="00C156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قياس</w:t>
            </w:r>
          </w:p>
        </w:tc>
      </w:tr>
      <w:tr w14:paraId="3BB1EA18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9E1EC3" w:rsidP="0026458A" w14:textId="1D89732A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 w:rsidRPr="009E1EC3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19</w:t>
            </w:r>
            <w:r w:rsidRPr="009E1EC3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>-</w:t>
            </w:r>
            <w:r w:rsidR="00C156C8">
              <w:rPr>
                <w:rtl/>
              </w:rPr>
              <w:t xml:space="preserve"> </w:t>
            </w:r>
            <w:r w:rsidRPr="00C156C8" w:rsidR="00C156C8">
              <w:rPr>
                <w:rFonts w:asciiTheme="minorBidi" w:hAnsiTheme="minorBidi" w:cs="Arial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>الوصول إلى استنتاجات عقلية من مقدمات مسلم بها. نجد ما يمثل ما سبق في</w:t>
            </w:r>
          </w:p>
        </w:tc>
      </w:tr>
      <w:tr w14:paraId="22FFA623" w14:textId="77777777" w:rsidTr="00BC62C7">
        <w:tblPrEx>
          <w:tblW w:w="10457" w:type="dxa"/>
          <w:tblLook w:val="04A0"/>
        </w:tblPrEx>
        <w:tc>
          <w:tcPr>
            <w:tcW w:w="3512" w:type="dxa"/>
          </w:tcPr>
          <w:p w:rsidR="000A4351" w:rsidRPr="003E6086" w:rsidP="0026458A" w14:textId="6572CFD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C156C8" w:rsidR="00C156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حرمة التعدي على مال الغير</w:t>
            </w:r>
          </w:p>
        </w:tc>
        <w:tc>
          <w:tcPr>
            <w:tcW w:w="3120" w:type="dxa"/>
          </w:tcPr>
          <w:p w:rsidR="000A4351" w:rsidRPr="00892776" w:rsidP="0026458A" w14:textId="298265F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156C8" w:rsidR="00C156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توقع إخفاق ورسوب طالب مستهتر ومقصر طوال العام</w:t>
            </w:r>
          </w:p>
        </w:tc>
        <w:tc>
          <w:tcPr>
            <w:tcW w:w="3825" w:type="dxa"/>
          </w:tcPr>
          <w:p w:rsidR="000A4351" w:rsidRPr="00892776" w:rsidP="0026458A" w14:textId="380FA64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C156C8" w:rsidR="00C156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وجوب احترام </w:t>
            </w:r>
            <w:r w:rsidRPr="00C156C8" w:rsidR="00C156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كبار الس</w:t>
            </w:r>
            <w:r w:rsidRPr="00C156C8" w:rsidR="00C156C8">
              <w:rPr>
                <w:rFonts w:asciiTheme="minorBidi" w:hAnsiTheme="minorBidi" w:cs="Arial" w:hint="eastAsia"/>
                <w:b/>
                <w:bCs/>
                <w:sz w:val="28"/>
                <w:szCs w:val="28"/>
                <w:rtl/>
              </w:rPr>
              <w:t>ن</w:t>
            </w:r>
          </w:p>
        </w:tc>
      </w:tr>
      <w:tr w14:paraId="3008443A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DC5E20" w:rsidP="0026458A" w14:textId="5056AE9C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20- </w:t>
            </w:r>
            <w:r w:rsidRPr="00C156C8" w:rsidR="00C156C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كل متدين رفيع الخلق .يمثل ما سبق منهجا هو</w:t>
            </w:r>
            <w:r w:rsidR="00751BD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14:paraId="7C05A36B" w14:textId="77777777" w:rsidTr="00BC62C7">
        <w:tblPrEx>
          <w:tblW w:w="10457" w:type="dxa"/>
          <w:tblLook w:val="04A0"/>
        </w:tblPrEx>
        <w:tc>
          <w:tcPr>
            <w:tcW w:w="3512" w:type="dxa"/>
          </w:tcPr>
          <w:p w:rsidR="000A4351" w:rsidRPr="003E6086" w:rsidP="0026458A" w14:textId="63443C2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C156C8" w:rsidR="00C156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التعميم</w:t>
            </w:r>
          </w:p>
        </w:tc>
        <w:tc>
          <w:tcPr>
            <w:tcW w:w="3120" w:type="dxa"/>
          </w:tcPr>
          <w:p w:rsidR="000A4351" w:rsidRPr="00892776" w:rsidP="0026458A" w14:textId="2AC30F0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156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التجزيء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825" w:type="dxa"/>
          </w:tcPr>
          <w:p w:rsidR="000A4351" w:rsidRPr="00892776" w:rsidP="0026458A" w14:textId="4AF484A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156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المقارنة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</w:tbl>
    <w:p w:rsidR="008B7686" w:rsidP="000A4351" w14:paraId="74A20D4C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CB59C1" w:rsidRPr="008B7686" w:rsidP="008B7686" w14:textId="26282911">
      <w:pPr>
        <w:spacing w:after="0"/>
        <w:rPr>
          <w:rFonts w:asciiTheme="majorBidi" w:hAnsiTheme="majorBidi" w:cstheme="majorBidi"/>
          <w:b/>
          <w:bCs/>
          <w:sz w:val="32"/>
          <w:szCs w:val="32"/>
          <w:rtl/>
        </w:rPr>
      </w:pPr>
      <w:bookmarkStart w:id="24" w:name="_Hlk126129764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ب- </w:t>
      </w:r>
      <w:r w:rsidRPr="008B7686" w:rsidR="008B768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ضع علامة (  </w:t>
      </w:r>
      <w:r w:rsidRPr="008B7686" w:rsidR="008B7686">
        <w:rPr>
          <w:rFonts w:ascii="Wingdings" w:hAnsi="Wingdings" w:cstheme="majorBidi"/>
          <w:b/>
          <w:bCs/>
          <w:sz w:val="32"/>
          <w:szCs w:val="32"/>
        </w:rPr>
        <w:sym w:font="Wingdings" w:char="F0FC"/>
      </w:r>
      <w:r w:rsidRPr="008B7686" w:rsidR="008B768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) أمام العبارة الصحيحة وعلامة ( </w:t>
      </w:r>
      <w:r w:rsidRPr="008B7686" w:rsidR="008B7686">
        <w:rPr>
          <w:rFonts w:ascii="Walbaum Display SemiBold" w:hAnsi="Walbaum Display SemiBold" w:cstheme="majorBidi"/>
          <w:b/>
          <w:bCs/>
          <w:sz w:val="32"/>
          <w:szCs w:val="32"/>
          <w:rtl/>
        </w:rPr>
        <w:t>x</w:t>
      </w:r>
      <w:r w:rsidRPr="008B7686" w:rsidR="008B7686">
        <w:rPr>
          <w:rFonts w:asciiTheme="majorBidi" w:hAnsiTheme="majorBidi" w:cstheme="majorBidi" w:hint="cs"/>
          <w:b/>
          <w:bCs/>
          <w:sz w:val="32"/>
          <w:szCs w:val="32"/>
          <w:rtl/>
        </w:rPr>
        <w:t>) أمام العبارة الخاطئة :</w:t>
      </w:r>
    </w:p>
    <w:bookmarkEnd w:id="24"/>
    <w:p w:rsidR="00886727" w:rsidP="00D323FE" w14:paraId="57646925" w14:textId="05EF71E0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1</w:t>
      </w:r>
      <w:r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- </w:t>
      </w:r>
      <w:r w:rsidRPr="001167BF" w:rsidR="001167BF">
        <w:rPr>
          <w:rFonts w:asciiTheme="majorBidi" w:hAnsiTheme="majorBidi" w:cs="Times New Roman"/>
          <w:b/>
          <w:bCs/>
          <w:sz w:val="34"/>
          <w:szCs w:val="34"/>
          <w:rtl/>
          <w:lang w:bidi="ar-EG"/>
        </w:rPr>
        <w:t>يمكن للكاتب ألا يلتزم بقواعد اللغة والإملاء في كتابته للموضوع.</w:t>
      </w:r>
      <w:r w:rsidR="00290943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.             (    )</w:t>
      </w:r>
    </w:p>
    <w:p w:rsidR="00886727" w:rsidP="00D323FE" w14:paraId="7795FA38" w14:textId="401A91CA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2</w:t>
      </w:r>
      <w:r w:rsidR="00276CFC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- </w:t>
      </w:r>
      <w:r w:rsidRPr="001167BF" w:rsidR="001167BF">
        <w:rPr>
          <w:rFonts w:asciiTheme="majorBidi" w:hAnsiTheme="majorBidi" w:cs="Times New Roman"/>
          <w:b/>
          <w:bCs/>
          <w:sz w:val="34"/>
          <w:szCs w:val="34"/>
          <w:rtl/>
          <w:lang w:bidi="ar-EG"/>
        </w:rPr>
        <w:t xml:space="preserve">يقصد بوصف الظواهر أن الإنسان يعيش وسط مجموعة من الظواهر الطبيعية </w:t>
      </w:r>
      <w:r w:rsidRPr="001167BF" w:rsidR="001167BF">
        <w:rPr>
          <w:rFonts w:asciiTheme="majorBidi" w:hAnsiTheme="majorBidi" w:cs="Times New Roman" w:hint="cs"/>
          <w:b/>
          <w:bCs/>
          <w:sz w:val="34"/>
          <w:szCs w:val="34"/>
          <w:rtl/>
          <w:lang w:bidi="ar-EG"/>
        </w:rPr>
        <w:t>والاقتصادية</w:t>
      </w:r>
      <w:r w:rsidRPr="001167BF" w:rsidR="001167BF">
        <w:rPr>
          <w:rFonts w:asciiTheme="majorBidi" w:hAnsiTheme="majorBidi" w:cs="Times New Roman"/>
          <w:b/>
          <w:bCs/>
          <w:sz w:val="34"/>
          <w:szCs w:val="34"/>
          <w:rtl/>
          <w:lang w:bidi="ar-EG"/>
        </w:rPr>
        <w:t xml:space="preserve"> والسياسية </w:t>
      </w:r>
      <w:r w:rsidRPr="001167BF" w:rsidR="001167BF">
        <w:rPr>
          <w:rFonts w:asciiTheme="majorBidi" w:hAnsiTheme="majorBidi" w:cs="Times New Roman" w:hint="cs"/>
          <w:b/>
          <w:bCs/>
          <w:sz w:val="34"/>
          <w:szCs w:val="34"/>
          <w:rtl/>
          <w:lang w:bidi="ar-EG"/>
        </w:rPr>
        <w:t>والاجتماعية</w:t>
      </w:r>
      <w:r w:rsidRPr="001167BF" w:rsidR="001167BF">
        <w:rPr>
          <w:rFonts w:asciiTheme="majorBidi" w:hAnsiTheme="majorBidi" w:cs="Times New Roman"/>
          <w:b/>
          <w:bCs/>
          <w:sz w:val="34"/>
          <w:szCs w:val="34"/>
          <w:rtl/>
          <w:lang w:bidi="ar-EG"/>
        </w:rPr>
        <w:t xml:space="preserve"> :</w:t>
      </w:r>
      <w:r w:rsidR="00290943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. (    )</w:t>
      </w:r>
    </w:p>
    <w:p w:rsidR="00276CFC" w:rsidP="00D323FE" w14:paraId="721DB6F4" w14:textId="16EF3665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3</w:t>
      </w:r>
      <w:r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- </w:t>
      </w:r>
      <w:r w:rsidRPr="001167BF" w:rsidR="001167BF">
        <w:rPr>
          <w:rFonts w:asciiTheme="majorBidi" w:hAnsiTheme="majorBidi" w:cs="Times New Roman"/>
          <w:b/>
          <w:bCs/>
          <w:sz w:val="34"/>
          <w:szCs w:val="34"/>
          <w:rtl/>
        </w:rPr>
        <w:t>الحديث عن نظام عمل الحاسوب من مجالات الكتابة العلمية.</w:t>
      </w:r>
      <w:r w:rsidR="00290943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.    </w:t>
      </w:r>
      <w:r w:rsidR="00290943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(    )</w:t>
      </w:r>
    </w:p>
    <w:p w:rsidR="00276CFC" w:rsidP="00D323FE" w14:paraId="03C2F91F" w14:textId="775846A8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4</w:t>
      </w:r>
      <w:r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 - </w:t>
      </w:r>
      <w:r w:rsidRPr="00BC62C7" w:rsidR="00BC62C7">
        <w:rPr>
          <w:rFonts w:asciiTheme="majorBidi" w:hAnsiTheme="majorBidi" w:cs="Times New Roman"/>
          <w:b/>
          <w:bCs/>
          <w:sz w:val="34"/>
          <w:szCs w:val="34"/>
          <w:rtl/>
          <w:lang w:bidi="ar-EG"/>
        </w:rPr>
        <w:t>تعد خطوة المراجعة والتنقيح من الخطوات المهمة في كتابة موضوع معين</w:t>
      </w:r>
      <w:r w:rsidR="00290943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.    (    ) </w:t>
      </w:r>
    </w:p>
    <w:p w:rsidR="00276CFC" w:rsidP="00D323FE" w14:paraId="4D168D1D" w14:textId="6C5B2CD9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:rsidR="00276CFC" w:rsidRPr="00886727" w:rsidP="00886727" w14:paraId="603F3213" w14:textId="77777777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</w:p>
    <w:p w:rsidR="000F7AD1" w:rsidP="000A4351" w14:textId="09B28B14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رابط الإجابة عن الاختبارين </w:t>
      </w:r>
    </w:p>
    <w:p w:rsidR="00E1466D" w:rsidRPr="00AE0706" w:rsidP="000A4351" w14:paraId="20C31ED9" w14:textId="1E48AA10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hyperlink r:id="rId8" w:history="1">
        <w:r w:rsidRPr="00AE0706" w:rsidR="00AE0706">
          <w:rPr>
            <w:rStyle w:val="Hyperlink"/>
            <w:sz w:val="32"/>
            <w:szCs w:val="32"/>
          </w:rPr>
          <w:t>https://youtu.be/Mo0jm5k-LlI</w:t>
        </w:r>
      </w:hyperlink>
    </w:p>
    <w:p w:rsidR="00AE0706" w:rsidP="000A4351" w14:paraId="4FE37621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0F7AD1" w:rsidRPr="00A846A3" w:rsidP="000A4351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  <w:sectPr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3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3738"/>
      </w:tblGrid>
      <w:tr w14:paraId="005B4824" w14:textId="77777777" w:rsidTr="00F764BC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25" w:name="_Hlk99781361_1"/>
            <w:bookmarkEnd w:id="25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364569244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56924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:rsidR="00FA55F9" w:rsidRPr="007D4C8D" w:rsidP="00FA55F9" w14:textId="1AF636C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 </w:t>
            </w:r>
            <w:r w:rsidR="0040678E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40678E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:rsidR="00FA55F9" w:rsidRPr="007D4C8D" w:rsidP="00FA55F9" w14:textId="0827002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السنة </w:t>
            </w:r>
            <w:r w:rsidR="0040678E">
              <w:rPr>
                <w:rFonts w:hint="cs"/>
                <w:b/>
                <w:bCs/>
                <w:sz w:val="24"/>
                <w:szCs w:val="24"/>
                <w:rtl/>
              </w:rPr>
              <w:t>الثانية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المشتركة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مسارات </w:t>
            </w:r>
          </w:p>
          <w:p w:rsidR="00FA55F9" w:rsidRPr="007D4C8D" w:rsidP="00FA55F9" w14:textId="1E9032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40678E">
              <w:rPr>
                <w:rFonts w:hint="cs"/>
                <w:b/>
                <w:bCs/>
                <w:sz w:val="24"/>
                <w:szCs w:val="24"/>
                <w:rtl/>
              </w:rPr>
              <w:t>ساعتين</w:t>
            </w:r>
            <w:r w:rsidR="00DC311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paraId="7F13151C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textId="2B0337D3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</w:t>
      </w:r>
      <w:r w:rsidR="00F764BC">
        <w:rPr>
          <w:rFonts w:hint="cs"/>
          <w:b/>
          <w:bCs/>
          <w:sz w:val="28"/>
          <w:szCs w:val="28"/>
          <w:rtl/>
        </w:rPr>
        <w:t xml:space="preserve"> الكفايات اللغوية  </w:t>
      </w:r>
      <w:r w:rsidR="00391E7D">
        <w:rPr>
          <w:rFonts w:hint="cs"/>
          <w:b/>
          <w:bCs/>
          <w:sz w:val="28"/>
          <w:szCs w:val="28"/>
          <w:rtl/>
        </w:rPr>
        <w:t>2</w:t>
      </w:r>
      <w:r w:rsidR="00F764BC">
        <w:rPr>
          <w:rFonts w:hint="cs"/>
          <w:b/>
          <w:bCs/>
          <w:sz w:val="28"/>
          <w:szCs w:val="28"/>
          <w:rtl/>
        </w:rPr>
        <w:t>-</w:t>
      </w:r>
      <w:r w:rsidR="00391E7D">
        <w:rPr>
          <w:rFonts w:hint="cs"/>
          <w:b/>
          <w:bCs/>
          <w:sz w:val="28"/>
          <w:szCs w:val="28"/>
          <w:rtl/>
        </w:rPr>
        <w:t>1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الكفاية </w:t>
      </w:r>
      <w:r w:rsidR="00643BA1">
        <w:rPr>
          <w:rFonts w:hint="cs"/>
          <w:b/>
          <w:bCs/>
          <w:sz w:val="28"/>
          <w:szCs w:val="28"/>
          <w:rtl/>
        </w:rPr>
        <w:t>القرائية</w:t>
      </w:r>
      <w:r w:rsidR="00D64479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3"/>
        <w:bidiVisual/>
        <w:tblW w:w="0" w:type="auto"/>
        <w:tblLook w:val="04A0"/>
      </w:tblPr>
      <w:tblGrid>
        <w:gridCol w:w="6345"/>
        <w:gridCol w:w="4111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textId="6CD26729">
            <w:pPr>
              <w:rPr>
                <w:b/>
                <w:bCs/>
                <w:sz w:val="28"/>
                <w:szCs w:val="28"/>
                <w:rtl/>
              </w:rPr>
            </w:pPr>
            <w:r w:rsidRPr="00F764BC">
              <w:rPr>
                <w:rFonts w:cs="Arial"/>
                <w:b/>
                <w:bCs/>
                <w:sz w:val="28"/>
                <w:szCs w:val="28"/>
                <w:rtl/>
              </w:rPr>
              <w:t xml:space="preserve">السنة </w:t>
            </w:r>
            <w:r w:rsidR="0040678E">
              <w:rPr>
                <w:rFonts w:cs="Arial" w:hint="cs"/>
                <w:b/>
                <w:bCs/>
                <w:sz w:val="28"/>
                <w:szCs w:val="28"/>
                <w:rtl/>
              </w:rPr>
              <w:t>الثانية</w:t>
            </w:r>
            <w:r w:rsidRPr="00F764BC">
              <w:rPr>
                <w:rFonts w:cs="Arial"/>
                <w:b/>
                <w:bCs/>
                <w:sz w:val="28"/>
                <w:szCs w:val="28"/>
                <w:rtl/>
              </w:rPr>
              <w:t xml:space="preserve"> المشتركة ــ مسارات</w:t>
            </w:r>
          </w:p>
        </w:tc>
      </w:tr>
    </w:tbl>
    <w:p w:rsidR="00652A73" w:rsidRPr="00253ECB" w:rsidP="00253ECB" w14:paraId="50B66C2B" w14:textId="1BCCBC25">
      <w:pPr>
        <w:spacing w:after="0"/>
        <w:jc w:val="center"/>
        <w:rPr>
          <w:b/>
          <w:bCs/>
          <w:sz w:val="28"/>
          <w:szCs w:val="28"/>
          <w:rtl/>
        </w:rPr>
      </w:pPr>
      <w:r w:rsidRPr="00253ECB">
        <w:rPr>
          <w:rFonts w:hint="cs"/>
          <w:b/>
          <w:bCs/>
          <w:sz w:val="28"/>
          <w:szCs w:val="28"/>
          <w:rtl/>
        </w:rPr>
        <w:t>نموذج ب</w:t>
      </w:r>
    </w:p>
    <w:p w:rsidR="000367B5" w:rsidP="000367B5" w14:textId="6A802272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3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1DE76262" w14:textId="77777777"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 w14:textId="5FA6B40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34462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:rsidR="00FA55F9" w:rsidP="00FA55F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83CC8" w:rsidRPr="00D64479" w:rsidP="00D64479" w14:paraId="76E0D2E8" w14:textId="772683C1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</w:t>
      </w:r>
      <w:r w:rsidR="00D64479">
        <w:rPr>
          <w:rFonts w:hint="cs"/>
          <w:b/>
          <w:bCs/>
          <w:sz w:val="30"/>
          <w:szCs w:val="30"/>
          <w:rtl/>
        </w:rPr>
        <w:t>اختر الإجابة الصحيحة</w:t>
      </w:r>
      <w:r w:rsidR="005B3936">
        <w:rPr>
          <w:rFonts w:hint="cs"/>
          <w:b/>
          <w:bCs/>
          <w:sz w:val="30"/>
          <w:szCs w:val="30"/>
          <w:rtl/>
        </w:rPr>
        <w:t>:</w:t>
      </w:r>
      <w:r w:rsidR="00D64479">
        <w:rPr>
          <w:rFonts w:hint="cs"/>
          <w:b/>
          <w:bCs/>
          <w:sz w:val="30"/>
          <w:szCs w:val="30"/>
          <w:rtl/>
        </w:rPr>
        <w:t xml:space="preserve"> 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</w:t>
      </w:r>
    </w:p>
    <w:tbl>
      <w:tblPr>
        <w:tblStyle w:val="TableGrid3"/>
        <w:bidiVisual/>
        <w:tblW w:w="10457" w:type="dxa"/>
        <w:tblLook w:val="04A0"/>
      </w:tblPr>
      <w:tblGrid>
        <w:gridCol w:w="2525"/>
        <w:gridCol w:w="708"/>
        <w:gridCol w:w="3106"/>
        <w:gridCol w:w="155"/>
        <w:gridCol w:w="3963"/>
      </w:tblGrid>
      <w:tr w14:paraId="67CB9F26" w14:textId="77777777" w:rsidTr="005E4164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C66AFD" w:rsidRPr="00DE423C" w:rsidP="00051CC4" w14:textId="684E7232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</w:pPr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</w:t>
            </w:r>
            <w:r w:rsidRPr="00DE423C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DE423C" w:rsidR="001D0A9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" </w:t>
            </w:r>
            <w:r w:rsidRPr="00DE423C" w:rsidR="00051CC4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عندما نحاول تف</w:t>
            </w:r>
            <w:r w:rsidRPr="00DE423C" w:rsidR="00051CC4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سير</w:t>
            </w:r>
            <w:r w:rsidRPr="00DE423C" w:rsidR="00051CC4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r w:rsidRPr="00DE423C" w:rsidR="00051CC4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النص،</w:t>
            </w:r>
            <w:r w:rsidRPr="00DE423C" w:rsidR="00051CC4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r w:rsidRPr="00DE423C" w:rsidR="00051CC4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أو نستخلص</w:t>
            </w:r>
            <w:r w:rsidRPr="00DE423C" w:rsidR="00051CC4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r w:rsidRPr="00DE423C" w:rsidR="00051CC4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نتائج</w:t>
            </w:r>
            <w:r w:rsidRPr="00DE423C" w:rsidR="00051CC4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r w:rsidRPr="00DE423C" w:rsidR="00051CC4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أو</w:t>
            </w:r>
            <w:r w:rsidRPr="00DE423C" w:rsidR="00051CC4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r w:rsidRPr="00DE423C" w:rsidR="005B3936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نفسر سلوك</w:t>
            </w:r>
            <w:r w:rsidRPr="00DE423C" w:rsidR="005B3936">
              <w:rPr>
                <w:rFonts w:ascii="Arial" w:hAnsi="Arial" w:cs="Arial" w:hint="eastAsia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ا</w:t>
            </w:r>
            <w:r w:rsidRPr="00DE423C" w:rsidR="00051CC4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 فإننا</w:t>
            </w:r>
            <w:r w:rsidRPr="00DE423C" w:rsidR="00051CC4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r w:rsidRPr="00DE423C" w:rsidR="00051CC4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نحاول</w:t>
            </w:r>
            <w:r w:rsidRPr="00DE423C" w:rsidR="00051CC4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r w:rsidRPr="00DE423C" w:rsidR="00051CC4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تكوين</w:t>
            </w:r>
            <w:r w:rsidRPr="00DE423C" w:rsidR="00051CC4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r w:rsidRPr="00DE423C" w:rsidR="00051CC4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المعنى</w:t>
            </w:r>
            <w:r w:rsidRPr="00DE423C" w:rsidR="00051CC4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..... </w:t>
            </w:r>
            <w:r w:rsidRPr="00DE423C" w:rsidR="00051CC4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للنص</w:t>
            </w:r>
            <w:r w:rsidRPr="00DE423C" w:rsidR="00051CC4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.</w:t>
            </w:r>
          </w:p>
        </w:tc>
      </w:tr>
      <w:tr w14:paraId="197CC2B5" w14:textId="77777777" w:rsidTr="00122724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C66AFD" w:rsidRPr="00DE423C" w:rsidP="00FB4BF8" w14:textId="2C71E46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E423C" w:rsidR="00051CC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الحرفي</w:t>
            </w:r>
          </w:p>
        </w:tc>
        <w:tc>
          <w:tcPr>
            <w:tcW w:w="3106" w:type="dxa"/>
          </w:tcPr>
          <w:p w:rsidR="00C66AFD" w:rsidRPr="00DE423C" w:rsidP="00FB4BF8" w14:textId="00F706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DE423C" w:rsidR="00F7590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DE423C" w:rsidR="00051CC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التحليلي</w:t>
            </w:r>
          </w:p>
        </w:tc>
        <w:tc>
          <w:tcPr>
            <w:tcW w:w="4118" w:type="dxa"/>
            <w:gridSpan w:val="2"/>
          </w:tcPr>
          <w:p w:rsidR="00C66AFD" w:rsidRPr="00DE423C" w:rsidP="00FB4BF8" w14:textId="0EE9F72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Pr="00DE423C" w:rsidR="00051CC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النقدي</w:t>
            </w:r>
          </w:p>
        </w:tc>
      </w:tr>
      <w:tr w14:paraId="3DE2840C" w14:textId="77777777" w:rsidTr="005E4164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C66AFD" w:rsidRPr="00DE423C" w:rsidP="00FB4BF8" w14:textId="7A35E541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2</w:t>
            </w:r>
            <w:r w:rsidRPr="00DE423C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-</w:t>
            </w:r>
            <w:r w:rsidRPr="00DE423C" w:rsidR="009E012D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.</w:t>
            </w:r>
            <w:r w:rsidRPr="00DE423C" w:rsidR="00093F9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عن أبي هريرة قال قال رسول الله آية المنافق ثلاث : إذا حدث كذب، وإذا وعد أخلف .......) نمط التنظيم يسمى :</w:t>
            </w:r>
          </w:p>
        </w:tc>
      </w:tr>
      <w:tr w14:paraId="3444DD08" w14:textId="77777777" w:rsidTr="00122724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C66AFD" w:rsidRPr="00DE423C" w:rsidP="00FB4BF8" w14:textId="127D747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E423C" w:rsidR="005B393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السؤال والجواب</w:t>
            </w:r>
          </w:p>
        </w:tc>
        <w:tc>
          <w:tcPr>
            <w:tcW w:w="3106" w:type="dxa"/>
          </w:tcPr>
          <w:p w:rsidR="00C66AFD" w:rsidRPr="00DE423C" w:rsidP="00FB4BF8" w14:textId="488BFB3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DE423C" w:rsidR="005B393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التعريف</w:t>
            </w:r>
            <w:r w:rsidRPr="00DE423C" w:rsidR="0044508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4118" w:type="dxa"/>
            <w:gridSpan w:val="2"/>
          </w:tcPr>
          <w:p w:rsidR="00C66AFD" w:rsidRPr="00DE423C" w:rsidP="00FB4BF8" w14:textId="1B00328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</w:t>
            </w:r>
            <w:r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DE423C" w:rsidR="00C5254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تعداد</w:t>
            </w:r>
            <w:r w:rsidRPr="00DE423C" w:rsidR="0044508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14:paraId="7BE2B633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D216FF" w:rsidRPr="00DE423C" w:rsidP="0053150F" w14:textId="67F3624B">
            <w:pPr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bookmarkStart w:id="26" w:name="_Hlk107631275_0"/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3</w:t>
            </w:r>
            <w:r w:rsidRPr="00DE423C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Pr="00DE423C" w:rsidR="009E012D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‏</w:t>
            </w:r>
            <w:r w:rsidRPr="00DE423C" w:rsidR="009F3B16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طريقة تنظيم الجمل والأفكار في </w:t>
            </w:r>
            <w:r w:rsidRPr="00DE423C" w:rsidR="003D592F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النص.</w:t>
            </w:r>
            <w:r w:rsidRPr="00DE423C" w:rsidR="009F3B16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Pr="00DE423C" w:rsidR="003D592F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المصطلح السابق</w:t>
            </w:r>
            <w:r w:rsidRPr="00DE423C" w:rsidR="009F3B16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ل :</w:t>
            </w:r>
          </w:p>
        </w:tc>
      </w:tr>
      <w:tr w14:paraId="5AEF48DD" w14:textId="77777777" w:rsidTr="00122724">
        <w:tblPrEx>
          <w:tblW w:w="10457" w:type="dxa"/>
          <w:tblLook w:val="04A0"/>
        </w:tblPrEx>
        <w:tc>
          <w:tcPr>
            <w:tcW w:w="2525" w:type="dxa"/>
          </w:tcPr>
          <w:p w:rsidR="003E6086" w:rsidRPr="00DE423C" w:rsidP="00FB4BF8" w14:textId="04A349C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  <w:lang w:bidi="ar-EG"/>
              </w:rPr>
            </w:pPr>
            <w:r w:rsidRPr="00DE423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أ-</w:t>
            </w:r>
            <w:r w:rsidRPr="00DE423C" w:rsidR="00986A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E423C" w:rsidR="009F3B1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البنية المعرفية للعلم</w:t>
            </w:r>
          </w:p>
        </w:tc>
        <w:tc>
          <w:tcPr>
            <w:tcW w:w="3969" w:type="dxa"/>
            <w:gridSpan w:val="3"/>
          </w:tcPr>
          <w:p w:rsidR="003E6086" w:rsidRPr="00DE423C" w:rsidP="00FB4BF8" w14:textId="6474144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DE423C" w:rsidR="009F3B1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البنية المنطقية للنص</w:t>
            </w:r>
          </w:p>
        </w:tc>
        <w:tc>
          <w:tcPr>
            <w:tcW w:w="3963" w:type="dxa"/>
          </w:tcPr>
          <w:p w:rsidR="003E6086" w:rsidRPr="00DE423C" w:rsidP="00FB4BF8" w14:textId="2722E04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Pr="00DE423C" w:rsidR="009F3B1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الأعراف الكتابية</w:t>
            </w:r>
          </w:p>
        </w:tc>
      </w:tr>
      <w:tr w14:paraId="595102E3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E720B5" w:rsidRPr="00DE423C" w:rsidP="009A21F8" w14:textId="5CFEB42A">
            <w:pPr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</w:pPr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DE423C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-</w:t>
            </w:r>
            <w:r w:rsidRPr="00DE423C" w:rsidR="00D81527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 w:rsidRPr="00DE423C" w:rsidR="001D0A99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"</w:t>
            </w:r>
            <w:r w:rsidRPr="00DE423C" w:rsidR="009F3B16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ـ   قراءة الأحداث المستقبلية تسمى :</w:t>
            </w:r>
          </w:p>
        </w:tc>
      </w:tr>
      <w:tr w14:paraId="367E7567" w14:textId="77777777" w:rsidTr="00122724">
        <w:tblPrEx>
          <w:tblW w:w="10457" w:type="dxa"/>
          <w:tblLook w:val="04A0"/>
        </w:tblPrEx>
        <w:tc>
          <w:tcPr>
            <w:tcW w:w="2525" w:type="dxa"/>
          </w:tcPr>
          <w:p w:rsidR="00E720B5" w:rsidRPr="00DE423C" w:rsidP="00FB4BF8" w14:textId="6015CB9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DE423C" w:rsidR="009F3B1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تنبؤ</w:t>
            </w:r>
          </w:p>
        </w:tc>
        <w:tc>
          <w:tcPr>
            <w:tcW w:w="3969" w:type="dxa"/>
            <w:gridSpan w:val="3"/>
          </w:tcPr>
          <w:p w:rsidR="00E720B5" w:rsidRPr="00DE423C" w:rsidP="00FB4BF8" w14:textId="3E6DC51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DE423C" w:rsidR="00986A1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DE423C" w:rsidR="009F3B1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فراسة</w:t>
            </w:r>
          </w:p>
        </w:tc>
        <w:tc>
          <w:tcPr>
            <w:tcW w:w="3963" w:type="dxa"/>
          </w:tcPr>
          <w:p w:rsidR="00E720B5" w:rsidRPr="00DE423C" w:rsidP="00FB4BF8" w14:textId="0E2359C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  <w:lang w:bidi="ar-EG"/>
              </w:rPr>
            </w:pPr>
            <w:r w:rsidRPr="00DE42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ج- </w:t>
            </w:r>
            <w:r w:rsidRPr="00DE423C" w:rsidR="009F3B1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ملاحظة</w:t>
            </w:r>
          </w:p>
        </w:tc>
      </w:tr>
      <w:tr w14:paraId="4B6216F4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FE6E0B" w:rsidRPr="00DE423C" w:rsidP="00FB4BF8" w14:textId="393D4714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bookmarkStart w:id="27" w:name="_Hlk108714843_0"/>
            <w:bookmarkStart w:id="28" w:name="_Hlk108717288_0"/>
            <w:bookmarkEnd w:id="26"/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</w:t>
            </w:r>
            <w:r w:rsidRPr="00DE423C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DE423C" w:rsidR="009F3B16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يستطيع ............  أن يوصل الأفكار الصعبة إلى عامة القراء بأسلوب سهل  </w:t>
            </w:r>
            <w:r w:rsidRPr="00DE423C" w:rsidR="009E012D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.</w:t>
            </w:r>
          </w:p>
        </w:tc>
      </w:tr>
      <w:tr w14:paraId="26A9FB3D" w14:textId="77777777" w:rsidTr="00122724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FE6E0B" w:rsidRPr="00DE423C" w:rsidP="00FB4BF8" w14:textId="0AC41DE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DE423C" w:rsidR="009F3B1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القارئ</w:t>
            </w:r>
          </w:p>
        </w:tc>
        <w:tc>
          <w:tcPr>
            <w:tcW w:w="3261" w:type="dxa"/>
            <w:gridSpan w:val="2"/>
          </w:tcPr>
          <w:p w:rsidR="00FE6E0B" w:rsidRPr="00DE423C" w:rsidP="00FB4BF8" w14:textId="1A0AEC7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DE423C" w:rsidR="00C82E7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DE423C" w:rsid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DE423C" w:rsidR="009F3B1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الكاتب</w:t>
            </w:r>
          </w:p>
        </w:tc>
        <w:tc>
          <w:tcPr>
            <w:tcW w:w="3963" w:type="dxa"/>
          </w:tcPr>
          <w:p w:rsidR="00FE6E0B" w:rsidRPr="00DE423C" w:rsidP="00FB4BF8" w14:textId="4FCFABD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DE423C" w:rsidR="009729D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DE423C" w:rsidR="009F3B1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اللغة</w:t>
            </w:r>
          </w:p>
        </w:tc>
      </w:tr>
      <w:bookmarkEnd w:id="27"/>
      <w:tr w14:paraId="02ED53B5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110002" w:rsidRPr="00DE423C" w:rsidP="00FB4BF8" w14:textId="55DBB1D6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6</w:t>
            </w:r>
            <w:r w:rsidRPr="00DE423C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- </w:t>
            </w:r>
            <w:r w:rsidRPr="00DE423C" w:rsidR="009F3B16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من العوامل التي تعيق الفهم القرائي:</w:t>
            </w:r>
          </w:p>
        </w:tc>
      </w:tr>
      <w:tr w14:paraId="77C10427" w14:textId="77777777" w:rsidTr="00122724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110002" w:rsidRPr="003E6086" w:rsidP="00FB4BF8" w14:textId="28F9777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9F3B16" w:rsidR="009F3B1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التزام الكاتب بالأعراف الكتابية.</w:t>
            </w:r>
          </w:p>
        </w:tc>
        <w:tc>
          <w:tcPr>
            <w:tcW w:w="3261" w:type="dxa"/>
            <w:gridSpan w:val="2"/>
          </w:tcPr>
          <w:p w:rsidR="00110002" w:rsidRPr="00892776" w:rsidP="00FB4BF8" w14:textId="38DAB14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A213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9F3B16" w:rsidR="009F3B1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ضعف حصيلة القارئ اللغوية والثقافية حول موضوع النص.</w:t>
            </w:r>
          </w:p>
        </w:tc>
        <w:tc>
          <w:tcPr>
            <w:tcW w:w="3963" w:type="dxa"/>
          </w:tcPr>
          <w:p w:rsidR="00110002" w:rsidRPr="00892776" w:rsidP="00FB4BF8" w14:textId="5971412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B393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سهولة</w:t>
            </w:r>
            <w:r w:rsidRPr="009F3B16" w:rsidR="009F3B1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الأسلوب والتراكيب التي استخدمها الكاتب.</w:t>
            </w:r>
          </w:p>
        </w:tc>
      </w:tr>
      <w:tr w14:paraId="11C096FB" w14:textId="77777777" w:rsidTr="009E012D">
        <w:tblPrEx>
          <w:tblW w:w="10457" w:type="dxa"/>
          <w:tblLook w:val="04A0"/>
        </w:tblPrEx>
        <w:trPr>
          <w:trHeight w:val="382"/>
        </w:trPr>
        <w:tc>
          <w:tcPr>
            <w:tcW w:w="10457" w:type="dxa"/>
            <w:gridSpan w:val="5"/>
            <w:shd w:val="clear" w:color="auto" w:fill="F2F2F2"/>
          </w:tcPr>
          <w:p w:rsidR="00110002" w:rsidRPr="00DE423C" w:rsidP="00FB4BF8" w14:paraId="51BB1926" w14:textId="38D577BA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7</w:t>
            </w:r>
            <w:r w:rsidRPr="00DE423C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DE423C" w:rsidR="00691549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من أهم محددات </w:t>
            </w:r>
            <w:r w:rsidRPr="00DE423C" w:rsidR="005B3936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المعنى:</w:t>
            </w:r>
          </w:p>
        </w:tc>
      </w:tr>
      <w:tr w14:paraId="274D51E2" w14:textId="77777777" w:rsidTr="00122724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110002" w:rsidRPr="003E6086" w:rsidP="00FB4BF8" w14:paraId="246CDC4C" w14:textId="3B2C20C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B393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معلومات النص </w:t>
            </w:r>
          </w:p>
        </w:tc>
        <w:tc>
          <w:tcPr>
            <w:tcW w:w="3261" w:type="dxa"/>
            <w:gridSpan w:val="2"/>
          </w:tcPr>
          <w:p w:rsidR="00110002" w:rsidRPr="00892776" w:rsidP="00FB4BF8" w14:paraId="7F4C2387" w14:textId="32B269C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5B393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Pr="00892776" w:rsidR="005B393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11078" w:rsidR="005B393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معلومات</w:t>
            </w:r>
            <w:r w:rsidR="005B393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القارئ</w:t>
            </w:r>
            <w:r w:rsidRPr="00691549" w:rsidR="0069154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</w:tcPr>
          <w:p w:rsidR="00110002" w:rsidRPr="00892776" w:rsidP="00FB4BF8" w14:paraId="26FBDCAB" w14:textId="414B359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91549" w:rsidR="0069154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البنية المنطقية للنص.</w:t>
            </w:r>
          </w:p>
        </w:tc>
      </w:tr>
      <w:tr w14:paraId="69D574BF" w14:textId="77777777" w:rsidTr="00F301DE">
        <w:tblPrEx>
          <w:tblW w:w="10457" w:type="dxa"/>
          <w:tblLook w:val="04A0"/>
        </w:tblPrEx>
        <w:trPr>
          <w:trHeight w:val="196"/>
        </w:trPr>
        <w:tc>
          <w:tcPr>
            <w:tcW w:w="10457" w:type="dxa"/>
            <w:gridSpan w:val="5"/>
            <w:shd w:val="clear" w:color="auto" w:fill="F2F2F2"/>
          </w:tcPr>
          <w:p w:rsidR="00AD2FAC" w:rsidRPr="00DE423C" w:rsidP="009A21F8" w14:paraId="3D2FB23C" w14:textId="023B0781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bookmarkStart w:id="29" w:name="_Hlk104370651_1"/>
            <w:bookmarkEnd w:id="28"/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8</w:t>
            </w:r>
            <w:r w:rsidRPr="00DE423C">
              <w:rPr>
                <w:sz w:val="30"/>
                <w:szCs w:val="30"/>
                <w:rtl/>
              </w:rPr>
              <w:t xml:space="preserve"> </w:t>
            </w:r>
            <w:r w:rsidRPr="00DE423C" w:rsidR="00B53DD5">
              <w:rPr>
                <w:sz w:val="30"/>
                <w:szCs w:val="30"/>
                <w:rtl/>
              </w:rPr>
              <w:t>–</w:t>
            </w:r>
            <w:r w:rsidRPr="00DE423C"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DE423C" w:rsidR="005510B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فك الرموز البصرية دون الوصل للمعنى . المصطلح السابق لــ :</w:t>
            </w:r>
          </w:p>
        </w:tc>
      </w:tr>
      <w:tr w14:paraId="489B064E" w14:textId="77777777" w:rsidTr="00122724">
        <w:tblPrEx>
          <w:tblW w:w="10457" w:type="dxa"/>
          <w:tblLook w:val="04A0"/>
        </w:tblPrEx>
        <w:trPr>
          <w:trHeight w:val="337"/>
        </w:trPr>
        <w:tc>
          <w:tcPr>
            <w:tcW w:w="3233" w:type="dxa"/>
            <w:gridSpan w:val="2"/>
          </w:tcPr>
          <w:p w:rsidR="00AD2FAC" w:rsidRPr="00493137" w:rsidP="00FB4BF8" w14:paraId="3CECB222" w14:textId="50D74706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49313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493137" w:rsidR="00B53DD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49313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93137" w:rsidR="004931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الحرفية</w:t>
            </w:r>
          </w:p>
        </w:tc>
        <w:tc>
          <w:tcPr>
            <w:tcW w:w="3261" w:type="dxa"/>
            <w:gridSpan w:val="2"/>
          </w:tcPr>
          <w:p w:rsidR="00AD2FAC" w:rsidRPr="00493137" w:rsidP="00FB4BF8" w14:paraId="5F7A87A9" w14:textId="73BDE3E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49313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ب-</w:t>
            </w:r>
            <w:r w:rsidRPr="00493137" w:rsidR="004E3DC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93137" w:rsidR="004931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التحليلية</w:t>
            </w:r>
          </w:p>
        </w:tc>
        <w:tc>
          <w:tcPr>
            <w:tcW w:w="3963" w:type="dxa"/>
          </w:tcPr>
          <w:p w:rsidR="00AD2FAC" w:rsidRPr="00493137" w:rsidP="00FB4BF8" w14:paraId="7AB338E8" w14:textId="3D930385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4931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493137" w:rsidR="004E3DC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93137" w:rsidR="004931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الآلية</w:t>
            </w:r>
          </w:p>
        </w:tc>
      </w:tr>
      <w:bookmarkEnd w:id="29"/>
      <w:tr w14:paraId="0D3790B4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B53DD5" w:rsidRPr="00DE423C" w:rsidP="00FB4BF8" w14:paraId="24272808" w14:textId="0EF36DE4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9</w:t>
            </w:r>
            <w:r w:rsidRPr="00DE423C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- </w:t>
            </w:r>
            <w:r w:rsidRPr="00DE423C">
              <w:rPr>
                <w:sz w:val="30"/>
                <w:szCs w:val="30"/>
                <w:rtl/>
              </w:rPr>
              <w:t xml:space="preserve"> </w:t>
            </w:r>
            <w:r w:rsidRPr="00DE423C" w:rsidR="00122724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من مهارات القراءة الناقدة</w:t>
            </w:r>
            <w:r w:rsidRPr="00DE423C" w:rsidR="00122724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: </w:t>
            </w:r>
          </w:p>
        </w:tc>
      </w:tr>
      <w:tr w14:paraId="410029B5" w14:textId="77777777" w:rsidTr="00122724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B53DD5" w:rsidRPr="003E6086" w:rsidP="00FB4BF8" w14:paraId="27B6FC0B" w14:textId="3DCFF2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122724" w:rsidR="0012272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معرفة المعاني الحرفية للكلمات</w:t>
            </w:r>
          </w:p>
        </w:tc>
        <w:tc>
          <w:tcPr>
            <w:tcW w:w="3261" w:type="dxa"/>
            <w:gridSpan w:val="2"/>
          </w:tcPr>
          <w:p w:rsidR="00B53DD5" w:rsidRPr="00892776" w:rsidP="00FB4BF8" w14:paraId="31F003BE" w14:textId="13CA000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22724" w:rsidR="0012272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استنتاج الأفكار الرئيسة للنص</w:t>
            </w:r>
          </w:p>
        </w:tc>
        <w:tc>
          <w:tcPr>
            <w:tcW w:w="3963" w:type="dxa"/>
          </w:tcPr>
          <w:p w:rsidR="00B53DD5" w:rsidRPr="00892776" w:rsidP="00FB4BF8" w14:paraId="5FCC7061" w14:textId="3ED25A1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22724" w:rsidR="0012272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التعرف على المغالطات المنطقية والاستنتاجية في النص</w:t>
            </w:r>
          </w:p>
        </w:tc>
      </w:tr>
      <w:tr w14:paraId="0A1215E4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E82F99" w:rsidRPr="00E75B5A" w:rsidP="00E75B5A" w14:paraId="248B2B8A" w14:textId="0F9A372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</w:pPr>
            <w:bookmarkStart w:id="30" w:name="_Hlk113254299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10 - </w:t>
            </w:r>
            <w:r w:rsidRPr="0012272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قراءة ما وراء السطور هي :</w:t>
            </w:r>
          </w:p>
        </w:tc>
      </w:tr>
      <w:tr w14:paraId="73375EB8" w14:textId="77777777" w:rsidTr="00122724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E82F99" w:rsidRPr="003E6086" w:rsidP="009F4F89" w14:paraId="72DE8D9D" w14:textId="320E152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122724" w:rsidR="0012272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الحرفية</w:t>
            </w:r>
          </w:p>
        </w:tc>
        <w:tc>
          <w:tcPr>
            <w:tcW w:w="3261" w:type="dxa"/>
            <w:gridSpan w:val="2"/>
          </w:tcPr>
          <w:p w:rsidR="00E82F99" w:rsidRPr="00892776" w:rsidP="009F4F89" w14:paraId="5EEBAC4E" w14:textId="5C540BC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22724" w:rsidR="0012272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التحليلية</w:t>
            </w:r>
          </w:p>
        </w:tc>
        <w:tc>
          <w:tcPr>
            <w:tcW w:w="3963" w:type="dxa"/>
          </w:tcPr>
          <w:p w:rsidR="00E82F99" w:rsidRPr="00892776" w:rsidP="009F4F89" w14:paraId="123E1850" w14:textId="6BEEC5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22724" w:rsidR="0012272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النقدية والابداعية</w:t>
            </w:r>
          </w:p>
        </w:tc>
      </w:tr>
      <w:tr w14:paraId="42DECA97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E82F99" w:rsidRPr="003A49F1" w:rsidP="009F4F89" w14:paraId="2BB7BD1D" w14:textId="40FDC300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Pr="000A05F3" w:rsidR="000A05F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لمعنى </w:t>
            </w:r>
            <w:r w:rsidR="000A05F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النص</w:t>
            </w:r>
            <w:r w:rsidRPr="000A05F3" w:rsidR="000A05F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0A05F3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.........</w:t>
            </w:r>
            <w:r w:rsidRPr="000A05F3" w:rsidR="000A05F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0A05F3" w:rsidR="000A05F3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درجات</w:t>
            </w:r>
            <w:r w:rsidRPr="000A05F3" w:rsidR="000A05F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0A05F3" w:rsidR="000A05F3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من</w:t>
            </w:r>
            <w:r w:rsidRPr="000A05F3" w:rsidR="000A05F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0A05F3" w:rsidR="000A05F3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العمق</w:t>
            </w:r>
            <w:r w:rsidR="000A05F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14:paraId="31CF755D" w14:textId="77777777" w:rsidTr="00122724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E82F99" w:rsidRPr="00D77C40" w:rsidP="009F4F89" w14:paraId="780EE083" w14:textId="526E331D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A05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ثلاث </w:t>
            </w:r>
          </w:p>
        </w:tc>
        <w:tc>
          <w:tcPr>
            <w:tcW w:w="3261" w:type="dxa"/>
            <w:gridSpan w:val="2"/>
          </w:tcPr>
          <w:p w:rsidR="00E82F99" w:rsidRPr="00892776" w:rsidP="009F4F89" w14:paraId="6DC803BD" w14:textId="0867181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A05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أربع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B55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</w:tcPr>
          <w:p w:rsidR="00E82F99" w:rsidRPr="00892776" w:rsidP="009F4F89" w14:paraId="2D445722" w14:textId="37C9E9D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A05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خمس</w:t>
            </w:r>
          </w:p>
        </w:tc>
      </w:tr>
      <w:tr w14:paraId="7E1F0C1D" w14:textId="77777777" w:rsidTr="005B3936">
        <w:tblPrEx>
          <w:tblW w:w="10457" w:type="dxa"/>
          <w:tblLook w:val="04A0"/>
        </w:tblPrEx>
        <w:trPr>
          <w:trHeight w:val="422"/>
        </w:trPr>
        <w:tc>
          <w:tcPr>
            <w:tcW w:w="10457" w:type="dxa"/>
            <w:gridSpan w:val="5"/>
            <w:shd w:val="clear" w:color="auto" w:fill="F2F2F2"/>
          </w:tcPr>
          <w:p w:rsidR="00E82F99" w:rsidRPr="003A49F1" w:rsidP="009F4F89" w14:paraId="7ED64B98" w14:textId="421F568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-</w:t>
            </w:r>
            <w:r w:rsidR="000A05F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  <w:r w:rsidRPr="00AC0C08" w:rsidR="00AC0C08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من مؤشرات الدقة العلمية في النص :</w:t>
            </w:r>
          </w:p>
        </w:tc>
      </w:tr>
      <w:tr w14:paraId="2010AB02" w14:textId="77777777" w:rsidTr="00122724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E82F99" w:rsidRPr="003E6086" w:rsidP="009F4F89" w14:paraId="0820A528" w14:textId="0BFDAFF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31" w:name="_Hlk113221233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C0C0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التعميم</w:t>
            </w:r>
            <w:r w:rsidR="000A05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  <w:gridSpan w:val="2"/>
          </w:tcPr>
          <w:p w:rsidR="00E82F99" w:rsidRPr="00892776" w:rsidP="009F4F89" w14:paraId="676CA34E" w14:textId="0BCE13E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77C4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C0C0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توثيق المعلومات</w:t>
            </w:r>
          </w:p>
        </w:tc>
        <w:tc>
          <w:tcPr>
            <w:tcW w:w="3963" w:type="dxa"/>
          </w:tcPr>
          <w:p w:rsidR="00E82F99" w:rsidRPr="00892776" w:rsidP="009F4F89" w14:paraId="4DC1D4E1" w14:textId="65C69C7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C0C0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الألفاظ غير المباشرة </w:t>
            </w:r>
          </w:p>
        </w:tc>
      </w:tr>
      <w:bookmarkEnd w:id="31"/>
      <w:tr w14:paraId="19EE3426" w14:textId="77777777" w:rsidTr="00D64479">
        <w:tblPrEx>
          <w:tblW w:w="10457" w:type="dxa"/>
          <w:tblLook w:val="04A0"/>
        </w:tblPrEx>
        <w:trPr>
          <w:trHeight w:val="459"/>
        </w:trPr>
        <w:tc>
          <w:tcPr>
            <w:tcW w:w="10457" w:type="dxa"/>
            <w:gridSpan w:val="5"/>
            <w:shd w:val="clear" w:color="auto" w:fill="F2F2F2"/>
          </w:tcPr>
          <w:p w:rsidR="00A846A3" w:rsidP="009D602D" w14:paraId="4869B269" w14:textId="7FD1C0F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13</w:t>
            </w:r>
            <w:r w:rsidRPr="00816906" w:rsidR="006843B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791546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أول خطوات القراءة المتعمقة </w:t>
            </w:r>
            <w:r w:rsidR="00051CC4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.......</w:t>
            </w:r>
            <w:r w:rsidRPr="009F1128" w:rsidR="00F527F3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14:paraId="5E72D0F2" w14:textId="77777777" w:rsidTr="00122724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A846A3" w:rsidRPr="003E6086" w:rsidP="009D602D" w14:paraId="74D3E11D" w14:textId="79D0151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9154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اقرأ</w:t>
            </w:r>
          </w:p>
        </w:tc>
        <w:tc>
          <w:tcPr>
            <w:tcW w:w="3261" w:type="dxa"/>
            <w:gridSpan w:val="2"/>
          </w:tcPr>
          <w:p w:rsidR="00A846A3" w:rsidRPr="00892776" w:rsidP="009D602D" w14:paraId="7F701E0D" w14:textId="73DA44F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9154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استطلع</w:t>
            </w:r>
            <w:r w:rsidR="00F527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</w:tcPr>
          <w:p w:rsidR="00A846A3" w:rsidRPr="00892776" w:rsidP="009D602D" w14:paraId="0B3DD721" w14:textId="1D6D74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79154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اسأل</w:t>
            </w:r>
          </w:p>
        </w:tc>
      </w:tr>
      <w:bookmarkEnd w:id="30"/>
      <w:tr w14:paraId="54CFC231" w14:textId="77777777" w:rsidTr="009F1128">
        <w:tblPrEx>
          <w:tblW w:w="10457" w:type="dxa"/>
          <w:tblLook w:val="04A0"/>
        </w:tblPrEx>
        <w:trPr>
          <w:trHeight w:val="495"/>
        </w:trPr>
        <w:tc>
          <w:tcPr>
            <w:tcW w:w="10457" w:type="dxa"/>
            <w:gridSpan w:val="5"/>
            <w:shd w:val="clear" w:color="auto" w:fill="F2F2F2"/>
          </w:tcPr>
          <w:p w:rsidR="002D1AB1" w:rsidRPr="002D1AB1" w:rsidP="002D1AB1" w14:paraId="7B8132C8" w14:textId="3D9B2854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2D1AB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المعلومات اللازمة لفهم الألفاظ </w:t>
            </w:r>
            <w:r w:rsidRPr="002D1AB1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والمصطلحات</w:t>
            </w:r>
            <w:r w:rsidRPr="002D1AB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والإحالات </w:t>
            </w:r>
            <w:r w:rsidRPr="002D1AB1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غير</w:t>
            </w:r>
            <w:r w:rsidRPr="002D1AB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2D1AB1">
              <w:rPr>
                <w:rFonts w:ascii="Arial" w:hAnsi="Arial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الم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ش</w:t>
            </w:r>
            <w:r w:rsidRPr="002D1AB1">
              <w:rPr>
                <w:rFonts w:ascii="Arial" w:hAnsi="Arial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روحة</w:t>
            </w:r>
            <w:r w:rsidRPr="002D1AB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في ال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نص</w:t>
            </w:r>
          </w:p>
          <w:p w:rsidR="00E5503B" w:rsidRPr="003A49F1" w:rsidP="002D1AB1" w14:paraId="448C48C0" w14:textId="30C1684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تسمى</w:t>
            </w:r>
            <w:r w:rsidRPr="002D1AB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2D1AB1">
              <w:rPr>
                <w:rFonts w:ascii="Arial" w:hAnsi="Arial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معلوما</w:t>
            </w:r>
            <w:r w:rsidRPr="002D1AB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ت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................</w:t>
            </w:r>
          </w:p>
        </w:tc>
      </w:tr>
      <w:tr w14:paraId="00676F69" w14:textId="77777777" w:rsidTr="00122724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E5503B" w:rsidRPr="003E6086" w:rsidP="00C56DB9" w14:paraId="4159C6D7" w14:textId="0A0E987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D1AB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النص</w:t>
            </w:r>
          </w:p>
        </w:tc>
        <w:tc>
          <w:tcPr>
            <w:tcW w:w="3261" w:type="dxa"/>
            <w:gridSpan w:val="2"/>
          </w:tcPr>
          <w:p w:rsidR="00E5503B" w:rsidRPr="00892776" w:rsidP="00C56DB9" w14:paraId="2C2DF54E" w14:textId="7ECB95B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D1AB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القارئ</w:t>
            </w:r>
          </w:p>
        </w:tc>
        <w:tc>
          <w:tcPr>
            <w:tcW w:w="3963" w:type="dxa"/>
          </w:tcPr>
          <w:p w:rsidR="00E5503B" w:rsidRPr="00892776" w:rsidP="00C56DB9" w14:paraId="7A288AF2" w14:textId="44D9CA8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D1AB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الكاتب</w:t>
            </w:r>
          </w:p>
        </w:tc>
      </w:tr>
      <w:tr w14:paraId="62B3C0F1" w14:textId="77777777" w:rsidTr="00554312">
        <w:tblPrEx>
          <w:tblW w:w="10457" w:type="dxa"/>
          <w:tblLook w:val="04A0"/>
        </w:tblPrEx>
        <w:trPr>
          <w:trHeight w:val="512"/>
        </w:trPr>
        <w:tc>
          <w:tcPr>
            <w:tcW w:w="10457" w:type="dxa"/>
            <w:gridSpan w:val="5"/>
            <w:shd w:val="clear" w:color="auto" w:fill="F2F2F2"/>
          </w:tcPr>
          <w:p w:rsidR="00E5503B" w:rsidRPr="003A49F1" w:rsidP="00C56DB9" w14:paraId="773FB947" w14:textId="55AB7F0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FD235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</w:t>
            </w:r>
            <w:r w:rsidRPr="00E60429" w:rsidR="00E6042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يجب أن تكون القراءة الناقدة م</w:t>
            </w:r>
            <w:r w:rsidRPr="00E60429" w:rsidR="00E60429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سبوقة</w:t>
            </w:r>
            <w:r w:rsidRPr="00E60429" w:rsidR="00E6042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E60429" w:rsidR="00E60429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بخطوتين</w:t>
            </w:r>
            <w:r w:rsidRPr="00E60429" w:rsidR="00E6042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: </w:t>
            </w:r>
            <w:r w:rsidRPr="00E60429" w:rsidR="00E60429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القراءة</w:t>
            </w:r>
            <w:r w:rsidR="00E60429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لتكون المعنى </w:t>
            </w:r>
            <w:r w:rsidR="00E6042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........ثم .........</w:t>
            </w:r>
          </w:p>
        </w:tc>
      </w:tr>
      <w:tr w14:paraId="4FC1A2D7" w14:textId="77777777" w:rsidTr="00122724">
        <w:tblPrEx>
          <w:tblW w:w="10457" w:type="dxa"/>
          <w:tblLook w:val="04A0"/>
        </w:tblPrEx>
        <w:trPr>
          <w:trHeight w:val="460"/>
        </w:trPr>
        <w:tc>
          <w:tcPr>
            <w:tcW w:w="3233" w:type="dxa"/>
            <w:gridSpan w:val="2"/>
          </w:tcPr>
          <w:p w:rsidR="00E5503B" w:rsidRPr="00D77C40" w:rsidP="00C56DB9" w14:paraId="24FDC9F9" w14:textId="10F5F936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733525" w:rsidR="0073352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الحرفي</w:t>
            </w:r>
            <w:r w:rsidR="00E6042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- التحليلي</w:t>
            </w:r>
          </w:p>
        </w:tc>
        <w:tc>
          <w:tcPr>
            <w:tcW w:w="3261" w:type="dxa"/>
            <w:gridSpan w:val="2"/>
          </w:tcPr>
          <w:p w:rsidR="00E5503B" w:rsidRPr="00892776" w:rsidP="00C56DB9" w14:paraId="373A28EE" w14:textId="25D6848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733525" w:rsidR="0073352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التحليلي</w:t>
            </w:r>
            <w:r w:rsidR="00E60429">
              <w:rPr>
                <w:rFonts w:asciiTheme="minorBidi" w:hAnsiTheme="minorBidi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 </w:t>
            </w:r>
            <w:r w:rsidRPr="00E8207E" w:rsidR="00E6042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E8207E" w:rsidR="00E6042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الحرفي</w:t>
            </w:r>
            <w:r w:rsidR="00E60429">
              <w:rPr>
                <w:rFonts w:asciiTheme="minorBidi" w:hAnsiTheme="minorBidi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 </w:t>
            </w:r>
          </w:p>
        </w:tc>
        <w:tc>
          <w:tcPr>
            <w:tcW w:w="3963" w:type="dxa"/>
          </w:tcPr>
          <w:p w:rsidR="00E5503B" w:rsidRPr="00892776" w:rsidP="00C56DB9" w14:paraId="4D40F346" w14:textId="50D3C66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6042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الألي </w:t>
            </w:r>
            <w:r w:rsidR="00E6042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E6042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والحرفي </w:t>
            </w:r>
          </w:p>
        </w:tc>
      </w:tr>
      <w:tr w14:paraId="2379477D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E5503B" w:rsidP="00C56DB9" w14:paraId="36E5A860" w14:textId="2158282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16</w:t>
            </w:r>
            <w:r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DA369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إذا قدمنا حلا جديدا أو اقتراحا بديلا نسمي هذه المهارة</w:t>
            </w:r>
            <w:r w:rsidR="00170A7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تسمى </w:t>
            </w:r>
            <w:r w:rsidR="00DA369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مهارة </w:t>
            </w:r>
            <w:r w:rsidRPr="00C92CA1" w:rsid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:</w:t>
            </w:r>
          </w:p>
        </w:tc>
      </w:tr>
      <w:tr w14:paraId="709FE991" w14:textId="77777777" w:rsidTr="00122724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E5503B" w:rsidRPr="003E6086" w:rsidP="00C56DB9" w14:paraId="7EB84D5D" w14:textId="2268D44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A369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إبداعية </w:t>
            </w:r>
          </w:p>
        </w:tc>
        <w:tc>
          <w:tcPr>
            <w:tcW w:w="3261" w:type="dxa"/>
            <w:gridSpan w:val="2"/>
          </w:tcPr>
          <w:p w:rsidR="00E5503B" w:rsidRPr="00892776" w:rsidP="00C56DB9" w14:paraId="7F7CE982" w14:textId="52826AF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A369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نقدية</w:t>
            </w:r>
            <w:r w:rsidR="007B6A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</w:tcPr>
          <w:p w:rsidR="00E5503B" w:rsidRPr="00892776" w:rsidP="00C56DB9" w14:paraId="761722D3" w14:textId="1F2C3C3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A369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تحليلة </w:t>
            </w:r>
            <w:r w:rsidR="007B6A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2282F08A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7B6A8F" w:rsidRPr="003A49F1" w:rsidP="00C56DB9" w14:paraId="28A0239C" w14:textId="5AD1DA8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AE0D9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من المهارات </w:t>
            </w:r>
            <w:r w:rsidR="00170A7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النقدية</w:t>
            </w:r>
            <w:r w:rsidR="00AE0D9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لقراءة النص </w:t>
            </w:r>
            <w:r w:rsidRPr="00C92CA1" w:rsid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:</w:t>
            </w:r>
          </w:p>
        </w:tc>
      </w:tr>
      <w:tr w14:paraId="601C3FD9" w14:textId="77777777" w:rsidTr="00122724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7B6A8F" w:rsidRPr="003E6086" w:rsidP="00C56DB9" w14:paraId="1452A1F2" w14:textId="1382AAF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E0D9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الإضافة والتكميل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  <w:gridSpan w:val="2"/>
          </w:tcPr>
          <w:p w:rsidR="007B6A8F" w:rsidRPr="00892776" w:rsidP="00C56DB9" w14:paraId="411B8327" w14:textId="405C50C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0D9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التمييز بين الحقائق والآراء</w:t>
            </w:r>
          </w:p>
        </w:tc>
        <w:tc>
          <w:tcPr>
            <w:tcW w:w="3963" w:type="dxa"/>
          </w:tcPr>
          <w:p w:rsidR="007B6A8F" w:rsidRPr="00892776" w:rsidP="00C56DB9" w14:paraId="57833886" w14:textId="18BF62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70A7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حل مشكلات مشابهة</w:t>
            </w:r>
          </w:p>
        </w:tc>
      </w:tr>
      <w:tr w14:paraId="0BD84C09" w14:textId="77777777" w:rsidTr="00170A78">
        <w:tblPrEx>
          <w:tblW w:w="10457" w:type="dxa"/>
          <w:tblLook w:val="04A0"/>
        </w:tblPrEx>
        <w:trPr>
          <w:trHeight w:val="460"/>
        </w:trPr>
        <w:tc>
          <w:tcPr>
            <w:tcW w:w="10457" w:type="dxa"/>
            <w:gridSpan w:val="5"/>
            <w:shd w:val="clear" w:color="auto" w:fill="F2F2F2"/>
          </w:tcPr>
          <w:p w:rsidR="007B6A8F" w:rsidRPr="003A49F1" w:rsidP="00C56DB9" w14:paraId="36CA5980" w14:textId="5ABDECE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EB3F8D" w:rsidR="00EB3F8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‏</w:t>
            </w:r>
            <w:r w:rsidRPr="003D592F" w:rsidR="003D592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المعلومات التي يركز ال</w:t>
            </w:r>
            <w:r w:rsidR="003D592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نص </w:t>
            </w:r>
            <w:r w:rsidRPr="003D592F" w:rsidR="003D592F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على</w:t>
            </w:r>
            <w:r w:rsidRPr="003D592F" w:rsidR="003D592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3D592F" w:rsidR="003D592F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تقديمها</w:t>
            </w:r>
            <w:r w:rsidRPr="003D592F" w:rsidR="003D592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3D592F" w:rsidR="003D592F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و</w:t>
            </w:r>
            <w:r w:rsidR="003D592F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ش</w:t>
            </w:r>
            <w:r w:rsidRPr="003D592F" w:rsidR="003D592F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رحها</w:t>
            </w:r>
            <w:r w:rsidRPr="003D592F" w:rsidR="003D592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3D592F" w:rsidR="003D592F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للقارئ</w:t>
            </w:r>
            <w:r w:rsidRPr="00EB3F8D" w:rsidR="00EB3F8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:</w:t>
            </w:r>
          </w:p>
        </w:tc>
      </w:tr>
      <w:tr w14:paraId="5CC42D7C" w14:textId="77777777" w:rsidTr="00122724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7B6A8F" w:rsidRPr="00D77C40" w:rsidP="00C56DB9" w14:paraId="03E9A228" w14:textId="049A9C2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D592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معلومات</w:t>
            </w:r>
            <w:r w:rsidRPr="003D592F" w:rsidR="003D592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</w:t>
            </w:r>
            <w:r w:rsidR="003D592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نص</w:t>
            </w:r>
          </w:p>
        </w:tc>
        <w:tc>
          <w:tcPr>
            <w:tcW w:w="3261" w:type="dxa"/>
            <w:gridSpan w:val="2"/>
          </w:tcPr>
          <w:p w:rsidR="007B6A8F" w:rsidRPr="00892776" w:rsidP="00C56DB9" w14:paraId="34FE8471" w14:textId="04BB4A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D592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معلومات القارئ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</w:tcPr>
          <w:p w:rsidR="007B6A8F" w:rsidRPr="00892776" w:rsidP="00C56DB9" w14:paraId="232BA776" w14:textId="72B6AB9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D592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ثقافة القارئ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558A1025" w14:textId="77777777" w:rsidTr="00291C83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7B6A8F" w:rsidP="00C56DB9" w14:paraId="6D399806" w14:textId="097882B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19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403C6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AC0C08" w:rsidR="00AC0C0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سوء البيئة المكانية ،والضوضاء ، ضعف الإنارة .  تعد من ....</w:t>
            </w:r>
          </w:p>
        </w:tc>
      </w:tr>
      <w:tr w14:paraId="4D7D02CC" w14:textId="77777777" w:rsidTr="00122724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EB3F8D" w:rsidRPr="00EB3F8D" w:rsidP="00EB3F8D" w14:paraId="2C9A3FEC" w14:textId="56BE48C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EB3F8D">
              <w:rPr>
                <w:sz w:val="36"/>
                <w:szCs w:val="36"/>
                <w:rtl/>
              </w:rPr>
              <w:t xml:space="preserve">أ- </w:t>
            </w:r>
            <w:r w:rsidR="00AC0C0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معوقات الفهم القرائي</w:t>
            </w:r>
          </w:p>
        </w:tc>
        <w:tc>
          <w:tcPr>
            <w:tcW w:w="3261" w:type="dxa"/>
            <w:gridSpan w:val="2"/>
          </w:tcPr>
          <w:p w:rsidR="00EB3F8D" w:rsidRPr="00EB3F8D" w:rsidP="00EB3F8D" w14:paraId="34930A77" w14:textId="781C3F6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EB3F8D">
              <w:rPr>
                <w:sz w:val="36"/>
                <w:szCs w:val="36"/>
                <w:rtl/>
              </w:rPr>
              <w:t xml:space="preserve">ب – </w:t>
            </w:r>
            <w:r w:rsidR="00AC0C0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محددات المعنى</w:t>
            </w:r>
          </w:p>
        </w:tc>
        <w:tc>
          <w:tcPr>
            <w:tcW w:w="3963" w:type="dxa"/>
          </w:tcPr>
          <w:p w:rsidR="00EB3F8D" w:rsidRPr="00EB3F8D" w:rsidP="00EB3F8D" w14:paraId="080546E2" w14:textId="430E9C9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EB3F8D">
              <w:rPr>
                <w:sz w:val="36"/>
                <w:szCs w:val="36"/>
                <w:rtl/>
              </w:rPr>
              <w:t xml:space="preserve">جـ </w:t>
            </w:r>
            <w:r w:rsidR="00122724">
              <w:rPr>
                <w:rFonts w:hint="cs"/>
                <w:sz w:val="36"/>
                <w:szCs w:val="36"/>
                <w:rtl/>
              </w:rPr>
              <w:t xml:space="preserve">- </w:t>
            </w:r>
            <w:r w:rsidR="00AC0C0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الأنماط التنظمية</w:t>
            </w:r>
          </w:p>
        </w:tc>
      </w:tr>
      <w:tr w14:paraId="21CD028B" w14:textId="77777777" w:rsidTr="00893811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/>
          </w:tcPr>
          <w:p w:rsidR="00F75901" w:rsidRPr="003A49F1" w:rsidP="00893811" w14:paraId="15E8DF58" w14:textId="3F87DEA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</w:t>
            </w:r>
            <w:r w:rsidRPr="00816906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Pr="00122724" w:rsidR="0012272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شرح معلومات النص من مستويات الفهم</w:t>
            </w:r>
            <w:r w:rsidR="00AC0C0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.........</w:t>
            </w:r>
          </w:p>
        </w:tc>
      </w:tr>
      <w:tr w14:paraId="162FCB25" w14:textId="77777777" w:rsidTr="00122724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F75901" w:rsidRPr="003E6086" w:rsidP="00893811" w14:paraId="50E76497" w14:textId="5CE7D77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122724" w:rsidR="0012272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الحرفي</w:t>
            </w:r>
          </w:p>
        </w:tc>
        <w:tc>
          <w:tcPr>
            <w:tcW w:w="3261" w:type="dxa"/>
            <w:gridSpan w:val="2"/>
          </w:tcPr>
          <w:p w:rsidR="00F75901" w:rsidRPr="00892776" w:rsidP="00893811" w14:paraId="580AC361" w14:textId="3640E94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2272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التحليلي</w:t>
            </w:r>
          </w:p>
        </w:tc>
        <w:tc>
          <w:tcPr>
            <w:tcW w:w="3963" w:type="dxa"/>
          </w:tcPr>
          <w:p w:rsidR="00F75901" w:rsidRPr="00892776" w:rsidP="00893811" w14:paraId="2FF647DE" w14:textId="36FE3E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2272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الإبداعي</w:t>
            </w:r>
            <w:r w:rsidR="00380A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1D0A99" w:rsidRPr="001D0A99" w:rsidP="001D0A99" w14:paraId="07F1EB41" w14:textId="34D76273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 xml:space="preserve">ضع علامة ( </w:t>
      </w:r>
      <w:r>
        <w:rPr>
          <w:rFonts w:ascii="Wingdings" w:hAnsi="Wingdings" w:cstheme="majorBidi"/>
          <w:b/>
          <w:bCs/>
          <w:sz w:val="40"/>
          <w:szCs w:val="40"/>
          <w:lang w:bidi="ar-EG"/>
        </w:rPr>
        <w:sym w:font="Wingdings" w:char="F0FC"/>
      </w: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 xml:space="preserve"> ) أمام العبارة الصحيحة وعلامة ( </w:t>
      </w:r>
      <w:r>
        <w:rPr>
          <w:rFonts w:ascii="Walbaum Display SemiBold" w:hAnsi="Walbaum Display SemiBold" w:cstheme="majorBidi"/>
          <w:b/>
          <w:bCs/>
          <w:sz w:val="40"/>
          <w:szCs w:val="40"/>
          <w:rtl/>
          <w:lang w:bidi="ar-EG"/>
        </w:rPr>
        <w:t>x</w:t>
      </w: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 xml:space="preserve">  ) أمام العبارة الخاطئة.</w:t>
      </w:r>
    </w:p>
    <w:p w:rsidR="00093F9B" w:rsidRPr="00170A78" w:rsidP="00093F9B" w14:paraId="28D71F93" w14:textId="2A43B7DD">
      <w:pPr>
        <w:spacing w:after="0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170A78">
        <w:rPr>
          <w:rFonts w:asciiTheme="majorBidi" w:hAnsiTheme="majorBidi" w:cs="Times New Roman"/>
          <w:b/>
          <w:bCs/>
          <w:sz w:val="28"/>
          <w:szCs w:val="28"/>
          <w:rtl/>
        </w:rPr>
        <w:t>1- معلومات القارئ هي المعلومات التي يحصل عليها من النص</w:t>
      </w:r>
      <w:r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>.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                 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</w:t>
      </w:r>
      <w:bookmarkStart w:id="32" w:name="_Hlk125522850"/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>(      )</w:t>
      </w:r>
    </w:p>
    <w:bookmarkEnd w:id="32"/>
    <w:p w:rsidR="00093F9B" w:rsidRPr="00170A78" w:rsidP="00170A78" w14:paraId="633BF8DC" w14:textId="380EC90D">
      <w:pPr>
        <w:spacing w:after="0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2- </w:t>
      </w:r>
      <w:r w:rsidRPr="00170A78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إذا اختلفت ثقافة الكاتب عن ثقافة </w:t>
      </w:r>
      <w:r w:rsidRPr="00170A78"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>القارئ تعسّر</w:t>
      </w:r>
      <w:r w:rsidRPr="00170A78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170A78"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>الفهم.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                         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 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(      )</w:t>
      </w:r>
    </w:p>
    <w:p w:rsidR="00093F9B" w:rsidRPr="00170A78" w:rsidP="00093F9B" w14:paraId="69955A1A" w14:textId="03A3888E">
      <w:pPr>
        <w:spacing w:after="0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3- </w:t>
      </w:r>
      <w:r w:rsidRPr="00170A78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تعتمد عملية القراءة على نوعين من </w:t>
      </w:r>
      <w:r w:rsidRPr="00170A78"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>النشاط: نشاط</w:t>
      </w:r>
      <w:r w:rsidRPr="00170A78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بصري، ونشاط عقلي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>.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 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 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(</w:t>
      </w:r>
      <w:r w:rsidRPr="00170A78" w:rsidR="00170A78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     )</w:t>
      </w:r>
    </w:p>
    <w:p w:rsidR="00093F9B" w:rsidRPr="00170A78" w:rsidP="00093F9B" w14:paraId="77C80AE8" w14:textId="31B18E0E">
      <w:pPr>
        <w:spacing w:after="0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4- </w:t>
      </w:r>
      <w:r w:rsidRPr="00170A78">
        <w:rPr>
          <w:rFonts w:asciiTheme="majorBidi" w:hAnsiTheme="majorBidi" w:cs="Times New Roman"/>
          <w:b/>
          <w:bCs/>
          <w:sz w:val="28"/>
          <w:szCs w:val="28"/>
          <w:rtl/>
        </w:rPr>
        <w:t>يقصد بمعلومات النص: المعلومات والأفكار والرؤى المخزونة في ذهن القارئ حول الموضوع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</w:t>
      </w:r>
      <w:r w:rsidRPr="00170A78" w:rsid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</w:p>
    <w:p w:rsidR="00093F9B" w:rsidRPr="00170A78" w:rsidP="00093F9B" w14:paraId="2B48C7D3" w14:textId="33A95DDE">
      <w:pPr>
        <w:spacing w:after="0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5- </w:t>
      </w:r>
      <w:r w:rsidRPr="00170A78">
        <w:rPr>
          <w:rFonts w:asciiTheme="majorBidi" w:hAnsiTheme="majorBidi" w:cs="Times New Roman"/>
          <w:b/>
          <w:bCs/>
          <w:sz w:val="28"/>
          <w:szCs w:val="28"/>
          <w:rtl/>
        </w:rPr>
        <w:t>من العناصر التي تؤثر في الفعل القرائي: ثقافة القارئ ومهاراته القرائية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                          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</w:t>
      </w:r>
      <w:r w:rsidRPr="00170A78" w:rsid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</w:p>
    <w:p w:rsidR="00493137" w:rsidRPr="00170A78" w:rsidP="00093F9B" w14:paraId="5167182C" w14:textId="4E595132">
      <w:pPr>
        <w:spacing w:after="0"/>
        <w:rPr>
          <w:rFonts w:asciiTheme="majorBidi" w:hAnsiTheme="majorBidi" w:cs="Times New Roman"/>
          <w:b/>
          <w:bCs/>
          <w:sz w:val="28"/>
          <w:szCs w:val="28"/>
        </w:rPr>
      </w:pPr>
      <w:r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6- </w:t>
      </w:r>
      <w:r w:rsidRPr="00170A78">
        <w:rPr>
          <w:rFonts w:asciiTheme="majorBidi" w:hAnsiTheme="majorBidi" w:cs="Times New Roman"/>
          <w:b/>
          <w:bCs/>
          <w:sz w:val="28"/>
          <w:szCs w:val="28"/>
          <w:rtl/>
        </w:rPr>
        <w:t>كلما كانت ظروف القراءة متشابهة بين الكاتب والقارئ كان التحليل والتأثير أعمق.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(     ) </w:t>
      </w:r>
    </w:p>
    <w:p w:rsidR="00A32FE6" w:rsidRPr="00170A78" w:rsidP="00093F9B" w14:paraId="6768B43F" w14:textId="5D94D4B8">
      <w:pPr>
        <w:spacing w:after="0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170A78">
        <w:rPr>
          <w:rFonts w:asciiTheme="majorBidi" w:hAnsiTheme="majorBidi" w:cs="Times New Roman"/>
          <w:b/>
          <w:bCs/>
          <w:sz w:val="28"/>
          <w:szCs w:val="28"/>
        </w:rPr>
        <w:t xml:space="preserve"> </w:t>
      </w:r>
      <w:r w:rsidRPr="00170A78" w:rsidR="00122724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7- </w:t>
      </w:r>
      <w:r w:rsidRPr="00170A78" w:rsidR="00122724">
        <w:rPr>
          <w:rFonts w:asciiTheme="majorBidi" w:hAnsiTheme="majorBidi" w:cs="Times New Roman"/>
          <w:b/>
          <w:bCs/>
          <w:sz w:val="28"/>
          <w:szCs w:val="28"/>
          <w:rtl/>
        </w:rPr>
        <w:t>من مهارات القراءة : القدرة على اكتشاف التعريض والتلميحات والأهداف غير المصرح بها</w:t>
      </w:r>
      <w:r w:rsidRPr="00170A78"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     </w:t>
      </w:r>
      <w:r w:rsidRPr="00170A78" w:rsid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</w:p>
    <w:p w:rsidR="00122724" w:rsidRPr="00122724" w:rsidP="00170A78" w14:paraId="5640FD66" w14:textId="286675E2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8- </w:t>
      </w:r>
      <w:r w:rsidRPr="0012272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الحقيقة : هي </w:t>
      </w:r>
      <w:r w:rsidRPr="00122724"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>ما يرا</w:t>
      </w:r>
      <w:r w:rsidRPr="00122724" w:rsidR="0040678E">
        <w:rPr>
          <w:rFonts w:asciiTheme="majorBidi" w:hAnsiTheme="majorBidi" w:cs="Times New Roman" w:hint="eastAsia"/>
          <w:b/>
          <w:bCs/>
          <w:sz w:val="28"/>
          <w:szCs w:val="28"/>
          <w:rtl/>
        </w:rPr>
        <w:t>ه</w:t>
      </w:r>
      <w:r w:rsidRPr="0012272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الكاتب ويشير إليه بقوله أظن أو أعتقد 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 </w:t>
      </w:r>
      <w:r w:rsidR="00170A7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</w:t>
      </w:r>
      <w:r w:rsidRPr="00170A78" w:rsid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</w:p>
    <w:p w:rsidR="00093F9B" w:rsidRPr="00122724" w:rsidP="00093F9B" w14:paraId="7A611BDB" w14:textId="07005C91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9- </w:t>
      </w:r>
      <w:r w:rsidRPr="00122724" w:rsidR="0012272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من أمثلة عدم الاتساق في مسار التفكير أو </w:t>
      </w:r>
      <w:r w:rsidRPr="00122724"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>الاستنتاج:</w:t>
      </w:r>
      <w:r w:rsidRPr="00122724" w:rsidR="0012272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الاستشهاد على قضية بشاهد </w:t>
      </w:r>
      <w:r w:rsidRPr="00122724"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>لا يثبته</w:t>
      </w:r>
      <w:r w:rsidRPr="00122724" w:rsidR="0040678E">
        <w:rPr>
          <w:rFonts w:asciiTheme="majorBidi" w:hAnsiTheme="majorBidi" w:cs="Times New Roman" w:hint="eastAsia"/>
          <w:b/>
          <w:bCs/>
          <w:sz w:val="28"/>
          <w:szCs w:val="28"/>
          <w:rtl/>
        </w:rPr>
        <w:t>ا</w:t>
      </w:r>
      <w:r w:rsidR="00170A7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.        </w:t>
      </w:r>
      <w:r w:rsidRPr="00170A78" w:rsid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</w:p>
    <w:p w:rsidR="00122724" w:rsidRPr="00122724" w:rsidP="00093F9B" w14:paraId="48362AA5" w14:textId="2D164F3A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10 - </w:t>
      </w:r>
      <w:r w:rsidRPr="00122724">
        <w:rPr>
          <w:rFonts w:asciiTheme="majorBidi" w:hAnsiTheme="majorBidi" w:cs="Times New Roman"/>
          <w:b/>
          <w:bCs/>
          <w:sz w:val="28"/>
          <w:szCs w:val="28"/>
          <w:rtl/>
        </w:rPr>
        <w:t>من مهارات النقد : القدرة على معرفة المعاني الصريحة والظاهرة في النص</w:t>
      </w:r>
      <w:r w:rsidR="00170A7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.                          </w:t>
      </w:r>
      <w:r w:rsidRPr="00170A78" w:rsid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</w:p>
    <w:p w:rsidR="00122724" w:rsidP="00093F9B" w14:paraId="76450E1C" w14:textId="7AE0FE16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11- </w:t>
      </w:r>
      <w:r w:rsidRPr="00122724">
        <w:rPr>
          <w:rFonts w:asciiTheme="majorBidi" w:hAnsiTheme="majorBidi" w:cs="Times New Roman"/>
          <w:b/>
          <w:bCs/>
          <w:sz w:val="28"/>
          <w:szCs w:val="28"/>
          <w:rtl/>
        </w:rPr>
        <w:t>في أسئلة الفهم الحرفي تكون إجابة القارئ إما صحيحة وإما خاطئة</w:t>
      </w:r>
      <w:r w:rsidR="00170A7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.                                      </w:t>
      </w:r>
      <w:r w:rsidRPr="00170A78" w:rsid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</w:p>
    <w:p w:rsidR="00122724" w:rsidP="00093F9B" w14:paraId="0540D4B2" w14:textId="72ABFA5C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12- </w:t>
      </w:r>
      <w:r w:rsidRPr="0012272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تؤدي قراءة </w:t>
      </w:r>
      <w:r w:rsidRPr="00122724"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>ما بي</w:t>
      </w:r>
      <w:r w:rsidRPr="00122724" w:rsidR="0040678E">
        <w:rPr>
          <w:rFonts w:asciiTheme="majorBidi" w:hAnsiTheme="majorBidi" w:cs="Times New Roman" w:hint="eastAsia"/>
          <w:b/>
          <w:bCs/>
          <w:sz w:val="28"/>
          <w:szCs w:val="28"/>
          <w:rtl/>
        </w:rPr>
        <w:t>ن</w:t>
      </w:r>
      <w:r w:rsidRPr="0012272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السطور إلى الفهم الحرفي للنص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>.</w:t>
      </w:r>
      <w:r w:rsidR="00170A7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               </w:t>
      </w:r>
      <w:r w:rsidRPr="00170A78" w:rsid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</w:p>
    <w:p w:rsidR="00122724" w:rsidRPr="00122724" w:rsidP="00093F9B" w14:paraId="15640EF8" w14:textId="71BCD88F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13 - </w:t>
      </w:r>
      <w:r w:rsidRPr="0012272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من العوامل التي تعيق الفهم </w:t>
      </w:r>
      <w:r w:rsidRPr="00122724"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>القرائي:</w:t>
      </w:r>
      <w:r w:rsidRPr="0012272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اعتماد النص على الخيالات المجنحة أو الإغراق في الرمزية</w:t>
      </w:r>
      <w:r w:rsidR="00170A7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. </w:t>
      </w:r>
      <w:r w:rsidRPr="00170A78" w:rsid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</w:p>
    <w:p w:rsidR="00A32FE6" w:rsidRPr="00A32FE6" w:rsidP="00170A78" w14:paraId="155E43B0" w14:textId="71AB8BC9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A32FE6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رابط الإجابة عن الاختبار </w:t>
      </w:r>
    </w:p>
    <w:p w:rsidR="00B27B2E" w:rsidRPr="00253ECB" w:rsidP="00F75901" w14:paraId="6DC2A5EA" w14:textId="2BFFE7C6">
      <w:pPr>
        <w:spacing w:after="0"/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hyperlink r:id="rId9" w:history="1">
        <w:r w:rsidRPr="00253ECB" w:rsidR="00253ECB">
          <w:rPr>
            <w:rStyle w:val="Hyperlink"/>
            <w:sz w:val="36"/>
            <w:szCs w:val="36"/>
          </w:rPr>
          <w:t>https://youtu.be/6-30zNcoMS0</w:t>
        </w:r>
      </w:hyperlink>
    </w:p>
    <w:p w:rsidR="00253ECB" w:rsidP="00F75901" w14:paraId="192E672F" w14:textId="77777777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:rsidR="00A32FE6" w:rsidRPr="00A32FE6" w:rsidP="00F75901" w14:paraId="1B7D30D6" w14:textId="77777777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sectPr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miri">
    <w:altName w:val="Arial"/>
    <w:charset w:val="00"/>
    <w:family w:val="auto"/>
    <w:pitch w:val="variable"/>
    <w:sig w:usb0="A000206F" w:usb1="C0002042" w:usb2="00000008" w:usb3="00000000" w:csb0="000000D3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albaum Display SemiBold">
    <w:panose1 w:val="02070703090703020303"/>
    <w:charset w:val="00"/>
    <w:family w:val="roman"/>
    <w:pitch w:val="variable"/>
    <w:sig w:usb0="8000002F" w:usb1="0000000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20CF2"/>
    <w:rsid w:val="00024A2B"/>
    <w:rsid w:val="00025124"/>
    <w:rsid w:val="000367B5"/>
    <w:rsid w:val="00046209"/>
    <w:rsid w:val="00047ED1"/>
    <w:rsid w:val="00051CC4"/>
    <w:rsid w:val="000554D8"/>
    <w:rsid w:val="0006362E"/>
    <w:rsid w:val="000803DB"/>
    <w:rsid w:val="00083CC8"/>
    <w:rsid w:val="000932BE"/>
    <w:rsid w:val="00093F9B"/>
    <w:rsid w:val="000A05F3"/>
    <w:rsid w:val="000A17C8"/>
    <w:rsid w:val="000A4351"/>
    <w:rsid w:val="000A61F9"/>
    <w:rsid w:val="000C2636"/>
    <w:rsid w:val="000E21CF"/>
    <w:rsid w:val="000E2E67"/>
    <w:rsid w:val="000E528B"/>
    <w:rsid w:val="000F7AD1"/>
    <w:rsid w:val="001067FC"/>
    <w:rsid w:val="00110002"/>
    <w:rsid w:val="00110B72"/>
    <w:rsid w:val="001167BF"/>
    <w:rsid w:val="00122724"/>
    <w:rsid w:val="00125704"/>
    <w:rsid w:val="00127265"/>
    <w:rsid w:val="001276D7"/>
    <w:rsid w:val="0013005B"/>
    <w:rsid w:val="0013244A"/>
    <w:rsid w:val="00151625"/>
    <w:rsid w:val="00156AB5"/>
    <w:rsid w:val="001708F3"/>
    <w:rsid w:val="00170A78"/>
    <w:rsid w:val="001A1AEA"/>
    <w:rsid w:val="001C4DFD"/>
    <w:rsid w:val="001D0A99"/>
    <w:rsid w:val="001E124F"/>
    <w:rsid w:val="001E1F6F"/>
    <w:rsid w:val="001E2263"/>
    <w:rsid w:val="001E6B31"/>
    <w:rsid w:val="001F0FF6"/>
    <w:rsid w:val="001F6DBF"/>
    <w:rsid w:val="00206982"/>
    <w:rsid w:val="00212478"/>
    <w:rsid w:val="00212C17"/>
    <w:rsid w:val="002163BC"/>
    <w:rsid w:val="002436BC"/>
    <w:rsid w:val="00247B0A"/>
    <w:rsid w:val="00253ECB"/>
    <w:rsid w:val="00260E7A"/>
    <w:rsid w:val="00262EAC"/>
    <w:rsid w:val="00262EC1"/>
    <w:rsid w:val="0026458A"/>
    <w:rsid w:val="00272352"/>
    <w:rsid w:val="00275550"/>
    <w:rsid w:val="00276CFC"/>
    <w:rsid w:val="002839B8"/>
    <w:rsid w:val="002856D7"/>
    <w:rsid w:val="00290943"/>
    <w:rsid w:val="00291C83"/>
    <w:rsid w:val="0029447E"/>
    <w:rsid w:val="002A32E3"/>
    <w:rsid w:val="002A4FF5"/>
    <w:rsid w:val="002B2C07"/>
    <w:rsid w:val="002C1EF2"/>
    <w:rsid w:val="002C2DEC"/>
    <w:rsid w:val="002C4716"/>
    <w:rsid w:val="002D0923"/>
    <w:rsid w:val="002D1AB1"/>
    <w:rsid w:val="002F109E"/>
    <w:rsid w:val="002F2519"/>
    <w:rsid w:val="002F2941"/>
    <w:rsid w:val="00310B25"/>
    <w:rsid w:val="00316847"/>
    <w:rsid w:val="003337B3"/>
    <w:rsid w:val="00335A29"/>
    <w:rsid w:val="003430FF"/>
    <w:rsid w:val="00344054"/>
    <w:rsid w:val="00344A4C"/>
    <w:rsid w:val="00345770"/>
    <w:rsid w:val="00350035"/>
    <w:rsid w:val="00353453"/>
    <w:rsid w:val="00354990"/>
    <w:rsid w:val="00354B8E"/>
    <w:rsid w:val="00374ADB"/>
    <w:rsid w:val="00380AC8"/>
    <w:rsid w:val="00391E7D"/>
    <w:rsid w:val="003924F0"/>
    <w:rsid w:val="00394719"/>
    <w:rsid w:val="003A49F1"/>
    <w:rsid w:val="003A7418"/>
    <w:rsid w:val="003A7AE6"/>
    <w:rsid w:val="003B1C0D"/>
    <w:rsid w:val="003B7672"/>
    <w:rsid w:val="003C790B"/>
    <w:rsid w:val="003C7B39"/>
    <w:rsid w:val="003D09FE"/>
    <w:rsid w:val="003D592F"/>
    <w:rsid w:val="003E6086"/>
    <w:rsid w:val="003F6FAC"/>
    <w:rsid w:val="00403C62"/>
    <w:rsid w:val="00405B78"/>
    <w:rsid w:val="0040678E"/>
    <w:rsid w:val="0042175E"/>
    <w:rsid w:val="00421B97"/>
    <w:rsid w:val="00423C4B"/>
    <w:rsid w:val="00426DB4"/>
    <w:rsid w:val="004310A8"/>
    <w:rsid w:val="0044508A"/>
    <w:rsid w:val="004475FA"/>
    <w:rsid w:val="00447913"/>
    <w:rsid w:val="0045386A"/>
    <w:rsid w:val="0045758D"/>
    <w:rsid w:val="0045776E"/>
    <w:rsid w:val="00457E72"/>
    <w:rsid w:val="00476F61"/>
    <w:rsid w:val="00482671"/>
    <w:rsid w:val="004844F2"/>
    <w:rsid w:val="00490183"/>
    <w:rsid w:val="00493137"/>
    <w:rsid w:val="00496F12"/>
    <w:rsid w:val="004970DA"/>
    <w:rsid w:val="00497C4F"/>
    <w:rsid w:val="004A10BC"/>
    <w:rsid w:val="004B2E6B"/>
    <w:rsid w:val="004B697E"/>
    <w:rsid w:val="004C0D26"/>
    <w:rsid w:val="004C4C4A"/>
    <w:rsid w:val="004D7FB6"/>
    <w:rsid w:val="004E3DC5"/>
    <w:rsid w:val="004E4FF1"/>
    <w:rsid w:val="004F0C48"/>
    <w:rsid w:val="0050502C"/>
    <w:rsid w:val="00507DEE"/>
    <w:rsid w:val="0051436F"/>
    <w:rsid w:val="0052553C"/>
    <w:rsid w:val="0052768C"/>
    <w:rsid w:val="0053150F"/>
    <w:rsid w:val="00534462"/>
    <w:rsid w:val="00534BB7"/>
    <w:rsid w:val="00544083"/>
    <w:rsid w:val="005456B3"/>
    <w:rsid w:val="00545CAB"/>
    <w:rsid w:val="0055097E"/>
    <w:rsid w:val="005510BC"/>
    <w:rsid w:val="00576A20"/>
    <w:rsid w:val="00581206"/>
    <w:rsid w:val="00581A72"/>
    <w:rsid w:val="005843B0"/>
    <w:rsid w:val="00586B98"/>
    <w:rsid w:val="00590B3B"/>
    <w:rsid w:val="00594DAB"/>
    <w:rsid w:val="005A516E"/>
    <w:rsid w:val="005A635E"/>
    <w:rsid w:val="005B3936"/>
    <w:rsid w:val="005B453E"/>
    <w:rsid w:val="005C169E"/>
    <w:rsid w:val="005C7A7D"/>
    <w:rsid w:val="005D70FF"/>
    <w:rsid w:val="005F54BC"/>
    <w:rsid w:val="00602897"/>
    <w:rsid w:val="0060757F"/>
    <w:rsid w:val="0062011A"/>
    <w:rsid w:val="006217B2"/>
    <w:rsid w:val="00632ADB"/>
    <w:rsid w:val="00634356"/>
    <w:rsid w:val="00637C69"/>
    <w:rsid w:val="0064032F"/>
    <w:rsid w:val="00643BA1"/>
    <w:rsid w:val="0064707F"/>
    <w:rsid w:val="00652A73"/>
    <w:rsid w:val="006646E8"/>
    <w:rsid w:val="0068386B"/>
    <w:rsid w:val="006843B0"/>
    <w:rsid w:val="006855C0"/>
    <w:rsid w:val="00686B34"/>
    <w:rsid w:val="006911FF"/>
    <w:rsid w:val="00691549"/>
    <w:rsid w:val="00694597"/>
    <w:rsid w:val="006964DF"/>
    <w:rsid w:val="006B3041"/>
    <w:rsid w:val="006B516D"/>
    <w:rsid w:val="006C614C"/>
    <w:rsid w:val="006D733E"/>
    <w:rsid w:val="0070397D"/>
    <w:rsid w:val="007126CA"/>
    <w:rsid w:val="00715A0A"/>
    <w:rsid w:val="00721737"/>
    <w:rsid w:val="0072207C"/>
    <w:rsid w:val="00733525"/>
    <w:rsid w:val="00736D3E"/>
    <w:rsid w:val="00741BE9"/>
    <w:rsid w:val="00751BD9"/>
    <w:rsid w:val="00764A03"/>
    <w:rsid w:val="00767233"/>
    <w:rsid w:val="00772C70"/>
    <w:rsid w:val="00782A3E"/>
    <w:rsid w:val="00791546"/>
    <w:rsid w:val="007A5DC5"/>
    <w:rsid w:val="007A6B11"/>
    <w:rsid w:val="007B2E31"/>
    <w:rsid w:val="007B6A8F"/>
    <w:rsid w:val="007D162E"/>
    <w:rsid w:val="007D4C8D"/>
    <w:rsid w:val="007E2C74"/>
    <w:rsid w:val="007F04A8"/>
    <w:rsid w:val="007F269A"/>
    <w:rsid w:val="00816906"/>
    <w:rsid w:val="00820CBB"/>
    <w:rsid w:val="008437E6"/>
    <w:rsid w:val="0084695A"/>
    <w:rsid w:val="00850145"/>
    <w:rsid w:val="0087774D"/>
    <w:rsid w:val="00886727"/>
    <w:rsid w:val="00891776"/>
    <w:rsid w:val="00892776"/>
    <w:rsid w:val="00893811"/>
    <w:rsid w:val="008972F8"/>
    <w:rsid w:val="00897CCF"/>
    <w:rsid w:val="008A2BBF"/>
    <w:rsid w:val="008B0AB0"/>
    <w:rsid w:val="008B559E"/>
    <w:rsid w:val="008B7686"/>
    <w:rsid w:val="008D0A59"/>
    <w:rsid w:val="008E14F3"/>
    <w:rsid w:val="008E56E9"/>
    <w:rsid w:val="008F0A5B"/>
    <w:rsid w:val="008F10FA"/>
    <w:rsid w:val="008F7953"/>
    <w:rsid w:val="00911078"/>
    <w:rsid w:val="00912495"/>
    <w:rsid w:val="009145B4"/>
    <w:rsid w:val="00920151"/>
    <w:rsid w:val="00922DB8"/>
    <w:rsid w:val="00925493"/>
    <w:rsid w:val="009262DD"/>
    <w:rsid w:val="00933AF8"/>
    <w:rsid w:val="00934490"/>
    <w:rsid w:val="009403AD"/>
    <w:rsid w:val="00941323"/>
    <w:rsid w:val="009517AE"/>
    <w:rsid w:val="009729DA"/>
    <w:rsid w:val="009769CE"/>
    <w:rsid w:val="00981639"/>
    <w:rsid w:val="00981C18"/>
    <w:rsid w:val="009839E0"/>
    <w:rsid w:val="00986A17"/>
    <w:rsid w:val="0098735B"/>
    <w:rsid w:val="00995CF7"/>
    <w:rsid w:val="009A1160"/>
    <w:rsid w:val="009A1FA6"/>
    <w:rsid w:val="009A21F8"/>
    <w:rsid w:val="009A4DDA"/>
    <w:rsid w:val="009B68B6"/>
    <w:rsid w:val="009C4056"/>
    <w:rsid w:val="009C4EFD"/>
    <w:rsid w:val="009D602D"/>
    <w:rsid w:val="009E012D"/>
    <w:rsid w:val="009E0620"/>
    <w:rsid w:val="009E1EC3"/>
    <w:rsid w:val="009F1128"/>
    <w:rsid w:val="009F3B16"/>
    <w:rsid w:val="009F4F89"/>
    <w:rsid w:val="00A117F4"/>
    <w:rsid w:val="00A1329A"/>
    <w:rsid w:val="00A2222D"/>
    <w:rsid w:val="00A269BD"/>
    <w:rsid w:val="00A311A2"/>
    <w:rsid w:val="00A32FE6"/>
    <w:rsid w:val="00A353A8"/>
    <w:rsid w:val="00A42C49"/>
    <w:rsid w:val="00A43041"/>
    <w:rsid w:val="00A50CB8"/>
    <w:rsid w:val="00A55E60"/>
    <w:rsid w:val="00A661D6"/>
    <w:rsid w:val="00A70033"/>
    <w:rsid w:val="00A71AC7"/>
    <w:rsid w:val="00A846A3"/>
    <w:rsid w:val="00A86C4E"/>
    <w:rsid w:val="00A91B95"/>
    <w:rsid w:val="00A938B4"/>
    <w:rsid w:val="00AB520E"/>
    <w:rsid w:val="00AC0763"/>
    <w:rsid w:val="00AC0C08"/>
    <w:rsid w:val="00AD2FAC"/>
    <w:rsid w:val="00AD6D74"/>
    <w:rsid w:val="00AE0706"/>
    <w:rsid w:val="00AE0D92"/>
    <w:rsid w:val="00AE58CB"/>
    <w:rsid w:val="00B005E4"/>
    <w:rsid w:val="00B15648"/>
    <w:rsid w:val="00B22A55"/>
    <w:rsid w:val="00B24212"/>
    <w:rsid w:val="00B26F5D"/>
    <w:rsid w:val="00B27B2E"/>
    <w:rsid w:val="00B34663"/>
    <w:rsid w:val="00B34C89"/>
    <w:rsid w:val="00B42F13"/>
    <w:rsid w:val="00B53DD5"/>
    <w:rsid w:val="00B541C2"/>
    <w:rsid w:val="00B55C17"/>
    <w:rsid w:val="00B6136B"/>
    <w:rsid w:val="00B61BEF"/>
    <w:rsid w:val="00B6276E"/>
    <w:rsid w:val="00B82009"/>
    <w:rsid w:val="00B84C13"/>
    <w:rsid w:val="00B868AB"/>
    <w:rsid w:val="00BA3FCC"/>
    <w:rsid w:val="00BB47F7"/>
    <w:rsid w:val="00BC62C7"/>
    <w:rsid w:val="00BD5166"/>
    <w:rsid w:val="00BD561F"/>
    <w:rsid w:val="00BE2B46"/>
    <w:rsid w:val="00BE3148"/>
    <w:rsid w:val="00BF0EC1"/>
    <w:rsid w:val="00BF613E"/>
    <w:rsid w:val="00C02E62"/>
    <w:rsid w:val="00C040C2"/>
    <w:rsid w:val="00C12FA8"/>
    <w:rsid w:val="00C156C8"/>
    <w:rsid w:val="00C23AD1"/>
    <w:rsid w:val="00C34944"/>
    <w:rsid w:val="00C34EF6"/>
    <w:rsid w:val="00C416F5"/>
    <w:rsid w:val="00C45B12"/>
    <w:rsid w:val="00C523D0"/>
    <w:rsid w:val="00C5254C"/>
    <w:rsid w:val="00C56DB9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286B"/>
    <w:rsid w:val="00C92CA1"/>
    <w:rsid w:val="00C93D4B"/>
    <w:rsid w:val="00C951CB"/>
    <w:rsid w:val="00CA213F"/>
    <w:rsid w:val="00CB51E7"/>
    <w:rsid w:val="00CB59C1"/>
    <w:rsid w:val="00CD2844"/>
    <w:rsid w:val="00CD39E6"/>
    <w:rsid w:val="00CD7B07"/>
    <w:rsid w:val="00CE25A0"/>
    <w:rsid w:val="00CE284C"/>
    <w:rsid w:val="00D00876"/>
    <w:rsid w:val="00D16630"/>
    <w:rsid w:val="00D20F85"/>
    <w:rsid w:val="00D216FF"/>
    <w:rsid w:val="00D30C16"/>
    <w:rsid w:val="00D30DD9"/>
    <w:rsid w:val="00D323FE"/>
    <w:rsid w:val="00D33DBF"/>
    <w:rsid w:val="00D371E2"/>
    <w:rsid w:val="00D442F1"/>
    <w:rsid w:val="00D50349"/>
    <w:rsid w:val="00D51166"/>
    <w:rsid w:val="00D547A2"/>
    <w:rsid w:val="00D63C86"/>
    <w:rsid w:val="00D641EA"/>
    <w:rsid w:val="00D64479"/>
    <w:rsid w:val="00D77C40"/>
    <w:rsid w:val="00D80FB0"/>
    <w:rsid w:val="00D81527"/>
    <w:rsid w:val="00D9739C"/>
    <w:rsid w:val="00DA3693"/>
    <w:rsid w:val="00DC2B67"/>
    <w:rsid w:val="00DC3116"/>
    <w:rsid w:val="00DC59F3"/>
    <w:rsid w:val="00DC5E20"/>
    <w:rsid w:val="00DD0643"/>
    <w:rsid w:val="00DD6950"/>
    <w:rsid w:val="00DE0E39"/>
    <w:rsid w:val="00DE18BC"/>
    <w:rsid w:val="00DE2456"/>
    <w:rsid w:val="00DE423C"/>
    <w:rsid w:val="00DE6774"/>
    <w:rsid w:val="00DF0D3E"/>
    <w:rsid w:val="00DF1F37"/>
    <w:rsid w:val="00DF7FEE"/>
    <w:rsid w:val="00E142A3"/>
    <w:rsid w:val="00E1466D"/>
    <w:rsid w:val="00E25D3C"/>
    <w:rsid w:val="00E365F5"/>
    <w:rsid w:val="00E50613"/>
    <w:rsid w:val="00E50DF0"/>
    <w:rsid w:val="00E5503B"/>
    <w:rsid w:val="00E60429"/>
    <w:rsid w:val="00E64733"/>
    <w:rsid w:val="00E6671D"/>
    <w:rsid w:val="00E67239"/>
    <w:rsid w:val="00E720B5"/>
    <w:rsid w:val="00E734DA"/>
    <w:rsid w:val="00E75292"/>
    <w:rsid w:val="00E75B5A"/>
    <w:rsid w:val="00E81FE4"/>
    <w:rsid w:val="00E8207E"/>
    <w:rsid w:val="00E82E3D"/>
    <w:rsid w:val="00E82F99"/>
    <w:rsid w:val="00E84C89"/>
    <w:rsid w:val="00E858A3"/>
    <w:rsid w:val="00E9264A"/>
    <w:rsid w:val="00E95325"/>
    <w:rsid w:val="00E96FE0"/>
    <w:rsid w:val="00EB3F8D"/>
    <w:rsid w:val="00EB4C55"/>
    <w:rsid w:val="00EB6067"/>
    <w:rsid w:val="00EB6072"/>
    <w:rsid w:val="00EC05C6"/>
    <w:rsid w:val="00EC103D"/>
    <w:rsid w:val="00EC2C8E"/>
    <w:rsid w:val="00ED50D0"/>
    <w:rsid w:val="00EE04E5"/>
    <w:rsid w:val="00F007C9"/>
    <w:rsid w:val="00F02560"/>
    <w:rsid w:val="00F033C5"/>
    <w:rsid w:val="00F103F3"/>
    <w:rsid w:val="00F1369A"/>
    <w:rsid w:val="00F16637"/>
    <w:rsid w:val="00F37552"/>
    <w:rsid w:val="00F408F5"/>
    <w:rsid w:val="00F527F3"/>
    <w:rsid w:val="00F53DA0"/>
    <w:rsid w:val="00F56757"/>
    <w:rsid w:val="00F62886"/>
    <w:rsid w:val="00F66610"/>
    <w:rsid w:val="00F717F1"/>
    <w:rsid w:val="00F72C8A"/>
    <w:rsid w:val="00F75901"/>
    <w:rsid w:val="00F7597F"/>
    <w:rsid w:val="00F764BC"/>
    <w:rsid w:val="00F769C9"/>
    <w:rsid w:val="00F8786A"/>
    <w:rsid w:val="00F93564"/>
    <w:rsid w:val="00F9594B"/>
    <w:rsid w:val="00FA0D35"/>
    <w:rsid w:val="00FA2095"/>
    <w:rsid w:val="00FA55F9"/>
    <w:rsid w:val="00FB4BF8"/>
    <w:rsid w:val="00FB55EF"/>
    <w:rsid w:val="00FD235D"/>
    <w:rsid w:val="00FD40C4"/>
    <w:rsid w:val="00FD6D7C"/>
    <w:rsid w:val="00FE5574"/>
    <w:rsid w:val="00FE6E0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3DD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table" w:customStyle="1" w:styleId="TableGrid0">
    <w:name w:val="Table Grid_0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youtu.be/Q_lueY7nXPU" TargetMode="External" /><Relationship Id="rId6" Type="http://schemas.openxmlformats.org/officeDocument/2006/relationships/hyperlink" Target="https://t.me/tdsgl" TargetMode="External" /><Relationship Id="rId7" Type="http://schemas.openxmlformats.org/officeDocument/2006/relationships/hyperlink" Target="https://youtu.be/btcRslhZHeo" TargetMode="External" /><Relationship Id="rId8" Type="http://schemas.openxmlformats.org/officeDocument/2006/relationships/hyperlink" Target="https://youtu.be/Mo0jm5k-LlI" TargetMode="External" /><Relationship Id="rId9" Type="http://schemas.openxmlformats.org/officeDocument/2006/relationships/hyperlink" Target="https://youtu.be/6-30zNcoMS0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nasr Mohammed</cp:lastModifiedBy>
  <cp:revision>2</cp:revision>
  <cp:lastPrinted>2022-09-15T08:52:00Z</cp:lastPrinted>
  <dcterms:created xsi:type="dcterms:W3CDTF">2023-01-09T12:34:00Z</dcterms:created>
  <dcterms:modified xsi:type="dcterms:W3CDTF">2023-01-09T12:34:00Z</dcterms:modified>
</cp:coreProperties>
</file>