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16739" w14:textId="77777777" w:rsidR="004804E2" w:rsidRPr="00094AF3" w:rsidRDefault="004804E2" w:rsidP="004804E2">
      <w:pPr>
        <w:jc w:val="center"/>
        <w:rPr>
          <w:b/>
          <w:bCs/>
          <w:sz w:val="28"/>
          <w:szCs w:val="28"/>
          <w:rtl/>
        </w:rPr>
      </w:pPr>
      <w:r w:rsidRPr="00094AF3">
        <w:rPr>
          <w:rFonts w:hint="cs"/>
          <w:b/>
          <w:bCs/>
          <w:sz w:val="28"/>
          <w:szCs w:val="28"/>
          <w:rtl/>
        </w:rPr>
        <w:t xml:space="preserve">اختبار الجزء النظري لدرس ( </w:t>
      </w:r>
      <w:r>
        <w:rPr>
          <w:rFonts w:hint="cs"/>
          <w:b/>
          <w:bCs/>
          <w:sz w:val="28"/>
          <w:szCs w:val="28"/>
          <w:rtl/>
        </w:rPr>
        <w:t xml:space="preserve">إنشاء فليم + المخططات البيانية </w:t>
      </w:r>
      <w:r w:rsidRPr="00094AF3">
        <w:rPr>
          <w:rFonts w:hint="cs"/>
          <w:b/>
          <w:bCs/>
          <w:sz w:val="28"/>
          <w:szCs w:val="28"/>
          <w:rtl/>
        </w:rPr>
        <w:t>)</w:t>
      </w:r>
    </w:p>
    <w:p w14:paraId="3331B46C" w14:textId="77777777" w:rsidR="004804E2" w:rsidRPr="009065B6" w:rsidRDefault="004804E2" w:rsidP="004804E2">
      <w:pPr>
        <w:rPr>
          <w:b/>
          <w:bCs/>
          <w:sz w:val="20"/>
          <w:szCs w:val="20"/>
          <w:rtl/>
        </w:rPr>
      </w:pPr>
      <w:r w:rsidRPr="00094AF3">
        <w:rPr>
          <w:rFonts w:hint="cs"/>
          <w:b/>
          <w:bCs/>
          <w:sz w:val="28"/>
          <w:szCs w:val="28"/>
          <w:rtl/>
        </w:rPr>
        <w:t xml:space="preserve">الاسم </w:t>
      </w:r>
      <w:r w:rsidRPr="00094AF3">
        <w:rPr>
          <w:b/>
          <w:bCs/>
          <w:sz w:val="28"/>
          <w:szCs w:val="28"/>
          <w:rtl/>
        </w:rPr>
        <w:t xml:space="preserve"> </w:t>
      </w:r>
      <w:r w:rsidRPr="009065B6">
        <w:rPr>
          <w:b/>
          <w:bCs/>
          <w:rtl/>
        </w:rPr>
        <w:t>........................................................</w:t>
      </w:r>
      <w:r w:rsidRPr="00094AF3">
        <w:rPr>
          <w:b/>
          <w:bCs/>
          <w:sz w:val="28"/>
          <w:szCs w:val="28"/>
          <w:rtl/>
        </w:rPr>
        <w:t xml:space="preserve"> </w:t>
      </w:r>
      <w:r w:rsidRPr="00094AF3">
        <w:rPr>
          <w:rFonts w:hint="cs"/>
          <w:b/>
          <w:bCs/>
          <w:sz w:val="28"/>
          <w:szCs w:val="28"/>
          <w:rtl/>
        </w:rPr>
        <w:t xml:space="preserve">الفصل </w:t>
      </w:r>
      <w:r w:rsidRPr="00094AF3">
        <w:rPr>
          <w:b/>
          <w:bCs/>
          <w:sz w:val="28"/>
          <w:szCs w:val="28"/>
          <w:rtl/>
        </w:rPr>
        <w:t xml:space="preserve"> : </w:t>
      </w:r>
      <w:r w:rsidRPr="009065B6">
        <w:rPr>
          <w:b/>
          <w:bCs/>
          <w:sz w:val="20"/>
          <w:szCs w:val="20"/>
          <w:rtl/>
        </w:rPr>
        <w:t>.......</w:t>
      </w:r>
      <w:r>
        <w:rPr>
          <w:rFonts w:hint="cs"/>
          <w:b/>
          <w:bCs/>
          <w:sz w:val="20"/>
          <w:szCs w:val="20"/>
          <w:rtl/>
        </w:rPr>
        <w:t>.....................</w:t>
      </w:r>
      <w:r w:rsidRPr="009065B6">
        <w:rPr>
          <w:b/>
          <w:bCs/>
          <w:sz w:val="20"/>
          <w:szCs w:val="20"/>
          <w:rtl/>
        </w:rPr>
        <w:t>.......</w:t>
      </w:r>
    </w:p>
    <w:p w14:paraId="14E36E5A" w14:textId="77777777" w:rsidR="004804E2" w:rsidRPr="00094AF3" w:rsidRDefault="004804E2" w:rsidP="004804E2">
      <w:pPr>
        <w:rPr>
          <w:b/>
          <w:bCs/>
          <w:sz w:val="28"/>
          <w:szCs w:val="28"/>
          <w:rtl/>
        </w:rPr>
      </w:pPr>
      <w:r w:rsidRPr="00094AF3">
        <w:rPr>
          <w:rFonts w:hint="cs"/>
          <w:b/>
          <w:bCs/>
          <w:sz w:val="28"/>
          <w:szCs w:val="28"/>
          <w:rtl/>
        </w:rPr>
        <w:t>س1- ضعي علامة (</w:t>
      </w:r>
      <w:r>
        <w:rPr>
          <w:rFonts w:hint="cs"/>
          <w:b/>
          <w:bCs/>
          <w:sz w:val="28"/>
          <w:szCs w:val="28"/>
        </w:rPr>
        <w:sym w:font="Wingdings 2" w:char="F050"/>
      </w:r>
      <w:r w:rsidRPr="00094AF3">
        <w:rPr>
          <w:rFonts w:hint="cs"/>
          <w:b/>
          <w:bCs/>
          <w:sz w:val="28"/>
          <w:szCs w:val="28"/>
          <w:rtl/>
        </w:rPr>
        <w:t xml:space="preserve">) أو علامة ( </w:t>
      </w:r>
      <w:r>
        <w:rPr>
          <w:rFonts w:hint="cs"/>
          <w:b/>
          <w:bCs/>
          <w:sz w:val="28"/>
          <w:szCs w:val="28"/>
        </w:rPr>
        <w:sym w:font="Wingdings 2" w:char="F04F"/>
      </w:r>
      <w:r w:rsidRPr="00094AF3">
        <w:rPr>
          <w:rFonts w:hint="cs"/>
          <w:b/>
          <w:bCs/>
          <w:sz w:val="28"/>
          <w:szCs w:val="28"/>
          <w:rtl/>
        </w:rPr>
        <w:t>) أمام العبارات التالية :</w:t>
      </w:r>
    </w:p>
    <w:tbl>
      <w:tblPr>
        <w:tblpPr w:leftFromText="180" w:rightFromText="180" w:vertAnchor="text" w:horzAnchor="margin" w:tblpXSpec="center" w:tblpY="72"/>
        <w:bidiVisual/>
        <w:tblW w:w="9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5"/>
        <w:gridCol w:w="8134"/>
        <w:gridCol w:w="1125"/>
      </w:tblGrid>
      <w:tr w:rsidR="004804E2" w:rsidRPr="00BD4C05" w14:paraId="13714D7C" w14:textId="77777777" w:rsidTr="00A612C7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0D215F" w14:textId="77777777" w:rsidR="004804E2" w:rsidRPr="00BD4C05" w:rsidRDefault="004804E2" w:rsidP="00A612C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BD4C05">
              <w:rPr>
                <w:rFonts w:ascii="Traditional Arabic" w:hAnsi="Traditional Arabic" w:cs="Traditional Arabic"/>
                <w:b/>
                <w:bCs/>
                <w:rtl/>
              </w:rPr>
              <w:t>1</w:t>
            </w:r>
          </w:p>
        </w:tc>
        <w:tc>
          <w:tcPr>
            <w:tcW w:w="8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63FEF" w14:textId="77777777" w:rsidR="004804E2" w:rsidRPr="00231C5E" w:rsidRDefault="004804E2" w:rsidP="00A612C7">
            <w:pPr>
              <w:spacing w:after="0" w:line="240" w:lineRule="auto"/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الفيلم الأول يعتمد على فكرة بسيطة وليس بالضرورة يكون احترافي 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F886A" w14:textId="77777777" w:rsidR="004804E2" w:rsidRPr="00AD1F06" w:rsidRDefault="004804E2" w:rsidP="00A612C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AD1F06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457ACF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AD1F06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4804E2" w:rsidRPr="00BD4C05" w14:paraId="4BE0A803" w14:textId="77777777" w:rsidTr="00A612C7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B65500" w14:textId="77777777" w:rsidR="004804E2" w:rsidRPr="00BD4C05" w:rsidRDefault="004804E2" w:rsidP="00A612C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8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7E1B9" w14:textId="77777777" w:rsidR="004804E2" w:rsidRPr="00231C5E" w:rsidRDefault="004804E2" w:rsidP="00A612C7">
            <w:pPr>
              <w:spacing w:after="0" w:line="240" w:lineRule="auto"/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000000" w:themeColor="text1"/>
                <w:sz w:val="24"/>
                <w:szCs w:val="24"/>
                <w:rtl/>
              </w:rPr>
              <w:t>الرسم البياني أو المخطط البياني هو رسم مرئي لمعلومات والبيانات يسهل فهم الأرقام وتحليل ومقارنتها .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B78A8" w14:textId="77777777" w:rsidR="004804E2" w:rsidRPr="00AD1F06" w:rsidRDefault="004804E2" w:rsidP="00A612C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CD2774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D2774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4804E2" w:rsidRPr="00BD4C05" w14:paraId="4EA85EC6" w14:textId="77777777" w:rsidTr="00A612C7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9A52E9" w14:textId="77777777" w:rsidR="004804E2" w:rsidRPr="00BD4C05" w:rsidRDefault="004804E2" w:rsidP="00A612C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8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B63A0" w14:textId="77777777" w:rsidR="004804E2" w:rsidRPr="00231C5E" w:rsidRDefault="004804E2" w:rsidP="00A612C7">
            <w:pPr>
              <w:spacing w:after="0" w:line="240" w:lineRule="auto"/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المشهد ببساطة هو حدث يتم في مكان معين وزمان محدد ولا ينتهي بتغير احدهما 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9C6B1" w14:textId="77777777" w:rsidR="004804E2" w:rsidRPr="00CD2774" w:rsidRDefault="004804E2" w:rsidP="00A612C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D1F06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457ACF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AD1F06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  <w:tr w:rsidR="004804E2" w:rsidRPr="00BD4C05" w14:paraId="05275A02" w14:textId="77777777" w:rsidTr="00A612C7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48B00B" w14:textId="77777777" w:rsidR="004804E2" w:rsidRDefault="004804E2" w:rsidP="00A612C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8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64EDD" w14:textId="77777777" w:rsidR="004804E2" w:rsidRPr="00231C5E" w:rsidRDefault="004804E2" w:rsidP="00A612C7">
            <w:pPr>
              <w:spacing w:after="0" w:line="240" w:lineRule="auto"/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يتكون المقطع من عدة مشاهد ولكن أحيانا يلجأ المخرج الى تصوير مشهد كامل بلقطة واحدة دون ان تتوقف الكاميرا 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C6F51" w14:textId="77777777" w:rsidR="004804E2" w:rsidRPr="00CD2774" w:rsidRDefault="004804E2" w:rsidP="00A612C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D1F06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457ACF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AD1F06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)</w:t>
            </w:r>
          </w:p>
        </w:tc>
      </w:tr>
    </w:tbl>
    <w:p w14:paraId="51B4C190" w14:textId="77777777" w:rsidR="004804E2" w:rsidRPr="00DC1874" w:rsidRDefault="004804E2" w:rsidP="004804E2">
      <w:pPr>
        <w:rPr>
          <w:rtl/>
        </w:rPr>
      </w:pPr>
    </w:p>
    <w:p w14:paraId="1E728C0E" w14:textId="77777777" w:rsidR="004804E2" w:rsidRPr="009065B6" w:rsidRDefault="004804E2" w:rsidP="004804E2">
      <w:pPr>
        <w:rPr>
          <w:b/>
          <w:bCs/>
          <w:sz w:val="28"/>
          <w:szCs w:val="28"/>
          <w:rtl/>
        </w:rPr>
      </w:pPr>
      <w:r w:rsidRPr="009065B6">
        <w:rPr>
          <w:rFonts w:hint="cs"/>
          <w:b/>
          <w:bCs/>
          <w:sz w:val="28"/>
          <w:szCs w:val="28"/>
          <w:rtl/>
        </w:rPr>
        <w:t>س2- اختاري الإجابة الصحيحة :</w:t>
      </w:r>
    </w:p>
    <w:tbl>
      <w:tblPr>
        <w:bidiVisual/>
        <w:tblW w:w="9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4"/>
        <w:gridCol w:w="2501"/>
        <w:gridCol w:w="430"/>
        <w:gridCol w:w="2550"/>
        <w:gridCol w:w="430"/>
        <w:gridCol w:w="2783"/>
      </w:tblGrid>
      <w:tr w:rsidR="004804E2" w:rsidRPr="00BD4C05" w14:paraId="17D92DCC" w14:textId="77777777" w:rsidTr="00A612C7"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73A74A" w14:textId="77777777" w:rsidR="004804E2" w:rsidRPr="00BD4C05" w:rsidRDefault="004804E2" w:rsidP="00A612C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7477A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86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59030" w14:textId="77777777" w:rsidR="004804E2" w:rsidRPr="00231C5E" w:rsidRDefault="004804E2" w:rsidP="00A612C7">
            <w:pPr>
              <w:spacing w:after="0" w:line="240" w:lineRule="auto"/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الأخطاء الفنية التي تقلل جودة الفيلم </w:t>
            </w:r>
          </w:p>
        </w:tc>
      </w:tr>
      <w:tr w:rsidR="004804E2" w:rsidRPr="00BD4C05" w14:paraId="6504CB7F" w14:textId="77777777" w:rsidTr="00A612C7"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BEB2F8" w14:textId="77777777" w:rsidR="004804E2" w:rsidRPr="00BD4C05" w:rsidRDefault="004804E2" w:rsidP="00A612C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7477A">
              <w:rPr>
                <w:rFonts w:asciiTheme="majorBidi" w:hAnsiTheme="majorBidi" w:cstheme="majorBidi"/>
                <w:sz w:val="24"/>
                <w:szCs w:val="24"/>
              </w:rPr>
              <w:sym w:font="Wingdings" w:char="F0A8"/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48EFE" w14:textId="77777777" w:rsidR="004804E2" w:rsidRPr="00231C5E" w:rsidRDefault="004804E2" w:rsidP="00A612C7">
            <w:pPr>
              <w:spacing w:after="0" w:line="240" w:lineRule="auto"/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طول وقصر اللقطات 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E50E9" w14:textId="77777777" w:rsidR="004804E2" w:rsidRPr="00231C5E" w:rsidRDefault="004804E2" w:rsidP="00A612C7">
            <w:pPr>
              <w:spacing w:after="0" w:line="240" w:lineRule="auto"/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7477A">
              <w:rPr>
                <w:rFonts w:asciiTheme="majorBidi" w:hAnsiTheme="majorBidi" w:cstheme="majorBidi"/>
                <w:sz w:val="24"/>
                <w:szCs w:val="24"/>
              </w:rPr>
              <w:sym w:font="Wingdings" w:char="F0A8"/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2D2AE" w14:textId="77777777" w:rsidR="004804E2" w:rsidRPr="00231C5E" w:rsidRDefault="004804E2" w:rsidP="00A612C7">
            <w:pPr>
              <w:spacing w:after="0" w:line="240" w:lineRule="auto"/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مكان الكاميرا 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911CF" w14:textId="77777777" w:rsidR="004804E2" w:rsidRPr="00231C5E" w:rsidRDefault="004804E2" w:rsidP="00A612C7">
            <w:pPr>
              <w:spacing w:after="0" w:line="240" w:lineRule="auto"/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7477A">
              <w:rPr>
                <w:rFonts w:asciiTheme="majorBidi" w:hAnsiTheme="majorBidi" w:cstheme="majorBidi"/>
                <w:sz w:val="24"/>
                <w:szCs w:val="24"/>
              </w:rPr>
              <w:sym w:font="Wingdings" w:char="F0A8"/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D1FAB" w14:textId="77777777" w:rsidR="004804E2" w:rsidRPr="00231C5E" w:rsidRDefault="004804E2" w:rsidP="00A612C7">
            <w:pPr>
              <w:spacing w:after="0" w:line="240" w:lineRule="auto"/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جودة الصورة </w:t>
            </w:r>
          </w:p>
        </w:tc>
      </w:tr>
      <w:tr w:rsidR="004804E2" w:rsidRPr="00BD4C05" w14:paraId="37C24DA2" w14:textId="77777777" w:rsidTr="00A612C7"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FFA207" w14:textId="77777777" w:rsidR="004804E2" w:rsidRPr="0007477A" w:rsidRDefault="004804E2" w:rsidP="00A612C7">
            <w:pPr>
              <w:spacing w:after="0" w:line="240" w:lineRule="auto"/>
              <w:jc w:val="center"/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86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7A6B0" w14:textId="77777777" w:rsidR="004804E2" w:rsidRPr="00231C5E" w:rsidRDefault="004804E2" w:rsidP="00A612C7">
            <w:pPr>
              <w:spacing w:after="0" w:line="240" w:lineRule="auto"/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رسم تشبيهي لأحداث الفيلم بالكامل </w:t>
            </w:r>
          </w:p>
        </w:tc>
      </w:tr>
      <w:tr w:rsidR="004804E2" w:rsidRPr="00BD4C05" w14:paraId="74E58A16" w14:textId="77777777" w:rsidTr="00A612C7"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291353" w14:textId="77777777" w:rsidR="004804E2" w:rsidRPr="0007477A" w:rsidRDefault="004804E2" w:rsidP="00A612C7">
            <w:pPr>
              <w:spacing w:after="0" w:line="240" w:lineRule="auto"/>
              <w:jc w:val="center"/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</w:rPr>
            </w:pPr>
            <w:r w:rsidRPr="0007477A"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7236E" w14:textId="77777777" w:rsidR="004804E2" w:rsidRPr="00231C5E" w:rsidRDefault="004804E2" w:rsidP="00A612C7">
            <w:pPr>
              <w:spacing w:after="0" w:line="240" w:lineRule="auto"/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النص 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7095B" w14:textId="77777777" w:rsidR="004804E2" w:rsidRPr="0007477A" w:rsidRDefault="004804E2" w:rsidP="00A612C7">
            <w:pPr>
              <w:spacing w:after="0" w:line="240" w:lineRule="auto"/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</w:rPr>
            </w:pPr>
            <w:r w:rsidRPr="0007477A"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EAC18" w14:textId="77777777" w:rsidR="004804E2" w:rsidRPr="00231C5E" w:rsidRDefault="004804E2" w:rsidP="00A612C7">
            <w:pPr>
              <w:spacing w:after="0" w:line="240" w:lineRule="auto"/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مخطط القصة 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CEBDD" w14:textId="77777777" w:rsidR="004804E2" w:rsidRPr="0007477A" w:rsidRDefault="004804E2" w:rsidP="00A612C7">
            <w:pPr>
              <w:spacing w:after="0" w:line="240" w:lineRule="auto"/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</w:rPr>
            </w:pPr>
            <w:r w:rsidRPr="0007477A"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13A47" w14:textId="77777777" w:rsidR="004804E2" w:rsidRPr="00231C5E" w:rsidRDefault="004804E2" w:rsidP="00A612C7">
            <w:pPr>
              <w:spacing w:after="0" w:line="240" w:lineRule="auto"/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000000" w:themeColor="text1"/>
                <w:sz w:val="24"/>
                <w:szCs w:val="24"/>
                <w:rtl/>
              </w:rPr>
              <w:t>السيناريو</w:t>
            </w:r>
          </w:p>
        </w:tc>
      </w:tr>
      <w:tr w:rsidR="004804E2" w:rsidRPr="00BD4C05" w14:paraId="7D566AC2" w14:textId="77777777" w:rsidTr="00A612C7"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EF5518" w14:textId="77777777" w:rsidR="004804E2" w:rsidRPr="0007477A" w:rsidRDefault="004804E2" w:rsidP="00A612C7">
            <w:pPr>
              <w:spacing w:after="0" w:line="240" w:lineRule="auto"/>
              <w:jc w:val="center"/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86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0512A" w14:textId="77777777" w:rsidR="004804E2" w:rsidRPr="00231C5E" w:rsidRDefault="004804E2" w:rsidP="00A612C7">
            <w:pPr>
              <w:spacing w:after="0" w:line="240" w:lineRule="auto"/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يتكون السيناريو من ثلاث مكونات </w:t>
            </w:r>
          </w:p>
        </w:tc>
      </w:tr>
      <w:tr w:rsidR="004804E2" w:rsidRPr="00BD4C05" w14:paraId="49CDAA4E" w14:textId="77777777" w:rsidTr="00A612C7"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4A7EA6" w14:textId="77777777" w:rsidR="004804E2" w:rsidRPr="0007477A" w:rsidRDefault="004804E2" w:rsidP="00A612C7">
            <w:pPr>
              <w:spacing w:after="0" w:line="240" w:lineRule="auto"/>
              <w:jc w:val="center"/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</w:rPr>
            </w:pPr>
            <w:r w:rsidRPr="0007477A"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98EFA" w14:textId="77777777" w:rsidR="004804E2" w:rsidRPr="00231C5E" w:rsidRDefault="004804E2" w:rsidP="00A612C7">
            <w:pPr>
              <w:spacing w:after="0" w:line="240" w:lineRule="auto"/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الاحداث والحوار والابطال 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F0395" w14:textId="77777777" w:rsidR="004804E2" w:rsidRPr="0007477A" w:rsidRDefault="004804E2" w:rsidP="00A612C7">
            <w:pPr>
              <w:spacing w:after="0" w:line="240" w:lineRule="auto"/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</w:rPr>
            </w:pPr>
            <w:r w:rsidRPr="0007477A"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94139" w14:textId="77777777" w:rsidR="004804E2" w:rsidRPr="00231C5E" w:rsidRDefault="004804E2" w:rsidP="00A612C7">
            <w:pPr>
              <w:spacing w:after="0" w:line="240" w:lineRule="auto"/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الزمان والمكان 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7F63C" w14:textId="77777777" w:rsidR="004804E2" w:rsidRPr="0007477A" w:rsidRDefault="004804E2" w:rsidP="00A612C7">
            <w:pPr>
              <w:spacing w:after="0" w:line="240" w:lineRule="auto"/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</w:rPr>
            </w:pPr>
            <w:r w:rsidRPr="0007477A"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E1D10" w14:textId="77777777" w:rsidR="004804E2" w:rsidRPr="00231C5E" w:rsidRDefault="004804E2" w:rsidP="00A612C7">
            <w:pPr>
              <w:spacing w:after="0" w:line="240" w:lineRule="auto"/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الشخصيات </w:t>
            </w:r>
          </w:p>
        </w:tc>
      </w:tr>
      <w:tr w:rsidR="004804E2" w:rsidRPr="00BD4C05" w14:paraId="09DEBCBF" w14:textId="77777777" w:rsidTr="00A612C7"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B54B7" w14:textId="77777777" w:rsidR="004804E2" w:rsidRPr="0007477A" w:rsidRDefault="004804E2" w:rsidP="00A612C7">
            <w:pPr>
              <w:spacing w:after="0" w:line="240" w:lineRule="auto"/>
              <w:jc w:val="center"/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86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DDD47" w14:textId="77777777" w:rsidR="004804E2" w:rsidRPr="00231C5E" w:rsidRDefault="004804E2" w:rsidP="00A612C7">
            <w:pPr>
              <w:spacing w:after="0" w:line="240" w:lineRule="auto"/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000000" w:themeColor="text1"/>
                <w:sz w:val="24"/>
                <w:szCs w:val="24"/>
                <w:rtl/>
              </w:rPr>
              <w:t>سيناريو للشقيقين داخل المطبخ يتحاورن حول وجبة الإفطار  ....   الشقيقين في المشهد هما ؟</w:t>
            </w:r>
          </w:p>
        </w:tc>
      </w:tr>
      <w:tr w:rsidR="004804E2" w:rsidRPr="00BD4C05" w14:paraId="776D4CD8" w14:textId="77777777" w:rsidTr="00A612C7"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FB9798" w14:textId="77777777" w:rsidR="004804E2" w:rsidRPr="0007477A" w:rsidRDefault="004804E2" w:rsidP="00A612C7">
            <w:pPr>
              <w:spacing w:after="0" w:line="240" w:lineRule="auto"/>
              <w:jc w:val="center"/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</w:rPr>
            </w:pPr>
            <w:r w:rsidRPr="0007477A"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38281" w14:textId="77777777" w:rsidR="004804E2" w:rsidRPr="00231C5E" w:rsidRDefault="004804E2" w:rsidP="00A612C7">
            <w:pPr>
              <w:spacing w:after="0" w:line="240" w:lineRule="auto"/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الزمن 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25200" w14:textId="77777777" w:rsidR="004804E2" w:rsidRPr="0007477A" w:rsidRDefault="004804E2" w:rsidP="00A612C7">
            <w:pPr>
              <w:spacing w:after="0" w:line="240" w:lineRule="auto"/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</w:rPr>
            </w:pPr>
            <w:r w:rsidRPr="0007477A"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09A40" w14:textId="77777777" w:rsidR="004804E2" w:rsidRPr="00231C5E" w:rsidRDefault="004804E2" w:rsidP="00A612C7">
            <w:pPr>
              <w:spacing w:after="0" w:line="240" w:lineRule="auto"/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النص 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A5154" w14:textId="77777777" w:rsidR="004804E2" w:rsidRPr="0007477A" w:rsidRDefault="004804E2" w:rsidP="00A612C7">
            <w:pPr>
              <w:spacing w:after="0" w:line="240" w:lineRule="auto"/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</w:rPr>
            </w:pPr>
            <w:r w:rsidRPr="0007477A"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EF9AD" w14:textId="77777777" w:rsidR="004804E2" w:rsidRPr="00231C5E" w:rsidRDefault="004804E2" w:rsidP="00A612C7">
            <w:pPr>
              <w:spacing w:after="0" w:line="240" w:lineRule="auto"/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الشخصيات والابطال </w:t>
            </w:r>
          </w:p>
        </w:tc>
      </w:tr>
    </w:tbl>
    <w:p w14:paraId="3729E2FF" w14:textId="77777777" w:rsidR="004804E2" w:rsidRPr="00094AF3" w:rsidRDefault="004804E2" w:rsidP="004804E2">
      <w:pPr>
        <w:rPr>
          <w:b/>
          <w:bCs/>
          <w:sz w:val="28"/>
          <w:szCs w:val="28"/>
          <w:rtl/>
        </w:rPr>
      </w:pPr>
    </w:p>
    <w:p w14:paraId="5CF61319" w14:textId="77777777" w:rsidR="004804E2" w:rsidRPr="00094AF3" w:rsidRDefault="004804E2" w:rsidP="004804E2">
      <w:pPr>
        <w:rPr>
          <w:b/>
          <w:bCs/>
          <w:sz w:val="28"/>
          <w:szCs w:val="28"/>
          <w:rtl/>
        </w:rPr>
      </w:pPr>
      <w:r w:rsidRPr="00094AF3">
        <w:rPr>
          <w:rFonts w:hint="cs"/>
          <w:b/>
          <w:bCs/>
          <w:sz w:val="28"/>
          <w:szCs w:val="28"/>
          <w:rtl/>
        </w:rPr>
        <w:t xml:space="preserve">س3- </w:t>
      </w:r>
      <w:r>
        <w:rPr>
          <w:rFonts w:hint="cs"/>
          <w:b/>
          <w:bCs/>
          <w:sz w:val="28"/>
          <w:szCs w:val="28"/>
          <w:rtl/>
        </w:rPr>
        <w:t xml:space="preserve">ما نوع المخطط البيانية واذكري استخدامه </w:t>
      </w:r>
      <w:r w:rsidRPr="00094AF3">
        <w:rPr>
          <w:rFonts w:hint="cs"/>
          <w:b/>
          <w:bCs/>
          <w:sz w:val="28"/>
          <w:szCs w:val="28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804E2" w:rsidRPr="00094AF3" w14:paraId="0A781DF9" w14:textId="77777777" w:rsidTr="00A612C7">
        <w:tc>
          <w:tcPr>
            <w:tcW w:w="4148" w:type="dxa"/>
          </w:tcPr>
          <w:p w14:paraId="67478457" w14:textId="77777777" w:rsidR="004804E2" w:rsidRPr="00094AF3" w:rsidRDefault="004804E2" w:rsidP="00A612C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48" w:type="dxa"/>
          </w:tcPr>
          <w:p w14:paraId="3DACEAC7" w14:textId="77777777" w:rsidR="004804E2" w:rsidRDefault="004804E2" w:rsidP="00A612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59264" behindDoc="1" locked="0" layoutInCell="1" allowOverlap="1" wp14:anchorId="1BBFAE10" wp14:editId="23856911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117475</wp:posOffset>
                  </wp:positionV>
                  <wp:extent cx="2025650" cy="1244600"/>
                  <wp:effectExtent l="0" t="0" r="0" b="0"/>
                  <wp:wrapNone/>
                  <wp:docPr id="1" name="صورة 1" descr="صورة تحتوي على مخطط بياني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صورة تحتوي على مخطط بياني&#10;&#10;تم إنشاء الوصف تلقائياً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767" t="48801" r="22827" b="9246"/>
                          <a:stretch/>
                        </pic:blipFill>
                        <pic:spPr bwMode="auto">
                          <a:xfrm>
                            <a:off x="0" y="0"/>
                            <a:ext cx="2025650" cy="1244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B7A0B9" w14:textId="77777777" w:rsidR="004804E2" w:rsidRDefault="004804E2" w:rsidP="00A612C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89D972B" w14:textId="77777777" w:rsidR="004804E2" w:rsidRDefault="004804E2" w:rsidP="00A612C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0BD5524" w14:textId="77777777" w:rsidR="004804E2" w:rsidRPr="00094AF3" w:rsidRDefault="004804E2" w:rsidP="00A612C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804E2" w:rsidRPr="00094AF3" w14:paraId="2478922E" w14:textId="77777777" w:rsidTr="00A612C7">
        <w:tc>
          <w:tcPr>
            <w:tcW w:w="4148" w:type="dxa"/>
          </w:tcPr>
          <w:p w14:paraId="3D228F68" w14:textId="77777777" w:rsidR="004804E2" w:rsidRDefault="004804E2" w:rsidP="00A612C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48" w:type="dxa"/>
          </w:tcPr>
          <w:p w14:paraId="71E45A3A" w14:textId="77777777" w:rsidR="004804E2" w:rsidRDefault="004804E2" w:rsidP="00A612C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0288" behindDoc="1" locked="0" layoutInCell="1" allowOverlap="1" wp14:anchorId="501C6F11" wp14:editId="6DDDBA5C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79375</wp:posOffset>
                  </wp:positionV>
                  <wp:extent cx="2019300" cy="1282700"/>
                  <wp:effectExtent l="0" t="0" r="0" b="0"/>
                  <wp:wrapNone/>
                  <wp:docPr id="3" name="صورة 3" descr="صورة تحتوي على طاول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 descr="صورة تحتوي على طاولة&#10;&#10;تم إنشاء الوصف تلقائياً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804" t="40240" r="23911" b="16524"/>
                          <a:stretch/>
                        </pic:blipFill>
                        <pic:spPr bwMode="auto">
                          <a:xfrm>
                            <a:off x="0" y="0"/>
                            <a:ext cx="2019300" cy="1282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664DEB" w14:textId="77777777" w:rsidR="004804E2" w:rsidRDefault="004804E2" w:rsidP="00A612C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FC80AF5" w14:textId="77777777" w:rsidR="004804E2" w:rsidRDefault="004804E2" w:rsidP="00A612C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85949FF" w14:textId="77777777" w:rsidR="004804E2" w:rsidRDefault="004804E2" w:rsidP="00A612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08CC0AF" w14:textId="77777777" w:rsidR="004804E2" w:rsidRDefault="004804E2" w:rsidP="004804E2">
      <w:pPr>
        <w:rPr>
          <w:rtl/>
        </w:rPr>
      </w:pPr>
      <w:bookmarkStart w:id="0" w:name="_GoBack"/>
      <w:bookmarkEnd w:id="0"/>
    </w:p>
    <w:sectPr w:rsidR="004804E2" w:rsidSect="00CE1C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Mohanad">
    <w:altName w:val="Sakkal Majalla"/>
    <w:charset w:val="B2"/>
    <w:family w:val="roman"/>
    <w:pitch w:val="variable"/>
    <w:sig w:usb0="800020AF" w:usb1="C000204A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ED9"/>
    <w:rsid w:val="00242ED9"/>
    <w:rsid w:val="003507E6"/>
    <w:rsid w:val="004804E2"/>
    <w:rsid w:val="00912336"/>
    <w:rsid w:val="00A1754C"/>
    <w:rsid w:val="00CE1CE2"/>
    <w:rsid w:val="00EF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F93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ED9"/>
    <w:pPr>
      <w:bidi/>
      <w:spacing w:after="200" w:line="276" w:lineRule="auto"/>
    </w:pPr>
    <w:rPr>
      <w:rFonts w:ascii="Calibri" w:eastAsia="Times New Roman" w:hAnsi="Calibri" w:cs="Arial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ED9"/>
    <w:pPr>
      <w:bidi/>
      <w:spacing w:after="200" w:line="276" w:lineRule="auto"/>
    </w:pPr>
    <w:rPr>
      <w:rFonts w:ascii="Calibri" w:eastAsia="Times New Roman" w:hAnsi="Calibri" w:cs="Arial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RAKHA SLMAN</dc:creator>
  <cp:keywords/>
  <dc:description/>
  <cp:lastModifiedBy>عبدالسلام القدمي</cp:lastModifiedBy>
  <cp:revision>3</cp:revision>
  <dcterms:created xsi:type="dcterms:W3CDTF">2023-05-05T20:33:00Z</dcterms:created>
  <dcterms:modified xsi:type="dcterms:W3CDTF">2024-04-16T16:09:00Z</dcterms:modified>
</cp:coreProperties>
</file>