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F268" w14:textId="77777777" w:rsidR="00952074" w:rsidRPr="00952074" w:rsidRDefault="00952074" w:rsidP="0095207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2074">
        <w:rPr>
          <w:rFonts w:ascii="Calibri" w:eastAsia="Times New Roman" w:hAnsi="Calibri" w:cs="Calibri"/>
          <w:b/>
          <w:bCs/>
          <w:color w:val="000000"/>
          <w:sz w:val="36"/>
          <w:szCs w:val="36"/>
          <w:rtl/>
        </w:rPr>
        <w:t>بطاقة – البيئة المدرسية</w:t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3482"/>
        <w:gridCol w:w="831"/>
        <w:gridCol w:w="712"/>
        <w:gridCol w:w="832"/>
        <w:gridCol w:w="866"/>
        <w:gridCol w:w="985"/>
      </w:tblGrid>
      <w:tr w:rsidR="00952074" w:rsidRPr="00952074" w14:paraId="4223FF45" w14:textId="77777777" w:rsidTr="00952074">
        <w:trPr>
          <w:jc w:val="righ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9672E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65B84306" w14:textId="77777777" w:rsidR="00952074" w:rsidRPr="00952074" w:rsidRDefault="00952074" w:rsidP="0095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74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الرقم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02BEC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60D1E868" w14:textId="77777777" w:rsidR="00952074" w:rsidRPr="00952074" w:rsidRDefault="00952074" w:rsidP="0095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74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المحور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DB84B" w14:textId="77777777" w:rsidR="00952074" w:rsidRPr="00952074" w:rsidRDefault="00952074" w:rsidP="0095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52074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درجة التحقق</w:t>
            </w:r>
          </w:p>
        </w:tc>
      </w:tr>
      <w:tr w:rsidR="00952074" w:rsidRPr="00952074" w14:paraId="2A7B4695" w14:textId="77777777" w:rsidTr="00952074">
        <w:trPr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4D4CD" w14:textId="77777777" w:rsidR="00952074" w:rsidRPr="00952074" w:rsidRDefault="00952074" w:rsidP="0095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4BB67" w14:textId="77777777" w:rsidR="00952074" w:rsidRPr="00952074" w:rsidRDefault="00952074" w:rsidP="0095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62CDF" w14:textId="77777777" w:rsidR="00952074" w:rsidRPr="00952074" w:rsidRDefault="00952074" w:rsidP="0095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52074">
              <w:rPr>
                <w:rFonts w:ascii="Calibri" w:eastAsia="Times New Roman" w:hAnsi="Calibri" w:cs="Calibri"/>
                <w:color w:val="000000"/>
                <w:rtl/>
              </w:rPr>
              <w:t>مرتفعة جدا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4214F" w14:textId="77777777" w:rsidR="00952074" w:rsidRPr="00952074" w:rsidRDefault="00952074" w:rsidP="0095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52074">
              <w:rPr>
                <w:rFonts w:ascii="Calibri" w:eastAsia="Times New Roman" w:hAnsi="Calibri" w:cs="Calibri"/>
                <w:color w:val="000000"/>
                <w:rtl/>
              </w:rPr>
              <w:t>مرتفعة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E9351" w14:textId="77777777" w:rsidR="00952074" w:rsidRPr="00952074" w:rsidRDefault="00952074" w:rsidP="0095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52074">
              <w:rPr>
                <w:rFonts w:ascii="Calibri" w:eastAsia="Times New Roman" w:hAnsi="Calibri" w:cs="Calibri"/>
                <w:color w:val="000000"/>
                <w:rtl/>
              </w:rPr>
              <w:t>متوسطة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65192" w14:textId="77777777" w:rsidR="00952074" w:rsidRPr="00952074" w:rsidRDefault="00952074" w:rsidP="0095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52074">
              <w:rPr>
                <w:rFonts w:ascii="Calibri" w:eastAsia="Times New Roman" w:hAnsi="Calibri" w:cs="Calibri"/>
                <w:color w:val="000000"/>
                <w:rtl/>
              </w:rPr>
              <w:t>منخفضة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426A4" w14:textId="77777777" w:rsidR="00952074" w:rsidRPr="00952074" w:rsidRDefault="00952074" w:rsidP="0095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52074">
              <w:rPr>
                <w:rFonts w:ascii="Calibri" w:eastAsia="Times New Roman" w:hAnsi="Calibri" w:cs="Calibri"/>
                <w:color w:val="000000"/>
                <w:rtl/>
              </w:rPr>
              <w:t>منخفضة جدا</w:t>
            </w:r>
          </w:p>
        </w:tc>
      </w:tr>
      <w:tr w:rsidR="00952074" w:rsidRPr="00952074" w14:paraId="6758E2C2" w14:textId="77777777" w:rsidTr="00952074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F9646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4644D498" w14:textId="77777777" w:rsidR="00952074" w:rsidRPr="00952074" w:rsidRDefault="00952074" w:rsidP="0095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74">
              <w:rPr>
                <w:rFonts w:ascii="Calibri" w:eastAsia="Times New Roman" w:hAnsi="Calibri" w:cs="Calibri"/>
                <w:color w:val="000000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CAAE7" w14:textId="77777777" w:rsidR="00952074" w:rsidRPr="00952074" w:rsidRDefault="00952074" w:rsidP="0095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52074">
              <w:rPr>
                <w:rFonts w:ascii="Calibri" w:eastAsia="Times New Roman" w:hAnsi="Calibri" w:cs="Calibri"/>
                <w:color w:val="000000"/>
                <w:rtl/>
              </w:rPr>
              <w:t>تنظيم مبنى المدرسة يلبي احتياجات المتعلمين بمن فيهم ذوو الاحتياجات الخاصة.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53808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37C1F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D9CB6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1B7B9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22A97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074" w:rsidRPr="00952074" w14:paraId="5B751F2C" w14:textId="77777777" w:rsidTr="00952074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008B6" w14:textId="77777777" w:rsidR="00952074" w:rsidRPr="00952074" w:rsidRDefault="00952074" w:rsidP="0095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74">
              <w:rPr>
                <w:rFonts w:ascii="Calibri" w:eastAsia="Times New Roman" w:hAnsi="Calibri" w:cs="Calibri"/>
                <w:color w:val="000000"/>
                <w:rtl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B1EF6" w14:textId="77777777" w:rsidR="00952074" w:rsidRPr="00952074" w:rsidRDefault="00952074" w:rsidP="0095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52074">
              <w:rPr>
                <w:rFonts w:ascii="Calibri" w:eastAsia="Times New Roman" w:hAnsi="Calibri" w:cs="Calibri"/>
                <w:color w:val="000000"/>
                <w:rtl/>
              </w:rPr>
              <w:t>تنظيم مبنى المدرسة يتوافق مع طبيعة المرحلة العمرية</w:t>
            </w:r>
          </w:p>
          <w:p w14:paraId="06BF8BFA" w14:textId="77777777" w:rsidR="00952074" w:rsidRPr="00952074" w:rsidRDefault="00952074" w:rsidP="0095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52074">
              <w:rPr>
                <w:rFonts w:ascii="Calibri" w:eastAsia="Times New Roman" w:hAnsi="Calibri" w:cs="Calibri"/>
                <w:color w:val="000000"/>
                <w:rtl/>
              </w:rPr>
              <w:t>(رياض أطفال- ابتدائية – متوسط – ثانوي)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9A9AB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EF9A2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BA713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55AF7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FB87C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074" w:rsidRPr="00952074" w14:paraId="1B7F708B" w14:textId="77777777" w:rsidTr="00952074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9C8AE" w14:textId="77777777" w:rsidR="00952074" w:rsidRPr="00952074" w:rsidRDefault="00952074" w:rsidP="0095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74">
              <w:rPr>
                <w:rFonts w:ascii="Calibri" w:eastAsia="Times New Roman" w:hAnsi="Calibri" w:cs="Calibri"/>
                <w:color w:val="000000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4920E" w14:textId="77777777" w:rsidR="00952074" w:rsidRPr="00952074" w:rsidRDefault="00952074" w:rsidP="0095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52074">
              <w:rPr>
                <w:rFonts w:ascii="Calibri" w:eastAsia="Times New Roman" w:hAnsi="Calibri" w:cs="Calibri"/>
                <w:color w:val="000000"/>
                <w:rtl/>
              </w:rPr>
              <w:t>تنظيم وتجهيزات الفصول والمعامل مناسبة للمتعلمين بمن فيهم ذوو الاحتياجات الخاصة.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3EA90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AA174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0C4D2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B726C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173AC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074" w:rsidRPr="00952074" w14:paraId="58BB56E8" w14:textId="77777777" w:rsidTr="00952074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D3CEC" w14:textId="77777777" w:rsidR="00952074" w:rsidRPr="00952074" w:rsidRDefault="00952074" w:rsidP="0095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74">
              <w:rPr>
                <w:rFonts w:ascii="Calibri" w:eastAsia="Times New Roman" w:hAnsi="Calibri" w:cs="Calibri"/>
                <w:color w:val="000000"/>
                <w:rtl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6D498" w14:textId="77777777" w:rsidR="00952074" w:rsidRPr="00952074" w:rsidRDefault="00952074" w:rsidP="0095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52074">
              <w:rPr>
                <w:rFonts w:ascii="Calibri" w:eastAsia="Times New Roman" w:hAnsi="Calibri" w:cs="Calibri"/>
                <w:color w:val="000000"/>
                <w:rtl/>
              </w:rPr>
              <w:t>أجواء الفصول والمعامل مناسبة من حيث درجة الحرارة والتهوية والاضاءة.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6A12B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19FD9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E2EA1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FDEC9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28814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074" w:rsidRPr="00952074" w14:paraId="53B9B592" w14:textId="77777777" w:rsidTr="00952074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1F4D9" w14:textId="77777777" w:rsidR="00952074" w:rsidRPr="00952074" w:rsidRDefault="00952074" w:rsidP="0095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74">
              <w:rPr>
                <w:rFonts w:ascii="Calibri" w:eastAsia="Times New Roman" w:hAnsi="Calibri" w:cs="Calibri"/>
                <w:color w:val="000000"/>
                <w:rtl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AF842" w14:textId="77777777" w:rsidR="00952074" w:rsidRPr="00952074" w:rsidRDefault="00952074" w:rsidP="0095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52074">
              <w:rPr>
                <w:rFonts w:ascii="Calibri" w:eastAsia="Times New Roman" w:hAnsi="Calibri" w:cs="Calibri"/>
                <w:color w:val="000000"/>
                <w:rtl/>
              </w:rPr>
              <w:t>المساحة المخصصة للمقصف الدراسي وأماكن تناول الطعام تلبي احتياجات المتعلمين بمن فيهم ذوو الإعاقة.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2C423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B231F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F1CC6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FC0D4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56A3F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074" w:rsidRPr="00952074" w14:paraId="252A15E0" w14:textId="77777777" w:rsidTr="00952074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79535" w14:textId="77777777" w:rsidR="00952074" w:rsidRPr="00952074" w:rsidRDefault="00952074" w:rsidP="0095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74">
              <w:rPr>
                <w:rFonts w:ascii="Calibri" w:eastAsia="Times New Roman" w:hAnsi="Calibri" w:cs="Calibri"/>
                <w:color w:val="000000"/>
                <w:rtl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3CCB4" w14:textId="77777777" w:rsidR="00952074" w:rsidRPr="00952074" w:rsidRDefault="00952074" w:rsidP="0095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52074">
              <w:rPr>
                <w:rFonts w:ascii="Calibri" w:eastAsia="Times New Roman" w:hAnsi="Calibri" w:cs="Calibri"/>
                <w:color w:val="000000"/>
                <w:rtl/>
              </w:rPr>
              <w:t>ساحة الاصطفاف الصباحي مناسبة للمتعلمين في مختلف الأجواء.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0BC95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F5388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4531C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536AE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FA56D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074" w:rsidRPr="00952074" w14:paraId="44AD195E" w14:textId="77777777" w:rsidTr="00952074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5EC98" w14:textId="77777777" w:rsidR="00952074" w:rsidRPr="00952074" w:rsidRDefault="00952074" w:rsidP="0095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74">
              <w:rPr>
                <w:rFonts w:ascii="Calibri" w:eastAsia="Times New Roman" w:hAnsi="Calibri" w:cs="Calibri"/>
                <w:color w:val="000000"/>
                <w:rtl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2623A" w14:textId="77777777" w:rsidR="00952074" w:rsidRPr="00952074" w:rsidRDefault="00952074" w:rsidP="0095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52074">
              <w:rPr>
                <w:rFonts w:ascii="Calibri" w:eastAsia="Times New Roman" w:hAnsi="Calibri" w:cs="Calibri"/>
                <w:color w:val="000000"/>
                <w:rtl/>
              </w:rPr>
              <w:t>دورات المياه مناسبة للمتعلمين وذوو الإعاقة.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F3133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F3B1C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62E2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D5D67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52870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074" w:rsidRPr="00952074" w14:paraId="11A9DBA1" w14:textId="77777777" w:rsidTr="00952074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30C55" w14:textId="77777777" w:rsidR="00952074" w:rsidRPr="00952074" w:rsidRDefault="00952074" w:rsidP="0095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74">
              <w:rPr>
                <w:rFonts w:ascii="Calibri" w:eastAsia="Times New Roman" w:hAnsi="Calibri" w:cs="Calibri"/>
                <w:color w:val="000000"/>
                <w:rtl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CE2E8" w14:textId="77777777" w:rsidR="00952074" w:rsidRPr="00952074" w:rsidRDefault="00952074" w:rsidP="0095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52074">
              <w:rPr>
                <w:rFonts w:ascii="Calibri" w:eastAsia="Times New Roman" w:hAnsi="Calibri" w:cs="Calibri"/>
                <w:color w:val="000000"/>
                <w:rtl/>
              </w:rPr>
              <w:t>تتوافر أماكن لممارسة الأنشطة تلائم المراحل العمرية للمتعلمين بمن فيهم ذوو الإعاقة.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9C9CD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FB06A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F9E6A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CFC0F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EA417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074" w:rsidRPr="00952074" w14:paraId="104A3235" w14:textId="77777777" w:rsidTr="00952074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B57BA" w14:textId="77777777" w:rsidR="00952074" w:rsidRPr="00952074" w:rsidRDefault="00952074" w:rsidP="0095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74">
              <w:rPr>
                <w:rFonts w:ascii="Calibri" w:eastAsia="Times New Roman" w:hAnsi="Calibri" w:cs="Calibri"/>
                <w:color w:val="000000"/>
                <w:rtl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142CE" w14:textId="77777777" w:rsidR="00952074" w:rsidRPr="00952074" w:rsidRDefault="00952074" w:rsidP="0095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52074">
              <w:rPr>
                <w:rFonts w:ascii="Calibri" w:eastAsia="Times New Roman" w:hAnsi="Calibri" w:cs="Calibri"/>
                <w:color w:val="000000"/>
                <w:rtl/>
              </w:rPr>
              <w:t>يتوافر في المدرسة تجهيزات مطابقة لمتطلبات الامن والسلامة ساري العمل بها.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C9035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52403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34A00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AC3B4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2CB32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074" w:rsidRPr="00952074" w14:paraId="70440640" w14:textId="77777777" w:rsidTr="00952074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4C43E" w14:textId="77777777" w:rsidR="00952074" w:rsidRPr="00952074" w:rsidRDefault="00952074" w:rsidP="0095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74">
              <w:rPr>
                <w:rFonts w:ascii="Calibri" w:eastAsia="Times New Roman" w:hAnsi="Calibri" w:cs="Calibri"/>
                <w:color w:val="000000"/>
                <w:rtl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93FB6" w14:textId="77777777" w:rsidR="00952074" w:rsidRPr="00952074" w:rsidRDefault="00952074" w:rsidP="0095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52074">
              <w:rPr>
                <w:rFonts w:ascii="Calibri" w:eastAsia="Times New Roman" w:hAnsi="Calibri" w:cs="Calibri"/>
                <w:color w:val="000000"/>
                <w:rtl/>
              </w:rPr>
              <w:t>تتابع المدرسة سلامة المتعلمين في مرافق المدرسة وأثناء الدخول والخروج.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E0402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C80DE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88AB4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E1539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1309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074" w:rsidRPr="00952074" w14:paraId="01F3F2C0" w14:textId="77777777" w:rsidTr="00952074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0B81D" w14:textId="77777777" w:rsidR="00952074" w:rsidRPr="00952074" w:rsidRDefault="00952074" w:rsidP="0095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74">
              <w:rPr>
                <w:rFonts w:ascii="Calibri" w:eastAsia="Times New Roman" w:hAnsi="Calibri" w:cs="Calibri"/>
                <w:color w:val="000000"/>
                <w:rtl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41BE9" w14:textId="77777777" w:rsidR="00952074" w:rsidRPr="00952074" w:rsidRDefault="00952074" w:rsidP="0095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52074">
              <w:rPr>
                <w:rFonts w:ascii="Calibri" w:eastAsia="Times New Roman" w:hAnsi="Calibri" w:cs="Calibri"/>
                <w:color w:val="000000"/>
                <w:rtl/>
              </w:rPr>
              <w:t>تتوافر في المدرسة التجهيزات الاسعافية اللازمة.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F785D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93C89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428D1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E939E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20F5B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074" w:rsidRPr="00952074" w14:paraId="60B7F38A" w14:textId="77777777" w:rsidTr="00952074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45751" w14:textId="77777777" w:rsidR="00952074" w:rsidRPr="00952074" w:rsidRDefault="00952074" w:rsidP="0095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74">
              <w:rPr>
                <w:rFonts w:ascii="Calibri" w:eastAsia="Times New Roman" w:hAnsi="Calibri" w:cs="Calibri"/>
                <w:color w:val="000000"/>
                <w:rtl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66E4F" w14:textId="77777777" w:rsidR="00952074" w:rsidRPr="00952074" w:rsidRDefault="00952074" w:rsidP="0095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52074">
              <w:rPr>
                <w:rFonts w:ascii="Calibri" w:eastAsia="Times New Roman" w:hAnsi="Calibri" w:cs="Calibri"/>
                <w:color w:val="000000"/>
                <w:rtl/>
              </w:rPr>
              <w:t>تعمل المدرسة على صيانة مرافق المبنى وتجهيزاته.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299CA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2C7C7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6FEA0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31817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00DA2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074" w:rsidRPr="00952074" w14:paraId="5AB38C82" w14:textId="77777777" w:rsidTr="00952074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6E05C" w14:textId="77777777" w:rsidR="00952074" w:rsidRPr="00952074" w:rsidRDefault="00952074" w:rsidP="0095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74">
              <w:rPr>
                <w:rFonts w:ascii="Calibri" w:eastAsia="Times New Roman" w:hAnsi="Calibri" w:cs="Calibri"/>
                <w:color w:val="000000"/>
                <w:rtl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9DA1F" w14:textId="77777777" w:rsidR="00952074" w:rsidRPr="00952074" w:rsidRDefault="00952074" w:rsidP="0095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52074">
              <w:rPr>
                <w:rFonts w:ascii="Calibri" w:eastAsia="Times New Roman" w:hAnsi="Calibri" w:cs="Calibri"/>
                <w:color w:val="000000"/>
                <w:rtl/>
              </w:rPr>
              <w:t>المبني المدرسي بكامل مرافقه نظيف.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1DA04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57D95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F8475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979B5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F0299" w14:textId="77777777" w:rsidR="00952074" w:rsidRPr="00952074" w:rsidRDefault="00952074" w:rsidP="009520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7B2BD7" w14:textId="77777777" w:rsidR="00493670" w:rsidRPr="00952074" w:rsidRDefault="00493670"/>
    <w:sectPr w:rsidR="00493670" w:rsidRPr="00952074" w:rsidSect="008312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B3"/>
    <w:rsid w:val="00493670"/>
    <w:rsid w:val="004D5FB3"/>
    <w:rsid w:val="00831200"/>
    <w:rsid w:val="0095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8A2D07-A4E7-47D3-AA71-1AF3A5CF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07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إدارة شبكة ملتقى المعلمين والمعلمات</dc:creator>
  <cp:keywords/>
  <dc:description/>
  <cp:lastModifiedBy>إدارة شبكة ملتقى المعلمين والمعلمات</cp:lastModifiedBy>
  <cp:revision>3</cp:revision>
  <dcterms:created xsi:type="dcterms:W3CDTF">2023-12-02T22:55:00Z</dcterms:created>
  <dcterms:modified xsi:type="dcterms:W3CDTF">2023-12-02T22:55:00Z</dcterms:modified>
</cp:coreProperties>
</file>