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XSpec="center" w:tblpY="2372"/>
        <w:bidiVisual/>
        <w:tblW w:w="14881" w:type="dxa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984"/>
        <w:gridCol w:w="1984"/>
        <w:gridCol w:w="1984"/>
        <w:gridCol w:w="1984"/>
        <w:gridCol w:w="1984"/>
      </w:tblGrid>
      <w:tr w:rsidR="00655D3C" w14:paraId="27AB9BB7" w14:textId="77777777" w:rsidTr="00655D3C">
        <w:trPr>
          <w:trHeight w:val="454"/>
        </w:trPr>
        <w:tc>
          <w:tcPr>
            <w:tcW w:w="993" w:type="dxa"/>
            <w:shd w:val="clear" w:color="auto" w:fill="D9EECE"/>
          </w:tcPr>
          <w:p w14:paraId="7513406C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الأسابيع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7E9B68D7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الأول</w:t>
            </w:r>
          </w:p>
          <w:p w14:paraId="2B11F8D1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29/7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3/8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6B833560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الثاني</w:t>
            </w:r>
          </w:p>
          <w:p w14:paraId="23A3A0B5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6/8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10/8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7590AE8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الثالث</w:t>
            </w:r>
          </w:p>
          <w:p w14:paraId="0E04473E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13/8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17/8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552DCAA6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الرابع</w:t>
            </w:r>
          </w:p>
          <w:p w14:paraId="58C413D3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20/8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ــــ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24/8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</w:tcPr>
          <w:p w14:paraId="75397777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الخامس</w:t>
            </w:r>
          </w:p>
          <w:p w14:paraId="38A90D10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27/8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ــــ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</w:tcPr>
          <w:p w14:paraId="4866E9F7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السادس</w:t>
            </w:r>
          </w:p>
          <w:p w14:paraId="2F2A89B0" w14:textId="77777777" w:rsidR="00655D3C" w:rsidRPr="00143F3F" w:rsidRDefault="00655D3C" w:rsidP="00655D3C">
            <w:pPr>
              <w:bidi w:val="0"/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9/9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DF1006E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السابع</w:t>
            </w:r>
          </w:p>
          <w:p w14:paraId="71AA271E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12/9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16/9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655D3C" w14:paraId="06E78B00" w14:textId="77777777" w:rsidTr="00655D3C">
        <w:trPr>
          <w:trHeight w:val="454"/>
        </w:trPr>
        <w:tc>
          <w:tcPr>
            <w:tcW w:w="993" w:type="dxa"/>
            <w:shd w:val="clear" w:color="auto" w:fill="EAF2FA"/>
          </w:tcPr>
          <w:p w14:paraId="7D819205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المجالات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ECBC226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الأيام والمناسبات - 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E42138" w14:textId="33669DF9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الأيام والمناسبات - 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DB2D18" w14:textId="0D17004F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65DE40E" w14:textId="4346C597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B02F456" w14:textId="0BA7E69D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92D050"/>
          </w:tcPr>
          <w:p w14:paraId="0B64357A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E643F92" w14:textId="1F29E742" w:rsidR="00655D3C" w:rsidRPr="005F0592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655D3C" w14:paraId="76E0FC17" w14:textId="77777777" w:rsidTr="00655D3C">
        <w:trPr>
          <w:trHeight w:val="1134"/>
        </w:trPr>
        <w:tc>
          <w:tcPr>
            <w:tcW w:w="993" w:type="dxa"/>
          </w:tcPr>
          <w:p w14:paraId="7BCC32FF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color w:val="833C0B" w:themeColor="accent2" w:themeShade="80"/>
                <w:sz w:val="28"/>
                <w:szCs w:val="28"/>
                <w:rtl/>
              </w:rPr>
            </w:pPr>
          </w:p>
          <w:p w14:paraId="63CD6316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AA6BAD"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  <w:t>البرامج</w:t>
            </w:r>
          </w:p>
        </w:tc>
        <w:tc>
          <w:tcPr>
            <w:tcW w:w="1984" w:type="dxa"/>
          </w:tcPr>
          <w:p w14:paraId="595F25F9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32409946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7344E7C5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 xml:space="preserve">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84" w:type="dxa"/>
          </w:tcPr>
          <w:p w14:paraId="4030B5C8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79E6CBEF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395D9BF8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31208A80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44D6E33A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5C345A67" w14:textId="650E43CA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3D1A70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3C30A0DF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511E97E7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1DB64A5E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754FBCA1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</w:rPr>
            </w:pPr>
            <w:r w:rsidRPr="00AA6BAD">
              <w:rPr>
                <w:rFonts w:ascii="Calibri" w:hAnsi="Calibri" w:cs="Calibri"/>
                <w:rtl/>
              </w:rPr>
              <w:t xml:space="preserve">التأسيس 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 w:hint="cs"/>
                <w:rtl/>
              </w:rPr>
              <w:t xml:space="preserve"> حصص</w:t>
            </w:r>
          </w:p>
          <w:p w14:paraId="0F046D71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37E752C1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07522EFB" w14:textId="44C3D76D" w:rsidR="00655D3C" w:rsidRPr="00AA6BAD" w:rsidRDefault="00FB6D0A" w:rsidP="00655D3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التجهيز ليوم العلم 2</w:t>
            </w:r>
          </w:p>
        </w:tc>
      </w:tr>
      <w:tr w:rsidR="00655D3C" w14:paraId="1DC9270A" w14:textId="77777777" w:rsidTr="00655D3C">
        <w:trPr>
          <w:trHeight w:val="454"/>
        </w:trPr>
        <w:tc>
          <w:tcPr>
            <w:tcW w:w="993" w:type="dxa"/>
            <w:shd w:val="clear" w:color="auto" w:fill="D9EECE"/>
          </w:tcPr>
          <w:p w14:paraId="3034054D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الأسابيع</w:t>
            </w:r>
          </w:p>
        </w:tc>
        <w:tc>
          <w:tcPr>
            <w:tcW w:w="1984" w:type="dxa"/>
            <w:vMerge w:val="restart"/>
            <w:shd w:val="clear" w:color="auto" w:fill="FFDA65"/>
            <w:vAlign w:val="center"/>
          </w:tcPr>
          <w:p w14:paraId="56BC3A0E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0E0C182F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01088889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3F6AB1DB" w14:textId="77777777" w:rsidR="00655D3C" w:rsidRPr="00143F3F" w:rsidRDefault="00655D3C" w:rsidP="00655D3C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 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7B360057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الثامن</w:t>
            </w:r>
          </w:p>
          <w:p w14:paraId="61B7F07B" w14:textId="77777777" w:rsidR="00655D3C" w:rsidRPr="00143F3F" w:rsidRDefault="00655D3C" w:rsidP="00655D3C">
            <w:pPr>
              <w:tabs>
                <w:tab w:val="left" w:pos="231"/>
              </w:tabs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10/10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14/10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689187A8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التاسع</w:t>
            </w:r>
          </w:p>
          <w:p w14:paraId="320E243B" w14:textId="77777777" w:rsidR="00655D3C" w:rsidRPr="00143F3F" w:rsidRDefault="00655D3C" w:rsidP="00655D3C">
            <w:pPr>
              <w:tabs>
                <w:tab w:val="left" w:pos="219"/>
              </w:tabs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ــــ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21/10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390A9FF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العاشر</w:t>
            </w:r>
          </w:p>
          <w:p w14:paraId="3FD68F2D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24/10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28/10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253F8EA3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الحادي عشر</w:t>
            </w:r>
          </w:p>
          <w:p w14:paraId="124FBC2A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6/11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17F24C89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الأسبوع الثاني عشر</w:t>
            </w:r>
          </w:p>
          <w:p w14:paraId="456EDCDD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9/11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13/11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91BF3DC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الثالث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50671623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16/11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20/11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655D3C" w14:paraId="1838812C" w14:textId="77777777" w:rsidTr="00655D3C">
        <w:trPr>
          <w:trHeight w:val="454"/>
        </w:trPr>
        <w:tc>
          <w:tcPr>
            <w:tcW w:w="993" w:type="dxa"/>
            <w:shd w:val="clear" w:color="auto" w:fill="F2F2F2" w:themeFill="background1" w:themeFillShade="F2"/>
          </w:tcPr>
          <w:p w14:paraId="48EB7ACE" w14:textId="77777777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المجالات</w:t>
            </w: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0CD31851" w14:textId="77777777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92D050"/>
          </w:tcPr>
          <w:p w14:paraId="195888FC" w14:textId="77777777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8BEFCE" w14:textId="77777777" w:rsidR="00655D3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77B9DE2" w14:textId="77777777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64BE3F" w14:textId="532164B2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FE333E0" w14:textId="03BBB528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A4A1309" w14:textId="108CC705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6C90101" w14:textId="259998EF" w:rsidR="00655D3C" w:rsidRPr="00D4688C" w:rsidRDefault="00655D3C" w:rsidP="00655D3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655D3C" w14:paraId="0DBDF356" w14:textId="77777777" w:rsidTr="00655D3C">
        <w:trPr>
          <w:trHeight w:val="624"/>
        </w:trPr>
        <w:tc>
          <w:tcPr>
            <w:tcW w:w="993" w:type="dxa"/>
          </w:tcPr>
          <w:p w14:paraId="4AC02790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48BA8A17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 w:rsidRPr="005F0592"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  <w:t>البرامج</w:t>
            </w:r>
          </w:p>
        </w:tc>
        <w:tc>
          <w:tcPr>
            <w:tcW w:w="1984" w:type="dxa"/>
            <w:vMerge/>
          </w:tcPr>
          <w:p w14:paraId="375078D6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25387379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01B2B89C" w14:textId="54765D54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 xml:space="preserve">السعودية الخضراء </w:t>
            </w:r>
            <w:r w:rsidR="00FB6D0A">
              <w:rPr>
                <w:rFonts w:ascii="Calibri" w:hAnsi="Calibri" w:cs="Calibri" w:hint="cs"/>
              </w:rPr>
              <w:t>2</w:t>
            </w:r>
          </w:p>
          <w:p w14:paraId="4060EF5F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61CBD9EB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6473E502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  <w:p w14:paraId="4D25795C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2091D2A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7E395094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4B9D1A7E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4C4584E1" w14:textId="1D51F78B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7223BF9E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A8F48D4" w14:textId="59A80198" w:rsidR="00655D3C" w:rsidRPr="005F0592" w:rsidRDefault="00655D3C" w:rsidP="00655D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DA994CB" w14:textId="77777777" w:rsidR="00655D3C" w:rsidRPr="00AA6BAD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655D3C" w14:paraId="21D083E6" w14:textId="77777777" w:rsidTr="00655D3C">
        <w:trPr>
          <w:trHeight w:val="454"/>
        </w:trPr>
        <w:tc>
          <w:tcPr>
            <w:tcW w:w="993" w:type="dxa"/>
            <w:shd w:val="clear" w:color="auto" w:fill="D9EECE"/>
          </w:tcPr>
          <w:p w14:paraId="4B2CD793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الأسابيع</w:t>
            </w:r>
          </w:p>
        </w:tc>
        <w:tc>
          <w:tcPr>
            <w:tcW w:w="1984" w:type="dxa"/>
            <w:shd w:val="clear" w:color="auto" w:fill="D9EECE"/>
            <w:vAlign w:val="center"/>
          </w:tcPr>
          <w:p w14:paraId="1256F820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الرابع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2D798F4F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23/11  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ــــ 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27/11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7B9F92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الخامس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40A55DA9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30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4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vMerge w:val="restart"/>
            <w:shd w:val="clear" w:color="auto" w:fill="FFDA65"/>
            <w:vAlign w:val="center"/>
          </w:tcPr>
          <w:p w14:paraId="2306EA06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5B4CA28C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2604C1CF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1F8BD9B9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D9EECE"/>
            <w:vAlign w:val="center"/>
          </w:tcPr>
          <w:p w14:paraId="532C5889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السادس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674D60CD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16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18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E877AEE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السابع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4E83C9DC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21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0E3EF1D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الثامن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3358FE7B" w14:textId="77777777" w:rsidR="00655D3C" w:rsidRPr="00143F3F" w:rsidRDefault="00655D3C" w:rsidP="00655D3C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28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3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8279171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الأسبوع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التاسع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عشر</w:t>
            </w:r>
          </w:p>
          <w:p w14:paraId="2103974F" w14:textId="77777777" w:rsidR="00655D3C" w:rsidRPr="00143F3F" w:rsidRDefault="00655D3C" w:rsidP="00655D3C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6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10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655D3C" w14:paraId="1AA6EEA5" w14:textId="77777777" w:rsidTr="00655D3C">
        <w:trPr>
          <w:trHeight w:val="454"/>
        </w:trPr>
        <w:tc>
          <w:tcPr>
            <w:tcW w:w="993" w:type="dxa"/>
            <w:shd w:val="clear" w:color="auto" w:fill="F2F2F2" w:themeFill="background1" w:themeFillShade="F2"/>
          </w:tcPr>
          <w:p w14:paraId="5760CBFF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المجالات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7ECD61" w14:textId="4320DE1A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E4F0BA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5AF3D34E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6FE38F7" w14:textId="046433EA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1DC4F91" w14:textId="5EF55253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8" w:type="dxa"/>
            <w:gridSpan w:val="2"/>
            <w:vMerge w:val="restart"/>
            <w:shd w:val="clear" w:color="auto" w:fill="F2F2F2" w:themeFill="background1" w:themeFillShade="F2"/>
          </w:tcPr>
          <w:p w14:paraId="2BE566D6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655D3C" w14:paraId="54062AE1" w14:textId="77777777" w:rsidTr="00655D3C">
        <w:tc>
          <w:tcPr>
            <w:tcW w:w="993" w:type="dxa"/>
          </w:tcPr>
          <w:p w14:paraId="111DEDAF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44341FD3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F0592"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  <w:t>البرامج</w:t>
            </w:r>
          </w:p>
        </w:tc>
        <w:tc>
          <w:tcPr>
            <w:tcW w:w="1984" w:type="dxa"/>
          </w:tcPr>
          <w:p w14:paraId="507A3642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0557FDB9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650A5D3E" w14:textId="77777777" w:rsidR="00655D3C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  <w:p w14:paraId="3E763078" w14:textId="132851DB" w:rsidR="00655D3C" w:rsidRPr="005F0592" w:rsidRDefault="00655D3C" w:rsidP="00655D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7564A5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  <w:vMerge/>
          </w:tcPr>
          <w:p w14:paraId="78A30D04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FC6C4A4" w14:textId="0CD8FABB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4" w:type="dxa"/>
          </w:tcPr>
          <w:p w14:paraId="14E00EEA" w14:textId="77777777" w:rsidR="00655D3C" w:rsidRPr="005F0592" w:rsidRDefault="00655D3C" w:rsidP="00655D3C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8" w:type="dxa"/>
            <w:gridSpan w:val="2"/>
            <w:vMerge/>
            <w:shd w:val="clear" w:color="auto" w:fill="FFFFFF" w:themeFill="background1"/>
          </w:tcPr>
          <w:p w14:paraId="72A8E280" w14:textId="77777777" w:rsidR="00655D3C" w:rsidRDefault="00655D3C" w:rsidP="00655D3C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3AC8E701" w14:textId="77777777" w:rsidR="00FB5FFE" w:rsidRDefault="00FB5FFE"/>
    <w:sectPr w:rsidR="00FB5FFE" w:rsidSect="00655D3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80"/>
    <w:rsid w:val="001130D0"/>
    <w:rsid w:val="0018107F"/>
    <w:rsid w:val="00253AB6"/>
    <w:rsid w:val="003766BC"/>
    <w:rsid w:val="00522D80"/>
    <w:rsid w:val="00655D3C"/>
    <w:rsid w:val="00AB0C55"/>
    <w:rsid w:val="00FB5FFE"/>
    <w:rsid w:val="00FB6D0A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4640"/>
  <w15:chartTrackingRefBased/>
  <w15:docId w15:val="{DBE27F13-D3F3-42EA-A61C-7EDAF0B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3C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2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2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22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22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22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22D8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22D80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22D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22D8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22D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22D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52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52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2D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522D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2D80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522D8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2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522D8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22D8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655D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عبدالله ماضي</dc:creator>
  <cp:keywords/>
  <dc:description/>
  <cp:lastModifiedBy>محمود عبدالله ماضي</cp:lastModifiedBy>
  <cp:revision>4</cp:revision>
  <dcterms:created xsi:type="dcterms:W3CDTF">2026-01-07T19:17:00Z</dcterms:created>
  <dcterms:modified xsi:type="dcterms:W3CDTF">2026-01-07T19:18:00Z</dcterms:modified>
</cp:coreProperties>
</file>