
<file path=[Content_Types].xml><?xml version="1.0" encoding="utf-8"?>
<Types xmlns="http://schemas.openxmlformats.org/package/2006/content-types">
  <Default Extension="jfif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707" w:rsidRDefault="0064695D" w:rsidP="00F41F19">
      <w:pPr>
        <w:spacing w:after="0"/>
        <w:ind w:left="282" w:right="284" w:firstLine="438"/>
        <w:rPr>
          <w:rFonts w:cs="AL-Mohanad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92E0C" wp14:editId="469DB968">
                <wp:simplePos x="0" y="0"/>
                <wp:positionH relativeFrom="column">
                  <wp:posOffset>2179817</wp:posOffset>
                </wp:positionH>
                <wp:positionV relativeFrom="paragraph">
                  <wp:posOffset>-502340</wp:posOffset>
                </wp:positionV>
                <wp:extent cx="2409825" cy="619125"/>
                <wp:effectExtent l="95250" t="38100" r="66675" b="1238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191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95D" w:rsidRPr="00947676" w:rsidRDefault="0064695D" w:rsidP="006469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47676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إشعار لولي</w:t>
                            </w:r>
                            <w:r w:rsidR="00947676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ّ</w:t>
                            </w:r>
                            <w:r w:rsidRPr="00947676"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الأمر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92E0C" id="مربع نص 5" o:spid="_x0000_s1026" style="position:absolute;left:0;text-align:left;margin-left:171.65pt;margin-top:-39.55pt;width:189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" fillcolor="white [3201]" strokeweight="1pt">
                <v:shadow on="t" color="black" opacity="26214f" origin=".5,-.5" offset="-.74836mm,.74836mm"/>
                <v:textbox>
                  <w:txbxContent>
                    <w:p w:rsidR="0064695D" w:rsidRPr="00947676" w:rsidRDefault="0064695D" w:rsidP="0064695D">
                      <w:pPr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47676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إشعار لولي</w:t>
                      </w:r>
                      <w:r w:rsidR="00947676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ّ</w:t>
                      </w:r>
                      <w:r w:rsidRPr="00947676"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الأمر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06C2" w:rsidRDefault="005106C2" w:rsidP="00F41F19">
      <w:pPr>
        <w:spacing w:after="0"/>
        <w:ind w:left="282" w:right="284" w:firstLine="438"/>
        <w:rPr>
          <w:rFonts w:ascii="Sakkal Majalla" w:hAnsi="Sakkal Majalla" w:cs="Sakkal Majalla"/>
          <w:sz w:val="30"/>
          <w:szCs w:val="30"/>
          <w:rtl/>
        </w:rPr>
      </w:pPr>
    </w:p>
    <w:p w:rsidR="0064695D" w:rsidRPr="00EF6B2B" w:rsidRDefault="0064695D" w:rsidP="00F41F19">
      <w:pPr>
        <w:spacing w:after="0"/>
        <w:ind w:left="282" w:right="284" w:firstLine="438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ولي أمر الطال</w:t>
      </w:r>
      <w:r w:rsidR="004D1B7E">
        <w:rPr>
          <w:rFonts w:ascii="Sakkal Majalla" w:hAnsi="Sakkal Majalla" w:cs="Sakkal Majalla" w:hint="cs"/>
          <w:sz w:val="36"/>
          <w:szCs w:val="36"/>
          <w:rtl/>
        </w:rPr>
        <w:t xml:space="preserve">ـبــ  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47676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80364F">
        <w:rPr>
          <w:rFonts w:ascii="Sakkal Majalla" w:hAnsi="Sakkal Majalla" w:cs="Sakkal Majalla" w:hint="cs"/>
          <w:sz w:val="36"/>
          <w:szCs w:val="36"/>
          <w:rtl/>
        </w:rPr>
        <w:t>.................</w:t>
      </w:r>
      <w:r w:rsidR="00EF6B2B" w:rsidRPr="00EF6B2B">
        <w:rPr>
          <w:rFonts w:ascii="Sakkal Majalla" w:hAnsi="Sakkal Majalla" w:cs="Sakkal Majalla"/>
          <w:sz w:val="36"/>
          <w:szCs w:val="36"/>
        </w:rPr>
        <w:t xml:space="preserve">                     </w:t>
      </w:r>
      <w:r w:rsidR="00947676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>المحترم</w:t>
      </w:r>
    </w:p>
    <w:p w:rsidR="0064695D" w:rsidRPr="00EF6B2B" w:rsidRDefault="0064695D" w:rsidP="00F41F19">
      <w:pPr>
        <w:spacing w:after="0"/>
        <w:ind w:left="282" w:right="284" w:firstLine="438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السلام عليكم ورحمة الله وبركاته</w:t>
      </w:r>
    </w:p>
    <w:p w:rsidR="0064695D" w:rsidRPr="00EF6B2B" w:rsidRDefault="0064695D" w:rsidP="00F41F19">
      <w:pPr>
        <w:spacing w:after="0"/>
        <w:ind w:left="282" w:right="284" w:firstLine="438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تحية طيبة وبعد،</w:t>
      </w:r>
    </w:p>
    <w:p w:rsidR="00EA4A83" w:rsidRDefault="00A53B1C" w:rsidP="0080364F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rtl/>
        </w:rPr>
        <w:t>إيمانً</w:t>
      </w:r>
      <w:r w:rsidR="0001106C" w:rsidRPr="00EF6B2B">
        <w:rPr>
          <w:rFonts w:ascii="Sakkal Majalla" w:hAnsi="Sakkal Majalla" w:cs="Sakkal Majalla" w:hint="cs"/>
          <w:sz w:val="36"/>
          <w:szCs w:val="36"/>
          <w:rtl/>
        </w:rPr>
        <w:t>ا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 xml:space="preserve"> منّا بدور العائلة في تكامل العملية </w:t>
      </w:r>
      <w:proofErr w:type="gramStart"/>
      <w:r w:rsidRPr="00EF6B2B">
        <w:rPr>
          <w:rFonts w:ascii="Sakkal Majalla" w:hAnsi="Sakkal Majalla" w:cs="Sakkal Majalla" w:hint="cs"/>
          <w:sz w:val="36"/>
          <w:szCs w:val="36"/>
          <w:rtl/>
        </w:rPr>
        <w:t>التعليمية</w:t>
      </w:r>
      <w:r w:rsidR="00947676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>،</w:t>
      </w:r>
      <w:proofErr w:type="gramEnd"/>
      <w:r w:rsidR="00FB5707" w:rsidRPr="00EF6B2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80364F">
        <w:rPr>
          <w:rFonts w:ascii="Sakkal Majalla" w:hAnsi="Sakkal Majalla" w:cs="Sakkal Majalla" w:hint="cs"/>
          <w:sz w:val="36"/>
          <w:szCs w:val="36"/>
          <w:rtl/>
        </w:rPr>
        <w:t xml:space="preserve">كان لابد من افادتكم بما قد يكون سبباً في تأخر وضعف ابنكم </w:t>
      </w:r>
      <w:r w:rsidR="0080364F">
        <w:rPr>
          <w:rFonts w:ascii="Sakkal Majalla" w:hAnsi="Sakkal Majalla" w:cs="Sakkal Majalla"/>
          <w:sz w:val="36"/>
          <w:szCs w:val="36"/>
          <w:rtl/>
        </w:rPr>
        <w:t>–</w:t>
      </w:r>
      <w:r w:rsidR="0080364F">
        <w:rPr>
          <w:rFonts w:ascii="Sakkal Majalla" w:hAnsi="Sakkal Majalla" w:cs="Sakkal Majalla" w:hint="cs"/>
          <w:sz w:val="36"/>
          <w:szCs w:val="36"/>
          <w:rtl/>
        </w:rPr>
        <w:t xml:space="preserve"> ابنتكم ،أو سبب في خصم درجة سلوك أو </w:t>
      </w:r>
      <w:proofErr w:type="spellStart"/>
      <w:r w:rsidR="0080364F">
        <w:rPr>
          <w:rFonts w:ascii="Sakkal Majalla" w:hAnsi="Sakkal Majalla" w:cs="Sakkal Majalla" w:hint="cs"/>
          <w:sz w:val="36"/>
          <w:szCs w:val="36"/>
          <w:rtl/>
        </w:rPr>
        <w:t>مواظبه</w:t>
      </w:r>
      <w:proofErr w:type="spellEnd"/>
      <w:r w:rsidR="0080364F"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:rsidR="00236A48" w:rsidRPr="00EF6B2B" w:rsidRDefault="0080364F" w:rsidP="0064695D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 xml:space="preserve">في  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>(</w:t>
      </w:r>
      <w:proofErr w:type="gramEnd"/>
      <w:r w:rsidRPr="00EF6B2B">
        <w:rPr>
          <w:rFonts w:ascii="Sakkal Majalla" w:hAnsi="Sakkal Majalla" w:cs="Sakkal Majalla" w:hint="cs"/>
          <w:sz w:val="36"/>
          <w:szCs w:val="36"/>
          <w:rtl/>
        </w:rPr>
        <w:t xml:space="preserve">مقرر </w:t>
      </w:r>
      <w:r>
        <w:rPr>
          <w:rFonts w:ascii="Sakkal Majalla" w:hAnsi="Sakkal Majalla" w:cs="Sakkal Majalla" w:hint="cs"/>
          <w:sz w:val="36"/>
          <w:szCs w:val="36"/>
          <w:rtl/>
        </w:rPr>
        <w:t>...............</w:t>
      </w:r>
      <w:r w:rsidRPr="00EF6B2B">
        <w:rPr>
          <w:rFonts w:ascii="Sakkal Majalla" w:hAnsi="Sakkal Majalla" w:cs="Sakkal Majalla" w:hint="cs"/>
          <w:sz w:val="36"/>
          <w:szCs w:val="36"/>
          <w:rtl/>
        </w:rPr>
        <w:t>).</w:t>
      </w:r>
    </w:p>
    <w:p w:rsidR="004C3434" w:rsidRDefault="00A53B1C" w:rsidP="0080364F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r w:rsidRPr="00EF6B2B">
        <w:rPr>
          <w:rFonts w:ascii="Sakkal Majalla" w:hAnsi="Sakkal Majalla" w:cs="Sakkal Majalla" w:hint="cs"/>
          <w:sz w:val="36"/>
          <w:szCs w:val="36"/>
          <w:shd w:val="clear" w:color="auto" w:fill="F2DBDB" w:themeFill="accent2" w:themeFillTint="33"/>
          <w:rtl/>
        </w:rPr>
        <w:t xml:space="preserve"> </w:t>
      </w:r>
    </w:p>
    <w:p w:rsidR="00947676" w:rsidRDefault="004C3434" w:rsidP="0080364F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وذلك في النقاط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التاليه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236A48" w:rsidRPr="00EF6B2B" w:rsidRDefault="00236A48" w:rsidP="00947676">
      <w:pPr>
        <w:spacing w:after="0"/>
        <w:ind w:left="282" w:right="284" w:firstLine="438"/>
        <w:jc w:val="both"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a6"/>
        <w:tblpPr w:leftFromText="170" w:rightFromText="170" w:vertAnchor="text" w:tblpXSpec="center" w:tblpY="1"/>
        <w:tblOverlap w:val="never"/>
        <w:bidiVisual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76"/>
        <w:gridCol w:w="4535"/>
      </w:tblGrid>
      <w:tr w:rsidR="00A53B1C" w:rsidRPr="00EF6B2B" w:rsidTr="00FB5707">
        <w:tc>
          <w:tcPr>
            <w:tcW w:w="4876" w:type="dxa"/>
          </w:tcPr>
          <w:p w:rsidR="00A53B1C" w:rsidRDefault="00947676" w:rsidP="0080364F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عدم احضار الكتاب المدرسي</w:t>
            </w:r>
          </w:p>
          <w:p w:rsidR="0080364F" w:rsidRPr="00EF6B2B" w:rsidRDefault="0080364F" w:rsidP="0080364F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4535" w:type="dxa"/>
          </w:tcPr>
          <w:p w:rsidR="00A53B1C" w:rsidRPr="00EF6B2B" w:rsidRDefault="00A53B1C" w:rsidP="00947676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A53B1C" w:rsidRPr="00EF6B2B" w:rsidTr="00FB5707">
        <w:tc>
          <w:tcPr>
            <w:tcW w:w="4876" w:type="dxa"/>
          </w:tcPr>
          <w:p w:rsidR="00A53B1C" w:rsidRDefault="00A53B1C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عدم </w:t>
            </w:r>
            <w:proofErr w:type="gramStart"/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>المشاركة  والتفاعل</w:t>
            </w:r>
            <w:proofErr w:type="gramEnd"/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الصفي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  <w:p w:rsidR="0080364F" w:rsidRPr="00EF6B2B" w:rsidRDefault="0080364F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4535" w:type="dxa"/>
          </w:tcPr>
          <w:p w:rsidR="00A53B1C" w:rsidRPr="00EF6B2B" w:rsidRDefault="00F41F19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4C3434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عدم </w:t>
            </w:r>
            <w:r w:rsidR="00947676"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>تنفيذ المهام المطلوبة منها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</w:tc>
      </w:tr>
      <w:tr w:rsidR="00A53B1C" w:rsidRPr="00EF6B2B" w:rsidTr="00FB5707">
        <w:tc>
          <w:tcPr>
            <w:tcW w:w="4876" w:type="dxa"/>
          </w:tcPr>
          <w:p w:rsidR="00A53B1C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4C3434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عدم </w:t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>أداء الواجبات المنزلية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  <w:p w:rsidR="00236A48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التأخر ع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ن الحصه.</w:t>
            </w:r>
          </w:p>
          <w:p w:rsidR="00236A48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Pr="00EF6B2B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عدم الانضباط داخل الفصل.</w:t>
            </w:r>
          </w:p>
        </w:tc>
        <w:tc>
          <w:tcPr>
            <w:tcW w:w="4535" w:type="dxa"/>
          </w:tcPr>
          <w:p w:rsidR="00A53B1C" w:rsidRDefault="00A53B1C" w:rsidP="004C3434">
            <w:pPr>
              <w:ind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Default="00236A48" w:rsidP="00236A48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Default="00236A48" w:rsidP="00236A48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EF6B2B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Pr="00EF6B2B">
              <w:rPr>
                <w:rFonts w:ascii="Sakkal Majalla" w:hAnsi="Sakkal Majalla" w:cs="Sakkal Majalla" w:hint="cs"/>
                <w:sz w:val="34"/>
                <w:szCs w:val="34"/>
              </w:rPr>
              <w:sym w:font="Wingdings" w:char="F0A8"/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80364F">
              <w:rPr>
                <w:rFonts w:ascii="Sakkal Majalla" w:hAnsi="Sakkal Majalla" w:cs="Sakkal Majalla" w:hint="cs"/>
                <w:sz w:val="42"/>
                <w:szCs w:val="42"/>
                <w:rtl/>
              </w:rPr>
              <w:t>كثرة</w:t>
            </w:r>
            <w:r w:rsidRPr="00236A48">
              <w:rPr>
                <w:rFonts w:ascii="Sakkal Majalla" w:hAnsi="Sakkal Majalla" w:cs="Sakkal Majalla" w:hint="cs"/>
                <w:sz w:val="42"/>
                <w:szCs w:val="42"/>
                <w:rtl/>
              </w:rPr>
              <w:t xml:space="preserve"> الغياب</w:t>
            </w:r>
            <w:r w:rsidR="0080364F"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  <w:p w:rsidR="00236A48" w:rsidRDefault="00236A48" w:rsidP="00236A48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  <w:p w:rsidR="00236A48" w:rsidRPr="00EF6B2B" w:rsidRDefault="00236A48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A53B1C" w:rsidRPr="00EF6B2B" w:rsidTr="00FB5707">
        <w:tc>
          <w:tcPr>
            <w:tcW w:w="4876" w:type="dxa"/>
          </w:tcPr>
          <w:p w:rsidR="00A53B1C" w:rsidRPr="00EF6B2B" w:rsidRDefault="00A53B1C" w:rsidP="00A53B1C">
            <w:pPr>
              <w:ind w:left="282"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4535" w:type="dxa"/>
          </w:tcPr>
          <w:p w:rsidR="00A53B1C" w:rsidRPr="00EF6B2B" w:rsidRDefault="00A53B1C" w:rsidP="00A53B1C">
            <w:pPr>
              <w:ind w:right="284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</w:tbl>
    <w:p w:rsidR="00A53B1C" w:rsidRPr="00EF6B2B" w:rsidRDefault="00A53B1C" w:rsidP="00F41F19">
      <w:pPr>
        <w:spacing w:after="0"/>
        <w:ind w:right="284"/>
        <w:rPr>
          <w:rFonts w:ascii="Sakkal Majalla" w:hAnsi="Sakkal Majalla" w:cs="Sakkal Majalla"/>
          <w:sz w:val="38"/>
          <w:szCs w:val="38"/>
          <w:rtl/>
        </w:rPr>
      </w:pPr>
    </w:p>
    <w:p w:rsidR="00A53B1C" w:rsidRPr="00EF6B2B" w:rsidRDefault="00A53B1C" w:rsidP="00A53B1C">
      <w:pPr>
        <w:spacing w:after="0"/>
        <w:ind w:left="282" w:right="284"/>
        <w:rPr>
          <w:rFonts w:ascii="Sakkal Majalla" w:hAnsi="Sakkal Majalla" w:cs="Sakkal Majalla"/>
          <w:sz w:val="38"/>
          <w:szCs w:val="38"/>
          <w:rtl/>
        </w:rPr>
      </w:pPr>
    </w:p>
    <w:p w:rsidR="00F41F19" w:rsidRPr="00EF6B2B" w:rsidRDefault="00F41F19" w:rsidP="00A53B1C">
      <w:pPr>
        <w:spacing w:after="0"/>
        <w:ind w:left="282" w:right="284"/>
        <w:rPr>
          <w:rFonts w:ascii="Sakkal Majalla" w:hAnsi="Sakkal Majalla" w:cs="Sakkal Majalla"/>
          <w:sz w:val="38"/>
          <w:szCs w:val="38"/>
          <w:rtl/>
        </w:rPr>
      </w:pPr>
    </w:p>
    <w:p w:rsidR="0064695D" w:rsidRPr="00EF6B2B" w:rsidRDefault="0064695D" w:rsidP="00947676">
      <w:pPr>
        <w:spacing w:after="0"/>
        <w:ind w:right="284"/>
        <w:rPr>
          <w:rFonts w:ascii="Sakkal Majalla" w:hAnsi="Sakkal Majalla" w:cs="Sakkal Majalla"/>
          <w:sz w:val="38"/>
          <w:szCs w:val="38"/>
          <w:rtl/>
        </w:rPr>
      </w:pPr>
    </w:p>
    <w:p w:rsidR="00947676" w:rsidRPr="00EF6B2B" w:rsidRDefault="00947676" w:rsidP="00947676">
      <w:pPr>
        <w:spacing w:after="0"/>
        <w:ind w:right="284"/>
        <w:rPr>
          <w:rFonts w:ascii="Sakkal Majalla" w:hAnsi="Sakkal Majalla" w:cs="Sakkal Majalla"/>
          <w:sz w:val="38"/>
          <w:szCs w:val="38"/>
          <w:rtl/>
        </w:rPr>
      </w:pPr>
    </w:p>
    <w:p w:rsidR="005106C2" w:rsidRPr="00EF6B2B" w:rsidRDefault="0064695D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  <w:r w:rsidRPr="00EF6B2B">
        <w:rPr>
          <w:rFonts w:ascii="Sakkal Majalla" w:hAnsi="Sakkal Majalla" w:cs="Sakkal Majalla" w:hint="cs"/>
          <w:sz w:val="34"/>
          <w:szCs w:val="34"/>
          <w:rtl/>
        </w:rPr>
        <w:t>هذا ما وددت إشعارك</w:t>
      </w:r>
      <w:r w:rsidR="004C3434">
        <w:rPr>
          <w:rFonts w:ascii="Sakkal Majalla" w:hAnsi="Sakkal Majalla" w:cs="Sakkal Majalla" w:hint="cs"/>
          <w:sz w:val="34"/>
          <w:szCs w:val="34"/>
          <w:rtl/>
        </w:rPr>
        <w:t>م</w:t>
      </w:r>
      <w:r w:rsidRPr="00EF6B2B">
        <w:rPr>
          <w:rFonts w:ascii="Sakkal Majalla" w:hAnsi="Sakkal Majalla" w:cs="Sakkal Majalla" w:hint="cs"/>
          <w:sz w:val="34"/>
          <w:szCs w:val="34"/>
          <w:rtl/>
        </w:rPr>
        <w:t xml:space="preserve"> به حتى نستطيع معًا معالجة ما تم </w:t>
      </w:r>
      <w:r w:rsidR="004C3434">
        <w:rPr>
          <w:rFonts w:ascii="Sakkal Majalla" w:hAnsi="Sakkal Majalla" w:cs="Sakkal Majalla" w:hint="cs"/>
          <w:sz w:val="34"/>
          <w:szCs w:val="34"/>
          <w:rtl/>
        </w:rPr>
        <w:t>ملاحظته</w:t>
      </w:r>
      <w:r w:rsidR="00947676" w:rsidRPr="00EF6B2B">
        <w:rPr>
          <w:rFonts w:ascii="Sakkal Majalla" w:hAnsi="Sakkal Majalla" w:cs="Sakkal Majalla" w:hint="cs"/>
          <w:sz w:val="34"/>
          <w:szCs w:val="34"/>
          <w:rtl/>
        </w:rPr>
        <w:t xml:space="preserve"> وتحسين مستوى التحصيل</w:t>
      </w:r>
      <w:r w:rsidR="004C3434">
        <w:rPr>
          <w:rFonts w:ascii="Sakkal Majalla" w:hAnsi="Sakkal Majalla" w:cs="Sakkal Majalla" w:hint="cs"/>
          <w:sz w:val="34"/>
          <w:szCs w:val="34"/>
          <w:rtl/>
        </w:rPr>
        <w:t xml:space="preserve"> </w:t>
      </w:r>
    </w:p>
    <w:p w:rsidR="005106C2" w:rsidRPr="00EF6B2B" w:rsidRDefault="00947676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  <w:r w:rsidRPr="00EF6B2B">
        <w:rPr>
          <w:rFonts w:ascii="Sakkal Majalla" w:hAnsi="Sakkal Majalla" w:cs="Sakkal Majalla" w:hint="cs"/>
          <w:sz w:val="34"/>
          <w:szCs w:val="34"/>
          <w:rtl/>
        </w:rPr>
        <w:t xml:space="preserve"> قبل نهاية الفصل الدراسي </w:t>
      </w:r>
      <w:r w:rsidR="00236A48">
        <w:rPr>
          <w:rFonts w:ascii="Sakkal Majalla" w:hAnsi="Sakkal Majalla" w:cs="Sakkal Majalla" w:hint="cs"/>
          <w:sz w:val="34"/>
          <w:szCs w:val="34"/>
          <w:rtl/>
        </w:rPr>
        <w:t>.........</w:t>
      </w:r>
    </w:p>
    <w:p w:rsidR="005106C2" w:rsidRPr="00EF6B2B" w:rsidRDefault="005106C2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5106C2" w:rsidRPr="00EF6B2B" w:rsidRDefault="005106C2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5106C2" w:rsidRPr="004C3434" w:rsidRDefault="0064695D" w:rsidP="004C3434">
      <w:pPr>
        <w:spacing w:after="0"/>
        <w:ind w:right="284" w:firstLine="720"/>
        <w:jc w:val="center"/>
        <w:rPr>
          <w:rFonts w:ascii="Sakkal Majalla" w:hAnsi="Sakkal Majalla" w:cs="Sakkal Majalla"/>
          <w:sz w:val="34"/>
          <w:szCs w:val="34"/>
          <w:rtl/>
        </w:rPr>
      </w:pPr>
      <w:r w:rsidRPr="00EF6B2B">
        <w:rPr>
          <w:rFonts w:ascii="Sakkal Majalla" w:hAnsi="Sakkal Majalla" w:cs="Sakkal Majalla" w:hint="cs"/>
          <w:sz w:val="34"/>
          <w:szCs w:val="34"/>
          <w:rtl/>
        </w:rPr>
        <w:t xml:space="preserve"> والله ولي التوفيق</w:t>
      </w:r>
    </w:p>
    <w:p w:rsidR="005106C2" w:rsidRPr="00947676" w:rsidRDefault="005106C2" w:rsidP="007A477F">
      <w:pPr>
        <w:spacing w:after="0"/>
        <w:ind w:right="284" w:firstLine="720"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EA4A83" w:rsidRPr="00947676" w:rsidTr="00EA4A83">
        <w:tc>
          <w:tcPr>
            <w:tcW w:w="5381" w:type="dxa"/>
          </w:tcPr>
          <w:p w:rsidR="00EA4A83" w:rsidRPr="00947676" w:rsidRDefault="005106C2" w:rsidP="00EA4A83">
            <w:pPr>
              <w:ind w:right="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 w:rsidR="004C343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مادة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EA4A83" w:rsidRPr="00947676">
              <w:rPr>
                <w:rFonts w:ascii="Sakkal Majalla" w:hAnsi="Sakkal Majalla" w:cs="Sakkal Majalla" w:hint="cs"/>
                <w:sz w:val="28"/>
                <w:szCs w:val="28"/>
                <w:rtl/>
              </w:rPr>
              <w:tab/>
            </w:r>
            <w:r w:rsidR="004C3434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</w:p>
          <w:p w:rsidR="00EA4A83" w:rsidRPr="00947676" w:rsidRDefault="00EA4A83" w:rsidP="00EA4A83">
            <w:pPr>
              <w:ind w:right="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1" w:type="dxa"/>
          </w:tcPr>
          <w:p w:rsidR="00EA4A83" w:rsidRPr="00947676" w:rsidRDefault="005106C2" w:rsidP="004C3434">
            <w:pPr>
              <w:ind w:right="2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قائدة المدرسة: </w:t>
            </w:r>
            <w:r w:rsidR="004C3434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</w:t>
            </w:r>
          </w:p>
          <w:p w:rsidR="00EA4A83" w:rsidRPr="00947676" w:rsidRDefault="00EA4A83" w:rsidP="00EA4A83">
            <w:pPr>
              <w:ind w:right="284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152E9A" w:rsidRPr="00947676" w:rsidRDefault="00152E9A" w:rsidP="005106C2">
      <w:pPr>
        <w:spacing w:after="0"/>
        <w:ind w:right="284"/>
        <w:rPr>
          <w:rFonts w:ascii="Sakkal Majalla" w:hAnsi="Sakkal Majalla" w:cs="Sakkal Majalla"/>
          <w:sz w:val="28"/>
          <w:szCs w:val="28"/>
        </w:rPr>
      </w:pPr>
    </w:p>
    <w:sectPr w:rsidR="00152E9A" w:rsidRPr="00947676" w:rsidSect="00873983">
      <w:headerReference w:type="default" r:id="rId6"/>
      <w:pgSz w:w="11906" w:h="16838"/>
      <w:pgMar w:top="2835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5AD" w:rsidRDefault="008C45AD" w:rsidP="00FC5F28">
      <w:pPr>
        <w:spacing w:after="0" w:line="240" w:lineRule="auto"/>
      </w:pPr>
      <w:r>
        <w:separator/>
      </w:r>
    </w:p>
  </w:endnote>
  <w:endnote w:type="continuationSeparator" w:id="0">
    <w:p w:rsidR="008C45AD" w:rsidRDefault="008C45AD" w:rsidP="00FC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Arial"/>
    <w:panose1 w:val="020B0604020202020204"/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hammad bold art 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5AD" w:rsidRDefault="008C45AD" w:rsidP="00FC5F28">
      <w:pPr>
        <w:spacing w:after="0" w:line="240" w:lineRule="auto"/>
      </w:pPr>
      <w:r>
        <w:separator/>
      </w:r>
    </w:p>
  </w:footnote>
  <w:footnote w:type="continuationSeparator" w:id="0">
    <w:p w:rsidR="008C45AD" w:rsidRDefault="008C45AD" w:rsidP="00FC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F28" w:rsidRDefault="00947676">
    <w:pPr>
      <w:pStyle w:val="a3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E74FDFF" wp14:editId="21780E32">
          <wp:simplePos x="0" y="0"/>
          <wp:positionH relativeFrom="column">
            <wp:posOffset>59055</wp:posOffset>
          </wp:positionH>
          <wp:positionV relativeFrom="paragraph">
            <wp:posOffset>-51435</wp:posOffset>
          </wp:positionV>
          <wp:extent cx="1390650" cy="775970"/>
          <wp:effectExtent l="0" t="0" r="0" b="5080"/>
          <wp:wrapTight wrapText="bothSides">
            <wp:wrapPolygon edited="0">
              <wp:start x="0" y="0"/>
              <wp:lineTo x="0" y="21211"/>
              <wp:lineTo x="21304" y="21211"/>
              <wp:lineTo x="21304" y="0"/>
              <wp:lineTo x="0" y="0"/>
            </wp:wrapPolygon>
          </wp:wrapTight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load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95CBE" wp14:editId="126B3CDC">
              <wp:simplePos x="0" y="0"/>
              <wp:positionH relativeFrom="column">
                <wp:posOffset>4940935</wp:posOffset>
              </wp:positionH>
              <wp:positionV relativeFrom="paragraph">
                <wp:posOffset>359410</wp:posOffset>
              </wp:positionV>
              <wp:extent cx="1842637" cy="85725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637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5F28" w:rsidRPr="00873983" w:rsidRDefault="00FC5F28" w:rsidP="000E0C30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73983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الإدارة العامة للتعليم ب</w:t>
                          </w:r>
                          <w:r w:rsidR="00947676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منطقة</w:t>
                          </w:r>
                        </w:p>
                        <w:p w:rsidR="00FC5F28" w:rsidRDefault="00FC5F28" w:rsidP="000E0C30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73983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</w:t>
                          </w:r>
                          <w:r w:rsidR="00947676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كتب تعليم </w:t>
                          </w:r>
                        </w:p>
                        <w:p w:rsidR="00947676" w:rsidRDefault="00947676" w:rsidP="000E0C30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متوسطة وثانوية </w:t>
                          </w:r>
                        </w:p>
                        <w:p w:rsidR="00947676" w:rsidRPr="00873983" w:rsidRDefault="00947676" w:rsidP="000E0C30">
                          <w:pPr>
                            <w:spacing w:after="0" w:line="240" w:lineRule="auto"/>
                            <w:rPr>
                              <w:rFonts w:cs="mohammad bold art 1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895CB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89.05pt;margin-top:28.3pt;width:145.1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" filled="f" stroked="f" strokeweight=".5pt">
              <v:textbox>
                <w:txbxContent>
                  <w:p w:rsidR="00FC5F28" w:rsidRPr="00873983" w:rsidRDefault="00FC5F28" w:rsidP="000E0C30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73983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الإدارة العامة للتعليم ب</w:t>
                    </w:r>
                    <w:r w:rsidR="00947676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منطقة</w:t>
                    </w:r>
                  </w:p>
                  <w:p w:rsidR="00FC5F28" w:rsidRDefault="00FC5F28" w:rsidP="000E0C30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73983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م</w:t>
                    </w:r>
                    <w:r w:rsidR="00947676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كتب تعليم </w:t>
                    </w:r>
                  </w:p>
                  <w:p w:rsidR="00947676" w:rsidRDefault="00947676" w:rsidP="000E0C30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متوسطة وثانوية </w:t>
                    </w:r>
                  </w:p>
                  <w:p w:rsidR="00947676" w:rsidRPr="00873983" w:rsidRDefault="00947676" w:rsidP="000E0C30">
                    <w:pPr>
                      <w:spacing w:after="0" w:line="240" w:lineRule="auto"/>
                      <w:rPr>
                        <w:rFonts w:cs="mohammad bold art 1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 w:rsidR="00D9236B" w:rsidRPr="00D9236B">
      <w:rPr>
        <w:noProof/>
      </w:rPr>
      <w:drawing>
        <wp:anchor distT="0" distB="0" distL="114300" distR="114300" simplePos="0" relativeHeight="251667456" behindDoc="0" locked="0" layoutInCell="1" allowOverlap="1" wp14:anchorId="09D3A1A8" wp14:editId="16ED6873">
          <wp:simplePos x="0" y="0"/>
          <wp:positionH relativeFrom="column">
            <wp:posOffset>2726235</wp:posOffset>
          </wp:positionH>
          <wp:positionV relativeFrom="paragraph">
            <wp:posOffset>-114935</wp:posOffset>
          </wp:positionV>
          <wp:extent cx="1581150" cy="846455"/>
          <wp:effectExtent l="0" t="0" r="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عليم 143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F2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CC305" wp14:editId="39208150">
              <wp:simplePos x="0" y="0"/>
              <wp:positionH relativeFrom="column">
                <wp:posOffset>5139690</wp:posOffset>
              </wp:positionH>
              <wp:positionV relativeFrom="paragraph">
                <wp:posOffset>-29372</wp:posOffset>
              </wp:positionV>
              <wp:extent cx="1647190" cy="574040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190" cy="574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0F00" w:rsidRDefault="00CC0F00" w:rsidP="00B377E9">
                          <w:pPr>
                            <w:spacing w:after="0" w:line="240" w:lineRule="auto"/>
                            <w:rPr>
                              <w:rFonts w:cs="mohammad bold art 1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F4F85">
                            <w:rPr>
                              <w:noProof/>
                            </w:rPr>
                            <w:drawing>
                              <wp:inline distT="0" distB="0" distL="0" distR="0" wp14:anchorId="3810FBCE" wp14:editId="7E98E799">
                                <wp:extent cx="1163320" cy="234315"/>
                                <wp:effectExtent l="0" t="0" r="0" b="0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3320" cy="234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377E9" w:rsidRPr="00873983" w:rsidRDefault="00FC5F28" w:rsidP="00B377E9">
                          <w:pPr>
                            <w:spacing w:after="0" w:line="240" w:lineRule="auto"/>
                            <w:rPr>
                              <w:rFonts w:cs="mohammad bold art 1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73983">
                            <w:rPr>
                              <w:rFonts w:cs="mohammad bold art 1" w:hint="cs"/>
                              <w:rtl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وزارة التعليم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CC305" id="مربع نص 1" o:spid="_x0000_s1028" type="#_x0000_t202" style="position:absolute;left:0;text-align:left;margin-left:404.7pt;margin-top:-2.3pt;width:129.7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" filled="f" stroked="f" strokeweight=".5pt">
              <v:textbox>
                <w:txbxContent>
                  <w:p w:rsidR="00CC0F00" w:rsidRDefault="00CC0F00" w:rsidP="00B377E9">
                    <w:pPr>
                      <w:spacing w:after="0" w:line="240" w:lineRule="auto"/>
                      <w:rPr>
                        <w:rFonts w:cs="mohammad bold art 1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F4F85">
                      <w:rPr>
                        <w:noProof/>
                      </w:rPr>
                      <w:drawing>
                        <wp:inline distT="0" distB="0" distL="0" distR="0" wp14:anchorId="3810FBCE" wp14:editId="7E98E799">
                          <wp:extent cx="1163320" cy="234315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3320" cy="234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377E9" w:rsidRPr="00873983" w:rsidRDefault="00FC5F28" w:rsidP="00B377E9">
                    <w:pPr>
                      <w:spacing w:after="0" w:line="240" w:lineRule="auto"/>
                      <w:rPr>
                        <w:rFonts w:cs="mohammad bold art 1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73983">
                      <w:rPr>
                        <w:rFonts w:cs="mohammad bold art 1" w:hint="cs"/>
                        <w:rtl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وزارة التعليم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28"/>
    <w:rsid w:val="0001106C"/>
    <w:rsid w:val="00066DEB"/>
    <w:rsid w:val="000A4038"/>
    <w:rsid w:val="000D3E9F"/>
    <w:rsid w:val="000E0C30"/>
    <w:rsid w:val="00105AE4"/>
    <w:rsid w:val="001263A8"/>
    <w:rsid w:val="00152E9A"/>
    <w:rsid w:val="00236A48"/>
    <w:rsid w:val="002D5A67"/>
    <w:rsid w:val="00303A97"/>
    <w:rsid w:val="00320894"/>
    <w:rsid w:val="00344ABE"/>
    <w:rsid w:val="00394205"/>
    <w:rsid w:val="00461232"/>
    <w:rsid w:val="004C3434"/>
    <w:rsid w:val="004D1B7E"/>
    <w:rsid w:val="005106C2"/>
    <w:rsid w:val="00544ED9"/>
    <w:rsid w:val="005C5FAD"/>
    <w:rsid w:val="005F2AB0"/>
    <w:rsid w:val="005F2F17"/>
    <w:rsid w:val="0064695D"/>
    <w:rsid w:val="00743A85"/>
    <w:rsid w:val="007A477F"/>
    <w:rsid w:val="0080364F"/>
    <w:rsid w:val="00873983"/>
    <w:rsid w:val="008C45AD"/>
    <w:rsid w:val="00947676"/>
    <w:rsid w:val="009A14F1"/>
    <w:rsid w:val="009E50FF"/>
    <w:rsid w:val="009F6162"/>
    <w:rsid w:val="00A53B1C"/>
    <w:rsid w:val="00B377E9"/>
    <w:rsid w:val="00C85B65"/>
    <w:rsid w:val="00CC0F00"/>
    <w:rsid w:val="00D9236B"/>
    <w:rsid w:val="00D97D37"/>
    <w:rsid w:val="00DA6F8D"/>
    <w:rsid w:val="00E12547"/>
    <w:rsid w:val="00EA4A83"/>
    <w:rsid w:val="00EF6B2B"/>
    <w:rsid w:val="00F41F19"/>
    <w:rsid w:val="00FB5707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٫"/>
  <w:listSeparator w:val=";"/>
  <w14:docId w14:val="6BB9C2E3"/>
  <w15:docId w15:val="{B2D27627-BBC4-4196-8FF4-C7D87018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F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C5F28"/>
  </w:style>
  <w:style w:type="paragraph" w:styleId="a4">
    <w:name w:val="footer"/>
    <w:basedOn w:val="a"/>
    <w:link w:val="Char0"/>
    <w:uiPriority w:val="99"/>
    <w:unhideWhenUsed/>
    <w:rsid w:val="00FC5F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C5F28"/>
  </w:style>
  <w:style w:type="paragraph" w:styleId="a5">
    <w:name w:val="Balloon Text"/>
    <w:basedOn w:val="a"/>
    <w:link w:val="Char1"/>
    <w:uiPriority w:val="99"/>
    <w:semiHidden/>
    <w:unhideWhenUsed/>
    <w:rsid w:val="000A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A40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e s u s E l i a</dc:creator>
  <cp:lastModifiedBy>AAA GGG</cp:lastModifiedBy>
  <cp:revision>2</cp:revision>
  <cp:lastPrinted>2023-04-04T23:29:00Z</cp:lastPrinted>
  <dcterms:created xsi:type="dcterms:W3CDTF">2023-04-04T23:25:00Z</dcterms:created>
  <dcterms:modified xsi:type="dcterms:W3CDTF">2023-04-04T23:25:00Z</dcterms:modified>
</cp:coreProperties>
</file>