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9A657C0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توزيع منهج :</w:t>
                            </w:r>
                            <w:r w:rsidR="00D34C93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التربية الاجتماعية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19A657C0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توزيع منهج :</w:t>
                      </w:r>
                      <w:r w:rsidR="00D34C93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التربية الاجتماعية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34C93" w:rsidRPr="00647446" w14:paraId="265F2000" w14:textId="2776F06A" w:rsidTr="0034189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5545438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الدرس الأول ( قيام الدولة الأموية وأبرز خلفائها  )</w:t>
                                  </w:r>
                                </w:p>
                                <w:p w14:paraId="0268D113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3F2FDE48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تابع الدرس الأول ( قيام الدولة الأموية وأبرز خلفائها 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2A6F4666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امتداد الدولة الأموية وجهودها في نشر الإسلام</w:t>
                                  </w:r>
                                </w:p>
                                <w:p w14:paraId="737017EE" w14:textId="09EC9385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تابع امتداد الدولة الأموية وجهودها في نشر الإسلام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53E40E56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سقوط الدولة الأموية </w:t>
                                  </w:r>
                                </w:p>
                                <w:p w14:paraId="6F06DBD8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الدرس الرابع :  قيام الدولة العباسية وأبرز خلفائها</w:t>
                                  </w:r>
                                </w:p>
                                <w:p w14:paraId="2E52E8CF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52CEF2B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تابع الدرس الرابع :  قيام الدولة العباسية وأبرز خلفائها</w:t>
                                  </w:r>
                                </w:p>
                                <w:p w14:paraId="3DBA125C" w14:textId="57E02EA5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الدرس الخامس :  امتداد الدولة العباسية وجهودهم في نشر الإسلام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E6A4AAE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السادس :  نهاية الحكم العباسي  الدرس السابع  :  الحملات الصليبية </w:t>
                                  </w:r>
                                </w:p>
                                <w:p w14:paraId="18F1D5DF" w14:textId="5EBFCDC6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ومواجهتها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34C93" w:rsidRPr="00647446" w14:paraId="0C6B2D91" w14:textId="6F796482" w:rsidTr="0036406F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18333FE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تابع الدرس السابع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أبرز الحملات الصليبية </w:t>
                                  </w:r>
                                </w:p>
                                <w:p w14:paraId="1E91AAB8" w14:textId="116E6726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الثامن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الغزو المغولي ومواجهته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377E868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تابع الدرس الثامن   : الجهاد الإسلامي ضد المغول </w:t>
                                  </w:r>
                                </w:p>
                                <w:p w14:paraId="3A1BC230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التاسع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دروس وعبر من الغزو الصليبي والمغولي</w:t>
                                  </w:r>
                                </w:p>
                                <w:p w14:paraId="554F26F7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5F56E33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العاشر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قيام الدولة العثمانية وأبرز سلاطينها</w:t>
                                  </w:r>
                                </w:p>
                                <w:p w14:paraId="5896AE91" w14:textId="43916E4C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الحادي عشر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امتداد الدولة العثمانية وجهودها في نشر الإسلام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D41364C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الثاني  عشر   : سقوط الدولة العثمانية </w:t>
                                  </w:r>
                                </w:p>
                                <w:p w14:paraId="27B3CC8A" w14:textId="09CCCF8A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الثالث  عشر   : أسس الحضارة الإسلامية 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11429104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الرابع   عشر   : أسس الحضارة الإسلامية  النظام السياسي والإداري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1C1FC8D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الخامس  عشر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جوانب من الحضارة الإسلامية </w:t>
                                  </w:r>
                                </w:p>
                                <w:p w14:paraId="4A028C9B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العلوم والمعارف</w:t>
                                  </w:r>
                                </w:p>
                                <w:p w14:paraId="1F11AFA9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34C93" w:rsidRPr="00647446" w14:paraId="5654155C" w14:textId="731FCCAA" w:rsidTr="0043553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696D30CF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السادس  عشر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جوانب من الحضارة الإسلامية </w:t>
                                  </w:r>
                                </w:p>
                                <w:p w14:paraId="3DE75C12" w14:textId="1CF65423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الفنون والعمارة الدرس السابع  عشر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جوانب من الحضارة الإسلامية </w:t>
                                  </w: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الجوانب الاقتصادية 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1067B83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الثامن  عشر   : نماذج من علماء المسلمين   </w:t>
                                  </w:r>
                                </w:p>
                                <w:p w14:paraId="6FC3FF32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0BD1E4A" w14:textId="77777777" w:rsidR="00D34C93" w:rsidRPr="007F4C0C" w:rsidRDefault="00D34C93" w:rsidP="00D34C9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F4C0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الدرس التاسع  عشر   : </w:t>
                                  </w:r>
                                  <w:r w:rsidRPr="007F4C0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أثر الحضارة الإسلامية على أوربا</w:t>
                                  </w:r>
                                </w:p>
                                <w:p w14:paraId="4D220724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523FE495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D34C93" w:rsidRPr="00647446" w:rsidRDefault="00D34C93" w:rsidP="00D34C9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34C93" w:rsidRPr="00647446" w14:paraId="265F2000" w14:textId="2776F06A" w:rsidTr="0034189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5545438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الدرس الأول ( قيام الدولة الأموية وأبرز خلفائها  )</w:t>
                            </w:r>
                          </w:p>
                          <w:p w14:paraId="0268D113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3F2FDE48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تابع الدرس الأول ( قيام الدولة الأموية وأبرز خلفائها 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2A6F4666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امتداد الدولة الأموية وجهودها في نشر الإسلام</w:t>
                            </w:r>
                          </w:p>
                          <w:p w14:paraId="737017EE" w14:textId="09EC9385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تابع امتداد الدولة الأموية وجهودها في نشر الإسلام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53E40E56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سقوط الدولة الأموية </w:t>
                            </w:r>
                          </w:p>
                          <w:p w14:paraId="6F06DBD8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الدرس الرابع :  قيام الدولة العباسية وأبرز خلفائها</w:t>
                            </w:r>
                          </w:p>
                          <w:p w14:paraId="2E52E8CF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52CEF2B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تابع الدرس الرابع :  قيام الدولة العباسية وأبرز خلفائها</w:t>
                            </w:r>
                          </w:p>
                          <w:p w14:paraId="3DBA125C" w14:textId="57E02EA5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الدرس الخامس :  امتداد الدولة العباسية وجهودهم في نشر الإسلام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E6A4AAE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السادس :  نهاية الحكم العباسي  الدرس السابع  :  الحملات الصليبية </w:t>
                            </w:r>
                          </w:p>
                          <w:p w14:paraId="18F1D5DF" w14:textId="5EBFCDC6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ومواجهتها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34C93" w:rsidRPr="00647446" w14:paraId="0C6B2D91" w14:textId="6F796482" w:rsidTr="0036406F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18333FE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تابع الدرس السابع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أبرز الحملات الصليبية </w:t>
                            </w:r>
                          </w:p>
                          <w:p w14:paraId="1E91AAB8" w14:textId="116E6726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الثامن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الغزو المغولي ومواجهته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377E868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تابع الدرس الثامن   : الجهاد الإسلامي ضد المغول </w:t>
                            </w:r>
                          </w:p>
                          <w:p w14:paraId="3A1BC230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التاسع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دروس وعبر من الغزو الصليبي والمغولي</w:t>
                            </w:r>
                          </w:p>
                          <w:p w14:paraId="554F26F7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5F56E33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العاشر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قيام الدولة العثمانية وأبرز سلاطينها</w:t>
                            </w:r>
                          </w:p>
                          <w:p w14:paraId="5896AE91" w14:textId="43916E4C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الحادي عشر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امتداد الدولة العثمانية وجهودها في نشر الإسلام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D41364C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الثاني  عشر   : سقوط الدولة العثمانية </w:t>
                            </w:r>
                          </w:p>
                          <w:p w14:paraId="27B3CC8A" w14:textId="09CCCF8A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الثالث  عشر   : أسس الحضارة الإسلامية 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11429104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الرابع   عشر   : أسس الحضارة الإسلامية  النظام السياسي والإداري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1C1FC8D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الخامس  عشر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جوانب من الحضارة الإسلامية </w:t>
                            </w:r>
                          </w:p>
                          <w:p w14:paraId="4A028C9B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العلوم والمعارف</w:t>
                            </w:r>
                          </w:p>
                          <w:p w14:paraId="1F11AFA9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34C93" w:rsidRPr="00647446" w14:paraId="5654155C" w14:textId="731FCCAA" w:rsidTr="0043553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696D30CF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bookmarkStart w:id="1" w:name="_GoBack" w:colFirst="0" w:colLast="3"/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السادس  عشر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جوانب من الحضارة الإسلامية </w:t>
                            </w:r>
                          </w:p>
                          <w:p w14:paraId="3DE75C12" w14:textId="1CF65423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الفنون والعمارة الدرس السابع  عشر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جوانب من الحضارة الإسلامية </w:t>
                            </w: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الجوانب الاقتصادية 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1067B83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الثامن  عشر   : نماذج من علماء المسلمين   </w:t>
                            </w:r>
                          </w:p>
                          <w:p w14:paraId="6FC3FF32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0BD1E4A" w14:textId="77777777" w:rsidR="00D34C93" w:rsidRPr="007F4C0C" w:rsidRDefault="00D34C93" w:rsidP="00D34C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F4C0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الدرس التاسع  عشر   : </w:t>
                            </w:r>
                            <w:r w:rsidRPr="007F4C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أثر الحضارة الإسلامية على أوربا</w:t>
                            </w:r>
                          </w:p>
                          <w:p w14:paraId="4D220724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523FE495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D34C93" w:rsidRPr="00647446" w:rsidRDefault="00D34C93" w:rsidP="00D34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2D660" w14:textId="77777777" w:rsidR="00550539" w:rsidRDefault="00550539" w:rsidP="000C5641">
      <w:pPr>
        <w:spacing w:after="0" w:line="240" w:lineRule="auto"/>
      </w:pPr>
      <w:r>
        <w:separator/>
      </w:r>
    </w:p>
  </w:endnote>
  <w:endnote w:type="continuationSeparator" w:id="0">
    <w:p w14:paraId="7CA3E801" w14:textId="77777777" w:rsidR="00550539" w:rsidRDefault="00550539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58719" w14:textId="77777777" w:rsidR="00550539" w:rsidRDefault="00550539" w:rsidP="000C5641">
      <w:pPr>
        <w:spacing w:after="0" w:line="240" w:lineRule="auto"/>
      </w:pPr>
      <w:r>
        <w:separator/>
      </w:r>
    </w:p>
  </w:footnote>
  <w:footnote w:type="continuationSeparator" w:id="0">
    <w:p w14:paraId="147B4945" w14:textId="77777777" w:rsidR="00550539" w:rsidRDefault="00550539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550539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0539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D34C93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2019-08-17T21:07:00Z</dcterms:modified>
</cp:coreProperties>
</file>