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4199"/>
        <w:gridCol w:w="2845"/>
        <w:gridCol w:w="3523"/>
      </w:tblGrid>
      <w:tr w:rsidR="00A15F8C" w14:paraId="5E0DEA2A" w14:textId="77777777" w:rsidTr="00057368">
        <w:trPr>
          <w:trHeight w:val="1696"/>
        </w:trPr>
        <w:tc>
          <w:tcPr>
            <w:tcW w:w="4199" w:type="dxa"/>
          </w:tcPr>
          <w:p w14:paraId="25009317" w14:textId="77777777" w:rsidR="00A15F8C" w:rsidRPr="005F5190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المملكة العربية السعودية</w:t>
            </w:r>
          </w:p>
          <w:p w14:paraId="22179932" w14:textId="77777777" w:rsidR="00A15F8C" w:rsidRPr="005F5190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وزارة التعليم</w:t>
            </w:r>
          </w:p>
          <w:p w14:paraId="7E5CE3B5" w14:textId="77777777" w:rsidR="00A15F8C" w:rsidRPr="005F5190" w:rsidRDefault="00A15F8C" w:rsidP="00A15F8C">
            <w:pPr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096B43BA" w14:textId="4C98A112" w:rsidR="00A15F8C" w:rsidRDefault="00A15F8C" w:rsidP="00A15F8C">
            <w:pPr>
              <w:ind w:right="426"/>
              <w:rPr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مد</w:t>
            </w:r>
            <w:r>
              <w:rPr>
                <w:rFonts w:hint="cs"/>
                <w:sz w:val="28"/>
                <w:szCs w:val="28"/>
                <w:rtl/>
              </w:rPr>
              <w:t>رسة</w:t>
            </w:r>
          </w:p>
        </w:tc>
        <w:tc>
          <w:tcPr>
            <w:tcW w:w="2845" w:type="dxa"/>
          </w:tcPr>
          <w:p w14:paraId="7311E5D9" w14:textId="10ABA747" w:rsidR="00A15F8C" w:rsidRDefault="00A15F8C" w:rsidP="00A15F8C">
            <w:pPr>
              <w:ind w:right="426"/>
              <w:rPr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243D0292" wp14:editId="1ACA185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46354</wp:posOffset>
                  </wp:positionV>
                  <wp:extent cx="1584960" cy="975907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الوزارة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83" cy="98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23" w:type="dxa"/>
          </w:tcPr>
          <w:p w14:paraId="4C6FECB7" w14:textId="6E51A800" w:rsidR="007147F1" w:rsidRPr="005F5190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التاري</w:t>
            </w:r>
            <w:r>
              <w:rPr>
                <w:rFonts w:hint="cs"/>
                <w:sz w:val="28"/>
                <w:szCs w:val="28"/>
                <w:rtl/>
              </w:rPr>
              <w:t>خ</w:t>
            </w:r>
            <w:r w:rsidRPr="005F5190">
              <w:rPr>
                <w:rFonts w:hint="cs"/>
                <w:sz w:val="28"/>
                <w:szCs w:val="28"/>
                <w:rtl/>
              </w:rPr>
              <w:t xml:space="preserve">:     /        /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  <w:p w14:paraId="7CD901CB" w14:textId="42C6F0DF" w:rsidR="007147F1" w:rsidRPr="005F5190" w:rsidRDefault="007147F1" w:rsidP="007147F1">
            <w:pPr>
              <w:ind w:right="426"/>
              <w:rPr>
                <w:sz w:val="28"/>
                <w:szCs w:val="28"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المـ</w:t>
            </w:r>
            <w:r>
              <w:rPr>
                <w:rFonts w:hint="cs"/>
                <w:sz w:val="28"/>
                <w:szCs w:val="28"/>
                <w:rtl/>
              </w:rPr>
              <w:t xml:space="preserve">قرر: رياضيات </w:t>
            </w:r>
            <w:r w:rsidR="00D323DB">
              <w:rPr>
                <w:rFonts w:hint="cs"/>
                <w:sz w:val="28"/>
                <w:szCs w:val="28"/>
                <w:rtl/>
              </w:rPr>
              <w:t>3</w:t>
            </w:r>
          </w:p>
          <w:p w14:paraId="2C26B65E" w14:textId="1E8DEC0E" w:rsidR="007147F1" w:rsidRPr="005F5190" w:rsidRDefault="007147F1" w:rsidP="007147F1">
            <w:pPr>
              <w:rPr>
                <w:sz w:val="28"/>
                <w:szCs w:val="28"/>
                <w:rtl/>
              </w:rPr>
            </w:pPr>
            <w:r w:rsidRPr="005F5190">
              <w:rPr>
                <w:rFonts w:hint="cs"/>
                <w:sz w:val="28"/>
                <w:szCs w:val="28"/>
                <w:rtl/>
              </w:rPr>
              <w:t>الصف 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323DB">
              <w:rPr>
                <w:rFonts w:hint="cs"/>
                <w:sz w:val="28"/>
                <w:szCs w:val="28"/>
                <w:rtl/>
              </w:rPr>
              <w:t>ثاني</w:t>
            </w:r>
            <w:r>
              <w:rPr>
                <w:rFonts w:hint="cs"/>
                <w:sz w:val="28"/>
                <w:szCs w:val="28"/>
                <w:rtl/>
              </w:rPr>
              <w:t xml:space="preserve"> ثانوي</w:t>
            </w:r>
          </w:p>
          <w:p w14:paraId="3D6B7255" w14:textId="63D55491" w:rsidR="00A15F8C" w:rsidRDefault="00035BF4" w:rsidP="007147F1">
            <w:pPr>
              <w:ind w:right="426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صفحات</w:t>
            </w:r>
          </w:p>
        </w:tc>
      </w:tr>
      <w:tr w:rsidR="00A15F8C" w14:paraId="7DD87440" w14:textId="77777777" w:rsidTr="003018E2">
        <w:trPr>
          <w:trHeight w:val="415"/>
        </w:trPr>
        <w:tc>
          <w:tcPr>
            <w:tcW w:w="10567" w:type="dxa"/>
            <w:gridSpan w:val="3"/>
            <w:vAlign w:val="center"/>
          </w:tcPr>
          <w:p w14:paraId="56DD2B71" w14:textId="19B039CB" w:rsidR="00A15F8C" w:rsidRDefault="007147F1" w:rsidP="00A15F8C">
            <w:pPr>
              <w:ind w:right="426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6D2913AD" wp14:editId="051581DC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-251460</wp:posOffset>
                  </wp:positionV>
                  <wp:extent cx="1259840" cy="769620"/>
                  <wp:effectExtent l="0" t="0" r="0" b="0"/>
                  <wp:wrapNone/>
                  <wp:docPr id="10" name="صورة 10" descr="صورة تحتوي على منضد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صورة تحتوي على منضدة&#10;&#10;تم إنشاء الوصف تلقائياً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F8C">
              <w:rPr>
                <w:rFonts w:hint="cs"/>
                <w:rtl/>
              </w:rPr>
              <w:t xml:space="preserve">اسم الطالب: </w:t>
            </w:r>
          </w:p>
        </w:tc>
      </w:tr>
      <w:tr w:rsidR="00A15F8C" w14:paraId="73EFB2EC" w14:textId="77777777" w:rsidTr="003018E2">
        <w:trPr>
          <w:trHeight w:val="379"/>
        </w:trPr>
        <w:tc>
          <w:tcPr>
            <w:tcW w:w="10567" w:type="dxa"/>
            <w:gridSpan w:val="3"/>
            <w:vAlign w:val="center"/>
          </w:tcPr>
          <w:p w14:paraId="73F0B229" w14:textId="499449DF" w:rsidR="00A15F8C" w:rsidRPr="00057368" w:rsidRDefault="00F443B4" w:rsidP="00057368">
            <w:pPr>
              <w:ind w:right="426"/>
              <w:jc w:val="center"/>
              <w:rPr>
                <w:sz w:val="28"/>
                <w:szCs w:val="28"/>
                <w:rtl/>
              </w:rPr>
            </w:pPr>
            <w:r>
              <w:rPr>
                <w:kern w:val="0"/>
                <w:sz w:val="28"/>
                <w:szCs w:val="28"/>
                <w:rtl/>
              </w:rPr>
              <w:t xml:space="preserve">الاختبار عن دروس الفصل </w:t>
            </w:r>
            <w:r w:rsidR="00D323DB">
              <w:rPr>
                <w:rFonts w:hint="cs"/>
                <w:kern w:val="0"/>
                <w:sz w:val="28"/>
                <w:szCs w:val="28"/>
                <w:rtl/>
              </w:rPr>
              <w:t>الأول</w:t>
            </w:r>
            <w:r>
              <w:rPr>
                <w:kern w:val="0"/>
                <w:sz w:val="28"/>
                <w:szCs w:val="28"/>
                <w:rtl/>
              </w:rPr>
              <w:t xml:space="preserve"> (</w:t>
            </w:r>
            <w:r w:rsidR="00D323DB">
              <w:rPr>
                <w:rFonts w:hint="cs"/>
                <w:kern w:val="0"/>
                <w:sz w:val="28"/>
                <w:szCs w:val="28"/>
                <w:rtl/>
              </w:rPr>
              <w:t>الدوال والمتباينات</w:t>
            </w:r>
            <w:r>
              <w:rPr>
                <w:kern w:val="0"/>
                <w:sz w:val="28"/>
                <w:szCs w:val="28"/>
                <w:rtl/>
              </w:rPr>
              <w:t xml:space="preserve">) / رياضيات </w:t>
            </w:r>
            <w:r w:rsidR="00D323DB">
              <w:rPr>
                <w:rFonts w:hint="cs"/>
                <w:kern w:val="0"/>
                <w:sz w:val="28"/>
                <w:szCs w:val="28"/>
                <w:rtl/>
              </w:rPr>
              <w:t>3</w:t>
            </w:r>
          </w:p>
        </w:tc>
      </w:tr>
    </w:tbl>
    <w:p w14:paraId="4623F5B6" w14:textId="3198A6E3" w:rsidR="00AD0132" w:rsidRPr="00057368" w:rsidRDefault="00910610" w:rsidP="00A15F8C">
      <w:pPr>
        <w:ind w:left="379" w:right="426"/>
        <w:rPr>
          <w:sz w:val="16"/>
          <w:szCs w:val="16"/>
          <w:rtl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6672" behindDoc="0" locked="0" layoutInCell="1" allowOverlap="1" wp14:anchorId="14D197DA" wp14:editId="35733ACA">
            <wp:simplePos x="0" y="0"/>
            <wp:positionH relativeFrom="column">
              <wp:posOffset>222885</wp:posOffset>
            </wp:positionH>
            <wp:positionV relativeFrom="paragraph">
              <wp:posOffset>7390765</wp:posOffset>
            </wp:positionV>
            <wp:extent cx="751205" cy="294005"/>
            <wp:effectExtent l="38100" t="114300" r="10795" b="10604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08969">
                      <a:off x="0" y="0"/>
                      <a:ext cx="75120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3522"/>
        <w:gridCol w:w="3523"/>
        <w:gridCol w:w="3523"/>
      </w:tblGrid>
      <w:tr w:rsidR="007147F1" w:rsidRPr="00057368" w14:paraId="6A9B1D22" w14:textId="77777777" w:rsidTr="00057368">
        <w:trPr>
          <w:trHeight w:val="340"/>
        </w:trPr>
        <w:tc>
          <w:tcPr>
            <w:tcW w:w="10568" w:type="dxa"/>
            <w:gridSpan w:val="3"/>
          </w:tcPr>
          <w:p w14:paraId="4CAED7D6" w14:textId="659789C8" w:rsidR="007147F1" w:rsidRPr="00057368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  <w:rtl/>
              </w:rPr>
              <w:t xml:space="preserve">السؤال الأول: اختر الإجابة الصحيحة في </w:t>
            </w:r>
            <w:r>
              <w:rPr>
                <w:rFonts w:hint="cs"/>
                <w:sz w:val="28"/>
                <w:szCs w:val="28"/>
                <w:rtl/>
              </w:rPr>
              <w:t xml:space="preserve">كل </w:t>
            </w:r>
            <w:r w:rsidRPr="00057368">
              <w:rPr>
                <w:sz w:val="28"/>
                <w:szCs w:val="28"/>
                <w:rtl/>
              </w:rPr>
              <w:t>مما ي</w:t>
            </w:r>
            <w:r>
              <w:rPr>
                <w:rFonts w:hint="cs"/>
                <w:sz w:val="28"/>
                <w:szCs w:val="28"/>
                <w:rtl/>
              </w:rPr>
              <w:t>لي</w:t>
            </w:r>
            <w:r w:rsidRPr="00057368">
              <w:rPr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       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A15F8C" w:rsidRPr="00057368" w14:paraId="68C7DB7C" w14:textId="77777777" w:rsidTr="00057368">
        <w:trPr>
          <w:trHeight w:val="340"/>
        </w:trPr>
        <w:tc>
          <w:tcPr>
            <w:tcW w:w="10568" w:type="dxa"/>
            <w:gridSpan w:val="3"/>
          </w:tcPr>
          <w:p w14:paraId="51E2118B" w14:textId="11B857AB" w:rsidR="00A15F8C" w:rsidRPr="00057368" w:rsidRDefault="0059705C" w:rsidP="0059705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59705C">
              <w:rPr>
                <w:sz w:val="28"/>
                <w:szCs w:val="28"/>
                <w:rtl/>
                <w:lang w:bidi="ar-QA"/>
              </w:rPr>
              <w:t>النظير الجمعي</w:t>
            </w:r>
            <w:r>
              <w:rPr>
                <w:rFonts w:hint="cs"/>
                <w:sz w:val="28"/>
                <w:szCs w:val="28"/>
                <w:rtl/>
              </w:rPr>
              <w:t xml:space="preserve"> للعدد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  8  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5F8C" w:rsidRPr="00057368" w14:paraId="47BFA8A6" w14:textId="77777777" w:rsidTr="0059705C">
        <w:trPr>
          <w:trHeight w:val="604"/>
        </w:trPr>
        <w:tc>
          <w:tcPr>
            <w:tcW w:w="3522" w:type="dxa"/>
          </w:tcPr>
          <w:p w14:paraId="563C03A8" w14:textId="1CFA51C9" w:rsidR="00A15F8C" w:rsidRPr="0059705C" w:rsidRDefault="00A15F8C" w:rsidP="00A15F8C">
            <w:pPr>
              <w:ind w:right="426"/>
              <w:rPr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750AC1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  8  </m:t>
                  </m:r>
                </m:den>
              </m:f>
            </m:oMath>
          </w:p>
        </w:tc>
        <w:tc>
          <w:tcPr>
            <w:tcW w:w="3523" w:type="dxa"/>
          </w:tcPr>
          <w:p w14:paraId="5765152D" w14:textId="5357C95C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59705C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  5  </m:t>
                  </m:r>
                </m:den>
              </m:f>
            </m:oMath>
          </w:p>
        </w:tc>
        <w:tc>
          <w:tcPr>
            <w:tcW w:w="3523" w:type="dxa"/>
          </w:tcPr>
          <w:p w14:paraId="5BEA54AF" w14:textId="54BD243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59705C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  8  </m:t>
                  </m:r>
                </m:den>
              </m:f>
            </m:oMath>
          </w:p>
        </w:tc>
      </w:tr>
      <w:tr w:rsidR="00A15F8C" w:rsidRPr="00057368" w14:paraId="506C111B" w14:textId="77777777" w:rsidTr="00057368">
        <w:trPr>
          <w:trHeight w:val="340"/>
        </w:trPr>
        <w:tc>
          <w:tcPr>
            <w:tcW w:w="10568" w:type="dxa"/>
            <w:gridSpan w:val="3"/>
            <w:shd w:val="clear" w:color="auto" w:fill="D9D9D9" w:themeFill="background1" w:themeFillShade="D9"/>
          </w:tcPr>
          <w:p w14:paraId="26240F4F" w14:textId="53A52548" w:rsidR="00A15F8C" w:rsidRPr="00057368" w:rsidRDefault="0059705C" w:rsidP="0059705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59705C">
              <w:rPr>
                <w:sz w:val="28"/>
                <w:szCs w:val="28"/>
                <w:rtl/>
                <w:lang w:bidi="ar-QA"/>
              </w:rPr>
              <w:t xml:space="preserve">ما الخاصية الموضحة في : </w:t>
            </w:r>
            <w:r w:rsidRPr="0059705C">
              <w:rPr>
                <w:sz w:val="28"/>
                <w:szCs w:val="28"/>
              </w:rPr>
              <w:t>2 ( x + 3 ) = 2x + 6</w:t>
            </w:r>
            <w:r w:rsidRPr="0059705C">
              <w:rPr>
                <w:sz w:val="28"/>
                <w:szCs w:val="28"/>
                <w:rtl/>
                <w:lang w:bidi="ar-QA"/>
              </w:rPr>
              <w:t xml:space="preserve">  </w:t>
            </w:r>
          </w:p>
        </w:tc>
      </w:tr>
      <w:tr w:rsidR="00A15F8C" w:rsidRPr="00057368" w14:paraId="129AE398" w14:textId="77777777" w:rsidTr="0005736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5CD9169E" w14:textId="67410BB0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59705C">
              <w:rPr>
                <w:rFonts w:hint="cs"/>
                <w:sz w:val="28"/>
                <w:szCs w:val="28"/>
                <w:rtl/>
              </w:rPr>
              <w:t xml:space="preserve">  التبديلية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0F459520" w14:textId="603FCA16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59705C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20398">
              <w:rPr>
                <w:rFonts w:hint="cs"/>
                <w:sz w:val="28"/>
                <w:szCs w:val="28"/>
                <w:rtl/>
              </w:rPr>
              <w:t>التوزيع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B76AB69" w14:textId="2034F7EB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D20398">
              <w:rPr>
                <w:rFonts w:hint="cs"/>
                <w:sz w:val="28"/>
                <w:szCs w:val="28"/>
                <w:rtl/>
              </w:rPr>
              <w:t xml:space="preserve"> العنصر المحايد</w:t>
            </w:r>
          </w:p>
        </w:tc>
      </w:tr>
      <w:tr w:rsidR="00A15F8C" w:rsidRPr="00057368" w14:paraId="6B0B0C26" w14:textId="77777777" w:rsidTr="00057368">
        <w:trPr>
          <w:trHeight w:val="340"/>
        </w:trPr>
        <w:tc>
          <w:tcPr>
            <w:tcW w:w="10568" w:type="dxa"/>
            <w:gridSpan w:val="3"/>
          </w:tcPr>
          <w:p w14:paraId="7DFCEC88" w14:textId="099DB904" w:rsidR="00A15F8C" w:rsidRPr="00057368" w:rsidRDefault="00D20398" w:rsidP="00D20398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 w:rsidRPr="00D20398">
              <w:rPr>
                <w:sz w:val="28"/>
                <w:szCs w:val="28"/>
                <w:rtl/>
                <w:lang w:bidi="ar-QA"/>
              </w:rPr>
              <w:t>أوجد قيمة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QA"/>
              </w:rPr>
              <w:t>اذا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كانت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-8</m:t>
              </m:r>
            </m:oMath>
          </w:p>
        </w:tc>
      </w:tr>
      <w:tr w:rsidR="00A15F8C" w:rsidRPr="00057368" w14:paraId="0B4C4462" w14:textId="77777777" w:rsidTr="00057368">
        <w:trPr>
          <w:trHeight w:val="340"/>
        </w:trPr>
        <w:tc>
          <w:tcPr>
            <w:tcW w:w="3522" w:type="dxa"/>
          </w:tcPr>
          <w:p w14:paraId="21DDF9A1" w14:textId="6DFAF122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BD4F14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</m:oMath>
          </w:p>
        </w:tc>
        <w:tc>
          <w:tcPr>
            <w:tcW w:w="3523" w:type="dxa"/>
          </w:tcPr>
          <w:p w14:paraId="5BBE57A6" w14:textId="177D9E6B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BD4F14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-30</m:t>
              </m:r>
            </m:oMath>
          </w:p>
        </w:tc>
        <w:tc>
          <w:tcPr>
            <w:tcW w:w="3523" w:type="dxa"/>
          </w:tcPr>
          <w:p w14:paraId="3035640E" w14:textId="00DBBAC3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BD4F14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oMath>
          </w:p>
        </w:tc>
      </w:tr>
      <w:tr w:rsidR="00A15F8C" w:rsidRPr="00057368" w14:paraId="34E6F6CB" w14:textId="77777777" w:rsidTr="00057368">
        <w:trPr>
          <w:trHeight w:val="340"/>
        </w:trPr>
        <w:tc>
          <w:tcPr>
            <w:tcW w:w="10568" w:type="dxa"/>
            <w:gridSpan w:val="3"/>
            <w:shd w:val="clear" w:color="auto" w:fill="D9D9D9" w:themeFill="background1" w:themeFillShade="D9"/>
          </w:tcPr>
          <w:p w14:paraId="47481F56" w14:textId="68D65BC8" w:rsidR="00A15F8C" w:rsidRPr="00057368" w:rsidRDefault="009D5ED0" w:rsidP="00A15F8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قطع الخط الرأسي التمثيل البياني للعلاقة في أكثر من نقطة فالعلاقة ..........</w:t>
            </w:r>
          </w:p>
        </w:tc>
      </w:tr>
      <w:tr w:rsidR="00A15F8C" w:rsidRPr="00057368" w14:paraId="2F1CC12E" w14:textId="77777777" w:rsidTr="0005736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43246153" w14:textId="6BD81596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D5ED0">
              <w:rPr>
                <w:rFonts w:hint="cs"/>
                <w:sz w:val="28"/>
                <w:szCs w:val="28"/>
                <w:rtl/>
              </w:rPr>
              <w:t xml:space="preserve"> دالة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65B68664" w14:textId="7F4513A6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D5ED0">
              <w:rPr>
                <w:rFonts w:hint="cs"/>
                <w:sz w:val="28"/>
                <w:szCs w:val="28"/>
                <w:rtl/>
              </w:rPr>
              <w:t xml:space="preserve"> متباينة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264E90FB" w14:textId="1E77EB80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9D5ED0">
              <w:rPr>
                <w:rFonts w:hint="cs"/>
                <w:sz w:val="28"/>
                <w:szCs w:val="28"/>
                <w:rtl/>
              </w:rPr>
              <w:t xml:space="preserve"> ليست دالة</w:t>
            </w:r>
          </w:p>
        </w:tc>
      </w:tr>
      <w:tr w:rsidR="00A15F8C" w:rsidRPr="00057368" w14:paraId="39918244" w14:textId="77777777" w:rsidTr="003C7F99">
        <w:trPr>
          <w:trHeight w:val="1423"/>
        </w:trPr>
        <w:tc>
          <w:tcPr>
            <w:tcW w:w="10568" w:type="dxa"/>
            <w:gridSpan w:val="3"/>
          </w:tcPr>
          <w:p w14:paraId="586F1BFC" w14:textId="24FEBA32" w:rsidR="00A15F8C" w:rsidRPr="00057368" w:rsidRDefault="003C7F99" w:rsidP="00A15F8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20DBD3ED" wp14:editId="040DA224">
                  <wp:simplePos x="0" y="0"/>
                  <wp:positionH relativeFrom="column">
                    <wp:posOffset>2678430</wp:posOffset>
                  </wp:positionH>
                  <wp:positionV relativeFrom="paragraph">
                    <wp:posOffset>13335</wp:posOffset>
                  </wp:positionV>
                  <wp:extent cx="861060" cy="846383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4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حدد نوع الدالة في الرسم البياني المجاور </w:t>
            </w:r>
          </w:p>
        </w:tc>
      </w:tr>
      <w:tr w:rsidR="00A15F8C" w:rsidRPr="00057368" w14:paraId="1DB1DC13" w14:textId="77777777" w:rsidTr="00057368">
        <w:trPr>
          <w:trHeight w:val="340"/>
        </w:trPr>
        <w:tc>
          <w:tcPr>
            <w:tcW w:w="3522" w:type="dxa"/>
          </w:tcPr>
          <w:p w14:paraId="37FF4845" w14:textId="7B780585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C7F99">
              <w:rPr>
                <w:rFonts w:hint="cs"/>
                <w:sz w:val="28"/>
                <w:szCs w:val="28"/>
                <w:rtl/>
              </w:rPr>
              <w:t xml:space="preserve"> دالة القيمة المطلقة</w:t>
            </w:r>
          </w:p>
        </w:tc>
        <w:tc>
          <w:tcPr>
            <w:tcW w:w="3523" w:type="dxa"/>
          </w:tcPr>
          <w:p w14:paraId="57845156" w14:textId="36CF4633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C7F99">
              <w:rPr>
                <w:rFonts w:hint="cs"/>
                <w:sz w:val="28"/>
                <w:szCs w:val="28"/>
                <w:rtl/>
              </w:rPr>
              <w:t xml:space="preserve">  الدالة الدرجية</w:t>
            </w:r>
          </w:p>
        </w:tc>
        <w:tc>
          <w:tcPr>
            <w:tcW w:w="3523" w:type="dxa"/>
          </w:tcPr>
          <w:p w14:paraId="0A313B05" w14:textId="3D9603F9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C7F99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401CE">
              <w:rPr>
                <w:rFonts w:hint="cs"/>
                <w:sz w:val="28"/>
                <w:szCs w:val="28"/>
                <w:rtl/>
              </w:rPr>
              <w:t>دالة أكبر عدد صحيح</w:t>
            </w:r>
          </w:p>
        </w:tc>
      </w:tr>
      <w:tr w:rsidR="00A15F8C" w:rsidRPr="00057368" w14:paraId="00C7D1F2" w14:textId="77777777" w:rsidTr="000E6A3C">
        <w:trPr>
          <w:trHeight w:val="1760"/>
        </w:trPr>
        <w:tc>
          <w:tcPr>
            <w:tcW w:w="10568" w:type="dxa"/>
            <w:gridSpan w:val="3"/>
            <w:shd w:val="clear" w:color="auto" w:fill="D9D9D9" w:themeFill="background1" w:themeFillShade="D9"/>
          </w:tcPr>
          <w:p w14:paraId="074BC4C1" w14:textId="5B39E342" w:rsidR="00A15F8C" w:rsidRPr="00057368" w:rsidRDefault="00782450" w:rsidP="00782450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0F7618BA" wp14:editId="1166F85D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30480</wp:posOffset>
                  </wp:positionV>
                  <wp:extent cx="1028700" cy="102870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2450">
              <w:rPr>
                <w:sz w:val="28"/>
                <w:szCs w:val="28"/>
                <w:rtl/>
                <w:lang w:bidi="ar-QA"/>
              </w:rPr>
              <w:t>اكتب الدالة المتعددة التعريف الممثلة بيانياً في الشكل المجاور</w:t>
            </w:r>
          </w:p>
        </w:tc>
      </w:tr>
      <w:tr w:rsidR="00A15F8C" w:rsidRPr="00057368" w14:paraId="53952065" w14:textId="77777777" w:rsidTr="000E6A3C">
        <w:trPr>
          <w:trHeight w:val="692"/>
        </w:trPr>
        <w:tc>
          <w:tcPr>
            <w:tcW w:w="3522" w:type="dxa"/>
            <w:shd w:val="clear" w:color="auto" w:fill="D9D9D9" w:themeFill="background1" w:themeFillShade="D9"/>
          </w:tcPr>
          <w:p w14:paraId="7FE087F7" w14:textId="12318FE6" w:rsidR="00A15F8C" w:rsidRPr="00782450" w:rsidRDefault="00A15F8C" w:rsidP="00782450">
            <w:pPr>
              <w:jc w:val="right"/>
              <w:rPr>
                <w:i/>
                <w:sz w:val="20"/>
                <w:szCs w:val="20"/>
                <w:rtl/>
              </w:rPr>
            </w:pPr>
            <w:r w:rsidRPr="00782450">
              <w:rPr>
                <w:b/>
                <w:bCs/>
                <w:sz w:val="24"/>
                <w:szCs w:val="24"/>
              </w:rPr>
              <w:t>a</w:t>
            </w:r>
            <w:r w:rsidRPr="00782450">
              <w:rPr>
                <w:b/>
                <w:bCs/>
                <w:sz w:val="24"/>
                <w:szCs w:val="24"/>
                <w:rtl/>
              </w:rPr>
              <w:t>)</w:t>
            </w:r>
            <w:r w:rsidR="00782450" w:rsidRPr="00782450">
              <w:rPr>
                <w:rFonts w:hint="cs"/>
                <w:sz w:val="24"/>
                <w:szCs w:val="24"/>
                <w:rtl/>
              </w:rPr>
              <w:t xml:space="preserve">    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20"/>
                          <w:szCs w:val="20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2x+3                  x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QA"/>
                        </w:rPr>
                        <m:t>&lt;1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-x+2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QA"/>
                        </w:rPr>
                        <m:t>          1≤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x≤2</m:t>
                      </m:r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                     x&gt;2</m:t>
                      </m:r>
                    </m:e>
                  </m:eqArr>
                </m:e>
              </m:d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71891721" w14:textId="0DAF3677" w:rsidR="00782450" w:rsidRPr="00782450" w:rsidRDefault="00A15F8C" w:rsidP="000E6A3C">
            <w:pPr>
              <w:rPr>
                <w:sz w:val="28"/>
                <w:szCs w:val="28"/>
              </w:rPr>
            </w:pPr>
            <w:r w:rsidRPr="00782450">
              <w:rPr>
                <w:b/>
                <w:bCs/>
                <w:sz w:val="28"/>
                <w:szCs w:val="28"/>
              </w:rPr>
              <w:t>b</w:t>
            </w:r>
            <w:r w:rsidRPr="00782450">
              <w:rPr>
                <w:b/>
                <w:bCs/>
                <w:sz w:val="28"/>
                <w:szCs w:val="28"/>
                <w:rtl/>
              </w:rPr>
              <w:t>)</w:t>
            </w:r>
            <w:r w:rsidR="000E6A3C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0E6A3C">
              <w:rPr>
                <w:rFonts w:eastAsiaTheme="minorEastAsia" w:hint="cs"/>
                <w:iCs/>
                <w:sz w:val="22"/>
                <w:szCs w:val="22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x+2          x&lt;0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                  x≥0</m:t>
                        </m:r>
                      </m:e>
                    </m:mr>
                  </m:m>
                </m:e>
              </m:d>
            </m:oMath>
            <w:r w:rsidR="000E6A3C">
              <w:rPr>
                <w:rFonts w:eastAsiaTheme="minorEastAsia"/>
                <w:iCs/>
                <w:sz w:val="22"/>
                <w:szCs w:val="22"/>
              </w:rPr>
              <w:t xml:space="preserve"> </w:t>
            </w:r>
            <w:r w:rsidR="00782450" w:rsidRPr="00782450">
              <w:rPr>
                <w:sz w:val="28"/>
                <w:szCs w:val="28"/>
              </w:rPr>
              <w:t xml:space="preserve"> </w:t>
            </w:r>
          </w:p>
          <w:p w14:paraId="63CD0A23" w14:textId="334953DC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</w:p>
        </w:tc>
        <w:tc>
          <w:tcPr>
            <w:tcW w:w="3523" w:type="dxa"/>
            <w:shd w:val="clear" w:color="auto" w:fill="D9D9D9" w:themeFill="background1" w:themeFillShade="D9"/>
          </w:tcPr>
          <w:p w14:paraId="4C0AC0D9" w14:textId="0744D0E2" w:rsidR="00A15F8C" w:rsidRPr="00782450" w:rsidRDefault="00A15F8C" w:rsidP="000E6A3C">
            <w:pPr>
              <w:rPr>
                <w:sz w:val="22"/>
                <w:szCs w:val="22"/>
                <w:rtl/>
              </w:rPr>
            </w:pPr>
            <w:r w:rsidRPr="00782450">
              <w:rPr>
                <w:b/>
                <w:bCs/>
                <w:sz w:val="28"/>
                <w:szCs w:val="28"/>
              </w:rPr>
              <w:t>c</w:t>
            </w:r>
            <w:r w:rsidRPr="00782450">
              <w:rPr>
                <w:b/>
                <w:bCs/>
                <w:sz w:val="28"/>
                <w:szCs w:val="28"/>
                <w:rtl/>
              </w:rPr>
              <w:t>)</w:t>
            </w:r>
            <w:r w:rsidR="000E6A3C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82450" w:rsidRPr="0078245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2450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82450" w:rsidRPr="00782450">
              <w:rPr>
                <w:rFonts w:hint="cs"/>
                <w:sz w:val="22"/>
                <w:szCs w:val="22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x-2       x&lt;-1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x+3         x≥-1</m:t>
                        </m:r>
                      </m:e>
                    </m:mr>
                  </m:m>
                </m:e>
              </m:d>
            </m:oMath>
          </w:p>
        </w:tc>
      </w:tr>
      <w:tr w:rsidR="00A15F8C" w:rsidRPr="00057368" w14:paraId="5A0B4EBF" w14:textId="77777777" w:rsidTr="003018E2">
        <w:trPr>
          <w:trHeight w:val="1727"/>
        </w:trPr>
        <w:tc>
          <w:tcPr>
            <w:tcW w:w="10568" w:type="dxa"/>
            <w:gridSpan w:val="3"/>
          </w:tcPr>
          <w:p w14:paraId="0C880A99" w14:textId="730578B4" w:rsidR="00A15F8C" w:rsidRPr="00057368" w:rsidRDefault="003018E2" w:rsidP="00A15F8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3AE32C6E" wp14:editId="0AAB4475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50800</wp:posOffset>
                  </wp:positionV>
                  <wp:extent cx="929640" cy="933202"/>
                  <wp:effectExtent l="0" t="0" r="3810" b="63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3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>النقاط التالية تكون من ضمن حلول التمثيل البياني للمتباينة بالشكل المجاور .</w:t>
            </w:r>
          </w:p>
        </w:tc>
      </w:tr>
      <w:tr w:rsidR="00A15F8C" w:rsidRPr="00057368" w14:paraId="1F6C3627" w14:textId="77777777" w:rsidTr="00057368">
        <w:trPr>
          <w:trHeight w:val="340"/>
        </w:trPr>
        <w:tc>
          <w:tcPr>
            <w:tcW w:w="3522" w:type="dxa"/>
          </w:tcPr>
          <w:p w14:paraId="5C993663" w14:textId="16AAA79F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018E2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0,0</m:t>
                  </m:r>
                </m:e>
              </m:d>
            </m:oMath>
          </w:p>
        </w:tc>
        <w:tc>
          <w:tcPr>
            <w:tcW w:w="3523" w:type="dxa"/>
          </w:tcPr>
          <w:p w14:paraId="7CC85C90" w14:textId="69EDAFD3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018E2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3,1</m:t>
                  </m:r>
                </m:e>
              </m:d>
            </m:oMath>
          </w:p>
        </w:tc>
        <w:tc>
          <w:tcPr>
            <w:tcW w:w="3523" w:type="dxa"/>
          </w:tcPr>
          <w:p w14:paraId="2D93F008" w14:textId="06D1ECB4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3018E2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4,-1</m:t>
                  </m:r>
                </m:e>
              </m:d>
            </m:oMath>
          </w:p>
        </w:tc>
      </w:tr>
      <w:tr w:rsidR="00A15F8C" w:rsidRPr="00057368" w14:paraId="7DB26894" w14:textId="77777777" w:rsidTr="00057368">
        <w:trPr>
          <w:trHeight w:val="340"/>
        </w:trPr>
        <w:tc>
          <w:tcPr>
            <w:tcW w:w="10568" w:type="dxa"/>
            <w:gridSpan w:val="3"/>
            <w:shd w:val="clear" w:color="auto" w:fill="D9D9D9" w:themeFill="background1" w:themeFillShade="D9"/>
          </w:tcPr>
          <w:p w14:paraId="22D91975" w14:textId="7D882FA0" w:rsidR="00A15F8C" w:rsidRPr="00057368" w:rsidRDefault="00E17913" w:rsidP="00A15F8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أي الدوال الاتية ي</w:t>
            </w:r>
            <w:r w:rsidR="00474164">
              <w:rPr>
                <w:rFonts w:hint="cs"/>
                <w:sz w:val="28"/>
                <w:szCs w:val="28"/>
                <w:rtl/>
              </w:rPr>
              <w:t>ك</w:t>
            </w:r>
            <w:r>
              <w:rPr>
                <w:rFonts w:hint="cs"/>
                <w:sz w:val="28"/>
                <w:szCs w:val="28"/>
                <w:rtl/>
              </w:rPr>
              <w:t xml:space="preserve">ون مداها هو 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|f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≤0</m:t>
                  </m:r>
                </m:e>
              </m:d>
            </m:oMath>
          </w:p>
        </w:tc>
      </w:tr>
      <w:tr w:rsidR="00A15F8C" w:rsidRPr="00057368" w14:paraId="05BE50AF" w14:textId="77777777" w:rsidTr="00057368">
        <w:trPr>
          <w:trHeight w:val="340"/>
        </w:trPr>
        <w:tc>
          <w:tcPr>
            <w:tcW w:w="3522" w:type="dxa"/>
            <w:shd w:val="clear" w:color="auto" w:fill="D9D9D9" w:themeFill="background1" w:themeFillShade="D9"/>
          </w:tcPr>
          <w:p w14:paraId="388CD3BE" w14:textId="5F51B260" w:rsidR="00A15F8C" w:rsidRPr="00E17913" w:rsidRDefault="00A15F8C" w:rsidP="00A15F8C">
            <w:pPr>
              <w:ind w:right="426"/>
              <w:rPr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E17913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=-x</m:t>
              </m:r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0DA3E51C" w14:textId="132B7800" w:rsidR="00A15F8C" w:rsidRPr="00E17913" w:rsidRDefault="00A15F8C" w:rsidP="00A15F8C">
            <w:pPr>
              <w:ind w:right="426"/>
              <w:rPr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E17913"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3523" w:type="dxa"/>
            <w:shd w:val="clear" w:color="auto" w:fill="D9D9D9" w:themeFill="background1" w:themeFillShade="D9"/>
          </w:tcPr>
          <w:p w14:paraId="639928C7" w14:textId="24A8159B" w:rsidR="00A15F8C" w:rsidRPr="00E17913" w:rsidRDefault="00A15F8C" w:rsidP="00A15F8C">
            <w:pPr>
              <w:ind w:right="426"/>
              <w:rPr>
                <w:i/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E17913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</m:oMath>
          </w:p>
        </w:tc>
      </w:tr>
      <w:tr w:rsidR="00A15F8C" w:rsidRPr="00057368" w14:paraId="4E890C94" w14:textId="77777777" w:rsidTr="00057368">
        <w:trPr>
          <w:trHeight w:val="340"/>
        </w:trPr>
        <w:tc>
          <w:tcPr>
            <w:tcW w:w="10568" w:type="dxa"/>
            <w:gridSpan w:val="3"/>
          </w:tcPr>
          <w:p w14:paraId="162CC4DD" w14:textId="5C58725B" w:rsidR="00A15F8C" w:rsidRPr="00057368" w:rsidRDefault="004A18C5" w:rsidP="00A15F8C">
            <w:pPr>
              <w:pStyle w:val="a4"/>
              <w:numPr>
                <w:ilvl w:val="0"/>
                <w:numId w:val="1"/>
              </w:num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بسّط العبارة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3x+6y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2x-9y</m:t>
                  </m:r>
                </m:e>
              </m:d>
            </m:oMath>
          </w:p>
        </w:tc>
      </w:tr>
      <w:tr w:rsidR="00A15F8C" w:rsidRPr="00057368" w14:paraId="509A057F" w14:textId="77777777" w:rsidTr="00057368">
        <w:trPr>
          <w:trHeight w:val="340"/>
        </w:trPr>
        <w:tc>
          <w:tcPr>
            <w:tcW w:w="3522" w:type="dxa"/>
            <w:shd w:val="clear" w:color="auto" w:fill="auto"/>
          </w:tcPr>
          <w:p w14:paraId="1C90068E" w14:textId="3F84FD26" w:rsidR="00A15F8C" w:rsidRPr="004A18C5" w:rsidRDefault="00A15F8C" w:rsidP="00A15F8C">
            <w:pPr>
              <w:ind w:right="426"/>
              <w:rPr>
                <w:i/>
                <w:sz w:val="28"/>
                <w:szCs w:val="28"/>
              </w:rPr>
            </w:pPr>
            <w:r w:rsidRPr="00057368">
              <w:rPr>
                <w:sz w:val="28"/>
                <w:szCs w:val="28"/>
              </w:rPr>
              <w:t>a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4A18C5"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23x-6y</m:t>
              </m:r>
            </m:oMath>
          </w:p>
        </w:tc>
        <w:tc>
          <w:tcPr>
            <w:tcW w:w="3523" w:type="dxa"/>
            <w:shd w:val="clear" w:color="auto" w:fill="auto"/>
          </w:tcPr>
          <w:p w14:paraId="5C5826F6" w14:textId="32BD4B82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b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4A18C5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15x+30y</m:t>
              </m:r>
            </m:oMath>
          </w:p>
        </w:tc>
        <w:tc>
          <w:tcPr>
            <w:tcW w:w="3523" w:type="dxa"/>
            <w:shd w:val="clear" w:color="auto" w:fill="auto"/>
          </w:tcPr>
          <w:p w14:paraId="3CDBA01B" w14:textId="01CE6CF0" w:rsidR="00A15F8C" w:rsidRPr="00057368" w:rsidRDefault="00A15F8C" w:rsidP="00A15F8C">
            <w:pPr>
              <w:ind w:right="426"/>
              <w:rPr>
                <w:sz w:val="28"/>
                <w:szCs w:val="28"/>
                <w:rtl/>
              </w:rPr>
            </w:pPr>
            <w:r w:rsidRPr="00057368">
              <w:rPr>
                <w:sz w:val="28"/>
                <w:szCs w:val="28"/>
              </w:rPr>
              <w:t>c</w:t>
            </w:r>
            <w:r w:rsidRPr="00057368">
              <w:rPr>
                <w:sz w:val="28"/>
                <w:szCs w:val="28"/>
                <w:rtl/>
              </w:rPr>
              <w:t>)</w:t>
            </w:r>
            <w:r w:rsidR="004A18C5"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8x-36y</m:t>
              </m:r>
            </m:oMath>
          </w:p>
        </w:tc>
      </w:tr>
    </w:tbl>
    <w:p w14:paraId="2422EC27" w14:textId="2F497404" w:rsidR="00A15F8C" w:rsidRDefault="00A15F8C" w:rsidP="00057368">
      <w:pPr>
        <w:ind w:right="426"/>
        <w:rPr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607"/>
        <w:gridCol w:w="851"/>
        <w:gridCol w:w="9061"/>
      </w:tblGrid>
      <w:tr w:rsidR="007147F1" w:rsidRPr="00057368" w14:paraId="4885E3F3" w14:textId="77777777" w:rsidTr="00BA232D">
        <w:trPr>
          <w:trHeight w:val="433"/>
        </w:trPr>
        <w:tc>
          <w:tcPr>
            <w:tcW w:w="10519" w:type="dxa"/>
            <w:gridSpan w:val="3"/>
          </w:tcPr>
          <w:p w14:paraId="0CCA50AE" w14:textId="48AEA21D" w:rsidR="007147F1" w:rsidRPr="00057368" w:rsidRDefault="007147F1" w:rsidP="007147F1">
            <w:pPr>
              <w:ind w:right="426"/>
              <w:rPr>
                <w:sz w:val="28"/>
                <w:szCs w:val="28"/>
                <w:rtl/>
              </w:rPr>
            </w:pPr>
            <w:r w:rsidRPr="004A18C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السؤال الثاني: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ضع علامة (</w:t>
            </w:r>
            <w:r>
              <w:rPr>
                <w:rFonts w:cs="Al-KsorZulfiMath" w:hint="cs"/>
                <w:sz w:val="28"/>
                <w:szCs w:val="28"/>
                <w:rtl/>
              </w:rPr>
              <w:t>ض</w:t>
            </w:r>
            <w:r w:rsidRPr="00057368">
              <w:rPr>
                <w:rFonts w:hint="cs"/>
                <w:sz w:val="28"/>
                <w:szCs w:val="28"/>
                <w:rtl/>
              </w:rPr>
              <w:t>) أمام العبارة الصحيحة، وعلامة (</w:t>
            </w:r>
            <w:proofErr w:type="spellStart"/>
            <w:r>
              <w:rPr>
                <w:rFonts w:cs="Al-KsorZulfiMath" w:hint="cs"/>
                <w:sz w:val="28"/>
                <w:szCs w:val="28"/>
                <w:rtl/>
              </w:rPr>
              <w:t>ضض</w:t>
            </w:r>
            <w:proofErr w:type="spellEnd"/>
            <w:r w:rsidRPr="00057368">
              <w:rPr>
                <w:rFonts w:hint="cs"/>
                <w:sz w:val="28"/>
                <w:szCs w:val="28"/>
                <w:rtl/>
              </w:rPr>
              <w:t>) أمام العبارة الخاطئة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(كل فقرة =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درجة)</w:t>
            </w:r>
          </w:p>
        </w:tc>
      </w:tr>
      <w:tr w:rsidR="00A15F8C" w:rsidRPr="00057368" w14:paraId="722E4CC5" w14:textId="77777777" w:rsidTr="009D5ED0">
        <w:trPr>
          <w:trHeight w:val="493"/>
        </w:trPr>
        <w:tc>
          <w:tcPr>
            <w:tcW w:w="607" w:type="dxa"/>
            <w:shd w:val="clear" w:color="auto" w:fill="D9D9D9" w:themeFill="background1" w:themeFillShade="D9"/>
          </w:tcPr>
          <w:p w14:paraId="5386B8B8" w14:textId="0AFA1A76" w:rsidR="00A15F8C" w:rsidRPr="00057368" w:rsidRDefault="00A15F8C" w:rsidP="00A15F8C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1- </w:t>
            </w:r>
          </w:p>
        </w:tc>
        <w:tc>
          <w:tcPr>
            <w:tcW w:w="851" w:type="dxa"/>
            <w:tcBorders>
              <w:right w:val="nil"/>
            </w:tcBorders>
          </w:tcPr>
          <w:p w14:paraId="726943B5" w14:textId="2D68BC6D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4B5760ED" w14:textId="35AA2670" w:rsidR="00A15F8C" w:rsidRPr="00D20398" w:rsidRDefault="00D20398" w:rsidP="00A15F8C">
            <w:pPr>
              <w:ind w:right="426"/>
              <w:rPr>
                <w:i/>
                <w:sz w:val="28"/>
                <w:szCs w:val="28"/>
                <w:rtl/>
              </w:rPr>
            </w:pPr>
            <w:r w:rsidRPr="0059705C">
              <w:rPr>
                <w:sz w:val="28"/>
                <w:szCs w:val="28"/>
                <w:rtl/>
                <w:lang w:bidi="ar-QA"/>
              </w:rPr>
              <w:t xml:space="preserve">النظير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الضربي</w:t>
            </w:r>
            <w:r>
              <w:rPr>
                <w:rFonts w:hint="cs"/>
                <w:sz w:val="28"/>
                <w:szCs w:val="28"/>
                <w:rtl/>
              </w:rPr>
              <w:t xml:space="preserve"> للعدد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  <w:tr w:rsidR="00A15F8C" w:rsidRPr="00057368" w14:paraId="4969E291" w14:textId="77777777" w:rsidTr="00057368">
        <w:trPr>
          <w:trHeight w:val="433"/>
        </w:trPr>
        <w:tc>
          <w:tcPr>
            <w:tcW w:w="607" w:type="dxa"/>
          </w:tcPr>
          <w:p w14:paraId="75441840" w14:textId="376AFB44" w:rsidR="00A15F8C" w:rsidRPr="00057368" w:rsidRDefault="00057368" w:rsidP="00057368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851" w:type="dxa"/>
            <w:tcBorders>
              <w:right w:val="nil"/>
            </w:tcBorders>
          </w:tcPr>
          <w:p w14:paraId="506344A9" w14:textId="0834E3CD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061" w:type="dxa"/>
            <w:tcBorders>
              <w:left w:val="nil"/>
            </w:tcBorders>
          </w:tcPr>
          <w:p w14:paraId="0B4DF984" w14:textId="5115C63A" w:rsidR="00A15F8C" w:rsidRPr="00057368" w:rsidRDefault="009D5ED0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الدالة المتباينة هي دالة يرتبط فيها كل عنصر من المجال بعنصر مختلف من المدى.</w:t>
            </w:r>
          </w:p>
        </w:tc>
      </w:tr>
      <w:tr w:rsidR="00A15F8C" w:rsidRPr="00057368" w14:paraId="7A12373C" w14:textId="77777777" w:rsidTr="00057368">
        <w:trPr>
          <w:trHeight w:val="445"/>
        </w:trPr>
        <w:tc>
          <w:tcPr>
            <w:tcW w:w="607" w:type="dxa"/>
            <w:shd w:val="clear" w:color="auto" w:fill="D9D9D9" w:themeFill="background1" w:themeFillShade="D9"/>
          </w:tcPr>
          <w:p w14:paraId="7E25B58E" w14:textId="2053264B" w:rsidR="00A15F8C" w:rsidRPr="00057368" w:rsidRDefault="00057368" w:rsidP="00057368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3-</w:t>
            </w:r>
          </w:p>
        </w:tc>
        <w:tc>
          <w:tcPr>
            <w:tcW w:w="851" w:type="dxa"/>
            <w:tcBorders>
              <w:right w:val="nil"/>
            </w:tcBorders>
          </w:tcPr>
          <w:p w14:paraId="07B30379" w14:textId="71819889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061" w:type="dxa"/>
            <w:tcBorders>
              <w:left w:val="nil"/>
            </w:tcBorders>
          </w:tcPr>
          <w:p w14:paraId="7998E83C" w14:textId="4EA1D5EC" w:rsidR="00A15F8C" w:rsidRPr="00057368" w:rsidRDefault="00B401CE" w:rsidP="00B401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الدالة الدرجية تتكون من قطع مستقيمة أفقية , وسُميت بهذا الاسم لأن تمثيلها البياني يشبه الدرج</w:t>
            </w:r>
          </w:p>
        </w:tc>
      </w:tr>
      <w:tr w:rsidR="00A15F8C" w:rsidRPr="00057368" w14:paraId="3E82C34D" w14:textId="77777777" w:rsidTr="00057368">
        <w:trPr>
          <w:trHeight w:val="433"/>
        </w:trPr>
        <w:tc>
          <w:tcPr>
            <w:tcW w:w="607" w:type="dxa"/>
          </w:tcPr>
          <w:p w14:paraId="27DDF94D" w14:textId="201F01E1" w:rsidR="00A15F8C" w:rsidRPr="00057368" w:rsidRDefault="00057368" w:rsidP="00057368">
            <w:pPr>
              <w:ind w:right="-100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>4-</w:t>
            </w:r>
          </w:p>
        </w:tc>
        <w:tc>
          <w:tcPr>
            <w:tcW w:w="851" w:type="dxa"/>
            <w:tcBorders>
              <w:right w:val="nil"/>
            </w:tcBorders>
          </w:tcPr>
          <w:p w14:paraId="09B1C63C" w14:textId="256547F4" w:rsidR="00A15F8C" w:rsidRPr="00057368" w:rsidRDefault="00057368" w:rsidP="00057368">
            <w:pPr>
              <w:ind w:right="-184"/>
              <w:rPr>
                <w:sz w:val="28"/>
                <w:szCs w:val="28"/>
                <w:rtl/>
              </w:rPr>
            </w:pPr>
            <w:r w:rsidRPr="00057368"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57368">
              <w:rPr>
                <w:rFonts w:hint="cs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9061" w:type="dxa"/>
            <w:tcBorders>
              <w:left w:val="nil"/>
            </w:tcBorders>
          </w:tcPr>
          <w:p w14:paraId="040E9550" w14:textId="74AB61B1" w:rsidR="00A15F8C" w:rsidRPr="009266B1" w:rsidRDefault="009266B1" w:rsidP="00A15F8C">
            <w:pPr>
              <w:ind w:righ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المجموعة الخالية هي المجموعة التي لا تحتوي على عناصر , ويرمز لها بالمرز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∅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أو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   </m:t>
                  </m:r>
                </m:e>
              </m:d>
            </m:oMath>
          </w:p>
        </w:tc>
      </w:tr>
    </w:tbl>
    <w:p w14:paraId="0E0106C7" w14:textId="46822CE1" w:rsidR="00057368" w:rsidRDefault="00057368" w:rsidP="004A18C5">
      <w:pPr>
        <w:ind w:right="851"/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43"/>
      </w:tblGrid>
      <w:tr w:rsidR="00057368" w:rsidRPr="00B611C2" w14:paraId="4452DF8B" w14:textId="77777777" w:rsidTr="00E666E9">
        <w:trPr>
          <w:trHeight w:val="3255"/>
        </w:trPr>
        <w:tc>
          <w:tcPr>
            <w:tcW w:w="10543" w:type="dxa"/>
          </w:tcPr>
          <w:p w14:paraId="60C0973C" w14:textId="74F4F3B5" w:rsidR="00D323DB" w:rsidRDefault="00910610" w:rsidP="00D323DB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519892A4" wp14:editId="75C5C7F6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-1270</wp:posOffset>
                  </wp:positionV>
                  <wp:extent cx="571500" cy="341255"/>
                  <wp:effectExtent l="0" t="0" r="0" b="1905"/>
                  <wp:wrapNone/>
                  <wp:docPr id="14" name="صورة 14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صورة تحتوي على نص&#10;&#10;تم إنشاء الوصف تلقائياً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4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4A18C5">
              <w:rPr>
                <w:rFonts w:hint="cs"/>
                <w:b/>
                <w:bCs/>
                <w:sz w:val="28"/>
                <w:szCs w:val="28"/>
                <w:rtl/>
              </w:rPr>
              <w:t>السؤال الثالث</w:t>
            </w:r>
            <w:r w:rsidR="007051C8" w:rsidRPr="004A18C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051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323DB" w:rsidRPr="00D323DB">
              <w:rPr>
                <w:sz w:val="28"/>
                <w:szCs w:val="28"/>
                <w:rtl/>
                <w:lang w:bidi="ar-QA"/>
              </w:rPr>
              <w:t>حدد مجموعات الأعداد التي ينتمي إليها كل عدد مما يأتي :</w:t>
            </w:r>
            <w:r>
              <w:rPr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  <w:p w14:paraId="6E570C41" w14:textId="3E23792C" w:rsidR="00AC3620" w:rsidRPr="00AC3620" w:rsidRDefault="00AC3620" w:rsidP="00AC3620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 w:rsidRPr="009D5ED0">
              <w:rPr>
                <w:rFonts w:hint="cs"/>
                <w:sz w:val="28"/>
                <w:szCs w:val="28"/>
                <w:u w:val="single"/>
                <w:rtl/>
              </w:rPr>
              <w:t>تذكير برموز المجموعات</w:t>
            </w: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 w:rsidRPr="00AC3620">
              <w:rPr>
                <w:sz w:val="28"/>
                <w:szCs w:val="28"/>
                <w:rtl/>
                <w:lang w:bidi="ar-QA"/>
              </w:rPr>
              <w:t>الطبيعية</w:t>
            </w:r>
            <w:r>
              <w:rPr>
                <w:rFonts w:ascii="Informal Roman" w:hAnsi="Informal Roman" w:hint="cs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</w:rPr>
              <w:t>N</w:t>
            </w:r>
            <w:r>
              <w:rPr>
                <w:rFonts w:ascii="Informal Roman" w:hAnsi="Informal Roman" w:hint="cs"/>
                <w:sz w:val="28"/>
                <w:szCs w:val="28"/>
                <w:rtl/>
              </w:rPr>
              <w:t xml:space="preserve">  </w:t>
            </w:r>
            <w:r w:rsidRPr="00AC3620">
              <w:rPr>
                <w:rFonts w:ascii="Informal Roman" w:hAnsi="Informal Roman"/>
                <w:sz w:val="28"/>
                <w:szCs w:val="28"/>
                <w:rtl/>
              </w:rPr>
              <w:t xml:space="preserve"> , </w:t>
            </w:r>
            <w:r w:rsidRPr="00AC3620">
              <w:rPr>
                <w:sz w:val="28"/>
                <w:szCs w:val="28"/>
                <w:rtl/>
                <w:lang w:bidi="ar-QA"/>
              </w:rPr>
              <w:t>الكلية</w:t>
            </w:r>
            <w:r>
              <w:rPr>
                <w:rFonts w:ascii="Informal Roman" w:hAnsi="Informal Roman" w:hint="cs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</w:rPr>
              <w:t>W</w:t>
            </w:r>
            <w:r w:rsidRPr="00AC3620">
              <w:rPr>
                <w:rFonts w:ascii="Informal Roman" w:hAnsi="Informal Roman"/>
                <w:sz w:val="28"/>
                <w:szCs w:val="28"/>
                <w:rtl/>
              </w:rPr>
              <w:t xml:space="preserve">  , </w:t>
            </w:r>
            <w:r w:rsidRPr="00AC3620">
              <w:rPr>
                <w:rFonts w:ascii="Informal Roman" w:hAnsi="Informal Roman"/>
                <w:sz w:val="28"/>
                <w:szCs w:val="28"/>
                <w:rtl/>
                <w:lang w:bidi="ar-QA"/>
              </w:rPr>
              <w:t>الصحيحة</w:t>
            </w:r>
            <w:r>
              <w:rPr>
                <w:rFonts w:ascii="Informal Roman" w:hAnsi="Informal Roman" w:hint="cs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</w:rPr>
              <w:t>Z</w:t>
            </w:r>
            <w:r w:rsidRPr="00AC3620">
              <w:rPr>
                <w:rFonts w:ascii="Informal Roman" w:hAnsi="Informal Roman"/>
                <w:sz w:val="28"/>
                <w:szCs w:val="28"/>
                <w:rtl/>
              </w:rPr>
              <w:t xml:space="preserve">  , </w:t>
            </w:r>
            <w:r w:rsidRPr="00AC3620">
              <w:rPr>
                <w:rFonts w:ascii="Informal Roman" w:hAnsi="Informal Roman"/>
                <w:sz w:val="28"/>
                <w:szCs w:val="28"/>
                <w:rtl/>
                <w:lang w:bidi="ar-QA"/>
              </w:rPr>
              <w:t xml:space="preserve">النسبية </w:t>
            </w:r>
            <w:r>
              <w:rPr>
                <w:rFonts w:ascii="Informal Roman" w:hAnsi="Informal Roman" w:hint="cs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</w:rPr>
              <w:t>Q</w:t>
            </w:r>
            <w:r w:rsidRPr="00AC3620">
              <w:rPr>
                <w:rFonts w:ascii="Informal Roman" w:hAnsi="Informal Roman"/>
                <w:sz w:val="28"/>
                <w:szCs w:val="28"/>
                <w:rtl/>
              </w:rPr>
              <w:t xml:space="preserve">  , </w:t>
            </w:r>
            <w:r w:rsidRPr="00AC3620">
              <w:rPr>
                <w:rFonts w:ascii="Informal Roman" w:hAnsi="Informal Roman"/>
                <w:sz w:val="28"/>
                <w:szCs w:val="28"/>
                <w:rtl/>
                <w:lang w:bidi="ar-QA"/>
              </w:rPr>
              <w:t>غير النسبية</w:t>
            </w:r>
            <w:r>
              <w:rPr>
                <w:rFonts w:ascii="Informal Roman" w:hAnsi="Informal Roman" w:hint="cs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  <w:rtl/>
                <w:lang w:bidi="ar-QA"/>
              </w:rPr>
              <w:t xml:space="preserve"> </w:t>
            </w:r>
            <w:r w:rsidRPr="00AC3620">
              <w:rPr>
                <w:rFonts w:ascii="Informal Roman" w:hAnsi="Informal Roman"/>
                <w:sz w:val="28"/>
                <w:szCs w:val="28"/>
                <w:lang w:bidi="ar-QA"/>
              </w:rPr>
              <w:t>I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  <w:p w14:paraId="2443A1A5" w14:textId="77777777" w:rsidR="00AC3620" w:rsidRDefault="00AC3620" w:rsidP="00D323DB">
            <w:pPr>
              <w:ind w:right="851"/>
              <w:rPr>
                <w:sz w:val="28"/>
                <w:szCs w:val="28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66"/>
              <w:gridCol w:w="3033"/>
            </w:tblGrid>
            <w:tr w:rsidR="00D323DB" w14:paraId="33A6B535" w14:textId="77777777" w:rsidTr="00AC3620">
              <w:trPr>
                <w:trHeight w:val="443"/>
              </w:trPr>
              <w:tc>
                <w:tcPr>
                  <w:tcW w:w="1066" w:type="dxa"/>
                </w:tcPr>
                <w:p w14:paraId="5ADDCF3A" w14:textId="1BDD54F3" w:rsidR="00D323DB" w:rsidRPr="00AC3620" w:rsidRDefault="00AC3620" w:rsidP="00D323DB">
                  <w:pPr>
                    <w:bidi w:val="0"/>
                    <w:ind w:right="129"/>
                    <w:jc w:val="center"/>
                    <w:rPr>
                      <w:sz w:val="26"/>
                      <w:szCs w:val="26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 </m:t>
                    </m:r>
                  </m:oMath>
                  <w:r w:rsidR="00D323DB" w:rsidRPr="00AC3620">
                    <w:rPr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3033" w:type="dxa"/>
                </w:tcPr>
                <w:p w14:paraId="0A63D9C9" w14:textId="77777777" w:rsidR="00D323DB" w:rsidRDefault="00D323DB" w:rsidP="00D323DB">
                  <w:pPr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D323DB" w14:paraId="68840E2F" w14:textId="77777777" w:rsidTr="00AC3620">
              <w:trPr>
                <w:trHeight w:val="462"/>
              </w:trPr>
              <w:tc>
                <w:tcPr>
                  <w:tcW w:w="1066" w:type="dxa"/>
                </w:tcPr>
                <w:p w14:paraId="1D828D25" w14:textId="7EC8458D" w:rsidR="00D323DB" w:rsidRPr="00AC3620" w:rsidRDefault="00000000" w:rsidP="00D323DB">
                  <w:pPr>
                    <w:bidi w:val="0"/>
                    <w:jc w:val="center"/>
                    <w:rPr>
                      <w:sz w:val="26"/>
                      <w:szCs w:val="2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  4  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033" w:type="dxa"/>
                </w:tcPr>
                <w:p w14:paraId="346D8495" w14:textId="77777777" w:rsidR="00D323DB" w:rsidRDefault="00D323DB" w:rsidP="00D323DB">
                  <w:pPr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D323DB" w14:paraId="5400EFEA" w14:textId="77777777" w:rsidTr="00AC3620">
              <w:trPr>
                <w:trHeight w:val="443"/>
              </w:trPr>
              <w:tc>
                <w:tcPr>
                  <w:tcW w:w="1066" w:type="dxa"/>
                </w:tcPr>
                <w:p w14:paraId="2D211AE9" w14:textId="669B884F" w:rsidR="00D323DB" w:rsidRPr="00AC3620" w:rsidRDefault="00000000" w:rsidP="00D323DB">
                  <w:pPr>
                    <w:ind w:right="851"/>
                    <w:rPr>
                      <w:sz w:val="26"/>
                      <w:szCs w:val="26"/>
                      <w:rtl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50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3033" w:type="dxa"/>
                </w:tcPr>
                <w:p w14:paraId="6A121D75" w14:textId="77777777" w:rsidR="00D323DB" w:rsidRDefault="00D323DB" w:rsidP="00D323DB">
                  <w:pPr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D323DB" w14:paraId="1692C1E7" w14:textId="77777777" w:rsidTr="00AC3620">
              <w:trPr>
                <w:trHeight w:val="443"/>
              </w:trPr>
              <w:tc>
                <w:tcPr>
                  <w:tcW w:w="1066" w:type="dxa"/>
                </w:tcPr>
                <w:p w14:paraId="42D638EE" w14:textId="3E7C31C6" w:rsidR="00D323DB" w:rsidRPr="00AC3620" w:rsidRDefault="00AC3620" w:rsidP="00AC3620">
                  <w:pPr>
                    <w:jc w:val="center"/>
                    <w:rPr>
                      <w:i/>
                      <w:sz w:val="26"/>
                      <w:szCs w:val="26"/>
                      <w:rtl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-8.13</m:t>
                      </m:r>
                    </m:oMath>
                  </m:oMathPara>
                </w:p>
              </w:tc>
              <w:tc>
                <w:tcPr>
                  <w:tcW w:w="3033" w:type="dxa"/>
                </w:tcPr>
                <w:p w14:paraId="2F52CD17" w14:textId="77777777" w:rsidR="00D323DB" w:rsidRDefault="00D323DB" w:rsidP="00D323DB">
                  <w:pPr>
                    <w:ind w:right="851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297CAFA" w14:textId="5776D1CE" w:rsidR="00057368" w:rsidRPr="00D323DB" w:rsidRDefault="00057368" w:rsidP="00057368">
            <w:pPr>
              <w:ind w:right="851"/>
              <w:rPr>
                <w:sz w:val="28"/>
                <w:szCs w:val="28"/>
                <w:rtl/>
              </w:rPr>
            </w:pPr>
          </w:p>
        </w:tc>
      </w:tr>
    </w:tbl>
    <w:p w14:paraId="01ADB43A" w14:textId="447BD2A0" w:rsidR="00057368" w:rsidRPr="00B611C2" w:rsidRDefault="00057368" w:rsidP="00B611C2">
      <w:pPr>
        <w:ind w:right="851"/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31"/>
      </w:tblGrid>
      <w:tr w:rsidR="00057368" w:rsidRPr="00B611C2" w14:paraId="4C127FFA" w14:textId="77777777" w:rsidTr="00910610">
        <w:trPr>
          <w:trHeight w:val="3190"/>
        </w:trPr>
        <w:tc>
          <w:tcPr>
            <w:tcW w:w="10531" w:type="dxa"/>
          </w:tcPr>
          <w:p w14:paraId="1B719977" w14:textId="75248412" w:rsidR="00BD4F14" w:rsidRPr="004A18C5" w:rsidRDefault="00910610" w:rsidP="00BD4F1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332979D7" wp14:editId="7908ECF5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8890</wp:posOffset>
                  </wp:positionV>
                  <wp:extent cx="571500" cy="341255"/>
                  <wp:effectExtent l="0" t="0" r="0" b="1905"/>
                  <wp:wrapNone/>
                  <wp:docPr id="15" name="صورة 15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صورة تحتوي على نص&#10;&#10;تم إنشاء الوصف تلقائياً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4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4A18C5">
              <w:rPr>
                <w:rFonts w:hint="cs"/>
                <w:b/>
                <w:bCs/>
                <w:sz w:val="28"/>
                <w:szCs w:val="28"/>
                <w:rtl/>
              </w:rPr>
              <w:t>السؤال الرابع:</w:t>
            </w:r>
            <w:r w:rsidR="007147F1" w:rsidRPr="004A18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E43417F" w14:textId="321BF220" w:rsidR="00BD4F14" w:rsidRPr="00BD4F14" w:rsidRDefault="00BD4F14" w:rsidP="00BD4F14">
            <w:pPr>
              <w:rPr>
                <w:sz w:val="28"/>
                <w:szCs w:val="28"/>
              </w:rPr>
            </w:pPr>
            <w:r w:rsidRPr="00BD4F14">
              <w:rPr>
                <w:sz w:val="28"/>
                <w:szCs w:val="28"/>
                <w:rtl/>
                <w:lang w:bidi="ar-QA"/>
              </w:rPr>
              <w:t xml:space="preserve">حدد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</w:t>
            </w:r>
            <w:r w:rsidRPr="00BD4F14">
              <w:rPr>
                <w:sz w:val="28"/>
                <w:szCs w:val="28"/>
                <w:rtl/>
                <w:lang w:bidi="ar-QA"/>
              </w:rPr>
              <w:t>مجال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والمدى</w:t>
            </w:r>
            <w:r w:rsidRPr="00BD4F14">
              <w:rPr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للعلاقة</w:t>
            </w:r>
            <w:r w:rsidRPr="00BD4F14">
              <w:rPr>
                <w:sz w:val="28"/>
                <w:szCs w:val="28"/>
                <w:rtl/>
                <w:lang w:bidi="ar-QA"/>
              </w:rPr>
              <w:t xml:space="preserve"> , وبيّن ما إذا كانت دالة أم لا , وإذا كانت كذلك فهل هي متباينة أم لا ؟</w:t>
            </w:r>
          </w:p>
          <w:p w14:paraId="638722B6" w14:textId="298294A6" w:rsidR="00BD4F14" w:rsidRDefault="00691D48" w:rsidP="00BD4F1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57C9F8B1" wp14:editId="3541C717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202565</wp:posOffset>
                  </wp:positionV>
                  <wp:extent cx="1722120" cy="111315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ECBB3" w14:textId="48ACD560" w:rsidR="00BD4F14" w:rsidRDefault="00BD4F14" w:rsidP="00691D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المجال:</w:t>
            </w:r>
            <w:r w:rsidR="00691D48">
              <w:rPr>
                <w:rFonts w:hint="cs"/>
                <w:sz w:val="28"/>
                <w:szCs w:val="28"/>
                <w:rtl/>
              </w:rPr>
              <w:t xml:space="preserve">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>المدى:</w:t>
            </w:r>
          </w:p>
          <w:p w14:paraId="46AD8199" w14:textId="77777777" w:rsidR="00691D48" w:rsidRDefault="00691D48" w:rsidP="00BD4F14">
            <w:pPr>
              <w:rPr>
                <w:sz w:val="28"/>
                <w:szCs w:val="28"/>
                <w:rtl/>
              </w:rPr>
            </w:pPr>
          </w:p>
          <w:p w14:paraId="59C3EAC5" w14:textId="43D219E1" w:rsidR="009D5ED0" w:rsidRPr="00BD4F14" w:rsidRDefault="009D5ED0" w:rsidP="00691D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دالة أم لا (السبب):</w:t>
            </w:r>
            <w:r w:rsidR="00691D48">
              <w:rPr>
                <w:rFonts w:hint="cs"/>
                <w:sz w:val="28"/>
                <w:szCs w:val="28"/>
                <w:rtl/>
              </w:rPr>
              <w:t xml:space="preserve">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>متباينة أم لا (السبب):</w:t>
            </w:r>
          </w:p>
        </w:tc>
      </w:tr>
    </w:tbl>
    <w:p w14:paraId="5D4C2096" w14:textId="0C01E9B9" w:rsidR="00057368" w:rsidRPr="00B611C2" w:rsidRDefault="00057368" w:rsidP="00057368">
      <w:pPr>
        <w:ind w:left="379" w:right="851"/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07"/>
      </w:tblGrid>
      <w:tr w:rsidR="00057368" w:rsidRPr="00B611C2" w14:paraId="5F820208" w14:textId="77777777" w:rsidTr="00910610">
        <w:trPr>
          <w:trHeight w:val="4969"/>
        </w:trPr>
        <w:tc>
          <w:tcPr>
            <w:tcW w:w="10507" w:type="dxa"/>
          </w:tcPr>
          <w:p w14:paraId="0A47D7C2" w14:textId="56A1D430" w:rsidR="00057368" w:rsidRDefault="00910610" w:rsidP="003C7F99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2C39E644" wp14:editId="6EF8650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4445</wp:posOffset>
                  </wp:positionV>
                  <wp:extent cx="571500" cy="341255"/>
                  <wp:effectExtent l="0" t="0" r="0" b="1905"/>
                  <wp:wrapNone/>
                  <wp:docPr id="17" name="صورة 17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4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4A18C5">
              <w:rPr>
                <w:rFonts w:hint="cs"/>
                <w:b/>
                <w:bCs/>
                <w:sz w:val="28"/>
                <w:szCs w:val="28"/>
                <w:rtl/>
              </w:rPr>
              <w:t>السؤال الخامس</w:t>
            </w:r>
            <w:r w:rsidR="007051C8" w:rsidRPr="004A18C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051C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C7F99" w:rsidRPr="003C7F99">
              <w:rPr>
                <w:sz w:val="28"/>
                <w:szCs w:val="28"/>
                <w:rtl/>
                <w:lang w:bidi="ar-QA"/>
              </w:rPr>
              <w:t>مثّل الدالة بيانياً ثم حدد كلاً من مجالها ومداها</w:t>
            </w:r>
          </w:p>
          <w:p w14:paraId="4AD14794" w14:textId="18333814" w:rsidR="003C7F99" w:rsidRPr="003C7F99" w:rsidRDefault="003C7F99" w:rsidP="003C7F99">
            <w:pPr>
              <w:ind w:right="851"/>
              <w:jc w:val="center"/>
              <w:rPr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x+2      ,       x&lt;0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               ,       x≥0</m:t>
                          </m:r>
                        </m:e>
                      </m:mr>
                    </m:m>
                  </m:e>
                </m:d>
              </m:oMath>
            </m:oMathPara>
          </w:p>
          <w:p w14:paraId="53D9A454" w14:textId="4847185F" w:rsidR="003C7F99" w:rsidRPr="00B611C2" w:rsidRDefault="00910610" w:rsidP="00910610">
            <w:pPr>
              <w:ind w:right="851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8720" behindDoc="0" locked="0" layoutInCell="1" allowOverlap="1" wp14:anchorId="6A7EE068" wp14:editId="57FE22CE">
                  <wp:simplePos x="0" y="0"/>
                  <wp:positionH relativeFrom="column">
                    <wp:posOffset>-17144</wp:posOffset>
                  </wp:positionH>
                  <wp:positionV relativeFrom="paragraph">
                    <wp:posOffset>2153284</wp:posOffset>
                  </wp:positionV>
                  <wp:extent cx="751205" cy="294005"/>
                  <wp:effectExtent l="38100" t="114300" r="10795" b="10604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08969">
                            <a:off x="0" y="0"/>
                            <a:ext cx="75120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18C5">
              <w:rPr>
                <w:b/>
                <w:bCs/>
                <w:noProof/>
                <w:sz w:val="28"/>
                <w:szCs w:val="28"/>
                <w:lang w:bidi="ar-QA"/>
              </w:rPr>
              <w:drawing>
                <wp:anchor distT="0" distB="0" distL="114300" distR="114300" simplePos="0" relativeHeight="251674624" behindDoc="0" locked="0" layoutInCell="1" allowOverlap="1" wp14:anchorId="5431308F" wp14:editId="19F0947F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99695</wp:posOffset>
                  </wp:positionV>
                  <wp:extent cx="2133600" cy="1856928"/>
                  <wp:effectExtent l="0" t="0" r="0" b="0"/>
                  <wp:wrapNone/>
                  <wp:docPr id="12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FBA439-372B-4E52-98E0-B613E55288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>
                            <a:extLst>
                              <a:ext uri="{FF2B5EF4-FFF2-40B4-BE49-F238E27FC236}">
                                <a16:creationId xmlns:a16="http://schemas.microsoft.com/office/drawing/2014/main" id="{BEFBA439-372B-4E52-98E0-B613E55288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85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702218" w14:textId="17AF074C" w:rsidR="00057368" w:rsidRPr="00B611C2" w:rsidRDefault="00057368" w:rsidP="00057368">
      <w:pPr>
        <w:ind w:left="379" w:right="851"/>
        <w:rPr>
          <w:sz w:val="6"/>
          <w:szCs w:val="6"/>
          <w:rtl/>
        </w:rPr>
      </w:pPr>
    </w:p>
    <w:tbl>
      <w:tblPr>
        <w:tblStyle w:val="a3"/>
        <w:bidiVisual/>
        <w:tblW w:w="0" w:type="auto"/>
        <w:tblInd w:w="379" w:type="dxa"/>
        <w:tblLook w:val="04A0" w:firstRow="1" w:lastRow="0" w:firstColumn="1" w:lastColumn="0" w:noHBand="0" w:noVBand="1"/>
      </w:tblPr>
      <w:tblGrid>
        <w:gridCol w:w="10507"/>
      </w:tblGrid>
      <w:tr w:rsidR="00057368" w:rsidRPr="00B611C2" w14:paraId="3C43FF5E" w14:textId="77777777" w:rsidTr="004A18C5">
        <w:trPr>
          <w:trHeight w:val="5665"/>
        </w:trPr>
        <w:tc>
          <w:tcPr>
            <w:tcW w:w="10507" w:type="dxa"/>
          </w:tcPr>
          <w:p w14:paraId="2D7509C9" w14:textId="37B18FE3" w:rsidR="004A18C5" w:rsidRDefault="00474164" w:rsidP="00281517">
            <w:pPr>
              <w:ind w:right="851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6912" behindDoc="0" locked="0" layoutInCell="1" allowOverlap="1" wp14:anchorId="2D16CAEC" wp14:editId="316275AF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571500" cy="341255"/>
                  <wp:effectExtent l="0" t="0" r="0" b="1905"/>
                  <wp:wrapNone/>
                  <wp:docPr id="18" name="صورة 18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4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605905" w14:textId="457BC140" w:rsidR="00057368" w:rsidRPr="00281517" w:rsidRDefault="00281517" w:rsidP="00281517">
            <w:pPr>
              <w:ind w:right="851"/>
              <w:rPr>
                <w:sz w:val="28"/>
                <w:szCs w:val="28"/>
                <w:rtl/>
                <w:lang w:bidi="ar-QA"/>
              </w:rPr>
            </w:pPr>
            <w:r w:rsidRPr="004A18C5">
              <w:rPr>
                <w:b/>
                <w:bCs/>
                <w:noProof/>
                <w:sz w:val="28"/>
                <w:szCs w:val="28"/>
                <w:lang w:bidi="ar-QA"/>
              </w:rPr>
              <w:drawing>
                <wp:anchor distT="0" distB="0" distL="114300" distR="114300" simplePos="0" relativeHeight="251669504" behindDoc="0" locked="0" layoutInCell="1" allowOverlap="1" wp14:anchorId="3B63EF60" wp14:editId="749A9938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800735</wp:posOffset>
                  </wp:positionV>
                  <wp:extent cx="2667000" cy="2321160"/>
                  <wp:effectExtent l="0" t="0" r="0" b="3175"/>
                  <wp:wrapNone/>
                  <wp:docPr id="6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FBA439-372B-4E52-98E0-B613E55288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>
                            <a:extLst>
                              <a:ext uri="{FF2B5EF4-FFF2-40B4-BE49-F238E27FC236}">
                                <a16:creationId xmlns:a16="http://schemas.microsoft.com/office/drawing/2014/main" id="{BEFBA439-372B-4E52-98E0-B613E55288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32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368" w:rsidRPr="004A18C5">
              <w:rPr>
                <w:rFonts w:hint="cs"/>
                <w:b/>
                <w:bCs/>
                <w:sz w:val="28"/>
                <w:szCs w:val="28"/>
                <w:rtl/>
              </w:rPr>
              <w:t>السؤال السادس</w:t>
            </w:r>
            <w:r w:rsidR="007051C8" w:rsidRPr="004A18C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051C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281517">
              <w:rPr>
                <w:sz w:val="28"/>
                <w:szCs w:val="28"/>
                <w:rtl/>
                <w:lang w:bidi="ar-QA"/>
              </w:rPr>
              <w:t>مثّل المتباينة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  </w:t>
            </w:r>
            <w:r w:rsidRPr="00281517">
              <w:rPr>
                <w:sz w:val="28"/>
                <w:szCs w:val="28"/>
                <w:rtl/>
                <w:lang w:bidi="ar-Q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3x+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y&lt;2</m:t>
              </m:r>
            </m:oMath>
            <w:r w:rsidRPr="00281517">
              <w:rPr>
                <w:sz w:val="28"/>
                <w:szCs w:val="28"/>
                <w:rtl/>
                <w:lang w:bidi="ar-QA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  </w:t>
            </w:r>
            <w:r w:rsidRPr="00281517">
              <w:rPr>
                <w:sz w:val="28"/>
                <w:szCs w:val="28"/>
                <w:rtl/>
                <w:lang w:bidi="ar-QA"/>
              </w:rPr>
              <w:t>بيانياً .</w:t>
            </w:r>
            <w:r w:rsidRPr="00281517">
              <w:rPr>
                <w:noProof/>
              </w:rPr>
              <w:t xml:space="preserve"> </w:t>
            </w:r>
          </w:p>
        </w:tc>
      </w:tr>
    </w:tbl>
    <w:p w14:paraId="56109ACB" w14:textId="24D958DE" w:rsidR="00B611C2" w:rsidRPr="00B611C2" w:rsidRDefault="00B611C2" w:rsidP="00B611C2">
      <w:pPr>
        <w:tabs>
          <w:tab w:val="left" w:pos="947"/>
        </w:tabs>
        <w:rPr>
          <w:sz w:val="6"/>
          <w:szCs w:val="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41"/>
      </w:tblGrid>
      <w:tr w:rsidR="00281517" w14:paraId="5DA5E8E5" w14:textId="77777777" w:rsidTr="004A18C5">
        <w:trPr>
          <w:trHeight w:val="6815"/>
          <w:jc w:val="center"/>
        </w:trPr>
        <w:tc>
          <w:tcPr>
            <w:tcW w:w="10441" w:type="dxa"/>
          </w:tcPr>
          <w:p w14:paraId="29CCCD7A" w14:textId="6044C524" w:rsidR="004A18C5" w:rsidRDefault="00474164" w:rsidP="009266B1">
            <w:pPr>
              <w:ind w:right="851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72E7054E" wp14:editId="4C7EF049">
                  <wp:simplePos x="0" y="0"/>
                  <wp:positionH relativeFrom="column">
                    <wp:posOffset>-31315</wp:posOffset>
                  </wp:positionH>
                  <wp:positionV relativeFrom="paragraph">
                    <wp:posOffset>8255</wp:posOffset>
                  </wp:positionV>
                  <wp:extent cx="571500" cy="341255"/>
                  <wp:effectExtent l="0" t="0" r="0" b="1905"/>
                  <wp:wrapNone/>
                  <wp:docPr id="19" name="صورة 1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4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619529" w14:textId="72E8990F" w:rsidR="009266B1" w:rsidRPr="009266B1" w:rsidRDefault="00281517" w:rsidP="009266B1">
            <w:pPr>
              <w:ind w:right="851"/>
              <w:rPr>
                <w:sz w:val="28"/>
                <w:szCs w:val="28"/>
              </w:rPr>
            </w:pPr>
            <w:r w:rsidRPr="004A18C5">
              <w:rPr>
                <w:rFonts w:hint="cs"/>
                <w:b/>
                <w:bCs/>
                <w:sz w:val="28"/>
                <w:szCs w:val="28"/>
                <w:rtl/>
              </w:rPr>
              <w:t>السؤال السابع:</w:t>
            </w:r>
            <w:r w:rsidR="009266B1" w:rsidRPr="009266B1">
              <w:rPr>
                <w:sz w:val="28"/>
                <w:szCs w:val="28"/>
                <w:rtl/>
                <w:lang w:bidi="ar-QA"/>
              </w:rPr>
              <w:t xml:space="preserve"> حل النظام الاتي بيانياً :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y≥x+5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y&lt;x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  <w:lang w:bidi="ar-QA"/>
                      </w:rPr>
                      <m:t>-4</m:t>
                    </m:r>
                  </m:e>
                </m:mr>
              </m:m>
            </m:oMath>
          </w:p>
          <w:p w14:paraId="3DFE3E39" w14:textId="3FD406C7" w:rsidR="00281517" w:rsidRPr="009266B1" w:rsidRDefault="004A18C5" w:rsidP="00281517">
            <w:pPr>
              <w:ind w:right="851"/>
              <w:rPr>
                <w:sz w:val="28"/>
                <w:szCs w:val="28"/>
                <w:rtl/>
              </w:rPr>
            </w:pPr>
            <w:r w:rsidRPr="004A18C5">
              <w:rPr>
                <w:b/>
                <w:bCs/>
                <w:noProof/>
                <w:sz w:val="28"/>
                <w:szCs w:val="28"/>
                <w:lang w:bidi="ar-QA"/>
              </w:rPr>
              <w:drawing>
                <wp:anchor distT="0" distB="0" distL="114300" distR="114300" simplePos="0" relativeHeight="251671552" behindDoc="0" locked="0" layoutInCell="1" allowOverlap="1" wp14:anchorId="4414DBDB" wp14:editId="1547E8DD">
                  <wp:simplePos x="0" y="0"/>
                  <wp:positionH relativeFrom="column">
                    <wp:posOffset>928640</wp:posOffset>
                  </wp:positionH>
                  <wp:positionV relativeFrom="paragraph">
                    <wp:posOffset>713105</wp:posOffset>
                  </wp:positionV>
                  <wp:extent cx="2667000" cy="2321160"/>
                  <wp:effectExtent l="0" t="0" r="0" b="3175"/>
                  <wp:wrapNone/>
                  <wp:docPr id="8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FBA439-372B-4E52-98E0-B613E55288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>
                            <a:extLst>
                              <a:ext uri="{FF2B5EF4-FFF2-40B4-BE49-F238E27FC236}">
                                <a16:creationId xmlns:a16="http://schemas.microsoft.com/office/drawing/2014/main" id="{BEFBA439-372B-4E52-98E0-B613E55288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32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D6919F" w14:textId="3566D9FE" w:rsidR="00057368" w:rsidRDefault="00057368" w:rsidP="00281517">
      <w:pPr>
        <w:ind w:left="424" w:right="851"/>
        <w:rPr>
          <w:sz w:val="28"/>
          <w:szCs w:val="28"/>
          <w:rtl/>
        </w:rPr>
      </w:pPr>
    </w:p>
    <w:p w14:paraId="41C5242E" w14:textId="77777777" w:rsidR="00910610" w:rsidRDefault="00910610" w:rsidP="00281517">
      <w:pPr>
        <w:ind w:left="424" w:right="851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461"/>
      </w:tblGrid>
      <w:tr w:rsidR="00281517" w14:paraId="4395581A" w14:textId="77777777" w:rsidTr="00281517">
        <w:trPr>
          <w:trHeight w:val="443"/>
        </w:trPr>
        <w:tc>
          <w:tcPr>
            <w:tcW w:w="10461" w:type="dxa"/>
          </w:tcPr>
          <w:p w14:paraId="7A7708B1" w14:textId="36070444" w:rsidR="00281517" w:rsidRDefault="00281517" w:rsidP="00281517">
            <w:pPr>
              <w:ind w:right="851"/>
              <w:jc w:val="center"/>
              <w:rPr>
                <w:sz w:val="28"/>
                <w:szCs w:val="28"/>
                <w:rtl/>
              </w:rPr>
            </w:pPr>
            <w:r w:rsidRPr="007147F1">
              <w:rPr>
                <w:rFonts w:hint="cs"/>
                <w:sz w:val="24"/>
                <w:szCs w:val="24"/>
                <w:rtl/>
              </w:rPr>
              <w:t>انتهت الأسئلة ,, دعواتي لكم بالتوفيق ,, معلم المادة: أ / .............</w:t>
            </w:r>
          </w:p>
        </w:tc>
      </w:tr>
    </w:tbl>
    <w:p w14:paraId="5827CFC8" w14:textId="77777777" w:rsidR="00281517" w:rsidRPr="00281517" w:rsidRDefault="00281517" w:rsidP="00281517">
      <w:pPr>
        <w:ind w:left="424" w:right="851"/>
        <w:rPr>
          <w:sz w:val="28"/>
          <w:szCs w:val="28"/>
        </w:rPr>
      </w:pPr>
    </w:p>
    <w:sectPr w:rsidR="00281517" w:rsidRPr="00281517" w:rsidSect="00B611C2">
      <w:pgSz w:w="11907" w:h="16160"/>
      <w:pgMar w:top="709" w:right="284" w:bottom="426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D575B"/>
    <w:multiLevelType w:val="hybridMultilevel"/>
    <w:tmpl w:val="2B408B48"/>
    <w:lvl w:ilvl="0" w:tplc="C19CEF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5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C"/>
    <w:rsid w:val="00035BF4"/>
    <w:rsid w:val="00057368"/>
    <w:rsid w:val="000E6A3C"/>
    <w:rsid w:val="00281517"/>
    <w:rsid w:val="002C163F"/>
    <w:rsid w:val="003018E2"/>
    <w:rsid w:val="003C7F99"/>
    <w:rsid w:val="00474164"/>
    <w:rsid w:val="004A18C5"/>
    <w:rsid w:val="00536E9F"/>
    <w:rsid w:val="0059705C"/>
    <w:rsid w:val="00634C7D"/>
    <w:rsid w:val="00691D48"/>
    <w:rsid w:val="007051C8"/>
    <w:rsid w:val="007147F1"/>
    <w:rsid w:val="00750AC1"/>
    <w:rsid w:val="00782450"/>
    <w:rsid w:val="00910610"/>
    <w:rsid w:val="009266B1"/>
    <w:rsid w:val="009D5ED0"/>
    <w:rsid w:val="00A15F8C"/>
    <w:rsid w:val="00AC3620"/>
    <w:rsid w:val="00AD0132"/>
    <w:rsid w:val="00B401CE"/>
    <w:rsid w:val="00B611C2"/>
    <w:rsid w:val="00BD4F14"/>
    <w:rsid w:val="00D20398"/>
    <w:rsid w:val="00D323DB"/>
    <w:rsid w:val="00DE421D"/>
    <w:rsid w:val="00E17913"/>
    <w:rsid w:val="00E666E9"/>
    <w:rsid w:val="00F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06C0A"/>
  <w15:chartTrackingRefBased/>
  <w15:docId w15:val="{BCECCF75-F8F4-48FE-8771-0936CCE6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kern w:val="2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F8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3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6">
    <w:name w:val="Placeholder Text"/>
    <w:basedOn w:val="a0"/>
    <w:uiPriority w:val="99"/>
    <w:semiHidden/>
    <w:rsid w:val="00750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abosara</dc:creator>
  <cp:keywords/>
  <dc:description/>
  <cp:lastModifiedBy>Ahmed  Habqaan Deheman Al-Shammari</cp:lastModifiedBy>
  <cp:revision>2</cp:revision>
  <dcterms:created xsi:type="dcterms:W3CDTF">2022-09-17T13:49:00Z</dcterms:created>
  <dcterms:modified xsi:type="dcterms:W3CDTF">2022-09-17T13:49:00Z</dcterms:modified>
</cp:coreProperties>
</file>