
<file path=[Content_Types].xml><?xml version="1.0" encoding="utf-8"?>
<Types xmlns="http://schemas.openxmlformats.org/package/2006/content-types">
  <Default Extension="emf" ContentType="image/x-emf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4.svg" ContentType="image/svg+xml"/>
  <Override PartName="/word/media/image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7.0 -->
  <w:body>
    <w:tbl>
      <w:tblPr>
        <w:tblStyle w:val="TableNormal"/>
        <w:tblpPr w:leftFromText="180" w:rightFromText="180" w:topFromText="0" w:bottomFromText="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31"/>
        <w:gridCol w:w="2423"/>
        <w:gridCol w:w="2768"/>
      </w:tblGrid>
      <w:tr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026" name="صورة 5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صورة 5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27" name="صورة 4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صورة 4"/>
                          <pic:cNvPicPr/>
                        </pic:nvPicPr>
                        <pic:blipFill>
                          <a:blip xmlns:r="http://schemas.openxmlformats.org/officeDocument/2006/relationships"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>الم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val="en-US" w:eastAsia="en-US" w:bidi="ar-SA"/>
              </w:rPr>
              <w:t>تقنية رقمية 1-2</w:t>
            </w:r>
          </w:p>
        </w:tc>
      </w:tr>
      <w:tr>
        <w:tblPrEx>
          <w:tblW w:w="0" w:type="auto"/>
          <w:tblLook w:val="00A0"/>
        </w:tblPrEx>
        <w:tc>
          <w:tcPr>
            <w:tcW w:w="3505" w:type="dxa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color w:val="000000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>
            <w:pPr>
              <w:bidi/>
              <w:rPr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 xml:space="preserve">الصف: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الأول ثانوي</w:t>
            </w:r>
          </w:p>
        </w:tc>
      </w:tr>
      <w:tr>
        <w:tblPrEx>
          <w:tblW w:w="0" w:type="auto"/>
          <w:tblLook w:val="00A0"/>
        </w:tblPrEx>
        <w:tc>
          <w:tcPr>
            <w:tcW w:w="3505" w:type="dxa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color w:val="000000"/>
                <w:rtl/>
                <w:lang w:val="en-US" w:eastAsia="en-US" w:bidi="ar-SA"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>
            <w:pPr>
              <w:bidi/>
              <w:rPr>
                <w:lang w:val="en-US" w:eastAsia="en-US" w:bidi="ar-SA"/>
              </w:rPr>
            </w:pPr>
          </w:p>
        </w:tc>
        <w:tc>
          <w:tcPr>
            <w:tcW w:w="3151" w:type="dxa"/>
            <w:vMerge w:val="restart"/>
            <w:vAlign w:val="center"/>
          </w:tcPr>
          <w:p>
            <w:pPr>
              <w:bidi/>
              <w:spacing w:line="360" w:lineRule="auto"/>
              <w:rPr>
                <w:b/>
                <w:bCs/>
                <w:rtl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 xml:space="preserve">الزمن: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ساعة</w:t>
            </w:r>
          </w:p>
        </w:tc>
      </w:tr>
      <w:tr>
        <w:tblPrEx>
          <w:tblW w:w="0" w:type="auto"/>
          <w:tblLook w:val="00A0"/>
        </w:tblPrEx>
        <w:tc>
          <w:tcPr>
            <w:tcW w:w="3505" w:type="dxa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 xml:space="preserve">ثانوية </w:t>
            </w:r>
          </w:p>
        </w:tc>
        <w:tc>
          <w:tcPr>
            <w:tcW w:w="0" w:type="auto"/>
            <w:vMerge/>
            <w:vAlign w:val="center"/>
          </w:tcPr>
          <w:p>
            <w:pPr>
              <w:bidi/>
              <w:rPr>
                <w:lang w:val="en-US" w:eastAsia="en-US" w:bidi="ar-SA"/>
              </w:rPr>
            </w:pPr>
          </w:p>
        </w:tc>
        <w:tc>
          <w:tcPr>
            <w:tcW w:w="3151" w:type="dxa"/>
            <w:vMerge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</w:p>
        </w:tc>
      </w:tr>
    </w:tbl>
    <w:p>
      <w:pPr>
        <w:bidi/>
        <w:rPr>
          <w:b/>
          <w:bCs/>
          <w:rtl/>
          <w:lang w:val="en-US" w:eastAsia="en-US" w:bidi="ar-SA"/>
        </w:rPr>
      </w:pPr>
    </w:p>
    <w:p>
      <w:pPr>
        <w:bidi/>
        <w:jc w:val="center"/>
        <w:rPr>
          <w:rtl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>ا</w:t>
      </w:r>
      <w:r>
        <w:rPr>
          <w:b/>
          <w:bCs/>
          <w:rtl/>
          <w:lang w:val="en-US" w:eastAsia="en-US" w:bidi="ar-SA"/>
        </w:rPr>
        <w:t>ختبار نهاية الفصل الدراسي ال</w:t>
      </w:r>
      <w:r>
        <w:rPr>
          <w:rFonts w:hint="cs"/>
          <w:b/>
          <w:bCs/>
          <w:rtl/>
          <w:lang w:val="en-US" w:eastAsia="en-US" w:bidi="ar-SA"/>
        </w:rPr>
        <w:t>ثاني</w:t>
      </w:r>
      <w:r>
        <w:rPr>
          <w:b/>
          <w:bCs/>
          <w:rtl/>
          <w:lang w:val="en-US" w:eastAsia="en-US" w:bidi="ar-SA"/>
        </w:rPr>
        <w:t xml:space="preserve"> </w:t>
      </w:r>
      <w:r>
        <w:rPr>
          <w:rFonts w:hint="cs"/>
          <w:b/>
          <w:bCs/>
          <w:rtl/>
          <w:lang w:val="en-US" w:eastAsia="en-US" w:bidi="ar-SA"/>
        </w:rPr>
        <w:t>للعام</w:t>
      </w:r>
      <w:r>
        <w:rPr>
          <w:rFonts w:hint="cs"/>
          <w:b/>
          <w:bCs/>
          <w:rtl/>
          <w:lang w:val="en-US" w:eastAsia="en-US" w:bidi="ar-SA"/>
        </w:rPr>
        <w:t xml:space="preserve"> </w:t>
      </w:r>
      <w:r>
        <w:rPr>
          <w:rFonts w:hint="cs"/>
          <w:b/>
          <w:bCs/>
          <w:rtl/>
          <w:lang w:val="en-US" w:eastAsia="en-US" w:bidi="ar-SA"/>
        </w:rPr>
        <w:t>1444</w:t>
      </w:r>
      <w:r>
        <w:rPr>
          <w:rFonts w:hint="cs"/>
          <w:b/>
          <w:bCs/>
          <w:rtl/>
          <w:lang w:val="en-US" w:eastAsia="en-US" w:bidi="ar-SA"/>
        </w:rPr>
        <w:t xml:space="preserve">   </w:t>
      </w:r>
      <w:r>
        <w:rPr>
          <w:rFonts w:hint="cs"/>
          <w:b/>
          <w:bCs/>
          <w:rtl/>
          <w:lang w:val="en-US" w:eastAsia="en-US" w:bidi="ar-SA"/>
        </w:rPr>
        <w:t>هـ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6"/>
        <w:gridCol w:w="560"/>
        <w:gridCol w:w="560"/>
        <w:gridCol w:w="1081"/>
        <w:gridCol w:w="1691"/>
        <w:gridCol w:w="851"/>
        <w:gridCol w:w="1275"/>
        <w:gridCol w:w="709"/>
        <w:gridCol w:w="959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836" w:type="dxa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560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س1</w:t>
            </w:r>
          </w:p>
        </w:tc>
        <w:tc>
          <w:tcPr>
            <w:tcW w:w="560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المجموع </w:t>
            </w:r>
            <w:r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النهائي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المصحح</w:t>
            </w:r>
          </w:p>
        </w:tc>
        <w:tc>
          <w:tcPr>
            <w:tcW w:w="1275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</w:tr>
      <w:tr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560" w:type="dxa"/>
            <w:vMerge w:val="restart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1081" w:type="dxa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691" w:type="dxa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Merge w:val="restart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  <w:vMerge w:val="restart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</w:tr>
      <w:tr>
        <w:tblPrEx>
          <w:tblW w:w="0" w:type="auto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>
            <w:pPr>
              <w:bidi/>
              <w:rPr>
                <w:lang w:val="en-US" w:eastAsia="en-US" w:bidi="ar-SA"/>
              </w:rPr>
            </w:pPr>
          </w:p>
        </w:tc>
        <w:tc>
          <w:tcPr>
            <w:tcW w:w="560" w:type="dxa"/>
            <w:vMerge/>
            <w:vAlign w:val="center"/>
          </w:tcPr>
          <w:p>
            <w:pPr>
              <w:bidi/>
              <w:rPr>
                <w:lang w:val="en-US" w:eastAsia="en-US" w:bidi="ar-SA"/>
              </w:rPr>
            </w:pPr>
          </w:p>
        </w:tc>
        <w:tc>
          <w:tcPr>
            <w:tcW w:w="560" w:type="dxa"/>
            <w:vMerge/>
            <w:vAlign w:val="center"/>
          </w:tcPr>
          <w:p>
            <w:pPr>
              <w:bidi/>
              <w:rPr>
                <w:lang w:val="en-US" w:eastAsia="en-US" w:bidi="ar-SA"/>
              </w:rPr>
            </w:pPr>
          </w:p>
        </w:tc>
        <w:tc>
          <w:tcPr>
            <w:tcW w:w="1081" w:type="dxa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1691" w:type="dxa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>فقط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1275" w:type="dxa"/>
            <w:vMerge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Merge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959" w:type="dxa"/>
            <w:vMerge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</w:p>
        </w:tc>
      </w:tr>
    </w:tbl>
    <w:p>
      <w:pPr>
        <w:bidi/>
        <w:rPr>
          <w:b/>
          <w:bCs/>
          <w:rtl/>
          <w:lang w:val="en-US" w:eastAsia="en-US" w:bidi="ar-SA"/>
        </w:rPr>
      </w:pPr>
    </w:p>
    <w:p>
      <w:pPr>
        <w:bidi/>
        <w:rPr>
          <w:b/>
          <w:bCs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>اسم الطالب</w:t>
      </w:r>
      <w:r>
        <w:rPr>
          <w:b/>
          <w:bCs/>
          <w:lang w:val="en-US" w:eastAsia="en-US" w:bidi="ar-SA"/>
        </w:rPr>
        <w:t>/</w:t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 xml:space="preserve">              </w:t>
      </w:r>
      <w:r>
        <w:rPr>
          <w:b/>
          <w:bCs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>رقم الجلوس (</w:t>
      </w:r>
      <w:r>
        <w:rPr>
          <w:b/>
          <w:bCs/>
          <w:rtl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>)</w:t>
      </w:r>
    </w:p>
    <w:p>
      <w:pPr>
        <w:bidi/>
        <w:rPr>
          <w:b/>
          <w:bCs/>
          <w:rtl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>============================================================</w:t>
      </w:r>
    </w:p>
    <w:p>
      <w:pPr>
        <w:bidi/>
        <w:rPr>
          <w:b/>
          <w:bCs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-64134</wp:posOffset>
                </wp:positionH>
                <wp:positionV relativeFrom="paragraph">
                  <wp:posOffset>153670</wp:posOffset>
                </wp:positionV>
                <wp:extent cx="812800" cy="603250"/>
                <wp:effectExtent l="38100" t="0" r="63500" b="25400"/>
                <wp:wrapNone/>
                <wp:docPr id="1028" name="مجموعة 45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2800" cy="60325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 id="1029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Sp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12700" dir="5400000" sx="100000" sy="100000" kx="0" ky="0" algn="b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25" style="width:1in;height:49.5pt;margin-top:12.1pt;margin-left:-5.05pt;mso-height-percent:0;mso-height-relative:page;mso-width-percent:0;mso-width-relative:page;mso-wrap-distance-bottom:0;mso-wrap-distance-left:0;mso-wrap-distance-right:0;mso-wrap-distance-top:0;position:absolute;z-index:251659264" coordorigin="0,0" coordsize="21600,21600">
                <o:lock v:ext="edit" aspectratio="f"/>
                <v:roundrect id="_x0000_s1026" style="width:21431;height:21600;left:169;position:absolute;v-text-anchor:middle" arcsize="10923f" fillcolor="white" stroked="t" strokecolor="black" strokeweight="0.25pt">
                  <v:stroke joinstyle="round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_x0000_s1027" style="position:absolute;v-text-anchor:top" from="0,10459" to="21600,10459" fillcolor="this" stroked="t" strokecolor="black" strokeweight="0.25pt">
                  <v:stroke joinstyle="round"/>
                  <v:shadow on="t" type="perspective" color="black" opacity="24929f" origin=",0.5" offset="0,1pt"/>
                </v:line>
              </v:group>
            </w:pict>
          </mc:Fallback>
        </mc:AlternateContent>
      </w:r>
      <w:r>
        <w:rPr>
          <w:b/>
          <w:bCs/>
          <w:rtl/>
          <w:lang w:val="en-US" w:eastAsia="en-US" w:bidi="ar-SA"/>
        </w:rPr>
        <w:t xml:space="preserve">السؤال الأول: </w:t>
      </w:r>
      <w:r>
        <w:rPr>
          <w:rFonts w:hint="cs"/>
          <w:b/>
          <w:bCs/>
          <w:rtl/>
          <w:lang w:val="en-US" w:eastAsia="en-US" w:bidi="ar-SA"/>
        </w:rPr>
        <w:t>ضع المصطلح أمام التعريف المناسب له  :-</w:t>
      </w:r>
    </w:p>
    <w:p>
      <w:pPr>
        <w:bidi/>
        <w:rPr>
          <w:b/>
          <w:bCs/>
          <w:rtl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 xml:space="preserve"> </w:t>
      </w: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tbl>
      <w:tblPr>
        <w:tblStyle w:val="TableGrid"/>
        <w:tblpPr w:leftFromText="180" w:rightFromText="180" w:topFromText="0" w:bottomFromText="0" w:vertAnchor="text" w:horzAnchor="margin" w:tblpXSpec="center" w:tblpY="114"/>
        <w:bidiVisual/>
        <w:tblW w:w="866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shd w:val="pct5" w:color="auto" w:fill="auto"/>
        <w:tblLook w:val="04A0"/>
      </w:tblPr>
      <w:tblGrid>
        <w:gridCol w:w="1420"/>
        <w:gridCol w:w="1324"/>
        <w:gridCol w:w="1516"/>
        <w:gridCol w:w="1569"/>
        <w:gridCol w:w="1417"/>
        <w:gridCol w:w="1418"/>
      </w:tblGrid>
      <w:tr>
        <w:tblPrEx>
          <w:tblW w:w="8664" w:type="dxa"/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dashed" w:sz="4" w:space="0" w:color="auto"/>
            <w:insideV w:val="dashed" w:sz="4" w:space="0" w:color="auto"/>
          </w:tblBorders>
          <w:shd w:val="pct5" w:color="auto" w:fill="auto"/>
          <w:tblLook w:val="04A0"/>
        </w:tblPrEx>
        <w:tc>
          <w:tcPr>
            <w:tcW w:w="1420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برنامج البنسل</w:t>
            </w:r>
          </w:p>
        </w:tc>
        <w:tc>
          <w:tcPr>
            <w:tcW w:w="1324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أنظمة التحكم</w:t>
            </w:r>
          </w:p>
        </w:tc>
        <w:tc>
          <w:tcPr>
            <w:tcW w:w="1516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برنامج الجيمب</w:t>
            </w:r>
          </w:p>
        </w:tc>
        <w:tc>
          <w:tcPr>
            <w:tcW w:w="1569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الذكاء الاصطناعي</w:t>
            </w:r>
          </w:p>
        </w:tc>
        <w:tc>
          <w:tcPr>
            <w:tcW w:w="1417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المستشعرات</w:t>
            </w:r>
          </w:p>
        </w:tc>
        <w:tc>
          <w:tcPr>
            <w:tcW w:w="1418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التقنيات الناشئة</w:t>
            </w:r>
          </w:p>
        </w:tc>
      </w:tr>
    </w:tbl>
    <w:p>
      <w:pPr>
        <w:bidi/>
        <w:rPr>
          <w:rtl/>
          <w:lang w:val="en-US" w:eastAsia="en-US" w:bidi="ar-SA"/>
        </w:rPr>
      </w:pPr>
    </w:p>
    <w:tbl>
      <w:tblPr>
        <w:tblStyle w:val="TableGrid"/>
        <w:bidiVisual/>
        <w:tblW w:w="9123" w:type="dxa"/>
        <w:jc w:val="center"/>
        <w:tblLook w:val="04A0"/>
      </w:tblPr>
      <w:tblGrid>
        <w:gridCol w:w="1627"/>
        <w:gridCol w:w="7496"/>
      </w:tblGrid>
      <w:tr>
        <w:tblPrEx>
          <w:tblW w:w="9123" w:type="dxa"/>
          <w:jc w:val="center"/>
          <w:tblLook w:val="04A0"/>
        </w:tblPrEx>
        <w:trPr>
          <w:trHeight w:val="412"/>
          <w:jc w:val="center"/>
        </w:trPr>
        <w:tc>
          <w:tcPr>
            <w:tcW w:w="1627" w:type="dxa"/>
          </w:tcPr>
          <w:p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نظام يقوم بإدارة أو توجيه أو إعطاء أوامر أو تنظيم سلوك الأجهزة أو الأنظمة الأخرى</w:t>
            </w:r>
          </w:p>
        </w:tc>
      </w:tr>
      <w:tr>
        <w:tblPrEx>
          <w:tblW w:w="9123" w:type="dxa"/>
          <w:jc w:val="center"/>
          <w:tblLook w:val="04A0"/>
        </w:tblPrEx>
        <w:trPr>
          <w:trHeight w:val="403"/>
          <w:jc w:val="center"/>
        </w:trPr>
        <w:tc>
          <w:tcPr>
            <w:tcW w:w="1627" w:type="dxa"/>
          </w:tcPr>
          <w:p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جهاز يمكنه قياس التغير في العوامل البيئية المحيطة</w:t>
            </w:r>
          </w:p>
        </w:tc>
      </w:tr>
      <w:tr>
        <w:tblPrEx>
          <w:tblW w:w="9123" w:type="dxa"/>
          <w:jc w:val="center"/>
          <w:tblLook w:val="04A0"/>
        </w:tblPrEx>
        <w:trPr>
          <w:trHeight w:val="429"/>
          <w:jc w:val="center"/>
        </w:trPr>
        <w:tc>
          <w:tcPr>
            <w:tcW w:w="1627" w:type="dxa"/>
          </w:tcPr>
          <w:p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يُعد أحد المجالات الحديثة للعلوم والتقنية ويرتكز على إنشاء آلات ذكية تعمل وتتفاعل مع البشر</w:t>
            </w:r>
          </w:p>
        </w:tc>
      </w:tr>
      <w:tr>
        <w:tblPrEx>
          <w:tblW w:w="9123" w:type="dxa"/>
          <w:jc w:val="center"/>
          <w:tblLook w:val="04A0"/>
        </w:tblPrEx>
        <w:trPr>
          <w:trHeight w:val="425"/>
          <w:jc w:val="center"/>
        </w:trPr>
        <w:tc>
          <w:tcPr>
            <w:tcW w:w="1627" w:type="dxa"/>
          </w:tcPr>
          <w:p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أحد أقوى البرامج المجانية مفتوحة المصدر لتحرير الصور</w:t>
            </w:r>
          </w:p>
        </w:tc>
      </w:tr>
      <w:tr>
        <w:tblPrEx>
          <w:tblW w:w="9123" w:type="dxa"/>
          <w:jc w:val="center"/>
          <w:tblLook w:val="04A0"/>
        </w:tblPrEx>
        <w:trPr>
          <w:trHeight w:val="425"/>
          <w:jc w:val="center"/>
        </w:trPr>
        <w:tc>
          <w:tcPr>
            <w:tcW w:w="1627" w:type="dxa"/>
          </w:tcPr>
          <w:p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يُعد برنامج مجاني يسمح لك بإنشاء رسوم متحركة مرسومة يدوياً</w:t>
            </w:r>
          </w:p>
        </w:tc>
      </w:tr>
    </w:tbl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-790786</wp:posOffset>
                </wp:positionH>
                <wp:positionV relativeFrom="paragraph">
                  <wp:posOffset>169545</wp:posOffset>
                </wp:positionV>
                <wp:extent cx="6858000" cy="0"/>
                <wp:effectExtent l="0" t="38100" r="19050" b="57150"/>
                <wp:wrapNone/>
                <wp:docPr id="1031" name="رابط مستقيم 15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0"/>
                          <a:headEnd/>
                          <a:tailEnd/>
                        </a:ln>
                        <a:effectLst>
                          <a:outerShdw blurRad="50800" dist="12700" dir="0" sx="1000" sy="1000" kx="0" ky="0" algn="b" rotWithShape="0">
                            <a:srgbClr val="000000"/>
                          </a:outerShdw>
                        </a:effectLst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28" style="flip:x;mso-wrap-distance-bottom:0;mso-wrap-distance-left:0;mso-wrap-distance-right:0;mso-wrap-distance-top:0;position:absolute;v-text-anchor:top;z-index:251665408" from="-62.27pt,13.35pt" to="477.73pt,13.35pt" fillcolor="this" stroked="t" strokecolor="black" strokeweight="0.75pt">
                <v:stroke joinstyle="miter" dashstyle="shortDash" endcap="round"/>
                <v:shadow on="t" type="perspective" color="black" origin=",0.5" offset="1pt,0" matrix="655f,,,655f"/>
                <o:lock v:ext="edit" aspectratio="f"/>
              </v:line>
            </w:pict>
          </mc:Fallback>
        </mc:AlternateContent>
      </w:r>
    </w:p>
    <w:p>
      <w:pPr>
        <w:bidi/>
        <w:rPr>
          <w:b/>
          <w:bCs/>
          <w:sz w:val="20"/>
          <w:szCs w:val="20"/>
          <w:u w:val="single"/>
          <w:rtl/>
          <w:lang w:val="en-US" w:eastAsia="en-US" w:bidi="ar-SA"/>
        </w:rPr>
      </w:pPr>
    </w:p>
    <w:p>
      <w:pPr>
        <w:bidi/>
        <w:rPr>
          <w:b/>
          <w:bCs/>
          <w:sz w:val="20"/>
          <w:szCs w:val="20"/>
          <w:u w:val="single"/>
          <w:lang w:val="en-US" w:eastAsia="en-US" w:bidi="ar-SA"/>
        </w:rPr>
      </w:pPr>
    </w:p>
    <w:p>
      <w:pPr>
        <w:bidi/>
        <w:rPr>
          <w:b/>
          <w:bCs/>
          <w:rtl/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 xml:space="preserve"> ب- </w:t>
      </w:r>
      <w:r>
        <w:rPr>
          <w:b/>
          <w:bCs/>
          <w:rtl/>
          <w:lang w:val="en-US" w:eastAsia="en-US" w:bidi="ar-SA"/>
        </w:rPr>
        <w:t>ضع علامة (√) أو (</w:t>
      </w:r>
      <w:r>
        <w:rPr>
          <w:b/>
          <w:bCs/>
          <w:lang w:val="en-US" w:eastAsia="en-US" w:bidi="ar-SA"/>
        </w:rPr>
        <w:t>Х</w:t>
      </w:r>
      <w:r>
        <w:rPr>
          <w:b/>
          <w:bCs/>
          <w:rtl/>
          <w:lang w:val="en-US" w:eastAsia="en-US" w:bidi="ar-SA"/>
        </w:rPr>
        <w:t xml:space="preserve">) أمام العبارات التالية:            </w:t>
      </w:r>
    </w:p>
    <w:p>
      <w:pPr>
        <w:bidi/>
        <w:rPr>
          <w:b/>
          <w:bCs/>
          <w:rtl/>
          <w:lang w:val="en-US" w:eastAsia="en-US" w:bidi="ar-SA"/>
        </w:rPr>
      </w:pPr>
    </w:p>
    <w:p>
      <w:pPr>
        <w:bidi/>
        <w:rPr>
          <w:b/>
          <w:bCs/>
          <w:sz w:val="22"/>
          <w:szCs w:val="22"/>
          <w:rtl/>
          <w:lang w:val="en-US" w:eastAsia="en-US" w:bidi="ar-SA"/>
        </w:rPr>
      </w:pPr>
      <w:r>
        <w:rPr>
          <w:b/>
          <w:bCs/>
          <w:sz w:val="22"/>
          <w:szCs w:val="22"/>
          <w:rtl/>
          <w:lang w:val="en-US" w:eastAsia="en-US" w:bidi="ar-SA"/>
        </w:rPr>
        <w:t xml:space="preserve">     </w:t>
      </w:r>
      <w:r>
        <w:rPr>
          <w:b/>
          <w:bCs/>
          <w:sz w:val="22"/>
          <w:szCs w:val="22"/>
          <w:rtl/>
          <w:lang w:val="en-US" w:eastAsia="en-US" w:bidi="ar-SA"/>
        </w:rPr>
        <w:t xml:space="preserve">             </w:t>
      </w:r>
    </w:p>
    <w:p>
      <w:pPr>
        <w:bidi/>
        <w:rPr>
          <w:b/>
          <w:bCs/>
          <w:sz w:val="22"/>
          <w:szCs w:val="22"/>
          <w:rtl/>
          <w:lang w:val="en-US" w:eastAsia="en-US" w:bidi="ar-SA"/>
        </w:rPr>
      </w:pPr>
      <w:r>
        <w:rPr>
          <w:b/>
          <w:bCs/>
          <w:sz w:val="22"/>
          <w:szCs w:val="22"/>
          <w:rtl/>
          <w:lang w:val="en-US" w:eastAsia="en-US" w:bidi="ar-SA"/>
        </w:rPr>
        <w:t xml:space="preserve">       </w:t>
      </w:r>
      <w:r>
        <w:rPr>
          <w:b/>
          <w:bCs/>
          <w:sz w:val="22"/>
          <w:szCs w:val="22"/>
          <w:rtl/>
          <w:lang w:val="en-US" w:eastAsia="en-US" w:bidi="ar-SA"/>
        </w:rPr>
        <w:t xml:space="preserve">    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"/>
        <w:gridCol w:w="7420"/>
        <w:gridCol w:w="654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rFonts w:ascii="Arial" w:hAnsi="Arial" w:cs="Arial"/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shd w:val="clear" w:color="auto" w:fill="FFFFFF"/>
                <w:rtl/>
                <w:lang w:val="en-US" w:eastAsia="en-US" w:bidi="ar-SA"/>
              </w:rPr>
              <w:t>من غير الممكن الدفع في المحلات التجارية عبر الأجهزة المحمولة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rPr>
                <w:lang w:val="en-US" w:eastAsia="en-US" w:bidi="ar-SA"/>
              </w:rPr>
            </w:pP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 xml:space="preserve">امتداد الصور </w:t>
            </w:r>
            <w:r>
              <w:rPr>
                <w:b/>
                <w:bCs/>
                <w:lang w:val="en-US" w:eastAsia="en-US" w:bidi="ar-SA"/>
              </w:rPr>
              <w:t>PNG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 xml:space="preserve"> من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سلبياته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 xml:space="preserve"> يدعم ألوان الويب فقط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rPr>
                <w:lang w:val="en-US" w:eastAsia="en-US" w:bidi="ar-SA"/>
              </w:rPr>
            </w:pP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تتكون الصورة الرقمية من نقاط صغيرة يطلق عليها البكس</w:t>
            </w:r>
            <w:r>
              <w:rPr>
                <w:rFonts w:hint="eastAsia"/>
                <w:b/>
                <w:bCs/>
                <w:rtl/>
                <w:lang w:val="en-US" w:eastAsia="en-US" w:bidi="ar-SA"/>
              </w:rPr>
              <w:t>ل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rPr>
                <w:lang w:val="en-US" w:eastAsia="en-US" w:bidi="ar-SA"/>
              </w:rPr>
            </w:pP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الحوسبة السحابية تُعد أكثر أمناً من الأنظمة التقليدية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rPr>
                <w:lang w:val="en-US" w:eastAsia="en-US" w:bidi="ar-SA"/>
              </w:rPr>
            </w:pP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shd w:val="clear" w:color="auto" w:fill="FFFFFF"/>
                <w:rtl/>
                <w:lang w:val="en-US" w:eastAsia="en-US" w:bidi="ar-SA"/>
              </w:rPr>
              <w:t>دقة الكاميرا تقاس بما يسمى الميغا بكسل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rPr>
                <w:lang w:val="en-US" w:eastAsia="en-US" w:bidi="ar-SA"/>
              </w:rPr>
            </w:pP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6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خاصية الوقوف التلقائي للسيارات تعتمد على مستشعر التقارب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rPr>
                <w:lang w:val="en-US" w:eastAsia="en-US" w:bidi="ar-SA"/>
              </w:rPr>
            </w:pP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7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يمكن التقليل من النفايات الرقمية من خلال إعادة بيعها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rPr>
                <w:lang w:val="en-US" w:eastAsia="en-US" w:bidi="ar-SA"/>
              </w:rPr>
            </w:pP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8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hd w:val="clear" w:color="auto" w:fill="FFFFFF"/>
                <w:rtl/>
                <w:lang w:val="en-US" w:eastAsia="en-US" w:bidi="ar-SA"/>
              </w:rPr>
              <w:t>عدد التدرجات ال</w:t>
            </w:r>
            <w:r>
              <w:rPr>
                <w:rFonts w:hint="cs"/>
                <w:b/>
                <w:bCs/>
                <w:shd w:val="clear" w:color="auto" w:fill="FFFFFF"/>
                <w:rtl/>
                <w:lang w:val="en-US" w:eastAsia="en-US" w:bidi="ar-SA"/>
              </w:rPr>
              <w:t>ت</w:t>
            </w:r>
            <w:r>
              <w:rPr>
                <w:b/>
                <w:bCs/>
                <w:shd w:val="clear" w:color="auto" w:fill="FFFFFF"/>
                <w:rtl/>
                <w:lang w:val="en-US" w:eastAsia="en-US" w:bidi="ar-SA"/>
              </w:rPr>
              <w:t>قريبي الذي يوفّره نظام التدرج ال</w:t>
            </w:r>
            <w:r>
              <w:rPr>
                <w:rFonts w:hint="cs"/>
                <w:b/>
                <w:bCs/>
                <w:shd w:val="clear" w:color="auto" w:fill="FFFFFF"/>
                <w:rtl/>
                <w:lang w:val="en-US" w:eastAsia="en-US" w:bidi="ar-SA"/>
              </w:rPr>
              <w:t>ر</w:t>
            </w:r>
            <w:r>
              <w:rPr>
                <w:b/>
                <w:bCs/>
                <w:shd w:val="clear" w:color="auto" w:fill="FFFFFF"/>
                <w:rtl/>
                <w:lang w:val="en-US" w:eastAsia="en-US" w:bidi="ar-SA"/>
              </w:rPr>
              <w:t>مادي للألوان 256 لون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rPr>
                <w:lang w:val="en-US" w:eastAsia="en-US" w:bidi="ar-SA"/>
              </w:rPr>
            </w:pPr>
          </w:p>
        </w:tc>
      </w:tr>
    </w:tbl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-791210</wp:posOffset>
                </wp:positionH>
                <wp:positionV relativeFrom="paragraph">
                  <wp:posOffset>122555</wp:posOffset>
                </wp:positionV>
                <wp:extent cx="6858000" cy="0"/>
                <wp:effectExtent l="0" t="38100" r="19050" b="57150"/>
                <wp:wrapNone/>
                <wp:docPr id="1032" name="رابط مستقيم 16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0"/>
                          <a:headEnd/>
                          <a:tailEnd/>
                        </a:ln>
                        <a:effectLst>
                          <a:outerShdw blurRad="50800" dist="12700" dir="0" sx="1000" sy="1000" kx="0" ky="0" algn="b" rotWithShape="0">
                            <a:srgbClr val="000000"/>
                          </a:outerShdw>
                        </a:effectLst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line id="رابط مستقيم 16" o:spid="_x0000_s1029" style="flip:x;mso-wrap-distance-bottom:0;mso-wrap-distance-left:0;mso-wrap-distance-right:0;mso-wrap-distance-top:0;position:absolute;v-text-anchor:top;z-index:251667456" from="-62.3pt,9.65pt" to="477.7pt,9.65pt" fillcolor="this" stroked="t" strokecolor="black" strokeweight="0.75pt">
                <v:stroke joinstyle="miter" dashstyle="shortDash" endcap="round"/>
                <v:shadow on="t" type="perspective" color="black" origin=",0.5" offset="1pt,0" matrix="655f,,,655f"/>
                <o:lock v:ext="edit" aspectratio="f"/>
              </v:line>
            </w:pict>
          </mc:Fallback>
        </mc:AlternateContent>
      </w: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  <w:r>
        <w:rPr>
          <w:rFonts w:hint="cs"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51434</wp:posOffset>
                </wp:positionV>
                <wp:extent cx="1354455" cy="617855"/>
                <wp:effectExtent l="0" t="0" r="17145" b="10795"/>
                <wp:wrapNone/>
                <wp:docPr id="100002" name="سهم إلى اليسار 17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54455" cy="617855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3"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7" o:spid="_x0000_s1030" type="#_x0000_t66" style="width:106.65pt;height:48.65pt;margin-top:4.05pt;margin-left:-36.65pt;mso-height-percent:0;mso-height-relative:margin;mso-width-percent:0;mso-width-relative:margin;mso-wrap-distance-bottom:0;mso-wrap-distance-left:0;mso-wrap-distance-right:0;mso-wrap-distance-top:0;position:absolute;v-text-anchor:middle;z-index:251669504" adj="4927" fillcolor="white" stroked="t" strokecolor="black" strokeweight="2pt">
                <v:stroke joinstyle="round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/>
        <w:rPr>
          <w:sz w:val="22"/>
          <w:szCs w:val="22"/>
          <w:rtl/>
          <w:lang w:val="en-US" w:eastAsia="en-US" w:bidi="ar-SA"/>
        </w:rPr>
      </w:pPr>
      <w:r>
        <w:rPr>
          <w:rFonts w:hint="cs"/>
          <w:sz w:val="22"/>
          <w:szCs w:val="22"/>
          <w:u w:val="single"/>
          <w:rtl/>
          <w:lang w:val="en-US" w:eastAsia="en-US" w:bidi="ar-SA"/>
        </w:rPr>
        <w:t xml:space="preserve">                                                                                     </w:t>
      </w: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-309880</wp:posOffset>
                </wp:positionV>
                <wp:extent cx="812800" cy="603250"/>
                <wp:effectExtent l="38100" t="0" r="63500" b="25400"/>
                <wp:wrapNone/>
                <wp:docPr id="1034" name="مجموعة 11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2800" cy="60325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 id="1035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Sp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12700" dir="5400000" sx="100000" sy="100000" kx="0" ky="0" algn="b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1" o:spid="_x0000_s1031" style="width:1in;height:49.5pt;margin-top:-24.4pt;margin-left:-22.25pt;mso-height-percent:0;mso-height-relative:page;mso-width-percent:0;mso-width-relative:page;mso-wrap-distance-bottom:0;mso-wrap-distance-left:0;mso-wrap-distance-right:0;mso-wrap-distance-top:0;position:absolute;z-index:251661312" coordorigin="0,0" coordsize="21600,21600">
                <o:lock v:ext="edit" aspectratio="f"/>
                <v:roundrect id="_x0000_s1032" style="width:21431;height:21600;left:169;position:absolute;v-text-anchor:middle" arcsize="10923f" fillcolor="white" stroked="t" strokecolor="black" strokeweight="0.25pt">
                  <v:stroke joinstyle="round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_x0000_s1033" style="position:absolute;v-text-anchor:top" from="0,10459" to="21600,10459" fillcolor="this" stroked="t" strokecolor="black" strokeweight="0.25pt">
                  <v:stroke joinstyle="round"/>
                  <v:shadow on="t" type="perspective" color="black" opacity="24929f" origin=",0.5" offset="0,1pt"/>
                </v:line>
              </v:group>
            </w:pict>
          </mc:Fallback>
        </mc:AlternateContent>
      </w:r>
      <w:r>
        <w:rPr>
          <w:b/>
          <w:bCs/>
          <w:rtl/>
          <w:lang w:val="en-US" w:eastAsia="en-US" w:bidi="ar-SA"/>
        </w:rPr>
        <w:t>السؤال ال</w:t>
      </w:r>
      <w:r>
        <w:rPr>
          <w:rFonts w:hint="cs"/>
          <w:b/>
          <w:bCs/>
          <w:rtl/>
          <w:lang w:val="en-US" w:eastAsia="en-US" w:bidi="ar-SA"/>
        </w:rPr>
        <w:t>ثاني</w:t>
      </w:r>
      <w:r>
        <w:rPr>
          <w:b/>
          <w:bCs/>
          <w:rtl/>
          <w:lang w:val="en-US" w:eastAsia="en-US" w:bidi="ar-SA"/>
        </w:rPr>
        <w:t xml:space="preserve">:  </w:t>
      </w:r>
      <w:r>
        <w:rPr>
          <w:rFonts w:hint="cs"/>
          <w:b/>
          <w:bCs/>
          <w:rtl/>
          <w:lang w:val="en-US" w:eastAsia="en-US" w:bidi="ar-SA"/>
        </w:rPr>
        <w:t xml:space="preserve">أ- </w:t>
      </w:r>
      <w:r>
        <w:rPr>
          <w:b/>
          <w:bCs/>
          <w:rtl/>
          <w:lang w:val="en-US" w:eastAsia="en-US" w:bidi="ar-SA"/>
        </w:rPr>
        <w:t>اختر الإجابة الصحيحة لكل من العبارات التالية:</w:t>
      </w:r>
      <w:r>
        <w:rPr>
          <w:rFonts w:hint="cs"/>
          <w:sz w:val="22"/>
          <w:szCs w:val="22"/>
          <w:u w:val="single"/>
          <w:rtl/>
          <w:lang w:val="en-US" w:eastAsia="en-US" w:bidi="ar-SA"/>
        </w:rPr>
        <w:t xml:space="preserve"> </w:t>
      </w: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1"/>
        <w:gridCol w:w="2365"/>
        <w:gridCol w:w="401"/>
        <w:gridCol w:w="2705"/>
        <w:gridCol w:w="370"/>
        <w:gridCol w:w="2341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8522" w:type="dxa"/>
            <w:gridSpan w:val="6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1-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ت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عد النظارات الذكية مثال على تقنية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:</w:t>
            </w:r>
          </w:p>
        </w:tc>
      </w:tr>
      <w:tr>
        <w:tblPrEx>
          <w:tblW w:w="0" w:type="auto"/>
          <w:tblLook w:val="00A0"/>
        </w:tblPrEx>
        <w:tc>
          <w:tcPr>
            <w:tcW w:w="34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المساعد الشخصي</w:t>
            </w:r>
          </w:p>
        </w:tc>
        <w:tc>
          <w:tcPr>
            <w:tcW w:w="365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التعرف على الصور</w:t>
            </w:r>
          </w:p>
        </w:tc>
        <w:tc>
          <w:tcPr>
            <w:tcW w:w="366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د</w:t>
            </w:r>
          </w:p>
        </w:tc>
        <w:tc>
          <w:tcPr>
            <w:tcW w:w="2352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التعرف على الكلام</w:t>
            </w:r>
          </w:p>
        </w:tc>
      </w:tr>
      <w:tr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>2-</w:t>
            </w:r>
            <w:r>
              <w:rPr>
                <w:rFonts w:hint="cs"/>
                <w:b/>
                <w:bCs/>
                <w:snapToGrid w:val="0"/>
                <w:color w:val="000000"/>
                <w:rtl/>
                <w:lang w:val="en-US" w:eastAsia="en-US" w:bidi="ar-SA"/>
              </w:rPr>
              <w:t>من سلبيات الروبوت:</w:t>
            </w:r>
          </w:p>
        </w:tc>
      </w:tr>
      <w:tr>
        <w:tblPrEx>
          <w:tblW w:w="0" w:type="auto"/>
          <w:tblLook w:val="00A0"/>
        </w:tblPrEx>
        <w:tc>
          <w:tcPr>
            <w:tcW w:w="34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تقلل من تكلفة الإنتاج</w:t>
            </w:r>
          </w:p>
        </w:tc>
        <w:tc>
          <w:tcPr>
            <w:tcW w:w="365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زيادة البطالة</w:t>
            </w:r>
          </w:p>
        </w:tc>
        <w:tc>
          <w:tcPr>
            <w:tcW w:w="366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استخدامه في مهام خطيرة</w:t>
            </w:r>
          </w:p>
        </w:tc>
      </w:tr>
      <w:tr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>3-</w:t>
            </w:r>
            <w:r>
              <w:rPr>
                <w:rFonts w:hint="cs"/>
                <w:b/>
                <w:bCs/>
                <w:snapToGrid w:val="0"/>
                <w:color w:val="000000"/>
                <w:rtl/>
                <w:lang w:val="en-US" w:eastAsia="en-US" w:bidi="ar-SA"/>
              </w:rPr>
              <w:t xml:space="preserve"> نمط الألوان المفضل عند طباعة الصور هو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:</w:t>
            </w:r>
          </w:p>
        </w:tc>
      </w:tr>
      <w:tr>
        <w:tblPrEx>
          <w:tblW w:w="0" w:type="auto"/>
          <w:tblLook w:val="00A0"/>
        </w:tblPrEx>
        <w:tc>
          <w:tcPr>
            <w:tcW w:w="34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CMYK</w:t>
            </w:r>
          </w:p>
        </w:tc>
        <w:tc>
          <w:tcPr>
            <w:tcW w:w="365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</w:tcPr>
          <w:p>
            <w:pPr>
              <w:bidi/>
              <w:rPr>
                <w:rtl/>
                <w:lang w:val="en-US" w:eastAsia="en-US" w:bidi="ar-SA"/>
              </w:rPr>
            </w:pPr>
            <w:r>
              <w:rPr>
                <w:lang w:val="en-US" w:eastAsia="en-US" w:bidi="ar-SA"/>
              </w:rPr>
              <w:t>RGB</w:t>
            </w:r>
          </w:p>
        </w:tc>
        <w:tc>
          <w:tcPr>
            <w:tcW w:w="366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</w:tcPr>
          <w:p>
            <w:pPr>
              <w:bidi/>
              <w:rPr>
                <w:rtl/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 xml:space="preserve"> </w:t>
            </w:r>
            <w:r>
              <w:rPr>
                <w:rFonts w:hint="cs"/>
                <w:rtl/>
                <w:lang w:val="en-US" w:eastAsia="en-US" w:bidi="ar-SA"/>
              </w:rPr>
              <w:t>التدرج الرمادي</w:t>
            </w:r>
          </w:p>
        </w:tc>
      </w:tr>
      <w:tr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>
            <w:pPr>
              <w:bidi/>
              <w:rPr>
                <w:sz w:val="26"/>
                <w:szCs w:val="26"/>
                <w:lang w:val="en-US" w:eastAsia="en-US" w:bidi="ar-SA"/>
              </w:rPr>
            </w:pPr>
            <w:r>
              <w:rPr>
                <w:sz w:val="26"/>
                <w:szCs w:val="26"/>
                <w:rtl/>
                <w:lang w:val="en-US" w:eastAsia="en-US" w:bidi="ar-SA"/>
              </w:rPr>
              <w:t>4-</w:t>
            </w:r>
            <w:r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b/>
                <w:bCs/>
                <w:rtl/>
                <w:lang w:val="en-US" w:eastAsia="en-US" w:bidi="ar-SA"/>
              </w:rPr>
              <w:t>لا يعد من الآثار السلبية لاستخدام الحاسب لساعات طويلة:</w:t>
            </w:r>
          </w:p>
        </w:tc>
      </w:tr>
      <w:tr>
        <w:tblPrEx>
          <w:tblW w:w="0" w:type="auto"/>
          <w:tblLook w:val="00A0"/>
        </w:tblPrEx>
        <w:tc>
          <w:tcPr>
            <w:tcW w:w="341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زيادة التركيز</w:t>
            </w:r>
          </w:p>
        </w:tc>
        <w:tc>
          <w:tcPr>
            <w:tcW w:w="365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المشاكل الصحية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قدرة التخزين العالية</w:t>
            </w:r>
          </w:p>
        </w:tc>
      </w:tr>
      <w:tr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>
            <w:pPr>
              <w:bidi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5- من أمثلة تطبيقات تعلم الآلة:</w:t>
            </w:r>
          </w:p>
        </w:tc>
      </w:tr>
      <w:tr>
        <w:tblPrEx>
          <w:tblW w:w="0" w:type="auto"/>
          <w:tblLook w:val="00A0"/>
        </w:tblPrEx>
        <w:tc>
          <w:tcPr>
            <w:tcW w:w="341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  <w:tcBorders>
              <w:bottom w:val="single" w:sz="4" w:space="0" w:color="auto"/>
            </w:tcBorders>
          </w:tcPr>
          <w:p>
            <w:pPr>
              <w:bidi/>
              <w:rPr>
                <w:rtl/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الحوسبة السحابية</w:t>
            </w:r>
          </w:p>
        </w:tc>
        <w:tc>
          <w:tcPr>
            <w:tcW w:w="365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>
            <w:pPr>
              <w:bidi/>
              <w:rPr>
                <w:rtl/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التعرف على الكلام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  <w:tcBorders>
              <w:bottom w:val="single" w:sz="4" w:space="0" w:color="auto"/>
            </w:tcBorders>
          </w:tcPr>
          <w:p>
            <w:pPr>
              <w:bidi/>
              <w:rPr>
                <w:rtl/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النفايات الرقمية</w:t>
            </w:r>
          </w:p>
        </w:tc>
      </w:tr>
      <w:tr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>
            <w:pPr>
              <w:bidi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6-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أحد أنواع تنسيقات الصور الذي يدعم الرسوم المتحركة هو :</w:t>
            </w:r>
          </w:p>
        </w:tc>
      </w:tr>
      <w:tr>
        <w:tblPrEx>
          <w:tblW w:w="0" w:type="auto"/>
          <w:tblLook w:val="00A0"/>
        </w:tblPrEx>
        <w:tc>
          <w:tcPr>
            <w:tcW w:w="34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</w:tcPr>
          <w:p>
            <w:pPr>
              <w:bidi/>
              <w:rPr>
                <w:rtl/>
                <w:lang w:val="en-US" w:eastAsia="en-US" w:bidi="ar-SA"/>
              </w:rPr>
            </w:pPr>
            <w:r>
              <w:rPr>
                <w:lang w:val="en-US" w:eastAsia="en-US" w:bidi="ar-SA"/>
              </w:rPr>
              <w:t>GIF</w:t>
            </w:r>
          </w:p>
        </w:tc>
        <w:tc>
          <w:tcPr>
            <w:tcW w:w="365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PNG</w:t>
            </w:r>
          </w:p>
        </w:tc>
        <w:tc>
          <w:tcPr>
            <w:tcW w:w="366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</w:tcPr>
          <w:p>
            <w:pPr>
              <w:bidi/>
              <w:rPr>
                <w:rtl/>
                <w:lang w:val="en-US" w:eastAsia="en-US" w:bidi="ar-SA"/>
              </w:rPr>
            </w:pPr>
            <w:r>
              <w:rPr>
                <w:lang w:val="en-US" w:eastAsia="en-US" w:bidi="ar-SA"/>
              </w:rPr>
              <w:t>XCF</w:t>
            </w:r>
          </w:p>
        </w:tc>
      </w:tr>
    </w:tbl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lang w:val="en-US" w:eastAsia="en-US" w:bidi="ar-SA"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-816610</wp:posOffset>
                </wp:positionH>
                <wp:positionV relativeFrom="paragraph">
                  <wp:posOffset>168910</wp:posOffset>
                </wp:positionV>
                <wp:extent cx="6858000" cy="0"/>
                <wp:effectExtent l="0" t="38100" r="19050" b="57150"/>
                <wp:wrapNone/>
                <wp:docPr id="1037" name="رابط مستقيم 14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0"/>
                          <a:headEnd/>
                          <a:tailEnd/>
                        </a:ln>
                        <a:effectLst>
                          <a:outerShdw blurRad="50800" dist="12700" dir="0" sx="1000" sy="1000" kx="0" ky="0" algn="b" rotWithShape="0">
                            <a:srgbClr val="000000"/>
                          </a:outerShdw>
                        </a:effectLst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34" style="flip:x;mso-wrap-distance-bottom:0;mso-wrap-distance-left:0;mso-wrap-distance-right:0;mso-wrap-distance-top:0;position:absolute;v-text-anchor:top;z-index:251663360" from="-64.3pt,13.3pt" to="475.7pt,13.3pt" fillcolor="this" stroked="t" strokecolor="black" strokeweight="0.75pt">
                <v:stroke joinstyle="miter" dashstyle="shortDash" endcap="round"/>
                <v:shadow on="t" type="perspective" color="black" origin=",0.5" offset="1pt,0" matrix="655f,,,655f"/>
                <o:lock v:ext="edit" aspectratio="f"/>
              </v:line>
            </w:pict>
          </mc:Fallback>
        </mc:AlternateContent>
      </w: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tbl>
      <w:tblPr>
        <w:tblStyle w:val="TableGrid"/>
        <w:tblpPr w:leftFromText="180" w:rightFromText="180" w:topFromText="0" w:bottomFromText="0" w:vertAnchor="text" w:horzAnchor="margin" w:tblpXSpec="center" w:tblpY="144"/>
        <w:bidiVisual/>
        <w:tblW w:w="5680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shd w:val="pct5" w:color="auto" w:fill="auto"/>
        <w:tblLook w:val="04A0"/>
      </w:tblPr>
      <w:tblGrid>
        <w:gridCol w:w="1420"/>
        <w:gridCol w:w="1324"/>
        <w:gridCol w:w="1516"/>
        <w:gridCol w:w="1420"/>
      </w:tblGrid>
      <w:tr>
        <w:tblPrEx>
          <w:tblW w:w="5680" w:type="dxa"/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dashed" w:sz="4" w:space="0" w:color="auto"/>
            <w:insideV w:val="dashed" w:sz="4" w:space="0" w:color="auto"/>
          </w:tblBorders>
          <w:shd w:val="pct5" w:color="auto" w:fill="auto"/>
          <w:tblLook w:val="04A0"/>
        </w:tblPrEx>
        <w:tc>
          <w:tcPr>
            <w:tcW w:w="1420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Siri</w:t>
            </w:r>
          </w:p>
        </w:tc>
        <w:tc>
          <w:tcPr>
            <w:tcW w:w="1324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بصمة الوجه</w:t>
            </w:r>
          </w:p>
        </w:tc>
        <w:tc>
          <w:tcPr>
            <w:tcW w:w="1516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الغسالة</w:t>
            </w:r>
          </w:p>
        </w:tc>
        <w:tc>
          <w:tcPr>
            <w:tcW w:w="1420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ترجمة قوقل</w:t>
            </w:r>
          </w:p>
        </w:tc>
      </w:tr>
    </w:tbl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b/>
          <w:bCs/>
          <w:rtl/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 xml:space="preserve">ب- ضع المثال امام ما يناسبه </w:t>
      </w:r>
      <w:r>
        <w:rPr>
          <w:rFonts w:hint="cs"/>
          <w:b/>
          <w:bCs/>
          <w:rtl/>
          <w:lang w:val="en-US" w:eastAsia="en-US" w:bidi="ar-SA"/>
        </w:rPr>
        <w:t xml:space="preserve"> :-</w:t>
      </w:r>
    </w:p>
    <w:p>
      <w:pPr>
        <w:bidi/>
        <w:rPr>
          <w:rtl/>
          <w:lang w:val="en-US" w:eastAsia="en-US" w:bidi="ar-SA"/>
        </w:rPr>
      </w:pPr>
    </w:p>
    <w:p>
      <w:pPr>
        <w:numPr>
          <w:ilvl w:val="0"/>
          <w:numId w:val="1"/>
        </w:numPr>
        <w:bidi/>
        <w:ind w:left="720" w:hanging="360"/>
        <w:contextualSpacing/>
        <w:rPr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>الترجمة بمساعدة الحاسب</w:t>
      </w:r>
      <w:r>
        <w:rPr>
          <w:rFonts w:hint="cs"/>
          <w:rtl/>
          <w:lang w:val="en-US" w:eastAsia="en-US" w:bidi="ar-SA"/>
        </w:rPr>
        <w:t xml:space="preserve"> .............................</w:t>
      </w:r>
      <w:r>
        <w:rPr>
          <w:rFonts w:hint="cs"/>
          <w:b/>
          <w:bCs/>
          <w:rtl/>
          <w:lang w:val="en-US" w:eastAsia="en-US" w:bidi="ar-SA"/>
        </w:rPr>
        <w:t>.</w:t>
      </w:r>
    </w:p>
    <w:p>
      <w:pPr>
        <w:bidi/>
        <w:ind w:left="720"/>
        <w:contextualSpacing/>
        <w:rPr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numPr>
          <w:ilvl w:val="0"/>
          <w:numId w:val="1"/>
        </w:numPr>
        <w:bidi/>
        <w:ind w:left="720" w:hanging="360"/>
        <w:contextualSpacing/>
        <w:rPr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>المساعدات الشخصية الافتراضية</w:t>
      </w:r>
      <w:r>
        <w:rPr>
          <w:rFonts w:hint="cs"/>
          <w:rtl/>
          <w:lang w:val="en-US" w:eastAsia="en-US" w:bidi="ar-SA"/>
        </w:rPr>
        <w:t xml:space="preserve"> .....................</w:t>
      </w:r>
      <w:r>
        <w:rPr>
          <w:rFonts w:hint="cs"/>
          <w:b/>
          <w:bCs/>
          <w:rtl/>
          <w:lang w:val="en-US" w:eastAsia="en-US" w:bidi="ar-SA"/>
        </w:rPr>
        <w:t>.</w:t>
      </w:r>
    </w:p>
    <w:p>
      <w:pPr>
        <w:bidi/>
        <w:ind w:left="720"/>
        <w:contextualSpacing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numPr>
          <w:ilvl w:val="0"/>
          <w:numId w:val="1"/>
        </w:numPr>
        <w:bidi/>
        <w:ind w:left="720" w:hanging="360"/>
        <w:contextualSpacing/>
        <w:rPr>
          <w:rtl/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 xml:space="preserve">نظام التحكم المفتوح </w:t>
      </w:r>
      <w:r>
        <w:rPr>
          <w:rFonts w:hint="cs"/>
          <w:rtl/>
          <w:lang w:val="en-US" w:eastAsia="en-US" w:bidi="ar-SA"/>
        </w:rPr>
        <w:t>......................................</w:t>
      </w:r>
      <w:r>
        <w:rPr>
          <w:rFonts w:hint="cs"/>
          <w:b/>
          <w:bCs/>
          <w:rtl/>
          <w:lang w:val="en-US" w:eastAsia="en-US" w:bidi="ar-SA"/>
        </w:rPr>
        <w:t>.</w:t>
      </w: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lang w:val="en-US" w:eastAsia="en-US" w:bidi="ar-SA"/>
        </w:rPr>
      </w:pPr>
    </w:p>
    <w:p>
      <w:pPr>
        <w:bidi/>
        <w:rPr>
          <w:lang w:val="en-US" w:eastAsia="en-US" w:bidi="ar-SA"/>
        </w:rPr>
      </w:pPr>
    </w:p>
    <w:p>
      <w:pPr>
        <w:bidi/>
        <w:rPr>
          <w:lang w:val="en-US" w:eastAsia="en-US" w:bidi="ar-SA"/>
        </w:rPr>
      </w:pPr>
    </w:p>
    <w:p>
      <w:pPr>
        <w:bidi/>
        <w:rPr>
          <w:vanish/>
          <w:lang w:val="en-US" w:eastAsia="en-US" w:bidi="ar-SA"/>
        </w:rPr>
      </w:pPr>
    </w:p>
    <w:p>
      <w:pPr>
        <w:bidi/>
        <w:rPr>
          <w:sz w:val="22"/>
          <w:szCs w:val="22"/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jc w:val="center"/>
        <w:rPr>
          <w:b/>
          <w:bCs/>
          <w:lang w:val="en-US" w:eastAsia="en-US" w:bidi="ar-SA"/>
        </w:rPr>
      </w:pPr>
      <w:r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2438400" cy="586740"/>
                <wp:effectExtent l="0" t="0" r="19050" b="26669"/>
                <wp:docPr id="100004" name="مربع نص 6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384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 id="1038">
                        <w:txbxContent>
                          <w:p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  <w:szCs w:val="38"/>
                                <w:rtl/>
                              </w:rPr>
                              <w:t>انتهت الأسئلة،</w:t>
                            </w:r>
                          </w:p>
                          <w:p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i1035" type="#_x0000_t202" style="width:192pt;height:46.2pt;mso-wrap-distance-bottom:0;mso-wrap-distance-left:0;mso-wrap-distance-right:0;mso-wrap-distance-top:0;v-text-anchor:top" fillcolor="white" stroked="t" strokecolor="black" strokeweight="1pt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38"/>
                          <w:szCs w:val="38"/>
                          <w:rtl/>
                        </w:rPr>
                        <w:t>انتهت الأسئلة،</w:t>
                      </w:r>
                    </w:p>
                    <w:p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  <w:rtl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>
      <w:pPr>
        <w:bidi w:val="0"/>
        <w:rPr>
          <w:b/>
          <w:bCs/>
          <w:lang w:val="en-US" w:eastAsia="en-US" w:bidi="ar-SA"/>
        </w:rPr>
      </w:pPr>
      <w:r>
        <w:rPr>
          <w:b/>
          <w:bCs/>
          <w:lang w:val="en-US" w:eastAsia="en-US" w:bidi="ar-SA"/>
        </w:rPr>
        <w:br w:type="page"/>
      </w:r>
    </w:p>
    <w:tbl>
      <w:tblPr>
        <w:tblStyle w:val="TableNormal"/>
        <w:tblpPr w:leftFromText="180" w:rightFromText="180" w:topFromText="0" w:bottomFromText="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31"/>
        <w:gridCol w:w="2423"/>
        <w:gridCol w:w="2768"/>
      </w:tblGrid>
      <w:tr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040" name="صورة 5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صورة 5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0" distR="0" simplePos="0" relativeHeight="251671552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41" name="صورة 4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صورة 4"/>
                          <pic:cNvPicPr/>
                        </pic:nvPicPr>
                        <pic:blipFill>
                          <a:blip xmlns:r="http://schemas.openxmlformats.org/officeDocument/2006/relationships"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>الم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تقنية رقمية 1-2</w:t>
            </w:r>
          </w:p>
        </w:tc>
      </w:tr>
      <w:tr>
        <w:tblPrEx>
          <w:tblW w:w="0" w:type="auto"/>
          <w:tblLook w:val="00A0"/>
        </w:tblPrEx>
        <w:tc>
          <w:tcPr>
            <w:tcW w:w="3505" w:type="dxa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color w:val="000000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>
            <w:pPr>
              <w:bidi/>
              <w:rPr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 xml:space="preserve">الصف: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الأول ثانوي</w:t>
            </w:r>
          </w:p>
        </w:tc>
      </w:tr>
      <w:tr>
        <w:tblPrEx>
          <w:tblW w:w="0" w:type="auto"/>
          <w:tblLook w:val="00A0"/>
        </w:tblPrEx>
        <w:tc>
          <w:tcPr>
            <w:tcW w:w="3505" w:type="dxa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color w:val="000000"/>
                <w:rtl/>
                <w:lang w:val="en-US" w:eastAsia="en-US" w:bidi="ar-SA"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>
            <w:pPr>
              <w:bidi/>
              <w:rPr>
                <w:lang w:val="en-US" w:eastAsia="en-US" w:bidi="ar-SA"/>
              </w:rPr>
            </w:pPr>
          </w:p>
        </w:tc>
        <w:tc>
          <w:tcPr>
            <w:tcW w:w="3151" w:type="dxa"/>
            <w:vMerge w:val="restart"/>
            <w:vAlign w:val="center"/>
          </w:tcPr>
          <w:p>
            <w:pPr>
              <w:bidi/>
              <w:spacing w:line="360" w:lineRule="auto"/>
              <w:rPr>
                <w:b/>
                <w:bCs/>
                <w:rtl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 xml:space="preserve">الزمن: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ساعة</w:t>
            </w:r>
          </w:p>
        </w:tc>
      </w:tr>
      <w:tr>
        <w:tblPrEx>
          <w:tblW w:w="0" w:type="auto"/>
          <w:tblLook w:val="00A0"/>
        </w:tblPrEx>
        <w:tc>
          <w:tcPr>
            <w:tcW w:w="3505" w:type="dxa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 xml:space="preserve">ثانوية </w:t>
            </w:r>
            <w:bookmarkStart w:id="0" w:name="_GoBack"/>
            <w:bookmarkEnd w:id="0"/>
          </w:p>
        </w:tc>
        <w:tc>
          <w:tcPr>
            <w:tcW w:w="0" w:type="auto"/>
            <w:vMerge/>
            <w:vAlign w:val="center"/>
          </w:tcPr>
          <w:p>
            <w:pPr>
              <w:bidi/>
              <w:rPr>
                <w:lang w:val="en-US" w:eastAsia="en-US" w:bidi="ar-SA"/>
              </w:rPr>
            </w:pPr>
          </w:p>
        </w:tc>
        <w:tc>
          <w:tcPr>
            <w:tcW w:w="3151" w:type="dxa"/>
            <w:vMerge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</w:p>
        </w:tc>
      </w:tr>
    </w:tbl>
    <w:p>
      <w:pPr>
        <w:bidi/>
        <w:rPr>
          <w:b/>
          <w:bCs/>
          <w:rtl/>
          <w:lang w:val="en-US" w:eastAsia="en-US" w:bidi="ar-SA"/>
        </w:rPr>
      </w:pPr>
    </w:p>
    <w:p>
      <w:pPr>
        <w:bidi/>
        <w:jc w:val="center"/>
        <w:rPr>
          <w:color w:val="FF0000"/>
          <w:rtl/>
          <w:lang w:val="en-US" w:eastAsia="en-US" w:bidi="ar-SA"/>
        </w:rPr>
      </w:pPr>
      <w:r>
        <w:rPr>
          <w:rFonts w:hint="cs"/>
          <w:b/>
          <w:bCs/>
          <w:color w:val="FF0000"/>
          <w:rtl/>
          <w:lang w:val="en-US" w:eastAsia="en-US" w:bidi="ar-SA"/>
        </w:rPr>
        <w:t xml:space="preserve">نموذج إجابة </w:t>
      </w:r>
      <w:r>
        <w:rPr>
          <w:b/>
          <w:bCs/>
          <w:color w:val="FF0000"/>
          <w:rtl/>
          <w:lang w:val="en-US" w:eastAsia="en-US" w:bidi="ar-SA"/>
        </w:rPr>
        <w:t>اختبار نهاية الفصل الدراسي ال</w:t>
      </w:r>
      <w:r>
        <w:rPr>
          <w:rFonts w:hint="cs"/>
          <w:b/>
          <w:bCs/>
          <w:color w:val="FF0000"/>
          <w:rtl/>
          <w:lang w:val="en-US" w:eastAsia="en-US" w:bidi="ar-SA"/>
        </w:rPr>
        <w:t>ثاني</w:t>
      </w:r>
      <w:r>
        <w:rPr>
          <w:b/>
          <w:bCs/>
          <w:color w:val="FF0000"/>
          <w:rtl/>
          <w:lang w:val="en-US" w:eastAsia="en-US" w:bidi="ar-SA"/>
        </w:rPr>
        <w:t xml:space="preserve"> </w:t>
      </w:r>
      <w:r>
        <w:rPr>
          <w:rFonts w:hint="cs"/>
          <w:b/>
          <w:bCs/>
          <w:color w:val="FF0000"/>
          <w:rtl/>
          <w:lang w:val="en-US" w:eastAsia="en-US" w:bidi="ar-SA"/>
        </w:rPr>
        <w:t>للعام 1444   هـ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6"/>
        <w:gridCol w:w="560"/>
        <w:gridCol w:w="560"/>
        <w:gridCol w:w="1081"/>
        <w:gridCol w:w="1691"/>
        <w:gridCol w:w="851"/>
        <w:gridCol w:w="1275"/>
        <w:gridCol w:w="709"/>
        <w:gridCol w:w="959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836" w:type="dxa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560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س1</w:t>
            </w:r>
          </w:p>
        </w:tc>
        <w:tc>
          <w:tcPr>
            <w:tcW w:w="560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المجموع </w:t>
            </w:r>
            <w:r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النهائي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المصحح</w:t>
            </w:r>
          </w:p>
        </w:tc>
        <w:tc>
          <w:tcPr>
            <w:tcW w:w="1275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</w:tr>
      <w:tr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560" w:type="dxa"/>
            <w:vMerge w:val="restart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1081" w:type="dxa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691" w:type="dxa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Merge w:val="restart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  <w:vMerge w:val="restart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</w:tr>
      <w:tr>
        <w:tblPrEx>
          <w:tblW w:w="0" w:type="auto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>
            <w:pPr>
              <w:bidi/>
              <w:rPr>
                <w:lang w:val="en-US" w:eastAsia="en-US" w:bidi="ar-SA"/>
              </w:rPr>
            </w:pPr>
          </w:p>
        </w:tc>
        <w:tc>
          <w:tcPr>
            <w:tcW w:w="560" w:type="dxa"/>
            <w:vMerge/>
            <w:vAlign w:val="center"/>
          </w:tcPr>
          <w:p>
            <w:pPr>
              <w:bidi/>
              <w:rPr>
                <w:lang w:val="en-US" w:eastAsia="en-US" w:bidi="ar-SA"/>
              </w:rPr>
            </w:pPr>
          </w:p>
        </w:tc>
        <w:tc>
          <w:tcPr>
            <w:tcW w:w="560" w:type="dxa"/>
            <w:vMerge/>
            <w:vAlign w:val="center"/>
          </w:tcPr>
          <w:p>
            <w:pPr>
              <w:bidi/>
              <w:rPr>
                <w:lang w:val="en-US" w:eastAsia="en-US" w:bidi="ar-SA"/>
              </w:rPr>
            </w:pPr>
          </w:p>
        </w:tc>
        <w:tc>
          <w:tcPr>
            <w:tcW w:w="1081" w:type="dxa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1691" w:type="dxa"/>
            <w:vAlign w:val="center"/>
          </w:tcPr>
          <w:p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>فقط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1275" w:type="dxa"/>
            <w:vMerge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Merge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959" w:type="dxa"/>
            <w:vMerge/>
            <w:vAlign w:val="center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</w:p>
        </w:tc>
      </w:tr>
    </w:tbl>
    <w:p>
      <w:pPr>
        <w:bidi/>
        <w:rPr>
          <w:b/>
          <w:bCs/>
          <w:rtl/>
          <w:lang w:val="en-US" w:eastAsia="en-US" w:bidi="ar-SA"/>
        </w:rPr>
      </w:pPr>
    </w:p>
    <w:p>
      <w:pPr>
        <w:bidi/>
        <w:rPr>
          <w:b/>
          <w:bCs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>اسم الطالب</w:t>
      </w:r>
      <w:r>
        <w:rPr>
          <w:b/>
          <w:bCs/>
          <w:lang w:val="en-US" w:eastAsia="en-US" w:bidi="ar-SA"/>
        </w:rPr>
        <w:t>/</w:t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 xml:space="preserve">              </w:t>
      </w:r>
      <w:r>
        <w:rPr>
          <w:b/>
          <w:bCs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>رقم الجلوس (</w:t>
      </w:r>
      <w:r>
        <w:rPr>
          <w:b/>
          <w:bCs/>
          <w:rtl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>)</w:t>
      </w:r>
    </w:p>
    <w:p>
      <w:pPr>
        <w:bidi/>
        <w:rPr>
          <w:b/>
          <w:bCs/>
          <w:rtl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>============================================================</w:t>
      </w:r>
    </w:p>
    <w:p>
      <w:pPr>
        <w:bidi/>
        <w:rPr>
          <w:b/>
          <w:bCs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-64134</wp:posOffset>
                </wp:positionH>
                <wp:positionV relativeFrom="paragraph">
                  <wp:posOffset>153670</wp:posOffset>
                </wp:positionV>
                <wp:extent cx="812800" cy="603250"/>
                <wp:effectExtent l="38100" t="0" r="63500" b="25400"/>
                <wp:wrapNone/>
                <wp:docPr id="1042" name="مجموعة 4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2800" cy="60325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 id="1043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Sp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12700" dir="5400000" sx="100000" sy="100000" kx="0" ky="0" algn="b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36" style="width:1in;height:49.5pt;margin-top:12.1pt;margin-left:-5.05pt;mso-height-percent:0;mso-height-relative:page;mso-width-percent:0;mso-width-relative:page;mso-wrap-distance-bottom:0;mso-wrap-distance-left:0;mso-wrap-distance-right:0;mso-wrap-distance-top:0;position:absolute;z-index:251672576" coordorigin="0,0" coordsize="21600,21600">
                <o:lock v:ext="edit" aspectratio="f"/>
                <v:roundrect id="_x0000_s1037" style="width:21431;height:21600;left:169;position:absolute;v-text-anchor:middle" arcsize="10923f" fillcolor="white" stroked="t" strokecolor="black" strokeweight="0.25pt">
                  <v:stroke joinstyle="round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_x0000_s1038" style="position:absolute;v-text-anchor:top" from="0,10459" to="21600,10459" fillcolor="this" stroked="t" strokecolor="black" strokeweight="0.25pt">
                  <v:stroke joinstyle="round"/>
                  <v:shadow on="t" type="perspective" color="black" opacity="24929f" origin=",0.5" offset="0,1pt"/>
                </v:line>
              </v:group>
            </w:pict>
          </mc:Fallback>
        </mc:AlternateContent>
      </w:r>
      <w:r>
        <w:rPr>
          <w:b/>
          <w:bCs/>
          <w:rtl/>
          <w:lang w:val="en-US" w:eastAsia="en-US" w:bidi="ar-SA"/>
        </w:rPr>
        <w:t xml:space="preserve">السؤال الأول: </w:t>
      </w:r>
      <w:r>
        <w:rPr>
          <w:rFonts w:hint="cs"/>
          <w:b/>
          <w:bCs/>
          <w:rtl/>
          <w:lang w:val="en-US" w:eastAsia="en-US" w:bidi="ar-SA"/>
        </w:rPr>
        <w:t>ضع المصطلح أمام التعريف المناسب له  :-</w:t>
      </w:r>
    </w:p>
    <w:p>
      <w:pPr>
        <w:bidi/>
        <w:rPr>
          <w:b/>
          <w:bCs/>
          <w:rtl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 xml:space="preserve"> </w:t>
      </w: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tbl>
      <w:tblPr>
        <w:tblStyle w:val="TableGrid"/>
        <w:tblpPr w:leftFromText="180" w:rightFromText="180" w:topFromText="0" w:bottomFromText="0" w:vertAnchor="text" w:horzAnchor="margin" w:tblpXSpec="center" w:tblpY="114"/>
        <w:bidiVisual/>
        <w:tblW w:w="866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shd w:val="pct5" w:color="auto" w:fill="auto"/>
        <w:tblLook w:val="04A0"/>
      </w:tblPr>
      <w:tblGrid>
        <w:gridCol w:w="1420"/>
        <w:gridCol w:w="1324"/>
        <w:gridCol w:w="1516"/>
        <w:gridCol w:w="1569"/>
        <w:gridCol w:w="1417"/>
        <w:gridCol w:w="1418"/>
      </w:tblGrid>
      <w:tr>
        <w:tblPrEx>
          <w:tblW w:w="8664" w:type="dxa"/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dashed" w:sz="4" w:space="0" w:color="auto"/>
            <w:insideV w:val="dashed" w:sz="4" w:space="0" w:color="auto"/>
          </w:tblBorders>
          <w:shd w:val="pct5" w:color="auto" w:fill="auto"/>
          <w:tblLook w:val="04A0"/>
        </w:tblPrEx>
        <w:tc>
          <w:tcPr>
            <w:tcW w:w="1420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برنامج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البنسل</w:t>
            </w:r>
          </w:p>
        </w:tc>
        <w:tc>
          <w:tcPr>
            <w:tcW w:w="1324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أنظمة التحكم</w:t>
            </w:r>
          </w:p>
        </w:tc>
        <w:tc>
          <w:tcPr>
            <w:tcW w:w="1516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برنامج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الجيمب</w:t>
            </w:r>
          </w:p>
        </w:tc>
        <w:tc>
          <w:tcPr>
            <w:tcW w:w="1569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الذكاء الاصطناعي</w:t>
            </w:r>
          </w:p>
        </w:tc>
        <w:tc>
          <w:tcPr>
            <w:tcW w:w="1417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المستشعرات</w:t>
            </w:r>
          </w:p>
        </w:tc>
        <w:tc>
          <w:tcPr>
            <w:tcW w:w="1418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التقنيات الناشئة</w:t>
            </w:r>
          </w:p>
        </w:tc>
      </w:tr>
    </w:tbl>
    <w:p>
      <w:pPr>
        <w:bidi/>
        <w:rPr>
          <w:rtl/>
          <w:lang w:val="en-US" w:eastAsia="en-US" w:bidi="ar-SA"/>
        </w:rPr>
      </w:pPr>
    </w:p>
    <w:tbl>
      <w:tblPr>
        <w:tblStyle w:val="TableGrid"/>
        <w:bidiVisual/>
        <w:tblW w:w="9123" w:type="dxa"/>
        <w:jc w:val="center"/>
        <w:tblLook w:val="04A0"/>
      </w:tblPr>
      <w:tblGrid>
        <w:gridCol w:w="1627"/>
        <w:gridCol w:w="7496"/>
      </w:tblGrid>
      <w:tr>
        <w:tblPrEx>
          <w:tblW w:w="9123" w:type="dxa"/>
          <w:jc w:val="center"/>
          <w:tblLook w:val="04A0"/>
        </w:tblPrEx>
        <w:trPr>
          <w:trHeight w:val="412"/>
          <w:jc w:val="center"/>
        </w:trPr>
        <w:tc>
          <w:tcPr>
            <w:tcW w:w="1627" w:type="dxa"/>
          </w:tcPr>
          <w:p>
            <w:pPr>
              <w:bidi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أنظمة التحكم</w:t>
            </w:r>
          </w:p>
        </w:tc>
        <w:tc>
          <w:tcPr>
            <w:tcW w:w="7496" w:type="dxa"/>
            <w:vAlign w:val="center"/>
          </w:tcPr>
          <w:p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نظام يقوم بإدارة أو توجيه أو إعطاء أوامر أو تنظيم سلوك الأجهزة أو الأنظمة الأخرى</w:t>
            </w:r>
          </w:p>
        </w:tc>
      </w:tr>
      <w:tr>
        <w:tblPrEx>
          <w:tblW w:w="9123" w:type="dxa"/>
          <w:jc w:val="center"/>
          <w:tblLook w:val="04A0"/>
        </w:tblPrEx>
        <w:trPr>
          <w:trHeight w:val="403"/>
          <w:jc w:val="center"/>
        </w:trPr>
        <w:tc>
          <w:tcPr>
            <w:tcW w:w="1627" w:type="dxa"/>
          </w:tcPr>
          <w:p>
            <w:pPr>
              <w:bidi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المستشعرات</w:t>
            </w:r>
          </w:p>
        </w:tc>
        <w:tc>
          <w:tcPr>
            <w:tcW w:w="7496" w:type="dxa"/>
            <w:vAlign w:val="center"/>
          </w:tcPr>
          <w:p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جهاز يمكنه قياس التغير في العوامل البيئية المحيطة</w:t>
            </w:r>
          </w:p>
        </w:tc>
      </w:tr>
      <w:tr>
        <w:tblPrEx>
          <w:tblW w:w="9123" w:type="dxa"/>
          <w:jc w:val="center"/>
          <w:tblLook w:val="04A0"/>
        </w:tblPrEx>
        <w:trPr>
          <w:trHeight w:val="429"/>
          <w:jc w:val="center"/>
        </w:trPr>
        <w:tc>
          <w:tcPr>
            <w:tcW w:w="1627" w:type="dxa"/>
          </w:tcPr>
          <w:p>
            <w:pPr>
              <w:bidi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الذكاء الاصطناعي</w:t>
            </w:r>
          </w:p>
        </w:tc>
        <w:tc>
          <w:tcPr>
            <w:tcW w:w="7496" w:type="dxa"/>
            <w:vAlign w:val="center"/>
          </w:tcPr>
          <w:p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يُعد أحد المجالات الحديثة للعلوم والتقنية ويرتكز على إنشاء آلات ذكية تعمل وتتفاعل مع البشر</w:t>
            </w:r>
          </w:p>
        </w:tc>
      </w:tr>
      <w:tr>
        <w:tblPrEx>
          <w:tblW w:w="9123" w:type="dxa"/>
          <w:jc w:val="center"/>
          <w:tblLook w:val="04A0"/>
        </w:tblPrEx>
        <w:trPr>
          <w:trHeight w:val="425"/>
          <w:jc w:val="center"/>
        </w:trPr>
        <w:tc>
          <w:tcPr>
            <w:tcW w:w="1627" w:type="dxa"/>
          </w:tcPr>
          <w:p>
            <w:pPr>
              <w:bidi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برنامج 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الجيمب</w:t>
            </w:r>
          </w:p>
        </w:tc>
        <w:tc>
          <w:tcPr>
            <w:tcW w:w="7496" w:type="dxa"/>
            <w:vAlign w:val="center"/>
          </w:tcPr>
          <w:p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أحد أقوى البرامج المجانية مفتوحة المصدر لتحرير الصور</w:t>
            </w:r>
          </w:p>
        </w:tc>
      </w:tr>
      <w:tr>
        <w:tblPrEx>
          <w:tblW w:w="9123" w:type="dxa"/>
          <w:jc w:val="center"/>
          <w:tblLook w:val="04A0"/>
        </w:tblPrEx>
        <w:trPr>
          <w:trHeight w:val="425"/>
          <w:jc w:val="center"/>
        </w:trPr>
        <w:tc>
          <w:tcPr>
            <w:tcW w:w="1627" w:type="dxa"/>
          </w:tcPr>
          <w:p>
            <w:pPr>
              <w:bidi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برنامج 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البنسل</w:t>
            </w:r>
          </w:p>
        </w:tc>
        <w:tc>
          <w:tcPr>
            <w:tcW w:w="7496" w:type="dxa"/>
            <w:vAlign w:val="center"/>
          </w:tcPr>
          <w:p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يُعد برنامج مجاني يسمح لك بإنشاء رسوم متحركة مرسومة يدوياً</w:t>
            </w:r>
          </w:p>
        </w:tc>
      </w:tr>
    </w:tbl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-790786</wp:posOffset>
                </wp:positionH>
                <wp:positionV relativeFrom="paragraph">
                  <wp:posOffset>169545</wp:posOffset>
                </wp:positionV>
                <wp:extent cx="6858000" cy="0"/>
                <wp:effectExtent l="0" t="38100" r="19050" b="57150"/>
                <wp:wrapNone/>
                <wp:docPr id="1045" name="رابط مستقيم 9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0"/>
                          <a:headEnd/>
                          <a:tailEnd/>
                        </a:ln>
                        <a:effectLst>
                          <a:outerShdw blurRad="50800" dist="12700" dir="0" sx="1000" sy="1000" kx="0" ky="0" algn="b" rotWithShape="0">
                            <a:srgbClr val="000000"/>
                          </a:outerShdw>
                        </a:effectLst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39" style="flip:x;mso-wrap-distance-bottom:0;mso-wrap-distance-left:0;mso-wrap-distance-right:0;mso-wrap-distance-top:0;position:absolute;v-text-anchor:top;z-index:251678720" from="-62.27pt,13.35pt" to="477.73pt,13.35pt" fillcolor="this" stroked="t" strokecolor="black" strokeweight="0.75pt">
                <v:stroke joinstyle="miter" dashstyle="shortDash" endcap="round"/>
                <v:shadow on="t" type="perspective" color="black" origin=",0.5" offset="1pt,0" matrix="655f,,,655f"/>
                <o:lock v:ext="edit" aspectratio="f"/>
              </v:line>
            </w:pict>
          </mc:Fallback>
        </mc:AlternateContent>
      </w:r>
    </w:p>
    <w:p>
      <w:pPr>
        <w:bidi/>
        <w:rPr>
          <w:b/>
          <w:bCs/>
          <w:sz w:val="20"/>
          <w:szCs w:val="20"/>
          <w:u w:val="single"/>
          <w:rtl/>
          <w:lang w:val="en-US" w:eastAsia="en-US" w:bidi="ar-SA"/>
        </w:rPr>
      </w:pPr>
    </w:p>
    <w:p>
      <w:pPr>
        <w:bidi/>
        <w:rPr>
          <w:b/>
          <w:bCs/>
          <w:sz w:val="20"/>
          <w:szCs w:val="20"/>
          <w:u w:val="single"/>
          <w:lang w:val="en-US" w:eastAsia="en-US" w:bidi="ar-SA"/>
        </w:rPr>
      </w:pPr>
    </w:p>
    <w:p>
      <w:pPr>
        <w:bidi/>
        <w:rPr>
          <w:b/>
          <w:bCs/>
          <w:rtl/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 xml:space="preserve"> ب- </w:t>
      </w:r>
      <w:r>
        <w:rPr>
          <w:b/>
          <w:bCs/>
          <w:rtl/>
          <w:lang w:val="en-US" w:eastAsia="en-US" w:bidi="ar-SA"/>
        </w:rPr>
        <w:t>ضع علامة (√) أو (</w:t>
      </w:r>
      <w:r>
        <w:rPr>
          <w:b/>
          <w:bCs/>
          <w:lang w:val="en-US" w:eastAsia="en-US" w:bidi="ar-SA"/>
        </w:rPr>
        <w:t>Х</w:t>
      </w:r>
      <w:r>
        <w:rPr>
          <w:b/>
          <w:bCs/>
          <w:rtl/>
          <w:lang w:val="en-US" w:eastAsia="en-US" w:bidi="ar-SA"/>
        </w:rPr>
        <w:t xml:space="preserve">) أمام العبارات التالية:            </w:t>
      </w:r>
    </w:p>
    <w:p>
      <w:pPr>
        <w:bidi/>
        <w:rPr>
          <w:b/>
          <w:bCs/>
          <w:rtl/>
          <w:lang w:val="en-US" w:eastAsia="en-US" w:bidi="ar-SA"/>
        </w:rPr>
      </w:pPr>
    </w:p>
    <w:p>
      <w:pPr>
        <w:bidi/>
        <w:rPr>
          <w:b/>
          <w:bCs/>
          <w:sz w:val="22"/>
          <w:szCs w:val="22"/>
          <w:rtl/>
          <w:lang w:val="en-US" w:eastAsia="en-US" w:bidi="ar-SA"/>
        </w:rPr>
      </w:pPr>
      <w:r>
        <w:rPr>
          <w:b/>
          <w:bCs/>
          <w:sz w:val="22"/>
          <w:szCs w:val="22"/>
          <w:rtl/>
          <w:lang w:val="en-US" w:eastAsia="en-US" w:bidi="ar-SA"/>
        </w:rPr>
        <w:t xml:space="preserve">     </w:t>
      </w:r>
      <w:r>
        <w:rPr>
          <w:b/>
          <w:bCs/>
          <w:sz w:val="22"/>
          <w:szCs w:val="22"/>
          <w:rtl/>
          <w:lang w:val="en-US" w:eastAsia="en-US" w:bidi="ar-SA"/>
        </w:rPr>
        <w:t xml:space="preserve">             </w:t>
      </w:r>
    </w:p>
    <w:p>
      <w:pPr>
        <w:bidi/>
        <w:rPr>
          <w:b/>
          <w:bCs/>
          <w:sz w:val="22"/>
          <w:szCs w:val="22"/>
          <w:rtl/>
          <w:lang w:val="en-US" w:eastAsia="en-US" w:bidi="ar-SA"/>
        </w:rPr>
      </w:pPr>
      <w:r>
        <w:rPr>
          <w:b/>
          <w:bCs/>
          <w:sz w:val="22"/>
          <w:szCs w:val="22"/>
          <w:rtl/>
          <w:lang w:val="en-US" w:eastAsia="en-US" w:bidi="ar-SA"/>
        </w:rPr>
        <w:t xml:space="preserve">       </w:t>
      </w:r>
      <w:r>
        <w:rPr>
          <w:b/>
          <w:bCs/>
          <w:sz w:val="22"/>
          <w:szCs w:val="22"/>
          <w:rtl/>
          <w:lang w:val="en-US" w:eastAsia="en-US" w:bidi="ar-SA"/>
        </w:rPr>
        <w:t xml:space="preserve">    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"/>
        <w:gridCol w:w="7420"/>
        <w:gridCol w:w="654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rFonts w:ascii="Arial" w:hAnsi="Arial" w:cs="Arial"/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shd w:val="clear" w:color="auto" w:fill="FFFFFF"/>
                <w:rtl/>
                <w:lang w:val="en-US" w:eastAsia="en-US" w:bidi="ar-SA"/>
              </w:rPr>
              <w:t>من غير الممكن الدفع في المحلات التجارية عبر الأجهزة المحمولة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jc w:val="center"/>
              <w:rPr>
                <w:color w:val="FF0000"/>
                <w:lang w:val="en-US" w:eastAsia="en-US" w:bidi="ar-SA"/>
              </w:rPr>
            </w:pPr>
            <w:r>
              <w:rPr>
                <w:b/>
                <w:bCs/>
                <w:color w:val="FF0000"/>
                <w:lang w:val="en-US" w:eastAsia="en-US" w:bidi="ar-SA"/>
              </w:rPr>
              <w:t>Х</w:t>
            </w: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 xml:space="preserve">امتداد الصور </w:t>
            </w:r>
            <w:r>
              <w:rPr>
                <w:b/>
                <w:bCs/>
                <w:lang w:val="en-US" w:eastAsia="en-US" w:bidi="ar-SA"/>
              </w:rPr>
              <w:t>PNG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 xml:space="preserve"> من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سلبياته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 xml:space="preserve"> يدعم ألوان الويب فقط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jc w:val="center"/>
              <w:rPr>
                <w:color w:val="FF0000"/>
                <w:lang w:val="en-US" w:eastAsia="en-US" w:bidi="ar-SA"/>
              </w:rPr>
            </w:pPr>
            <w:r>
              <w:rPr>
                <w:b/>
                <w:bCs/>
                <w:color w:val="FF0000"/>
                <w:rtl/>
                <w:lang w:val="en-US" w:eastAsia="en-US" w:bidi="ar-SA"/>
              </w:rPr>
              <w:t>√</w:t>
            </w: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 xml:space="preserve">تتكون الصورة الرقمية من نقاط صغيرة يطلق عليها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البكس</w:t>
            </w:r>
            <w:r>
              <w:rPr>
                <w:rFonts w:hint="eastAsia"/>
                <w:b/>
                <w:bCs/>
                <w:rtl/>
                <w:lang w:val="en-US" w:eastAsia="en-US" w:bidi="ar-SA"/>
              </w:rPr>
              <w:t>ل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jc w:val="center"/>
              <w:rPr>
                <w:color w:val="FF0000"/>
                <w:lang w:val="en-US" w:eastAsia="en-US" w:bidi="ar-SA"/>
              </w:rPr>
            </w:pPr>
            <w:r>
              <w:rPr>
                <w:b/>
                <w:bCs/>
                <w:color w:val="FF0000"/>
                <w:rtl/>
                <w:lang w:val="en-US" w:eastAsia="en-US" w:bidi="ar-SA"/>
              </w:rPr>
              <w:t>√</w:t>
            </w: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الحوسبة السحابية تُعد أكثر أمناً من الأنظمة التقليدية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jc w:val="center"/>
              <w:rPr>
                <w:color w:val="FF0000"/>
                <w:lang w:val="en-US" w:eastAsia="en-US" w:bidi="ar-SA"/>
              </w:rPr>
            </w:pPr>
            <w:r>
              <w:rPr>
                <w:b/>
                <w:bCs/>
                <w:color w:val="FF0000"/>
                <w:rtl/>
                <w:lang w:val="en-US" w:eastAsia="en-US" w:bidi="ar-SA"/>
              </w:rPr>
              <w:t>√</w:t>
            </w: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shd w:val="clear" w:color="auto" w:fill="FFFFFF"/>
                <w:rtl/>
                <w:lang w:val="en-US" w:eastAsia="en-US" w:bidi="ar-SA"/>
              </w:rPr>
              <w:t>دقة الكاميرا تقاس بما يسمى الميغا بكسل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jc w:val="center"/>
              <w:rPr>
                <w:color w:val="FF0000"/>
                <w:lang w:val="en-US" w:eastAsia="en-US" w:bidi="ar-SA"/>
              </w:rPr>
            </w:pPr>
            <w:r>
              <w:rPr>
                <w:b/>
                <w:bCs/>
                <w:color w:val="FF0000"/>
                <w:rtl/>
                <w:lang w:val="en-US" w:eastAsia="en-US" w:bidi="ar-SA"/>
              </w:rPr>
              <w:t>√</w:t>
            </w: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6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خاصية الوقوف التلقائي للسيارات تعتمد على مستشعر التقارب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jc w:val="center"/>
              <w:rPr>
                <w:color w:val="FF0000"/>
                <w:lang w:val="en-US" w:eastAsia="en-US" w:bidi="ar-SA"/>
              </w:rPr>
            </w:pPr>
            <w:r>
              <w:rPr>
                <w:b/>
                <w:bCs/>
                <w:color w:val="FF0000"/>
                <w:rtl/>
                <w:lang w:val="en-US" w:eastAsia="en-US" w:bidi="ar-SA"/>
              </w:rPr>
              <w:t>√</w:t>
            </w: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7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يمكن التقليل من النفايات الرقمية من خلال إعادة بيعها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jc w:val="center"/>
              <w:rPr>
                <w:color w:val="FF0000"/>
                <w:lang w:val="en-US" w:eastAsia="en-US" w:bidi="ar-SA"/>
              </w:rPr>
            </w:pPr>
            <w:r>
              <w:rPr>
                <w:b/>
                <w:bCs/>
                <w:color w:val="FF0000"/>
                <w:rtl/>
                <w:lang w:val="en-US" w:eastAsia="en-US" w:bidi="ar-SA"/>
              </w:rPr>
              <w:t>√</w:t>
            </w:r>
          </w:p>
        </w:tc>
      </w:tr>
      <w:tr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8</w:t>
            </w:r>
          </w:p>
        </w:tc>
        <w:tc>
          <w:tcPr>
            <w:tcW w:w="7420" w:type="dxa"/>
            <w:vAlign w:val="center"/>
          </w:tcPr>
          <w:p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shd w:val="clear" w:color="auto" w:fill="FFFFFF"/>
                <w:rtl/>
                <w:lang w:val="en-US" w:eastAsia="en-US" w:bidi="ar-SA"/>
              </w:rPr>
              <w:t>عدد التدرجات ال</w:t>
            </w:r>
            <w:r>
              <w:rPr>
                <w:rFonts w:hint="cs"/>
                <w:b/>
                <w:bCs/>
                <w:shd w:val="clear" w:color="auto" w:fill="FFFFFF"/>
                <w:rtl/>
                <w:lang w:val="en-US" w:eastAsia="en-US" w:bidi="ar-SA"/>
              </w:rPr>
              <w:t>ت</w:t>
            </w:r>
            <w:r>
              <w:rPr>
                <w:b/>
                <w:bCs/>
                <w:shd w:val="clear" w:color="auto" w:fill="FFFFFF"/>
                <w:rtl/>
                <w:lang w:val="en-US" w:eastAsia="en-US" w:bidi="ar-SA"/>
              </w:rPr>
              <w:t>قريبي الذي يوفّره نظام التدرج ال</w:t>
            </w:r>
            <w:r>
              <w:rPr>
                <w:rFonts w:hint="cs"/>
                <w:b/>
                <w:bCs/>
                <w:shd w:val="clear" w:color="auto" w:fill="FFFFFF"/>
                <w:rtl/>
                <w:lang w:val="en-US" w:eastAsia="en-US" w:bidi="ar-SA"/>
              </w:rPr>
              <w:t>ر</w:t>
            </w:r>
            <w:r>
              <w:rPr>
                <w:b/>
                <w:bCs/>
                <w:shd w:val="clear" w:color="auto" w:fill="FFFFFF"/>
                <w:rtl/>
                <w:lang w:val="en-US" w:eastAsia="en-US" w:bidi="ar-SA"/>
              </w:rPr>
              <w:t>مادي للألوان 256 لون</w:t>
            </w:r>
          </w:p>
        </w:tc>
        <w:tc>
          <w:tcPr>
            <w:tcW w:w="654" w:type="dxa"/>
            <w:shd w:val="pct5" w:color="auto" w:fill="auto"/>
          </w:tcPr>
          <w:p>
            <w:pPr>
              <w:bidi/>
              <w:jc w:val="center"/>
              <w:rPr>
                <w:color w:val="FF0000"/>
                <w:lang w:val="en-US" w:eastAsia="en-US" w:bidi="ar-SA"/>
              </w:rPr>
            </w:pPr>
            <w:r>
              <w:rPr>
                <w:b/>
                <w:bCs/>
                <w:color w:val="FF0000"/>
                <w:rtl/>
                <w:lang w:val="en-US" w:eastAsia="en-US" w:bidi="ar-SA"/>
              </w:rPr>
              <w:t>√</w:t>
            </w:r>
          </w:p>
        </w:tc>
      </w:tr>
    </w:tbl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-791210</wp:posOffset>
                </wp:positionH>
                <wp:positionV relativeFrom="paragraph">
                  <wp:posOffset>122555</wp:posOffset>
                </wp:positionV>
                <wp:extent cx="6858000" cy="0"/>
                <wp:effectExtent l="0" t="38100" r="19050" b="57150"/>
                <wp:wrapNone/>
                <wp:docPr id="1046" name="رابط مستقيم 10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0"/>
                          <a:headEnd/>
                          <a:tailEnd/>
                        </a:ln>
                        <a:effectLst>
                          <a:outerShdw blurRad="50800" dist="12700" dir="0" sx="1000" sy="1000" kx="0" ky="0" algn="b" rotWithShape="0">
                            <a:srgbClr val="000000"/>
                          </a:outerShdw>
                        </a:effectLst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line id="رابط مستقيم 10" o:spid="_x0000_s1040" style="flip:x;mso-wrap-distance-bottom:0;mso-wrap-distance-left:0;mso-wrap-distance-right:0;mso-wrap-distance-top:0;position:absolute;v-text-anchor:top;z-index:251680768" from="-62.3pt,9.65pt" to="477.7pt,9.65pt" fillcolor="this" stroked="t" strokecolor="black" strokeweight="0.75pt">
                <v:stroke joinstyle="miter" dashstyle="shortDash" endcap="round"/>
                <v:shadow on="t" type="perspective" color="black" origin=",0.5" offset="1pt,0" matrix="655f,,,655f"/>
                <o:lock v:ext="edit" aspectratio="f"/>
              </v:line>
            </w:pict>
          </mc:Fallback>
        </mc:AlternateContent>
      </w: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  <w:r>
        <w:rPr>
          <w:rFonts w:hint="cs"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51434</wp:posOffset>
                </wp:positionV>
                <wp:extent cx="1354455" cy="617855"/>
                <wp:effectExtent l="0" t="0" r="17145" b="10795"/>
                <wp:wrapNone/>
                <wp:docPr id="100006" name="سهم إلى اليسار 18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54455" cy="617855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47"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18" o:spid="_x0000_s1041" type="#_x0000_t66" style="width:106.65pt;height:48.65pt;margin-top:4.05pt;margin-left:-36.65pt;mso-height-percent:0;mso-height-relative:margin;mso-width-percent:0;mso-width-relative:margin;mso-wrap-distance-bottom:0;mso-wrap-distance-left:0;mso-wrap-distance-right:0;mso-wrap-distance-top:0;position:absolute;v-text-anchor:middle;z-index:251682816" adj="4927" fillcolor="white" stroked="t" strokecolor="black" strokeweight="2pt">
                <v:stroke joinstyle="round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/>
        <w:rPr>
          <w:sz w:val="22"/>
          <w:szCs w:val="22"/>
          <w:rtl/>
          <w:lang w:val="en-US" w:eastAsia="en-US" w:bidi="ar-SA"/>
        </w:rPr>
      </w:pPr>
      <w:r>
        <w:rPr>
          <w:rFonts w:hint="cs"/>
          <w:sz w:val="22"/>
          <w:szCs w:val="22"/>
          <w:u w:val="single"/>
          <w:rtl/>
          <w:lang w:val="en-US" w:eastAsia="en-US" w:bidi="ar-SA"/>
        </w:rPr>
        <w:t xml:space="preserve">                                                                                     </w:t>
      </w: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-309880</wp:posOffset>
                </wp:positionV>
                <wp:extent cx="812800" cy="603250"/>
                <wp:effectExtent l="38100" t="0" r="63500" b="25400"/>
                <wp:wrapNone/>
                <wp:docPr id="1048" name="مجموعة 19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2800" cy="60325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 id="1049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Sp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12700" dir="5400000" sx="100000" sy="100000" kx="0" ky="0" algn="b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9" o:spid="_x0000_s1042" style="width:1in;height:49.5pt;margin-top:-24.4pt;margin-left:-22.25pt;mso-height-percent:0;mso-height-relative:page;mso-width-percent:0;mso-width-relative:page;mso-wrap-distance-bottom:0;mso-wrap-distance-left:0;mso-wrap-distance-right:0;mso-wrap-distance-top:0;position:absolute;z-index:251674624" coordorigin="0,0" coordsize="21600,21600">
                <o:lock v:ext="edit" aspectratio="f"/>
                <v:roundrect id="_x0000_s1043" style="width:21431;height:21600;left:169;position:absolute;v-text-anchor:middle" arcsize="10923f" fillcolor="white" stroked="t" strokecolor="black" strokeweight="0.25pt">
                  <v:stroke joinstyle="round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_x0000_s1044" style="position:absolute;v-text-anchor:top" from="0,10459" to="21600,10459" fillcolor="this" stroked="t" strokecolor="black" strokeweight="0.25pt">
                  <v:stroke joinstyle="round"/>
                  <v:shadow on="t" type="perspective" color="black" opacity="24929f" origin=",0.5" offset="0,1pt"/>
                </v:line>
              </v:group>
            </w:pict>
          </mc:Fallback>
        </mc:AlternateContent>
      </w:r>
      <w:r>
        <w:rPr>
          <w:b/>
          <w:bCs/>
          <w:rtl/>
          <w:lang w:val="en-US" w:eastAsia="en-US" w:bidi="ar-SA"/>
        </w:rPr>
        <w:t>السؤال ال</w:t>
      </w:r>
      <w:r>
        <w:rPr>
          <w:rFonts w:hint="cs"/>
          <w:b/>
          <w:bCs/>
          <w:rtl/>
          <w:lang w:val="en-US" w:eastAsia="en-US" w:bidi="ar-SA"/>
        </w:rPr>
        <w:t>ثاني</w:t>
      </w:r>
      <w:r>
        <w:rPr>
          <w:b/>
          <w:bCs/>
          <w:rtl/>
          <w:lang w:val="en-US" w:eastAsia="en-US" w:bidi="ar-SA"/>
        </w:rPr>
        <w:t xml:space="preserve">:  </w:t>
      </w:r>
      <w:r>
        <w:rPr>
          <w:rFonts w:hint="cs"/>
          <w:b/>
          <w:bCs/>
          <w:rtl/>
          <w:lang w:val="en-US" w:eastAsia="en-US" w:bidi="ar-SA"/>
        </w:rPr>
        <w:t xml:space="preserve">أ- </w:t>
      </w:r>
      <w:r>
        <w:rPr>
          <w:b/>
          <w:bCs/>
          <w:rtl/>
          <w:lang w:val="en-US" w:eastAsia="en-US" w:bidi="ar-SA"/>
        </w:rPr>
        <w:t>اختر الإجابة الصحيحة لكل من العبارات التالية:</w:t>
      </w:r>
      <w:r>
        <w:rPr>
          <w:rFonts w:hint="cs"/>
          <w:sz w:val="22"/>
          <w:szCs w:val="22"/>
          <w:u w:val="single"/>
          <w:rtl/>
          <w:lang w:val="en-US" w:eastAsia="en-US" w:bidi="ar-SA"/>
        </w:rPr>
        <w:t xml:space="preserve"> </w:t>
      </w: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1"/>
        <w:gridCol w:w="2365"/>
        <w:gridCol w:w="401"/>
        <w:gridCol w:w="2705"/>
        <w:gridCol w:w="370"/>
        <w:gridCol w:w="2341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8522" w:type="dxa"/>
            <w:gridSpan w:val="6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1-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تعد النظارات الذكية مثال على تقنية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:</w:t>
            </w:r>
          </w:p>
        </w:tc>
      </w:tr>
      <w:tr>
        <w:tblPrEx>
          <w:tblW w:w="0" w:type="auto"/>
          <w:tblLook w:val="00A0"/>
        </w:tblPrEx>
        <w:tc>
          <w:tcPr>
            <w:tcW w:w="34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المساعد الشخصي</w:t>
            </w:r>
          </w:p>
        </w:tc>
        <w:tc>
          <w:tcPr>
            <w:tcW w:w="365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color w:val="FF0000"/>
                <w:rtl/>
                <w:lang w:val="en-US" w:eastAsia="en-US" w:bidi="ar-SA"/>
              </w:rPr>
              <w:t>التعرف على الصور</w:t>
            </w:r>
          </w:p>
        </w:tc>
        <w:tc>
          <w:tcPr>
            <w:tcW w:w="366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د</w:t>
            </w:r>
          </w:p>
        </w:tc>
        <w:tc>
          <w:tcPr>
            <w:tcW w:w="2352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التعرف على الكلام</w:t>
            </w:r>
          </w:p>
        </w:tc>
      </w:tr>
      <w:tr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>2-</w:t>
            </w:r>
            <w:r>
              <w:rPr>
                <w:rFonts w:hint="cs"/>
                <w:b/>
                <w:bCs/>
                <w:snapToGrid w:val="0"/>
                <w:color w:val="000000"/>
                <w:rtl/>
                <w:lang w:val="en-US" w:eastAsia="en-US" w:bidi="ar-SA"/>
              </w:rPr>
              <w:t>من سلبيات الروبوت:</w:t>
            </w:r>
          </w:p>
        </w:tc>
      </w:tr>
      <w:tr>
        <w:tblPrEx>
          <w:tblW w:w="0" w:type="auto"/>
          <w:tblLook w:val="00A0"/>
        </w:tblPrEx>
        <w:tc>
          <w:tcPr>
            <w:tcW w:w="34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تقلل من تكلفة الإنتاج</w:t>
            </w:r>
          </w:p>
        </w:tc>
        <w:tc>
          <w:tcPr>
            <w:tcW w:w="365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color w:val="FF0000"/>
                <w:rtl/>
                <w:lang w:val="en-US" w:eastAsia="en-US" w:bidi="ar-SA"/>
              </w:rPr>
              <w:t>زيادة البطالة</w:t>
            </w:r>
          </w:p>
        </w:tc>
        <w:tc>
          <w:tcPr>
            <w:tcW w:w="366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استخدامه في مهام خطيرة</w:t>
            </w:r>
          </w:p>
        </w:tc>
      </w:tr>
      <w:tr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>3-</w:t>
            </w:r>
            <w:r>
              <w:rPr>
                <w:rFonts w:hint="cs"/>
                <w:b/>
                <w:bCs/>
                <w:snapToGrid w:val="0"/>
                <w:color w:val="000000"/>
                <w:rtl/>
                <w:lang w:val="en-US" w:eastAsia="en-US" w:bidi="ar-SA"/>
              </w:rPr>
              <w:t xml:space="preserve"> نمط الألوان المفضل عند طباعة الصور هو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:</w:t>
            </w:r>
          </w:p>
        </w:tc>
      </w:tr>
      <w:tr>
        <w:tblPrEx>
          <w:tblW w:w="0" w:type="auto"/>
          <w:tblLook w:val="00A0"/>
        </w:tblPrEx>
        <w:tc>
          <w:tcPr>
            <w:tcW w:w="34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CMYK</w:t>
            </w:r>
          </w:p>
        </w:tc>
        <w:tc>
          <w:tcPr>
            <w:tcW w:w="365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color w:val="FF0000"/>
                <w:lang w:val="en-US" w:eastAsia="en-US" w:bidi="ar-SA"/>
              </w:rPr>
              <w:t>RGB</w:t>
            </w:r>
          </w:p>
        </w:tc>
        <w:tc>
          <w:tcPr>
            <w:tcW w:w="366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</w:tcPr>
          <w:p>
            <w:pPr>
              <w:bidi/>
              <w:rPr>
                <w:rtl/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 xml:space="preserve"> التدرج الرمادي</w:t>
            </w:r>
          </w:p>
        </w:tc>
      </w:tr>
      <w:tr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>
            <w:pPr>
              <w:bidi/>
              <w:rPr>
                <w:sz w:val="26"/>
                <w:szCs w:val="26"/>
                <w:lang w:val="en-US" w:eastAsia="en-US" w:bidi="ar-SA"/>
              </w:rPr>
            </w:pPr>
            <w:r>
              <w:rPr>
                <w:sz w:val="26"/>
                <w:szCs w:val="26"/>
                <w:rtl/>
                <w:lang w:val="en-US" w:eastAsia="en-US" w:bidi="ar-SA"/>
              </w:rPr>
              <w:t>4-</w:t>
            </w:r>
            <w:r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b/>
                <w:bCs/>
                <w:rtl/>
                <w:lang w:val="en-US" w:eastAsia="en-US" w:bidi="ar-SA"/>
              </w:rPr>
              <w:t>لا يعد من الآثار السلبية لاستخدام الحاسب لساعات طويلة:</w:t>
            </w:r>
          </w:p>
        </w:tc>
      </w:tr>
      <w:tr>
        <w:tblPrEx>
          <w:tblW w:w="0" w:type="auto"/>
          <w:tblLook w:val="00A0"/>
        </w:tblPrEx>
        <w:tc>
          <w:tcPr>
            <w:tcW w:w="341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زيادة التركيز</w:t>
            </w:r>
          </w:p>
        </w:tc>
        <w:tc>
          <w:tcPr>
            <w:tcW w:w="365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المشاكل الصحية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color w:val="FF0000"/>
                <w:rtl/>
                <w:lang w:val="en-US" w:eastAsia="en-US" w:bidi="ar-SA"/>
              </w:rPr>
              <w:t>قدرة التخزين العالية</w:t>
            </w:r>
          </w:p>
        </w:tc>
      </w:tr>
      <w:tr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>
            <w:pPr>
              <w:bidi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5- من أمثلة تطبيقات تعلم الآلة:</w:t>
            </w:r>
          </w:p>
        </w:tc>
      </w:tr>
      <w:tr>
        <w:tblPrEx>
          <w:tblW w:w="0" w:type="auto"/>
          <w:tblLook w:val="00A0"/>
        </w:tblPrEx>
        <w:tc>
          <w:tcPr>
            <w:tcW w:w="341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  <w:tcBorders>
              <w:bottom w:val="single" w:sz="4" w:space="0" w:color="auto"/>
            </w:tcBorders>
          </w:tcPr>
          <w:p>
            <w:pPr>
              <w:bidi/>
              <w:rPr>
                <w:rtl/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الحوسبة السحابية</w:t>
            </w:r>
          </w:p>
        </w:tc>
        <w:tc>
          <w:tcPr>
            <w:tcW w:w="365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>
            <w:pPr>
              <w:bidi/>
              <w:rPr>
                <w:rtl/>
                <w:lang w:val="en-US" w:eastAsia="en-US" w:bidi="ar-SA"/>
              </w:rPr>
            </w:pPr>
            <w:r>
              <w:rPr>
                <w:rFonts w:hint="cs"/>
                <w:color w:val="FF0000"/>
                <w:rtl/>
                <w:lang w:val="en-US" w:eastAsia="en-US" w:bidi="ar-SA"/>
              </w:rPr>
              <w:t>التعرف على الكلام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  <w:tcBorders>
              <w:bottom w:val="single" w:sz="4" w:space="0" w:color="auto"/>
            </w:tcBorders>
          </w:tcPr>
          <w:p>
            <w:pPr>
              <w:bidi/>
              <w:rPr>
                <w:rtl/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النفايات الرقمية</w:t>
            </w:r>
          </w:p>
        </w:tc>
      </w:tr>
      <w:tr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>
            <w:pPr>
              <w:bidi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6-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أحد أنواع تنسيقات الصور الذي يدعم الرسوم المتحركة هو :</w:t>
            </w:r>
          </w:p>
        </w:tc>
      </w:tr>
      <w:tr>
        <w:tblPrEx>
          <w:tblW w:w="0" w:type="auto"/>
          <w:tblLook w:val="00A0"/>
        </w:tblPrEx>
        <w:tc>
          <w:tcPr>
            <w:tcW w:w="34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</w:tcPr>
          <w:p>
            <w:pPr>
              <w:bidi/>
              <w:rPr>
                <w:rtl/>
                <w:lang w:val="en-US" w:eastAsia="en-US" w:bidi="ar-SA"/>
              </w:rPr>
            </w:pPr>
            <w:r>
              <w:rPr>
                <w:color w:val="FF0000"/>
                <w:lang w:val="en-US" w:eastAsia="en-US" w:bidi="ar-SA"/>
              </w:rPr>
              <w:t>GIF</w:t>
            </w:r>
          </w:p>
        </w:tc>
        <w:tc>
          <w:tcPr>
            <w:tcW w:w="365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PNG</w:t>
            </w:r>
          </w:p>
        </w:tc>
        <w:tc>
          <w:tcPr>
            <w:tcW w:w="366" w:type="dxa"/>
          </w:tcPr>
          <w:p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</w:tcPr>
          <w:p>
            <w:pPr>
              <w:bidi/>
              <w:rPr>
                <w:rtl/>
                <w:lang w:val="en-US" w:eastAsia="en-US" w:bidi="ar-SA"/>
              </w:rPr>
            </w:pPr>
            <w:r>
              <w:rPr>
                <w:lang w:val="en-US" w:eastAsia="en-US" w:bidi="ar-SA"/>
              </w:rPr>
              <w:t>XCF</w:t>
            </w:r>
          </w:p>
        </w:tc>
      </w:tr>
    </w:tbl>
    <w:p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>
      <w:pPr>
        <w:bidi/>
        <w:rPr>
          <w:lang w:val="en-US" w:eastAsia="en-US" w:bidi="ar-SA"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-816610</wp:posOffset>
                </wp:positionH>
                <wp:positionV relativeFrom="paragraph">
                  <wp:posOffset>168910</wp:posOffset>
                </wp:positionV>
                <wp:extent cx="6858000" cy="0"/>
                <wp:effectExtent l="0" t="38100" r="19050" b="57150"/>
                <wp:wrapNone/>
                <wp:docPr id="1051" name="رابط مستقيم 22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0"/>
                          <a:headEnd/>
                          <a:tailEnd/>
                        </a:ln>
                        <a:effectLst>
                          <a:outerShdw blurRad="50800" dist="12700" dir="0" sx="1000" sy="1000" kx="0" ky="0" algn="b" rotWithShape="0">
                            <a:srgbClr val="000000"/>
                          </a:outerShdw>
                        </a:effectLst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045" style="flip:x;mso-wrap-distance-bottom:0;mso-wrap-distance-left:0;mso-wrap-distance-right:0;mso-wrap-distance-top:0;position:absolute;v-text-anchor:top;z-index:251676672" from="-64.3pt,13.3pt" to="475.7pt,13.3pt" fillcolor="this" stroked="t" strokecolor="black" strokeweight="0.75pt">
                <v:stroke joinstyle="miter" dashstyle="shortDash" endcap="round"/>
                <v:shadow on="t" type="perspective" color="black" origin=",0.5" offset="1pt,0" matrix="655f,,,655f"/>
                <o:lock v:ext="edit" aspectratio="f"/>
              </v:line>
            </w:pict>
          </mc:Fallback>
        </mc:AlternateContent>
      </w: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tbl>
      <w:tblPr>
        <w:tblStyle w:val="TableGrid"/>
        <w:tblpPr w:leftFromText="180" w:rightFromText="180" w:topFromText="0" w:bottomFromText="0" w:vertAnchor="text" w:horzAnchor="margin" w:tblpXSpec="center" w:tblpY="144"/>
        <w:bidiVisual/>
        <w:tblW w:w="5680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shd w:val="pct5" w:color="auto" w:fill="auto"/>
        <w:tblLook w:val="04A0"/>
      </w:tblPr>
      <w:tblGrid>
        <w:gridCol w:w="1420"/>
        <w:gridCol w:w="1324"/>
        <w:gridCol w:w="1516"/>
        <w:gridCol w:w="1420"/>
      </w:tblGrid>
      <w:tr>
        <w:tblPrEx>
          <w:tblW w:w="5680" w:type="dxa"/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dashed" w:sz="4" w:space="0" w:color="auto"/>
            <w:insideV w:val="dashed" w:sz="4" w:space="0" w:color="auto"/>
          </w:tblBorders>
          <w:shd w:val="pct5" w:color="auto" w:fill="auto"/>
          <w:tblLook w:val="04A0"/>
        </w:tblPrEx>
        <w:tc>
          <w:tcPr>
            <w:tcW w:w="1420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Siri</w:t>
            </w:r>
          </w:p>
        </w:tc>
        <w:tc>
          <w:tcPr>
            <w:tcW w:w="1324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بصمة الوجه</w:t>
            </w:r>
          </w:p>
        </w:tc>
        <w:tc>
          <w:tcPr>
            <w:tcW w:w="1516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الغسالة</w:t>
            </w:r>
          </w:p>
        </w:tc>
        <w:tc>
          <w:tcPr>
            <w:tcW w:w="1420" w:type="dxa"/>
            <w:shd w:val="pct5" w:color="auto" w:fill="auto"/>
            <w:vAlign w:val="center"/>
          </w:tcPr>
          <w:p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ترجمة قوقل</w:t>
            </w:r>
          </w:p>
        </w:tc>
      </w:tr>
    </w:tbl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b/>
          <w:bCs/>
          <w:rtl/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 xml:space="preserve">ب- ضع المثال امام ما يناسبه </w:t>
      </w:r>
      <w:r>
        <w:rPr>
          <w:rFonts w:hint="cs"/>
          <w:b/>
          <w:bCs/>
          <w:rtl/>
          <w:lang w:val="en-US" w:eastAsia="en-US" w:bidi="ar-SA"/>
        </w:rPr>
        <w:t xml:space="preserve"> :-</w:t>
      </w:r>
    </w:p>
    <w:p>
      <w:pPr>
        <w:bidi/>
        <w:rPr>
          <w:rtl/>
          <w:lang w:val="en-US" w:eastAsia="en-US" w:bidi="ar-SA"/>
        </w:rPr>
      </w:pPr>
    </w:p>
    <w:p>
      <w:pPr>
        <w:numPr>
          <w:ilvl w:val="0"/>
          <w:numId w:val="2"/>
        </w:numPr>
        <w:bidi/>
        <w:ind w:left="720" w:hanging="360"/>
        <w:contextualSpacing/>
        <w:rPr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>الترجمة بمساعدة الحاسب</w:t>
      </w:r>
      <w:r>
        <w:rPr>
          <w:rFonts w:hint="cs"/>
          <w:rtl/>
          <w:lang w:val="en-US" w:eastAsia="en-US" w:bidi="ar-SA"/>
        </w:rPr>
        <w:t xml:space="preserve"> </w:t>
      </w:r>
      <w:r>
        <w:rPr>
          <w:rFonts w:hint="cs"/>
          <w:rtl/>
          <w:lang w:val="en-US" w:eastAsia="en-US" w:bidi="ar-SA"/>
        </w:rPr>
        <w:t xml:space="preserve"> </w:t>
      </w:r>
      <w:r>
        <w:rPr>
          <w:rFonts w:hint="cs"/>
          <w:b/>
          <w:bCs/>
          <w:color w:val="FF0000"/>
          <w:rtl/>
          <w:lang w:val="en-US" w:eastAsia="en-US" w:bidi="ar-SA"/>
        </w:rPr>
        <w:t>ترجمة قوقل</w:t>
      </w:r>
      <w:r>
        <w:rPr>
          <w:rFonts w:hint="cs"/>
          <w:b/>
          <w:bCs/>
          <w:rtl/>
          <w:lang w:val="en-US" w:eastAsia="en-US" w:bidi="ar-SA"/>
        </w:rPr>
        <w:t>.</w:t>
      </w:r>
    </w:p>
    <w:p>
      <w:pPr>
        <w:bidi/>
        <w:ind w:left="720"/>
        <w:contextualSpacing/>
        <w:rPr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numPr>
          <w:ilvl w:val="0"/>
          <w:numId w:val="2"/>
        </w:numPr>
        <w:bidi/>
        <w:ind w:left="720" w:hanging="360"/>
        <w:contextualSpacing/>
        <w:rPr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>المساعدات الشخصية الافتراضية</w:t>
      </w:r>
      <w:r>
        <w:rPr>
          <w:rFonts w:hint="cs"/>
          <w:b/>
          <w:bCs/>
          <w:rtl/>
          <w:lang w:val="en-US" w:eastAsia="en-US" w:bidi="ar-SA"/>
        </w:rPr>
        <w:t xml:space="preserve"> </w:t>
      </w:r>
      <w:r>
        <w:rPr>
          <w:rFonts w:hint="cs"/>
          <w:rtl/>
          <w:lang w:val="en-US" w:eastAsia="en-US" w:bidi="ar-SA"/>
        </w:rPr>
        <w:t xml:space="preserve"> </w:t>
      </w:r>
      <w:r>
        <w:rPr>
          <w:b/>
          <w:bCs/>
          <w:color w:val="FF0000"/>
          <w:lang w:val="en-US" w:eastAsia="en-US" w:bidi="ar-SA"/>
        </w:rPr>
        <w:t>Siri</w:t>
      </w:r>
      <w:r>
        <w:rPr>
          <w:rFonts w:hint="cs"/>
          <w:b/>
          <w:bCs/>
          <w:rtl/>
          <w:lang w:val="en-US" w:eastAsia="en-US" w:bidi="ar-SA"/>
        </w:rPr>
        <w:t>.</w:t>
      </w:r>
    </w:p>
    <w:p>
      <w:pPr>
        <w:bidi/>
        <w:ind w:left="720"/>
        <w:contextualSpacing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numPr>
          <w:ilvl w:val="0"/>
          <w:numId w:val="2"/>
        </w:numPr>
        <w:bidi/>
        <w:ind w:left="720" w:hanging="360"/>
        <w:contextualSpacing/>
        <w:rPr>
          <w:rtl/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>نظام التحكم المفتوح</w:t>
      </w:r>
      <w:r>
        <w:rPr>
          <w:rFonts w:hint="cs"/>
          <w:b/>
          <w:bCs/>
          <w:rtl/>
          <w:lang w:val="en-US" w:eastAsia="en-US" w:bidi="ar-SA"/>
        </w:rPr>
        <w:t xml:space="preserve"> </w:t>
      </w:r>
      <w:r>
        <w:rPr>
          <w:rFonts w:hint="cs"/>
          <w:b/>
          <w:bCs/>
          <w:color w:val="FF0000"/>
          <w:rtl/>
          <w:lang w:val="en-US" w:eastAsia="en-US" w:bidi="ar-SA"/>
        </w:rPr>
        <w:t>الغسالة</w:t>
      </w:r>
      <w:r>
        <w:rPr>
          <w:rFonts w:hint="cs"/>
          <w:b/>
          <w:bCs/>
          <w:rtl/>
          <w:lang w:val="en-US" w:eastAsia="en-US" w:bidi="ar-SA"/>
        </w:rPr>
        <w:t>.</w:t>
      </w: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rPr>
          <w:lang w:val="en-US" w:eastAsia="en-US" w:bidi="ar-SA"/>
        </w:rPr>
      </w:pPr>
    </w:p>
    <w:p>
      <w:pPr>
        <w:bidi/>
        <w:rPr>
          <w:lang w:val="en-US" w:eastAsia="en-US" w:bidi="ar-SA"/>
        </w:rPr>
      </w:pPr>
    </w:p>
    <w:p>
      <w:pPr>
        <w:bidi/>
        <w:rPr>
          <w:lang w:val="en-US" w:eastAsia="en-US" w:bidi="ar-SA"/>
        </w:rPr>
      </w:pPr>
    </w:p>
    <w:p>
      <w:pPr>
        <w:bidi/>
        <w:rPr>
          <w:vanish/>
          <w:lang w:val="en-US" w:eastAsia="en-US" w:bidi="ar-SA"/>
        </w:rPr>
      </w:pPr>
    </w:p>
    <w:p>
      <w:pPr>
        <w:bidi/>
        <w:rPr>
          <w:sz w:val="22"/>
          <w:szCs w:val="22"/>
          <w:rtl/>
          <w:lang w:val="en-US" w:eastAsia="en-US" w:bidi="ar-SA"/>
        </w:rPr>
      </w:pPr>
    </w:p>
    <w:p>
      <w:pPr>
        <w:bidi/>
        <w:rPr>
          <w:rtl/>
          <w:lang w:val="en-US" w:eastAsia="en-US" w:bidi="ar-SA"/>
        </w:rPr>
      </w:pPr>
    </w:p>
    <w:p>
      <w:pPr>
        <w:bidi/>
        <w:jc w:val="center"/>
        <w:rPr>
          <w:b/>
          <w:bCs/>
          <w:lang w:val="en-US" w:eastAsia="en-US" w:bidi="ar-SA"/>
        </w:rPr>
      </w:pPr>
      <w:r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2438400" cy="586740"/>
                <wp:effectExtent l="0" t="0" r="19050" b="26669"/>
                <wp:docPr id="100008" name="مربع نص 6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384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 id="1052">
                        <w:txbxContent>
                          <w:p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  <w:szCs w:val="38"/>
                                <w:rtl/>
                              </w:rPr>
                              <w:t>انتهت الأسئلة،</w:t>
                            </w:r>
                          </w:p>
                          <w:p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مربع نص 6" o:spid="_x0000_i1046" type="#_x0000_t202" style="width:192pt;height:46.2pt;mso-wrap-distance-bottom:0;mso-wrap-distance-left:0;mso-wrap-distance-right:0;mso-wrap-distance-top:0;v-text-anchor:top" fillcolor="white" stroked="t" strokecolor="black" strokeweight="1pt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38"/>
                          <w:szCs w:val="38"/>
                          <w:rtl/>
                        </w:rPr>
                        <w:t>انتهت الأسئلة،</w:t>
                      </w:r>
                    </w:p>
                    <w:p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  <w:rtl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>
      <w:pPr>
        <w:bidi w:val="0"/>
        <w:rPr>
          <w:b/>
          <w:bCs/>
          <w:lang w:val="en-US" w:eastAsia="en-US" w:bidi="ar-SA"/>
        </w:rPr>
      </w:pPr>
    </w:p>
    <w:p>
      <w:pPr>
        <w:bidi/>
        <w:jc w:val="center"/>
        <w:rPr>
          <w:b/>
          <w:bCs/>
          <w:lang w:val="en-US" w:eastAsia="en-US" w:bidi="ar-SA"/>
        </w:rPr>
      </w:pPr>
    </w:p>
    <w:p w:rsidR="00F7300D" w:rsidRPr="00A97A67" w:rsidP="00F7300D" w14:paraId="446F88CA" w14:textId="75C2AB51">
      <w:pPr>
        <w:spacing w:after="200" w:line="276" w:lineRule="auto"/>
        <w:jc w:val="right"/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SA"/>
        </w:rPr>
      </w:pPr>
      <w:r w:rsidRPr="00A97A67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772666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A97A67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A97A67" w:rsidP="00CD5E84" w14:textId="7777777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D5E84" w:rsidRPr="00A97A67" w:rsidP="00CD5E84" w14:textId="5D36E489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Pr="00A97A67" w:rsidR="006E24B0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............</w:t>
                            </w:r>
                          </w:p>
                          <w:p w:rsidR="00CD5E84" w:rsidRPr="00A97A67" w:rsidP="00CD5E84" w14:textId="6AE56CF1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Pr="00A97A67" w:rsidR="006E24B0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47" type="#_x0000_t202" style="width:141.6pt;height:139.58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684864" fillcolor="white" stroked="f" strokeweight="0.75pt">
                <v:textbox style="mso-fit-shape-to-text:t">
                  <w:txbxContent>
                    <w:p w:rsidR="00CD5E84" w:rsidRPr="00A97A67" w:rsidP="00CD5E84" w14:paraId="63BBA52C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A97A67" w:rsidP="00CD5E84" w14:paraId="30BC7AA7" w14:textId="7777777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D5E84" w:rsidRPr="00A97A67" w:rsidP="00CD5E84" w14:paraId="49BA2133" w14:textId="5D36E48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إدارة التعليم </w:t>
                      </w:r>
                      <w:r w:rsidRPr="00A97A67" w:rsidR="006E24B0">
                        <w:rPr>
                          <w:rFonts w:cstheme="minorHAnsi"/>
                          <w:b/>
                          <w:bCs/>
                          <w:rtl/>
                        </w:rPr>
                        <w:t>............</w:t>
                      </w:r>
                    </w:p>
                    <w:p w:rsidR="00CD5E84" w:rsidRPr="00A97A67" w:rsidP="00CD5E84" w14:paraId="7B40CFCA" w14:textId="6AE56CF1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مدرسة ثانوية</w:t>
                      </w:r>
                      <w:r w:rsidRPr="00A97A67" w:rsidR="006E24B0">
                        <w:rPr>
                          <w:rFonts w:cstheme="minorHAnsi"/>
                          <w:b/>
                          <w:bCs/>
                          <w:rtl/>
                        </w:rPr>
                        <w:t>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97A67" w:rsidR="00091AB0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-526591</wp:posOffset>
                </wp:positionH>
                <wp:positionV relativeFrom="paragraph">
                  <wp:posOffset>13970</wp:posOffset>
                </wp:positionV>
                <wp:extent cx="1798320" cy="1772666"/>
                <wp:effectExtent l="0" t="0" r="0" b="0"/>
                <wp:wrapSquare wrapText="bothSides"/>
                <wp:docPr id="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A97A67" w:rsidP="00CD5E84" w14:textId="234BF8CC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المادة : تقنية رقمية </w:t>
                            </w:r>
                            <w:r w:rsidRPr="00A97A67" w:rsidR="00B10B90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-1</w:t>
                            </w:r>
                          </w:p>
                          <w:p w:rsidR="00CD5E84" w:rsidRPr="00A97A67" w:rsidP="00CD5E84" w14:textId="129A63E6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التاريخ :   / </w:t>
                            </w:r>
                            <w:r w:rsidRPr="00A97A67" w:rsidR="000E41D4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/144</w:t>
                            </w:r>
                            <w:r w:rsidRPr="00A97A67" w:rsidR="00E016E2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CD5E84" w:rsidRPr="00A97A67" w:rsidP="00CD5E84" w14:textId="0E4DDA4B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اليوم : ............................</w:t>
                            </w:r>
                          </w:p>
                          <w:p w:rsidR="00CD5E84" w:rsidRPr="00A97A67" w:rsidP="00CD5E84" w14:textId="47C800F4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Pr="00A97A67" w:rsidR="00AE18A2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ساعة و</w:t>
                            </w:r>
                            <w:r w:rsidRPr="00A97A67" w:rsidR="00835F69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48" type="#_x0000_t202" style="width:141.6pt;height:139.58pt;margin-top:1.1pt;margin-left:-41.46pt;flip:x;mso-height-percent:200;mso-height-relative:margin;mso-width-percent:0;mso-width-relative:margin;mso-wrap-distance-bottom:3.6pt;mso-wrap-distance-left:9pt;mso-wrap-distance-right:9pt;mso-wrap-distance-top:3.6pt;position:absolute;v-text-anchor:top;z-index:251686912" fillcolor="white" stroked="f" strokeweight="0.75pt">
                <v:textbox style="mso-fit-shape-to-text:t">
                  <w:txbxContent>
                    <w:p w:rsidR="00CD5E84" w:rsidRPr="00A97A67" w:rsidP="00CD5E84" w14:paraId="71412F9C" w14:textId="234BF8C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Pr="00A97A67" w:rsidR="00B10B90">
                        <w:rPr>
                          <w:rFonts w:cstheme="minorHAnsi"/>
                          <w:b/>
                          <w:bCs/>
                          <w:rtl/>
                        </w:rPr>
                        <w:t>2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-1</w:t>
                      </w:r>
                    </w:p>
                    <w:p w:rsidR="00CD5E84" w:rsidRPr="00A97A67" w:rsidP="00CD5E84" w14:paraId="49653D52" w14:textId="129A63E6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التاريخ :   / </w:t>
                      </w:r>
                      <w:r w:rsidRPr="00A97A67" w:rsidR="000E41D4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/144</w:t>
                      </w:r>
                      <w:r w:rsidRPr="00A97A67" w:rsidR="00E016E2">
                        <w:rPr>
                          <w:rFonts w:cstheme="minorHAnsi"/>
                          <w:b/>
                          <w:bCs/>
                          <w:rtl/>
                        </w:rPr>
                        <w:t>4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هـ</w:t>
                      </w:r>
                    </w:p>
                    <w:p w:rsidR="00CD5E84" w:rsidRPr="00A97A67" w:rsidP="00CD5E84" w14:paraId="4BEE56D1" w14:textId="0E4DDA4B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اليوم : ............................</w:t>
                      </w:r>
                    </w:p>
                    <w:p w:rsidR="00CD5E84" w:rsidRPr="00A97A67" w:rsidP="00CD5E84" w14:paraId="4908D56A" w14:textId="47C800F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الزمن :</w:t>
                      </w:r>
                      <w:r w:rsidRPr="00A97A67" w:rsidR="00AE18A2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ساعة و</w:t>
                      </w:r>
                      <w:r w:rsidRPr="00A97A67" w:rsidR="00835F69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97A67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2181102</wp:posOffset>
            </wp:positionH>
            <wp:positionV relativeFrom="paragraph">
              <wp:posOffset>178848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504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RPr="00A97A67" w:rsidP="00F7300D" w14:paraId="0AD28DB9" w14:textId="5BCEE347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  <w:lang w:val="en-US" w:eastAsia="en-US" w:bidi="ar-SA"/>
        </w:rPr>
      </w:pPr>
    </w:p>
    <w:p w:rsidR="00CD5E84" w:rsidRPr="00A97A67" w:rsidP="00F7300D" w14:paraId="1EEE893D" w14:textId="26AD072E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  <w:lang w:val="en-US" w:eastAsia="en-US" w:bidi="ar-SA"/>
        </w:rPr>
      </w:pPr>
    </w:p>
    <w:p w:rsidR="00CD5E84" w:rsidRPr="00A97A67" w:rsidP="00F7300D" w14:paraId="4C56C632" w14:textId="77777777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  <w:rtl/>
          <w:lang w:val="en-US" w:eastAsia="en-US" w:bidi="ar-SA"/>
        </w:rPr>
      </w:pPr>
    </w:p>
    <w:p w:rsidR="00CD5E84" w:rsidRPr="00030D62" w:rsidP="00E84B14" w14:paraId="5E9FDE87" w14:textId="6E63E3DF">
      <w:pPr>
        <w:spacing w:after="200" w:line="276" w:lineRule="auto"/>
        <w:ind w:left="-709" w:right="-567"/>
        <w:jc w:val="center"/>
        <w:rPr>
          <w:rFonts w:asciiTheme="minorHAnsi" w:eastAsiaTheme="minorHAnsi" w:hAnsiTheme="minorHAnsi" w:cs="Sultan bold"/>
          <w:sz w:val="36"/>
          <w:szCs w:val="36"/>
          <w:u w:val="single"/>
          <w:lang w:val="en-US" w:eastAsia="en-US" w:bidi="ar-SA"/>
        </w:rPr>
      </w:pPr>
      <w:r w:rsidRPr="00030D62">
        <w:rPr>
          <w:rFonts w:asciiTheme="minorHAnsi" w:eastAsiaTheme="minorHAnsi" w:hAnsiTheme="minorHAnsi" w:cs="Sultan bold" w:hint="cs"/>
          <w:sz w:val="36"/>
          <w:szCs w:val="36"/>
          <w:u w:val="single"/>
          <w:rtl/>
          <w:lang w:val="en-US" w:eastAsia="en-US" w:bidi="ar-SA"/>
        </w:rPr>
        <w:t xml:space="preserve">اسئلة اختبار </w:t>
      </w:r>
      <w:r w:rsidRPr="00030D62" w:rsidR="00327B45">
        <w:rPr>
          <w:rFonts w:asciiTheme="minorHAnsi" w:eastAsiaTheme="minorHAnsi" w:hAnsiTheme="minorHAnsi" w:cs="Sultan bold" w:hint="cs"/>
          <w:sz w:val="36"/>
          <w:szCs w:val="36"/>
          <w:u w:val="single"/>
          <w:rtl/>
          <w:lang w:val="en-US" w:eastAsia="en-US" w:bidi="ar-SA"/>
        </w:rPr>
        <w:t>نهائي (نظري ) ل</w:t>
      </w:r>
      <w:r w:rsidRPr="00030D62">
        <w:rPr>
          <w:rFonts w:asciiTheme="minorHAnsi" w:eastAsiaTheme="minorHAnsi" w:hAnsiTheme="minorHAnsi" w:cs="Sultan bold" w:hint="cs"/>
          <w:sz w:val="36"/>
          <w:szCs w:val="36"/>
          <w:u w:val="single"/>
          <w:rtl/>
          <w:lang w:val="en-US" w:eastAsia="en-US" w:bidi="ar-SA"/>
        </w:rPr>
        <w:t xml:space="preserve">مادة التقنية </w:t>
      </w:r>
      <w:r w:rsidRPr="00030D62" w:rsidR="00F7300D">
        <w:rPr>
          <w:rFonts w:asciiTheme="minorHAnsi" w:eastAsiaTheme="minorHAnsi" w:hAnsiTheme="minorHAnsi" w:cs="Sultan bold" w:hint="cs"/>
          <w:sz w:val="36"/>
          <w:szCs w:val="36"/>
          <w:u w:val="single"/>
          <w:rtl/>
          <w:lang w:val="en-US" w:eastAsia="en-US" w:bidi="ar-SA"/>
        </w:rPr>
        <w:t>الرقمية</w:t>
      </w:r>
      <w:r w:rsidRPr="00030D62" w:rsidR="00F7300D">
        <w:rPr>
          <w:rFonts w:ascii="Dubai" w:hAnsi="Dubai" w:eastAsiaTheme="minorHAnsi" w:cs="Dubai"/>
          <w:b/>
          <w:bCs/>
          <w:sz w:val="36"/>
          <w:szCs w:val="36"/>
          <w:u w:val="single"/>
          <w:rtl/>
          <w:lang w:val="en-US" w:eastAsia="en-US" w:bidi="ar-SA"/>
        </w:rPr>
        <w:t xml:space="preserve"> </w:t>
      </w:r>
      <w:r w:rsidRPr="00030D62" w:rsidR="00B10B90">
        <w:rPr>
          <w:rFonts w:ascii="Dubai" w:hAnsi="Dubai" w:eastAsiaTheme="minorHAnsi" w:cs="Dubai" w:hint="cs"/>
          <w:b/>
          <w:bCs/>
          <w:sz w:val="36"/>
          <w:szCs w:val="36"/>
          <w:u w:val="single"/>
          <w:rtl/>
          <w:lang w:val="en-US" w:eastAsia="en-US" w:bidi="ar-SA"/>
        </w:rPr>
        <w:t>2</w:t>
      </w:r>
      <w:r w:rsidRPr="00030D62" w:rsidR="00F7300D">
        <w:rPr>
          <w:rFonts w:ascii="Dubai" w:hAnsi="Dubai" w:eastAsiaTheme="minorHAnsi" w:cs="Dubai"/>
          <w:b/>
          <w:bCs/>
          <w:sz w:val="36"/>
          <w:szCs w:val="36"/>
          <w:u w:val="single"/>
          <w:rtl/>
          <w:lang w:val="en-US" w:eastAsia="en-US" w:bidi="ar-SA"/>
        </w:rPr>
        <w:t>-1</w:t>
      </w:r>
      <w:r w:rsidRPr="00030D62" w:rsidR="00F7300D">
        <w:rPr>
          <w:rFonts w:asciiTheme="minorHAnsi" w:eastAsiaTheme="minorHAnsi" w:hAnsiTheme="minorHAnsi" w:cs="Sultan bold" w:hint="cs"/>
          <w:sz w:val="36"/>
          <w:szCs w:val="36"/>
          <w:u w:val="single"/>
          <w:rtl/>
          <w:lang w:val="en-US" w:eastAsia="en-US" w:bidi="ar-SA"/>
        </w:rPr>
        <w:t xml:space="preserve">  </w:t>
      </w:r>
      <w:r w:rsidRPr="00030D62">
        <w:rPr>
          <w:rFonts w:asciiTheme="minorHAnsi" w:eastAsiaTheme="minorHAnsi" w:hAnsiTheme="minorHAnsi" w:cs="Sultan bold" w:hint="cs"/>
          <w:sz w:val="36"/>
          <w:szCs w:val="36"/>
          <w:u w:val="single"/>
          <w:rtl/>
          <w:lang w:val="en-US" w:eastAsia="en-US" w:bidi="ar-SA"/>
        </w:rPr>
        <w:t xml:space="preserve">نظام </w:t>
      </w:r>
      <w:r w:rsidR="00E522DB">
        <w:rPr>
          <w:rFonts w:asciiTheme="minorHAnsi" w:eastAsiaTheme="minorHAnsi" w:hAnsiTheme="minorHAnsi" w:cs="Sultan bold" w:hint="cs"/>
          <w:sz w:val="36"/>
          <w:szCs w:val="36"/>
          <w:u w:val="single"/>
          <w:rtl/>
          <w:lang w:val="en-US" w:eastAsia="en-US" w:bidi="ar-SA"/>
        </w:rPr>
        <w:t xml:space="preserve">المسارات المشترك </w:t>
      </w:r>
      <w:r w:rsidRPr="00030D62" w:rsidR="00F7300D">
        <w:rPr>
          <w:rFonts w:asciiTheme="minorHAnsi" w:eastAsiaTheme="minorHAnsi" w:hAnsiTheme="minorHAnsi" w:cs="Sultan bold" w:hint="cs"/>
          <w:sz w:val="36"/>
          <w:szCs w:val="36"/>
          <w:u w:val="single"/>
          <w:rtl/>
          <w:lang w:val="en-US" w:eastAsia="en-US" w:bidi="ar-SA"/>
        </w:rPr>
        <w:t xml:space="preserve">لعام </w:t>
      </w:r>
      <w:r w:rsidRPr="00030D62" w:rsidR="00F7300D">
        <w:rPr>
          <w:rFonts w:ascii="Dubai" w:hAnsi="Dubai" w:eastAsiaTheme="minorHAnsi" w:cs="Dubai"/>
          <w:b/>
          <w:bCs/>
          <w:sz w:val="36"/>
          <w:szCs w:val="36"/>
          <w:u w:val="single"/>
          <w:rtl/>
          <w:lang w:val="en-US" w:eastAsia="en-US" w:bidi="ar-SA"/>
        </w:rPr>
        <w:t>144</w:t>
      </w:r>
      <w:r w:rsidR="00E016E2">
        <w:rPr>
          <w:rFonts w:ascii="Dubai" w:hAnsi="Dubai" w:eastAsiaTheme="minorHAnsi" w:cs="Dubai" w:hint="cs"/>
          <w:b/>
          <w:bCs/>
          <w:sz w:val="36"/>
          <w:szCs w:val="36"/>
          <w:u w:val="single"/>
          <w:rtl/>
          <w:lang w:val="en-US" w:eastAsia="en-US" w:bidi="ar-SA"/>
        </w:rPr>
        <w:t>4</w:t>
      </w:r>
      <w:r w:rsidRPr="00030D62" w:rsidR="00F7300D">
        <w:rPr>
          <w:rFonts w:asciiTheme="minorHAnsi" w:eastAsiaTheme="minorHAnsi" w:hAnsiTheme="minorHAnsi" w:cs="Sultan bold" w:hint="cs"/>
          <w:sz w:val="36"/>
          <w:szCs w:val="36"/>
          <w:u w:val="single"/>
          <w:rtl/>
          <w:lang w:val="en-US" w:eastAsia="en-US" w:bidi="ar-SA"/>
        </w:rPr>
        <w:t xml:space="preserve"> هـ</w:t>
      </w:r>
    </w:p>
    <w:tbl>
      <w:tblPr>
        <w:tblStyle w:val="TableGrid0"/>
        <w:tblpPr w:leftFromText="180" w:rightFromText="180" w:vertAnchor="text" w:horzAnchor="margin" w:tblpY="544"/>
        <w:tblW w:w="10915" w:type="dxa"/>
        <w:tblLook w:val="04A0"/>
      </w:tblPr>
      <w:tblGrid>
        <w:gridCol w:w="2269"/>
        <w:gridCol w:w="2230"/>
        <w:gridCol w:w="2035"/>
        <w:gridCol w:w="2035"/>
        <w:gridCol w:w="2346"/>
      </w:tblGrid>
      <w:tr w14:paraId="77C0C2AE" w14:textId="77777777" w:rsidTr="00E84B14">
        <w:tblPrEx>
          <w:tblW w:w="10915" w:type="dxa"/>
          <w:tblLook w:val="04A0"/>
        </w:tblPrEx>
        <w:tc>
          <w:tcPr>
            <w:tcW w:w="2269" w:type="dxa"/>
            <w:shd w:val="clear" w:color="auto" w:fill="F2F2F2"/>
          </w:tcPr>
          <w:p w:rsidR="00E84B14" w:rsidRPr="0032628B" w:rsidP="00E84B14" w14:paraId="41BB783E" w14:textId="77777777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المدققة</w:t>
            </w:r>
          </w:p>
        </w:tc>
        <w:tc>
          <w:tcPr>
            <w:tcW w:w="2230" w:type="dxa"/>
            <w:shd w:val="clear" w:color="auto" w:fill="F2F2F2"/>
          </w:tcPr>
          <w:p w:rsidR="00E84B14" w:rsidRPr="0032628B" w:rsidP="00E84B14" w14:paraId="5000BD30" w14:textId="77777777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المراجعة</w:t>
            </w:r>
          </w:p>
        </w:tc>
        <w:tc>
          <w:tcPr>
            <w:tcW w:w="2035" w:type="dxa"/>
            <w:shd w:val="clear" w:color="auto" w:fill="F2F2F2"/>
          </w:tcPr>
          <w:p w:rsidR="00E84B14" w:rsidRPr="0032628B" w:rsidP="00E84B14" w14:paraId="4766AC09" w14:textId="77777777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المصححة</w:t>
            </w:r>
          </w:p>
        </w:tc>
        <w:tc>
          <w:tcPr>
            <w:tcW w:w="2035" w:type="dxa"/>
            <w:shd w:val="clear" w:color="auto" w:fill="F2F2F2"/>
          </w:tcPr>
          <w:p w:rsidR="00E84B14" w:rsidRPr="0032628B" w:rsidP="00E84B14" w14:paraId="48E2A7B1" w14:textId="77777777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الدرجة</w:t>
            </w:r>
          </w:p>
        </w:tc>
        <w:tc>
          <w:tcPr>
            <w:tcW w:w="2346" w:type="dxa"/>
            <w:shd w:val="clear" w:color="auto" w:fill="F2F2F2"/>
          </w:tcPr>
          <w:p w:rsidR="00E84B14" w:rsidRPr="0032628B" w:rsidP="00E84B14" w14:paraId="3A4803A6" w14:textId="77777777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السؤال</w:t>
            </w:r>
          </w:p>
        </w:tc>
      </w:tr>
      <w:tr w14:paraId="67CD5E49" w14:textId="77777777" w:rsidTr="00E84B14">
        <w:tblPrEx>
          <w:tblW w:w="10915" w:type="dxa"/>
          <w:tblLook w:val="04A0"/>
        </w:tblPrEx>
        <w:tc>
          <w:tcPr>
            <w:tcW w:w="2269" w:type="dxa"/>
            <w:vMerge w:val="restart"/>
          </w:tcPr>
          <w:p w:rsidR="00E84B14" w:rsidRPr="0032628B" w:rsidP="00A2562D" w14:paraId="38F98313" w14:textId="62673EB1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30" w:type="dxa"/>
            <w:vMerge w:val="restart"/>
          </w:tcPr>
          <w:p w:rsidR="00E84B14" w:rsidRPr="0032628B" w:rsidP="00A2562D" w14:paraId="57263F1A" w14:textId="5389A40C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35" w:type="dxa"/>
            <w:vMerge w:val="restart"/>
          </w:tcPr>
          <w:p w:rsidR="00E84B14" w:rsidRPr="0032628B" w:rsidP="00A2562D" w14:paraId="714FA20F" w14:textId="6842537C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35" w:type="dxa"/>
          </w:tcPr>
          <w:p w:rsidR="00E84B14" w:rsidRPr="0032628B" w:rsidP="00E84B14" w14:paraId="1708FC95" w14:textId="77777777">
            <w:pPr>
              <w:spacing w:after="0" w:line="240" w:lineRule="auto"/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E84B14" w:rsidRPr="0032628B" w:rsidP="00E84B14" w14:paraId="4ECE9F98" w14:textId="769AF2F0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الاول</w:t>
            </w:r>
            <w:r w:rsidR="00AE18A2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1ABB48D3" w14:textId="77777777" w:rsidTr="00E84B14">
        <w:tblPrEx>
          <w:tblW w:w="10915" w:type="dxa"/>
          <w:tblLook w:val="04A0"/>
        </w:tblPrEx>
        <w:tc>
          <w:tcPr>
            <w:tcW w:w="2269" w:type="dxa"/>
            <w:vMerge/>
          </w:tcPr>
          <w:p w:rsidR="00E84B14" w:rsidRPr="0032628B" w:rsidP="00E84B14" w14:paraId="4CA70F14" w14:textId="77777777">
            <w:pPr>
              <w:spacing w:after="0" w:line="240" w:lineRule="auto"/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230" w:type="dxa"/>
            <w:vMerge/>
          </w:tcPr>
          <w:p w:rsidR="00E84B14" w:rsidRPr="0032628B" w:rsidP="00E84B14" w14:paraId="3FFA5612" w14:textId="77777777">
            <w:pPr>
              <w:spacing w:after="0" w:line="240" w:lineRule="auto"/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/>
          </w:tcPr>
          <w:p w:rsidR="00E84B14" w:rsidRPr="0032628B" w:rsidP="00E84B14" w14:paraId="01C4C849" w14:textId="77777777">
            <w:pPr>
              <w:spacing w:after="0" w:line="240" w:lineRule="auto"/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E84B14" w:rsidRPr="0032628B" w:rsidP="00E84B14" w14:paraId="75444087" w14:textId="77777777">
            <w:pPr>
              <w:spacing w:after="0" w:line="240" w:lineRule="auto"/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E84B14" w:rsidRPr="0032628B" w:rsidP="00E84B14" w14:paraId="566C7B19" w14:textId="3166D793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14:paraId="72E48C01" w14:textId="77777777" w:rsidTr="00E84B14">
        <w:tblPrEx>
          <w:tblW w:w="10915" w:type="dxa"/>
          <w:tblLook w:val="04A0"/>
        </w:tblPrEx>
        <w:tc>
          <w:tcPr>
            <w:tcW w:w="4499" w:type="dxa"/>
            <w:gridSpan w:val="2"/>
          </w:tcPr>
          <w:p w:rsidR="00E84B14" w:rsidRPr="0032628B" w:rsidP="00E84B14" w14:paraId="1D3B02D8" w14:textId="781DDA45">
            <w:pPr>
              <w:spacing w:after="0" w:line="240" w:lineRule="auto"/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E84B14" w:rsidRPr="0032628B" w:rsidP="00835F69" w14:paraId="7BE8E56B" w14:textId="77777777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المجموع كتابتاً</w:t>
            </w:r>
          </w:p>
        </w:tc>
        <w:tc>
          <w:tcPr>
            <w:tcW w:w="2035" w:type="dxa"/>
          </w:tcPr>
          <w:p w:rsidR="00E84B14" w:rsidRPr="0032628B" w:rsidP="00E84B14" w14:paraId="30B6289E" w14:textId="77777777">
            <w:pPr>
              <w:spacing w:after="0" w:line="240" w:lineRule="auto"/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E84B14" w:rsidRPr="0032628B" w:rsidP="00835F69" w14:paraId="5740FADB" w14:textId="635EF9FB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المجموع </w:t>
            </w:r>
            <w:r w:rsidRPr="0032628B" w:rsidR="00E15121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رقم</w:t>
            </w:r>
            <w:r w:rsidR="00E15121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اً</w:t>
            </w:r>
          </w:p>
        </w:tc>
      </w:tr>
    </w:tbl>
    <w:p w:rsidR="00203295" w:rsidRPr="006F526D" w:rsidP="001312F4" w14:paraId="6AEEF9EF" w14:textId="3784BBD8">
      <w:pPr>
        <w:spacing w:after="200" w:line="276" w:lineRule="auto"/>
        <w:ind w:left="-284" w:right="-425"/>
        <w:jc w:val="center"/>
        <w:rPr>
          <w:rFonts w:asciiTheme="minorHAnsi" w:eastAsiaTheme="minorHAnsi" w:hAnsiTheme="minorHAnsi" w:cs="Sultan bold"/>
          <w:sz w:val="32"/>
          <w:szCs w:val="32"/>
          <w:lang w:val="en-US" w:eastAsia="en-US" w:bidi="ar-SA"/>
        </w:rPr>
      </w:pPr>
      <w:r w:rsidRP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أسم الطالبة : </w:t>
      </w:r>
      <w:bookmarkStart w:id="1" w:name="_Hlk87216515"/>
      <w:r w:rsidRP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................................</w:t>
      </w:r>
      <w:r w:rsid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...............</w:t>
      </w:r>
      <w:r w:rsidRP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</w:t>
      </w:r>
      <w:bookmarkEnd w:id="1"/>
      <w:r w:rsidRP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 ال</w:t>
      </w:r>
      <w:r w:rsidRPr="006F526D" w:rsidR="00B10B90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فصل</w:t>
      </w:r>
      <w:r w:rsidRP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: .......... رقم الجلوس : ......</w:t>
      </w:r>
      <w:r w:rsidRPr="006F526D" w:rsidR="00A119CA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</w:t>
      </w:r>
      <w:r w:rsidRP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.........</w:t>
      </w:r>
    </w:p>
    <w:p w:rsidR="00C92BE8" w:rsidP="009373EA" w14:paraId="6623F9B2" w14:textId="0401BD02">
      <w:pPr>
        <w:spacing w:after="200" w:line="240" w:lineRule="auto"/>
        <w:ind w:left="-284" w:right="119"/>
        <w:jc w:val="center"/>
        <w:rPr>
          <w:rFonts w:asciiTheme="minorBidi" w:eastAsiaTheme="minorHAnsi" w:hAnsiTheme="minorBidi" w:cstheme="minorBidi"/>
          <w:sz w:val="36"/>
          <w:szCs w:val="36"/>
          <w:lang w:val="en-US" w:eastAsia="en-US" w:bidi="ar-SA"/>
        </w:rPr>
      </w:pPr>
      <w:r w:rsidRPr="00A97A67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273685</wp:posOffset>
                </wp:positionH>
                <wp:positionV relativeFrom="paragraph">
                  <wp:posOffset>1480185</wp:posOffset>
                </wp:positionV>
                <wp:extent cx="786765" cy="754380"/>
                <wp:effectExtent l="0" t="0" r="13335" b="7620"/>
                <wp:wrapNone/>
                <wp:docPr id="1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754380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21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2" name="مربع نص 6"/>
                        <wps:cNvSpPr txBox="1"/>
                        <wps:spPr>
                          <a:xfrm>
                            <a:off x="210892" y="371576"/>
                            <a:ext cx="623461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65FE8F22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9" style="width:63pt;height:60pt;margin-top:116.55pt;margin-left:21.55pt;mso-height-percent:0;mso-height-relative:margin;mso-position-horizontal-relative:margin;mso-width-percent:0;mso-width-relative:margin;mso-wrap-distance-bottom:0;mso-wrap-distance-left:9pt;mso-wrap-distance-right:9pt;mso-wrap-distance-top:0;position:absolute;z-index:251689984" coordorigin="0,0" coordsize="21600,21600">
                <v:roundrect id="_x0000_s1050" style="width:21600;height:20018;position:absolute;v-text-anchor:middle" arcsize="10923f" filled="f" fillcolor="this" stroked="t" strokecolor="black" strokeweight="2pt"/>
                <v:line id="_x0000_s1051" style="flip:x;position:absolute;v-text-anchor:top" from="0,10009" to="21600,10009" fillcolor="this" stroked="t" strokecolor="black" strokeweight="0.75pt"/>
                <v:shape id="_x0000_s1052" type="#_x0000_t202" style="width:13483;height:12932;left:4561;position:absolute;top:8668;v-text-anchor:top" filled="f" fillcolor="this">
                  <v:textbox>
                    <w:txbxContent>
                      <w:p w:rsidR="0059731C" w:rsidP="0059731C" w14:paraId="00C5AE90" w14:textId="65FE8F2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97A67" w:rsidR="0022447B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عدد الاوراق</w:t>
      </w:r>
      <w:r w:rsidRPr="006F526D" w:rsidR="0022447B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: </w:t>
      </w:r>
      <w:r w:rsidRPr="006F526D" w:rsidR="00C92BE8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>4</w:t>
      </w:r>
      <w:r w:rsidRPr="006F526D" w:rsidR="0022447B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 </w:t>
      </w:r>
    </w:p>
    <w:p w:rsidR="009373EA" w:rsidP="009373EA" w14:paraId="51BCBAF6" w14:textId="77777777">
      <w:pPr>
        <w:spacing w:after="200" w:line="240" w:lineRule="auto"/>
        <w:ind w:left="-284" w:right="119"/>
        <w:jc w:val="center"/>
        <w:rPr>
          <w:rFonts w:asciiTheme="minorBidi" w:eastAsiaTheme="minorHAnsi" w:hAnsiTheme="minorBidi" w:cstheme="minorBidi"/>
          <w:sz w:val="36"/>
          <w:szCs w:val="36"/>
          <w:rtl/>
          <w:lang w:val="en-US" w:eastAsia="en-US" w:bidi="ar-SA"/>
        </w:rPr>
      </w:pPr>
    </w:p>
    <w:p w:rsidR="00E7559A" w:rsidRPr="00117AE9" w:rsidP="00C92BE8" w14:paraId="162C18F6" w14:textId="216C7DEE">
      <w:pPr>
        <w:bidi/>
        <w:spacing w:after="200" w:line="276" w:lineRule="auto"/>
        <w:rPr>
          <w:rFonts w:asciiTheme="minorHAnsi" w:eastAsiaTheme="minorHAnsi" w:hAnsiTheme="minorHAnsi" w:cs="Sultan bold"/>
          <w:sz w:val="32"/>
          <w:szCs w:val="32"/>
          <w:u w:val="single"/>
          <w:lang w:val="en-US" w:eastAsia="en-US" w:bidi="ar-SA"/>
        </w:rPr>
      </w:pP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السؤال الاول : </w:t>
      </w:r>
      <w:r w:rsidRPr="00117AE9" w:rsidR="003A104B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ا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ختاري الاجابة الصحيحة </w:t>
      </w:r>
      <w:r w:rsidRPr="00117AE9" w:rsidR="002906A8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فيما يلي بوضع علامة </w:t>
      </w:r>
      <w:r w:rsidRPr="00117AE9" w:rsidR="002906A8">
        <w:rPr>
          <w:rFonts w:ascii="Wingdings" w:hAnsi="Wingdings" w:eastAsiaTheme="minorHAnsi" w:cs="Sultan bold"/>
          <w:sz w:val="32"/>
          <w:szCs w:val="32"/>
          <w:u w:val="single"/>
          <w:lang w:val="en-US" w:eastAsia="en-US" w:bidi="ar-SA"/>
        </w:rPr>
        <w:sym w:font="Wingdings" w:char="F0FE"/>
      </w:r>
      <w:r w:rsidRPr="00117AE9" w:rsidR="002906A8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عند الاجابة الصحيحة :</w:t>
      </w:r>
    </w:p>
    <w:tbl>
      <w:tblPr>
        <w:tblStyle w:val="TableGrid0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58D865E7" w14:textId="77777777" w:rsidTr="00EF4BE2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2906A8" w:rsidRPr="00E7559A" w:rsidP="00E563B8" w14:paraId="29BB634C" w14:textId="5AA0D73D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2906A8" w:rsidRPr="00E7559A" w:rsidP="009F55FD" w14:paraId="14DD156E" w14:textId="488D02AE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‌يصمم لتحقيق الظروف المناسبة للحصول على المخرجات المرغوبة</w:t>
            </w:r>
            <w:r w:rsidRPr="00E7559A" w:rsidR="002D383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906A8" w:rsidRPr="00E7559A" w:rsidP="00E563B8" w14:paraId="008BE6FF" w14:textId="5D1D860F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2906A8" w:rsidRPr="00E7559A" w:rsidP="009F55FD" w14:paraId="1229636F" w14:textId="0DAD2FD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مستشعر يستخدم في قياس درجة حرارة البيئة المحيطة به :</w:t>
            </w:r>
          </w:p>
        </w:tc>
      </w:tr>
      <w:tr w14:paraId="30F83FE7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E7559A" w:rsidP="002906A8" w14:paraId="00CA2653" w14:textId="232203A0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bookmarkStart w:id="2" w:name="_Hlk87218239"/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E7559A" w:rsidP="002906A8" w14:paraId="662D0063" w14:textId="6BE404AA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التحكم الم</w:t>
            </w:r>
            <w:r w:rsidR="006E24B0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فتوح</w:t>
            </w:r>
          </w:p>
        </w:tc>
        <w:tc>
          <w:tcPr>
            <w:tcW w:w="759" w:type="dxa"/>
          </w:tcPr>
          <w:p w:rsidR="002906A8" w:rsidRPr="00E7559A" w:rsidP="00946ADA" w14:paraId="6774C5AF" w14:textId="0AC665B1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E7559A" w:rsidP="002906A8" w14:paraId="05D0A936" w14:textId="1F44A834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مستشعر درجة الحرارة</w:t>
            </w:r>
          </w:p>
        </w:tc>
      </w:tr>
      <w:tr w14:paraId="6B0B407B" w14:textId="77777777" w:rsidTr="002906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2906A8" w:rsidRPr="00E7559A" w:rsidP="002906A8" w14:paraId="3EB85F1A" w14:textId="6AF1DE60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E7559A" w:rsidP="002906A8" w14:paraId="42254EA6" w14:textId="522A8251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التحكم الم</w:t>
            </w:r>
            <w:r w:rsidR="006E24B0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غلق</w:t>
            </w:r>
          </w:p>
        </w:tc>
        <w:tc>
          <w:tcPr>
            <w:tcW w:w="759" w:type="dxa"/>
          </w:tcPr>
          <w:p w:rsidR="002906A8" w:rsidRPr="00E7559A" w:rsidP="00946ADA" w14:paraId="2C4706DB" w14:textId="7837FDF5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E7559A" w:rsidP="002906A8" w14:paraId="3BDEBD26" w14:textId="2127C844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مستشعر التقارب</w:t>
            </w:r>
          </w:p>
        </w:tc>
      </w:tr>
      <w:tr w14:paraId="0DA828FB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E7559A" w:rsidP="002906A8" w14:paraId="29B59B2E" w14:textId="5BECED21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E7559A" w:rsidP="002906A8" w14:paraId="370F0E26" w14:textId="4DB32424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المراقبة والتحكم</w:t>
            </w:r>
          </w:p>
        </w:tc>
        <w:tc>
          <w:tcPr>
            <w:tcW w:w="759" w:type="dxa"/>
          </w:tcPr>
          <w:p w:rsidR="002906A8" w:rsidRPr="00E7559A" w:rsidP="00946ADA" w14:paraId="579EAADC" w14:textId="17169BDB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E7559A" w:rsidP="002906A8" w14:paraId="7D0D98B4" w14:textId="346AEC5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مستشعر الضغط</w:t>
            </w:r>
          </w:p>
        </w:tc>
      </w:tr>
      <w:tr w14:paraId="7B7FFE1D" w14:textId="77777777" w:rsidTr="00EF4BE2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C83FCC" w:rsidRPr="00E7559A" w:rsidP="00C83FCC" w14:paraId="6110400A" w14:textId="2380D931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C83FCC" w:rsidRPr="00E7559A" w:rsidP="00C83FCC" w14:paraId="47759D98" w14:textId="4E4E477F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أي البرامج التالية خاص بالرسوم المتحركة ثنائية الأبعاد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C83FCC" w:rsidRPr="00E7559A" w:rsidP="00946ADA" w14:paraId="062BA185" w14:textId="5765BBA8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C83FCC" w:rsidRPr="00E7559A" w:rsidP="00C83FCC" w14:paraId="52E021DD" w14:textId="3D268B24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أي مما يلي يعد من سلبيات الصور بامتداد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GIF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4B66AA92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E7559A" w:rsidP="00C83FCC" w14:paraId="78448EC6" w14:textId="17FFBD00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E7559A" w:rsidP="006E24B0" w14:paraId="79264606" w14:textId="08F019AB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6E24B0">
              <w:rPr>
                <w:rFonts w:ascii="Dubai" w:hAnsi="Dubai" w:cs="Dubai"/>
                <w:b/>
                <w:bCs/>
                <w:sz w:val="28"/>
                <w:szCs w:val="28"/>
              </w:rPr>
              <w:t>Pencil2D</w:t>
            </w:r>
          </w:p>
        </w:tc>
        <w:tc>
          <w:tcPr>
            <w:tcW w:w="759" w:type="dxa"/>
          </w:tcPr>
          <w:p w:rsidR="00C83FCC" w:rsidRPr="00E7559A" w:rsidP="00946ADA" w14:paraId="4C595D5F" w14:textId="4902694A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E7559A" w:rsidP="00C83FCC" w14:paraId="1B5FF5D5" w14:textId="6D083A35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‌يدعم الرسوم المتحركة</w:t>
            </w:r>
          </w:p>
        </w:tc>
      </w:tr>
      <w:tr w14:paraId="3BBF063E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E7559A" w:rsidP="00C83FCC" w14:paraId="3CAA73BD" w14:textId="7C8E0FE0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E7559A" w:rsidP="0026375D" w14:paraId="7226E52F" w14:textId="3F3C0DF6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Photoshop</w:t>
            </w:r>
          </w:p>
        </w:tc>
        <w:tc>
          <w:tcPr>
            <w:tcW w:w="759" w:type="dxa"/>
          </w:tcPr>
          <w:p w:rsidR="00C83FCC" w:rsidRPr="00E7559A" w:rsidP="00946ADA" w14:paraId="59333FDF" w14:textId="7103F5F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E7559A" w:rsidP="00C83FCC" w14:paraId="1E263B56" w14:textId="2355208D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‌يقتصر على 256 لون</w:t>
            </w:r>
          </w:p>
        </w:tc>
      </w:tr>
    </w:tbl>
    <w:p w:rsidR="00E7559A" w:rsidP="0058209F" w14:paraId="01DFF5C1" w14:textId="38E8CAEB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220088</wp:posOffset>
            </wp:positionH>
            <wp:positionV relativeFrom="paragraph">
              <wp:posOffset>92224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6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رسم 6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0B4334B2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E7559A" w:rsidP="00C83FCC" w14:paraId="2A5F549D" w14:textId="3FFFECA8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E7559A" w:rsidP="00C83FCC" w14:paraId="263DC794" w14:textId="7CC0AF70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CorelDraw</w:t>
            </w:r>
          </w:p>
        </w:tc>
        <w:tc>
          <w:tcPr>
            <w:tcW w:w="759" w:type="dxa"/>
          </w:tcPr>
          <w:p w:rsidR="00C83FCC" w:rsidRPr="00E7559A" w:rsidP="00946ADA" w14:paraId="2B1E499D" w14:textId="5826C079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E7559A" w:rsidP="00C83FCC" w14:paraId="43FAE580" w14:textId="01EAE7CD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‌يدعم خلفية شفافة للصورة</w:t>
            </w:r>
          </w:p>
        </w:tc>
      </w:tr>
      <w:tr w14:paraId="3FBE76C2" w14:textId="77777777" w:rsidTr="00EF4BE2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26375D" w:rsidRPr="00E7559A" w:rsidP="0026375D" w14:paraId="3011BA59" w14:textId="5BA61F9F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26375D" w:rsidRPr="00E7559A" w:rsidP="0026375D" w14:paraId="3326C82B" w14:textId="3AD3873F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من أكثر مشاكل الصور 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شيوعا</w:t>
            </w:r>
            <w:r w:rsidRPr="00E7559A" w:rsidR="00886490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ً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ويمكن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ملاحظتها بالنظر إلى خط الأفق في الصورة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6375D" w:rsidRPr="00E7559A" w:rsidP="0026375D" w14:paraId="71D9D94F" w14:textId="27EB6DC9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26375D" w:rsidRPr="00E7559A" w:rsidP="0026375D" w14:paraId="4D7294AC" w14:textId="2F979CA1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نظام يقوم 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بإدارة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أو تنظيم الأجهزة أو الأنظمة الأخرى باستخدام حلقات التحكم لتحقيق النتيجة المطلوبة :</w:t>
            </w:r>
          </w:p>
        </w:tc>
      </w:tr>
      <w:tr w14:paraId="07FA14D5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6375D" w:rsidRPr="00E7559A" w:rsidP="0026375D" w14:paraId="08DEB604" w14:textId="28B70B80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6375D" w:rsidRPr="00E7559A" w:rsidP="0026375D" w14:paraId="62F95A25" w14:textId="0897FA99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سطوع</w:t>
            </w:r>
            <w:r w:rsidRPr="00E7559A" w:rsidR="00590079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الصورة</w:t>
            </w:r>
          </w:p>
        </w:tc>
        <w:tc>
          <w:tcPr>
            <w:tcW w:w="759" w:type="dxa"/>
          </w:tcPr>
          <w:p w:rsidR="0026375D" w:rsidRPr="00E7559A" w:rsidP="0026375D" w14:paraId="13041B1B" w14:textId="1140FC6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6375D" w:rsidRPr="00E7559A" w:rsidP="0026375D" w14:paraId="1F90903C" w14:textId="560758A0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نظام التحكم </w:t>
            </w:r>
          </w:p>
        </w:tc>
      </w:tr>
      <w:tr w14:paraId="4C97A143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6375D" w:rsidRPr="00E7559A" w:rsidP="0026375D" w14:paraId="1FFDEA5A" w14:textId="051FB92A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6375D" w:rsidRPr="00E7559A" w:rsidP="0026375D" w14:paraId="6B14304C" w14:textId="6BE5138E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تباين</w:t>
            </w:r>
            <w:r w:rsidRPr="00E7559A" w:rsidR="00590079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الصورة</w:t>
            </w:r>
          </w:p>
        </w:tc>
        <w:tc>
          <w:tcPr>
            <w:tcW w:w="759" w:type="dxa"/>
          </w:tcPr>
          <w:p w:rsidR="0026375D" w:rsidRPr="00E7559A" w:rsidP="0026375D" w14:paraId="008DB6E5" w14:textId="2D0F2726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6375D" w:rsidRPr="00E7559A" w:rsidP="0026375D" w14:paraId="57AE163A" w14:textId="461EAFDC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المستشعرات</w:t>
            </w:r>
          </w:p>
        </w:tc>
      </w:tr>
      <w:tr w14:paraId="13C8E2A8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6375D" w:rsidRPr="00E7559A" w:rsidP="0026375D" w14:paraId="701265BF" w14:textId="395D9AB2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6375D" w:rsidRPr="00E7559A" w:rsidP="0026375D" w14:paraId="0CD64B7F" w14:textId="14E37741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انحراف</w:t>
            </w:r>
            <w:r w:rsidRPr="00E7559A" w:rsidR="00590079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الصورة</w:t>
            </w:r>
          </w:p>
        </w:tc>
        <w:tc>
          <w:tcPr>
            <w:tcW w:w="759" w:type="dxa"/>
          </w:tcPr>
          <w:p w:rsidR="0026375D" w:rsidRPr="00E7559A" w:rsidP="0026375D" w14:paraId="141B0B66" w14:textId="570479DA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6375D" w:rsidRPr="00E7559A" w:rsidP="0026375D" w14:paraId="6C910DBC" w14:textId="72DFD2B4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المراقبة</w:t>
            </w:r>
          </w:p>
        </w:tc>
      </w:tr>
      <w:tr w14:paraId="39A49A09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E7559A" w:rsidP="00970CE7" w14:paraId="1823860F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P="00970CE7" w14:paraId="25DA9BAF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واقع محوسب يحاكي بيئة حقيقية ويسمح للمستخدم التفاعل معه في عالم افتراضي :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P="00970CE7" w14:paraId="4E933ED2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P="00970CE7" w14:paraId="01DDEB9D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تقوم على مبدأ الاستفادة من وجود الجسيمات تحت الذرة في أكثر من حالة في نفس الوقت :</w:t>
            </w:r>
          </w:p>
        </w:tc>
      </w:tr>
      <w:tr w14:paraId="131AB3C5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paraId="7AB6275B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paraId="3910C7F8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الواقع الافتراضي</w:t>
            </w:r>
          </w:p>
        </w:tc>
        <w:tc>
          <w:tcPr>
            <w:tcW w:w="759" w:type="dxa"/>
          </w:tcPr>
          <w:p w:rsidR="00047332" w:rsidRPr="00E7559A" w:rsidP="00970CE7" w14:paraId="53D43CF3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paraId="1033178A" w14:textId="68BA20E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الحوسبة التشاركية </w:t>
            </w:r>
          </w:p>
        </w:tc>
      </w:tr>
      <w:tr w14:paraId="21F694C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paraId="026F4D9C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paraId="03010044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الواقع المعزز</w:t>
            </w:r>
          </w:p>
        </w:tc>
        <w:tc>
          <w:tcPr>
            <w:tcW w:w="759" w:type="dxa"/>
          </w:tcPr>
          <w:p w:rsidR="00047332" w:rsidRPr="00E7559A" w:rsidP="00970CE7" w14:paraId="5873D2B9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paraId="6E67DF83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الحوسبة السحابية</w:t>
            </w:r>
          </w:p>
        </w:tc>
      </w:tr>
      <w:tr w14:paraId="7DD68253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paraId="0BB5AD2C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paraId="53C12A8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الواقع المختلط</w:t>
            </w:r>
          </w:p>
        </w:tc>
        <w:tc>
          <w:tcPr>
            <w:tcW w:w="759" w:type="dxa"/>
          </w:tcPr>
          <w:p w:rsidR="00047332" w:rsidRPr="00E7559A" w:rsidP="00970CE7" w14:paraId="34896A11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paraId="16B6CCAB" w14:textId="478D4863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الحوسبة الكمية</w:t>
            </w:r>
          </w:p>
        </w:tc>
      </w:tr>
      <w:tr w14:paraId="4930E4CD" w14:textId="77777777" w:rsidTr="00970CE7">
        <w:tblPrEx>
          <w:tblW w:w="10901" w:type="dxa"/>
          <w:tblLook w:val="04A0"/>
        </w:tblPrEx>
        <w:trPr>
          <w:trHeight w:val="808"/>
        </w:trPr>
        <w:tc>
          <w:tcPr>
            <w:tcW w:w="726" w:type="dxa"/>
            <w:shd w:val="clear" w:color="auto" w:fill="F2F2F2"/>
          </w:tcPr>
          <w:p w:rsidR="00047332" w:rsidRPr="00E7559A" w:rsidP="00970CE7" w14:paraId="2952B1ED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P="00970CE7" w14:paraId="648089AB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في لغة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html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ينشئ المسار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 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047332" w:rsidRPr="00E7559A" w:rsidP="00970CE7" w14:paraId="322E4448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&lt;input type = "text"&gt;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P="00970CE7" w14:paraId="33FE4BDC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P="00970CE7" w14:paraId="3DB0F843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في لغة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html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يستخدم وسم :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&lt;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fieldset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&gt;</w:t>
            </w:r>
          </w:p>
        </w:tc>
      </w:tr>
      <w:tr w14:paraId="5FD012AC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paraId="73C66ABB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paraId="1DF9751B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زر الموافقة على الارسال الى الخادم</w:t>
            </w:r>
          </w:p>
        </w:tc>
        <w:tc>
          <w:tcPr>
            <w:tcW w:w="759" w:type="dxa"/>
          </w:tcPr>
          <w:p w:rsidR="00047332" w:rsidRPr="00E7559A" w:rsidP="00970CE7" w14:paraId="060E595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paraId="6F8516FE" w14:textId="313A51FA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لتجميع العناصر ذات الصلة في النموذج</w:t>
            </w:r>
          </w:p>
        </w:tc>
      </w:tr>
      <w:tr w14:paraId="09894DF4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paraId="4C6928D3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paraId="79500668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سطراً واحداً مخصصاَ من النص</w:t>
            </w:r>
          </w:p>
        </w:tc>
        <w:tc>
          <w:tcPr>
            <w:tcW w:w="759" w:type="dxa"/>
          </w:tcPr>
          <w:p w:rsidR="00047332" w:rsidRPr="00E7559A" w:rsidP="00970CE7" w14:paraId="0E12C93B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paraId="01BEA33F" w14:textId="08FEC78E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لتسمية مجموعة حقول الادخال </w:t>
            </w:r>
          </w:p>
        </w:tc>
      </w:tr>
      <w:tr w14:paraId="1059B44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paraId="7380479B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paraId="1B47FE76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سطراً مخصصاً للبريد الالكتروني</w:t>
            </w:r>
          </w:p>
        </w:tc>
        <w:tc>
          <w:tcPr>
            <w:tcW w:w="759" w:type="dxa"/>
          </w:tcPr>
          <w:p w:rsidR="00047332" w:rsidRPr="00E7559A" w:rsidP="00970CE7" w14:paraId="33F9B47B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paraId="0D8DB4B1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لتحديد النص الذي سيظهر على زر الأمر</w:t>
            </w:r>
          </w:p>
        </w:tc>
      </w:tr>
      <w:tr w14:paraId="6C49922A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E7559A" w:rsidP="00970CE7" w14:paraId="5C65062A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P="00970CE7" w14:paraId="2AAA7052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يعتبر استخدام الطائرات المسيرة في عمليات الإغاثة في حالات الكوارث والحوادث من التطبيقات :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P="00970CE7" w14:paraId="67A3C551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P="00970CE7" w14:paraId="10D591DD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رسوم متحركة تعمل بنفس مبدأ تقليب صفحات كتاب يحتوي على رسومات بينها اختلاف بسيط في كل صفحة من صفحاته :</w:t>
            </w:r>
          </w:p>
        </w:tc>
      </w:tr>
      <w:tr w14:paraId="04C9848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paraId="5D794F04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paraId="11D92CBD" w14:textId="0AD62D5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التجارية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9" w:type="dxa"/>
          </w:tcPr>
          <w:p w:rsidR="00047332" w:rsidRPr="00E7559A" w:rsidP="00970CE7" w14:paraId="539611CC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paraId="3F358F5C" w14:textId="7ED0C04C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ثنائية الابعاد</w:t>
            </w:r>
          </w:p>
        </w:tc>
      </w:tr>
      <w:tr w14:paraId="74335434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paraId="41ED18AA" w14:textId="4242122C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paraId="3FD7F664" w14:textId="07342CB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الاجتماعية</w:t>
            </w:r>
          </w:p>
        </w:tc>
        <w:tc>
          <w:tcPr>
            <w:tcW w:w="759" w:type="dxa"/>
          </w:tcPr>
          <w:p w:rsidR="00047332" w:rsidRPr="00E7559A" w:rsidP="00970CE7" w14:paraId="5B1442DA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paraId="33558DF2" w14:textId="0D380239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ثلاثية الابعاد</w:t>
            </w:r>
          </w:p>
        </w:tc>
      </w:tr>
      <w:tr w14:paraId="6D7888C0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C92BE8" w:rsidP="00970CE7" w14:paraId="7032402E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C92BE8" w:rsidP="00970CE7" w14:paraId="52D51720" w14:textId="55964523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المدنية</w:t>
            </w:r>
          </w:p>
        </w:tc>
        <w:tc>
          <w:tcPr>
            <w:tcW w:w="759" w:type="dxa"/>
          </w:tcPr>
          <w:p w:rsidR="00047332" w:rsidRPr="00C92BE8" w:rsidP="00970CE7" w14:paraId="53E50E8D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P="00970CE7" w14:paraId="156C0E98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احادية الابعاد</w:t>
            </w:r>
          </w:p>
        </w:tc>
      </w:tr>
    </w:tbl>
    <w:p w:rsidR="00E7559A" w:rsidRPr="00C92BE8" w14:paraId="07E3ADA1" w14:textId="140F5626">
      <w:pPr>
        <w:bidi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</w:p>
    <w:p w:rsidR="00E7559A" w:rsidP="00E7559A" w14:paraId="4CA22E67" w14:textId="3AA0F37A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 w:rsidRPr="00E7559A"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58366</wp:posOffset>
            </wp:positionH>
            <wp:positionV relativeFrom="paragraph">
              <wp:posOffset>254094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7" name="رسم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رسم 6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50E0EDB6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C92BE8" w:rsidP="00970CE7" w14:paraId="44231C0B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557" w:type="dxa"/>
            <w:shd w:val="clear" w:color="auto" w:fill="F2F2F2"/>
          </w:tcPr>
          <w:p w:rsidR="00047332" w:rsidRPr="00C92BE8" w:rsidP="00970CE7" w14:paraId="11F7BA39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توجد في برنامج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Pencil2D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أنواع من الطبقات وعددها :</w:t>
            </w:r>
          </w:p>
        </w:tc>
        <w:tc>
          <w:tcPr>
            <w:tcW w:w="759" w:type="dxa"/>
            <w:shd w:val="clear" w:color="auto" w:fill="F2F2F2"/>
          </w:tcPr>
          <w:p w:rsidR="00047332" w:rsidRPr="00C92BE8" w:rsidP="00970CE7" w14:paraId="67AFE995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859" w:type="dxa"/>
            <w:shd w:val="clear" w:color="auto" w:fill="F2F2F2"/>
          </w:tcPr>
          <w:p w:rsidR="00047332" w:rsidRPr="00C92BE8" w:rsidP="00970CE7" w14:paraId="62A0E0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يمكن تصدير الرسوم المتحركة كسلسة من الصور بصيغة :</w:t>
            </w:r>
          </w:p>
        </w:tc>
      </w:tr>
      <w:tr w14:paraId="20DCBF3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C92BE8" w:rsidP="00970CE7" w14:paraId="600C3941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C92BE8" w:rsidP="00970CE7" w14:paraId="4FFD6028" w14:textId="1215BFCF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خمسة </w:t>
            </w:r>
          </w:p>
        </w:tc>
        <w:tc>
          <w:tcPr>
            <w:tcW w:w="759" w:type="dxa"/>
          </w:tcPr>
          <w:p w:rsidR="00047332" w:rsidRPr="00C92BE8" w:rsidP="00970CE7" w14:paraId="465ECDCD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P="00970CE7" w14:paraId="3E0A0132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gif</w:t>
            </w:r>
          </w:p>
        </w:tc>
      </w:tr>
      <w:tr w14:paraId="1C9DCE35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C92BE8" w:rsidP="00970CE7" w14:paraId="4F9FA772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C92BE8" w:rsidP="00970CE7" w14:paraId="3AE7A8CA" w14:textId="272494BB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ثلاثة </w:t>
            </w:r>
          </w:p>
        </w:tc>
        <w:tc>
          <w:tcPr>
            <w:tcW w:w="759" w:type="dxa"/>
          </w:tcPr>
          <w:p w:rsidR="00047332" w:rsidRPr="00C92BE8" w:rsidP="00970CE7" w14:paraId="64432832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P="00970CE7" w14:paraId="7F69E5B2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png</w:t>
            </w:r>
          </w:p>
        </w:tc>
      </w:tr>
      <w:tr w14:paraId="43A7469A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C92BE8" w:rsidP="00970CE7" w14:paraId="6CFC9A7F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C92BE8" w:rsidP="00970CE7" w14:paraId="31BFF2C6" w14:textId="416A85F4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اربعه</w:t>
            </w:r>
          </w:p>
        </w:tc>
        <w:tc>
          <w:tcPr>
            <w:tcW w:w="759" w:type="dxa"/>
          </w:tcPr>
          <w:p w:rsidR="00047332" w:rsidRPr="00C92BE8" w:rsidP="00970CE7" w14:paraId="2BD15A7E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P="00970CE7" w14:paraId="19894EF8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bmp</w:t>
            </w:r>
          </w:p>
        </w:tc>
      </w:tr>
      <w:tr w14:paraId="412AC5B4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E7559A" w:rsidP="00970CE7" w14:paraId="034C58DE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P="00970CE7" w14:paraId="22F9E4BD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أي مما يلي لا يعد من إيجابيات الصور بامتداد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JPEG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P="00970CE7" w14:paraId="67C8E0F4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P="00970CE7" w14:paraId="206AEDA0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تتحكم بكيفية تفاعل الألوان بين الطبقات وكذلك بكيفية تفاعل الألوان عند تطبيقها على طبقة :</w:t>
            </w:r>
          </w:p>
        </w:tc>
      </w:tr>
      <w:tr w14:paraId="4DAFC6B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paraId="20EF552C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paraId="18A3371A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‌متوافق مع الكاميرات الرقمية</w:t>
            </w:r>
          </w:p>
        </w:tc>
        <w:tc>
          <w:tcPr>
            <w:tcW w:w="759" w:type="dxa"/>
          </w:tcPr>
          <w:p w:rsidR="00047332" w:rsidRPr="00E7559A" w:rsidP="00970CE7" w14:paraId="4885AA2D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paraId="4ADE4FFF" w14:textId="51F8C9EF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اساليب المزج </w:t>
            </w:r>
          </w:p>
        </w:tc>
      </w:tr>
      <w:tr w14:paraId="5CBAC1ED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paraId="6B668B6E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paraId="57FFE2F6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مجموعة ألوان جيدة</w:t>
            </w:r>
          </w:p>
        </w:tc>
        <w:tc>
          <w:tcPr>
            <w:tcW w:w="759" w:type="dxa"/>
          </w:tcPr>
          <w:p w:rsidR="00047332" w:rsidRPr="00E7559A" w:rsidP="00970CE7" w14:paraId="0EB2D5B5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paraId="7DBD282A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قفل الطبقات</w:t>
            </w:r>
          </w:p>
        </w:tc>
      </w:tr>
      <w:tr w14:paraId="72F8108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paraId="03AE85E1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paraId="5952C7FA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‌ليس جيد للنصوص أو الرسوم التوضيحية</w:t>
            </w:r>
          </w:p>
        </w:tc>
        <w:tc>
          <w:tcPr>
            <w:tcW w:w="759" w:type="dxa"/>
          </w:tcPr>
          <w:p w:rsidR="00047332" w:rsidRPr="00E7559A" w:rsidP="00970CE7" w14:paraId="57CEA759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paraId="2DF6DFE5" w14:textId="5067BEA6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عزل عنصر</w:t>
            </w:r>
          </w:p>
        </w:tc>
      </w:tr>
      <w:tr w14:paraId="72F97945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6E24B0" w:rsidRPr="00E7559A" w:rsidP="006E24B0" w14:paraId="319E2D89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4557" w:type="dxa"/>
            <w:shd w:val="clear" w:color="auto" w:fill="F2F2F2"/>
          </w:tcPr>
          <w:p w:rsidR="006E24B0" w:rsidRPr="00E7559A" w:rsidP="006E24B0" w14:paraId="1C45A03C" w14:textId="5EF1936B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يحفظ برنامج 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  <w:t>GIMP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الصور بصيغة :</w:t>
            </w:r>
          </w:p>
        </w:tc>
        <w:tc>
          <w:tcPr>
            <w:tcW w:w="759" w:type="dxa"/>
            <w:shd w:val="clear" w:color="auto" w:fill="F2F2F2"/>
          </w:tcPr>
          <w:p w:rsidR="006E24B0" w:rsidRPr="00E7559A" w:rsidP="006E24B0" w14:paraId="3620F1DE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4859" w:type="dxa"/>
            <w:shd w:val="clear" w:color="auto" w:fill="F2F2F2"/>
          </w:tcPr>
          <w:p w:rsidR="006E24B0" w:rsidRPr="00E7559A" w:rsidP="006E24B0" w14:paraId="28EBA3D9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>من أمثلة المساعدات الشخصية الافتراضية :</w:t>
            </w:r>
          </w:p>
        </w:tc>
      </w:tr>
      <w:tr w14:paraId="532517E6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E24B0" w:rsidRPr="00E7559A" w:rsidP="006E24B0" w14:paraId="67AE4A2B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P="006E24B0" w14:paraId="24604870" w14:textId="74B15565">
            <w:pPr>
              <w:bidi/>
              <w:spacing w:after="0" w:line="240" w:lineRule="auto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xcf</w:t>
            </w:r>
          </w:p>
        </w:tc>
        <w:tc>
          <w:tcPr>
            <w:tcW w:w="759" w:type="dxa"/>
          </w:tcPr>
          <w:p w:rsidR="006E24B0" w:rsidRPr="00E7559A" w:rsidP="006E24B0" w14:paraId="1CC7AAFC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P="006E24B0" w14:paraId="32F7452A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التعرف على الكلام</w:t>
            </w:r>
          </w:p>
        </w:tc>
      </w:tr>
      <w:tr w14:paraId="4F8C12DA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E24B0" w:rsidRPr="00E7559A" w:rsidP="006E24B0" w14:paraId="5112C2DF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P="006E24B0" w14:paraId="57CAC990" w14:textId="5226089D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png</w:t>
            </w:r>
          </w:p>
        </w:tc>
        <w:tc>
          <w:tcPr>
            <w:tcW w:w="759" w:type="dxa"/>
          </w:tcPr>
          <w:p w:rsidR="006E24B0" w:rsidRPr="00E7559A" w:rsidP="006E24B0" w14:paraId="19A3906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P="006E24B0" w14:paraId="32E67E6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التعرف على الصور</w:t>
            </w:r>
          </w:p>
        </w:tc>
      </w:tr>
      <w:tr w14:paraId="1143189E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E24B0" w:rsidRPr="00E7559A" w:rsidP="006E24B0" w14:paraId="4BBC2271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P="006E24B0" w14:paraId="0B821C73" w14:textId="182551DE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gif</w:t>
            </w:r>
          </w:p>
        </w:tc>
        <w:tc>
          <w:tcPr>
            <w:tcW w:w="759" w:type="dxa"/>
          </w:tcPr>
          <w:p w:rsidR="006E24B0" w:rsidRPr="00E7559A" w:rsidP="006E24B0" w14:paraId="198A21A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P="006E24B0" w14:paraId="6338B34A" w14:textId="2B6798E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اليكسا</w:t>
            </w:r>
          </w:p>
        </w:tc>
      </w:tr>
      <w:tr w14:paraId="0661E35B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6E24B0" w:rsidRPr="00E7559A" w:rsidP="006E24B0" w14:paraId="56142D1B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557" w:type="dxa"/>
            <w:shd w:val="clear" w:color="auto" w:fill="F2F2F2"/>
          </w:tcPr>
          <w:p w:rsidR="006E24B0" w:rsidRPr="00E7559A" w:rsidP="006E24B0" w14:paraId="5F133821" w14:textId="7725BCB2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>جهاز يمكنه قياس التغير في العوامل البيئية المحيطة كالضوء والضغط ودرجة الحرارة :</w:t>
            </w:r>
          </w:p>
        </w:tc>
        <w:tc>
          <w:tcPr>
            <w:tcW w:w="759" w:type="dxa"/>
            <w:shd w:val="clear" w:color="auto" w:fill="F2F2F2"/>
          </w:tcPr>
          <w:p w:rsidR="006E24B0" w:rsidRPr="00E7559A" w:rsidP="006E24B0" w14:paraId="7F5D2339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4859" w:type="dxa"/>
            <w:shd w:val="clear" w:color="auto" w:fill="F2F2F2"/>
          </w:tcPr>
          <w:p w:rsidR="006E24B0" w:rsidRPr="00E7559A" w:rsidP="006E24B0" w14:paraId="331D4EB9" w14:textId="2B6A523F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أي مما يلي لا يعد من تطبيقات التخزين 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>السحابي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14:paraId="0F381D9F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E24B0" w:rsidRPr="00E7559A" w:rsidP="006E24B0" w14:paraId="745BCCDB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P="006E24B0" w14:paraId="00CEF39C" w14:textId="7DC4FDA9">
            <w:pPr>
              <w:bidi/>
              <w:spacing w:after="0" w:line="240" w:lineRule="auto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نظام المراقبة</w:t>
            </w:r>
          </w:p>
        </w:tc>
        <w:tc>
          <w:tcPr>
            <w:tcW w:w="759" w:type="dxa"/>
          </w:tcPr>
          <w:p w:rsidR="006E24B0" w:rsidRPr="00E7559A" w:rsidP="006E24B0" w14:paraId="1E64598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P="006E24B0" w14:paraId="0ACA5554" w14:textId="0EF30692">
            <w:pPr>
              <w:bidi/>
              <w:spacing w:after="0" w:line="240" w:lineRule="auto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Microsoft Word</w:t>
            </w:r>
          </w:p>
        </w:tc>
      </w:tr>
      <w:tr w14:paraId="14AE4231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E24B0" w:rsidRPr="00E7559A" w:rsidP="006E24B0" w14:paraId="76D50B0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P="006E24B0" w14:paraId="6614FED1" w14:textId="0944261F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نظام التحكم</w:t>
            </w:r>
          </w:p>
        </w:tc>
        <w:tc>
          <w:tcPr>
            <w:tcW w:w="759" w:type="dxa"/>
          </w:tcPr>
          <w:p w:rsidR="006E24B0" w:rsidRPr="00E7559A" w:rsidP="006E24B0" w14:paraId="4E80967B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P="006E24B0" w14:paraId="3619BE82" w14:textId="469A693E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Google Drive</w:t>
            </w:r>
          </w:p>
        </w:tc>
      </w:tr>
      <w:tr w14:paraId="4DDC64B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E24B0" w:rsidRPr="00E7559A" w:rsidP="006E24B0" w14:paraId="7C2E17C8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P="006E24B0" w14:paraId="0F534686" w14:textId="16773221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المستشعر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59" w:type="dxa"/>
          </w:tcPr>
          <w:p w:rsidR="006E24B0" w:rsidRPr="00E7559A" w:rsidP="006E24B0" w14:paraId="08C547B1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P="006E24B0" w14:paraId="135C0FF2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Dropbox</w:t>
            </w:r>
          </w:p>
        </w:tc>
      </w:tr>
    </w:tbl>
    <w:p w:rsidR="00FB3791" w:rsidP="00C92BE8" w14:paraId="351E08D3" w14:textId="4B59C505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F526D" w:rsidP="006F526D" w14:paraId="597773D0" w14:textId="5FA93F61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F526D" w:rsidP="006F526D" w14:paraId="31FBC351" w14:textId="75CADEAC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E24B0" w:rsidP="006E24B0" w14:paraId="02CD5FA7" w14:textId="2A7E975A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cs="Sultan bold"/>
          <w:noProof/>
          <w:sz w:val="36"/>
          <w:szCs w:val="36"/>
        </w:rPr>
        <w:drawing>
          <wp:inline distT="0" distB="0" distL="0" distR="0">
            <wp:extent cx="713105" cy="713105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4B0" w:rsidP="006E24B0" w14:paraId="043140AF" w14:textId="77777777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bookmarkEnd w:id="2"/>
    <w:p w:rsidR="00047332" w:rsidP="00047332" w14:paraId="3AAF63A7" w14:textId="6E166C0A">
      <w:pPr>
        <w:bidi/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77187</wp:posOffset>
                </wp:positionH>
                <wp:positionV relativeFrom="paragraph">
                  <wp:posOffset>59445</wp:posOffset>
                </wp:positionV>
                <wp:extent cx="786765" cy="824865"/>
                <wp:effectExtent l="0" t="0" r="13335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53" style="width:63pt;height:64.95pt;margin-top:4.68pt;margin-left:6.08pt;mso-height-percent:0;mso-height-relative:margin;mso-position-horizontal-relative:margin;mso-width-percent:0;mso-width-relative:margin;mso-wrap-distance-bottom:0;mso-wrap-distance-left:9pt;mso-wrap-distance-right:9pt;mso-wrap-distance-top:0;position:absolute;z-index:251692032" coordorigin="0,0" coordsize="21600,21600">
                <v:roundrect id="_x0000_s1054" style="width:21600;height:18311;position:absolute;v-text-anchor:middle" arcsize="10923f" filled="f" fillcolor="this" stroked="t" strokecolor="black" strokeweight="2pt"/>
                <v:line id="_x0000_s1055" style="flip:x;position:absolute;v-text-anchor:top" from="0,9156" to="21600,9156" fillcolor="this" stroked="t" strokecolor="black" strokeweight="0.75pt"/>
                <v:shape id="_x0000_s1056" type="#_x0000_t202" style="width:12469;height:11829;left:4561;position:absolute;top:9771;v-text-anchor:top" filled="f" fillcolor="this">
                  <v:textbox>
                    <w:txbxContent>
                      <w:p w:rsidR="0059731C" w:rsidP="0059731C" w14:paraId="65F1C731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7559A" w:rsidRPr="00C92BE8" w:rsidP="00C92BE8" w14:paraId="4CD9FAC5" w14:textId="2AC8A2B3">
      <w:pPr>
        <w:bidi/>
        <w:spacing w:after="200" w:line="276" w:lineRule="auto"/>
        <w:jc w:val="right"/>
        <w:rPr>
          <w:rFonts w:asciiTheme="minorHAnsi" w:eastAsiaTheme="minorHAnsi" w:hAnsiTheme="minorHAnsi" w:cs="Sultan bold"/>
          <w:sz w:val="36"/>
          <w:szCs w:val="36"/>
          <w:u w:val="single"/>
          <w:rtl/>
          <w:lang w:val="en-US" w:eastAsia="en-US" w:bidi="ar-SA"/>
        </w:rPr>
      </w:pPr>
    </w:p>
    <w:p w:rsidR="00091AB0" w:rsidRPr="00117AE9" w:rsidP="00316FAC" w14:paraId="59C438F1" w14:textId="20408376">
      <w:pPr>
        <w:bidi/>
        <w:spacing w:after="200" w:line="276" w:lineRule="auto"/>
        <w:rPr>
          <w:rFonts w:asciiTheme="minorHAnsi" w:eastAsiaTheme="minorHAnsi" w:hAnsiTheme="minorHAnsi" w:cs="Sultan bold"/>
          <w:sz w:val="32"/>
          <w:szCs w:val="32"/>
          <w:u w:val="single"/>
          <w:rtl/>
          <w:lang w:val="en-US" w:eastAsia="en-US" w:bidi="ar-SA"/>
        </w:rPr>
      </w:pP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السؤال الثا</w:t>
      </w:r>
      <w:r w:rsidRPr="00117AE9" w:rsidR="00921560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ني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: ضعي علامة</w:t>
      </w:r>
      <w:r w:rsidRPr="00117AE9" w:rsidR="00F0206F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(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 </w:t>
      </w:r>
      <w:r w:rsidRPr="00117AE9">
        <w:rPr>
          <w:rFonts w:ascii="Wingdings" w:hAnsi="Wingdings" w:eastAsiaTheme="minorHAnsi" w:cs="Sultan bold"/>
          <w:sz w:val="32"/>
          <w:szCs w:val="32"/>
          <w:u w:val="single"/>
          <w:lang w:val="en-US" w:eastAsia="en-US" w:bidi="ar-SA"/>
        </w:rPr>
        <w:sym w:font="Wingdings" w:char="F0FC"/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 </w:t>
      </w:r>
      <w:r w:rsidRPr="00117AE9" w:rsidR="00F0206F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)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عند الاجابة الصحيحة وعلامة</w:t>
      </w:r>
      <w:r w:rsidRPr="00117AE9" w:rsidR="00F0206F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(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 </w:t>
      </w:r>
      <w:r w:rsidRPr="00117AE9">
        <w:rPr>
          <w:rFonts w:ascii="Wingdings" w:hAnsi="Wingdings" w:eastAsiaTheme="minorHAnsi" w:cs="Sultan bold"/>
          <w:sz w:val="32"/>
          <w:szCs w:val="32"/>
          <w:u w:val="single"/>
          <w:lang w:val="en-US" w:eastAsia="en-US" w:bidi="ar-SA"/>
        </w:rPr>
        <w:sym w:font="Wingdings" w:char="F0FB"/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17AE9" w:rsidR="0035673B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17AE9" w:rsidR="00F0206F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)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عند الاجابة الخاطئة :</w:t>
      </w:r>
      <w:r w:rsidRPr="00117AE9" w:rsidR="004A65C8">
        <w:rPr>
          <w:rFonts w:asciiTheme="minorHAnsi" w:eastAsiaTheme="minorHAnsi" w:hAnsiTheme="minorHAnsi" w:cs="Sultan bold" w:hint="cs"/>
          <w:noProof/>
          <w:sz w:val="32"/>
          <w:szCs w:val="32"/>
          <w:u w:val="single"/>
          <w:rtl/>
          <w:lang w:val="ar-SA" w:eastAsia="en-US" w:bidi="ar-SA"/>
        </w:rPr>
        <w:t xml:space="preserve"> </w:t>
      </w:r>
    </w:p>
    <w:tbl>
      <w:tblPr>
        <w:tblStyle w:val="TableGrid0"/>
        <w:bidiVisual/>
        <w:tblW w:w="10885" w:type="dxa"/>
        <w:tblLook w:val="04A0"/>
      </w:tblPr>
      <w:tblGrid>
        <w:gridCol w:w="562"/>
        <w:gridCol w:w="9482"/>
        <w:gridCol w:w="841"/>
      </w:tblGrid>
      <w:tr w14:paraId="1120B4D0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32628B" w:rsidP="00091AB0" w14:paraId="307D5021" w14:textId="0FFAF25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:rsidR="00DD75EC" w:rsidRPr="00C92BE8" w:rsidP="007E5FD4" w14:paraId="5277D8C1" w14:textId="386B9C84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لحماية البيئة يجب المحافظة على جميع الأجهزة التي لم تعد قيد الاستخدام</w:t>
            </w:r>
          </w:p>
        </w:tc>
        <w:tc>
          <w:tcPr>
            <w:tcW w:w="841" w:type="dxa"/>
          </w:tcPr>
          <w:p w:rsidR="00DD75EC" w:rsidP="00091AB0" w14:paraId="5AC34AFD" w14:textId="60448C7D">
            <w:pPr>
              <w:bidi/>
              <w:spacing w:after="0" w:line="240" w:lineRule="auto"/>
              <w:rPr>
                <w:rFonts w:cs="Sultan bold"/>
                <w:sz w:val="36"/>
                <w:szCs w:val="36"/>
                <w:rtl/>
              </w:rPr>
            </w:pPr>
          </w:p>
        </w:tc>
      </w:tr>
      <w:tr w14:paraId="0AF4F99F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32628B" w:rsidP="00091AB0" w14:paraId="2EC54E6E" w14:textId="0C85F6A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:rsidR="00DD75EC" w:rsidRPr="00C92BE8" w:rsidP="007E5FD4" w14:paraId="625E94A5" w14:textId="452C6B53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البيانات الخطأ أو البرمجة غير السلمية للنظام لا تؤثر على جودة الذكاء الاصطناعي</w:t>
            </w:r>
          </w:p>
        </w:tc>
        <w:tc>
          <w:tcPr>
            <w:tcW w:w="841" w:type="dxa"/>
          </w:tcPr>
          <w:p w:rsidR="00DD75EC" w:rsidP="00091AB0" w14:paraId="6179711B" w14:textId="77777777">
            <w:pPr>
              <w:bidi/>
              <w:spacing w:after="0" w:line="240" w:lineRule="auto"/>
              <w:rPr>
                <w:rFonts w:cs="Sultan bold"/>
                <w:sz w:val="36"/>
                <w:szCs w:val="36"/>
                <w:rtl/>
              </w:rPr>
            </w:pPr>
          </w:p>
        </w:tc>
      </w:tr>
      <w:tr w14:paraId="40232F48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32628B" w:rsidP="00091AB0" w14:paraId="7318EFF2" w14:textId="0D168082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:rsidR="00DD75EC" w:rsidRPr="00C92BE8" w:rsidP="007E5FD4" w14:paraId="1EBA170B" w14:textId="1CB2A9BE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يعد برنامج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GIMP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أحد أقوى البرامج المجانية مفتوحة المصدر لتحرير الصور</w:t>
            </w:r>
          </w:p>
        </w:tc>
        <w:tc>
          <w:tcPr>
            <w:tcW w:w="841" w:type="dxa"/>
          </w:tcPr>
          <w:p w:rsidR="00DD75EC" w:rsidP="00091AB0" w14:paraId="6412CBD9" w14:textId="77777777">
            <w:pPr>
              <w:bidi/>
              <w:spacing w:after="0" w:line="240" w:lineRule="auto"/>
              <w:rPr>
                <w:rFonts w:cs="Sultan bold"/>
                <w:sz w:val="36"/>
                <w:szCs w:val="36"/>
                <w:rtl/>
              </w:rPr>
            </w:pPr>
          </w:p>
        </w:tc>
      </w:tr>
      <w:tr w14:paraId="5F156FD5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E7559A" w:rsidP="00091AB0" w14:paraId="20D9A2C4" w14:textId="334CB04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482" w:type="dxa"/>
          </w:tcPr>
          <w:p w:rsidR="00DD75EC" w:rsidRPr="00C92BE8" w:rsidP="007E5FD4" w14:paraId="5846093A" w14:textId="1771C8DF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تعتمد عملية المراقبة في أنظمتها المتزامنة على المستشعرات</w:t>
            </w:r>
          </w:p>
        </w:tc>
        <w:tc>
          <w:tcPr>
            <w:tcW w:w="841" w:type="dxa"/>
          </w:tcPr>
          <w:p w:rsidR="00DD75EC" w:rsidRPr="00E7559A" w:rsidP="00091AB0" w14:paraId="11DCCF9D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</w:rPr>
            </w:pPr>
          </w:p>
        </w:tc>
      </w:tr>
      <w:tr w14:paraId="673C8029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E7559A" w:rsidP="00091AB0" w14:paraId="54702840" w14:textId="20135E59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:rsidR="00DD75EC" w:rsidRPr="00C92BE8" w:rsidP="007E5FD4" w14:paraId="6DC51256" w14:textId="573805F5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مفهوم النموذج </w:t>
            </w:r>
            <w:r w:rsidRPr="00C92BE8" w:rsidR="00A03FFF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(</w:t>
            </w:r>
            <w:r w:rsidRPr="00C92BE8" w:rsidR="00A03FFF">
              <w:rPr>
                <w:rFonts w:ascii="Dubai" w:hAnsi="Dubai" w:cs="Dubai"/>
                <w:b/>
                <w:bCs/>
                <w:sz w:val="28"/>
                <w:szCs w:val="28"/>
              </w:rPr>
              <w:t>Form</w:t>
            </w:r>
            <w:r w:rsidRPr="00C92BE8" w:rsidR="00A03FFF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بلغة</w:t>
            </w:r>
            <w:r w:rsidRPr="00C92BE8" w:rsidR="00A03FFF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HTML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مستند يحتوي على حقول </w:t>
            </w:r>
            <w:r w:rsidRPr="00C92BE8" w:rsidR="00A03FFF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لإدخال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البيانات</w:t>
            </w:r>
          </w:p>
        </w:tc>
        <w:tc>
          <w:tcPr>
            <w:tcW w:w="841" w:type="dxa"/>
          </w:tcPr>
          <w:p w:rsidR="00DD75EC" w:rsidRPr="00E7559A" w:rsidP="00091AB0" w14:paraId="3C5D6D72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</w:rPr>
            </w:pPr>
          </w:p>
        </w:tc>
      </w:tr>
      <w:tr w14:paraId="12B5AD0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paraId="05EA06D9" w14:textId="5EBCBFDC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4D5218" w:rsidRPr="00C92BE8" w:rsidP="004D5218" w14:paraId="7E156B1A" w14:textId="433AAE61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قامت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شركة قوقل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google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ببناء مركز بيانات تحت الماء باسم مشروع ناتيك</w:t>
            </w:r>
          </w:p>
        </w:tc>
        <w:tc>
          <w:tcPr>
            <w:tcW w:w="841" w:type="dxa"/>
          </w:tcPr>
          <w:p w:rsidR="004D5218" w:rsidRPr="00E7559A" w:rsidP="004D5218" w14:paraId="16BAAE19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</w:rPr>
            </w:pPr>
          </w:p>
        </w:tc>
      </w:tr>
      <w:tr w14:paraId="0318C0CA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paraId="77ACB77A" w14:textId="6A50ADF6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:rsidR="004D5218" w:rsidRPr="00C92BE8" w:rsidP="004D5218" w14:paraId="3807A999" w14:textId="11279391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من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المشاكل الصحية لاستخدام التقنية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(متلازمة رؤية الحاسوب )</w:t>
            </w:r>
          </w:p>
        </w:tc>
        <w:tc>
          <w:tcPr>
            <w:tcW w:w="841" w:type="dxa"/>
          </w:tcPr>
          <w:p w:rsidR="004D5218" w:rsidRPr="00E7559A" w:rsidP="004D5218" w14:paraId="19022A2D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</w:rPr>
            </w:pPr>
          </w:p>
        </w:tc>
      </w:tr>
      <w:tr w14:paraId="44B0085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paraId="3D8110D2" w14:textId="7F2D3010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:rsidR="004D5218" w:rsidRPr="00C92BE8" w:rsidP="004D5218" w14:paraId="1B6F2CB2" w14:textId="18BB41C5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مستشعرات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الضوء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هو جهاز يكتشف الدخان كمؤشر على وجود حريق </w:t>
            </w:r>
          </w:p>
        </w:tc>
        <w:tc>
          <w:tcPr>
            <w:tcW w:w="841" w:type="dxa"/>
          </w:tcPr>
          <w:p w:rsidR="004D5218" w:rsidRPr="00E7559A" w:rsidP="004D5218" w14:paraId="13126B6E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</w:rPr>
            </w:pPr>
          </w:p>
        </w:tc>
      </w:tr>
      <w:tr w14:paraId="063B0885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paraId="350B88A0" w14:textId="3C8C6D9E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4D5218" w:rsidRPr="00C92BE8" w:rsidP="004D5218" w14:paraId="1685263D" w14:textId="19526DF0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يمكن باستخدام الطباعة ثلاثية الأبعاد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على النطاق الضيق في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إنشاء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المباني كاملة</w:t>
            </w:r>
          </w:p>
        </w:tc>
        <w:tc>
          <w:tcPr>
            <w:tcW w:w="841" w:type="dxa"/>
          </w:tcPr>
          <w:p w:rsidR="004D5218" w:rsidRPr="00E7559A" w:rsidP="004D5218" w14:paraId="0D18A9E9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</w:rPr>
            </w:pPr>
          </w:p>
        </w:tc>
      </w:tr>
      <w:tr w14:paraId="1533FAF2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paraId="1498E8FE" w14:textId="5893DDC1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:rsidR="004D5218" w:rsidRPr="00C92BE8" w:rsidP="004D5218" w14:paraId="492F193C" w14:textId="2A159328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تقنية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NFC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 تتيح لجهازين قريبين من بعضهما تبادل البيانات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في عمليات </w:t>
            </w:r>
            <w:r w:rsidRPr="00C92BE8" w:rsidR="00047332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الشراء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41" w:type="dxa"/>
          </w:tcPr>
          <w:p w:rsidR="004D5218" w:rsidRPr="00E7559A" w:rsidP="004D5218" w14:paraId="2EE7FF25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</w:rPr>
            </w:pPr>
          </w:p>
        </w:tc>
      </w:tr>
    </w:tbl>
    <w:p w:rsidR="0032628B" w:rsidRPr="00E7559A" w:rsidP="0032628B" w14:paraId="66E835FD" w14:textId="0DAA2E2E">
      <w:pPr>
        <w:bidi/>
        <w:spacing w:after="200" w:line="276" w:lineRule="auto"/>
        <w:rPr>
          <w:rFonts w:asciiTheme="minorHAnsi" w:eastAsiaTheme="minorHAnsi" w:hAnsiTheme="minorHAnsi" w:cs="Sultan bold"/>
          <w:sz w:val="28"/>
          <w:szCs w:val="28"/>
          <w:lang w:val="en-US" w:eastAsia="en-US" w:bidi="ar-SA"/>
        </w:rPr>
      </w:pPr>
    </w:p>
    <w:p w:rsidR="00DD75EC" w:rsidRPr="00C92BE8" w:rsidP="00A2562D" w14:paraId="61A6E9A5" w14:textId="36B972E0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sz w:val="32"/>
          <w:szCs w:val="32"/>
          <w:rtl/>
          <w:lang w:val="en-US" w:eastAsia="en-US" w:bidi="ar-SA"/>
        </w:rPr>
      </w:pPr>
      <w:r w:rsidRPr="00C92BE8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انتهت الاسئلة تمنياتي لكن بالنجاح والتميز</w:t>
      </w:r>
    </w:p>
    <w:p w:rsidR="00DD75EC" w:rsidRPr="00C92BE8" w:rsidP="00E14ED4" w14:paraId="0378BA3E" w14:textId="7F21A222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sz w:val="32"/>
          <w:szCs w:val="32"/>
          <w:rtl/>
          <w:lang w:val="en-US" w:eastAsia="en-US" w:bidi="ar-SA"/>
        </w:rPr>
      </w:pPr>
      <w:r w:rsidRPr="00C92BE8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معلمة المادة :   </w:t>
      </w:r>
      <w:r w:rsidRPr="00C92BE8" w:rsidR="00E14ED4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                                </w:t>
      </w:r>
      <w:r w:rsidRPr="00C92BE8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</w:t>
      </w:r>
      <w:r w:rsidRPr="00C92BE8" w:rsidR="00A2562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مديرة</w:t>
      </w:r>
      <w:r w:rsidRPr="00C92BE8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المدرسة : </w:t>
      </w:r>
    </w:p>
    <w:p w:rsidR="00F7300D" w:rsidRPr="00117E77" w:rsidP="00F7300D" w14:textId="75C2AB51">
      <w:pPr>
        <w:spacing w:after="200" w:line="276" w:lineRule="auto"/>
        <w:jc w:val="right"/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SA"/>
        </w:rPr>
      </w:pPr>
      <w:r w:rsidRPr="00117E77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772666"/>
                <wp:effectExtent l="0" t="0" r="0" b="0"/>
                <wp:wrapSquare wrapText="bothSides"/>
                <wp:docPr id="188367547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CD5E84" w:rsidP="00CD5E84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CD5E84" w:rsidRPr="00CD5E84" w:rsidP="00CD5E84" w14:textId="5D36E489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="006E24B0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............</w:t>
                            </w:r>
                          </w:p>
                          <w:p w:rsidR="00CD5E84" w:rsidRPr="00CD5E84" w:rsidP="00CD5E84" w14:textId="6AE56CF1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6E24B0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7" type="#_x0000_t202" style="width:141.6pt;height:139.58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696128" fillcolor="white" stroked="f" strokeweight="0.75pt">
                <v:textbox style="mso-fit-shape-to-text:t">
                  <w:txbxContent>
                    <w:p w:rsidR="00CD5E84" w:rsidRPr="00CD5E84" w:rsidP="00CD5E84" w14:textId="6DDC3343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CD5E84" w:rsidP="00CD5E84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وزارة </w:t>
                      </w: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>التعليم</w:t>
                      </w:r>
                    </w:p>
                    <w:p w:rsidR="00CD5E84" w:rsidRPr="00CD5E84" w:rsidP="00CD5E84" w14:textId="5D36E489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إدارة التعليم </w:t>
                      </w:r>
                      <w:r w:rsidR="006E24B0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............</w:t>
                      </w:r>
                    </w:p>
                    <w:p w:rsidR="00CD5E84" w:rsidRPr="00CD5E84" w:rsidP="00CD5E84" w14:textId="6AE56CF1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  <w:r w:rsidR="006E24B0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7E77" w:rsidR="00091AB0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-526591</wp:posOffset>
                </wp:positionH>
                <wp:positionV relativeFrom="paragraph">
                  <wp:posOffset>13970</wp:posOffset>
                </wp:positionV>
                <wp:extent cx="1798320" cy="1772666"/>
                <wp:effectExtent l="0" t="0" r="0" b="0"/>
                <wp:wrapSquare wrapText="bothSides"/>
                <wp:docPr id="2640865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4A63F6" w:rsidP="00CD5E84" w14:textId="234BF8CC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المادة : تقنية رقمية </w:t>
                            </w:r>
                            <w:r w:rsidRPr="004A63F6" w:rsidR="00B10B90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-1</w:t>
                            </w:r>
                          </w:p>
                          <w:p w:rsidR="00CD5E84" w:rsidRPr="004A63F6" w:rsidP="00CD5E84" w14:textId="4A6E6991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التاريخ :   / </w:t>
                            </w:r>
                            <w:r w:rsidRPr="004A63F6" w:rsidR="009737CF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/144</w:t>
                            </w:r>
                            <w:r w:rsidRPr="004A63F6" w:rsidR="009737CF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CD5E84" w:rsidRPr="004A63F6" w:rsidP="00CD5E84" w14:textId="0E4DDA4B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اليوم : ............................</w:t>
                            </w:r>
                          </w:p>
                          <w:p w:rsidR="00CD5E84" w:rsidRPr="004A63F6" w:rsidP="00CD5E84" w14:textId="47C800F4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Pr="004A63F6" w:rsidR="00AE18A2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ساعة </w:t>
                            </w:r>
                            <w:r w:rsidRPr="004A63F6" w:rsidR="00AE18A2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</w:t>
                            </w:r>
                            <w:r w:rsidRPr="004A63F6" w:rsidR="00835F69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8" type="#_x0000_t202" style="width:141.6pt;height:139.58pt;margin-top:1.1pt;margin-left:-41.46pt;flip:x;mso-height-percent:200;mso-height-relative:margin;mso-width-percent:0;mso-width-relative:margin;mso-wrap-distance-bottom:3.6pt;mso-wrap-distance-left:9pt;mso-wrap-distance-right:9pt;mso-wrap-distance-top:3.6pt;position:absolute;v-text-anchor:top;z-index:251698176" fillcolor="white" stroked="f" strokeweight="0.75pt">
                <v:textbox style="mso-fit-shape-to-text:t">
                  <w:txbxContent>
                    <w:p w:rsidR="00CD5E84" w:rsidRPr="004A63F6" w:rsidP="00CD5E84" w14:textId="234BF8C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Pr="004A63F6" w:rsidR="00B10B90">
                        <w:rPr>
                          <w:rFonts w:cstheme="minorHAnsi"/>
                          <w:b/>
                          <w:bCs/>
                          <w:rtl/>
                        </w:rPr>
                        <w:t>2</w:t>
                      </w: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>-1</w:t>
                      </w:r>
                    </w:p>
                    <w:p w:rsidR="00CD5E84" w:rsidRPr="004A63F6" w:rsidP="00CD5E84" w14:textId="4A6E6991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التاريخ :   / </w:t>
                      </w:r>
                      <w:r w:rsidRPr="004A63F6" w:rsidR="009737CF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</w:t>
                      </w: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/144</w:t>
                      </w:r>
                      <w:r w:rsidRPr="004A63F6" w:rsidR="009737CF">
                        <w:rPr>
                          <w:rFonts w:cstheme="minorHAnsi"/>
                          <w:b/>
                          <w:bCs/>
                          <w:rtl/>
                        </w:rPr>
                        <w:t>4</w:t>
                      </w: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>هـ</w:t>
                      </w:r>
                    </w:p>
                    <w:p w:rsidR="00CD5E84" w:rsidRPr="004A63F6" w:rsidP="00CD5E84" w14:textId="0E4DDA4B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>اليوم : ............................</w:t>
                      </w:r>
                    </w:p>
                    <w:p w:rsidR="00CD5E84" w:rsidRPr="004A63F6" w:rsidP="00CD5E84" w14:textId="47C800F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>الزمن :</w:t>
                      </w:r>
                      <w:r w:rsidRPr="004A63F6" w:rsidR="00AE18A2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ساعة </w:t>
                      </w:r>
                      <w:r w:rsidRPr="004A63F6" w:rsidR="00AE18A2">
                        <w:rPr>
                          <w:rFonts w:cstheme="minorHAnsi"/>
                          <w:b/>
                          <w:bCs/>
                          <w:rtl/>
                        </w:rPr>
                        <w:t>و</w:t>
                      </w:r>
                      <w:r w:rsidRPr="004A63F6" w:rsidR="00835F69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7E77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2181102</wp:posOffset>
            </wp:positionH>
            <wp:positionV relativeFrom="paragraph">
              <wp:posOffset>178848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504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172482199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21994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F7300D" w14:textId="5BCEE347">
      <w:pPr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</w:p>
    <w:p w:rsidR="00CD5E84" w:rsidP="00F7300D" w14:textId="26AD072E">
      <w:pPr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</w:p>
    <w:p w:rsidR="00117E77" w:rsidRPr="00117E77" w:rsidP="00E84B14" w14:paraId="2D907BD9" w14:textId="77777777">
      <w:pPr>
        <w:spacing w:after="200" w:line="276" w:lineRule="auto"/>
        <w:ind w:left="-709" w:right="-567"/>
        <w:jc w:val="center"/>
        <w:rPr>
          <w:rFonts w:asciiTheme="minorHAnsi" w:eastAsiaTheme="minorHAnsi" w:hAnsiTheme="minorHAnsi" w:cstheme="minorHAnsi"/>
          <w:color w:val="548DD4" w:themeColor="text2" w:themeTint="99"/>
          <w:sz w:val="36"/>
          <w:szCs w:val="36"/>
          <w:u w:val="single"/>
          <w:rtl/>
          <w:lang w:val="en-US" w:eastAsia="en-US" w:bidi="ar-SA"/>
        </w:rPr>
      </w:pPr>
    </w:p>
    <w:p w:rsidR="00CD5E84" w:rsidRPr="002E4429" w:rsidP="00E84B14" w14:textId="4C8BE301">
      <w:pPr>
        <w:spacing w:after="200" w:line="276" w:lineRule="auto"/>
        <w:ind w:left="-709" w:right="-567"/>
        <w:jc w:val="center"/>
        <w:rPr>
          <w:rFonts w:asciiTheme="minorHAnsi" w:eastAsiaTheme="minorHAnsi" w:hAnsiTheme="minorHAnsi" w:cs="Sultan bold"/>
          <w:color w:val="548DD4" w:themeColor="text2" w:themeTint="99"/>
          <w:sz w:val="36"/>
          <w:szCs w:val="36"/>
          <w:u w:val="single"/>
          <w:lang w:val="en-US" w:eastAsia="en-US" w:bidi="ar-SA"/>
        </w:rPr>
      </w:pPr>
      <w:r w:rsidRPr="002E4429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>اجابة</w:t>
      </w:r>
      <w:r w:rsidRPr="002E4429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 xml:space="preserve"> اختبار </w:t>
      </w:r>
      <w:r w:rsidRPr="002E4429" w:rsidR="00327B45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>نهائي (نظري ) ل</w:t>
      </w:r>
      <w:r w:rsidRPr="002E4429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 xml:space="preserve">مادة التقنية </w:t>
      </w:r>
      <w:r w:rsidRPr="002E4429" w:rsidR="00F7300D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>الرقمية</w:t>
      </w:r>
      <w:r w:rsidRPr="002E4429" w:rsidR="00F7300D">
        <w:rPr>
          <w:rFonts w:ascii="Dubai" w:hAnsi="Dubai" w:eastAsiaTheme="minorHAnsi" w:cs="Dubai"/>
          <w:b/>
          <w:bCs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 xml:space="preserve"> </w:t>
      </w:r>
      <w:r w:rsidRPr="002E4429" w:rsidR="00B10B90">
        <w:rPr>
          <w:rFonts w:ascii="Dubai" w:hAnsi="Dubai" w:eastAsiaTheme="minorHAnsi" w:cs="Dubai" w:hint="cs"/>
          <w:b/>
          <w:bCs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>2</w:t>
      </w:r>
      <w:r w:rsidRPr="002E4429" w:rsidR="00F7300D">
        <w:rPr>
          <w:rFonts w:ascii="Dubai" w:hAnsi="Dubai" w:eastAsiaTheme="minorHAnsi" w:cs="Dubai"/>
          <w:b/>
          <w:bCs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>-1</w:t>
      </w:r>
      <w:r w:rsidRPr="002E4429" w:rsidR="00F7300D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 xml:space="preserve">  </w:t>
      </w:r>
      <w:r w:rsidRPr="002E4429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 xml:space="preserve">نظام </w:t>
      </w:r>
      <w:r w:rsidRPr="002E4429" w:rsidR="00E522DB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 xml:space="preserve">المسارات المشترك </w:t>
      </w:r>
      <w:r w:rsidRPr="002E4429" w:rsidR="00F7300D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 xml:space="preserve">لعام </w:t>
      </w:r>
      <w:r w:rsidRPr="002E4429" w:rsidR="00F7300D">
        <w:rPr>
          <w:rFonts w:ascii="Dubai" w:hAnsi="Dubai" w:eastAsiaTheme="minorHAnsi" w:cs="Dubai"/>
          <w:b/>
          <w:bCs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>144</w:t>
      </w:r>
      <w:r w:rsidR="009737CF">
        <w:rPr>
          <w:rFonts w:ascii="Dubai" w:hAnsi="Dubai" w:eastAsiaTheme="minorHAnsi" w:cs="Dubai" w:hint="cs"/>
          <w:b/>
          <w:bCs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>4</w:t>
      </w:r>
      <w:r w:rsidRPr="002E4429" w:rsidR="00F7300D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  <w:lang w:val="en-US" w:eastAsia="en-US" w:bidi="ar-SA"/>
        </w:rPr>
        <w:t xml:space="preserve"> هـ</w:t>
      </w:r>
    </w:p>
    <w:tbl>
      <w:tblPr>
        <w:tblStyle w:val="TableGrid1"/>
        <w:tblpPr w:leftFromText="180" w:rightFromText="180" w:vertAnchor="text" w:horzAnchor="margin" w:tblpY="544"/>
        <w:tblW w:w="10915" w:type="dxa"/>
        <w:tblLook w:val="04A0"/>
      </w:tblPr>
      <w:tblGrid>
        <w:gridCol w:w="2269"/>
        <w:gridCol w:w="2230"/>
        <w:gridCol w:w="2035"/>
        <w:gridCol w:w="2035"/>
        <w:gridCol w:w="2346"/>
      </w:tblGrid>
      <w:tr w14:paraId="77C0C2AE" w14:textId="77777777" w:rsidTr="00E84B14">
        <w:tblPrEx>
          <w:tblW w:w="10915" w:type="dxa"/>
          <w:tblLook w:val="04A0"/>
        </w:tblPrEx>
        <w:tc>
          <w:tcPr>
            <w:tcW w:w="2269" w:type="dxa"/>
            <w:shd w:val="clear" w:color="auto" w:fill="F2F2F2"/>
          </w:tcPr>
          <w:p w:rsidR="00E84B14" w:rsidRPr="0032628B" w:rsidP="00E84B14" w14:textId="77777777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المدققة</w:t>
            </w:r>
          </w:p>
        </w:tc>
        <w:tc>
          <w:tcPr>
            <w:tcW w:w="2230" w:type="dxa"/>
            <w:shd w:val="clear" w:color="auto" w:fill="F2F2F2"/>
          </w:tcPr>
          <w:p w:rsidR="00E84B14" w:rsidRPr="0032628B" w:rsidP="00E84B14" w14:textId="77777777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المراجعة</w:t>
            </w:r>
          </w:p>
        </w:tc>
        <w:tc>
          <w:tcPr>
            <w:tcW w:w="2035" w:type="dxa"/>
            <w:shd w:val="clear" w:color="auto" w:fill="F2F2F2"/>
          </w:tcPr>
          <w:p w:rsidR="00E84B14" w:rsidRPr="0032628B" w:rsidP="00E84B14" w14:textId="77777777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المصححة</w:t>
            </w:r>
          </w:p>
        </w:tc>
        <w:tc>
          <w:tcPr>
            <w:tcW w:w="2035" w:type="dxa"/>
            <w:shd w:val="clear" w:color="auto" w:fill="F2F2F2"/>
          </w:tcPr>
          <w:p w:rsidR="00E84B14" w:rsidRPr="0032628B" w:rsidP="00E84B14" w14:textId="77777777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الدرجة</w:t>
            </w:r>
          </w:p>
        </w:tc>
        <w:tc>
          <w:tcPr>
            <w:tcW w:w="2346" w:type="dxa"/>
            <w:shd w:val="clear" w:color="auto" w:fill="F2F2F2"/>
          </w:tcPr>
          <w:p w:rsidR="00E84B14" w:rsidRPr="0032628B" w:rsidP="00E84B14" w14:textId="77777777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السؤال</w:t>
            </w:r>
          </w:p>
        </w:tc>
      </w:tr>
      <w:tr w14:paraId="67CD5E49" w14:textId="77777777" w:rsidTr="00E84B14">
        <w:tblPrEx>
          <w:tblW w:w="10915" w:type="dxa"/>
          <w:tblLook w:val="04A0"/>
        </w:tblPrEx>
        <w:tc>
          <w:tcPr>
            <w:tcW w:w="2269" w:type="dxa"/>
            <w:vMerge w:val="restart"/>
          </w:tcPr>
          <w:p w:rsidR="00E84B14" w:rsidRPr="0032628B" w:rsidP="00A2562D" w14:textId="7B22E174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30" w:type="dxa"/>
            <w:vMerge w:val="restart"/>
          </w:tcPr>
          <w:p w:rsidR="00E84B14" w:rsidRPr="0032628B" w:rsidP="00A2562D" w14:textId="7CC1C9C3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35" w:type="dxa"/>
            <w:vMerge w:val="restart"/>
          </w:tcPr>
          <w:p w:rsidR="00E84B14" w:rsidRPr="0032628B" w:rsidP="00A2562D" w14:textId="742CFBB8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35" w:type="dxa"/>
          </w:tcPr>
          <w:p w:rsidR="00E84B14" w:rsidRPr="002E4429" w:rsidP="002E4429" w14:textId="454F1240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</w:pPr>
            <w:r w:rsidRPr="002E4429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10</w:t>
            </w:r>
          </w:p>
        </w:tc>
        <w:tc>
          <w:tcPr>
            <w:tcW w:w="2346" w:type="dxa"/>
          </w:tcPr>
          <w:p w:rsidR="00E84B14" w:rsidRPr="0032628B" w:rsidP="00E84B14" w14:textId="769AF2F0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الاول</w:t>
            </w:r>
            <w:r w:rsidR="00AE18A2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1ABB48D3" w14:textId="77777777" w:rsidTr="00E84B14">
        <w:tblPrEx>
          <w:tblW w:w="10915" w:type="dxa"/>
          <w:tblLook w:val="04A0"/>
        </w:tblPrEx>
        <w:tc>
          <w:tcPr>
            <w:tcW w:w="2269" w:type="dxa"/>
            <w:vMerge/>
          </w:tcPr>
          <w:p w:rsidR="00E84B14" w:rsidRPr="0032628B" w:rsidP="00E84B14" w14:textId="77777777">
            <w:pPr>
              <w:spacing w:after="0" w:line="240" w:lineRule="auto"/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230" w:type="dxa"/>
            <w:vMerge/>
          </w:tcPr>
          <w:p w:rsidR="00E84B14" w:rsidRPr="0032628B" w:rsidP="00E84B14" w14:textId="77777777">
            <w:pPr>
              <w:spacing w:after="0" w:line="240" w:lineRule="auto"/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/>
          </w:tcPr>
          <w:p w:rsidR="00E84B14" w:rsidRPr="0032628B" w:rsidP="00E84B14" w14:textId="77777777">
            <w:pPr>
              <w:spacing w:after="0" w:line="240" w:lineRule="auto"/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E84B14" w:rsidRPr="002E4429" w:rsidP="002E4429" w14:textId="057BFF4A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</w:pPr>
            <w:r w:rsidRPr="002E4429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2346" w:type="dxa"/>
          </w:tcPr>
          <w:p w:rsidR="00E84B14" w:rsidRPr="0032628B" w:rsidP="00E84B14" w14:textId="3166D793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14:paraId="72E48C01" w14:textId="77777777" w:rsidTr="00E84B14">
        <w:tblPrEx>
          <w:tblW w:w="10915" w:type="dxa"/>
          <w:tblLook w:val="04A0"/>
        </w:tblPrEx>
        <w:tc>
          <w:tcPr>
            <w:tcW w:w="4499" w:type="dxa"/>
            <w:gridSpan w:val="2"/>
          </w:tcPr>
          <w:p w:rsidR="00E84B14" w:rsidRPr="0032628B" w:rsidP="002E4429" w14:textId="6FFE0DE3">
            <w:pPr>
              <w:spacing w:after="0" w:line="240" w:lineRule="auto"/>
              <w:ind w:right="119"/>
              <w:jc w:val="right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E4429">
              <w:rPr>
                <w:rFonts w:ascii="Dubai" w:hAnsi="Dubai" w:cs="Dubai" w:hint="cs"/>
                <w:b/>
                <w:bCs/>
                <w:color w:val="C00000"/>
                <w:sz w:val="28"/>
                <w:szCs w:val="28"/>
                <w:rtl/>
              </w:rPr>
              <w:t>خمسة عشر درجة فقط .</w:t>
            </w:r>
          </w:p>
        </w:tc>
        <w:tc>
          <w:tcPr>
            <w:tcW w:w="2035" w:type="dxa"/>
          </w:tcPr>
          <w:p w:rsidR="00E84B14" w:rsidRPr="0032628B" w:rsidP="00835F69" w14:textId="77777777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المجموع كتابتاً</w:t>
            </w:r>
          </w:p>
        </w:tc>
        <w:tc>
          <w:tcPr>
            <w:tcW w:w="2035" w:type="dxa"/>
          </w:tcPr>
          <w:p w:rsidR="00E84B14" w:rsidRPr="002E4429" w:rsidP="002E4429" w14:textId="151CD6D0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</w:pPr>
            <w:r w:rsidRPr="002E4429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15</w:t>
            </w:r>
          </w:p>
        </w:tc>
        <w:tc>
          <w:tcPr>
            <w:tcW w:w="2346" w:type="dxa"/>
          </w:tcPr>
          <w:p w:rsidR="00E84B14" w:rsidRPr="0032628B" w:rsidP="00835F69" w14:textId="635EF9FB">
            <w:pPr>
              <w:spacing w:after="0" w:line="240" w:lineRule="auto"/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المجموع </w:t>
            </w:r>
            <w:r w:rsidRPr="0032628B" w:rsidR="00E15121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رقم</w:t>
            </w:r>
            <w:r w:rsidR="00E15121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اً</w:t>
            </w:r>
          </w:p>
        </w:tc>
      </w:tr>
    </w:tbl>
    <w:p w:rsidR="00203295" w:rsidRPr="006F526D" w:rsidP="001312F4" w14:textId="2048E12B">
      <w:pPr>
        <w:spacing w:after="200" w:line="276" w:lineRule="auto"/>
        <w:ind w:left="-284" w:right="-425"/>
        <w:jc w:val="center"/>
        <w:rPr>
          <w:rFonts w:asciiTheme="minorHAnsi" w:eastAsiaTheme="minorHAnsi" w:hAnsiTheme="minorHAnsi" w:cs="Sultan bold"/>
          <w:sz w:val="32"/>
          <w:szCs w:val="32"/>
          <w:lang w:val="en-US" w:eastAsia="en-US" w:bidi="ar-SA"/>
        </w:rPr>
      </w:pPr>
      <w:r w:rsidRP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أسم الطالبة : </w:t>
      </w:r>
      <w:bookmarkStart w:id="3" w:name="_Hlk87216515_0"/>
      <w:r w:rsidRP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................................</w:t>
      </w:r>
      <w:r w:rsid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...............</w:t>
      </w:r>
      <w:r w:rsidRP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</w:t>
      </w:r>
      <w:bookmarkEnd w:id="3"/>
      <w:r w:rsidRP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 ال</w:t>
      </w:r>
      <w:r w:rsidRPr="006F526D" w:rsidR="00B10B90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فصل</w:t>
      </w:r>
      <w:r w:rsidRP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: .......... رقم الجلوس : ......</w:t>
      </w:r>
      <w:r w:rsidRPr="006F526D" w:rsidR="00A119CA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</w:t>
      </w:r>
      <w:r w:rsidRP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.........</w:t>
      </w:r>
    </w:p>
    <w:p w:rsidR="00C92BE8" w:rsidP="004A63F6" w14:textId="5AD64B28">
      <w:pPr>
        <w:spacing w:after="200" w:line="240" w:lineRule="auto"/>
        <w:ind w:left="-284" w:right="119"/>
        <w:jc w:val="center"/>
        <w:rPr>
          <w:rFonts w:asciiTheme="minorHAnsi" w:eastAsiaTheme="minorHAnsi" w:hAnsiTheme="minorHAnsi" w:cs="Sultan bold"/>
          <w:sz w:val="32"/>
          <w:szCs w:val="32"/>
          <w:lang w:val="en-US" w:eastAsia="en-US" w:bidi="ar-SA"/>
        </w:rPr>
      </w:pPr>
      <w:r w:rsidRPr="004A63F6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254635</wp:posOffset>
                </wp:positionH>
                <wp:positionV relativeFrom="paragraph">
                  <wp:posOffset>1527810</wp:posOffset>
                </wp:positionV>
                <wp:extent cx="786765" cy="754380"/>
                <wp:effectExtent l="0" t="0" r="13335" b="7620"/>
                <wp:wrapNone/>
                <wp:docPr id="29908835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754380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383658714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847665728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32089255" name="مربع نص 6"/>
                        <wps:cNvSpPr txBox="1"/>
                        <wps:spPr>
                          <a:xfrm>
                            <a:off x="210892" y="371576"/>
                            <a:ext cx="65973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65FE8F22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59" style="width:63pt;height:60pt;margin-top:120.3pt;margin-left:20.05pt;mso-height-percent:0;mso-height-relative:margin;mso-position-horizontal-relative:margin;mso-width-percent:0;mso-width-relative:margin;mso-wrap-distance-bottom:0;mso-wrap-distance-left:9pt;mso-wrap-distance-right:9pt;mso-wrap-distance-top:0;position:absolute;z-index:251701248" coordorigin="0,0" coordsize="21600,21600">
                <v:roundrect id="_x0000_s1060" style="width:21600;height:20018;position:absolute;v-text-anchor:middle" arcsize="10923f" filled="f" fillcolor="this" stroked="t" strokecolor="black" strokeweight="2pt"/>
                <v:line id="_x0000_s1061" style="flip:x;position:absolute;v-text-anchor:top" from="0,10009" to="21600,10009" fillcolor="this" stroked="t" strokecolor="black" strokeweight="0.75pt"/>
                <v:shape id="_x0000_s1062" type="#_x0000_t202" style="width:14267;height:12932;left:4561;position:absolute;top:8668;v-text-anchor:top" filled="f" fillcolor="this">
                  <v:textbox>
                    <w:txbxContent>
                      <w:p w:rsidR="0059731C" w:rsidP="0059731C" w14:textId="65FE8F2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A63F6" w:rsidR="000A675C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1546252</wp:posOffset>
                </wp:positionV>
                <wp:extent cx="2100834" cy="349885"/>
                <wp:effectExtent l="0" t="0" r="8890" b="0"/>
                <wp:wrapSquare wrapText="bothSides"/>
                <wp:docPr id="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0834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75C" w:rsidRPr="000A675C" w:rsidP="000A675C" w14:textId="5D739208">
                            <w:pPr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A675C"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نصف درجة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3" type="#_x0000_t202" style="width:165.42pt;height:27.55pt;margin-top:121.75pt;margin-left:0;flip:x;mso-height-percent:0;mso-height-relative:margin;mso-position-horizontal:right;mso-position-horizontal-relative:margin;mso-width-percent:400;mso-width-relative:margin;mso-wrap-distance-bottom:3.6pt;mso-wrap-distance-left:9pt;mso-wrap-distance-right:9pt;mso-wrap-distance-top:3.6pt;position:absolute;v-text-anchor:top;z-index:251707392" fillcolor="white" stroked="f" strokeweight="0.75pt">
                <v:textbox>
                  <w:txbxContent>
                    <w:p w:rsidR="000A675C" w:rsidRPr="000A675C" w:rsidP="000A675C" w14:paraId="40BEB241" w14:textId="5D739208">
                      <w:pPr>
                        <w:jc w:val="right"/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 w:rsidRPr="000A675C"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نصف درجة لكل فقرة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A63F6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margin">
                  <wp:posOffset>405130</wp:posOffset>
                </wp:positionH>
                <wp:positionV relativeFrom="paragraph">
                  <wp:posOffset>1535633</wp:posOffset>
                </wp:positionV>
                <wp:extent cx="514985" cy="349885"/>
                <wp:effectExtent l="0" t="0" r="0" b="0"/>
                <wp:wrapSquare wrapText="bothSides"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498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75C" w:rsidRPr="000A675C" w:rsidP="000A675C" w14:textId="39912476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4" type="#_x0000_t202" style="width:40.55pt;height:27.55pt;margin-top:120.92pt;margin-left:31.9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9440" filled="f" fillcolor="this" stroked="f" strokeweight="0.75pt">
                <v:textbox>
                  <w:txbxContent>
                    <w:p w:rsidR="000A675C" w:rsidRPr="000A675C" w:rsidP="000A675C" w14:paraId="4F2693C7" w14:textId="39912476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A63F6" w:rsidR="0022447B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عدد الاوراق</w:t>
      </w:r>
      <w:r w:rsidRPr="006F526D" w:rsidR="0022447B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: </w:t>
      </w:r>
      <w:r w:rsidRPr="006F526D" w:rsidR="00C92BE8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>4</w:t>
      </w:r>
      <w:r w:rsidRPr="006F526D" w:rsidR="0022447B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 </w:t>
      </w:r>
    </w:p>
    <w:p w:rsidR="004A63F6" w:rsidP="004A63F6" w14:paraId="41811E36" w14:textId="77777777">
      <w:pPr>
        <w:spacing w:after="200" w:line="240" w:lineRule="auto"/>
        <w:ind w:left="-284" w:right="119"/>
        <w:jc w:val="center"/>
        <w:rPr>
          <w:rFonts w:asciiTheme="minorBidi" w:eastAsiaTheme="minorHAnsi" w:hAnsiTheme="minorBidi" w:cstheme="minorBidi"/>
          <w:sz w:val="36"/>
          <w:szCs w:val="36"/>
          <w:rtl/>
          <w:lang w:val="en-US" w:eastAsia="en-US" w:bidi="ar-SA"/>
        </w:rPr>
      </w:pPr>
    </w:p>
    <w:p w:rsidR="00E7559A" w:rsidRPr="00117AE9" w:rsidP="00C92BE8" w14:textId="4C261C4E">
      <w:pPr>
        <w:bidi/>
        <w:spacing w:after="200" w:line="276" w:lineRule="auto"/>
        <w:rPr>
          <w:rFonts w:asciiTheme="minorHAnsi" w:eastAsiaTheme="minorHAnsi" w:hAnsiTheme="minorHAnsi" w:cs="Sultan bold"/>
          <w:sz w:val="32"/>
          <w:szCs w:val="32"/>
          <w:u w:val="single"/>
          <w:lang w:val="en-US" w:eastAsia="en-US" w:bidi="ar-SA"/>
        </w:rPr>
      </w:pP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السؤال الاول : </w:t>
      </w:r>
      <w:r w:rsidRPr="00117AE9" w:rsidR="003A104B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ا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ختاري الاجابة الصحيحة </w:t>
      </w:r>
      <w:r w:rsidRPr="00117AE9" w:rsidR="002906A8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فيما يلي بوضع علامة </w:t>
      </w:r>
      <w:r w:rsidRPr="00117AE9" w:rsidR="002906A8">
        <w:rPr>
          <w:rFonts w:ascii="Wingdings" w:hAnsi="Wingdings" w:eastAsiaTheme="minorHAnsi" w:cs="Sultan bold"/>
          <w:sz w:val="32"/>
          <w:szCs w:val="32"/>
          <w:u w:val="single"/>
          <w:lang w:val="en-US" w:eastAsia="en-US" w:bidi="ar-SA"/>
        </w:rPr>
        <w:sym w:font="Wingdings" w:char="F0FE"/>
      </w:r>
      <w:r w:rsidRPr="00117AE9" w:rsidR="002906A8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عند الاجابة الصحيحة :</w:t>
      </w:r>
    </w:p>
    <w:tbl>
      <w:tblPr>
        <w:tblStyle w:val="TableGrid1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58D865E7" w14:textId="77777777" w:rsidTr="00EF4BE2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2906A8" w:rsidRPr="00E7559A" w:rsidP="00E563B8" w14:textId="5AA0D73D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2906A8" w:rsidRPr="00E7559A" w:rsidP="009F55FD" w14:textId="488D02AE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‌يصمم لتحقيق الظروف المناسبة للحصول على المخرجات المرغوبة</w:t>
            </w:r>
            <w:r w:rsidRPr="00E7559A" w:rsidR="002D383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906A8" w:rsidRPr="00E7559A" w:rsidP="00E563B8" w14:textId="5D1D860F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2906A8" w:rsidRPr="00E7559A" w:rsidP="009F55FD" w14:textId="0DAD2FD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مستشعر يستخدم في قياس درجة حرارة البيئة المحيطة به :</w:t>
            </w:r>
          </w:p>
        </w:tc>
      </w:tr>
      <w:tr w14:paraId="30F83FE7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E7559A" w:rsidP="002906A8" w14:textId="232203A0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bookmarkStart w:id="4" w:name="_Hlk87218239_0"/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E7559A" w:rsidP="002906A8" w14:textId="6BE404AA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التحكم الم</w:t>
            </w:r>
            <w:r w:rsidR="006E24B0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فتوح</w:t>
            </w:r>
          </w:p>
        </w:tc>
        <w:tc>
          <w:tcPr>
            <w:tcW w:w="759" w:type="dxa"/>
          </w:tcPr>
          <w:p w:rsidR="002906A8" w:rsidRPr="00E7559A" w:rsidP="00946ADA" w14:textId="38006285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2906A8" w:rsidRPr="00E7559A" w:rsidP="002906A8" w14:textId="1F44A834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مستشعر درجة الحرارة</w:t>
            </w:r>
          </w:p>
        </w:tc>
      </w:tr>
      <w:tr w14:paraId="6B0B407B" w14:textId="77777777" w:rsidTr="002906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2906A8" w:rsidRPr="00E7559A" w:rsidP="002906A8" w14:textId="56073F29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2906A8" w:rsidRPr="00E7559A" w:rsidP="002906A8" w14:textId="522A8251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التحكم الم</w:t>
            </w:r>
            <w:r w:rsidR="006E24B0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غلق</w:t>
            </w:r>
          </w:p>
        </w:tc>
        <w:tc>
          <w:tcPr>
            <w:tcW w:w="759" w:type="dxa"/>
          </w:tcPr>
          <w:p w:rsidR="002906A8" w:rsidRPr="00E7559A" w:rsidP="00946ADA" w14:textId="7837FDF5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E7559A" w:rsidP="002906A8" w14:textId="2127C844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مستشعر التقارب</w:t>
            </w:r>
          </w:p>
        </w:tc>
      </w:tr>
      <w:tr w14:paraId="0DA828FB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E7559A" w:rsidP="002906A8" w14:textId="5BECED21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E7559A" w:rsidP="002906A8" w14:textId="4DB32424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المراقبة والتحكم</w:t>
            </w:r>
          </w:p>
        </w:tc>
        <w:tc>
          <w:tcPr>
            <w:tcW w:w="759" w:type="dxa"/>
          </w:tcPr>
          <w:p w:rsidR="002906A8" w:rsidRPr="00E7559A" w:rsidP="00946ADA" w14:textId="17169BDB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E7559A" w:rsidP="002906A8" w14:textId="346AEC5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مستشعر الضغط</w:t>
            </w:r>
          </w:p>
        </w:tc>
      </w:tr>
      <w:tr w14:paraId="7B7FFE1D" w14:textId="77777777" w:rsidTr="00EF4BE2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C83FCC" w:rsidRPr="00E7559A" w:rsidP="00C83FCC" w14:textId="2380D931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C83FCC" w:rsidRPr="00E7559A" w:rsidP="00C83FCC" w14:textId="4E4E477F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أي البرامج التالية خاص بالرسوم المتحركة ثنائية الأبعاد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C83FCC" w:rsidRPr="00E7559A" w:rsidP="00946ADA" w14:textId="5765BBA8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C83FCC" w:rsidRPr="00E7559A" w:rsidP="00C83FCC" w14:textId="3D268B24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أي مما يلي يعد من سلبيات الصور بامتداد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GIF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4B66AA92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E7559A" w:rsidP="00C83FCC" w14:textId="5905C20C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C83FCC" w:rsidRPr="00E7559A" w:rsidP="006E24B0" w14:textId="08F019AB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6E24B0">
              <w:rPr>
                <w:rFonts w:ascii="Dubai" w:hAnsi="Dubai" w:cs="Dubai"/>
                <w:b/>
                <w:bCs/>
                <w:sz w:val="28"/>
                <w:szCs w:val="28"/>
              </w:rPr>
              <w:t>Pencil2D</w:t>
            </w:r>
          </w:p>
        </w:tc>
        <w:tc>
          <w:tcPr>
            <w:tcW w:w="759" w:type="dxa"/>
          </w:tcPr>
          <w:p w:rsidR="00C83FCC" w:rsidRPr="00E7559A" w:rsidP="00946ADA" w14:textId="4902694A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E7559A" w:rsidP="00C83FCC" w14:textId="6D083A35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‌يدعم الرسوم المتحركة</w:t>
            </w:r>
          </w:p>
        </w:tc>
      </w:tr>
      <w:tr w14:paraId="3BBF063E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E7559A" w:rsidP="00C83FCC" w14:textId="7C8E0FE0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E7559A" w:rsidP="0026375D" w14:textId="3F3C0DF6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Photoshop</w:t>
            </w:r>
          </w:p>
        </w:tc>
        <w:tc>
          <w:tcPr>
            <w:tcW w:w="759" w:type="dxa"/>
          </w:tcPr>
          <w:p w:rsidR="00C83FCC" w:rsidRPr="00E7559A" w:rsidP="00946ADA" w14:textId="0C82BFDC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C83FCC" w:rsidRPr="00E7559A" w:rsidP="00C83FCC" w14:textId="2355208D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‌يقتصر على 256 لون</w:t>
            </w:r>
          </w:p>
        </w:tc>
      </w:tr>
    </w:tbl>
    <w:p w:rsidR="00E7559A" w:rsidP="0058209F" w14:textId="38E8CAEB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220088</wp:posOffset>
            </wp:positionH>
            <wp:positionV relativeFrom="paragraph">
              <wp:posOffset>92224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724429650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429650" name="رسم 6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0B4334B2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E7559A" w:rsidP="00C83FCC" w14:textId="3FFFECA8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E7559A" w:rsidP="00C83FCC" w14:textId="7CC0AF70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CorelDraw</w:t>
            </w:r>
          </w:p>
        </w:tc>
        <w:tc>
          <w:tcPr>
            <w:tcW w:w="759" w:type="dxa"/>
          </w:tcPr>
          <w:p w:rsidR="00C83FCC" w:rsidRPr="00E7559A" w:rsidP="00946ADA" w14:textId="5826C079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E7559A" w:rsidP="00C83FCC" w14:textId="01EAE7CD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‌يدعم خلفية شفافة للصورة</w:t>
            </w:r>
          </w:p>
        </w:tc>
      </w:tr>
      <w:tr w14:paraId="3FBE76C2" w14:textId="77777777" w:rsidTr="00EF4BE2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26375D" w:rsidRPr="00E7559A" w:rsidP="0026375D" w14:textId="5BA61F9F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26375D" w:rsidRPr="00E7559A" w:rsidP="0026375D" w14:textId="3AD3873F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من أكثر مشاكل الصور 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شيوعا</w:t>
            </w:r>
            <w:r w:rsidRPr="00E7559A" w:rsidR="00886490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ً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ويمكن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ملاحظتها بالنظر إلى خط الأفق في الصورة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6375D" w:rsidRPr="00E7559A" w:rsidP="0026375D" w14:textId="27EB6DC9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26375D" w:rsidRPr="00E7559A" w:rsidP="0026375D" w14:textId="2F979CA1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نظام يقوم 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بإدارة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أو تنظيم الأجهزة أو الأنظمة الأخرى باستخدام حلقات التحكم لتحقيق النتيجة المطلوبة :</w:t>
            </w:r>
          </w:p>
        </w:tc>
      </w:tr>
      <w:tr w14:paraId="07FA14D5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6375D" w:rsidRPr="00E7559A" w:rsidP="0026375D" w14:textId="28B70B80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6375D" w:rsidRPr="00E7559A" w:rsidP="0026375D" w14:textId="0897FA99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سطوع</w:t>
            </w:r>
            <w:r w:rsidRPr="00E7559A" w:rsidR="00590079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الصورة</w:t>
            </w:r>
          </w:p>
        </w:tc>
        <w:tc>
          <w:tcPr>
            <w:tcW w:w="759" w:type="dxa"/>
          </w:tcPr>
          <w:p w:rsidR="0026375D" w:rsidRPr="00E7559A" w:rsidP="0026375D" w14:textId="4A59D584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26375D" w:rsidRPr="00E7559A" w:rsidP="0026375D" w14:textId="560758A0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نظام التحكم </w:t>
            </w:r>
          </w:p>
        </w:tc>
      </w:tr>
      <w:tr w14:paraId="4C97A143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6375D" w:rsidRPr="00E7559A" w:rsidP="0026375D" w14:textId="051FB92A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6375D" w:rsidRPr="00E7559A" w:rsidP="0026375D" w14:textId="6BE5138E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تباين</w:t>
            </w:r>
            <w:r w:rsidRPr="00E7559A" w:rsidR="00590079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الصورة</w:t>
            </w:r>
          </w:p>
        </w:tc>
        <w:tc>
          <w:tcPr>
            <w:tcW w:w="759" w:type="dxa"/>
          </w:tcPr>
          <w:p w:rsidR="0026375D" w:rsidRPr="00E7559A" w:rsidP="0026375D" w14:textId="2D0F2726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6375D" w:rsidRPr="00E7559A" w:rsidP="0026375D" w14:textId="461EAFDC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المستشعرات</w:t>
            </w:r>
          </w:p>
        </w:tc>
      </w:tr>
      <w:tr w14:paraId="13C8E2A8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6375D" w:rsidRPr="00E7559A" w:rsidP="0026375D" w14:textId="21A2C8AF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26375D" w:rsidRPr="00E7559A" w:rsidP="0026375D" w14:textId="14E37741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انحراف</w:t>
            </w:r>
            <w:r w:rsidRPr="00E7559A" w:rsidR="00590079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الصورة</w:t>
            </w:r>
          </w:p>
        </w:tc>
        <w:tc>
          <w:tcPr>
            <w:tcW w:w="759" w:type="dxa"/>
          </w:tcPr>
          <w:p w:rsidR="0026375D" w:rsidRPr="00E7559A" w:rsidP="0026375D" w14:textId="570479DA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6375D" w:rsidRPr="00E7559A" w:rsidP="0026375D" w14:textId="72DFD2B4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المراقبة</w:t>
            </w:r>
          </w:p>
        </w:tc>
      </w:tr>
      <w:tr w14:paraId="39A49A09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واقع محوسب يحاكي بيئة حقيقية ويسمح للمستخدم التفاعل معه في عالم افتراضي :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تقوم على مبدأ الاستفادة من وجود الجسيمات تحت الذرة في أكثر من حالة في نفس الوقت :</w:t>
            </w:r>
          </w:p>
        </w:tc>
      </w:tr>
      <w:tr w14:paraId="131AB3C5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textId="3266A8FA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الواقع الافتراضي</w:t>
            </w:r>
          </w:p>
        </w:tc>
        <w:tc>
          <w:tcPr>
            <w:tcW w:w="759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textId="68BA20E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الحوسبة التشاركية </w:t>
            </w:r>
          </w:p>
        </w:tc>
      </w:tr>
      <w:tr w14:paraId="21F694C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الواقع المعزز</w:t>
            </w:r>
          </w:p>
        </w:tc>
        <w:tc>
          <w:tcPr>
            <w:tcW w:w="759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الحوسبة السحابية</w:t>
            </w:r>
          </w:p>
        </w:tc>
      </w:tr>
      <w:tr w14:paraId="7DD68253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الواقع المختلط</w:t>
            </w:r>
          </w:p>
        </w:tc>
        <w:tc>
          <w:tcPr>
            <w:tcW w:w="759" w:type="dxa"/>
          </w:tcPr>
          <w:p w:rsidR="00047332" w:rsidRPr="00E7559A" w:rsidP="00970CE7" w14:textId="11C3EF83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047332" w:rsidRPr="00E7559A" w:rsidP="00970CE7" w14:textId="478D4863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الحوسبة الكمية</w:t>
            </w:r>
          </w:p>
        </w:tc>
      </w:tr>
      <w:tr w14:paraId="4930E4CD" w14:textId="77777777" w:rsidTr="00970CE7">
        <w:tblPrEx>
          <w:tblW w:w="10901" w:type="dxa"/>
          <w:tblLook w:val="04A0"/>
        </w:tblPrEx>
        <w:trPr>
          <w:trHeight w:val="808"/>
        </w:trPr>
        <w:tc>
          <w:tcPr>
            <w:tcW w:w="726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في لغة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html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ينشئ المسار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 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&lt;input type = "text"&gt;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في لغة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html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يستخدم وسم :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&lt;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fieldset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&gt;</w:t>
            </w:r>
          </w:p>
        </w:tc>
      </w:tr>
      <w:tr w14:paraId="5FD012AC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زر الموافقة على الارسال الى الخادم</w:t>
            </w:r>
          </w:p>
        </w:tc>
        <w:tc>
          <w:tcPr>
            <w:tcW w:w="759" w:type="dxa"/>
          </w:tcPr>
          <w:p w:rsidR="00047332" w:rsidRPr="00E7559A" w:rsidP="00970CE7" w14:textId="0C6D52BB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047332" w:rsidRPr="00E7559A" w:rsidP="00970CE7" w14:textId="313A51FA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لتجميع العناصر ذات الصلة في النموذج</w:t>
            </w:r>
          </w:p>
        </w:tc>
      </w:tr>
      <w:tr w14:paraId="09894DF4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textId="1AF3A10A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سطراً واحداً مخصصاَ من النص</w:t>
            </w:r>
          </w:p>
        </w:tc>
        <w:tc>
          <w:tcPr>
            <w:tcW w:w="759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textId="08FEC78E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لتسمية مجموعة حقول الادخال </w:t>
            </w:r>
          </w:p>
        </w:tc>
      </w:tr>
      <w:tr w14:paraId="1059B44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سطراً مخصصاً للبريد الالكتروني</w:t>
            </w:r>
          </w:p>
        </w:tc>
        <w:tc>
          <w:tcPr>
            <w:tcW w:w="759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لتحديد النص الذي سيظهر على زر الأمر</w:t>
            </w:r>
          </w:p>
        </w:tc>
      </w:tr>
      <w:tr w14:paraId="6C49922A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يعتبر استخدام الطائرات المسيرة في عمليات الإغاثة في حالات الكوارث والحوادث من التطبيقات :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رسوم متحركة تعمل بنفس مبدأ تقليب صفحات كتاب يحتوي على رسومات بينها اختلاف بسيط في كل صفحة من صفحاته :</w:t>
            </w:r>
          </w:p>
        </w:tc>
      </w:tr>
      <w:tr w14:paraId="04C9848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textId="0AD62D5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التجارية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9" w:type="dxa"/>
          </w:tcPr>
          <w:p w:rsidR="00047332" w:rsidRPr="00E7559A" w:rsidP="00970CE7" w14:textId="1D96FDE0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047332" w:rsidRPr="00E7559A" w:rsidP="00970CE7" w14:textId="7ED0C04C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ثنائية الابعاد</w:t>
            </w:r>
          </w:p>
        </w:tc>
      </w:tr>
      <w:tr w14:paraId="74335434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textId="4242122C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textId="07342CB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الاجتماعية</w:t>
            </w:r>
          </w:p>
        </w:tc>
        <w:tc>
          <w:tcPr>
            <w:tcW w:w="759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textId="0D380239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ثلاثية الابعاد</w:t>
            </w:r>
          </w:p>
        </w:tc>
      </w:tr>
      <w:tr w14:paraId="6D7888C0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C92BE8" w:rsidP="00970CE7" w14:textId="2D15B1DF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047332" w:rsidRPr="00C92BE8" w:rsidP="00970CE7" w14:textId="55964523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المدنية</w:t>
            </w:r>
          </w:p>
        </w:tc>
        <w:tc>
          <w:tcPr>
            <w:tcW w:w="759" w:type="dxa"/>
          </w:tcPr>
          <w:p w:rsidR="00047332" w:rsidRPr="00C92BE8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احادية الابعاد</w:t>
            </w:r>
          </w:p>
        </w:tc>
      </w:tr>
    </w:tbl>
    <w:p w:rsidR="00E7559A" w:rsidRPr="00C92BE8" w14:textId="140F5626">
      <w:pPr>
        <w:bidi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</w:p>
    <w:p w:rsidR="00E7559A" w:rsidP="00E7559A" w14:textId="3AA0F37A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 w:rsidRPr="00E7559A"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58366</wp:posOffset>
            </wp:positionH>
            <wp:positionV relativeFrom="paragraph">
              <wp:posOffset>254094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779045061" name="رسم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45061" name="رسم 6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50E0EDB6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C92BE8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557" w:type="dxa"/>
            <w:shd w:val="clear" w:color="auto" w:fill="F2F2F2"/>
          </w:tcPr>
          <w:p w:rsidR="00047332" w:rsidRPr="00C92BE8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توجد في برنامج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Pencil2D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أنواع من الطبقات وعددها :</w:t>
            </w:r>
          </w:p>
        </w:tc>
        <w:tc>
          <w:tcPr>
            <w:tcW w:w="759" w:type="dxa"/>
            <w:shd w:val="clear" w:color="auto" w:fill="F2F2F2"/>
          </w:tcPr>
          <w:p w:rsidR="00047332" w:rsidRPr="00C92BE8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859" w:type="dxa"/>
            <w:shd w:val="clear" w:color="auto" w:fill="F2F2F2"/>
          </w:tcPr>
          <w:p w:rsidR="00047332" w:rsidRPr="00C92BE8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يمكن تصدير الرسوم المتحركة كسلسة من الصور بصيغة :</w:t>
            </w:r>
          </w:p>
        </w:tc>
      </w:tr>
      <w:tr w14:paraId="20DCBF3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C92BE8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C92BE8" w:rsidP="00970CE7" w14:textId="1215BFCF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خمسة </w:t>
            </w:r>
          </w:p>
        </w:tc>
        <w:tc>
          <w:tcPr>
            <w:tcW w:w="759" w:type="dxa"/>
          </w:tcPr>
          <w:p w:rsidR="00047332" w:rsidRPr="00C92BE8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gif</w:t>
            </w:r>
          </w:p>
        </w:tc>
      </w:tr>
      <w:tr w14:paraId="1C9DCE35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C92BE8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C92BE8" w:rsidP="00970CE7" w14:textId="272494BB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ثلاثة </w:t>
            </w:r>
          </w:p>
        </w:tc>
        <w:tc>
          <w:tcPr>
            <w:tcW w:w="759" w:type="dxa"/>
          </w:tcPr>
          <w:p w:rsidR="00047332" w:rsidRPr="00C92BE8" w:rsidP="00970CE7" w14:textId="36D5F0C0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047332" w:rsidRPr="00C92BE8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png</w:t>
            </w:r>
          </w:p>
        </w:tc>
      </w:tr>
      <w:tr w14:paraId="43A7469A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C92BE8" w:rsidP="00970CE7" w14:textId="1AB2A248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047332" w:rsidRPr="00C92BE8" w:rsidP="00970CE7" w14:textId="416A85F4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اربعه</w:t>
            </w:r>
          </w:p>
        </w:tc>
        <w:tc>
          <w:tcPr>
            <w:tcW w:w="759" w:type="dxa"/>
          </w:tcPr>
          <w:p w:rsidR="00047332" w:rsidRPr="00C92BE8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bmp</w:t>
            </w:r>
          </w:p>
        </w:tc>
      </w:tr>
      <w:tr w14:paraId="412AC5B4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أي مما يلي لا يعد من إيجابيات الصور بامتداد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JPEG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تتحكم بكيفية تفاعل الألوان بين الطبقات وكذلك بكيفية تفاعل الألوان عند تطبيقها على طبقة :</w:t>
            </w:r>
          </w:p>
        </w:tc>
      </w:tr>
      <w:tr w14:paraId="4DAFC6B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‌متوافق مع الكاميرات الرقمية</w:t>
            </w:r>
          </w:p>
        </w:tc>
        <w:tc>
          <w:tcPr>
            <w:tcW w:w="759" w:type="dxa"/>
          </w:tcPr>
          <w:p w:rsidR="00047332" w:rsidRPr="00E7559A" w:rsidP="00970CE7" w14:textId="7A9360F5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047332" w:rsidRPr="00E7559A" w:rsidP="00970CE7" w14:textId="51F8C9EF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اساليب المزج </w:t>
            </w:r>
          </w:p>
        </w:tc>
      </w:tr>
      <w:tr w14:paraId="5CBAC1ED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مجموعة ألوان جيدة</w:t>
            </w:r>
          </w:p>
        </w:tc>
        <w:tc>
          <w:tcPr>
            <w:tcW w:w="759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قفل الطبقات</w:t>
            </w:r>
          </w:p>
        </w:tc>
      </w:tr>
      <w:tr w14:paraId="72F8108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047332" w:rsidRPr="00E7559A" w:rsidP="00970CE7" w14:textId="735BFB14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047332" w:rsidRPr="00E7559A" w:rsidP="00970CE7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‌ليس جيد للنصوص أو الرسوم التوضيحية</w:t>
            </w:r>
          </w:p>
        </w:tc>
        <w:tc>
          <w:tcPr>
            <w:tcW w:w="759" w:type="dxa"/>
          </w:tcPr>
          <w:p w:rsidR="00047332" w:rsidRPr="00E7559A" w:rsidP="00970CE7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P="00970CE7" w14:textId="5067BEA6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عزل عنصر</w:t>
            </w:r>
          </w:p>
        </w:tc>
      </w:tr>
      <w:tr w14:paraId="72F97945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6E24B0" w:rsidRPr="00E7559A" w:rsidP="006E24B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4557" w:type="dxa"/>
            <w:shd w:val="clear" w:color="auto" w:fill="F2F2F2"/>
          </w:tcPr>
          <w:p w:rsidR="006E24B0" w:rsidRPr="00E7559A" w:rsidP="006E24B0" w14:textId="5EF1936B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يحفظ برنامج 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  <w:t>GIMP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الصور بصيغة :</w:t>
            </w:r>
          </w:p>
        </w:tc>
        <w:tc>
          <w:tcPr>
            <w:tcW w:w="759" w:type="dxa"/>
            <w:shd w:val="clear" w:color="auto" w:fill="F2F2F2"/>
          </w:tcPr>
          <w:p w:rsidR="006E24B0" w:rsidRPr="00E7559A" w:rsidP="006E24B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4859" w:type="dxa"/>
            <w:shd w:val="clear" w:color="auto" w:fill="F2F2F2"/>
          </w:tcPr>
          <w:p w:rsidR="006E24B0" w:rsidRPr="00E7559A" w:rsidP="006E24B0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>من أمثلة المساعدات الشخصية الافتراضية :</w:t>
            </w:r>
          </w:p>
        </w:tc>
      </w:tr>
      <w:tr w14:paraId="532517E6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E24B0" w:rsidRPr="00E7559A" w:rsidP="006E24B0" w14:textId="57381791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6E24B0" w:rsidRPr="00E7559A" w:rsidP="006E24B0" w14:textId="74B15565">
            <w:pPr>
              <w:bidi/>
              <w:spacing w:after="0" w:line="240" w:lineRule="auto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xcf</w:t>
            </w:r>
          </w:p>
        </w:tc>
        <w:tc>
          <w:tcPr>
            <w:tcW w:w="759" w:type="dxa"/>
          </w:tcPr>
          <w:p w:rsidR="006E24B0" w:rsidRPr="00E7559A" w:rsidP="006E24B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P="006E24B0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التعرف على الكلام</w:t>
            </w:r>
          </w:p>
        </w:tc>
      </w:tr>
      <w:tr w14:paraId="4F8C12DA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E24B0" w:rsidRPr="00E7559A" w:rsidP="006E24B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P="006E24B0" w14:textId="5226089D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png</w:t>
            </w:r>
          </w:p>
        </w:tc>
        <w:tc>
          <w:tcPr>
            <w:tcW w:w="759" w:type="dxa"/>
          </w:tcPr>
          <w:p w:rsidR="006E24B0" w:rsidRPr="00E7559A" w:rsidP="006E24B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P="006E24B0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التعرف على الصور</w:t>
            </w:r>
          </w:p>
        </w:tc>
      </w:tr>
      <w:tr w14:paraId="1143189E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E24B0" w:rsidRPr="00E7559A" w:rsidP="006E24B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P="006E24B0" w14:textId="182551DE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gif</w:t>
            </w:r>
          </w:p>
        </w:tc>
        <w:tc>
          <w:tcPr>
            <w:tcW w:w="759" w:type="dxa"/>
          </w:tcPr>
          <w:p w:rsidR="006E24B0" w:rsidRPr="00E7559A" w:rsidP="006E24B0" w14:textId="539D64B3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6E24B0" w:rsidRPr="00E7559A" w:rsidP="006E24B0" w14:textId="2B6798E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اليكسا</w:t>
            </w:r>
          </w:p>
        </w:tc>
      </w:tr>
      <w:tr w14:paraId="0661E35B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6E24B0" w:rsidRPr="00E7559A" w:rsidP="006E24B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557" w:type="dxa"/>
            <w:shd w:val="clear" w:color="auto" w:fill="F2F2F2"/>
          </w:tcPr>
          <w:p w:rsidR="006E24B0" w:rsidRPr="00E7559A" w:rsidP="006E24B0" w14:textId="7725BCB2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>جهاز يمكنه قياس التغير في العوامل البيئية المحيطة كالضوء والضغط ودرجة الحرارة :</w:t>
            </w:r>
          </w:p>
        </w:tc>
        <w:tc>
          <w:tcPr>
            <w:tcW w:w="759" w:type="dxa"/>
            <w:shd w:val="clear" w:color="auto" w:fill="F2F2F2"/>
          </w:tcPr>
          <w:p w:rsidR="006E24B0" w:rsidRPr="00E7559A" w:rsidP="006E24B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4859" w:type="dxa"/>
            <w:shd w:val="clear" w:color="auto" w:fill="F2F2F2"/>
          </w:tcPr>
          <w:p w:rsidR="006E24B0" w:rsidRPr="00E7559A" w:rsidP="006E24B0" w14:textId="2B6A523F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أي مما يلي لا يعد من تطبيقات التخزين 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>السحابي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14:paraId="0F381D9F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E24B0" w:rsidRPr="00E7559A" w:rsidP="006E24B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P="006E24B0" w14:textId="7DC4FDA9">
            <w:pPr>
              <w:bidi/>
              <w:spacing w:after="0" w:line="240" w:lineRule="auto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نظام المراقبة</w:t>
            </w:r>
          </w:p>
        </w:tc>
        <w:tc>
          <w:tcPr>
            <w:tcW w:w="759" w:type="dxa"/>
          </w:tcPr>
          <w:p w:rsidR="006E24B0" w:rsidRPr="00E7559A" w:rsidP="006E24B0" w14:textId="17E5A863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6E24B0" w:rsidRPr="00E7559A" w:rsidP="006E24B0" w14:textId="0EF30692">
            <w:pPr>
              <w:bidi/>
              <w:spacing w:after="0" w:line="240" w:lineRule="auto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Microsoft Word</w:t>
            </w:r>
          </w:p>
        </w:tc>
      </w:tr>
      <w:tr w14:paraId="14AE4231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E24B0" w:rsidRPr="00E7559A" w:rsidP="006E24B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P="006E24B0" w14:textId="0944261F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نظام التحكم</w:t>
            </w:r>
          </w:p>
        </w:tc>
        <w:tc>
          <w:tcPr>
            <w:tcW w:w="759" w:type="dxa"/>
          </w:tcPr>
          <w:p w:rsidR="006E24B0" w:rsidRPr="00E7559A" w:rsidP="006E24B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P="006E24B0" w14:textId="469A693E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Google Drive</w:t>
            </w:r>
          </w:p>
        </w:tc>
      </w:tr>
      <w:tr w14:paraId="4DDC64B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E24B0" w:rsidRPr="00E7559A" w:rsidP="006E24B0" w14:textId="351A5600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6E24B0" w:rsidRPr="00E7559A" w:rsidP="006E24B0" w14:textId="16773221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المستشعر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59" w:type="dxa"/>
          </w:tcPr>
          <w:p w:rsidR="006E24B0" w:rsidRPr="00E7559A" w:rsidP="006E24B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P="006E24B0" w14:textId="7777777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Dropbox</w:t>
            </w:r>
          </w:p>
        </w:tc>
      </w:tr>
    </w:tbl>
    <w:p w:rsidR="00FB3791" w:rsidP="00C92BE8" w14:textId="4B59C505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F526D" w:rsidP="006F526D" w14:textId="5FA93F61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F526D" w:rsidP="006F526D" w14:textId="75CADEAC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E24B0" w:rsidP="006E24B0" w14:textId="2A7E975A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cs="Sultan bold"/>
          <w:noProof/>
          <w:sz w:val="36"/>
          <w:szCs w:val="36"/>
        </w:rPr>
        <w:drawing>
          <wp:inline distT="0" distB="0" distL="0" distR="0">
            <wp:extent cx="713105" cy="713105"/>
            <wp:effectExtent l="0" t="0" r="0" b="0"/>
            <wp:docPr id="117638360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8360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4B0" w:rsidP="006E24B0" w14:textId="77777777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bookmarkEnd w:id="4"/>
    <w:p w:rsidR="00047332" w:rsidP="00047332" w14:textId="2BD243EF">
      <w:pPr>
        <w:bidi/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  <w:r w:rsidRPr="000A675C">
        <w:rPr>
          <w:rFonts w:cs="Sultan bold"/>
          <w:noProof/>
          <w:sz w:val="36"/>
          <w:szCs w:val="36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4259000</wp:posOffset>
                </wp:positionH>
                <wp:positionV relativeFrom="paragraph">
                  <wp:posOffset>279981</wp:posOffset>
                </wp:positionV>
                <wp:extent cx="2100834" cy="349885"/>
                <wp:effectExtent l="0" t="0" r="8890" b="0"/>
                <wp:wrapSquare wrapText="bothSides"/>
                <wp:docPr id="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0834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75C" w:rsidRPr="000A675C" w:rsidP="000A675C" w14:textId="77777777">
                            <w:pPr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A675C"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نصف درجة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5" type="#_x0000_t202" style="width:165.42pt;height:27.55pt;margin-top:22.05pt;margin-left:335.35pt;flip:x;mso-height-percent:0;mso-height-relative:margin;mso-width-percent:400;mso-width-relative:margin;mso-wrap-distance-bottom:3.6pt;mso-wrap-distance-left:9pt;mso-wrap-distance-right:9pt;mso-wrap-distance-top:3.6pt;position:absolute;v-text-anchor:top;z-index:251711488" fillcolor="white" stroked="f" strokeweight="0.75pt">
                <v:textbox>
                  <w:txbxContent>
                    <w:p w:rsidR="000A675C" w:rsidRPr="000A675C" w:rsidP="000A675C" w14:paraId="2A51EB11" w14:textId="77777777">
                      <w:pPr>
                        <w:jc w:val="right"/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 w:rsidRPr="000A675C"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نصف درجة لكل فقرة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A675C">
        <w:rPr>
          <w:rFonts w:cs="Sultan bold"/>
          <w:noProof/>
          <w:sz w:val="36"/>
          <w:szCs w:val="36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margin">
                  <wp:posOffset>209577</wp:posOffset>
                </wp:positionH>
                <wp:positionV relativeFrom="paragraph">
                  <wp:posOffset>54905</wp:posOffset>
                </wp:positionV>
                <wp:extent cx="514985" cy="349885"/>
                <wp:effectExtent l="0" t="0" r="0" b="0"/>
                <wp:wrapSquare wrapText="bothSides"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498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75C" w:rsidRPr="000A675C" w:rsidP="000A675C" w14:textId="400DE500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66" type="#_x0000_t202" style="width:40.55pt;height:27.55pt;margin-top:4.32pt;margin-left:16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13536" filled="f" fillcolor="this" stroked="f" strokeweight="0.75pt">
                <v:textbox>
                  <w:txbxContent>
                    <w:p w:rsidR="000A675C" w:rsidRPr="000A675C" w:rsidP="000A675C" w14:paraId="40A5D2A1" w14:textId="400DE500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2BE8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77187</wp:posOffset>
                </wp:positionH>
                <wp:positionV relativeFrom="paragraph">
                  <wp:posOffset>59445</wp:posOffset>
                </wp:positionV>
                <wp:extent cx="786765" cy="824865"/>
                <wp:effectExtent l="0" t="0" r="13335" b="0"/>
                <wp:wrapNone/>
                <wp:docPr id="57160435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4669000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481373531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7368997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67" style="width:63pt;height:64.95pt;margin-top:4.68pt;margin-left:6.08pt;mso-height-percent:0;mso-height-relative:margin;mso-position-horizontal-relative:margin;mso-width-percent:0;mso-width-relative:margin;mso-wrap-distance-bottom:0;mso-wrap-distance-left:9pt;mso-wrap-distance-right:9pt;mso-wrap-distance-top:0;position:absolute;z-index:251703296" coordorigin="0,0" coordsize="21600,21600">
                <v:roundrect id="_x0000_s1068" style="width:21600;height:18311;position:absolute;v-text-anchor:middle" arcsize="10923f" filled="f" fillcolor="this" stroked="t" strokecolor="black" strokeweight="2pt"/>
                <v:line id="_x0000_s1069" style="flip:x;position:absolute;v-text-anchor:top" from="0,9156" to="21600,9156" fillcolor="this" stroked="t" strokecolor="black" strokeweight="0.75pt"/>
                <v:shape id="_x0000_s1070" type="#_x0000_t202" style="width:12469;height:11829;left:4561;position:absolute;top:9771;v-text-anchor:top" filled="f" fillcolor="this">
                  <v:textbox>
                    <w:txbxContent>
                      <w:p w:rsidR="0059731C" w:rsidP="0059731C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7559A" w:rsidRPr="00C92BE8" w:rsidP="00C92BE8" w14:textId="5352D0C3">
      <w:pPr>
        <w:bidi/>
        <w:spacing w:after="200" w:line="276" w:lineRule="auto"/>
        <w:jc w:val="right"/>
        <w:rPr>
          <w:rFonts w:asciiTheme="minorHAnsi" w:eastAsiaTheme="minorHAnsi" w:hAnsiTheme="minorHAnsi" w:cs="Sultan bold"/>
          <w:sz w:val="36"/>
          <w:szCs w:val="36"/>
          <w:u w:val="single"/>
          <w:rtl/>
          <w:lang w:val="en-US" w:eastAsia="en-US" w:bidi="ar-SA"/>
        </w:rPr>
      </w:pPr>
    </w:p>
    <w:p w:rsidR="00091AB0" w:rsidRPr="00117AE9" w:rsidP="00316FAC" w14:textId="2D741890">
      <w:pPr>
        <w:bidi/>
        <w:spacing w:after="200" w:line="276" w:lineRule="auto"/>
        <w:rPr>
          <w:rFonts w:asciiTheme="minorHAnsi" w:eastAsiaTheme="minorHAnsi" w:hAnsiTheme="minorHAnsi" w:cs="Sultan bold"/>
          <w:sz w:val="32"/>
          <w:szCs w:val="32"/>
          <w:u w:val="single"/>
          <w:rtl/>
          <w:lang w:val="en-US" w:eastAsia="en-US" w:bidi="ar-SA"/>
        </w:rPr>
      </w:pP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السؤال الثا</w:t>
      </w:r>
      <w:r w:rsidRPr="00117AE9" w:rsidR="00921560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ني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: ضعي علامة</w:t>
      </w:r>
      <w:r w:rsidRPr="00117AE9" w:rsidR="00F0206F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(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 </w:t>
      </w:r>
      <w:r w:rsidRPr="00117AE9">
        <w:rPr>
          <w:rFonts w:ascii="Wingdings" w:hAnsi="Wingdings" w:eastAsiaTheme="minorHAnsi" w:cs="Sultan bold"/>
          <w:sz w:val="32"/>
          <w:szCs w:val="32"/>
          <w:u w:val="single"/>
          <w:lang w:val="en-US" w:eastAsia="en-US" w:bidi="ar-SA"/>
        </w:rPr>
        <w:sym w:font="Wingdings" w:char="F0FC"/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 </w:t>
      </w:r>
      <w:r w:rsidRPr="00117AE9" w:rsidR="00F0206F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)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عند الاجابة الصحيحة وعلامة</w:t>
      </w:r>
      <w:r w:rsidRPr="00117AE9" w:rsidR="00F0206F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(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 </w:t>
      </w:r>
      <w:r w:rsidRPr="00117AE9">
        <w:rPr>
          <w:rFonts w:ascii="Wingdings" w:hAnsi="Wingdings" w:eastAsiaTheme="minorHAnsi" w:cs="Sultan bold"/>
          <w:sz w:val="32"/>
          <w:szCs w:val="32"/>
          <w:u w:val="single"/>
          <w:lang w:val="en-US" w:eastAsia="en-US" w:bidi="ar-SA"/>
        </w:rPr>
        <w:sym w:font="Wingdings" w:char="F0FB"/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17AE9" w:rsidR="0035673B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17AE9" w:rsidR="00F0206F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)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  <w:lang w:val="en-US" w:eastAsia="en-US" w:bidi="ar-SA"/>
        </w:rPr>
        <w:t>عند الاجابة الخاطئة :</w:t>
      </w:r>
      <w:r w:rsidRPr="00117AE9" w:rsidR="004A65C8">
        <w:rPr>
          <w:rFonts w:asciiTheme="minorHAnsi" w:eastAsiaTheme="minorHAnsi" w:hAnsiTheme="minorHAnsi" w:cs="Sultan bold" w:hint="cs"/>
          <w:noProof/>
          <w:sz w:val="32"/>
          <w:szCs w:val="32"/>
          <w:u w:val="single"/>
          <w:rtl/>
          <w:lang w:val="ar-SA" w:eastAsia="en-US" w:bidi="ar-SA"/>
        </w:rPr>
        <w:t xml:space="preserve"> </w:t>
      </w:r>
    </w:p>
    <w:tbl>
      <w:tblPr>
        <w:tblStyle w:val="TableGrid1"/>
        <w:bidiVisual/>
        <w:tblW w:w="10885" w:type="dxa"/>
        <w:tblLook w:val="04A0"/>
      </w:tblPr>
      <w:tblGrid>
        <w:gridCol w:w="562"/>
        <w:gridCol w:w="9482"/>
        <w:gridCol w:w="841"/>
      </w:tblGrid>
      <w:tr w14:paraId="1120B4D0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32628B" w:rsidP="00091AB0" w14:textId="0FFAF25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:rsidR="00DD75EC" w:rsidRPr="00C92BE8" w:rsidP="007E5FD4" w14:textId="386B9C84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لحماية البيئة يجب المحافظة على جميع الأجهزة التي لم تعد قيد الاستخدام</w:t>
            </w:r>
          </w:p>
        </w:tc>
        <w:tc>
          <w:tcPr>
            <w:tcW w:w="841" w:type="dxa"/>
          </w:tcPr>
          <w:p w:rsidR="00DD75EC" w:rsidRPr="00A82E1E" w:rsidP="00A82E1E" w14:textId="6079A3F2">
            <w:pPr>
              <w:bidi/>
              <w:spacing w:after="0" w:line="240" w:lineRule="auto"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B"/>
            </w:r>
          </w:p>
        </w:tc>
      </w:tr>
      <w:tr w14:paraId="0AF4F99F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32628B" w:rsidP="00091AB0" w14:textId="0C85F6A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:rsidR="00DD75EC" w:rsidRPr="00C92BE8" w:rsidP="007E5FD4" w14:textId="452C6B53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البيانات الخطأ أو البرمجة غير السلمية للنظام لا تؤثر على جودة الذكاء الاصطناعي</w:t>
            </w:r>
          </w:p>
        </w:tc>
        <w:tc>
          <w:tcPr>
            <w:tcW w:w="841" w:type="dxa"/>
          </w:tcPr>
          <w:p w:rsidR="00DD75EC" w:rsidRPr="00A82E1E" w:rsidP="00A82E1E" w14:textId="35936DC8">
            <w:pPr>
              <w:bidi/>
              <w:spacing w:after="0" w:line="240" w:lineRule="auto"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B"/>
            </w:r>
          </w:p>
        </w:tc>
      </w:tr>
      <w:tr w14:paraId="40232F48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32628B" w:rsidP="00091AB0" w14:textId="0D168082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:rsidR="00DD75EC" w:rsidRPr="00C92BE8" w:rsidP="007E5FD4" w14:textId="1CB2A9BE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يعد برنامج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GIMP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أحد أقوى البرامج المجانية مفتوحة المصدر لتحرير الصور</w:t>
            </w:r>
          </w:p>
        </w:tc>
        <w:tc>
          <w:tcPr>
            <w:tcW w:w="841" w:type="dxa"/>
          </w:tcPr>
          <w:p w:rsidR="00DD75EC" w:rsidRPr="00A82E1E" w:rsidP="00A82E1E" w14:textId="73E75696">
            <w:pPr>
              <w:bidi/>
              <w:spacing w:after="0" w:line="240" w:lineRule="auto"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C"/>
            </w:r>
          </w:p>
        </w:tc>
      </w:tr>
      <w:tr w14:paraId="5F156FD5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E7559A" w:rsidP="00091AB0" w14:textId="334CB04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482" w:type="dxa"/>
          </w:tcPr>
          <w:p w:rsidR="00DD75EC" w:rsidRPr="00C92BE8" w:rsidP="007E5FD4" w14:textId="1771C8DF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تعتمد عملية المراقبة في أنظمتها المتزامنة على المستشعرات</w:t>
            </w:r>
          </w:p>
        </w:tc>
        <w:tc>
          <w:tcPr>
            <w:tcW w:w="841" w:type="dxa"/>
          </w:tcPr>
          <w:p w:rsidR="00DD75EC" w:rsidRPr="00A82E1E" w:rsidP="00A82E1E" w14:textId="0CF1BCE5">
            <w:pPr>
              <w:bidi/>
              <w:spacing w:after="0" w:line="240" w:lineRule="auto"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C"/>
            </w:r>
          </w:p>
        </w:tc>
      </w:tr>
      <w:tr w14:paraId="673C8029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E7559A" w:rsidP="00091AB0" w14:textId="20135E59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:rsidR="00DD75EC" w:rsidRPr="00C92BE8" w:rsidP="007E5FD4" w14:textId="573805F5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مفهوم النموذج </w:t>
            </w:r>
            <w:r w:rsidRPr="00C92BE8" w:rsidR="00A03FFF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(</w:t>
            </w:r>
            <w:r w:rsidRPr="00C92BE8" w:rsidR="00A03FFF">
              <w:rPr>
                <w:rFonts w:ascii="Dubai" w:hAnsi="Dubai" w:cs="Dubai"/>
                <w:b/>
                <w:bCs/>
                <w:sz w:val="28"/>
                <w:szCs w:val="28"/>
              </w:rPr>
              <w:t>Form</w:t>
            </w:r>
            <w:r w:rsidRPr="00C92BE8" w:rsidR="00A03FFF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بلغة</w:t>
            </w:r>
            <w:r w:rsidRPr="00C92BE8" w:rsidR="00A03FFF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HTML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مستند يحتوي على حقول </w:t>
            </w:r>
            <w:r w:rsidRPr="00C92BE8" w:rsidR="00A03FFF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لإدخال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البيانات</w:t>
            </w:r>
          </w:p>
        </w:tc>
        <w:tc>
          <w:tcPr>
            <w:tcW w:w="841" w:type="dxa"/>
          </w:tcPr>
          <w:p w:rsidR="00DD75EC" w:rsidRPr="00A82E1E" w:rsidP="00A82E1E" w14:textId="30E84F2B">
            <w:pPr>
              <w:bidi/>
              <w:spacing w:after="0" w:line="240" w:lineRule="auto"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C"/>
            </w:r>
          </w:p>
        </w:tc>
      </w:tr>
      <w:tr w14:paraId="12B5AD0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textId="5EBCBFDC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4D5218" w:rsidRPr="00C92BE8" w:rsidP="004D5218" w14:textId="433AAE61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قامت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شركة قوقل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google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ببناء مركز بيانات تحت الماء باسم مشروع ناتيك</w:t>
            </w:r>
          </w:p>
        </w:tc>
        <w:tc>
          <w:tcPr>
            <w:tcW w:w="841" w:type="dxa"/>
          </w:tcPr>
          <w:p w:rsidR="004D5218" w:rsidRPr="00A82E1E" w:rsidP="00A82E1E" w14:textId="5B320461">
            <w:pPr>
              <w:bidi/>
              <w:spacing w:after="0" w:line="240" w:lineRule="auto"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B"/>
            </w:r>
          </w:p>
        </w:tc>
      </w:tr>
      <w:tr w14:paraId="0318C0CA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textId="6A50ADF6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:rsidR="004D5218" w:rsidRPr="00C92BE8" w:rsidP="004D5218" w14:textId="11279391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من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المشاكل الصحية لاستخدام التقنية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(متلازمة رؤية الحاسوب )</w:t>
            </w:r>
          </w:p>
        </w:tc>
        <w:tc>
          <w:tcPr>
            <w:tcW w:w="841" w:type="dxa"/>
          </w:tcPr>
          <w:p w:rsidR="004D5218" w:rsidRPr="00A82E1E" w:rsidP="00A82E1E" w14:textId="28DEDC53">
            <w:pPr>
              <w:bidi/>
              <w:spacing w:after="0" w:line="240" w:lineRule="auto"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C"/>
            </w:r>
          </w:p>
        </w:tc>
      </w:tr>
      <w:tr w14:paraId="44B0085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textId="7F2D3010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:rsidR="004D5218" w:rsidRPr="00C92BE8" w:rsidP="004D5218" w14:textId="18BB41C5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مستشعرات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الضوء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هو جهاز يكتشف الدخان كمؤشر على وجود حريق </w:t>
            </w:r>
          </w:p>
        </w:tc>
        <w:tc>
          <w:tcPr>
            <w:tcW w:w="841" w:type="dxa"/>
          </w:tcPr>
          <w:p w:rsidR="004D5218" w:rsidRPr="00A82E1E" w:rsidP="00A82E1E" w14:textId="08B722E3">
            <w:pPr>
              <w:bidi/>
              <w:spacing w:after="0" w:line="240" w:lineRule="auto"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B"/>
            </w:r>
          </w:p>
        </w:tc>
      </w:tr>
      <w:tr w14:paraId="063B0885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textId="3C8C6D9E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4D5218" w:rsidRPr="00C92BE8" w:rsidP="004D5218" w14:textId="19526DF0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يمكن باستخدام الطباعة ثلاثية الأبعاد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على النطاق الضيق في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إنشاء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المباني كاملة</w:t>
            </w:r>
          </w:p>
        </w:tc>
        <w:tc>
          <w:tcPr>
            <w:tcW w:w="841" w:type="dxa"/>
          </w:tcPr>
          <w:p w:rsidR="004D5218" w:rsidRPr="00A82E1E" w:rsidP="00A82E1E" w14:textId="74C223EC">
            <w:pPr>
              <w:bidi/>
              <w:spacing w:after="0" w:line="240" w:lineRule="auto"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B"/>
            </w:r>
          </w:p>
        </w:tc>
      </w:tr>
      <w:tr w14:paraId="1533FAF2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textId="5893DDC1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:rsidR="004D5218" w:rsidRPr="00C92BE8" w:rsidP="004D5218" w14:textId="2A159328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تقنية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NFC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 تتيح لجهازين قريبين من بعضهما تبادل البيانات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في عمليات </w:t>
            </w:r>
            <w:r w:rsidRPr="00C92BE8" w:rsidR="00047332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الشراء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41" w:type="dxa"/>
          </w:tcPr>
          <w:p w:rsidR="004D5218" w:rsidRPr="00A82E1E" w:rsidP="00A82E1E" w14:textId="56E8FD2F">
            <w:pPr>
              <w:bidi/>
              <w:spacing w:after="0" w:line="240" w:lineRule="auto"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C"/>
            </w:r>
          </w:p>
        </w:tc>
      </w:tr>
    </w:tbl>
    <w:p w:rsidR="0032628B" w:rsidRPr="00E7559A" w:rsidP="0032628B" w14:textId="0DAA2E2E">
      <w:pPr>
        <w:bidi/>
        <w:spacing w:after="200" w:line="276" w:lineRule="auto"/>
        <w:rPr>
          <w:rFonts w:asciiTheme="minorHAnsi" w:eastAsiaTheme="minorHAnsi" w:hAnsiTheme="minorHAnsi" w:cs="Sultan bold"/>
          <w:sz w:val="28"/>
          <w:szCs w:val="28"/>
          <w:lang w:val="en-US" w:eastAsia="en-US" w:bidi="ar-SA"/>
        </w:rPr>
      </w:pPr>
    </w:p>
    <w:p w:rsidR="00DD75EC" w:rsidRPr="00C92BE8" w:rsidP="00A2562D" w14:textId="36B972E0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sz w:val="32"/>
          <w:szCs w:val="32"/>
          <w:rtl/>
          <w:lang w:val="en-US" w:eastAsia="en-US" w:bidi="ar-SA"/>
        </w:rPr>
      </w:pPr>
      <w:r w:rsidRPr="00C92BE8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انتهت الاسئلة تمنياتي لكن بالنجاح والتميز</w:t>
      </w:r>
    </w:p>
    <w:p w:rsidR="00DD75EC" w:rsidRPr="00C92BE8" w:rsidP="00E14ED4" w14:textId="7F21A222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sz w:val="32"/>
          <w:szCs w:val="32"/>
          <w:rtl/>
          <w:lang w:val="en-US" w:eastAsia="en-US" w:bidi="ar-SA"/>
        </w:rPr>
      </w:pPr>
      <w:r w:rsidRPr="00C92BE8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معلمة المادة :   </w:t>
      </w:r>
      <w:r w:rsidRPr="00C92BE8" w:rsidR="00E14ED4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                                </w:t>
      </w:r>
      <w:r w:rsidRPr="00C92BE8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</w:t>
      </w:r>
      <w:r w:rsidRPr="00C92BE8" w:rsidR="00A2562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مديرة</w:t>
      </w:r>
      <w:r w:rsidRPr="00C92BE8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المدرسة : </w:t>
      </w:r>
    </w:p>
    <w:p w:rsidR="00F7300D" w:rsidRPr="00C16CC9" w:rsidP="00C16CC9" w14:textId="1228E4FD">
      <w:pPr>
        <w:spacing w:after="200" w:line="276" w:lineRule="auto"/>
        <w:jc w:val="center"/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SA"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74625218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9F253B" w:rsidP="00CD5E84" w14:textId="484828A5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P="00CD5E84" w14:textId="444F9288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P="00CD5E84" w14:textId="4688EA6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1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15584" fillcolor="white" stroked="f" strokeweight="0.75pt">
                <v:textbox>
                  <w:txbxContent>
                    <w:p w:rsidR="00CD5E84" w:rsidRPr="009F253B" w:rsidP="00CD5E84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F73885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772666"/>
                <wp:effectExtent l="0" t="0" r="0" b="0"/>
                <wp:wrapSquare wrapText="bothSides"/>
                <wp:docPr id="207215228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P="00F73885" w14:textId="001B0CC9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 /    /1444هـ</w:t>
                            </w:r>
                          </w:p>
                          <w:p w:rsidR="00F73885" w:rsidRPr="00F73885" w:rsidP="00F73885" w14:textId="28C6345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191CE7" w:rsidP="00191CE7" w14:textId="5AD59238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الزمن : ساعة</w:t>
                            </w:r>
                            <w:r w:rsidRPr="00191CE7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73885" w:rsidRPr="00F73885" w:rsidP="00191CE7" w14:textId="3DE1D5EC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الدرجة : 25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2" type="#_x0000_t202" style="width:141.6pt;height:139.58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22752" fillcolor="white" stroked="f" strokeweight="0.75pt">
                <v:textbox style="mso-fit-shape-to-text:t">
                  <w:txbxContent>
                    <w:p w:rsidR="00F73885" w:rsidRPr="00F73885" w:rsidP="00F73885" w14:paraId="21ADC3AE" w14:textId="001B0CC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:rsidR="00F73885" w:rsidRPr="00F73885" w:rsidP="00F73885" w14:paraId="2238A136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paraId="35B362CB" w14:textId="5AD5923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الزمن : ساعة</w:t>
                      </w:r>
                      <w:r w:rsidRPr="00191CE7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73885" w:rsidRPr="00F73885" w:rsidP="00191CE7" w14:paraId="718D5487" w14:textId="3DE1D5E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7D48D0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99007419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74192" name="صورة 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F7300D" w14:textId="6BC72992">
      <w:pPr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</w:p>
    <w:p w:rsidR="00F73885" w:rsidP="00086743" w14:paraId="6EF82372" w14:textId="5373E565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086743" w:rsidP="00086743" w14:paraId="2034479C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6C1DCB" w:rsidRPr="00A35A59" w:rsidP="00F73885" w14:paraId="0F1E845A" w14:textId="42DBE29A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lang w:val="en-US" w:eastAsia="en-US" w:bidi="ar-SA"/>
        </w:rPr>
      </w:pPr>
      <w:r w:rsidRPr="00A35A59">
        <w:rPr>
          <w:rFonts w:ascii="Calibri" w:eastAsia="Calibri" w:hAnsi="Calibri" w:cs="Calibri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31827844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73" style="width:439.5pt;height:30pt;margin-top:28.9pt;margin-left:52.3pt;mso-wrap-distance-bottom:0;mso-wrap-distance-left:9pt;mso-wrap-distance-right:9pt;mso-wrap-distance-top:0;position:absolute;v-text-anchor:middle;z-index:251724800" arcsize="10923f" filled="f" fillcolor="this" stroked="t" strokecolor="black" strokeweight="1pt"/>
            </w:pict>
          </mc:Fallback>
        </mc:AlternateConten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Pr="00A35A59" w:rsidR="007D48D0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نهائي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(</w:t>
      </w:r>
      <w:r w:rsidR="00191CE7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عملي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>) لمادة التقنية الرقمية 1-</w:t>
      </w:r>
      <w:r w:rsidRPr="00A35A59" w:rsidR="00976FF7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2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 نظام المسارات لعام 1444 هـ</w:t>
      </w:r>
      <w:r w:rsidRPr="00A35A59" w:rsidR="007D48D0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(الدور الاول)</w:t>
      </w:r>
    </w:p>
    <w:p w:rsidR="0075139D" w:rsidRPr="0037323C" w:rsidP="003327EE" w14:paraId="16E57EA6" w14:textId="6EA775C4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أسم الطالبة : </w:t>
      </w:r>
      <w:bookmarkStart w:id="5" w:name="_Hlk87216515_1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......................................</w:t>
      </w:r>
      <w:r w:rsidRPr="0037323C" w:rsidR="00976FF7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</w:t>
      </w:r>
      <w:bookmarkEnd w:id="5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 </w:t>
      </w:r>
      <w:r w:rsidRPr="0037323C" w:rsidR="009F253B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.... </w:t>
      </w:r>
    </w:p>
    <w:tbl>
      <w:tblPr>
        <w:tblStyle w:val="TableGrid2"/>
        <w:bidiVisual/>
        <w:tblW w:w="0" w:type="auto"/>
        <w:jc w:val="center"/>
        <w:tblLook w:val="04A0"/>
      </w:tblPr>
      <w:tblGrid>
        <w:gridCol w:w="1536"/>
        <w:gridCol w:w="1259"/>
        <w:gridCol w:w="1258"/>
        <w:gridCol w:w="1261"/>
        <w:gridCol w:w="1414"/>
        <w:gridCol w:w="1401"/>
        <w:gridCol w:w="1353"/>
        <w:gridCol w:w="1315"/>
      </w:tblGrid>
      <w:tr w14:paraId="143853EC" w14:textId="77777777" w:rsidTr="009F253B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9F253B" w:rsidRPr="00756924" w:rsidP="00F73275" w14:paraId="24F10A5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paraId="4E262FE0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paraId="2A078BC7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/>
          </w:tcPr>
          <w:p w:rsidR="009F253B" w:rsidRPr="00756924" w:rsidP="00F73275" w14:paraId="6492C2AB" w14:textId="56CD0923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9F253B" w:rsidRPr="00756924" w:rsidP="00F73275" w14:paraId="7E8A1E3E" w14:textId="417C9CA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9F253B" w:rsidRPr="00756924" w:rsidP="00F73275" w14:paraId="13B71F4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9F253B" w:rsidRPr="00756924" w:rsidP="00F73275" w14:paraId="73375F86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9F253B" w:rsidRPr="00756924" w:rsidP="00F73275" w14:paraId="2E588022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14:paraId="32412171" w14:textId="77777777" w:rsidTr="009F253B">
        <w:tblPrEx>
          <w:tblW w:w="0" w:type="auto"/>
          <w:jc w:val="center"/>
          <w:tblLook w:val="04A0"/>
        </w:tblPrEx>
        <w:trPr>
          <w:trHeight w:val="411"/>
          <w:jc w:val="center"/>
        </w:trPr>
        <w:tc>
          <w:tcPr>
            <w:tcW w:w="1557" w:type="dxa"/>
          </w:tcPr>
          <w:p w:rsidR="009F253B" w:rsidRPr="00A35A59" w:rsidP="00F73275" w14:paraId="4FF847B8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P="00F73275" w14:paraId="02E44686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theme="minorHAnsi"/>
                <w:sz w:val="28"/>
                <w:szCs w:val="28"/>
                <w:rtl/>
              </w:rPr>
              <w:t>الدرجة</w:t>
            </w:r>
          </w:p>
          <w:p w:rsidR="009F253B" w:rsidRPr="00A35A59" w:rsidP="00F73275" w14:paraId="0A722CA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P="00F73275" w14:paraId="59275EA1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P="00F73275" w14:paraId="56662929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P="00F73275" w14:paraId="2845DCEB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P="00F73275" w14:paraId="1B38E0BD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9F253B" w:rsidRPr="00A35A59" w:rsidP="00F73275" w14:paraId="40B206B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26" w:type="dxa"/>
          </w:tcPr>
          <w:p w:rsidR="009F253B" w:rsidRPr="00A35A59" w:rsidP="00F73275" w14:paraId="7012836E" w14:textId="3CD9533B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:rsidR="009F253B" w:rsidRPr="00A35A59" w:rsidP="00F73275" w14:paraId="11490BD3" w14:textId="549B844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62" w:type="dxa"/>
          </w:tcPr>
          <w:p w:rsidR="009F253B" w:rsidRPr="00A35A59" w:rsidP="00F73275" w14:paraId="3A5750AE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26" w:type="dxa"/>
          </w:tcPr>
          <w:p w:rsidR="009F253B" w:rsidRPr="00A35A59" w:rsidP="00F73275" w14:paraId="42BEF170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9F253B" w:rsidRPr="009F253B" w:rsidP="009F253B" w14:paraId="50418BA0" w14:textId="121DB880">
      <w:pPr>
        <w:bidi/>
        <w:spacing w:after="200" w:line="240" w:lineRule="auto"/>
        <w:ind w:left="436" w:right="119"/>
        <w:contextualSpacing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عدد الاوراق : </w:t>
      </w:r>
      <w:r w:rsidR="00D20D47"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  <w:t>4</w:t>
      </w:r>
    </w:p>
    <w:p w:rsidR="009F253B" w:rsidRPr="009F253B" w:rsidP="00A35A59" w14:paraId="751CC34B" w14:textId="2B47A55B">
      <w:pPr>
        <w:bidi/>
        <w:spacing w:after="200" w:line="240" w:lineRule="auto"/>
        <w:ind w:left="-142" w:right="119" w:firstLine="142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تعليمات الاختبار :</w:t>
      </w:r>
    </w:p>
    <w:p w:rsidR="009F253B" w:rsidRPr="009F253B" w:rsidP="009F253B" w14:paraId="02AB68EA" w14:textId="6917C731">
      <w:pPr>
        <w:numPr>
          <w:ilvl w:val="0"/>
          <w:numId w:val="3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الكتابة بالقلم الازرق فقط وعدم استخدام الطامس .</w:t>
      </w:r>
    </w:p>
    <w:p w:rsidR="009F253B" w:rsidRPr="009F253B" w:rsidP="009F253B" w14:paraId="04E48884" w14:textId="7508D72D">
      <w:pPr>
        <w:numPr>
          <w:ilvl w:val="0"/>
          <w:numId w:val="3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التأكد من عدد الاوراق وعدد الاسئلة للاختبار .</w:t>
      </w:r>
    </w:p>
    <w:p w:rsidR="009F253B" w:rsidRPr="009F253B" w:rsidP="009F253B" w14:paraId="50EE9105" w14:textId="77777777">
      <w:pPr>
        <w:numPr>
          <w:ilvl w:val="0"/>
          <w:numId w:val="3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تسليم ورقة الاختبار التأكد من صحة واكتمال جميع الاجابات .</w:t>
      </w:r>
    </w:p>
    <w:p w:rsidR="00F73885" w:rsidP="00A35A59" w14:paraId="46D2BB99" w14:textId="6F33D427">
      <w:pPr>
        <w:numPr>
          <w:ilvl w:val="0"/>
          <w:numId w:val="3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13776</wp:posOffset>
                </wp:positionV>
                <wp:extent cx="619760" cy="736600"/>
                <wp:effectExtent l="0" t="0" r="27940" b="0"/>
                <wp:wrapNone/>
                <wp:docPr id="130719831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41323780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978720990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10208732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4C42FCE2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74" style="width:51pt;height:58pt;margin-top:1.0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7632" coordorigin="0,0" coordsize="21600,21600">
                <v:roundrect id="_x0000_s1075" style="width:21600;height:18311;position:absolute;v-text-anchor:middle" arcsize="10923f" filled="f" fillcolor="this" stroked="t" strokecolor="black" strokeweight="2pt"/>
                <v:line id="_x0000_s1076" style="flip:x;position:absolute;v-text-anchor:top" from="0,9156" to="21600,9156" fillcolor="this" stroked="t" strokecolor="black" strokeweight="0.75pt"/>
                <v:shape id="_x0000_s1077" type="#_x0000_t202" style="width:19254;height:11829;left:1328;position:absolute;top:9771;v-text-anchor:top" filled="f" fillcolor="this">
                  <v:textbox>
                    <w:txbxContent>
                      <w:p w:rsidR="0059731C" w:rsidP="0059731C" w14:textId="4C42FCE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F253B" w:rsid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الخروج من اللجنة التأكد من التوقيع في كشف تسليم ورقة الاختبار .</w:t>
      </w:r>
    </w:p>
    <w:p w:rsidR="00717B3F" w:rsidP="00717B3F" w14:paraId="2F8E61CE" w14:textId="044ADFE0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477B4527" w14:textId="77777777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</w:p>
    <w:tbl>
      <w:tblPr>
        <w:tblStyle w:val="TableGrid2"/>
        <w:tblpPr w:leftFromText="180" w:rightFromText="180" w:vertAnchor="text" w:horzAnchor="margin" w:tblpXSpec="center" w:tblpY="25"/>
        <w:bidiVisual/>
        <w:tblW w:w="9404" w:type="dxa"/>
        <w:tblLook w:val="04A0"/>
      </w:tblPr>
      <w:tblGrid>
        <w:gridCol w:w="846"/>
        <w:gridCol w:w="8558"/>
      </w:tblGrid>
      <w:tr w14:paraId="626CA128" w14:textId="77777777" w:rsidTr="00F73275">
        <w:tblPrEx>
          <w:tblW w:w="9404" w:type="dxa"/>
          <w:tblLook w:val="04A0"/>
        </w:tblPrEx>
        <w:tc>
          <w:tcPr>
            <w:tcW w:w="9404" w:type="dxa"/>
            <w:gridSpan w:val="2"/>
            <w:shd w:val="clear" w:color="auto" w:fill="EEECE1"/>
          </w:tcPr>
          <w:p w:rsidR="00717B3F" w:rsidRPr="005B45A9" w:rsidP="00F73275" w14:paraId="45B240CC" w14:textId="5B234DB6">
            <w:pPr>
              <w:bidi/>
              <w:spacing w:after="0" w:line="240" w:lineRule="auto"/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لسؤال الاول ( أ ) ا</w:t>
            </w:r>
            <w:r w:rsidRPr="005B45A9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كتبي اسم الاداة 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المناسبة 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( ممحاة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تحجيم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كتابة نص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تحديد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تدوير ) :</w:t>
            </w:r>
          </w:p>
        </w:tc>
      </w:tr>
      <w:tr w14:paraId="6AFE5238" w14:textId="77777777" w:rsidTr="00F73275">
        <w:tblPrEx>
          <w:tblW w:w="9404" w:type="dxa"/>
          <w:tblLook w:val="04A0"/>
        </w:tblPrEx>
        <w:trPr>
          <w:trHeight w:val="638"/>
        </w:trPr>
        <w:tc>
          <w:tcPr>
            <w:tcW w:w="846" w:type="dxa"/>
            <w:shd w:val="clear" w:color="auto" w:fill="595959"/>
            <w:vAlign w:val="bottom"/>
          </w:tcPr>
          <w:p w:rsidR="00717B3F" w:rsidP="00F73275" w14:paraId="7C6F6D92" w14:textId="77777777">
            <w:pPr>
              <w:bidi/>
              <w:spacing w:after="0" w:line="240" w:lineRule="auto"/>
              <w:jc w:val="center"/>
              <w:rPr>
                <w:noProof/>
                <w:rtl/>
              </w:rPr>
            </w:pPr>
            <w:r w:rsidRPr="00B53C4F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-324485</wp:posOffset>
                  </wp:positionV>
                  <wp:extent cx="323850" cy="291465"/>
                  <wp:effectExtent l="0" t="0" r="0" b="0"/>
                  <wp:wrapTight wrapText="bothSides">
                    <wp:wrapPolygon>
                      <wp:start x="2541" y="0"/>
                      <wp:lineTo x="2541" y="11294"/>
                      <wp:lineTo x="3812" y="19765"/>
                      <wp:lineTo x="6353" y="19765"/>
                      <wp:lineTo x="12706" y="19765"/>
                      <wp:lineTo x="20329" y="19765"/>
                      <wp:lineTo x="20329" y="0"/>
                      <wp:lineTo x="2541" y="0"/>
                    </wp:wrapPolygon>
                  </wp:wrapTight>
                  <wp:docPr id="41" name="Picture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19B5AAE-F234-48FC-A800-2D9C4C6C47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19B5AAE-F234-48FC-A800-2D9C4C6C47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clrChange>
                              <a:clrFrom>
                                <a:srgbClr val="484848"/>
                              </a:clrFrom>
                              <a:clrTo>
                                <a:srgbClr val="484848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15172" b="2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P="00F73275" w14:paraId="59CB6569" w14:textId="77777777">
            <w:pPr>
              <w:bidi/>
              <w:spacing w:after="0" w:line="240" w:lineRule="auto"/>
              <w:jc w:val="center"/>
              <w:rPr>
                <w:noProof/>
                <w:rtl/>
              </w:rPr>
            </w:pPr>
          </w:p>
        </w:tc>
      </w:tr>
      <w:tr w14:paraId="55047CF0" w14:textId="77777777" w:rsidTr="00F73275">
        <w:tblPrEx>
          <w:tblW w:w="9404" w:type="dxa"/>
          <w:tblLook w:val="04A0"/>
        </w:tblPrEx>
        <w:tc>
          <w:tcPr>
            <w:tcW w:w="846" w:type="dxa"/>
            <w:shd w:val="clear" w:color="auto" w:fill="595959"/>
          </w:tcPr>
          <w:p w:rsidR="00717B3F" w:rsidP="00F73275" w14:paraId="39A52FD2" w14:textId="77777777">
            <w:pPr>
              <w:bidi/>
              <w:spacing w:after="0" w:line="240" w:lineRule="auto"/>
              <w:jc w:val="center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367030" cy="323850"/>
                  <wp:effectExtent l="0" t="0" r="0" b="0"/>
                  <wp:wrapTight wrapText="bothSides">
                    <wp:wrapPolygon>
                      <wp:start x="1121" y="0"/>
                      <wp:lineTo x="1121" y="8894"/>
                      <wp:lineTo x="7848" y="17788"/>
                      <wp:lineTo x="13453" y="20329"/>
                      <wp:lineTo x="17938" y="20329"/>
                      <wp:lineTo x="19059" y="15247"/>
                      <wp:lineTo x="15696" y="6353"/>
                      <wp:lineTo x="8969" y="0"/>
                      <wp:lineTo x="1121" y="0"/>
                    </wp:wrapPolygon>
                  </wp:wrapTight>
                  <wp:docPr id="56" name="Picture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EE484F3-9C5B-4C62-ADA1-35D93BF9A4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EE484F3-9C5B-4C62-ADA1-35D93BF9A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P="00F73275" w14:paraId="11286056" w14:textId="77777777">
            <w:pPr>
              <w:bidi/>
              <w:spacing w:after="0" w:line="240" w:lineRule="auto"/>
              <w:jc w:val="center"/>
              <w:rPr>
                <w:noProof/>
                <w:rtl/>
              </w:rPr>
            </w:pPr>
          </w:p>
        </w:tc>
      </w:tr>
      <w:tr w14:paraId="07694E07" w14:textId="77777777" w:rsidTr="00F73275">
        <w:tblPrEx>
          <w:tblW w:w="9404" w:type="dxa"/>
          <w:tblLook w:val="04A0"/>
        </w:tblPrEx>
        <w:tc>
          <w:tcPr>
            <w:tcW w:w="846" w:type="dxa"/>
            <w:shd w:val="clear" w:color="auto" w:fill="595959"/>
          </w:tcPr>
          <w:p w:rsidR="00717B3F" w:rsidP="00F73275" w14:paraId="2839D7C9" w14:textId="77777777">
            <w:pPr>
              <w:bidi/>
              <w:spacing w:after="0" w:line="240" w:lineRule="auto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56515</wp:posOffset>
                  </wp:positionV>
                  <wp:extent cx="238125" cy="252730"/>
                  <wp:effectExtent l="0" t="0" r="9525" b="0"/>
                  <wp:wrapTight wrapText="bothSides">
                    <wp:wrapPolygon>
                      <wp:start x="5184" y="0"/>
                      <wp:lineTo x="0" y="16281"/>
                      <wp:lineTo x="0" y="19538"/>
                      <wp:lineTo x="20736" y="19538"/>
                      <wp:lineTo x="17280" y="0"/>
                      <wp:lineTo x="5184" y="0"/>
                    </wp:wrapPolygon>
                  </wp:wrapTight>
                  <wp:docPr id="5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P="00F73275" w14:paraId="4E17F044" w14:textId="77777777">
            <w:pPr>
              <w:bidi/>
              <w:spacing w:after="0" w:line="240" w:lineRule="auto"/>
              <w:jc w:val="center"/>
              <w:rPr>
                <w:noProof/>
                <w:rtl/>
              </w:rPr>
            </w:pPr>
          </w:p>
        </w:tc>
      </w:tr>
      <w:tr w14:paraId="4F0A6D1C" w14:textId="77777777" w:rsidTr="00F73275">
        <w:tblPrEx>
          <w:tblW w:w="9404" w:type="dxa"/>
          <w:tblLook w:val="04A0"/>
        </w:tblPrEx>
        <w:trPr>
          <w:trHeight w:val="738"/>
        </w:trPr>
        <w:tc>
          <w:tcPr>
            <w:tcW w:w="846" w:type="dxa"/>
            <w:shd w:val="clear" w:color="auto" w:fill="595959"/>
          </w:tcPr>
          <w:p w:rsidR="00717B3F" w:rsidP="00F73275" w14:paraId="6DE3168A" w14:textId="77777777">
            <w:pPr>
              <w:bidi/>
              <w:spacing w:after="0" w:line="240" w:lineRule="auto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71755</wp:posOffset>
                  </wp:positionV>
                  <wp:extent cx="300990" cy="257175"/>
                  <wp:effectExtent l="0" t="0" r="3810" b="9525"/>
                  <wp:wrapTight wrapText="bothSides">
                    <wp:wrapPolygon>
                      <wp:start x="1367" y="0"/>
                      <wp:lineTo x="0" y="17600"/>
                      <wp:lineTo x="2734" y="20800"/>
                      <wp:lineTo x="16405" y="20800"/>
                      <wp:lineTo x="20506" y="20800"/>
                      <wp:lineTo x="20506" y="0"/>
                      <wp:lineTo x="1367" y="0"/>
                    </wp:wrapPolygon>
                  </wp:wrapTight>
                  <wp:docPr id="5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13" b="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P="00F73275" w14:paraId="3BE4AE95" w14:textId="77777777">
            <w:pPr>
              <w:bidi/>
              <w:spacing w:after="0" w:line="240" w:lineRule="auto"/>
              <w:jc w:val="center"/>
              <w:rPr>
                <w:noProof/>
                <w:rtl/>
              </w:rPr>
            </w:pPr>
          </w:p>
        </w:tc>
      </w:tr>
      <w:tr w14:paraId="1741282F" w14:textId="77777777" w:rsidTr="00F73275">
        <w:tblPrEx>
          <w:tblW w:w="9404" w:type="dxa"/>
          <w:tblLook w:val="04A0"/>
        </w:tblPrEx>
        <w:trPr>
          <w:trHeight w:val="599"/>
        </w:trPr>
        <w:tc>
          <w:tcPr>
            <w:tcW w:w="846" w:type="dxa"/>
            <w:shd w:val="clear" w:color="auto" w:fill="595959"/>
          </w:tcPr>
          <w:p w:rsidR="00717B3F" w:rsidP="00F73275" w14:paraId="5E08A2FC" w14:textId="77777777">
            <w:pPr>
              <w:bidi/>
              <w:spacing w:after="0" w:line="240" w:lineRule="auto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32385</wp:posOffset>
                  </wp:positionV>
                  <wp:extent cx="304800" cy="295275"/>
                  <wp:effectExtent l="0" t="0" r="0" b="9525"/>
                  <wp:wrapTight wrapText="bothSides">
                    <wp:wrapPolygon>
                      <wp:start x="9450" y="0"/>
                      <wp:lineTo x="4050" y="8361"/>
                      <wp:lineTo x="0" y="15329"/>
                      <wp:lineTo x="0" y="20903"/>
                      <wp:lineTo x="18900" y="20903"/>
                      <wp:lineTo x="18900" y="5574"/>
                      <wp:lineTo x="17550" y="0"/>
                      <wp:lineTo x="9450" y="0"/>
                    </wp:wrapPolygon>
                  </wp:wrapTight>
                  <wp:docPr id="5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P="00F73275" w14:paraId="0C619942" w14:textId="77777777">
            <w:pPr>
              <w:bidi/>
              <w:spacing w:after="0" w:line="240" w:lineRule="auto"/>
              <w:jc w:val="center"/>
              <w:rPr>
                <w:noProof/>
                <w:rtl/>
              </w:rPr>
            </w:pPr>
          </w:p>
        </w:tc>
      </w:tr>
    </w:tbl>
    <w:p w:rsidR="00717B3F" w:rsidP="00717B3F" w14:paraId="574FE5F3" w14:textId="6F4B14D0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2E6A5192" w14:textId="3FC817FE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7A4D4FD3" w14:textId="02FC48B8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237E6016" w14:textId="4238EA09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1C773509" w14:textId="243A64FA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6F4081F7" w14:textId="18C6D4F2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1EE41744" w14:textId="2F5D4CE4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295BA1B8" w14:textId="3B57CFFC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32D2BC9B" w14:textId="599A59C7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11730E79" w14:textId="05FEF002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204A2B1C" w14:textId="5864955B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25C2A924" w14:textId="37DF7ED4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14116010" w14:textId="1B3C049F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-144780</wp:posOffset>
            </wp:positionH>
            <wp:positionV relativeFrom="paragraph">
              <wp:posOffset>228600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176916359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16359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3F" w:rsidP="00717B3F" w14:paraId="63BCF2D2" w14:textId="62BC3EF9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6AC8CABE" w14:textId="2B774FC5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paraId="6669E5AD" w14:textId="37C784DA">
      <w:pPr>
        <w:bidi/>
        <w:spacing w:after="200" w:line="240" w:lineRule="auto"/>
        <w:ind w:right="119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619760" cy="736600"/>
                <wp:effectExtent l="0" t="0" r="27940" b="0"/>
                <wp:wrapNone/>
                <wp:docPr id="19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00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1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02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17B3F" w:rsidP="00717B3F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78" style="width:51pt;height:58pt;margin-top:-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49376" coordorigin="0,0" coordsize="21600,21600">
                <v:roundrect id="_x0000_s1079" style="width:21600;height:18311;position:absolute;v-text-anchor:middle" arcsize="10923f" filled="f" fillcolor="this" stroked="t" strokecolor="black" strokeweight="2pt"/>
                <v:line id="_x0000_s1080" style="flip:x;position:absolute;v-text-anchor:top" from="0,9156" to="21600,9156" fillcolor="this" stroked="t" strokecolor="black" strokeweight="0.75pt"/>
                <v:shape id="_x0000_s1081" type="#_x0000_t202" style="width:12469;height:11829;left:4561;position:absolute;top:9771;v-text-anchor:top" filled="f" fillcolor="this">
                  <v:textbox>
                    <w:txbxContent>
                      <w:p w:rsidR="00717B3F" w:rsidP="00717B3F" w14:paraId="3D24A0F0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17B3F" w:rsidRPr="00717B3F" w:rsidP="00717B3F" w14:paraId="7C407BE1" w14:textId="77777777">
      <w:pPr>
        <w:bidi/>
        <w:spacing w:after="200" w:line="240" w:lineRule="auto"/>
        <w:ind w:right="119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tbl>
      <w:tblPr>
        <w:tblStyle w:val="2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6ACCED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6"/>
            <w:shd w:val="clear" w:color="auto" w:fill="EEECE1"/>
          </w:tcPr>
          <w:p w:rsidR="003327EE" w:rsidRPr="00A35A59" w:rsidP="00A22485" w14:paraId="63C3BE5C" w14:textId="41FE0E9E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:  (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36839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Pr="00A35A59" w:rsidR="00471ABB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:</w:t>
            </w:r>
          </w:p>
        </w:tc>
      </w:tr>
      <w:tr w14:paraId="2931800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46C23447" w14:textId="2AF9579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6" w:name="_Hlk126350968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235C5B91" w14:textId="0FF6C810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لتغيير السطو</w:t>
            </w:r>
            <w:r w:rsidR="00C5677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ع</w:t>
            </w: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والتباين  للصورة في برنامج </w:t>
            </w: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الجيمب</w:t>
            </w: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نختار السطوع والتباين من قائمة</w:t>
            </w:r>
            <w:r w:rsidR="00C1187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7E12FD0C" w14:textId="77777777" w:rsidTr="00730CDD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P="00A22485" w14:paraId="6B084DEC" w14:textId="2F9E5E5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DD7115" w14:paraId="38A25357" w14:textId="3BBE740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DD7115" w14:paraId="46640D24" w14:textId="6996844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DD7115" w14:paraId="0759046F" w14:textId="3537727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طبقة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DD7115" w14:paraId="7D0BCE71" w14:textId="4E5C781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DD7115" w14:paraId="48FBC720" w14:textId="06341328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ادوات</w:t>
            </w:r>
          </w:p>
        </w:tc>
      </w:tr>
      <w:tr w14:paraId="089847BC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3982C12D" w14:textId="3AA2E56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6839B316" w14:textId="6011E38E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لتصحيح صورة باستخدام أداة المنظور من قائمة أدوات نختار </w:t>
            </w:r>
            <w:r w:rsidRPr="005D01C1" w:rsid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2B49E90E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P="000F5A98" w14:paraId="5504AA9F" w14:textId="4C79142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P="000F5A98" w14:paraId="2F127FDD" w14:textId="0A4E1428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ادوات التحديد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P="000F5A98" w14:paraId="73BFFC8D" w14:textId="5C07F729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0F5A98" w:rsidRPr="00DD7115" w:rsidP="000F5A98" w14:paraId="2748A110" w14:textId="50F54945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="Calibri" w:hint="cs"/>
                <w:color w:val="000000"/>
                <w:sz w:val="28"/>
                <w:szCs w:val="28"/>
                <w:rtl/>
              </w:rPr>
              <w:t>ا</w:t>
            </w:r>
            <w:r w:rsidRPr="00C11875" w:rsidR="00C11875">
              <w:rPr>
                <w:rFonts w:eastAsia="Calibri" w:cs="Calibri"/>
                <w:color w:val="000000"/>
                <w:sz w:val="28"/>
                <w:szCs w:val="28"/>
                <w:rtl/>
              </w:rPr>
              <w:t xml:space="preserve">دوات التحويل  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P="000F5A98" w14:paraId="2857B5C3" w14:textId="38A1C08E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P="000F5A98" w14:paraId="47E4B03D" w14:textId="1458E702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ادوات التلوين</w:t>
            </w:r>
          </w:p>
        </w:tc>
      </w:tr>
      <w:tr w14:paraId="2ACB16B2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29D4C26A" w14:textId="164738D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40CD9B49" w14:textId="0047EE0C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لحفظ ال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صور </w:t>
            </w: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في برنامج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الجيمب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من قائمة ملف نختار </w:t>
            </w:r>
            <w:r w:rsidRPr="005D01C1" w:rsid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5485AC6C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4C3276B7" w14:textId="3064C73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5D01C1" w14:paraId="47013255" w14:textId="4D6766E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حفظ باسم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5D01C1" w14:paraId="13F4B748" w14:textId="253AD18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5D01C1" w14:paraId="2E27F4D0" w14:textId="12D87A8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استيراد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A22485" w14:paraId="4DE7971E" w14:textId="5C853EB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5D01C1" w14:paraId="489D45A5" w14:textId="20A4DC5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تصدير</w:t>
            </w:r>
          </w:p>
        </w:tc>
      </w:tr>
      <w:tr w14:paraId="0ACA6685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7712E0F3" w14:textId="365553D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8E4137" w14:paraId="5A47AD26" w14:textId="420BB4CF">
            <w:pPr>
              <w:tabs>
                <w:tab w:val="left" w:pos="1083"/>
              </w:tabs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تعد ادوات المرشحات مفيدة للغاية في برنامج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الجيمب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لتحرير الصور </w:t>
            </w:r>
            <w:r w:rsidR="002A74F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يمكن استخدامها من قائمة :</w:t>
            </w:r>
          </w:p>
        </w:tc>
      </w:tr>
      <w:tr w14:paraId="45A13D05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11CBBC62" w14:textId="7EC423C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E17A35" w:rsidP="00E17A35" w14:paraId="5006BAB1" w14:textId="7694BDD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المرشحات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P="00A22485" w14:paraId="2D34EFE5" w14:textId="459CC08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P="00E17A35" w14:paraId="62E3E4A1" w14:textId="526678C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P="00A22485" w14:paraId="5BC6D66B" w14:textId="299339B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P="00E17A35" w14:paraId="761CB038" w14:textId="5B8D24B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نوافذ</w:t>
            </w:r>
          </w:p>
        </w:tc>
      </w:tr>
      <w:tr w14:paraId="751DF73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55AEB937" w14:textId="027F53C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A22485" w14:paraId="5AF49C53" w14:textId="11E1C661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تعد اداة فرشاة المعالجة اداة رائعة لتصحيح بعض العيوب في الصور  ويمكن استخدامها من : </w:t>
            </w:r>
          </w:p>
        </w:tc>
      </w:tr>
      <w:tr w14:paraId="231611D4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19A0E0E1" w14:textId="41DFA4F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P="00FC70C5" w14:paraId="4BDFD5B4" w14:textId="6F23380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الفرش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P="00FC70C5" w14:paraId="65163C8B" w14:textId="6E1F4D2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DD7115" w:rsidP="00FC70C5" w14:paraId="211D9EC1" w14:textId="1C894D3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الادوات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P="00FC70C5" w14:paraId="08600811" w14:textId="101AC5B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P="00FC70C5" w14:paraId="67221F42" w14:textId="040D91D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الطبقات</w:t>
            </w:r>
          </w:p>
        </w:tc>
      </w:tr>
    </w:tbl>
    <w:p w:rsidR="00717B3F" w:rsidP="009F253B" w14:paraId="0FD83176" w14:textId="0399B180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</w:pPr>
      <w:bookmarkStart w:id="7" w:name="_Hlk117877518"/>
      <w:bookmarkEnd w:id="6"/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3505835</wp:posOffset>
                </wp:positionV>
                <wp:extent cx="619760" cy="736600"/>
                <wp:effectExtent l="0" t="0" r="27940" b="0"/>
                <wp:wrapNone/>
                <wp:docPr id="1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2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3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4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P="0075139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82" style="width:51pt;height:58pt;margin-top:276.05pt;margin-left:-6.75pt;mso-height-percent:0;mso-height-relative:margin;mso-position-horizontal-relative:margin;mso-width-percent:0;mso-width-relative:margin;mso-wrap-distance-bottom:0;mso-wrap-distance-left:9pt;mso-wrap-distance-right:9pt;mso-wrap-distance-top:0;position:absolute;z-index:251719680" coordorigin="0,0" coordsize="21600,21600">
                <v:roundrect id="_x0000_s1083" style="width:21600;height:18311;position:absolute;v-text-anchor:middle" arcsize="10923f" filled="f" fillcolor="this" stroked="t" strokecolor="black" strokeweight="2pt"/>
                <v:line id="_x0000_s1084" style="flip:x;position:absolute;v-text-anchor:top" from="0,9156" to="21600,9156" fillcolor="this" stroked="t" strokecolor="black" strokeweight="0.75pt"/>
                <v:shape id="_x0000_s1085" type="#_x0000_t202" style="width:12469;height:11829;left:4561;position:absolute;top:9771;v-text-anchor:top" filled="f" fillcolor="this">
                  <v:textbox>
                    <w:txbxContent>
                      <w:p w:rsidR="0075139D" w:rsidP="0075139D" w14:paraId="2A89BE2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7323C" w:rsidP="00717B3F" w14:paraId="112EEAD7" w14:textId="372AE4D6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</w:pPr>
    </w:p>
    <w:bookmarkEnd w:id="7"/>
    <w:p w:rsidR="007B7111" w:rsidP="007B7111" w14:paraId="676A7FC6" w14:textId="3EDF8B60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tbl>
      <w:tblPr>
        <w:tblStyle w:val="TableGrid2"/>
        <w:tblW w:w="11064" w:type="dxa"/>
        <w:jc w:val="center"/>
        <w:tblLook w:val="04A0"/>
      </w:tblPr>
      <w:tblGrid>
        <w:gridCol w:w="918"/>
        <w:gridCol w:w="1030"/>
        <w:gridCol w:w="9116"/>
      </w:tblGrid>
      <w:tr w14:paraId="7EC73B18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  <w:shd w:val="clear" w:color="auto" w:fill="EEECE1"/>
          </w:tcPr>
          <w:p w:rsidR="007B7111" w:rsidRPr="00A35A59" w:rsidP="00F73275" w14:paraId="7BB4B308" w14:textId="2721073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7B7111" w:rsidRPr="00A35A59" w:rsidP="00F73275" w14:paraId="5E452D8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/>
          </w:tcPr>
          <w:p w:rsidR="007B7111" w:rsidRPr="00A35A59" w:rsidP="00F73275" w14:paraId="1EF02BA6" w14:textId="38B292E2">
            <w:pPr>
              <w:spacing w:after="0" w:line="240" w:lineRule="auto"/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الثاني : (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أ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فيما يلي :</w:t>
            </w:r>
          </w:p>
        </w:tc>
      </w:tr>
      <w:tr w14:paraId="116707D5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paraId="3C3305F9" w14:textId="0D7BE400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0C78FDD9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18AF1FE3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</w:rPr>
            </w:pPr>
            <w:r w:rsidRPr="001C5D04">
              <w:rPr>
                <w:rFonts w:cs="Calibri"/>
                <w:sz w:val="28"/>
                <w:szCs w:val="28"/>
                <w:rtl/>
              </w:rPr>
              <w:t>مفهوم النموذج (</w:t>
            </w:r>
            <w:r w:rsidRPr="001C5D04">
              <w:rPr>
                <w:rFonts w:cstheme="minorHAnsi"/>
                <w:sz w:val="28"/>
                <w:szCs w:val="28"/>
              </w:rPr>
              <w:t>Form</w:t>
            </w:r>
            <w:r w:rsidRPr="001C5D04">
              <w:rPr>
                <w:rFonts w:cs="Calibri"/>
                <w:sz w:val="28"/>
                <w:szCs w:val="28"/>
                <w:rtl/>
              </w:rPr>
              <w:t xml:space="preserve">) بلغة </w:t>
            </w:r>
            <w:r w:rsidRPr="001C5D04">
              <w:rPr>
                <w:rFonts w:cstheme="minorHAnsi"/>
                <w:sz w:val="28"/>
                <w:szCs w:val="28"/>
              </w:rPr>
              <w:t>HTML</w:t>
            </w:r>
            <w:r w:rsidRPr="001C5D04">
              <w:rPr>
                <w:rFonts w:cs="Calibri"/>
                <w:sz w:val="28"/>
                <w:szCs w:val="28"/>
                <w:rtl/>
              </w:rPr>
              <w:t xml:space="preserve"> مستند يحتوي على حقول لإدخال البيانات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  <w:tr w14:paraId="270ED7E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38A42AFB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0D11A64B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79254D2E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يستخدم وسم </w:t>
            </w:r>
            <w:r>
              <w:rPr>
                <w:rFonts w:cs="Calibri"/>
                <w:sz w:val="28"/>
                <w:szCs w:val="28"/>
              </w:rPr>
              <w:t>fieldset</w:t>
            </w:r>
            <w:r>
              <w:rPr>
                <w:rFonts w:cs="Calibri"/>
                <w:sz w:val="28"/>
                <w:szCs w:val="28"/>
              </w:rPr>
              <w:t>&gt;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لتجميع العناصر ذات الصلة في النموذج .</w:t>
            </w:r>
          </w:p>
        </w:tc>
      </w:tr>
      <w:tr w14:paraId="120F632A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paraId="7F7E3619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27EE5438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7D21BAFC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الرسومات النقطية يتم فيها تحويل جميع الرسومات والخطوط الى أشكال هندسية.</w:t>
            </w:r>
          </w:p>
        </w:tc>
      </w:tr>
      <w:tr w14:paraId="4B6E87A5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735C016B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2BAF6ACC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03A0D095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يوفر </w:t>
            </w:r>
            <w:r w:rsidRPr="00A758F0">
              <w:rPr>
                <w:rFonts w:cs="Calibri"/>
                <w:sz w:val="28"/>
                <w:szCs w:val="28"/>
                <w:rtl/>
              </w:rPr>
              <w:t>برنام</w:t>
            </w:r>
            <w:r>
              <w:rPr>
                <w:rFonts w:cs="Calibri" w:hint="cs"/>
                <w:sz w:val="28"/>
                <w:szCs w:val="28"/>
                <w:rtl/>
              </w:rPr>
              <w:t>ج</w:t>
            </w:r>
            <w:r w:rsidRPr="00A758F0">
              <w:rPr>
                <w:rFonts w:cstheme="minorHAnsi"/>
                <w:sz w:val="28"/>
                <w:szCs w:val="28"/>
              </w:rPr>
              <w:t xml:space="preserve"> (Pencil</w:t>
            </w:r>
            <w:r w:rsidRPr="00A758F0">
              <w:rPr>
                <w:rFonts w:ascii="arbfonts samt 7017" w:hAnsi="arbfonts samt 7017" w:cs="arbfonts samt 7017"/>
                <w:sz w:val="28"/>
                <w:szCs w:val="28"/>
              </w:rPr>
              <w:t>2</w:t>
            </w:r>
            <w:r w:rsidRPr="00A758F0">
              <w:rPr>
                <w:rFonts w:cstheme="minorHAnsi"/>
                <w:sz w:val="28"/>
                <w:szCs w:val="28"/>
              </w:rPr>
              <w:t xml:space="preserve">D)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الازرار التي تحتاجها لتنشيط أو الغاء تنشيط قشر البص على الصور.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</w:t>
            </w:r>
          </w:p>
        </w:tc>
      </w:tr>
      <w:tr w14:paraId="79AA3FA4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6A56A286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18A5E9DD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30098E71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A758F0">
              <w:rPr>
                <w:rFonts w:cs="Calibri"/>
                <w:sz w:val="28"/>
                <w:szCs w:val="28"/>
                <w:rtl/>
              </w:rPr>
              <w:t>عند إضافة نص في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برنامج 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>الجيمب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تتم إضافته تلقائياً كطبقة جديدة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7B7111" w:rsidP="007B7111" w14:paraId="1358786F" w14:textId="16CE492A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</w:p>
    <w:p w:rsidR="007B7111" w:rsidP="007B7111" w14:paraId="4410E58F" w14:textId="73BB2BDD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</w:p>
    <w:p w:rsidR="007B7111" w:rsidP="007B7111" w14:paraId="2825F4A9" w14:textId="77777777">
      <w:pPr>
        <w:tabs>
          <w:tab w:val="left" w:pos="2530"/>
        </w:tabs>
        <w:bidi/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</w:p>
    <w:p w:rsidR="007B7111" w:rsidP="007B7111" w14:paraId="5327ACAB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rtl/>
          <w:lang w:val="en-US" w:eastAsia="en-US" w:bidi="ar-SA"/>
        </w:rPr>
      </w:pPr>
    </w:p>
    <w:p w:rsidR="00A35A59" w:rsidP="00A35A59" w14:paraId="21BD2C26" w14:textId="74410262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66040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38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FE" w:rsidP="00717B3F" w14:paraId="028D3467" w14:textId="78446E1B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5E3CFE" w:rsidP="005E3CFE" w14:paraId="2F5EBDBA" w14:textId="0823845B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9760" cy="736600"/>
                <wp:effectExtent l="0" t="0" r="27940" b="0"/>
                <wp:wrapNone/>
                <wp:docPr id="19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95" name="مستطيل: زوايا مستديرة 19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96" name="رابط مستقيم 196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E3CFE" w:rsidP="005E3CFE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86" style="width:51pt;height:58pt;margin-top: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41184" coordorigin="0,0" coordsize="21600,21600">
                <v:roundrect id="_x0000_s1087" style="width:21600;height:18311;position:absolute;v-text-anchor:middle" arcsize="10923f" filled="f" fillcolor="this" stroked="t" strokecolor="black" strokeweight="2pt"/>
                <v:line id="_x0000_s1088" style="flip:x;position:absolute;v-text-anchor:top" from="0,9156" to="21600,9156" fillcolor="this" stroked="t" strokecolor="black" strokeweight="0.75pt"/>
                <v:shape id="_x0000_s1089" type="#_x0000_t202" style="width:12469;height:11829;left:4561;position:absolute;top:9771;v-text-anchor:top" filled="f" fillcolor="this">
                  <v:textbox>
                    <w:txbxContent>
                      <w:p w:rsidR="005E3CFE" w:rsidP="005E3CFE" w14:paraId="205A9C86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7670" w:rsidP="005E3CFE" w14:paraId="7C584A9B" w14:textId="77777777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tbl>
      <w:tblPr>
        <w:tblStyle w:val="TableGrid2"/>
        <w:bidiVisual/>
        <w:tblW w:w="0" w:type="auto"/>
        <w:tblLook w:val="04A0"/>
      </w:tblPr>
      <w:tblGrid>
        <w:gridCol w:w="10797"/>
      </w:tblGrid>
      <w:tr w14:paraId="6C975C5C" w14:textId="77777777" w:rsidTr="00FA3657">
        <w:tblPrEx>
          <w:tblW w:w="0" w:type="auto"/>
          <w:tblLook w:val="04A0"/>
        </w:tblPrEx>
        <w:tc>
          <w:tcPr>
            <w:tcW w:w="10905" w:type="dxa"/>
            <w:shd w:val="clear" w:color="auto" w:fill="EEECE1"/>
          </w:tcPr>
          <w:p w:rsidR="00FA3657" w:rsidP="0019061F" w14:paraId="14D5E3F8" w14:textId="4427C3D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السؤال </w:t>
            </w:r>
            <w:r w:rsidR="00B36839">
              <w:rPr>
                <w:rFonts w:cstheme="minorHAnsi" w:hint="cs"/>
                <w:sz w:val="28"/>
                <w:szCs w:val="28"/>
                <w:rtl/>
              </w:rPr>
              <w:t>الثاني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: ( </w:t>
            </w:r>
            <w:r w:rsidR="0081589C">
              <w:rPr>
                <w:rFonts w:cstheme="minorHAnsi" w:hint="cs"/>
                <w:sz w:val="28"/>
                <w:szCs w:val="28"/>
                <w:rtl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</w:rPr>
              <w:t>)</w:t>
            </w:r>
            <w:r w:rsidR="0019061F">
              <w:rPr>
                <w:rFonts w:cstheme="minorHAnsi" w:hint="cs"/>
                <w:sz w:val="28"/>
                <w:szCs w:val="28"/>
                <w:rtl/>
              </w:rPr>
              <w:t xml:space="preserve"> اكتبي مكونات واجهة البرنامج</w:t>
            </w:r>
            <w:r w:rsidR="00B36839">
              <w:rPr>
                <w:rFonts w:cstheme="minorHAnsi" w:hint="cs"/>
                <w:sz w:val="28"/>
                <w:szCs w:val="28"/>
                <w:rtl/>
              </w:rPr>
              <w:t xml:space="preserve"> في المكان المحدد </w:t>
            </w:r>
            <w:r w:rsidR="0019061F">
              <w:rPr>
                <w:rFonts w:cstheme="minorHAnsi" w:hint="cs"/>
                <w:sz w:val="28"/>
                <w:szCs w:val="28"/>
                <w:rtl/>
              </w:rPr>
              <w:t>:</w:t>
            </w:r>
          </w:p>
        </w:tc>
      </w:tr>
      <w:tr w14:paraId="119EC24A" w14:textId="77777777" w:rsidTr="00FA3657">
        <w:tblPrEx>
          <w:tblW w:w="0" w:type="auto"/>
          <w:tblLook w:val="04A0"/>
        </w:tblPrEx>
        <w:tc>
          <w:tcPr>
            <w:tcW w:w="10905" w:type="dxa"/>
          </w:tcPr>
          <w:p w:rsidR="00FA3657" w:rsidP="00FA3657" w14:paraId="05BF2944" w14:textId="7499DC9D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228600</wp:posOffset>
                      </wp:positionV>
                      <wp:extent cx="6505575" cy="2676525"/>
                      <wp:effectExtent l="0" t="0" r="28575" b="28575"/>
                      <wp:wrapNone/>
                      <wp:docPr id="193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505575" cy="2676525"/>
                                <a:chOff x="-28575" y="-276225"/>
                                <a:chExt cx="6505575" cy="2676525"/>
                              </a:xfrm>
                            </wpg:grpSpPr>
                            <wps:wsp xmlns:wps="http://schemas.microsoft.com/office/word/2010/wordprocessingShape">
                              <wps:cNvPr id="60" name="مستطيل: زوايا مستديرة 60"/>
                              <wps:cNvSpPr/>
                              <wps:spPr>
                                <a:xfrm>
                                  <a:off x="3162300" y="-276225"/>
                                  <a:ext cx="119062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1" name="مستطيل: زوايا مستديرة 61"/>
                              <wps:cNvSpPr/>
                              <wps:spPr>
                                <a:xfrm>
                                  <a:off x="2552700" y="1152525"/>
                                  <a:ext cx="128587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2" name="مستطيل: زوايا مستديرة 62"/>
                              <wps:cNvSpPr/>
                              <wps:spPr>
                                <a:xfrm>
                                  <a:off x="5410200" y="1028700"/>
                                  <a:ext cx="106680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3" name="مستطيل: زوايا مستديرة 63"/>
                              <wps:cNvSpPr/>
                              <wps:spPr>
                                <a:xfrm>
                                  <a:off x="-9525" y="-228600"/>
                                  <a:ext cx="1047750" cy="3048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2" name="مستطيل: زوايا مستديرة 192"/>
                              <wps:cNvSpPr/>
                              <wps:spPr>
                                <a:xfrm>
                                  <a:off x="-28575" y="2085975"/>
                                  <a:ext cx="1038225" cy="3143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3" o:spid="_x0000_s1090" style="width:514.5pt;height:213pt;margin-top:18pt;margin-left:7.15pt;mso-height-percent:0;mso-height-relative:margin;mso-width-percent:0;mso-width-relative:margin;mso-wrap-distance-bottom:0;mso-wrap-distance-left:9pt;mso-wrap-distance-right:9pt;mso-wrap-distance-top:0;position:absolute;z-index:251738112" coordorigin="-94,-2229" coordsize="21600,21600">
                      <v:roundrect id="_x0000_s1091" style="width:3953;height:2767;left:10500;position:absolute;top:-2229;v-text-anchor:middle" arcsize="10923f" fillcolor="white" stroked="t" strokecolor="black" strokeweight="1pt"/>
                      <v:roundrect id="_x0000_s1092" style="width:4269;height:2767;left:8476;position:absolute;top:9301;v-text-anchor:middle" arcsize="10923f" fillcolor="white" stroked="t" strokecolor="black" strokeweight="1pt"/>
                      <v:roundrect id="_x0000_s1093" style="width:3542;height:2844;left:17963;position:absolute;top:8302;v-text-anchor:middle" arcsize="10923f" fillcolor="white" stroked="t" strokecolor="black" strokeweight="1pt"/>
                      <v:roundrect id="_x0000_s1094" style="width:3479;height:2460;left:-32;position:absolute;top:-1845;v-text-anchor:middle" arcsize="10923f" fillcolor="white" stroked="t" strokecolor="black" strokeweight="1pt"/>
                      <v:roundrect id="_x0000_s1095" style="width:3447;height:2537;left:-95;position:absolute;top:16834;v-text-anchor:middle" arcsize="10923f" fillcolor="white" stroked="t" strokecolor="black" strokeweight="1pt"/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85725</wp:posOffset>
                  </wp:positionV>
                  <wp:extent cx="6553200" cy="3581400"/>
                  <wp:effectExtent l="0" t="0" r="0" b="0"/>
                  <wp:wrapTight wrapText="bothSides">
                    <wp:wrapPolygon>
                      <wp:start x="0" y="0"/>
                      <wp:lineTo x="0" y="21485"/>
                      <wp:lineTo x="21537" y="21485"/>
                      <wp:lineTo x="21537" y="0"/>
                      <wp:lineTo x="0" y="0"/>
                    </wp:wrapPolygon>
                  </wp:wrapTight>
                  <wp:docPr id="30" name="صورة 2" descr="صورة تحتوي على نص, إلكترونيات, لقطة شاشة, شاشة عرض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F83E087-9FC0-2858-BAA8-2B2C367CCA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2" descr="صورة تحتوي على نص, إلكترونيات, لقطة شاشة, شاشة عرض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F83E087-9FC0-2858-BAA8-2B2C367CC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35814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3657" w:rsidP="00FA3657" w14:paraId="65214126" w14:textId="729DAA78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619760" cy="736600"/>
                <wp:effectExtent l="0" t="0" r="27940" b="0"/>
                <wp:wrapNone/>
                <wp:docPr id="4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44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5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589C" w:rsidP="0081589C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6" style="width:51pt;height:58pt;margin-top:12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36064" coordorigin="0,0" coordsize="21600,21600">
                <v:roundrect id="_x0000_s1097" style="width:21600;height:18311;position:absolute;v-text-anchor:middle" arcsize="10923f" filled="f" fillcolor="this" stroked="t" strokecolor="black" strokeweight="2pt"/>
                <v:line id="_x0000_s1098" style="flip:x;position:absolute;v-text-anchor:top" from="0,9156" to="21600,9156" fillcolor="this" stroked="t" strokecolor="black" strokeweight="0.75pt"/>
                <v:shape id="_x0000_s1099" type="#_x0000_t202" style="width:12469;height:11829;left:4561;position:absolute;top:9771;v-text-anchor:top" filled="f" fillcolor="this">
                  <v:textbox>
                    <w:txbxContent>
                      <w:p w:rsidR="0081589C" w:rsidP="0081589C" w14:paraId="5E240FE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E3CFE" w:rsidP="005E3CFE" w14:paraId="518232E5" w14:textId="77777777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5E3CFE" w14:paraId="7681A3F0" w14:textId="3019966C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2449830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98" name="رسم 19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2"/>
        <w:bidiVisual/>
        <w:tblW w:w="10644" w:type="dxa"/>
        <w:tblLayout w:type="fixed"/>
        <w:tblLook w:val="04A0"/>
      </w:tblPr>
      <w:tblGrid>
        <w:gridCol w:w="354"/>
        <w:gridCol w:w="4492"/>
        <w:gridCol w:w="501"/>
        <w:gridCol w:w="5297"/>
      </w:tblGrid>
      <w:tr w14:paraId="1CFC214E" w14:textId="77777777" w:rsidTr="00F73275">
        <w:tblPrEx>
          <w:tblW w:w="10644" w:type="dxa"/>
          <w:tblLayout w:type="fixed"/>
          <w:tblLook w:val="04A0"/>
        </w:tblPrEx>
        <w:tc>
          <w:tcPr>
            <w:tcW w:w="10644" w:type="dxa"/>
            <w:gridSpan w:val="4"/>
            <w:shd w:val="clear" w:color="auto" w:fill="EEECE1"/>
          </w:tcPr>
          <w:p w:rsidR="00FB3F02" w:rsidRPr="00756924" w:rsidP="00F73275" w14:paraId="7F8E9BCE" w14:textId="5757DAA0">
            <w:pPr>
              <w:bidi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: اكتبي رقم التطبيق 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الكود الصحيح   :</w:t>
            </w:r>
          </w:p>
        </w:tc>
      </w:tr>
      <w:tr w14:paraId="2C26558A" w14:textId="77777777" w:rsidTr="00F73275">
        <w:tblPrEx>
          <w:tblW w:w="10644" w:type="dxa"/>
          <w:tblLayout w:type="fixed"/>
          <w:tblLook w:val="04A0"/>
        </w:tblPrEx>
        <w:trPr>
          <w:trHeight w:val="1482"/>
        </w:trPr>
        <w:tc>
          <w:tcPr>
            <w:tcW w:w="354" w:type="dxa"/>
            <w:vAlign w:val="center"/>
          </w:tcPr>
          <w:p w:rsidR="00FB3F02" w:rsidP="00F73275" w14:paraId="0F965D5E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4492" w:type="dxa"/>
          </w:tcPr>
          <w:p w:rsidR="00FB3F02" w:rsidP="00F73275" w14:paraId="1688A330" w14:textId="76EAFDDA">
            <w:pPr>
              <w:tabs>
                <w:tab w:val="center" w:pos="2705"/>
              </w:tabs>
              <w:bidi/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358775</wp:posOffset>
                  </wp:positionV>
                  <wp:extent cx="2785745" cy="685800"/>
                  <wp:effectExtent l="19050" t="19050" r="14605" b="19050"/>
                  <wp:wrapTight wrapText="bothSides">
                    <wp:wrapPolygon>
                      <wp:start x="-148" y="-600"/>
                      <wp:lineTo x="-148" y="21600"/>
                      <wp:lineTo x="21566" y="21600"/>
                      <wp:lineTo x="21566" y="-600"/>
                      <wp:lineTo x="-148" y="-600"/>
                    </wp:wrapPolygon>
                  </wp:wrapTight>
                  <wp:docPr id="2052202178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202178" name="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685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P="00F73275" w14:paraId="12E91938" w14:textId="77777777">
            <w:pPr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</w:rPr>
            </w:pPr>
          </w:p>
        </w:tc>
        <w:tc>
          <w:tcPr>
            <w:tcW w:w="5297" w:type="dxa"/>
          </w:tcPr>
          <w:p w:rsidR="00FB3F02" w:rsidP="00F73275" w14:paraId="13793657" w14:textId="23C76880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60960</wp:posOffset>
                  </wp:positionV>
                  <wp:extent cx="3105150" cy="1570990"/>
                  <wp:effectExtent l="0" t="0" r="0" b="0"/>
                  <wp:wrapTight wrapText="bothSides">
                    <wp:wrapPolygon>
                      <wp:start x="663" y="262"/>
                      <wp:lineTo x="398" y="1310"/>
                      <wp:lineTo x="265" y="5238"/>
                      <wp:lineTo x="133" y="18073"/>
                      <wp:lineTo x="398" y="20168"/>
                      <wp:lineTo x="530" y="20692"/>
                      <wp:lineTo x="3180" y="20692"/>
                      <wp:lineTo x="3445" y="20168"/>
                      <wp:lineTo x="3710" y="18335"/>
                      <wp:lineTo x="5036" y="17549"/>
                      <wp:lineTo x="17757" y="13882"/>
                      <wp:lineTo x="18022" y="12834"/>
                      <wp:lineTo x="2253" y="9167"/>
                      <wp:lineTo x="15769" y="8382"/>
                      <wp:lineTo x="15902" y="6548"/>
                      <wp:lineTo x="5963" y="4977"/>
                      <wp:lineTo x="20672" y="4715"/>
                      <wp:lineTo x="20540" y="2619"/>
                      <wp:lineTo x="2518" y="262"/>
                      <wp:lineTo x="663" y="262"/>
                    </wp:wrapPolygon>
                  </wp:wrapTight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F7C71DE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55AC4FDF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4492" w:type="dxa"/>
          </w:tcPr>
          <w:p w:rsidR="00FB3F02" w:rsidP="00F73275" w14:paraId="4E80F574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262255</wp:posOffset>
                  </wp:positionV>
                  <wp:extent cx="2767965" cy="928370"/>
                  <wp:effectExtent l="19050" t="19050" r="13335" b="24130"/>
                  <wp:wrapTight wrapText="bothSides">
                    <wp:wrapPolygon>
                      <wp:start x="-149" y="-443"/>
                      <wp:lineTo x="-149" y="21718"/>
                      <wp:lineTo x="21555" y="21718"/>
                      <wp:lineTo x="21555" y="-443"/>
                      <wp:lineTo x="-149" y="-443"/>
                    </wp:wrapPolygon>
                  </wp:wrapTight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928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paraId="44553C01" w14:textId="7777777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01" w:type="dxa"/>
          </w:tcPr>
          <w:p w:rsidR="00FB3F02" w:rsidP="00F73275" w14:paraId="14EBDC8A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37785C5F" w14:textId="4650BFCE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299720</wp:posOffset>
                  </wp:positionV>
                  <wp:extent cx="3314065" cy="1101090"/>
                  <wp:effectExtent l="0" t="0" r="0" b="0"/>
                  <wp:wrapTight wrapText="bothSides">
                    <wp:wrapPolygon>
                      <wp:start x="6829" y="0"/>
                      <wp:lineTo x="372" y="747"/>
                      <wp:lineTo x="124" y="2990"/>
                      <wp:lineTo x="124" y="18685"/>
                      <wp:lineTo x="497" y="20554"/>
                      <wp:lineTo x="1117" y="20554"/>
                      <wp:lineTo x="10181" y="18685"/>
                      <wp:lineTo x="13534" y="16817"/>
                      <wp:lineTo x="13161" y="12706"/>
                      <wp:lineTo x="14775" y="11585"/>
                      <wp:lineTo x="14899" y="10090"/>
                      <wp:lineTo x="13782" y="6727"/>
                      <wp:lineTo x="18748" y="3737"/>
                      <wp:lineTo x="18748" y="747"/>
                      <wp:lineTo x="13658" y="0"/>
                      <wp:lineTo x="6829" y="0"/>
                    </wp:wrapPolygon>
                  </wp:wrapTight>
                  <wp:docPr id="574662799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66279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0C93382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042924D3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:rsidR="00FB3F02" w:rsidP="00F73275" w14:paraId="39765798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231775</wp:posOffset>
                  </wp:positionV>
                  <wp:extent cx="2776220" cy="781050"/>
                  <wp:effectExtent l="19050" t="19050" r="24130" b="19050"/>
                  <wp:wrapTight wrapText="bothSides">
                    <wp:wrapPolygon>
                      <wp:start x="-148" y="-527"/>
                      <wp:lineTo x="-148" y="21600"/>
                      <wp:lineTo x="21640" y="21600"/>
                      <wp:lineTo x="21640" y="-527"/>
                      <wp:lineTo x="-148" y="-527"/>
                    </wp:wrapPolygon>
                  </wp:wrapTight>
                  <wp:docPr id="1348148164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48164" name="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paraId="0C0B2AC1" w14:textId="77777777">
            <w:pPr>
              <w:bidi/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1" w:type="dxa"/>
          </w:tcPr>
          <w:p w:rsidR="00FB3F02" w:rsidP="00F73275" w14:paraId="2373DAFF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2EA53AE9" w14:textId="78DA8542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21590</wp:posOffset>
                  </wp:positionV>
                  <wp:extent cx="3348150" cy="1544955"/>
                  <wp:effectExtent l="0" t="0" r="0" b="0"/>
                  <wp:wrapTight wrapText="bothSides">
                    <wp:wrapPolygon>
                      <wp:start x="6760" y="0"/>
                      <wp:lineTo x="369" y="533"/>
                      <wp:lineTo x="123" y="2663"/>
                      <wp:lineTo x="615" y="4794"/>
                      <wp:lineTo x="246" y="5327"/>
                      <wp:lineTo x="123" y="18111"/>
                      <wp:lineTo x="369" y="20242"/>
                      <wp:lineTo x="492" y="20774"/>
                      <wp:lineTo x="1106" y="20774"/>
                      <wp:lineTo x="2704" y="20242"/>
                      <wp:lineTo x="4179" y="18910"/>
                      <wp:lineTo x="4056" y="17578"/>
                      <wp:lineTo x="9833" y="17578"/>
                      <wp:lineTo x="13398" y="15980"/>
                      <wp:lineTo x="13152" y="13317"/>
                      <wp:lineTo x="14750" y="12518"/>
                      <wp:lineTo x="14995" y="11453"/>
                      <wp:lineTo x="14012" y="9055"/>
                      <wp:lineTo x="15856" y="7724"/>
                      <wp:lineTo x="15364" y="6392"/>
                      <wp:lineTo x="8850" y="4794"/>
                      <wp:lineTo x="18560" y="2397"/>
                      <wp:lineTo x="18806" y="533"/>
                      <wp:lineTo x="13643" y="0"/>
                      <wp:lineTo x="6760" y="0"/>
                    </wp:wrapPolygon>
                  </wp:wrapTight>
                  <wp:docPr id="111373153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73153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150" cy="154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3F02" w:rsidP="00F73275" w14:paraId="13D1C10F" w14:textId="3B2B8068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FB3F02" w:rsidP="00F73275" w14:paraId="70E809B4" w14:textId="50EB95B1">
            <w:pPr>
              <w:bidi/>
              <w:spacing w:after="0" w:line="240" w:lineRule="auto"/>
              <w:jc w:val="center"/>
              <w:rPr>
                <w:rFonts w:cstheme="minorHAnsi" w:hint="cs"/>
                <w:sz w:val="28"/>
                <w:szCs w:val="28"/>
                <w:rtl/>
              </w:rPr>
            </w:pPr>
          </w:p>
        </w:tc>
      </w:tr>
      <w:tr w14:paraId="0074C7F2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11C9B21C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:rsidR="00FB3F02" w:rsidP="00F73275" w14:paraId="01C29246" w14:textId="77777777">
            <w:pPr>
              <w:tabs>
                <w:tab w:val="center" w:pos="2270"/>
              </w:tabs>
              <w:bidi/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233045</wp:posOffset>
                  </wp:positionV>
                  <wp:extent cx="2777490" cy="873125"/>
                  <wp:effectExtent l="19050" t="19050" r="22860" b="22225"/>
                  <wp:wrapTight wrapText="bothSides">
                    <wp:wrapPolygon>
                      <wp:start x="-148" y="-471"/>
                      <wp:lineTo x="-148" y="21679"/>
                      <wp:lineTo x="21630" y="21679"/>
                      <wp:lineTo x="21630" y="-471"/>
                      <wp:lineTo x="-148" y="-471"/>
                    </wp:wrapPolygon>
                  </wp:wrapTight>
                  <wp:docPr id="244233472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233472" name="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87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P="00F73275" w14:paraId="20724074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5A1F5E62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179705</wp:posOffset>
                  </wp:positionV>
                  <wp:extent cx="3295650" cy="1228090"/>
                  <wp:effectExtent l="0" t="0" r="0" b="0"/>
                  <wp:wrapTight wrapText="bothSides">
                    <wp:wrapPolygon>
                      <wp:start x="624" y="335"/>
                      <wp:lineTo x="250" y="2010"/>
                      <wp:lineTo x="250" y="17088"/>
                      <wp:lineTo x="1124" y="17088"/>
                      <wp:lineTo x="125" y="18428"/>
                      <wp:lineTo x="624" y="20438"/>
                      <wp:lineTo x="2997" y="20438"/>
                      <wp:lineTo x="10613" y="17088"/>
                      <wp:lineTo x="10738" y="11727"/>
                      <wp:lineTo x="15232" y="11392"/>
                      <wp:lineTo x="14858" y="9047"/>
                      <wp:lineTo x="5618" y="6366"/>
                      <wp:lineTo x="19727" y="6366"/>
                      <wp:lineTo x="19602" y="3686"/>
                      <wp:lineTo x="2372" y="335"/>
                      <wp:lineTo x="624" y="335"/>
                    </wp:wrapPolygon>
                  </wp:wrapTight>
                  <wp:docPr id="165241197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41197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ED4E390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BD6D86" w:rsidP="00F73275" w14:paraId="3B4A3DBB" w14:textId="682AC3E2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:rsidR="00BD6D86" w:rsidP="004E084F" w14:paraId="2A2EF598" w14:textId="480291FD">
            <w:pPr>
              <w:tabs>
                <w:tab w:val="center" w:pos="2270"/>
              </w:tabs>
              <w:bidi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123825</wp:posOffset>
                  </wp:positionV>
                  <wp:extent cx="2732405" cy="1476375"/>
                  <wp:effectExtent l="19050" t="19050" r="10795" b="28575"/>
                  <wp:wrapTight wrapText="bothSides">
                    <wp:wrapPolygon>
                      <wp:start x="-151" y="-279"/>
                      <wp:lineTo x="-151" y="21739"/>
                      <wp:lineTo x="21535" y="21739"/>
                      <wp:lineTo x="21535" y="-279"/>
                      <wp:lineTo x="-151" y="-279"/>
                    </wp:wrapPolygon>
                  </wp:wrapTight>
                  <wp:docPr id="204" name="صورة 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F84CB3E-2E9F-43C6-B276-D2D8B4D719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F84CB3E-2E9F-43C6-B276-D2D8B4D719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14763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BD6D86" w:rsidP="00F73275" w14:paraId="669086B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BD6D86" w:rsidP="004E084F" w14:paraId="518CBA53" w14:textId="12C464BE">
            <w:pPr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3147530" cy="1891030"/>
                  <wp:effectExtent l="0" t="0" r="0" b="0"/>
                  <wp:wrapTight wrapText="bothSides">
                    <wp:wrapPolygon>
                      <wp:start x="7584" y="0"/>
                      <wp:lineTo x="523" y="435"/>
                      <wp:lineTo x="131" y="2611"/>
                      <wp:lineTo x="654" y="3917"/>
                      <wp:lineTo x="262" y="4570"/>
                      <wp:lineTo x="262" y="19148"/>
                      <wp:lineTo x="392" y="20454"/>
                      <wp:lineTo x="654" y="20889"/>
                      <wp:lineTo x="1308" y="20889"/>
                      <wp:lineTo x="4838" y="20454"/>
                      <wp:lineTo x="14775" y="18496"/>
                      <wp:lineTo x="14775" y="13491"/>
                      <wp:lineTo x="13990" y="11097"/>
                      <wp:lineTo x="13598" y="10880"/>
                      <wp:lineTo x="15690" y="10009"/>
                      <wp:lineTo x="16213" y="7616"/>
                      <wp:lineTo x="18174" y="6745"/>
                      <wp:lineTo x="18305" y="4787"/>
                      <wp:lineTo x="16344" y="3917"/>
                      <wp:lineTo x="20789" y="3046"/>
                      <wp:lineTo x="20397" y="435"/>
                      <wp:lineTo x="8107" y="0"/>
                      <wp:lineTo x="7584" y="0"/>
                    </wp:wrapPolygon>
                  </wp:wrapTight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30" cy="189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23EF" w:rsidP="00BD6D86" w14:paraId="47DE1100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C51348" w:rsidRPr="00FB3F02" w:rsidP="001A23EF" w14:paraId="3B31D9D0" w14:textId="7779F1A0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noProof/>
          <w:sz w:val="28"/>
          <w:szCs w:val="28"/>
          <w:rtl/>
          <w:lang w:val="en-US" w:eastAsia="en-US" w:bidi="ar-SA"/>
        </w:rPr>
      </w:pPr>
      <w:r w:rsidRPr="00FB3F02">
        <w:rPr>
          <w:rFonts w:asciiTheme="minorHAnsi" w:eastAsiaTheme="minorHAnsi" w:hAnsiTheme="minorHAnsi" w:cstheme="minorHAnsi"/>
          <w:noProof/>
          <w:sz w:val="28"/>
          <w:szCs w:val="28"/>
          <w:rtl/>
          <w:lang w:val="en-US" w:eastAsia="en-US" w:bidi="ar-SA"/>
        </w:rPr>
        <w:t>انتهت الاسئلة تمنياتي لكن بالتوفيق والنجاح</w:t>
      </w:r>
    </w:p>
    <w:p w:rsidR="00DD75EC" w:rsidRPr="00F15C00" w:rsidP="00055D35" w14:textId="71D16F1F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F15C00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</w:t>
      </w:r>
      <w:r w:rsidRPr="00055D35" w:rsidR="00055D35">
        <w:rPr>
          <w:rFonts w:asciiTheme="minorHAnsi" w:eastAsiaTheme="minorHAnsi" w:hAnsiTheme="minorHAnsi" w:cs="Calibri"/>
          <w:sz w:val="28"/>
          <w:szCs w:val="28"/>
          <w:rtl/>
          <w:lang w:val="en-US" w:eastAsia="en-US" w:bidi="ar-SA"/>
        </w:rPr>
        <w:t>معلمة المادة : عبير الغريب                                مديرة المدرسة : ابتسام الكليب</w:t>
      </w:r>
    </w:p>
    <w:p w:rsidR="00F7300D" w:rsidRPr="00D93CE2" w:rsidP="00F7300D" w14:textId="1228E4FD">
      <w:pPr>
        <w:spacing w:after="200" w:line="276" w:lineRule="auto"/>
        <w:jc w:val="right"/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SA"/>
        </w:rPr>
      </w:pPr>
      <w:r w:rsidRPr="00D93CE2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17690846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9F253B" w:rsidP="00CD5E84" w14:textId="484828A5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P="00CD5E84" w14:textId="444F9288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P="00CD5E84" w14:textId="4688EA6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0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54496" fillcolor="white" stroked="f" strokeweight="0.75pt">
                <v:textbox>
                  <w:txbxContent>
                    <w:p w:rsidR="00CD5E84" w:rsidRPr="009F253B" w:rsidP="00CD5E84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3CE2" w:rsidR="00F73885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772666"/>
                <wp:effectExtent l="0" t="0" r="0" b="0"/>
                <wp:wrapSquare wrapText="bothSides"/>
                <wp:docPr id="197651769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P="00F73885" w14:textId="001B0CC9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 /    /1444هـ</w:t>
                            </w:r>
                          </w:p>
                          <w:p w:rsidR="00F73885" w:rsidRPr="00F73885" w:rsidP="00F73885" w14:textId="28C6345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191CE7" w:rsidP="00191CE7" w14:textId="7312151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الزمن : ساعة </w:t>
                            </w:r>
                            <w:r w:rsidRPr="00191CE7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73885" w:rsidRPr="00F73885" w:rsidP="00191CE7" w14:textId="3DE1D5EC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الدرجة : 25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1" type="#_x0000_t202" style="width:141.6pt;height:139.58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61664" fillcolor="white" stroked="f" strokeweight="0.75pt">
                <v:textbox style="mso-fit-shape-to-text:t">
                  <w:txbxContent>
                    <w:p w:rsidR="00F73885" w:rsidRPr="00F73885" w:rsidP="00F73885" w14:textId="001B0CC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:rsidR="00F73885" w:rsidRPr="00F73885" w:rsidP="00F73885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textId="7312151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الزمن : ساعة </w:t>
                      </w:r>
                      <w:r w:rsidRPr="00191CE7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73885" w:rsidRPr="00F73885" w:rsidP="00191CE7" w14:textId="3DE1D5E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3CE2" w:rsidR="007D48D0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158230817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08172" name="صورة 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F7300D" w14:textId="6BC72992">
      <w:pPr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</w:p>
    <w:p w:rsidR="00F73885" w:rsidP="00086743" w14:textId="5373E565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086743" w:rsidP="00086743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6C1DCB" w:rsidRPr="00DF4723" w:rsidP="00F73885" w14:textId="210D3F7E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lang w:val="en-US" w:eastAsia="en-US" w:bidi="ar-SA"/>
        </w:rPr>
      </w:pPr>
      <w:r w:rsidRPr="00DF4723">
        <w:rPr>
          <w:rFonts w:ascii="Calibri" w:eastAsia="Calibri" w:hAnsi="Calibri" w:cs="Calibri"/>
          <w:b/>
          <w:bCs/>
          <w:noProof/>
          <w:color w:val="548DD4" w:themeColor="text2" w:themeTint="99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175869384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102" style="width:439.5pt;height:30pt;margin-top:28.9pt;margin-left:52.3pt;mso-wrap-distance-bottom:0;mso-wrap-distance-left:9pt;mso-wrap-distance-right:9pt;mso-wrap-distance-top:0;position:absolute;v-text-anchor:middle;z-index:251763712" arcsize="10923f" filled="f" fillcolor="this" stroked="t" strokecolor="black" strokeweight="1pt"/>
            </w:pict>
          </mc:Fallback>
        </mc:AlternateContent>
      </w:r>
      <w:r w:rsidRPr="00DF4723" w:rsidR="00DF4723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اجابة 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اختبار </w:t>
      </w:r>
      <w:r w:rsidRPr="00DF4723" w:rsidR="007D48D0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>نهائي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 (</w:t>
      </w:r>
      <w:r w:rsidRPr="00DF4723" w:rsidR="00191CE7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>عملي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>) لمادة التقنية الرقمية 1-</w:t>
      </w:r>
      <w:r w:rsidRPr="00DF4723" w:rsidR="00976FF7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>2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  نظام المسارات لعام 1444 هـ</w:t>
      </w:r>
      <w:r w:rsidRPr="00DF4723" w:rsidR="007D48D0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 (الدور الاول)</w:t>
      </w:r>
    </w:p>
    <w:p w:rsidR="0075139D" w:rsidRPr="0037323C" w:rsidP="003327EE" w14:textId="6EA775C4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أسم الطالبة : </w:t>
      </w:r>
      <w:bookmarkStart w:id="8" w:name="_Hlk87216515_2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......................................</w:t>
      </w:r>
      <w:r w:rsidRPr="0037323C" w:rsidR="00976FF7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</w:t>
      </w:r>
      <w:bookmarkEnd w:id="8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 </w:t>
      </w:r>
      <w:r w:rsidRPr="0037323C" w:rsidR="009F253B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.... </w:t>
      </w:r>
    </w:p>
    <w:tbl>
      <w:tblPr>
        <w:tblStyle w:val="TableGrid3"/>
        <w:bidiVisual/>
        <w:tblW w:w="0" w:type="auto"/>
        <w:jc w:val="center"/>
        <w:tblLook w:val="04A0"/>
      </w:tblPr>
      <w:tblGrid>
        <w:gridCol w:w="1536"/>
        <w:gridCol w:w="1259"/>
        <w:gridCol w:w="1258"/>
        <w:gridCol w:w="1261"/>
        <w:gridCol w:w="1414"/>
        <w:gridCol w:w="1401"/>
        <w:gridCol w:w="1353"/>
        <w:gridCol w:w="1315"/>
      </w:tblGrid>
      <w:tr w14:paraId="143853EC" w14:textId="77777777" w:rsidTr="009F253B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/>
          </w:tcPr>
          <w:p w:rsidR="009F253B" w:rsidRPr="00756924" w:rsidP="00F73275" w14:textId="56CD0923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9F253B" w:rsidRPr="00756924" w:rsidP="00F73275" w14:textId="417C9CA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14:paraId="32412171" w14:textId="77777777" w:rsidTr="00760D8B">
        <w:tblPrEx>
          <w:tblW w:w="0" w:type="auto"/>
          <w:jc w:val="center"/>
          <w:tblLook w:val="04A0"/>
        </w:tblPrEx>
        <w:trPr>
          <w:trHeight w:val="411"/>
          <w:jc w:val="center"/>
        </w:trPr>
        <w:tc>
          <w:tcPr>
            <w:tcW w:w="1557" w:type="dxa"/>
          </w:tcPr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theme="minorHAnsi"/>
                <w:sz w:val="28"/>
                <w:szCs w:val="28"/>
                <w:rtl/>
              </w:rPr>
              <w:t>الدرجة</w:t>
            </w:r>
          </w:p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9F253B" w:rsidRPr="00760D8B" w:rsidP="00760D8B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  <w:p w:rsidR="009F253B" w:rsidRPr="00760D8B" w:rsidP="00760D8B" w14:textId="5D2C86E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10</w:t>
            </w:r>
          </w:p>
          <w:p w:rsidR="009F253B" w:rsidRPr="00760D8B" w:rsidP="00760D8B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9F253B" w:rsidRPr="00760D8B" w:rsidP="00760D8B" w14:textId="63EFF406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10</w:t>
            </w:r>
          </w:p>
        </w:tc>
        <w:tc>
          <w:tcPr>
            <w:tcW w:w="1275" w:type="dxa"/>
            <w:vAlign w:val="center"/>
          </w:tcPr>
          <w:p w:rsidR="009F253B" w:rsidRPr="00760D8B" w:rsidP="00760D8B" w14:textId="07717AF3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1426" w:type="dxa"/>
            <w:vAlign w:val="center"/>
          </w:tcPr>
          <w:p w:rsidR="009F253B" w:rsidRPr="00760D8B" w:rsidP="00760D8B" w14:textId="6D99585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25</w:t>
            </w:r>
          </w:p>
        </w:tc>
        <w:tc>
          <w:tcPr>
            <w:tcW w:w="1407" w:type="dxa"/>
            <w:vAlign w:val="center"/>
          </w:tcPr>
          <w:p w:rsidR="009F253B" w:rsidRPr="00A35A59" w:rsidP="00760D8B" w14:textId="549B844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62" w:type="dxa"/>
            <w:vAlign w:val="center"/>
          </w:tcPr>
          <w:p w:rsidR="009F253B" w:rsidRPr="00A35A59" w:rsidP="00760D8B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26" w:type="dxa"/>
            <w:vAlign w:val="center"/>
          </w:tcPr>
          <w:p w:rsidR="009F253B" w:rsidRPr="00A35A59" w:rsidP="00760D8B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9F253B" w:rsidRPr="009F253B" w:rsidP="009F253B" w14:textId="1D103201">
      <w:pPr>
        <w:bidi/>
        <w:spacing w:after="200" w:line="240" w:lineRule="auto"/>
        <w:ind w:left="436" w:right="119"/>
        <w:contextualSpacing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عدد الاوراق : </w:t>
      </w:r>
      <w:r w:rsidR="00D93CE2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4</w:t>
      </w:r>
    </w:p>
    <w:p w:rsidR="009F253B" w:rsidRPr="009F253B" w:rsidP="00A35A59" w14:textId="2B47A55B">
      <w:pPr>
        <w:bidi/>
        <w:spacing w:after="200" w:line="240" w:lineRule="auto"/>
        <w:ind w:left="-142" w:right="119" w:firstLine="142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تعليمات الاختبار :</w:t>
      </w:r>
    </w:p>
    <w:p w:rsidR="009F253B" w:rsidRPr="009F253B" w:rsidP="009F253B" w14:textId="6917C731">
      <w:pPr>
        <w:numPr>
          <w:ilvl w:val="0"/>
          <w:numId w:val="5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الكتابة بالقلم الازرق فقط وعدم استخدام الطامس .</w:t>
      </w:r>
    </w:p>
    <w:p w:rsidR="009F253B" w:rsidRPr="009F253B" w:rsidP="009F253B" w14:textId="7508D72D">
      <w:pPr>
        <w:numPr>
          <w:ilvl w:val="0"/>
          <w:numId w:val="5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التأكد من عدد الاوراق وعدد الاسئلة للاختبار .</w:t>
      </w:r>
    </w:p>
    <w:p w:rsidR="009F253B" w:rsidRPr="009F253B" w:rsidP="009F253B" w14:textId="77777777">
      <w:pPr>
        <w:numPr>
          <w:ilvl w:val="0"/>
          <w:numId w:val="5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تسليم ورقة الاختبار التأكد من صحة واكتمال جميع الاجابات .</w:t>
      </w:r>
    </w:p>
    <w:p w:rsidR="00F73885" w:rsidP="00A35A59" w14:textId="6F33D427">
      <w:pPr>
        <w:numPr>
          <w:ilvl w:val="0"/>
          <w:numId w:val="5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13776</wp:posOffset>
                </wp:positionV>
                <wp:extent cx="619760" cy="736600"/>
                <wp:effectExtent l="0" t="0" r="27940" b="0"/>
                <wp:wrapNone/>
                <wp:docPr id="80101231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031771237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78490162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59405858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4C42FCE2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3" style="width:51pt;height:58pt;margin-top:1.0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56544" coordorigin="0,0" coordsize="21600,21600">
                <v:roundrect id="_x0000_s1104" style="width:21600;height:18311;position:absolute;v-text-anchor:middle" arcsize="10923f" filled="f" fillcolor="this" stroked="t" strokecolor="black" strokeweight="2pt"/>
                <v:line id="_x0000_s1105" style="flip:x;position:absolute;v-text-anchor:top" from="0,9156" to="21600,9156" fillcolor="this" stroked="t" strokecolor="black" strokeweight="0.75pt"/>
                <v:shape id="_x0000_s1106" type="#_x0000_t202" style="width:19254;height:11829;left:1328;position:absolute;top:9771;v-text-anchor:top" filled="f" fillcolor="this">
                  <v:textbox>
                    <w:txbxContent>
                      <w:p w:rsidR="0059731C" w:rsidP="0059731C" w14:textId="4C42FCE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F253B" w:rsid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الخروج من اللجنة التأكد من التوقيع في كشف تسليم ورقة الاختبار .</w:t>
      </w:r>
    </w:p>
    <w:p w:rsidR="00717B3F" w:rsidP="00717B3F" w14:textId="044ADFE0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RPr="00760D8B" w:rsidP="00760D8B" w14:textId="1A97952E">
      <w:pPr>
        <w:bidi/>
        <w:spacing w:after="200" w:line="240" w:lineRule="auto"/>
        <w:ind w:left="436" w:right="119"/>
        <w:contextualSpacing/>
        <w:jc w:val="center"/>
        <w:rPr>
          <w:rFonts w:asciiTheme="minorHAnsi" w:eastAsiaTheme="minorHAnsi" w:hAnsiTheme="minorHAnsi" w:cstheme="minorHAnsi"/>
          <w:b/>
          <w:bCs/>
          <w:color w:val="C00000"/>
          <w:sz w:val="28"/>
          <w:szCs w:val="28"/>
          <w:lang w:val="en-US" w:eastAsia="en-US" w:bidi="ar-SA"/>
        </w:rPr>
      </w:pPr>
      <w:bookmarkStart w:id="9" w:name="_Hlk126373012"/>
      <w:r w:rsidRPr="00760D8B">
        <w:rPr>
          <w:rFonts w:asciiTheme="minorHAnsi" w:eastAsiaTheme="minorHAnsi" w:hAnsiTheme="minorHAnsi" w:cstheme="minorHAnsi" w:hint="cs"/>
          <w:b/>
          <w:bCs/>
          <w:color w:val="C00000"/>
          <w:sz w:val="28"/>
          <w:szCs w:val="28"/>
          <w:rtl/>
          <w:lang w:val="en-US" w:eastAsia="en-US" w:bidi="ar-SA"/>
        </w:rPr>
        <w:t>درجة كاملة لكل فقرة</w:t>
      </w:r>
    </w:p>
    <w:tbl>
      <w:tblPr>
        <w:tblStyle w:val="TableGrid3"/>
        <w:tblpPr w:leftFromText="180" w:rightFromText="180" w:vertAnchor="text" w:horzAnchor="margin" w:tblpXSpec="center" w:tblpY="25"/>
        <w:bidiVisual/>
        <w:tblW w:w="9404" w:type="dxa"/>
        <w:tblLook w:val="04A0"/>
      </w:tblPr>
      <w:tblGrid>
        <w:gridCol w:w="846"/>
        <w:gridCol w:w="8558"/>
      </w:tblGrid>
      <w:tr w14:paraId="626CA128" w14:textId="77777777" w:rsidTr="00F73275">
        <w:tblPrEx>
          <w:tblW w:w="9404" w:type="dxa"/>
          <w:tblLook w:val="04A0"/>
        </w:tblPrEx>
        <w:tc>
          <w:tcPr>
            <w:tcW w:w="9404" w:type="dxa"/>
            <w:gridSpan w:val="2"/>
            <w:shd w:val="clear" w:color="auto" w:fill="EEECE1"/>
          </w:tcPr>
          <w:bookmarkEnd w:id="9"/>
          <w:p w:rsidR="00717B3F" w:rsidRPr="005B45A9" w:rsidP="00F73275" w14:textId="5B234DB6">
            <w:pPr>
              <w:bidi/>
              <w:spacing w:after="0" w:line="240" w:lineRule="auto"/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لسؤال الاول ( أ ) ا</w:t>
            </w:r>
            <w:r w:rsidRPr="005B45A9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كتبي اسم الاداة 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المناسبة 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( ممحاة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تحجيم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كتابة نص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تحديد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تدوير ) :</w:t>
            </w:r>
          </w:p>
        </w:tc>
      </w:tr>
      <w:tr w14:paraId="6AFE5238" w14:textId="77777777" w:rsidTr="00F73275">
        <w:tblPrEx>
          <w:tblW w:w="9404" w:type="dxa"/>
          <w:tblLook w:val="04A0"/>
        </w:tblPrEx>
        <w:trPr>
          <w:trHeight w:val="638"/>
        </w:trPr>
        <w:tc>
          <w:tcPr>
            <w:tcW w:w="846" w:type="dxa"/>
            <w:shd w:val="clear" w:color="auto" w:fill="595959"/>
            <w:vAlign w:val="bottom"/>
          </w:tcPr>
          <w:p w:rsidR="00717B3F" w:rsidP="00F73275" w14:textId="77777777">
            <w:pPr>
              <w:bidi/>
              <w:spacing w:after="0" w:line="240" w:lineRule="auto"/>
              <w:jc w:val="center"/>
              <w:rPr>
                <w:noProof/>
                <w:rtl/>
              </w:rPr>
            </w:pPr>
            <w:r w:rsidRPr="00B53C4F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-324485</wp:posOffset>
                  </wp:positionV>
                  <wp:extent cx="323850" cy="291465"/>
                  <wp:effectExtent l="0" t="0" r="0" b="0"/>
                  <wp:wrapTight wrapText="bothSides">
                    <wp:wrapPolygon>
                      <wp:start x="2541" y="0"/>
                      <wp:lineTo x="2541" y="11294"/>
                      <wp:lineTo x="3812" y="19765"/>
                      <wp:lineTo x="6353" y="19765"/>
                      <wp:lineTo x="12706" y="19765"/>
                      <wp:lineTo x="20329" y="19765"/>
                      <wp:lineTo x="20329" y="0"/>
                      <wp:lineTo x="2541" y="0"/>
                    </wp:wrapPolygon>
                  </wp:wrapTight>
                  <wp:docPr id="1447106326" name="Picture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19B5AAE-F234-48FC-A800-2D9C4C6C47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106326" name="Picture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19B5AAE-F234-48FC-A800-2D9C4C6C47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clrChange>
                              <a:clrFrom>
                                <a:srgbClr val="484848"/>
                              </a:clrFrom>
                              <a:clrTo>
                                <a:srgbClr val="484848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15172" b="2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P="00F73275" w14:textId="26F8F36C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تدوير</w:t>
            </w:r>
          </w:p>
        </w:tc>
      </w:tr>
      <w:tr w14:paraId="55047CF0" w14:textId="77777777" w:rsidTr="00F73275">
        <w:tblPrEx>
          <w:tblW w:w="9404" w:type="dxa"/>
          <w:tblLook w:val="04A0"/>
        </w:tblPrEx>
        <w:tc>
          <w:tcPr>
            <w:tcW w:w="846" w:type="dxa"/>
            <w:shd w:val="clear" w:color="auto" w:fill="595959"/>
          </w:tcPr>
          <w:p w:rsidR="00717B3F" w:rsidP="00F73275" w14:textId="77777777">
            <w:pPr>
              <w:bidi/>
              <w:spacing w:after="0" w:line="240" w:lineRule="auto"/>
              <w:jc w:val="center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367030" cy="323850"/>
                  <wp:effectExtent l="0" t="0" r="0" b="0"/>
                  <wp:wrapTight wrapText="bothSides">
                    <wp:wrapPolygon>
                      <wp:start x="1121" y="0"/>
                      <wp:lineTo x="1121" y="8894"/>
                      <wp:lineTo x="7848" y="17788"/>
                      <wp:lineTo x="13453" y="20329"/>
                      <wp:lineTo x="17938" y="20329"/>
                      <wp:lineTo x="19059" y="15247"/>
                      <wp:lineTo x="15696" y="6353"/>
                      <wp:lineTo x="8969" y="0"/>
                      <wp:lineTo x="1121" y="0"/>
                    </wp:wrapPolygon>
                  </wp:wrapTight>
                  <wp:docPr id="1631862945" name="Picture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EE484F3-9C5B-4C62-ADA1-35D93BF9A4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862945" name="Picture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EE484F3-9C5B-4C62-ADA1-35D93BF9A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P="00F73275" w14:textId="4B54E0CD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تحجيم</w:t>
            </w:r>
          </w:p>
        </w:tc>
      </w:tr>
      <w:tr w14:paraId="07694E07" w14:textId="77777777" w:rsidTr="00F73275">
        <w:tblPrEx>
          <w:tblW w:w="9404" w:type="dxa"/>
          <w:tblLook w:val="04A0"/>
        </w:tblPrEx>
        <w:tc>
          <w:tcPr>
            <w:tcW w:w="846" w:type="dxa"/>
            <w:shd w:val="clear" w:color="auto" w:fill="595959"/>
          </w:tcPr>
          <w:p w:rsidR="00717B3F" w:rsidP="00F73275" w14:textId="77777777">
            <w:pPr>
              <w:bidi/>
              <w:spacing w:after="0" w:line="240" w:lineRule="auto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56515</wp:posOffset>
                  </wp:positionV>
                  <wp:extent cx="238125" cy="252730"/>
                  <wp:effectExtent l="0" t="0" r="9525" b="0"/>
                  <wp:wrapTight wrapText="bothSides">
                    <wp:wrapPolygon>
                      <wp:start x="5184" y="0"/>
                      <wp:lineTo x="0" y="16281"/>
                      <wp:lineTo x="0" y="19538"/>
                      <wp:lineTo x="20736" y="19538"/>
                      <wp:lineTo x="17280" y="0"/>
                      <wp:lineTo x="5184" y="0"/>
                    </wp:wrapPolygon>
                  </wp:wrapTight>
                  <wp:docPr id="122625071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250713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P="00F73275" w14:textId="4DBCFF20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كتابة النص</w:t>
            </w:r>
          </w:p>
        </w:tc>
      </w:tr>
      <w:tr w14:paraId="4F0A6D1C" w14:textId="77777777" w:rsidTr="00F73275">
        <w:tblPrEx>
          <w:tblW w:w="9404" w:type="dxa"/>
          <w:tblLook w:val="04A0"/>
        </w:tblPrEx>
        <w:trPr>
          <w:trHeight w:val="738"/>
        </w:trPr>
        <w:tc>
          <w:tcPr>
            <w:tcW w:w="846" w:type="dxa"/>
            <w:shd w:val="clear" w:color="auto" w:fill="595959"/>
          </w:tcPr>
          <w:p w:rsidR="00717B3F" w:rsidP="00F73275" w14:textId="77777777">
            <w:pPr>
              <w:bidi/>
              <w:spacing w:after="0" w:line="240" w:lineRule="auto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71755</wp:posOffset>
                  </wp:positionV>
                  <wp:extent cx="300990" cy="257175"/>
                  <wp:effectExtent l="0" t="0" r="3810" b="9525"/>
                  <wp:wrapTight wrapText="bothSides">
                    <wp:wrapPolygon>
                      <wp:start x="1367" y="0"/>
                      <wp:lineTo x="0" y="17600"/>
                      <wp:lineTo x="2734" y="20800"/>
                      <wp:lineTo x="16405" y="20800"/>
                      <wp:lineTo x="20506" y="20800"/>
                      <wp:lineTo x="20506" y="0"/>
                      <wp:lineTo x="1367" y="0"/>
                    </wp:wrapPolygon>
                  </wp:wrapTight>
                  <wp:docPr id="167962238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622382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13" b="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P="00F73275" w14:textId="6DA9AA1C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تحديد</w:t>
            </w:r>
          </w:p>
        </w:tc>
      </w:tr>
      <w:tr w14:paraId="1741282F" w14:textId="77777777" w:rsidTr="00F73275">
        <w:tblPrEx>
          <w:tblW w:w="9404" w:type="dxa"/>
          <w:tblLook w:val="04A0"/>
        </w:tblPrEx>
        <w:trPr>
          <w:trHeight w:val="599"/>
        </w:trPr>
        <w:tc>
          <w:tcPr>
            <w:tcW w:w="846" w:type="dxa"/>
            <w:shd w:val="clear" w:color="auto" w:fill="595959"/>
          </w:tcPr>
          <w:p w:rsidR="00717B3F" w:rsidP="00F73275" w14:textId="77777777">
            <w:pPr>
              <w:bidi/>
              <w:spacing w:after="0" w:line="240" w:lineRule="auto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32385</wp:posOffset>
                  </wp:positionV>
                  <wp:extent cx="304800" cy="295275"/>
                  <wp:effectExtent l="0" t="0" r="0" b="9525"/>
                  <wp:wrapTight wrapText="bothSides">
                    <wp:wrapPolygon>
                      <wp:start x="9450" y="0"/>
                      <wp:lineTo x="4050" y="8361"/>
                      <wp:lineTo x="0" y="15329"/>
                      <wp:lineTo x="0" y="20903"/>
                      <wp:lineTo x="18900" y="20903"/>
                      <wp:lineTo x="18900" y="5574"/>
                      <wp:lineTo x="17550" y="0"/>
                      <wp:lineTo x="9450" y="0"/>
                    </wp:wrapPolygon>
                  </wp:wrapTight>
                  <wp:docPr id="2144693836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693836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P="00F73275" w14:textId="071EED68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ممحاة</w:t>
            </w:r>
          </w:p>
        </w:tc>
      </w:tr>
    </w:tbl>
    <w:p w:rsidR="00717B3F" w:rsidP="00717B3F" w14:textId="6F4B14D0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3FC817FE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02FC48B8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4238EA09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243A64FA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18C6D4F2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2F5D4CE4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3B57CFFC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599A59C7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05FEF002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5864955B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37DF7ED4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1B3C049F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posOffset>-144780</wp:posOffset>
            </wp:positionH>
            <wp:positionV relativeFrom="paragraph">
              <wp:posOffset>228600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502172232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72232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3F" w:rsidP="00717B3F" w14:textId="62BC3EF9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2B774FC5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37C784DA">
      <w:pPr>
        <w:bidi/>
        <w:spacing w:after="200" w:line="240" w:lineRule="auto"/>
        <w:ind w:right="119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619760" cy="736600"/>
                <wp:effectExtent l="0" t="0" r="27940" b="0"/>
                <wp:wrapNone/>
                <wp:docPr id="139337805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885285917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739058640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938431480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17B3F" w:rsidP="00717B3F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7" style="width:51pt;height:58pt;margin-top:-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88288" coordorigin="0,0" coordsize="21600,21600">
                <v:roundrect id="_x0000_s1108" style="width:21600;height:18311;position:absolute;v-text-anchor:middle" arcsize="10923f" filled="f" fillcolor="this" stroked="t" strokecolor="black" strokeweight="2pt"/>
                <v:line id="_x0000_s1109" style="flip:x;position:absolute;v-text-anchor:top" from="0,9156" to="21600,9156" fillcolor="this" stroked="t" strokecolor="black" strokeweight="0.75pt"/>
                <v:shape id="_x0000_s1110" type="#_x0000_t202" style="width:12469;height:11829;left:4561;position:absolute;top:9771;v-text-anchor:top" filled="f" fillcolor="this">
                  <v:textbox>
                    <w:txbxContent>
                      <w:p w:rsidR="00717B3F" w:rsidP="00717B3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17B3F" w:rsidRPr="00760D8B" w:rsidP="00717B3F" w14:textId="13688789">
      <w:pPr>
        <w:bidi/>
        <w:spacing w:after="200" w:line="240" w:lineRule="auto"/>
        <w:ind w:right="119"/>
        <w:rPr>
          <w:rFonts w:asciiTheme="minorHAnsi" w:eastAsiaTheme="minorHAnsi" w:hAnsiTheme="minorHAnsi" w:cstheme="minorHAnsi"/>
          <w:color w:val="C00000"/>
          <w:sz w:val="28"/>
          <w:szCs w:val="28"/>
          <w:rtl/>
          <w:lang w:val="en-US" w:eastAsia="en-US" w:bidi="ar-SA"/>
        </w:rPr>
      </w:pPr>
      <w:r w:rsidRPr="00760D8B">
        <w:rPr>
          <w:rFonts w:asciiTheme="minorHAnsi" w:eastAsiaTheme="minorHAnsi" w:hAnsiTheme="minorHAnsi" w:cs="Calibri"/>
          <w:color w:val="C00000"/>
          <w:sz w:val="28"/>
          <w:szCs w:val="28"/>
          <w:rtl/>
          <w:lang w:val="en-US" w:eastAsia="en-US" w:bidi="ar-SA"/>
        </w:rPr>
        <w:t>درجة كاملة لكل فقرة</w:t>
      </w:r>
    </w:p>
    <w:tbl>
      <w:tblPr>
        <w:tblStyle w:val="20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6ACCED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6"/>
            <w:shd w:val="clear" w:color="auto" w:fill="EEECE1"/>
          </w:tcPr>
          <w:p w:rsidR="003327EE" w:rsidRPr="00A35A59" w:rsidP="00A22485" w14:textId="41FE0E9E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:  (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36839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Pr="00A35A59" w:rsidR="00471ABB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:</w:t>
            </w:r>
          </w:p>
        </w:tc>
      </w:tr>
      <w:tr w14:paraId="2931800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2AF9579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10" w:name="_Hlk126350968_0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2312EDDE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لتغيير السطو</w:t>
            </w:r>
            <w:r w:rsidR="00395616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ع</w:t>
            </w: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والتباين  للصورة في برنامج الجيمب نختار السطوع والتباين من قائمة</w:t>
            </w:r>
            <w:r w:rsidR="00C1187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7E12FD0C" w14:textId="77777777" w:rsidTr="00730CDD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P="00A22485" w14:textId="19D60F0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33020</wp:posOffset>
                      </wp:positionV>
                      <wp:extent cx="152400" cy="133350"/>
                      <wp:effectExtent l="0" t="0" r="0" b="0"/>
                      <wp:wrapNone/>
                      <wp:docPr id="211" name="شكل بيضاوي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1" o:spid="_x0000_s1111" style="width:12pt;height:10.5pt;margin-top:2.6pt;margin-left:3.5pt;mso-height-percent:0;mso-height-relative:margin;mso-width-percent:0;mso-width-relative:margin;mso-wrap-distance-bottom:0;mso-wrap-distance-left:9pt;mso-wrap-distance-right:9pt;mso-wrap-distance-top:0;position:absolute;v-text-anchor:middle;z-index:251802624" fillcolor="#4f81bd" stroked="f" strokeweight="2pt"/>
                  </w:pict>
                </mc:Fallback>
              </mc:AlternateContent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DD7115" w14:textId="3BBE740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DD7115" w14:textId="6996844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DD7115" w14:textId="3537727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طبقة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DD7115" w14:textId="4E5C781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DD7115" w14:textId="06341328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ادوات</w:t>
            </w:r>
          </w:p>
        </w:tc>
      </w:tr>
      <w:tr w14:paraId="089847BC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3AA2E56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6011E38E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لتصحيح صورة باستخدام أداة المنظور من قائمة أدوات نختار </w:t>
            </w:r>
            <w:r w:rsidRPr="005D01C1" w:rsid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2B49E90E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P="000F5A98" w14:textId="4C79142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P="000F5A98" w14:textId="0A4E1428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ادوات التحديد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P="000F5A98" w14:textId="0A2A7750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59055</wp:posOffset>
                      </wp:positionV>
                      <wp:extent cx="152400" cy="133350"/>
                      <wp:effectExtent l="0" t="0" r="0" b="0"/>
                      <wp:wrapNone/>
                      <wp:docPr id="212" name="شكل بيضاوي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2" o:spid="_x0000_s1112" style="width:12pt;height:10.5pt;margin-top:4.65pt;margin-left:8.5pt;mso-height-percent:0;mso-height-relative:margin;mso-width-percent:0;mso-width-relative:margin;mso-wrap-distance-bottom:0;mso-wrap-distance-left:9pt;mso-wrap-distance-right:9pt;mso-wrap-distance-top:0;position:absolute;v-text-anchor:middle;z-index:251804672" fillcolor="#4f81bd" stroked="f" strokeweight="2pt"/>
                  </w:pict>
                </mc:Fallback>
              </mc:AlternateContent>
            </w:r>
          </w:p>
        </w:tc>
        <w:tc>
          <w:tcPr>
            <w:tcW w:w="2776" w:type="dxa"/>
            <w:shd w:val="clear" w:color="auto" w:fill="auto"/>
          </w:tcPr>
          <w:p w:rsidR="000F5A98" w:rsidRPr="00DD7115" w:rsidP="000F5A98" w14:textId="50F54945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="Calibri" w:hint="cs"/>
                <w:color w:val="000000"/>
                <w:sz w:val="28"/>
                <w:szCs w:val="28"/>
                <w:rtl/>
              </w:rPr>
              <w:t>ا</w:t>
            </w:r>
            <w:r w:rsidRPr="00C11875" w:rsidR="00C11875">
              <w:rPr>
                <w:rFonts w:eastAsia="Calibri" w:cs="Calibri"/>
                <w:color w:val="000000"/>
                <w:sz w:val="28"/>
                <w:szCs w:val="28"/>
                <w:rtl/>
              </w:rPr>
              <w:t xml:space="preserve">دوات التحويل  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P="000F5A98" w14:textId="38A1C08E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P="000F5A98" w14:textId="1458E702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ادوات التلوين</w:t>
            </w:r>
          </w:p>
        </w:tc>
      </w:tr>
      <w:tr w14:paraId="2ACB16B2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164738D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0047EE0C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لحفظ ال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صور </w:t>
            </w: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في برنامج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الجيمب من قائمة ملف نختار </w:t>
            </w:r>
            <w:r w:rsidRPr="005D01C1" w:rsid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5485AC6C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3064C73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5D01C1" w14:textId="4D6766E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حفظ باسم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5D01C1" w14:textId="253AD18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5D01C1" w14:textId="12D87A8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استيراد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A22485" w14:textId="6A94A64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65405</wp:posOffset>
                      </wp:positionV>
                      <wp:extent cx="152400" cy="133350"/>
                      <wp:effectExtent l="0" t="0" r="0" b="0"/>
                      <wp:wrapNone/>
                      <wp:docPr id="213" name="شكل بيضاوي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3" o:spid="_x0000_s1113" style="width:12pt;height:10.5pt;margin-top:5.15pt;margin-left:0.25pt;mso-height-percent:0;mso-height-relative:margin;mso-width-percent:0;mso-width-relative:margin;mso-wrap-distance-bottom:0;mso-wrap-distance-left:9pt;mso-wrap-distance-right:9pt;mso-wrap-distance-top:0;position:absolute;v-text-anchor:middle;z-index:251806720" fillcolor="#4f81bd" stroked="f" strokeweight="2pt"/>
                  </w:pict>
                </mc:Fallback>
              </mc:AlternateContent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5D01C1" w14:textId="20A4DC5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تصدير</w:t>
            </w:r>
          </w:p>
        </w:tc>
      </w:tr>
      <w:tr w14:paraId="0ACA6685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365553D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8E4137" w14:textId="420BB4CF">
            <w:pPr>
              <w:tabs>
                <w:tab w:val="left" w:pos="1083"/>
              </w:tabs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تعد ادوات المرشحات مفيدة للغاية في برنامج الجيمب لتحرير الصور </w:t>
            </w:r>
            <w:r w:rsidR="002A74F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يمكن استخدامها من قائمة :</w:t>
            </w:r>
          </w:p>
        </w:tc>
      </w:tr>
      <w:tr w14:paraId="45A13D05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4DDE7F0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71755</wp:posOffset>
                      </wp:positionV>
                      <wp:extent cx="152400" cy="133350"/>
                      <wp:effectExtent l="0" t="0" r="0" b="0"/>
                      <wp:wrapNone/>
                      <wp:docPr id="214" name="شكل بيضاوي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4" o:spid="_x0000_s1114" style="width:12pt;height:10.5pt;margin-top:5.65pt;margin-left:6.75pt;mso-height-percent:0;mso-height-relative:margin;mso-width-percent:0;mso-width-relative:margin;mso-wrap-distance-bottom:0;mso-wrap-distance-left:9pt;mso-wrap-distance-right:9pt;mso-wrap-distance-top:0;position:absolute;v-text-anchor:middle;z-index:251808768" fillcolor="#4f81bd" stroked="f" strokeweight="2pt"/>
                  </w:pict>
                </mc:Fallback>
              </mc:AlternateContent>
            </w:r>
          </w:p>
        </w:tc>
        <w:tc>
          <w:tcPr>
            <w:tcW w:w="3354" w:type="dxa"/>
            <w:shd w:val="clear" w:color="auto" w:fill="auto"/>
          </w:tcPr>
          <w:p w:rsidR="00243BE3" w:rsidRPr="00E17A35" w:rsidP="00E17A35" w14:textId="7694BDD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المرشحات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P="00A22485" w14:textId="459CC08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P="00E17A35" w14:textId="526678C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P="00A22485" w14:textId="299339B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P="00E17A35" w14:textId="5B8D24B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نوافذ</w:t>
            </w:r>
          </w:p>
        </w:tc>
      </w:tr>
      <w:tr w14:paraId="751DF73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027F53C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A22485" w14:textId="11E1C661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تعد اداة فرشاة المعالجة اداة رائعة لتصحيح بعض العيوب في الصور  ويمكن استخدامها من : </w:t>
            </w:r>
          </w:p>
        </w:tc>
      </w:tr>
      <w:tr w14:paraId="231611D4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41DFA4F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P="00FC70C5" w14:textId="6F23380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الفرش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P="00FC70C5" w14:textId="0702707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68580</wp:posOffset>
                      </wp:positionV>
                      <wp:extent cx="152400" cy="133350"/>
                      <wp:effectExtent l="0" t="0" r="0" b="0"/>
                      <wp:wrapNone/>
                      <wp:docPr id="215" name="شكل بيضاوي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5" o:spid="_x0000_s1115" style="width:12pt;height:10.5pt;margin-top:5.4pt;margin-left:7.75pt;mso-height-percent:0;mso-height-relative:margin;mso-width-percent:0;mso-width-relative:margin;mso-wrap-distance-bottom:0;mso-wrap-distance-left:9pt;mso-wrap-distance-right:9pt;mso-wrap-distance-top:0;position:absolute;v-text-anchor:middle;z-index:251810816" fillcolor="#4f81bd" stroked="f" strokeweight="2pt"/>
                  </w:pict>
                </mc:Fallback>
              </mc:AlternateContent>
            </w:r>
          </w:p>
        </w:tc>
        <w:tc>
          <w:tcPr>
            <w:tcW w:w="2776" w:type="dxa"/>
            <w:shd w:val="clear" w:color="auto" w:fill="auto"/>
          </w:tcPr>
          <w:p w:rsidR="00243BE3" w:rsidRPr="00DD7115" w:rsidP="00FC70C5" w14:textId="1C894D3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الادوات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P="00FC70C5" w14:textId="101AC5B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P="00FC70C5" w14:textId="040D91D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الطبقات</w:t>
            </w:r>
          </w:p>
        </w:tc>
      </w:tr>
    </w:tbl>
    <w:p w:rsidR="00717B3F" w:rsidP="009F253B" w14:textId="0399B180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</w:pPr>
      <w:bookmarkStart w:id="11" w:name="_Hlk117877518_0"/>
      <w:bookmarkEnd w:id="10"/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3505835</wp:posOffset>
                </wp:positionV>
                <wp:extent cx="619760" cy="736600"/>
                <wp:effectExtent l="0" t="0" r="27940" b="0"/>
                <wp:wrapNone/>
                <wp:docPr id="167722604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623038332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980003267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91343749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P="0075139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16" style="width:51pt;height:58pt;margin-top:276.05pt;margin-left:-6.75pt;mso-height-percent:0;mso-height-relative:margin;mso-position-horizontal-relative:margin;mso-width-percent:0;mso-width-relative:margin;mso-wrap-distance-bottom:0;mso-wrap-distance-left:9pt;mso-wrap-distance-right:9pt;mso-wrap-distance-top:0;position:absolute;z-index:251758592" coordorigin="0,0" coordsize="21600,21600">
                <v:roundrect id="_x0000_s1117" style="width:21600;height:18311;position:absolute;v-text-anchor:middle" arcsize="10923f" filled="f" fillcolor="this" stroked="t" strokecolor="black" strokeweight="2pt"/>
                <v:line id="_x0000_s1118" style="flip:x;position:absolute;v-text-anchor:top" from="0,9156" to="21600,9156" fillcolor="this" stroked="t" strokecolor="black" strokeweight="0.75pt"/>
                <v:shape id="_x0000_s1119" type="#_x0000_t202" style="width:12469;height:11829;left:4561;position:absolute;top:9771;v-text-anchor:top" filled="f" fillcolor="this">
                  <v:textbox>
                    <w:txbxContent>
                      <w:p w:rsidR="0075139D" w:rsidP="0075139D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7323C" w:rsidP="00717B3F" w14:textId="372AE4D6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</w:pPr>
    </w:p>
    <w:bookmarkEnd w:id="11"/>
    <w:p w:rsidR="007B7111" w:rsidRPr="00760D8B" w:rsidP="007B7111" w14:textId="3D7A139B">
      <w:pPr>
        <w:bidi/>
        <w:spacing w:after="200" w:line="276" w:lineRule="auto"/>
        <w:rPr>
          <w:rFonts w:asciiTheme="minorHAnsi" w:eastAsiaTheme="minorHAnsi" w:hAnsiTheme="minorHAnsi" w:cstheme="minorHAnsi"/>
          <w:color w:val="C00000"/>
          <w:sz w:val="28"/>
          <w:szCs w:val="28"/>
          <w:rtl/>
          <w:lang w:val="en-US" w:eastAsia="en-US" w:bidi="ar-SA"/>
        </w:rPr>
      </w:pPr>
      <w:r w:rsidRPr="00760D8B">
        <w:rPr>
          <w:rFonts w:asciiTheme="minorHAnsi" w:eastAsiaTheme="minorHAnsi" w:hAnsiTheme="minorHAnsi" w:cs="Calibri"/>
          <w:color w:val="C00000"/>
          <w:sz w:val="28"/>
          <w:szCs w:val="28"/>
          <w:rtl/>
          <w:lang w:val="en-US" w:eastAsia="en-US" w:bidi="ar-SA"/>
        </w:rPr>
        <w:t>درجة كاملة لكل فقرة</w:t>
      </w:r>
    </w:p>
    <w:tbl>
      <w:tblPr>
        <w:tblStyle w:val="TableGrid3"/>
        <w:tblW w:w="11064" w:type="dxa"/>
        <w:jc w:val="center"/>
        <w:tblLook w:val="04A0"/>
      </w:tblPr>
      <w:tblGrid>
        <w:gridCol w:w="918"/>
        <w:gridCol w:w="1030"/>
        <w:gridCol w:w="9116"/>
      </w:tblGrid>
      <w:tr w14:paraId="7EC73B18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  <w:shd w:val="clear" w:color="auto" w:fill="EEECE1"/>
          </w:tcPr>
          <w:p w:rsidR="007B7111" w:rsidRPr="00A35A59" w:rsidP="00F73275" w14:textId="2721073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7B7111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/>
          </w:tcPr>
          <w:p w:rsidR="007B7111" w:rsidRPr="00A35A59" w:rsidP="00F73275" w14:textId="38B292E2">
            <w:pPr>
              <w:spacing w:after="0" w:line="240" w:lineRule="auto"/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الثاني : (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أ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فيما يلي :</w:t>
            </w:r>
          </w:p>
        </w:tc>
      </w:tr>
      <w:tr w14:paraId="116707D5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textId="0D7BE400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0031858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45720</wp:posOffset>
                      </wp:positionV>
                      <wp:extent cx="152400" cy="133350"/>
                      <wp:effectExtent l="0" t="0" r="0" b="0"/>
                      <wp:wrapNone/>
                      <wp:docPr id="207" name="شكل بيضاوي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7" o:spid="_x0000_s1120" style="width:12pt;height:10.5pt;margin-top:3.6pt;margin-left:14.2pt;mso-height-percent:0;mso-height-relative:margin;mso-width-percent:0;mso-width-relative:margin;mso-wrap-distance-bottom:0;mso-wrap-distance-left:9pt;mso-wrap-distance-right:9pt;mso-wrap-distance-top:0;position:absolute;v-text-anchor:middle;z-index:251794432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P="00F73275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</w:rPr>
            </w:pPr>
            <w:r w:rsidRPr="001C5D04">
              <w:rPr>
                <w:rFonts w:cs="Calibri"/>
                <w:sz w:val="28"/>
                <w:szCs w:val="28"/>
                <w:rtl/>
              </w:rPr>
              <w:t>مفهوم النموذج (</w:t>
            </w:r>
            <w:r w:rsidRPr="001C5D04">
              <w:rPr>
                <w:rFonts w:cstheme="minorHAnsi"/>
                <w:sz w:val="28"/>
                <w:szCs w:val="28"/>
              </w:rPr>
              <w:t>Form</w:t>
            </w:r>
            <w:r w:rsidRPr="001C5D04">
              <w:rPr>
                <w:rFonts w:cs="Calibri"/>
                <w:sz w:val="28"/>
                <w:szCs w:val="28"/>
                <w:rtl/>
              </w:rPr>
              <w:t xml:space="preserve">) بلغة </w:t>
            </w:r>
            <w:r w:rsidRPr="001C5D04">
              <w:rPr>
                <w:rFonts w:cstheme="minorHAnsi"/>
                <w:sz w:val="28"/>
                <w:szCs w:val="28"/>
              </w:rPr>
              <w:t>HTML</w:t>
            </w:r>
            <w:r w:rsidRPr="001C5D04">
              <w:rPr>
                <w:rFonts w:cs="Calibri"/>
                <w:sz w:val="28"/>
                <w:szCs w:val="28"/>
                <w:rtl/>
              </w:rPr>
              <w:t xml:space="preserve"> مستند يحتوي على حقول لإدخال البيانات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  <w:tr w14:paraId="270ED7E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790FFCC4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72390</wp:posOffset>
                      </wp:positionV>
                      <wp:extent cx="152400" cy="133350"/>
                      <wp:effectExtent l="0" t="0" r="0" b="0"/>
                      <wp:wrapNone/>
                      <wp:docPr id="210" name="شكل بيضاوي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0" o:spid="_x0000_s1121" style="width:12pt;height:10.5pt;margin-top:5.7pt;margin-left:14.25pt;mso-height-percent:0;mso-height-relative:margin;mso-width-percent:0;mso-width-relative:margin;mso-wrap-distance-bottom:0;mso-wrap-distance-left:9pt;mso-wrap-distance-right:9pt;mso-wrap-distance-top:0;position:absolute;v-text-anchor:middle;z-index:251800576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P="00F73275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يستخدم وسم </w:t>
            </w:r>
            <w:r>
              <w:rPr>
                <w:rFonts w:cs="Calibri"/>
                <w:sz w:val="28"/>
                <w:szCs w:val="28"/>
              </w:rPr>
              <w:t>fieldset&gt;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لتجميع العناصر ذات الصلة في النموذج .</w:t>
            </w:r>
          </w:p>
        </w:tc>
      </w:tr>
      <w:tr w14:paraId="120F632A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textId="6A7C0ACE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59055</wp:posOffset>
                      </wp:positionV>
                      <wp:extent cx="152400" cy="133350"/>
                      <wp:effectExtent l="0" t="0" r="0" b="0"/>
                      <wp:wrapNone/>
                      <wp:docPr id="206" name="شكل بيضاوي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6" o:spid="_x0000_s1122" style="width:12pt;height:10.5pt;margin-top:4.65pt;margin-left:11.3pt;mso-height-percent:0;mso-height-relative:margin;mso-width-percent:0;mso-width-relative:margin;mso-wrap-distance-bottom:0;mso-wrap-distance-left:9pt;mso-wrap-distance-right:9pt;mso-wrap-distance-top:0;position:absolute;v-text-anchor:middle;z-index:251792384" fillcolor="#4f81bd" stroked="f" strokecolor="#385d8a" strokeweight="2pt"/>
                  </w:pict>
                </mc:Fallback>
              </mc:AlternateContent>
            </w: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الرسومات النقطية يتم فيها تحويل جميع الرسومات والخطوط الى أشكال هندسية.</w:t>
            </w:r>
          </w:p>
        </w:tc>
      </w:tr>
      <w:tr w14:paraId="4B6E87A5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6EF5E5C1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43953E6F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51435</wp:posOffset>
                      </wp:positionV>
                      <wp:extent cx="152400" cy="133350"/>
                      <wp:effectExtent l="0" t="0" r="0" b="0"/>
                      <wp:wrapNone/>
                      <wp:docPr id="208" name="شكل بيضاوي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8" o:spid="_x0000_s1123" style="width:12pt;height:10.5pt;margin-top:4.05pt;margin-left:13.4pt;mso-height-percent:0;mso-height-relative:margin;mso-width-percent:0;mso-width-relative:margin;mso-wrap-distance-bottom:0;mso-wrap-distance-left:9pt;mso-wrap-distance-right:9pt;mso-wrap-distance-top:0;position:absolute;v-text-anchor:middle;z-index:251796480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P="00F73275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يوفر </w:t>
            </w:r>
            <w:r w:rsidRPr="00A758F0">
              <w:rPr>
                <w:rFonts w:cs="Calibri"/>
                <w:sz w:val="28"/>
                <w:szCs w:val="28"/>
                <w:rtl/>
              </w:rPr>
              <w:t>برنام</w:t>
            </w:r>
            <w:r>
              <w:rPr>
                <w:rFonts w:cs="Calibri" w:hint="cs"/>
                <w:sz w:val="28"/>
                <w:szCs w:val="28"/>
                <w:rtl/>
              </w:rPr>
              <w:t>ج</w:t>
            </w:r>
            <w:r w:rsidRPr="00A758F0">
              <w:rPr>
                <w:rFonts w:cstheme="minorHAnsi"/>
                <w:sz w:val="28"/>
                <w:szCs w:val="28"/>
              </w:rPr>
              <w:t xml:space="preserve"> (Pencil</w:t>
            </w:r>
            <w:r w:rsidRPr="00A758F0">
              <w:rPr>
                <w:rFonts w:ascii="arbfonts samt 7017" w:hAnsi="arbfonts samt 7017" w:cs="arbfonts samt 7017"/>
                <w:sz w:val="28"/>
                <w:szCs w:val="28"/>
              </w:rPr>
              <w:t>2</w:t>
            </w:r>
            <w:r w:rsidRPr="00A758F0">
              <w:rPr>
                <w:rFonts w:cstheme="minorHAnsi"/>
                <w:sz w:val="28"/>
                <w:szCs w:val="28"/>
              </w:rPr>
              <w:t xml:space="preserve">D)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الازرار التي تحتاجها لتنشيط أو الغاء تنشيط قشر البص على الصور.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</w:t>
            </w:r>
          </w:p>
        </w:tc>
      </w:tr>
      <w:tr w14:paraId="79AA3FA4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0714C9FA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60960</wp:posOffset>
                      </wp:positionV>
                      <wp:extent cx="152400" cy="133350"/>
                      <wp:effectExtent l="0" t="0" r="0" b="0"/>
                      <wp:wrapNone/>
                      <wp:docPr id="209" name="شكل بيضاوي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9" o:spid="_x0000_s1124" style="width:12pt;height:10.5pt;margin-top:4.8pt;margin-left:13.45pt;mso-height-percent:0;mso-height-relative:margin;mso-width-percent:0;mso-width-relative:margin;mso-wrap-distance-bottom:0;mso-wrap-distance-left:9pt;mso-wrap-distance-right:9pt;mso-wrap-distance-top:0;position:absolute;v-text-anchor:middle;z-index:251798528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P="00F73275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A758F0">
              <w:rPr>
                <w:rFonts w:cs="Calibri"/>
                <w:sz w:val="28"/>
                <w:szCs w:val="28"/>
                <w:rtl/>
              </w:rPr>
              <w:t>عند إضافة نص في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برنامج الجيمب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تتم إضافته تلقائياً كطبقة جديدة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7B7111" w:rsidP="007B7111" w14:textId="16CE492A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</w:p>
    <w:p w:rsidR="007B7111" w:rsidP="007B7111" w14:textId="73BB2BDD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</w:p>
    <w:p w:rsidR="007B7111" w:rsidP="007B7111" w14:textId="77777777">
      <w:pPr>
        <w:tabs>
          <w:tab w:val="left" w:pos="2530"/>
        </w:tabs>
        <w:bidi/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</w:p>
    <w:p w:rsidR="007B7111" w:rsidP="007B7111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rtl/>
          <w:lang w:val="en-US" w:eastAsia="en-US" w:bidi="ar-SA"/>
        </w:rPr>
      </w:pPr>
    </w:p>
    <w:p w:rsidR="00A35A59" w:rsidP="00A35A59" w14:textId="74410262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66040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72493543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3543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FE" w:rsidP="00717B3F" w14:textId="78446E1B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5E3CFE" w:rsidP="005E3CFE" w14:textId="0823845B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9760" cy="736600"/>
                <wp:effectExtent l="0" t="0" r="27940" b="0"/>
                <wp:wrapNone/>
                <wp:docPr id="198606758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72762942" name="مستطيل: زوايا مستديرة 19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426863267" name="رابط مستقيم 196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827751474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E3CFE" w:rsidP="005E3CFE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25" style="width:51pt;height:58pt;margin-top: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80096" coordorigin="0,0" coordsize="21600,21600">
                <v:roundrect id="_x0000_s1126" style="width:21600;height:18311;position:absolute;v-text-anchor:middle" arcsize="10923f" filled="f" fillcolor="this" stroked="t" strokecolor="black" strokeweight="2pt"/>
                <v:line id="_x0000_s1127" style="flip:x;position:absolute;v-text-anchor:top" from="0,9156" to="21600,9156" fillcolor="this" stroked="t" strokecolor="black" strokeweight="0.75pt"/>
                <v:shape id="_x0000_s1128" type="#_x0000_t202" style="width:12469;height:11829;left:4561;position:absolute;top:9771;v-text-anchor:top" filled="f" fillcolor="this">
                  <v:textbox>
                    <w:txbxContent>
                      <w:p w:rsidR="005E3CFE" w:rsidP="005E3CFE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7670" w:rsidRPr="00760D8B" w:rsidP="005E3CFE" w14:textId="22AAB268">
      <w:pPr>
        <w:bidi/>
        <w:spacing w:after="200" w:line="276" w:lineRule="auto"/>
        <w:rPr>
          <w:rFonts w:asciiTheme="minorHAnsi" w:eastAsiaTheme="minorHAnsi" w:hAnsiTheme="minorHAnsi" w:cstheme="minorHAnsi"/>
          <w:color w:val="C00000"/>
          <w:sz w:val="28"/>
          <w:szCs w:val="28"/>
          <w:rtl/>
          <w:lang w:val="en-US" w:eastAsia="en-US" w:bidi="ar-SA"/>
        </w:rPr>
      </w:pPr>
      <w:r w:rsidRPr="00760D8B">
        <w:rPr>
          <w:rFonts w:asciiTheme="minorHAnsi" w:eastAsiaTheme="minorHAnsi" w:hAnsiTheme="minorHAnsi" w:cs="Calibri"/>
          <w:color w:val="C00000"/>
          <w:sz w:val="28"/>
          <w:szCs w:val="28"/>
          <w:rtl/>
          <w:lang w:val="en-US" w:eastAsia="en-US" w:bidi="ar-SA"/>
        </w:rPr>
        <w:t>درجة كاملة لكل فقرة</w:t>
      </w:r>
    </w:p>
    <w:tbl>
      <w:tblPr>
        <w:tblStyle w:val="TableGrid3"/>
        <w:bidiVisual/>
        <w:tblW w:w="0" w:type="auto"/>
        <w:tblLook w:val="04A0"/>
      </w:tblPr>
      <w:tblGrid>
        <w:gridCol w:w="10797"/>
      </w:tblGrid>
      <w:tr w14:paraId="6C975C5C" w14:textId="77777777" w:rsidTr="00FA3657">
        <w:tblPrEx>
          <w:tblW w:w="0" w:type="auto"/>
          <w:tblLook w:val="04A0"/>
        </w:tblPrEx>
        <w:tc>
          <w:tcPr>
            <w:tcW w:w="10905" w:type="dxa"/>
            <w:shd w:val="clear" w:color="auto" w:fill="EEECE1"/>
          </w:tcPr>
          <w:p w:rsidR="00FA3657" w:rsidP="0019061F" w14:textId="4427C3D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السؤال </w:t>
            </w:r>
            <w:r w:rsidR="00B36839">
              <w:rPr>
                <w:rFonts w:cstheme="minorHAnsi" w:hint="cs"/>
                <w:sz w:val="28"/>
                <w:szCs w:val="28"/>
                <w:rtl/>
              </w:rPr>
              <w:t>الثاني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: ( </w:t>
            </w:r>
            <w:r w:rsidR="0081589C">
              <w:rPr>
                <w:rFonts w:cstheme="minorHAnsi" w:hint="cs"/>
                <w:sz w:val="28"/>
                <w:szCs w:val="28"/>
                <w:rtl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</w:rPr>
              <w:t>)</w:t>
            </w:r>
            <w:r w:rsidR="0019061F">
              <w:rPr>
                <w:rFonts w:cstheme="minorHAnsi" w:hint="cs"/>
                <w:sz w:val="28"/>
                <w:szCs w:val="28"/>
                <w:rtl/>
              </w:rPr>
              <w:t xml:space="preserve"> اكتبي مكونات واجهة البرنامج</w:t>
            </w:r>
            <w:r w:rsidR="00B36839">
              <w:rPr>
                <w:rFonts w:cstheme="minorHAnsi" w:hint="cs"/>
                <w:sz w:val="28"/>
                <w:szCs w:val="28"/>
                <w:rtl/>
              </w:rPr>
              <w:t xml:space="preserve"> في المكان المحدد </w:t>
            </w:r>
            <w:r w:rsidR="0019061F">
              <w:rPr>
                <w:rFonts w:cstheme="minorHAnsi" w:hint="cs"/>
                <w:sz w:val="28"/>
                <w:szCs w:val="28"/>
                <w:rtl/>
              </w:rPr>
              <w:t>:</w:t>
            </w:r>
          </w:p>
        </w:tc>
      </w:tr>
      <w:tr w14:paraId="119EC24A" w14:textId="77777777" w:rsidTr="00FA3657">
        <w:tblPrEx>
          <w:tblW w:w="0" w:type="auto"/>
          <w:tblLook w:val="04A0"/>
        </w:tblPrEx>
        <w:tc>
          <w:tcPr>
            <w:tcW w:w="10905" w:type="dxa"/>
          </w:tcPr>
          <w:p w:rsidR="00FA3657" w:rsidP="00FA3657" w14:textId="7499DC9D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228600</wp:posOffset>
                      </wp:positionV>
                      <wp:extent cx="6505575" cy="2714625"/>
                      <wp:effectExtent l="0" t="0" r="28575" b="28575"/>
                      <wp:wrapNone/>
                      <wp:docPr id="425689594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505575" cy="2714625"/>
                                <a:chOff x="-28575" y="-276225"/>
                                <a:chExt cx="6505575" cy="2714625"/>
                              </a:xfrm>
                            </wpg:grpSpPr>
                            <wps:wsp xmlns:wps="http://schemas.microsoft.com/office/word/2010/wordprocessingShape">
                              <wps:cNvPr id="895040215" name="مستطيل: زوايا مستديرة 60"/>
                              <wps:cNvSpPr/>
                              <wps:spPr>
                                <a:xfrm>
                                  <a:off x="3162300" y="-276225"/>
                                  <a:ext cx="119062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P="00207812" w14:textId="453399BF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</w:rPr>
                                    </w:pPr>
                                    <w:bookmarkStart w:id="12" w:name="_Hlk126373137"/>
                                    <w:bookmarkStart w:id="13" w:name="_Hlk126373138"/>
                                    <w:r w:rsidRPr="00207812">
                                      <w:rPr>
                                        <w:rFonts w:cstheme="minorHAnsi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شريط القوائم</w:t>
                                    </w:r>
                                    <w:bookmarkEnd w:id="12"/>
                                    <w:bookmarkEnd w:id="13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078666839" name="مستطيل: زوايا مستديرة 61"/>
                              <wps:cNvSpPr/>
                              <wps:spPr>
                                <a:xfrm>
                                  <a:off x="2552700" y="1152525"/>
                                  <a:ext cx="128587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P="00207812" w14:textId="0659C441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منطقة العمل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535539397" name="مستطيل: زوايا مستديرة 62"/>
                              <wps:cNvSpPr/>
                              <wps:spPr>
                                <a:xfrm>
                                  <a:off x="5200650" y="1028700"/>
                                  <a:ext cx="1276350" cy="4000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P="00207812" w14:textId="54DB87F0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207812"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صندوق الادوات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63333573" name="مستطيل: زوايا مستديرة 63"/>
                              <wps:cNvSpPr/>
                              <wps:spPr>
                                <a:xfrm>
                                  <a:off x="-9525" y="-228600"/>
                                  <a:ext cx="123825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P="00207812" w14:textId="4EF50F94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</w:rPr>
                                    </w:pPr>
                                    <w:r w:rsidRPr="00207812"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صندوق الفرش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42230255" name="مستطيل: زوايا مستديرة 192"/>
                              <wps:cNvSpPr/>
                              <wps:spPr>
                                <a:xfrm>
                                  <a:off x="-28575" y="2085975"/>
                                  <a:ext cx="121920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P="00207812" w14:textId="0EABBBA5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207812"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صندوق الطبقات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3" o:spid="_x0000_s1129" style="width:514.5pt;height:3in;margin-top:18pt;margin-left:7.15pt;mso-height-percent:0;mso-height-relative:margin;mso-width-percent:0;mso-width-relative:margin;mso-wrap-distance-bottom:0;mso-wrap-distance-left:9pt;mso-wrap-distance-right:9pt;mso-wrap-distance-top:0;position:absolute;z-index:251777024" coordorigin="-94,-2197" coordsize="21600,21600">
                      <v:roundrect id="_x0000_s1130" style="width:3953;height:2728;left:10500;position:absolute;top:-2198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1A8B60D7" w14:textId="453399B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bookmarkStart w:id="12" w:name="_Hlk126373137"/>
                              <w:bookmarkStart w:id="13" w:name="_Hlk126373138"/>
                              <w:r w:rsidRPr="00207812">
                                <w:rPr>
                                  <w:rFonts w:cstheme="minorHAnsi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شريط القوائم</w:t>
                              </w:r>
                              <w:bookmarkEnd w:id="12"/>
                              <w:bookmarkEnd w:id="13"/>
                            </w:p>
                          </w:txbxContent>
                        </v:textbox>
                      </v:roundrect>
                      <v:roundrect id="_x0000_s1131" style="width:4269;height:2728;left:8476;position:absolute;top:9171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678F8535" w14:textId="0659C441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منطقة العمل</w:t>
                              </w:r>
                            </w:p>
                          </w:txbxContent>
                        </v:textbox>
                      </v:roundrect>
                      <v:roundrect id="_x0000_s1132" style="width:4238;height:3183;left:17267;position:absolute;top:8185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03F3EAB9" w14:textId="54DB87F0">
                              <w:pPr>
                                <w:jc w:val="center"/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07812"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صندوق الادوات</w:t>
                              </w:r>
                            </w:p>
                          </w:txbxContent>
                        </v:textbox>
                      </v:roundrect>
                      <v:roundrect id="_x0000_s1133" style="width:4111;height:2804;left:-32;position:absolute;top:-1819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42F8CE60" w14:textId="4EF50F94">
                              <w:pPr>
                                <w:jc w:val="center"/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r w:rsidRPr="00207812"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صندوق الفرش</w:t>
                              </w:r>
                            </w:p>
                          </w:txbxContent>
                        </v:textbox>
                      </v:roundrect>
                      <v:roundrect id="_x0000_s1134" style="width:4048;height:2804;left:-95;position:absolute;top:16598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1C681D6B" w14:textId="0EABBBA5">
                              <w:pPr>
                                <w:jc w:val="center"/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07812"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صندوق الطبقات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85725</wp:posOffset>
                  </wp:positionV>
                  <wp:extent cx="6553200" cy="3581400"/>
                  <wp:effectExtent l="0" t="0" r="0" b="0"/>
                  <wp:wrapTight wrapText="bothSides">
                    <wp:wrapPolygon>
                      <wp:start x="0" y="0"/>
                      <wp:lineTo x="0" y="21485"/>
                      <wp:lineTo x="21537" y="21485"/>
                      <wp:lineTo x="21537" y="0"/>
                      <wp:lineTo x="0" y="0"/>
                    </wp:wrapPolygon>
                  </wp:wrapTight>
                  <wp:docPr id="1231710578" name="صورة 2" descr="صورة تحتوي على نص, إلكترونيات, لقطة شاشة, شاشة عرض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F83E087-9FC0-2858-BAA8-2B2C367CCA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710578" name="صورة 2" descr="صورة تحتوي على نص, إلكترونيات, لقطة شاشة, شاشة عرض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F83E087-9FC0-2858-BAA8-2B2C367CC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35814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3657" w:rsidP="00FA3657" w14:textId="729DAA78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619760" cy="736600"/>
                <wp:effectExtent l="0" t="0" r="27940" b="0"/>
                <wp:wrapNone/>
                <wp:docPr id="152086508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63988353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672440860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329866299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589C" w:rsidP="0081589C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35" style="width:51pt;height:58pt;margin-top:12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74976" coordorigin="0,0" coordsize="21600,21600">
                <v:roundrect id="_x0000_s1136" style="width:21600;height:18311;position:absolute;v-text-anchor:middle" arcsize="10923f" filled="f" fillcolor="this" stroked="t" strokecolor="black" strokeweight="2pt"/>
                <v:line id="_x0000_s1137" style="flip:x;position:absolute;v-text-anchor:top" from="0,9156" to="21600,9156" fillcolor="this" stroked="t" strokecolor="black" strokeweight="0.75pt"/>
                <v:shape id="_x0000_s1138" type="#_x0000_t202" style="width:12469;height:11829;left:4561;position:absolute;top:9771;v-text-anchor:top" filled="f" fillcolor="this">
                  <v:textbox>
                    <w:txbxContent>
                      <w:p w:rsidR="0081589C" w:rsidP="0081589C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E3CFE" w:rsidP="005E3CFE" w14:textId="77777777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5E3CFE" w:rsidRPr="00760D8B" w14:textId="4F804023">
      <w:pPr>
        <w:bidi/>
        <w:spacing w:after="200" w:line="276" w:lineRule="auto"/>
        <w:rPr>
          <w:rFonts w:asciiTheme="minorHAnsi" w:eastAsiaTheme="minorHAnsi" w:hAnsiTheme="minorHAnsi" w:cstheme="minorHAnsi"/>
          <w:color w:val="C00000"/>
          <w:sz w:val="28"/>
          <w:szCs w:val="28"/>
          <w:lang w:val="en-US" w:eastAsia="en-US" w:bidi="ar-SA"/>
        </w:rPr>
      </w:pPr>
      <w:r w:rsidRPr="00760D8B">
        <w:rPr>
          <w:rFonts w:asciiTheme="minorHAnsi" w:eastAsiaTheme="minorHAnsi" w:hAnsiTheme="minorHAnsi" w:cstheme="minorHAnsi"/>
          <w:color w:val="C00000"/>
          <w:sz w:val="28"/>
          <w:szCs w:val="28"/>
          <w:rtl/>
          <w:lang w:val="en-US" w:eastAsia="en-US" w:bidi="ar-SA"/>
        </w:rPr>
        <w:t>درجة كاملة لكل فقرة</w:t>
      </w:r>
      <w:r w:rsidRPr="00760D8B">
        <w:rPr>
          <w:rFonts w:cstheme="minorHAnsi"/>
          <w:b/>
          <w:bCs/>
          <w:noProof/>
          <w:color w:val="C00000"/>
          <w:sz w:val="40"/>
          <w:szCs w:val="40"/>
          <w:rtl/>
          <w:lang w:val="ar-SA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2449830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688200501" name="رسم 19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00501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3"/>
        <w:bidiVisual/>
        <w:tblW w:w="10644" w:type="dxa"/>
        <w:tblLayout w:type="fixed"/>
        <w:tblLook w:val="04A0"/>
      </w:tblPr>
      <w:tblGrid>
        <w:gridCol w:w="354"/>
        <w:gridCol w:w="4492"/>
        <w:gridCol w:w="501"/>
        <w:gridCol w:w="5297"/>
      </w:tblGrid>
      <w:tr w14:paraId="1CFC214E" w14:textId="77777777" w:rsidTr="00F73275">
        <w:tblPrEx>
          <w:tblW w:w="10644" w:type="dxa"/>
          <w:tblLayout w:type="fixed"/>
          <w:tblLook w:val="04A0"/>
        </w:tblPrEx>
        <w:tc>
          <w:tcPr>
            <w:tcW w:w="10644" w:type="dxa"/>
            <w:gridSpan w:val="4"/>
            <w:shd w:val="clear" w:color="auto" w:fill="EEECE1"/>
          </w:tcPr>
          <w:p w:rsidR="00FB3F02" w:rsidRPr="00756924" w:rsidP="00F73275" w14:textId="5757DAA0">
            <w:pPr>
              <w:bidi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: اكتبي رقم التطبيق 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الكود الصحيح   :</w:t>
            </w:r>
          </w:p>
        </w:tc>
      </w:tr>
      <w:tr w14:paraId="2C26558A" w14:textId="77777777" w:rsidTr="000A306B">
        <w:tblPrEx>
          <w:tblW w:w="10644" w:type="dxa"/>
          <w:tblLayout w:type="fixed"/>
          <w:tblLook w:val="04A0"/>
        </w:tblPrEx>
        <w:trPr>
          <w:trHeight w:val="1482"/>
        </w:trPr>
        <w:tc>
          <w:tcPr>
            <w:tcW w:w="354" w:type="dxa"/>
            <w:vAlign w:val="center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4492" w:type="dxa"/>
          </w:tcPr>
          <w:p w:rsidR="00FB3F02" w:rsidP="00F73275" w14:textId="76EAFDDA">
            <w:pPr>
              <w:tabs>
                <w:tab w:val="center" w:pos="2705"/>
              </w:tabs>
              <w:bidi/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358775</wp:posOffset>
                  </wp:positionV>
                  <wp:extent cx="2785745" cy="685800"/>
                  <wp:effectExtent l="19050" t="19050" r="14605" b="19050"/>
                  <wp:wrapTight wrapText="bothSides">
                    <wp:wrapPolygon>
                      <wp:start x="-148" y="-600"/>
                      <wp:lineTo x="-148" y="21600"/>
                      <wp:lineTo x="21566" y="21600"/>
                      <wp:lineTo x="21566" y="-600"/>
                      <wp:lineTo x="-148" y="-600"/>
                    </wp:wrapPolygon>
                  </wp:wrapTight>
                  <wp:docPr id="89646015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460150" name="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685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FB3F02" w:rsidRPr="000A306B" w:rsidP="000A306B" w14:textId="31D83B46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sz w:val="28"/>
                <w:szCs w:val="28"/>
              </w:rPr>
            </w:pPr>
            <w:r w:rsidRPr="000A306B">
              <w:rPr>
                <w:rFonts w:cstheme="minorHAnsi" w:hint="cs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2</w:t>
            </w:r>
          </w:p>
        </w:tc>
        <w:tc>
          <w:tcPr>
            <w:tcW w:w="5297" w:type="dxa"/>
          </w:tcPr>
          <w:p w:rsidR="00FB3F02" w:rsidP="00F73275" w14:textId="23C76880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60960</wp:posOffset>
                  </wp:positionV>
                  <wp:extent cx="3105150" cy="1570990"/>
                  <wp:effectExtent l="0" t="0" r="0" b="0"/>
                  <wp:wrapTight wrapText="bothSides">
                    <wp:wrapPolygon>
                      <wp:start x="663" y="262"/>
                      <wp:lineTo x="398" y="1310"/>
                      <wp:lineTo x="265" y="5238"/>
                      <wp:lineTo x="133" y="18073"/>
                      <wp:lineTo x="398" y="20168"/>
                      <wp:lineTo x="530" y="20692"/>
                      <wp:lineTo x="3180" y="20692"/>
                      <wp:lineTo x="3445" y="20168"/>
                      <wp:lineTo x="3710" y="18335"/>
                      <wp:lineTo x="5036" y="17549"/>
                      <wp:lineTo x="17757" y="13882"/>
                      <wp:lineTo x="18022" y="12834"/>
                      <wp:lineTo x="2253" y="9167"/>
                      <wp:lineTo x="15769" y="8382"/>
                      <wp:lineTo x="15902" y="6548"/>
                      <wp:lineTo x="5963" y="4977"/>
                      <wp:lineTo x="20672" y="4715"/>
                      <wp:lineTo x="20540" y="2619"/>
                      <wp:lineTo x="2518" y="262"/>
                      <wp:lineTo x="663" y="262"/>
                    </wp:wrapPolygon>
                  </wp:wrapTight>
                  <wp:docPr id="173257658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57658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F7C71DE" w14:textId="77777777" w:rsidTr="000A306B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4492" w:type="dxa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262255</wp:posOffset>
                  </wp:positionV>
                  <wp:extent cx="2767965" cy="928370"/>
                  <wp:effectExtent l="19050" t="19050" r="13335" b="24130"/>
                  <wp:wrapTight wrapText="bothSides">
                    <wp:wrapPolygon>
                      <wp:start x="-149" y="-443"/>
                      <wp:lineTo x="-149" y="21718"/>
                      <wp:lineTo x="21555" y="21718"/>
                      <wp:lineTo x="21555" y="-443"/>
                      <wp:lineTo x="-149" y="-443"/>
                    </wp:wrapPolygon>
                  </wp:wrapTight>
                  <wp:docPr id="59998827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988278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928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textId="7777777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01" w:type="dxa"/>
            <w:vAlign w:val="center"/>
          </w:tcPr>
          <w:p w:rsidR="00FB3F02" w:rsidRPr="000A306B" w:rsidP="000A306B" w14:textId="4F66B6D5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 w:rsidRPr="000A306B"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3</w:t>
            </w:r>
          </w:p>
        </w:tc>
        <w:tc>
          <w:tcPr>
            <w:tcW w:w="5297" w:type="dxa"/>
          </w:tcPr>
          <w:p w:rsidR="00FB3F02" w:rsidP="00F73275" w14:textId="4650BFCE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299720</wp:posOffset>
                  </wp:positionV>
                  <wp:extent cx="3314065" cy="1101090"/>
                  <wp:effectExtent l="0" t="0" r="0" b="0"/>
                  <wp:wrapTight wrapText="bothSides">
                    <wp:wrapPolygon>
                      <wp:start x="6829" y="0"/>
                      <wp:lineTo x="372" y="747"/>
                      <wp:lineTo x="124" y="2990"/>
                      <wp:lineTo x="124" y="18685"/>
                      <wp:lineTo x="497" y="20554"/>
                      <wp:lineTo x="1117" y="20554"/>
                      <wp:lineTo x="10181" y="18685"/>
                      <wp:lineTo x="13534" y="16817"/>
                      <wp:lineTo x="13161" y="12706"/>
                      <wp:lineTo x="14775" y="11585"/>
                      <wp:lineTo x="14899" y="10090"/>
                      <wp:lineTo x="13782" y="6727"/>
                      <wp:lineTo x="18748" y="3737"/>
                      <wp:lineTo x="18748" y="747"/>
                      <wp:lineTo x="13658" y="0"/>
                      <wp:lineTo x="6829" y="0"/>
                    </wp:wrapPolygon>
                  </wp:wrapTight>
                  <wp:docPr id="542592178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5921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0C93382" w14:textId="77777777" w:rsidTr="000A306B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231775</wp:posOffset>
                  </wp:positionV>
                  <wp:extent cx="2776220" cy="781050"/>
                  <wp:effectExtent l="19050" t="19050" r="24130" b="19050"/>
                  <wp:wrapTight wrapText="bothSides">
                    <wp:wrapPolygon>
                      <wp:start x="-148" y="-527"/>
                      <wp:lineTo x="-148" y="21600"/>
                      <wp:lineTo x="21640" y="21600"/>
                      <wp:lineTo x="21640" y="-527"/>
                      <wp:lineTo x="-148" y="-527"/>
                    </wp:wrapPolygon>
                  </wp:wrapTight>
                  <wp:docPr id="746030597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030597" name="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textId="77777777">
            <w:pPr>
              <w:bidi/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1" w:type="dxa"/>
            <w:vAlign w:val="center"/>
          </w:tcPr>
          <w:p w:rsidR="00FB3F02" w:rsidRPr="000A306B" w:rsidP="000A306B" w14:textId="2D8B792E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4</w:t>
            </w:r>
          </w:p>
        </w:tc>
        <w:tc>
          <w:tcPr>
            <w:tcW w:w="5297" w:type="dxa"/>
          </w:tcPr>
          <w:p w:rsidR="00FB3F02" w:rsidP="00F73275" w14:textId="6DE978E4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3226435" cy="1489075"/>
                  <wp:effectExtent l="0" t="0" r="0" b="0"/>
                  <wp:wrapTight wrapText="bothSides">
                    <wp:wrapPolygon>
                      <wp:start x="6759" y="0"/>
                      <wp:lineTo x="893" y="553"/>
                      <wp:lineTo x="128" y="1105"/>
                      <wp:lineTo x="255" y="19343"/>
                      <wp:lineTo x="510" y="20725"/>
                      <wp:lineTo x="2806" y="20725"/>
                      <wp:lineTo x="3316" y="19343"/>
                      <wp:lineTo x="13391" y="16027"/>
                      <wp:lineTo x="13136" y="13817"/>
                      <wp:lineTo x="14411" y="13264"/>
                      <wp:lineTo x="14794" y="11330"/>
                      <wp:lineTo x="14156" y="9395"/>
                      <wp:lineTo x="15814" y="7737"/>
                      <wp:lineTo x="15304" y="6356"/>
                      <wp:lineTo x="9055" y="4974"/>
                      <wp:lineTo x="18492" y="2487"/>
                      <wp:lineTo x="18747" y="553"/>
                      <wp:lineTo x="13646" y="0"/>
                      <wp:lineTo x="6759" y="0"/>
                    </wp:wrapPolygon>
                  </wp:wrapTight>
                  <wp:docPr id="37283971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839715" name="صورة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148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textId="5A575011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FB3F02" w:rsidP="00F73275" w14:textId="2E437B99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0074C7F2" w14:textId="77777777" w:rsidTr="000A306B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:rsidR="00FB3F02" w:rsidP="00F73275" w14:textId="77777777">
            <w:pPr>
              <w:tabs>
                <w:tab w:val="center" w:pos="2270"/>
              </w:tabs>
              <w:bidi/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233045</wp:posOffset>
                  </wp:positionV>
                  <wp:extent cx="2777490" cy="873125"/>
                  <wp:effectExtent l="19050" t="19050" r="22860" b="22225"/>
                  <wp:wrapTight wrapText="bothSides">
                    <wp:wrapPolygon>
                      <wp:start x="-148" y="-471"/>
                      <wp:lineTo x="-148" y="21679"/>
                      <wp:lineTo x="21630" y="21679"/>
                      <wp:lineTo x="21630" y="-471"/>
                      <wp:lineTo x="-148" y="-471"/>
                    </wp:wrapPolygon>
                  </wp:wrapTight>
                  <wp:docPr id="107656761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567611" name="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87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FB3F02" w:rsidRPr="000A306B" w:rsidP="000A306B" w14:textId="17B8F493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1</w:t>
            </w:r>
          </w:p>
        </w:tc>
        <w:tc>
          <w:tcPr>
            <w:tcW w:w="5297" w:type="dxa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179705</wp:posOffset>
                  </wp:positionV>
                  <wp:extent cx="3295650" cy="1228090"/>
                  <wp:effectExtent l="0" t="0" r="0" b="0"/>
                  <wp:wrapTight wrapText="bothSides">
                    <wp:wrapPolygon>
                      <wp:start x="624" y="335"/>
                      <wp:lineTo x="250" y="2010"/>
                      <wp:lineTo x="250" y="17088"/>
                      <wp:lineTo x="1124" y="17088"/>
                      <wp:lineTo x="125" y="18428"/>
                      <wp:lineTo x="624" y="20438"/>
                      <wp:lineTo x="2997" y="20438"/>
                      <wp:lineTo x="10613" y="17088"/>
                      <wp:lineTo x="10738" y="11727"/>
                      <wp:lineTo x="15232" y="11392"/>
                      <wp:lineTo x="14858" y="9047"/>
                      <wp:lineTo x="5618" y="6366"/>
                      <wp:lineTo x="19727" y="6366"/>
                      <wp:lineTo x="19602" y="3686"/>
                      <wp:lineTo x="2372" y="335"/>
                      <wp:lineTo x="624" y="335"/>
                    </wp:wrapPolygon>
                  </wp:wrapTight>
                  <wp:docPr id="865988737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98873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ED4E390" w14:textId="77777777" w:rsidTr="000A306B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BD6D86" w:rsidP="00F73275" w14:textId="682AC3E2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:rsidR="00BD6D86" w:rsidP="004E084F" w14:textId="480291FD">
            <w:pPr>
              <w:tabs>
                <w:tab w:val="center" w:pos="2270"/>
              </w:tabs>
              <w:bidi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123825</wp:posOffset>
                  </wp:positionV>
                  <wp:extent cx="2732405" cy="1476375"/>
                  <wp:effectExtent l="19050" t="19050" r="10795" b="28575"/>
                  <wp:wrapTight wrapText="bothSides">
                    <wp:wrapPolygon>
                      <wp:start x="-151" y="-279"/>
                      <wp:lineTo x="-151" y="21739"/>
                      <wp:lineTo x="21535" y="21739"/>
                      <wp:lineTo x="21535" y="-279"/>
                      <wp:lineTo x="-151" y="-279"/>
                    </wp:wrapPolygon>
                  </wp:wrapTight>
                  <wp:docPr id="955750235" name="صورة 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F84CB3E-2E9F-43C6-B276-D2D8B4D719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750235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F84CB3E-2E9F-43C6-B276-D2D8B4D719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14763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BD6D86" w:rsidRPr="000A306B" w:rsidP="000A306B" w14:textId="3280F161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5</w:t>
            </w:r>
          </w:p>
        </w:tc>
        <w:tc>
          <w:tcPr>
            <w:tcW w:w="5297" w:type="dxa"/>
          </w:tcPr>
          <w:p w:rsidR="00BD6D86" w:rsidP="004E084F" w14:textId="12C464BE">
            <w:pPr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3147530" cy="1891030"/>
                  <wp:effectExtent l="0" t="0" r="0" b="0"/>
                  <wp:wrapTight wrapText="bothSides">
                    <wp:wrapPolygon>
                      <wp:start x="7584" y="0"/>
                      <wp:lineTo x="523" y="435"/>
                      <wp:lineTo x="131" y="2611"/>
                      <wp:lineTo x="654" y="3917"/>
                      <wp:lineTo x="262" y="4570"/>
                      <wp:lineTo x="262" y="19148"/>
                      <wp:lineTo x="392" y="20454"/>
                      <wp:lineTo x="654" y="20889"/>
                      <wp:lineTo x="1308" y="20889"/>
                      <wp:lineTo x="4838" y="20454"/>
                      <wp:lineTo x="14775" y="18496"/>
                      <wp:lineTo x="14775" y="13491"/>
                      <wp:lineTo x="13990" y="11097"/>
                      <wp:lineTo x="13598" y="10880"/>
                      <wp:lineTo x="15690" y="10009"/>
                      <wp:lineTo x="16213" y="7616"/>
                      <wp:lineTo x="18174" y="6745"/>
                      <wp:lineTo x="18305" y="4787"/>
                      <wp:lineTo x="16344" y="3917"/>
                      <wp:lineTo x="20789" y="3046"/>
                      <wp:lineTo x="20397" y="435"/>
                      <wp:lineTo x="8107" y="0"/>
                      <wp:lineTo x="7584" y="0"/>
                    </wp:wrapPolygon>
                  </wp:wrapTight>
                  <wp:docPr id="1286476490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7649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30" cy="189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23EF" w:rsidP="00BD6D86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C51348" w:rsidRPr="00FB3F02" w:rsidP="001A23EF" w14:textId="7779F1A0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noProof/>
          <w:sz w:val="28"/>
          <w:szCs w:val="28"/>
          <w:rtl/>
          <w:lang w:val="en-US" w:eastAsia="en-US" w:bidi="ar-SA"/>
        </w:rPr>
      </w:pPr>
      <w:r w:rsidRPr="00FB3F02">
        <w:rPr>
          <w:rFonts w:asciiTheme="minorHAnsi" w:eastAsiaTheme="minorHAnsi" w:hAnsiTheme="minorHAnsi" w:cstheme="minorHAnsi"/>
          <w:noProof/>
          <w:sz w:val="28"/>
          <w:szCs w:val="28"/>
          <w:rtl/>
          <w:lang w:val="en-US" w:eastAsia="en-US" w:bidi="ar-SA"/>
        </w:rPr>
        <w:t>انتهت الاسئلة تمنياتي لكن بالتوفيق والنجاح</w:t>
      </w:r>
    </w:p>
    <w:p w:rsidR="00DD75EC" w:rsidRPr="00F15C00" w:rsidP="00C51348" w14:textId="79D4317B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F15C00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</w:t>
      </w:r>
      <w:r w:rsidRPr="000D79D3" w:rsidR="000D79D3">
        <w:rPr>
          <w:rFonts w:asciiTheme="minorHAnsi" w:eastAsiaTheme="minorHAnsi" w:hAnsiTheme="minorHAnsi" w:cs="Calibri"/>
          <w:sz w:val="28"/>
          <w:szCs w:val="28"/>
          <w:rtl/>
          <w:lang w:val="en-US" w:eastAsia="en-US" w:bidi="ar-SA"/>
        </w:rPr>
        <w:t>معلمة المادة : عبير الغريب                                مديرة المدرسة : ابتسام الكليب</w:t>
      </w:r>
    </w:p>
    <w:p w:rsidR="00A77B3E"/>
    <w:sectPr>
      <w:pgSz w:w="11906" w:h="16838" w:orient="portrait"/>
      <w:pgMar w:top="1440" w:right="1800" w:bottom="1440" w:left="1800" w:header="708" w:footer="708" w:gutter="0"/>
      <w:pgBorders w:zOrder="front" w:display="allPages"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Yakout Linotype Light">
    <w:altName w:val="Arial"/>
    <w:panose1 w:val="00000000000000000000"/>
    <w:charset w:val="00"/>
    <w:family w:val="swiss"/>
    <w:pitch w:val="variable"/>
    <w:sig w:usb0="00000000" w:usb1="8000204B" w:usb2="00000008" w:usb3="00000000" w:csb0="00000041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bfonts samt 7017">
    <w:panose1 w:val="00000400000000000000"/>
    <w:charset w:val="00"/>
    <w:family w:val="auto"/>
    <w:pitch w:val="variable"/>
    <w:sig w:usb0="80002003" w:usb1="9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000000"/>
    <w:multiLevelType w:val="hybridMultilevel"/>
    <w:tmpl w:val="E56267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E56267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2FF37B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5D9F71FA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ABE4E3A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 w16cid:durableId="648553494">
    <w:abstractNumId w:val="4"/>
  </w:num>
  <w:num w:numId="4" w16cid:durableId="1532525481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30D62"/>
    <w:rsid w:val="00047332"/>
    <w:rsid w:val="00055D35"/>
    <w:rsid w:val="000830B5"/>
    <w:rsid w:val="00086743"/>
    <w:rsid w:val="00091AB0"/>
    <w:rsid w:val="000A306B"/>
    <w:rsid w:val="000A675C"/>
    <w:rsid w:val="000D79D3"/>
    <w:rsid w:val="000E41D4"/>
    <w:rsid w:val="000F5A98"/>
    <w:rsid w:val="00117AE9"/>
    <w:rsid w:val="00117E77"/>
    <w:rsid w:val="001312F4"/>
    <w:rsid w:val="0019061F"/>
    <w:rsid w:val="00191CE7"/>
    <w:rsid w:val="001A23EF"/>
    <w:rsid w:val="001C5D04"/>
    <w:rsid w:val="00203295"/>
    <w:rsid w:val="00207812"/>
    <w:rsid w:val="0022447B"/>
    <w:rsid w:val="00243BE3"/>
    <w:rsid w:val="0026375D"/>
    <w:rsid w:val="002906A8"/>
    <w:rsid w:val="002A74FC"/>
    <w:rsid w:val="002D3838"/>
    <w:rsid w:val="002E4429"/>
    <w:rsid w:val="00316FAC"/>
    <w:rsid w:val="0032628B"/>
    <w:rsid w:val="00327B45"/>
    <w:rsid w:val="003327EE"/>
    <w:rsid w:val="0035673B"/>
    <w:rsid w:val="0037323C"/>
    <w:rsid w:val="00395616"/>
    <w:rsid w:val="003A104B"/>
    <w:rsid w:val="00471ABB"/>
    <w:rsid w:val="004A63F6"/>
    <w:rsid w:val="004A65C8"/>
    <w:rsid w:val="004D5218"/>
    <w:rsid w:val="004E084F"/>
    <w:rsid w:val="0058209F"/>
    <w:rsid w:val="00586F98"/>
    <w:rsid w:val="00590079"/>
    <w:rsid w:val="0059731C"/>
    <w:rsid w:val="005B45A9"/>
    <w:rsid w:val="005D01C1"/>
    <w:rsid w:val="005E3CFE"/>
    <w:rsid w:val="005E727C"/>
    <w:rsid w:val="006C1DCB"/>
    <w:rsid w:val="006E24B0"/>
    <w:rsid w:val="006F526D"/>
    <w:rsid w:val="006F7670"/>
    <w:rsid w:val="00717B3F"/>
    <w:rsid w:val="0075139D"/>
    <w:rsid w:val="00756924"/>
    <w:rsid w:val="00760D8B"/>
    <w:rsid w:val="007B7111"/>
    <w:rsid w:val="007D48D0"/>
    <w:rsid w:val="007E5FD4"/>
    <w:rsid w:val="0081589C"/>
    <w:rsid w:val="00835F69"/>
    <w:rsid w:val="00886490"/>
    <w:rsid w:val="008E4137"/>
    <w:rsid w:val="00921560"/>
    <w:rsid w:val="009373EA"/>
    <w:rsid w:val="00946ADA"/>
    <w:rsid w:val="00970CE7"/>
    <w:rsid w:val="009737CF"/>
    <w:rsid w:val="00976FF7"/>
    <w:rsid w:val="009F253B"/>
    <w:rsid w:val="009F55FD"/>
    <w:rsid w:val="00A03FFF"/>
    <w:rsid w:val="00A119CA"/>
    <w:rsid w:val="00A22485"/>
    <w:rsid w:val="00A2562D"/>
    <w:rsid w:val="00A35A59"/>
    <w:rsid w:val="00A758F0"/>
    <w:rsid w:val="00A77B3E"/>
    <w:rsid w:val="00A82E1E"/>
    <w:rsid w:val="00A86CDC"/>
    <w:rsid w:val="00A97A67"/>
    <w:rsid w:val="00AE18A2"/>
    <w:rsid w:val="00B10B90"/>
    <w:rsid w:val="00B36839"/>
    <w:rsid w:val="00BD6D86"/>
    <w:rsid w:val="00C11875"/>
    <w:rsid w:val="00C16CC9"/>
    <w:rsid w:val="00C51348"/>
    <w:rsid w:val="00C5677A"/>
    <w:rsid w:val="00C83FCC"/>
    <w:rsid w:val="00C92BE8"/>
    <w:rsid w:val="00CA2A55"/>
    <w:rsid w:val="00CD5E84"/>
    <w:rsid w:val="00D20D47"/>
    <w:rsid w:val="00D93CE2"/>
    <w:rsid w:val="00DD7115"/>
    <w:rsid w:val="00DD75EC"/>
    <w:rsid w:val="00DF4723"/>
    <w:rsid w:val="00E016E2"/>
    <w:rsid w:val="00E14ED4"/>
    <w:rsid w:val="00E15121"/>
    <w:rsid w:val="00E17A35"/>
    <w:rsid w:val="00E522DB"/>
    <w:rsid w:val="00E563B8"/>
    <w:rsid w:val="00E7559A"/>
    <w:rsid w:val="00E84B14"/>
    <w:rsid w:val="00F0206F"/>
    <w:rsid w:val="00F15C00"/>
    <w:rsid w:val="00F7300D"/>
    <w:rsid w:val="00F73275"/>
    <w:rsid w:val="00F73885"/>
    <w:rsid w:val="00FA3657"/>
    <w:rsid w:val="00FB3791"/>
    <w:rsid w:val="00FB3F02"/>
    <w:rsid w:val="00FC70C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99"/>
    <w:rPr>
      <w:rFonts w:ascii="Calibri" w:eastAsia="Calibri" w:hAnsi="Calibri" w:cs="Arial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bidi/>
      <w:ind w:left="720"/>
      <w:contextualSpacing/>
    </w:pPr>
    <w:rPr>
      <w:lang w:val="en-US" w:eastAsia="en-US" w:bidi="ar-SA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lang w:val="en-US" w:eastAsia="en-US" w:bidi="ar-SA"/>
    </w:rPr>
  </w:style>
  <w:style w:type="paragraph" w:styleId="Footer">
    <w:name w:val="footer"/>
    <w:basedOn w:val="Normal"/>
    <w:link w:val="Char"/>
    <w:uiPriority w:val="99"/>
    <w:unhideWhenUsed/>
    <w:rsid w:val="00CA12C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character" w:customStyle="1" w:styleId="Char">
    <w:name w:val="تذييل الصفحة Char"/>
    <w:basedOn w:val="DefaultParagraphFont"/>
    <w:link w:val="Footer"/>
    <w:uiPriority w:val="99"/>
    <w:rsid w:val="00CA12CE"/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table" w:customStyle="1" w:styleId="TableGrid0">
    <w:name w:val="Table Grid_0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2"/>
    <w:uiPriority w:val="59"/>
    <w:rsid w:val="00705E82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_3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_0"/>
    <w:basedOn w:val="TableNormal"/>
    <w:next w:val="TableGrid3"/>
    <w:uiPriority w:val="59"/>
    <w:rsid w:val="00705E82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sv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image" Target="media/image1.wmf" /><Relationship Id="rId5" Type="http://schemas.openxmlformats.org/officeDocument/2006/relationships/image" Target="media/image2.emf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sv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