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71"/>
        <w:bidiVisual/>
        <w:tblW w:w="0" w:type="auto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2840"/>
        <w:gridCol w:w="1418"/>
        <w:gridCol w:w="4106"/>
      </w:tblGrid>
      <w:tr w:rsidR="00623DD5" w:rsidRPr="008179B1" w14:paraId="1121B659" w14:textId="77777777" w:rsidTr="00623DD5">
        <w:trPr>
          <w:trHeight w:val="413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14:paraId="4438F8AC" w14:textId="77777777" w:rsidR="00623DD5" w:rsidRPr="008179B1" w:rsidRDefault="00623DD5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المملكة العربية السعودية</w:t>
            </w:r>
          </w:p>
          <w:p w14:paraId="58A8B759" w14:textId="77777777" w:rsidR="00623DD5" w:rsidRPr="008179B1" w:rsidRDefault="00623DD5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وزارة التعليم</w:t>
            </w:r>
          </w:p>
          <w:p w14:paraId="5B8EBB81" w14:textId="77777777" w:rsidR="00623DD5" w:rsidRPr="008179B1" w:rsidRDefault="00623DD5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الإدارة العامة للتعليم بمحافظة جدة</w:t>
            </w:r>
          </w:p>
          <w:p w14:paraId="0DBC2C77" w14:textId="77777777" w:rsidR="00623DD5" w:rsidRPr="008179B1" w:rsidRDefault="00623DD5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مكتب شرق</w:t>
            </w:r>
          </w:p>
          <w:p w14:paraId="07029A97" w14:textId="77777777" w:rsidR="00623DD5" w:rsidRPr="008179B1" w:rsidRDefault="00623DD5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الثانوية الثالثة والأربعون</w:t>
            </w:r>
          </w:p>
        </w:tc>
        <w:tc>
          <w:tcPr>
            <w:tcW w:w="2840" w:type="dxa"/>
            <w:vMerge w:val="restart"/>
            <w:shd w:val="clear" w:color="auto" w:fill="auto"/>
          </w:tcPr>
          <w:p w14:paraId="09F13FAB" w14:textId="77777777" w:rsidR="00623DD5" w:rsidRPr="008179B1" w:rsidRDefault="00623DD5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1" allowOverlap="1" wp14:anchorId="279B8AE4" wp14:editId="152C103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114300</wp:posOffset>
                  </wp:positionV>
                  <wp:extent cx="1130935" cy="55245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5675E697" wp14:editId="041C10F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749300</wp:posOffset>
                  </wp:positionV>
                  <wp:extent cx="688975" cy="310349"/>
                  <wp:effectExtent l="0" t="0" r="0" b="0"/>
                  <wp:wrapNone/>
                  <wp:docPr id="1" name="صورة 1" descr="الوصف: C:\Users\M\تنزيل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C:\Users\M\تنزيل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1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  <w:gridSpan w:val="2"/>
            <w:shd w:val="clear" w:color="auto" w:fill="auto"/>
            <w:vAlign w:val="center"/>
          </w:tcPr>
          <w:p w14:paraId="07242811" w14:textId="115AFB2D" w:rsidR="00623DD5" w:rsidRPr="008179B1" w:rsidRDefault="00623DD5" w:rsidP="00C9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أسئلة اختبار مادة كيمياء (</w:t>
            </w:r>
            <w:r w:rsidR="00C903A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2-1</w:t>
            </w: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623DD5" w:rsidRPr="008179B1" w14:paraId="4E7EEF2B" w14:textId="77777777" w:rsidTr="00623DD5">
        <w:trPr>
          <w:trHeight w:val="419"/>
        </w:trPr>
        <w:tc>
          <w:tcPr>
            <w:tcW w:w="2693" w:type="dxa"/>
            <w:vMerge/>
            <w:shd w:val="clear" w:color="auto" w:fill="auto"/>
          </w:tcPr>
          <w:p w14:paraId="555D2137" w14:textId="77777777" w:rsidR="00623DD5" w:rsidRPr="008179B1" w:rsidRDefault="00623DD5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70D00D40" w14:textId="77777777" w:rsidR="00623DD5" w:rsidRPr="008179B1" w:rsidRDefault="00623DD5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993B05" w14:textId="77777777" w:rsidR="00623DD5" w:rsidRPr="008179B1" w:rsidRDefault="00623DD5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الطالبة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97A28E0" w14:textId="77777777" w:rsidR="00623DD5" w:rsidRPr="008179B1" w:rsidRDefault="00623DD5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623DD5" w:rsidRPr="008179B1" w14:paraId="3298AFBD" w14:textId="77777777" w:rsidTr="00623DD5">
        <w:trPr>
          <w:trHeight w:val="410"/>
        </w:trPr>
        <w:tc>
          <w:tcPr>
            <w:tcW w:w="2693" w:type="dxa"/>
            <w:vMerge/>
            <w:shd w:val="clear" w:color="auto" w:fill="auto"/>
          </w:tcPr>
          <w:p w14:paraId="76AA1DA2" w14:textId="77777777" w:rsidR="00623DD5" w:rsidRPr="008179B1" w:rsidRDefault="00623DD5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773FC7F5" w14:textId="77777777" w:rsidR="00623DD5" w:rsidRPr="008179B1" w:rsidRDefault="00623DD5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E708CC" w14:textId="77777777" w:rsidR="00623DD5" w:rsidRPr="008179B1" w:rsidRDefault="00623DD5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الفصل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E4971A0" w14:textId="648712E9" w:rsidR="00623DD5" w:rsidRPr="008179B1" w:rsidRDefault="00C903A8" w:rsidP="004B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ثاني</w:t>
            </w:r>
            <w:r w:rsidR="00623DD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ثانوي      </w:t>
            </w:r>
          </w:p>
        </w:tc>
      </w:tr>
      <w:tr w:rsidR="00623DD5" w:rsidRPr="008179B1" w14:paraId="4A89E824" w14:textId="77777777" w:rsidTr="00623DD5">
        <w:trPr>
          <w:trHeight w:val="416"/>
        </w:trPr>
        <w:tc>
          <w:tcPr>
            <w:tcW w:w="2693" w:type="dxa"/>
            <w:vMerge/>
            <w:shd w:val="clear" w:color="auto" w:fill="auto"/>
          </w:tcPr>
          <w:p w14:paraId="269AAA5F" w14:textId="77777777" w:rsidR="00623DD5" w:rsidRPr="008179B1" w:rsidRDefault="00623DD5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1686C7A5" w14:textId="77777777" w:rsidR="00623DD5" w:rsidRPr="008179B1" w:rsidRDefault="00623DD5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A5C335" w14:textId="77777777" w:rsidR="00623DD5" w:rsidRPr="008179B1" w:rsidRDefault="00623DD5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التاريخ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13E9FEC" w14:textId="27B1F3AB" w:rsidR="00623DD5" w:rsidRPr="008179B1" w:rsidRDefault="00623DD5" w:rsidP="00C9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/          /    144</w:t>
            </w:r>
            <w:r w:rsidR="00C903A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5</w:t>
            </w:r>
          </w:p>
        </w:tc>
      </w:tr>
    </w:tbl>
    <w:p w14:paraId="103F1A2F" w14:textId="366383F5" w:rsidR="00D16C42" w:rsidRDefault="00D16C42" w:rsidP="00D16C4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rtl/>
        </w:rPr>
      </w:pPr>
    </w:p>
    <w:p w14:paraId="5FDC344B" w14:textId="2D936332" w:rsidR="00D16C42" w:rsidRPr="004044AF" w:rsidRDefault="005E686E" w:rsidP="00D16C4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DA69DBC" wp14:editId="5802B3A7">
            <wp:simplePos x="0" y="0"/>
            <wp:positionH relativeFrom="page">
              <wp:posOffset>266700</wp:posOffset>
            </wp:positionH>
            <wp:positionV relativeFrom="paragraph">
              <wp:posOffset>4923790</wp:posOffset>
            </wp:positionV>
            <wp:extent cx="2857500" cy="3648075"/>
            <wp:effectExtent l="0" t="0" r="0" b="9525"/>
            <wp:wrapTight wrapText="bothSides">
              <wp:wrapPolygon edited="0">
                <wp:start x="0" y="0"/>
                <wp:lineTo x="0" y="21544"/>
                <wp:lineTo x="21456" y="21544"/>
                <wp:lineTo x="21456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C42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   </w:t>
      </w:r>
      <w:r w:rsidR="00D16C42"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="00D16C42"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32"/>
          <w:szCs w:val="32"/>
          <w:u w:val="single"/>
          <w:rtl/>
        </w:rPr>
        <w:t>السؤ</w:t>
      </w:r>
      <w:r w:rsidR="00D16C42"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 الأول </w:t>
      </w:r>
      <w:r w:rsidR="00D16C42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: أسئلة </w:t>
      </w:r>
      <w:r w:rsidR="00D16C42" w:rsidRPr="008179B1">
        <w:rPr>
          <w:rFonts w:ascii="Times New Roman" w:eastAsia="Times New Roman" w:hAnsi="Times New Roman" w:cs="Sultan Medium" w:hint="cs"/>
          <w:b/>
          <w:bCs/>
          <w:color w:val="0D0D0D" w:themeColor="text1" w:themeTint="F2"/>
          <w:sz w:val="28"/>
          <w:szCs w:val="28"/>
          <w:u w:val="single"/>
          <w:rtl/>
        </w:rPr>
        <w:t>الاختيار من متعدد</w:t>
      </w:r>
      <w:r w:rsidR="00D16C42" w:rsidRPr="008179B1">
        <w:rPr>
          <w:rFonts w:ascii="Times New Roman" w:eastAsia="Times New Roman" w:hAnsi="Times New Roman" w:cs="Sultan Medium" w:hint="cs"/>
          <w:color w:val="0D0D0D" w:themeColor="text1" w:themeTint="F2"/>
          <w:sz w:val="28"/>
          <w:szCs w:val="28"/>
          <w:rtl/>
        </w:rPr>
        <w:t xml:space="preserve"> </w:t>
      </w:r>
      <w:r w:rsidR="00D16C42"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="00D16C42" w:rsidRPr="00211B72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اختاري الإجابة الصحيحة باختيار الحرف المناسب ثم تظليله بورقة الإجابة :</w:t>
      </w:r>
    </w:p>
    <w:tbl>
      <w:tblPr>
        <w:tblpPr w:leftFromText="180" w:rightFromText="180" w:vertAnchor="text" w:horzAnchor="margin" w:tblpXSpec="center" w:tblpY="165"/>
        <w:bidiVisual/>
        <w:tblW w:w="10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71"/>
        <w:gridCol w:w="2139"/>
        <w:gridCol w:w="391"/>
        <w:gridCol w:w="2161"/>
        <w:gridCol w:w="283"/>
        <w:gridCol w:w="288"/>
        <w:gridCol w:w="1980"/>
        <w:gridCol w:w="124"/>
        <w:gridCol w:w="143"/>
        <w:gridCol w:w="17"/>
        <w:gridCol w:w="76"/>
        <w:gridCol w:w="192"/>
        <w:gridCol w:w="1992"/>
      </w:tblGrid>
      <w:tr w:rsidR="00CA15C6" w:rsidRPr="00211B72" w14:paraId="0087007F" w14:textId="77777777" w:rsidTr="00596269">
        <w:trPr>
          <w:trHeight w:val="284"/>
        </w:trPr>
        <w:tc>
          <w:tcPr>
            <w:tcW w:w="470" w:type="dxa"/>
            <w:vMerge w:val="restart"/>
            <w:vAlign w:val="center"/>
          </w:tcPr>
          <w:p w14:paraId="1DCF1C6E" w14:textId="77777777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13"/>
            <w:vAlign w:val="center"/>
          </w:tcPr>
          <w:p w14:paraId="2D82731E" w14:textId="715E8636" w:rsidR="00CA15C6" w:rsidRPr="00211B72" w:rsidRDefault="00FD3B06" w:rsidP="00FD3B06">
            <w:pPr>
              <w:tabs>
                <w:tab w:val="left" w:pos="7084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الاسم العلمي لمركب</w:t>
            </w:r>
            <w:r>
              <w:rPr>
                <w:sz w:val="24"/>
                <w:szCs w:val="24"/>
              </w:rPr>
              <w:t>MgSO4</w:t>
            </w:r>
            <w:r w:rsidR="00C903A8" w:rsidRPr="00C8000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C903A8" w:rsidRPr="00C80003">
              <w:rPr>
                <w:sz w:val="24"/>
                <w:szCs w:val="24"/>
              </w:rPr>
              <w:t>H</w:t>
            </w:r>
            <w:r w:rsidR="00C903A8" w:rsidRPr="00C80003">
              <w:rPr>
                <w:sz w:val="24"/>
                <w:szCs w:val="24"/>
                <w:vertAlign w:val="subscript"/>
              </w:rPr>
              <w:t>2</w:t>
            </w:r>
            <w:r w:rsidR="00C903A8" w:rsidRPr="00C8000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="00CA15C6" w:rsidRPr="00C80003">
              <w:rPr>
                <w:rFonts w:hint="cs"/>
                <w:sz w:val="24"/>
                <w:szCs w:val="24"/>
                <w:rtl/>
              </w:rPr>
              <w:t xml:space="preserve"> هو ...</w:t>
            </w:r>
          </w:p>
        </w:tc>
      </w:tr>
      <w:tr w:rsidR="00CA15C6" w:rsidRPr="00211B72" w14:paraId="4C24F3E6" w14:textId="77777777" w:rsidTr="00596269">
        <w:trPr>
          <w:trHeight w:val="284"/>
        </w:trPr>
        <w:tc>
          <w:tcPr>
            <w:tcW w:w="470" w:type="dxa"/>
            <w:vMerge/>
            <w:vAlign w:val="center"/>
          </w:tcPr>
          <w:p w14:paraId="562ABD43" w14:textId="77777777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40AB84DD" w14:textId="633D70E0" w:rsidR="00CA15C6" w:rsidRPr="00211B72" w:rsidRDefault="00CA15C6" w:rsidP="00CA15C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0F14E935" w14:textId="5A229280" w:rsidR="00CA15C6" w:rsidRPr="00211B72" w:rsidRDefault="00CA15C6" w:rsidP="00FD3B0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الماغنيسيوم</w:t>
            </w:r>
            <w:r w:rsidR="00C903A8"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D3B06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="00C903A8"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  <w:tc>
          <w:tcPr>
            <w:tcW w:w="391" w:type="dxa"/>
            <w:vAlign w:val="center"/>
          </w:tcPr>
          <w:p w14:paraId="30433E58" w14:textId="3484096F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1EBB7044" w14:textId="70513FF9" w:rsidR="00CA15C6" w:rsidRPr="00211B72" w:rsidRDefault="00CA15C6" w:rsidP="00FD3B0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الماغنيسيوم</w:t>
            </w:r>
            <w:r w:rsid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D3B06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C903A8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الماء </w:t>
            </w:r>
          </w:p>
        </w:tc>
        <w:tc>
          <w:tcPr>
            <w:tcW w:w="288" w:type="dxa"/>
            <w:vAlign w:val="center"/>
          </w:tcPr>
          <w:p w14:paraId="17CEA052" w14:textId="31668C9B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CE9256E" w14:textId="21C8F9CD" w:rsidR="00CA15C6" w:rsidRPr="00211B72" w:rsidRDefault="00CA15C6" w:rsidP="00FD3B0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الصوديوم</w:t>
            </w:r>
            <w:r w:rsidR="00FD3B06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سباعي</w:t>
            </w:r>
            <w:r w:rsidR="00C903A8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  <w:tc>
          <w:tcPr>
            <w:tcW w:w="284" w:type="dxa"/>
            <w:gridSpan w:val="3"/>
            <w:vAlign w:val="center"/>
          </w:tcPr>
          <w:p w14:paraId="474DDD47" w14:textId="6F54E668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112ED16D" w14:textId="74065D47" w:rsidR="00CA15C6" w:rsidRPr="00211B72" w:rsidRDefault="00FD3B06" w:rsidP="00FD3B0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كبريتات المغنيسيوم</w:t>
            </w:r>
            <w:r w:rsidR="00C903A8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</w:tr>
      <w:tr w:rsidR="00CA15C6" w:rsidRPr="00211B72" w14:paraId="0928CC18" w14:textId="77777777" w:rsidTr="00596269">
        <w:trPr>
          <w:trHeight w:val="284"/>
        </w:trPr>
        <w:tc>
          <w:tcPr>
            <w:tcW w:w="470" w:type="dxa"/>
            <w:vMerge w:val="restart"/>
            <w:vAlign w:val="center"/>
          </w:tcPr>
          <w:p w14:paraId="40ADAC53" w14:textId="77777777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13"/>
            <w:vAlign w:val="center"/>
          </w:tcPr>
          <w:p w14:paraId="61B8C9F6" w14:textId="57F5C13B" w:rsidR="00CA15C6" w:rsidRPr="00211B72" w:rsidRDefault="006D5FB8" w:rsidP="006D5FB8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إذا علمت أن الكتلة المولية لمركب كبريتات الصوديوم 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Na</w:t>
            </w:r>
            <w:r w:rsidRPr="00F426C4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SO</w:t>
            </w:r>
            <w:r w:rsidRPr="00923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هي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124 g/mol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</w:t>
            </w:r>
            <w:r w:rsidR="00923B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احسبي النسبة المئوية بالكتلة لعنصر </w:t>
            </w:r>
            <w:r w:rsidR="00F426C4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الكبريت</w:t>
            </w:r>
            <w:r w:rsidR="00923B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في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</w:t>
            </w:r>
            <w:r w:rsidR="00923B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مركب .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S=32 </w:t>
            </w:r>
          </w:p>
        </w:tc>
      </w:tr>
      <w:tr w:rsidR="00CA15C6" w:rsidRPr="00211B72" w14:paraId="2286DDDC" w14:textId="77777777" w:rsidTr="00596269">
        <w:trPr>
          <w:trHeight w:val="284"/>
        </w:trPr>
        <w:tc>
          <w:tcPr>
            <w:tcW w:w="470" w:type="dxa"/>
            <w:vMerge/>
            <w:vAlign w:val="center"/>
          </w:tcPr>
          <w:p w14:paraId="7D2A7381" w14:textId="77777777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609E244E" w14:textId="761B9F59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14A48311" w14:textId="2D6C8F24" w:rsidR="00CA15C6" w:rsidRPr="00211B72" w:rsidRDefault="00E543AC" w:rsidP="00CA15C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22.5 %</w:t>
            </w:r>
          </w:p>
        </w:tc>
        <w:tc>
          <w:tcPr>
            <w:tcW w:w="391" w:type="dxa"/>
            <w:vAlign w:val="center"/>
          </w:tcPr>
          <w:p w14:paraId="0644F022" w14:textId="50816CC8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1" w:type="dxa"/>
            <w:vAlign w:val="center"/>
          </w:tcPr>
          <w:p w14:paraId="737803D1" w14:textId="240AF61E" w:rsidR="00CA15C6" w:rsidRPr="00211B72" w:rsidRDefault="00E543AC" w:rsidP="00CA15C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32.4 %</w:t>
            </w:r>
          </w:p>
        </w:tc>
        <w:tc>
          <w:tcPr>
            <w:tcW w:w="283" w:type="dxa"/>
            <w:vAlign w:val="center"/>
          </w:tcPr>
          <w:p w14:paraId="5E3769CD" w14:textId="66AC15A0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gridSpan w:val="2"/>
            <w:vAlign w:val="center"/>
          </w:tcPr>
          <w:p w14:paraId="2D0C2DCD" w14:textId="6F9D1AE7" w:rsidR="00CA15C6" w:rsidRPr="00211B72" w:rsidRDefault="00E543AC" w:rsidP="00CA15C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42.5 %</w:t>
            </w:r>
          </w:p>
        </w:tc>
        <w:tc>
          <w:tcPr>
            <w:tcW w:w="284" w:type="dxa"/>
            <w:gridSpan w:val="3"/>
            <w:vAlign w:val="center"/>
          </w:tcPr>
          <w:p w14:paraId="4745E312" w14:textId="329DCCFF" w:rsidR="00CA15C6" w:rsidRPr="00211B72" w:rsidRDefault="00CA15C6" w:rsidP="00CA15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28E2DEB7" w14:textId="0DE7EED8" w:rsidR="00CA15C6" w:rsidRPr="00211B72" w:rsidRDefault="00E543AC" w:rsidP="00CA15C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25.3 %</w:t>
            </w:r>
          </w:p>
        </w:tc>
      </w:tr>
      <w:tr w:rsidR="005A0DED" w:rsidRPr="00211B72" w14:paraId="0E7D7212" w14:textId="77777777" w:rsidTr="00596269">
        <w:trPr>
          <w:trHeight w:val="284"/>
        </w:trPr>
        <w:tc>
          <w:tcPr>
            <w:tcW w:w="470" w:type="dxa"/>
            <w:vMerge w:val="restart"/>
            <w:vAlign w:val="center"/>
          </w:tcPr>
          <w:p w14:paraId="2AFA106C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13"/>
            <w:vAlign w:val="center"/>
          </w:tcPr>
          <w:p w14:paraId="5654CE5C" w14:textId="180A475E" w:rsidR="005A0DED" w:rsidRPr="00211B72" w:rsidRDefault="00872581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:rsidR="005A0DED" w:rsidRPr="00211B72" w14:paraId="64CAECA6" w14:textId="77777777" w:rsidTr="00596269">
        <w:trPr>
          <w:trHeight w:val="284"/>
        </w:trPr>
        <w:tc>
          <w:tcPr>
            <w:tcW w:w="470" w:type="dxa"/>
            <w:vMerge/>
            <w:vAlign w:val="center"/>
          </w:tcPr>
          <w:p w14:paraId="7D8DDD6C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467483FA" w14:textId="0863AF7B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7EF7DE84" w14:textId="5D4F1DF4" w:rsidR="005A0DED" w:rsidRPr="00211B72" w:rsidRDefault="00872581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التغيرات  الكيميائية</w:t>
            </w:r>
          </w:p>
        </w:tc>
        <w:tc>
          <w:tcPr>
            <w:tcW w:w="391" w:type="dxa"/>
            <w:vAlign w:val="center"/>
          </w:tcPr>
          <w:p w14:paraId="06205FD9" w14:textId="53FB0251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2309BEE8" w14:textId="46688567" w:rsidR="005A0DED" w:rsidRPr="00211B72" w:rsidRDefault="00872581" w:rsidP="00872581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288" w:type="dxa"/>
            <w:vAlign w:val="center"/>
          </w:tcPr>
          <w:p w14:paraId="47ED912A" w14:textId="34E6F7E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7FE6CBA6" w14:textId="32D293BD" w:rsidR="005A0DED" w:rsidRPr="00211B72" w:rsidRDefault="00872581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الحسابات الكيميائية</w:t>
            </w:r>
          </w:p>
        </w:tc>
        <w:tc>
          <w:tcPr>
            <w:tcW w:w="284" w:type="dxa"/>
            <w:gridSpan w:val="3"/>
            <w:vAlign w:val="center"/>
          </w:tcPr>
          <w:p w14:paraId="541FA5E0" w14:textId="412CE1AF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5D2B64E7" w14:textId="6BF4E926" w:rsidR="005A0DED" w:rsidRPr="006D2E65" w:rsidRDefault="00872581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المعادلات الكيميائية</w:t>
            </w:r>
          </w:p>
        </w:tc>
      </w:tr>
      <w:tr w:rsidR="005A0DED" w:rsidRPr="00211B72" w14:paraId="6E164F67" w14:textId="77777777" w:rsidTr="00596269">
        <w:trPr>
          <w:trHeight w:val="274"/>
        </w:trPr>
        <w:tc>
          <w:tcPr>
            <w:tcW w:w="470" w:type="dxa"/>
            <w:vMerge w:val="restart"/>
            <w:vAlign w:val="center"/>
          </w:tcPr>
          <w:p w14:paraId="57E58A60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13"/>
            <w:vAlign w:val="center"/>
          </w:tcPr>
          <w:p w14:paraId="1BFA5833" w14:textId="6591DB64" w:rsidR="005A0DED" w:rsidRPr="00211B72" w:rsidRDefault="00F33F87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مولات الأمونيا الناتجة من تفاعل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3 mol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+3H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→2NH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:rsidR="005A0DED" w:rsidRPr="00211B72" w14:paraId="33144E12" w14:textId="77777777" w:rsidTr="00596269">
        <w:trPr>
          <w:trHeight w:val="274"/>
        </w:trPr>
        <w:tc>
          <w:tcPr>
            <w:tcW w:w="470" w:type="dxa"/>
            <w:vMerge/>
            <w:vAlign w:val="center"/>
          </w:tcPr>
          <w:p w14:paraId="68F10911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01F5CBB0" w14:textId="75F86DC4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4D93D1BD" w14:textId="279A78CD" w:rsidR="005A0DED" w:rsidRPr="00BA6BB8" w:rsidRDefault="00F33F87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91" w:type="dxa"/>
            <w:vAlign w:val="center"/>
          </w:tcPr>
          <w:p w14:paraId="3AE21F59" w14:textId="1C9A5D6A" w:rsidR="005A0DED" w:rsidRPr="00211B72" w:rsidRDefault="005A0DED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0FD96217" w14:textId="6C191268" w:rsidR="005A0DED" w:rsidRPr="00BA6BB8" w:rsidRDefault="00F33F87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88" w:type="dxa"/>
            <w:vAlign w:val="center"/>
          </w:tcPr>
          <w:p w14:paraId="2194CE25" w14:textId="5CDD6227" w:rsidR="005A0DED" w:rsidRPr="00211B72" w:rsidRDefault="005A0DED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104" w:type="dxa"/>
            <w:gridSpan w:val="2"/>
            <w:vAlign w:val="center"/>
          </w:tcPr>
          <w:p w14:paraId="64B52759" w14:textId="18E419FE" w:rsidR="005A0DED" w:rsidRPr="00211B72" w:rsidRDefault="00F33F87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6" w:type="dxa"/>
            <w:gridSpan w:val="3"/>
            <w:vAlign w:val="center"/>
          </w:tcPr>
          <w:p w14:paraId="14B36D3B" w14:textId="640E4A72" w:rsidR="005A0DED" w:rsidRPr="00211B72" w:rsidRDefault="005A0DED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184" w:type="dxa"/>
            <w:gridSpan w:val="2"/>
            <w:vAlign w:val="center"/>
          </w:tcPr>
          <w:p w14:paraId="4272397D" w14:textId="01C5E2A5" w:rsidR="005A0DED" w:rsidRPr="00BA6BB8" w:rsidRDefault="00F33F87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 w:rsidR="005A0DED" w:rsidRPr="00211B72" w14:paraId="0A88A932" w14:textId="77777777" w:rsidTr="00596269">
        <w:trPr>
          <w:trHeight w:val="274"/>
        </w:trPr>
        <w:tc>
          <w:tcPr>
            <w:tcW w:w="470" w:type="dxa"/>
            <w:vMerge w:val="restart"/>
            <w:vAlign w:val="center"/>
          </w:tcPr>
          <w:p w14:paraId="2D03E454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13"/>
            <w:vAlign w:val="center"/>
          </w:tcPr>
          <w:p w14:paraId="095B318D" w14:textId="1F907C1C" w:rsidR="005A0DED" w:rsidRPr="00211B72" w:rsidRDefault="00DD4DCC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أي المركبات التالية صيغته الأولية تمثل صيغته الجزيئية ؟</w:t>
            </w:r>
          </w:p>
        </w:tc>
      </w:tr>
      <w:tr w:rsidR="005A0DED" w:rsidRPr="00211B72" w14:paraId="27814ADF" w14:textId="77777777" w:rsidTr="00596269">
        <w:trPr>
          <w:trHeight w:val="274"/>
        </w:trPr>
        <w:tc>
          <w:tcPr>
            <w:tcW w:w="470" w:type="dxa"/>
            <w:vMerge/>
            <w:vAlign w:val="center"/>
          </w:tcPr>
          <w:p w14:paraId="37CF94C4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318B067C" w14:textId="3BBAF904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3D849060" w14:textId="27AFB682" w:rsidR="005A0DED" w:rsidRPr="00052875" w:rsidRDefault="00DD4DCC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14:paraId="21A377BC" w14:textId="57C8B1A0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17353E5E" w14:textId="68575C23" w:rsidR="005A0DED" w:rsidRPr="00052875" w:rsidRDefault="00DD4DCC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88" w:type="dxa"/>
            <w:vAlign w:val="center"/>
          </w:tcPr>
          <w:p w14:paraId="70A6522B" w14:textId="4BEED311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37AB3A67" w14:textId="33490FF7" w:rsidR="005A0DED" w:rsidRPr="00211B72" w:rsidRDefault="00DD4DCC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  <w:tc>
          <w:tcPr>
            <w:tcW w:w="284" w:type="dxa"/>
            <w:gridSpan w:val="3"/>
            <w:vAlign w:val="center"/>
          </w:tcPr>
          <w:p w14:paraId="3EEC41C8" w14:textId="3D7F3A36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08A4709F" w14:textId="0586488A" w:rsidR="005A0DED" w:rsidRPr="00211B72" w:rsidRDefault="005A0DED" w:rsidP="00310EB9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sz w:val="28"/>
                <w:szCs w:val="28"/>
              </w:rPr>
              <w:t xml:space="preserve"> </w:t>
            </w:r>
            <w:r w:rsidR="00DD4DCC">
              <w:rPr>
                <w:sz w:val="28"/>
                <w:szCs w:val="28"/>
              </w:rPr>
              <w:t xml:space="preserve"> C</w:t>
            </w:r>
            <w:r w:rsidR="00DD4DCC" w:rsidRPr="00F33F87">
              <w:rPr>
                <w:sz w:val="28"/>
                <w:szCs w:val="28"/>
                <w:vertAlign w:val="subscript"/>
              </w:rPr>
              <w:t>6</w:t>
            </w:r>
            <w:r w:rsidR="00DD4DCC">
              <w:rPr>
                <w:sz w:val="28"/>
                <w:szCs w:val="28"/>
              </w:rPr>
              <w:t>H</w:t>
            </w:r>
            <w:r w:rsidR="00DD4DCC" w:rsidRPr="00F33F87">
              <w:rPr>
                <w:sz w:val="28"/>
                <w:szCs w:val="28"/>
                <w:vertAlign w:val="subscript"/>
              </w:rPr>
              <w:t>6</w:t>
            </w:r>
          </w:p>
        </w:tc>
      </w:tr>
      <w:tr w:rsidR="005A0DED" w:rsidRPr="00211B72" w14:paraId="75AB5DF6" w14:textId="77777777" w:rsidTr="00596269">
        <w:trPr>
          <w:trHeight w:val="284"/>
        </w:trPr>
        <w:tc>
          <w:tcPr>
            <w:tcW w:w="470" w:type="dxa"/>
            <w:vMerge w:val="restart"/>
            <w:vAlign w:val="center"/>
          </w:tcPr>
          <w:p w14:paraId="26220EF3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13"/>
            <w:vAlign w:val="center"/>
          </w:tcPr>
          <w:p w14:paraId="64C85D2C" w14:textId="410B9197" w:rsidR="005A0DED" w:rsidRPr="00211B72" w:rsidRDefault="00352246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التي تبين أصغر نسبة عددية صحيحة لمولات العناصر في المركب هي ...</w:t>
            </w:r>
          </w:p>
        </w:tc>
      </w:tr>
      <w:tr w:rsidR="005A0DED" w:rsidRPr="00211B72" w14:paraId="56237645" w14:textId="77777777" w:rsidTr="00596269">
        <w:trPr>
          <w:trHeight w:val="284"/>
        </w:trPr>
        <w:tc>
          <w:tcPr>
            <w:tcW w:w="470" w:type="dxa"/>
            <w:vMerge/>
            <w:vAlign w:val="center"/>
          </w:tcPr>
          <w:p w14:paraId="4A40A5AC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2D208257" w14:textId="1722E0BF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533508B0" w14:textId="0803556C" w:rsidR="005A0DED" w:rsidRPr="00211B72" w:rsidRDefault="00352246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الصيفة الكيميائية</w:t>
            </w:r>
          </w:p>
        </w:tc>
        <w:tc>
          <w:tcPr>
            <w:tcW w:w="391" w:type="dxa"/>
            <w:vAlign w:val="center"/>
          </w:tcPr>
          <w:p w14:paraId="349B33E9" w14:textId="42F5DC04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412341AB" w14:textId="44C0C363" w:rsidR="005A0DED" w:rsidRPr="00211B72" w:rsidRDefault="00352246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288" w:type="dxa"/>
            <w:vAlign w:val="center"/>
          </w:tcPr>
          <w:p w14:paraId="009B16AA" w14:textId="6DBAD9E6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8C12D8E" w14:textId="5B335F99" w:rsidR="005A0DED" w:rsidRPr="00211B72" w:rsidRDefault="00352246" w:rsidP="0035224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284" w:type="dxa"/>
            <w:gridSpan w:val="3"/>
            <w:vAlign w:val="center"/>
          </w:tcPr>
          <w:p w14:paraId="05FD8A77" w14:textId="6A92B989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6AB5A90E" w14:textId="31EDAE16" w:rsidR="005A0DED" w:rsidRPr="00211B72" w:rsidRDefault="00352246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صيغة الملح المائي</w:t>
            </w:r>
          </w:p>
        </w:tc>
      </w:tr>
      <w:tr w:rsidR="005A0DED" w:rsidRPr="00211B72" w14:paraId="6DA0FD59" w14:textId="77777777" w:rsidTr="00596269">
        <w:trPr>
          <w:trHeight w:val="284"/>
        </w:trPr>
        <w:tc>
          <w:tcPr>
            <w:tcW w:w="470" w:type="dxa"/>
            <w:vMerge w:val="restart"/>
            <w:vAlign w:val="center"/>
          </w:tcPr>
          <w:p w14:paraId="297D1C65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13"/>
            <w:vAlign w:val="center"/>
          </w:tcPr>
          <w:p w14:paraId="3FB714AD" w14:textId="2F6966EE" w:rsidR="005A0DED" w:rsidRPr="00211B72" w:rsidRDefault="005D73BC" w:rsidP="00043C39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الكتلة المولية لـ كربونات البوتاسيوم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K</w:t>
            </w:r>
            <w:r w:rsidRPr="005D73B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CO</w:t>
            </w:r>
            <w:r w:rsidRPr="005D73B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تساوي ...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K=39 /C=12 / O=16</w:t>
            </w:r>
          </w:p>
        </w:tc>
      </w:tr>
      <w:tr w:rsidR="005A0DED" w:rsidRPr="00211B72" w14:paraId="742EADB6" w14:textId="77777777" w:rsidTr="00596269">
        <w:trPr>
          <w:trHeight w:val="284"/>
        </w:trPr>
        <w:tc>
          <w:tcPr>
            <w:tcW w:w="470" w:type="dxa"/>
            <w:vMerge/>
            <w:vAlign w:val="center"/>
          </w:tcPr>
          <w:p w14:paraId="54242AA1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0A844087" w14:textId="6FCE107D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0EAC2CF3" w14:textId="31C25D10" w:rsidR="005A0DED" w:rsidRPr="00211B72" w:rsidRDefault="00DA5C71" w:rsidP="00310EB9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40 g/mol</w:t>
            </w:r>
          </w:p>
        </w:tc>
        <w:tc>
          <w:tcPr>
            <w:tcW w:w="391" w:type="dxa"/>
            <w:vAlign w:val="center"/>
          </w:tcPr>
          <w:p w14:paraId="7E4518B3" w14:textId="6C8D7CAB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3BD19499" w14:textId="21CD1434" w:rsidR="005A0DED" w:rsidRPr="00211B72" w:rsidRDefault="00DA5C71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65 g/mol </w:t>
            </w:r>
          </w:p>
        </w:tc>
        <w:tc>
          <w:tcPr>
            <w:tcW w:w="288" w:type="dxa"/>
            <w:vAlign w:val="center"/>
          </w:tcPr>
          <w:p w14:paraId="723E77F0" w14:textId="182FA050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18C2187" w14:textId="538CC4D7" w:rsidR="005A0DED" w:rsidRPr="00211B72" w:rsidRDefault="00DA5C71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100 g/mol</w:t>
            </w:r>
          </w:p>
        </w:tc>
        <w:tc>
          <w:tcPr>
            <w:tcW w:w="284" w:type="dxa"/>
            <w:gridSpan w:val="3"/>
            <w:vAlign w:val="center"/>
          </w:tcPr>
          <w:p w14:paraId="57EF353F" w14:textId="5918BDD2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0EDA9FBC" w14:textId="60654FA1" w:rsidR="005A0DED" w:rsidRPr="00211B72" w:rsidRDefault="00DA5C71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138g/mol </w:t>
            </w:r>
          </w:p>
        </w:tc>
      </w:tr>
      <w:tr w:rsidR="005A0DED" w:rsidRPr="00211B72" w14:paraId="5CF8D712" w14:textId="77777777" w:rsidTr="00596269">
        <w:trPr>
          <w:trHeight w:val="407"/>
        </w:trPr>
        <w:tc>
          <w:tcPr>
            <w:tcW w:w="470" w:type="dxa"/>
            <w:vMerge w:val="restart"/>
            <w:vAlign w:val="center"/>
          </w:tcPr>
          <w:p w14:paraId="3DCB04B8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0057" w:type="dxa"/>
            <w:gridSpan w:val="13"/>
            <w:vAlign w:val="center"/>
          </w:tcPr>
          <w:p w14:paraId="3080EC5F" w14:textId="6AEFFB86" w:rsidR="005A0DED" w:rsidRPr="00211B72" w:rsidRDefault="008A5F8E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النسب المولية للتفاعل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HCl + KOH → KCl + H</w:t>
            </w:r>
            <w:r w:rsidRP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هو ..</w:t>
            </w:r>
          </w:p>
        </w:tc>
      </w:tr>
      <w:tr w:rsidR="005A0DED" w:rsidRPr="00211B72" w14:paraId="203C6CF4" w14:textId="77777777" w:rsidTr="00596269">
        <w:trPr>
          <w:trHeight w:val="406"/>
        </w:trPr>
        <w:tc>
          <w:tcPr>
            <w:tcW w:w="470" w:type="dxa"/>
            <w:vMerge/>
            <w:vAlign w:val="center"/>
          </w:tcPr>
          <w:p w14:paraId="515FB038" w14:textId="77777777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5EF836A6" w14:textId="2FFA6621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73556421" w14:textId="1391349A" w:rsidR="005A0DED" w:rsidRPr="00211B72" w:rsidRDefault="008A5F8E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391" w:type="dxa"/>
            <w:vAlign w:val="center"/>
          </w:tcPr>
          <w:p w14:paraId="2DEF406C" w14:textId="4EC45298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4E874194" w14:textId="449BA13B" w:rsidR="005A0DED" w:rsidRPr="00211B72" w:rsidRDefault="008A5F8E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88" w:type="dxa"/>
            <w:vAlign w:val="center"/>
          </w:tcPr>
          <w:p w14:paraId="35EBBC82" w14:textId="0121D505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14:paraId="2FAB96BA" w14:textId="2185317F" w:rsidR="005A0DED" w:rsidRPr="00211B72" w:rsidRDefault="008A5F8E" w:rsidP="00310EB9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285" w:type="dxa"/>
            <w:gridSpan w:val="3"/>
            <w:vAlign w:val="center"/>
          </w:tcPr>
          <w:p w14:paraId="64C22CB1" w14:textId="2DBC8104" w:rsidR="005A0DED" w:rsidRPr="00211B72" w:rsidRDefault="005A0DED" w:rsidP="005A0D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14:paraId="08397B50" w14:textId="0DC89F8B" w:rsidR="005A0DED" w:rsidRPr="00211B72" w:rsidRDefault="008A5F8E" w:rsidP="005A0DE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B324B3" w:rsidRPr="00211B72" w14:paraId="0DC51354" w14:textId="77777777" w:rsidTr="00053FF9">
        <w:trPr>
          <w:trHeight w:val="406"/>
        </w:trPr>
        <w:tc>
          <w:tcPr>
            <w:tcW w:w="470" w:type="dxa"/>
            <w:vMerge w:val="restart"/>
            <w:vAlign w:val="center"/>
          </w:tcPr>
          <w:p w14:paraId="7EB5FCBB" w14:textId="3A4365CE" w:rsidR="00B324B3" w:rsidRPr="00211B72" w:rsidRDefault="00901A52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0057" w:type="dxa"/>
            <w:gridSpan w:val="13"/>
            <w:vAlign w:val="center"/>
          </w:tcPr>
          <w:p w14:paraId="7B913C59" w14:textId="5C3C059E" w:rsidR="00B324B3" w:rsidRPr="008C3203" w:rsidRDefault="00642647" w:rsidP="00B324B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+6HF→H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SiF+2H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إذا تفاعل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0.67 mol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</w:t>
            </w:r>
            <w:r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SiO2</w:t>
            </w:r>
            <w:r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  <w:r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فإن المادة المحدد للتفاعل هي :</w:t>
            </w:r>
          </w:p>
        </w:tc>
      </w:tr>
      <w:tr w:rsidR="00B324B3" w:rsidRPr="00211B72" w14:paraId="7CE6F747" w14:textId="77777777" w:rsidTr="00596269">
        <w:trPr>
          <w:trHeight w:val="406"/>
        </w:trPr>
        <w:tc>
          <w:tcPr>
            <w:tcW w:w="470" w:type="dxa"/>
            <w:vMerge/>
            <w:vAlign w:val="center"/>
          </w:tcPr>
          <w:p w14:paraId="5C832DB1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2F7CD7A3" w14:textId="4580A6BC" w:rsidR="00B324B3" w:rsidRPr="008C3203" w:rsidRDefault="00B324B3" w:rsidP="00B324B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6369571D" w14:textId="6726038D" w:rsidR="00B324B3" w:rsidRPr="00642647" w:rsidRDefault="00642647" w:rsidP="008C1FE0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14:paraId="5B3FD7A3" w14:textId="76BB30E4" w:rsidR="00B324B3" w:rsidRPr="00642647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3B407BD4" w14:textId="38632A0A" w:rsidR="00B324B3" w:rsidRPr="00924E72" w:rsidRDefault="00642647" w:rsidP="008C1FE0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</w:p>
        </w:tc>
        <w:tc>
          <w:tcPr>
            <w:tcW w:w="288" w:type="dxa"/>
            <w:vAlign w:val="center"/>
          </w:tcPr>
          <w:p w14:paraId="33DB5845" w14:textId="377F8DB4" w:rsidR="00B324B3" w:rsidRPr="00924E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14:paraId="00D62A42" w14:textId="18CD56CD" w:rsidR="00B324B3" w:rsidRPr="00924E72" w:rsidRDefault="00642647" w:rsidP="008C1FE0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SiF</w:t>
            </w:r>
          </w:p>
        </w:tc>
        <w:tc>
          <w:tcPr>
            <w:tcW w:w="285" w:type="dxa"/>
            <w:gridSpan w:val="3"/>
            <w:vAlign w:val="center"/>
          </w:tcPr>
          <w:p w14:paraId="331FDBA0" w14:textId="546E55F9" w:rsidR="00B324B3" w:rsidRPr="00924E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14:paraId="68396510" w14:textId="783BC01C" w:rsidR="00B324B3" w:rsidRPr="00924E72" w:rsidRDefault="00642647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</w:tr>
      <w:tr w:rsidR="00B324B3" w:rsidRPr="00211B72" w14:paraId="2718FD98" w14:textId="77777777" w:rsidTr="00596269">
        <w:trPr>
          <w:trHeight w:val="284"/>
        </w:trPr>
        <w:tc>
          <w:tcPr>
            <w:tcW w:w="470" w:type="dxa"/>
            <w:vMerge w:val="restart"/>
            <w:vAlign w:val="center"/>
          </w:tcPr>
          <w:p w14:paraId="492C8BA8" w14:textId="5152B4D9" w:rsidR="00B324B3" w:rsidRPr="00211B72" w:rsidRDefault="00901A52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0057" w:type="dxa"/>
            <w:gridSpan w:val="13"/>
            <w:vAlign w:val="center"/>
          </w:tcPr>
          <w:p w14:paraId="4CF67CA7" w14:textId="2E468ADE" w:rsidR="00B324B3" w:rsidRPr="00B324B3" w:rsidRDefault="00642647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مركب كتلته المولية </w:t>
            </w:r>
            <w:r w:rsidRPr="00924E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42 g/mol</w:t>
            </w:r>
            <w:r w:rsidRPr="00924E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صيغته الأولية </w:t>
            </w:r>
            <w:r w:rsidRPr="00924E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CH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924E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فإن </w:t>
            </w:r>
            <w:r w:rsidRPr="00924E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صيغته الجزيئية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 w:rsidRPr="00924E7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. </w:t>
            </w:r>
            <w:r w:rsidRPr="00924E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C=12 / H=1</w:t>
            </w:r>
          </w:p>
        </w:tc>
      </w:tr>
      <w:tr w:rsidR="00B324B3" w:rsidRPr="00211B72" w14:paraId="5370E44E" w14:textId="77777777" w:rsidTr="00596269">
        <w:trPr>
          <w:trHeight w:val="284"/>
        </w:trPr>
        <w:tc>
          <w:tcPr>
            <w:tcW w:w="470" w:type="dxa"/>
            <w:vMerge/>
            <w:vAlign w:val="center"/>
          </w:tcPr>
          <w:p w14:paraId="04C56B6B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14:paraId="24B68804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098CD860" w14:textId="6EF14837" w:rsidR="00B324B3" w:rsidRPr="00A93581" w:rsidRDefault="000852CC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14:paraId="7B5582F5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14:paraId="1A8DF807" w14:textId="0CEF7DF7" w:rsidR="00B324B3" w:rsidRPr="00A93581" w:rsidRDefault="000852CC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R="00B324B3" w:rsidRPr="00211B72" w14:paraId="0527BCF5" w14:textId="77777777" w:rsidTr="00596269">
        <w:trPr>
          <w:trHeight w:val="274"/>
        </w:trPr>
        <w:tc>
          <w:tcPr>
            <w:tcW w:w="470" w:type="dxa"/>
            <w:vMerge w:val="restart"/>
            <w:vAlign w:val="center"/>
          </w:tcPr>
          <w:p w14:paraId="2CF37448" w14:textId="6D9C78CE" w:rsidR="00B324B3" w:rsidRPr="00211B72" w:rsidRDefault="00901A52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10057" w:type="dxa"/>
            <w:gridSpan w:val="13"/>
            <w:vAlign w:val="center"/>
          </w:tcPr>
          <w:p w14:paraId="12C0AFDF" w14:textId="6C9D0E51" w:rsidR="00B324B3" w:rsidRPr="00211B72" w:rsidRDefault="00B324B3" w:rsidP="00310EB9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B324B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5D73BC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يستخدم الملح المائي كمجفف لحفظ المواد من الرطوبة . </w:t>
            </w:r>
          </w:p>
        </w:tc>
      </w:tr>
      <w:tr w:rsidR="00B324B3" w:rsidRPr="00211B72" w14:paraId="3C872EFA" w14:textId="77777777" w:rsidTr="00596269">
        <w:trPr>
          <w:trHeight w:val="274"/>
        </w:trPr>
        <w:tc>
          <w:tcPr>
            <w:tcW w:w="470" w:type="dxa"/>
            <w:vMerge/>
            <w:vAlign w:val="center"/>
          </w:tcPr>
          <w:p w14:paraId="6088A64B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14:paraId="75607A49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11404A11" w14:textId="7B3E2DB1" w:rsidR="00B324B3" w:rsidRPr="00211B72" w:rsidRDefault="005D73BC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14:paraId="6A663847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14:paraId="6E89EE48" w14:textId="5A6F4F33" w:rsidR="00B324B3" w:rsidRPr="00211B72" w:rsidRDefault="005D73BC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R="00B324B3" w:rsidRPr="00211B72" w14:paraId="7C0B183E" w14:textId="77777777" w:rsidTr="00596269">
        <w:trPr>
          <w:trHeight w:val="284"/>
        </w:trPr>
        <w:tc>
          <w:tcPr>
            <w:tcW w:w="470" w:type="dxa"/>
            <w:vMerge w:val="restart"/>
            <w:vAlign w:val="center"/>
          </w:tcPr>
          <w:p w14:paraId="2921F92D" w14:textId="192E9085" w:rsidR="00B324B3" w:rsidRPr="00211B72" w:rsidRDefault="00901A52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0057" w:type="dxa"/>
            <w:gridSpan w:val="13"/>
            <w:vAlign w:val="center"/>
          </w:tcPr>
          <w:p w14:paraId="1760EA59" w14:textId="1267030D" w:rsidR="00B324B3" w:rsidRPr="00B324B3" w:rsidRDefault="00642647" w:rsidP="00310EB9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الأملاح المائية مركبات أيونية صلبة فيها جزيئات ماء محتجزة .</w:t>
            </w:r>
          </w:p>
        </w:tc>
      </w:tr>
      <w:tr w:rsidR="00B324B3" w:rsidRPr="00211B72" w14:paraId="2881D90C" w14:textId="77777777" w:rsidTr="00596269">
        <w:trPr>
          <w:trHeight w:val="284"/>
        </w:trPr>
        <w:tc>
          <w:tcPr>
            <w:tcW w:w="470" w:type="dxa"/>
            <w:vMerge/>
            <w:vAlign w:val="center"/>
          </w:tcPr>
          <w:p w14:paraId="50AE0067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14:paraId="3E524F40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76B7304D" w14:textId="0E04FAFA" w:rsidR="00B324B3" w:rsidRPr="00211B72" w:rsidRDefault="005E686E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14:paraId="6CC4E2F2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14:paraId="58434A2F" w14:textId="22F0C251" w:rsidR="00B324B3" w:rsidRPr="00211B72" w:rsidRDefault="005E686E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R="00B324B3" w:rsidRPr="00211B72" w14:paraId="0D1EBF3E" w14:textId="77777777" w:rsidTr="00596269">
        <w:trPr>
          <w:trHeight w:val="284"/>
        </w:trPr>
        <w:tc>
          <w:tcPr>
            <w:tcW w:w="470" w:type="dxa"/>
            <w:vMerge w:val="restart"/>
            <w:vAlign w:val="center"/>
          </w:tcPr>
          <w:p w14:paraId="18707163" w14:textId="6748C232" w:rsidR="00B324B3" w:rsidRPr="00211B72" w:rsidRDefault="00901A52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10057" w:type="dxa"/>
            <w:gridSpan w:val="13"/>
            <w:vAlign w:val="center"/>
          </w:tcPr>
          <w:p w14:paraId="2CBA9624" w14:textId="62F135D1" w:rsidR="00B324B3" w:rsidRPr="00211B72" w:rsidRDefault="00B324B3" w:rsidP="00642647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78D378" wp14:editId="4275DDA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5"/>
                      <wp:effectExtent l="0" t="0" r="27940" b="13335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5A0B3" w14:textId="77777777" w:rsidR="00B324B3" w:rsidRPr="00355395" w:rsidRDefault="00B324B3" w:rsidP="00D16C42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 w14:paraId="0002C168" w14:textId="77777777" w:rsidR="00B324B3" w:rsidRPr="00355395" w:rsidRDefault="00B324B3" w:rsidP="00D16C42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 w14:paraId="04C2661C" w14:textId="77777777" w:rsidR="00B324B3" w:rsidRDefault="00B324B3" w:rsidP="00D16C42">
                                  <w:pPr>
                                    <w:jc w:val="center"/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8D378" id="مستطيل 3" o:spid="_x0000_s1026" style="position:absolute;left:0;text-align:left;margin-left:12.9pt;margin-top:1705.7pt;width:80.3pt;height:5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">
                      <v:textbox>
                        <w:txbxContent>
                          <w:p w14:paraId="5055A0B3" w14:textId="77777777" w:rsidR="00B324B3" w:rsidRPr="00355395" w:rsidRDefault="00B324B3" w:rsidP="00D16C42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 w14:paraId="0002C168" w14:textId="77777777" w:rsidR="00B324B3" w:rsidRPr="00355395" w:rsidRDefault="00B324B3" w:rsidP="00D16C42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4C2661C" w14:textId="77777777" w:rsidR="00B324B3" w:rsidRDefault="00B324B3" w:rsidP="00D16C42">
                            <w:pPr>
                              <w:jc w:val="center"/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686E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أول خطوة في حل حسابات المعادلات الكيميائية هي إيجاد عدد المولات .</w:t>
            </w:r>
          </w:p>
        </w:tc>
      </w:tr>
      <w:tr w:rsidR="00B324B3" w:rsidRPr="00211B72" w14:paraId="3EECAFFC" w14:textId="77777777" w:rsidTr="00596269">
        <w:trPr>
          <w:trHeight w:val="284"/>
        </w:trPr>
        <w:tc>
          <w:tcPr>
            <w:tcW w:w="470" w:type="dxa"/>
            <w:vMerge/>
            <w:vAlign w:val="center"/>
          </w:tcPr>
          <w:p w14:paraId="6F9B7108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14:paraId="394C32FF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3B4D3A7A" w14:textId="5AAA7BE6" w:rsidR="00B324B3" w:rsidRPr="00211B72" w:rsidRDefault="005E686E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14:paraId="1CC92BFF" w14:textId="77777777" w:rsidR="00B324B3" w:rsidRPr="00211B72" w:rsidRDefault="00B324B3" w:rsidP="00B324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14:paraId="6CA988A9" w14:textId="55BC34AD" w:rsidR="00B324B3" w:rsidRPr="00211B72" w:rsidRDefault="005E686E" w:rsidP="00B324B3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</w:tbl>
    <w:p w14:paraId="0E56D59E" w14:textId="77777777" w:rsidR="002D25B2" w:rsidRDefault="002D25B2" w:rsidP="002D25B2">
      <w:pPr>
        <w:tabs>
          <w:tab w:val="left" w:pos="282"/>
        </w:tabs>
        <w:ind w:left="140"/>
      </w:pPr>
    </w:p>
    <w:p w14:paraId="53519F6A" w14:textId="23F8796B" w:rsidR="00D16C42" w:rsidRPr="002D25B2" w:rsidRDefault="00D16C42" w:rsidP="002D25B2">
      <w:pPr>
        <w:tabs>
          <w:tab w:val="left" w:pos="282"/>
        </w:tabs>
        <w:ind w:left="140"/>
      </w:pPr>
      <w:r>
        <w:t xml:space="preserve">      </w:t>
      </w:r>
      <w:r>
        <w:rPr>
          <w:rFonts w:hint="cs"/>
          <w:rtl/>
        </w:rPr>
        <w:t xml:space="preserve"> السؤال المقالي /</w:t>
      </w:r>
      <w:r w:rsidR="00F16F47">
        <w:rPr>
          <w:rFonts w:hint="cs"/>
          <w:rtl/>
        </w:rPr>
        <w:t xml:space="preserve">     </w:t>
      </w:r>
      <w:r w:rsidR="00043C39">
        <w:rPr>
          <w:rFonts w:hint="cs"/>
          <w:rtl/>
        </w:rPr>
        <w:t xml:space="preserve"> </w:t>
      </w:r>
      <w:r w:rsidR="00F16F47">
        <w:rPr>
          <w:rFonts w:hint="cs"/>
          <w:rtl/>
        </w:rPr>
        <w:t xml:space="preserve"> أ) </w:t>
      </w:r>
      <w:r w:rsidR="002E30BD"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لماذا نستخدم فائضا من مادة متفاعلة </w:t>
      </w:r>
      <w:r w:rsidR="00310EB9"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B324B3"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</w:p>
    <w:p w14:paraId="3536531C" w14:textId="6FEA9CDA" w:rsidR="00F16F47" w:rsidRPr="002E30BD" w:rsidRDefault="00F16F47" w:rsidP="00901A52">
      <w:pPr>
        <w:pStyle w:val="a3"/>
        <w:tabs>
          <w:tab w:val="left" w:pos="282"/>
        </w:tabs>
        <w:ind w:left="920"/>
        <w:rPr>
          <w:sz w:val="24"/>
          <w:szCs w:val="24"/>
          <w:rtl/>
        </w:rPr>
      </w:pPr>
      <w:r w:rsidRPr="002E30BD">
        <w:rPr>
          <w:rFonts w:hint="cs"/>
          <w:sz w:val="24"/>
          <w:szCs w:val="24"/>
          <w:rtl/>
        </w:rPr>
        <w:t>......................................................................................</w:t>
      </w:r>
    </w:p>
    <w:p w14:paraId="52E59373" w14:textId="77777777" w:rsidR="002E30BD" w:rsidRPr="002E30BD" w:rsidRDefault="002E30BD" w:rsidP="002E30BD">
      <w:pPr>
        <w:pStyle w:val="a3"/>
        <w:numPr>
          <w:ilvl w:val="0"/>
          <w:numId w:val="2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أكملي الفراغات التالية</w:t>
      </w:r>
      <w:r w:rsidR="00F16F47"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</w:p>
    <w:p w14:paraId="344DB669" w14:textId="77777777" w:rsidR="002D25B2" w:rsidRDefault="002E30BD" w:rsidP="002E30BD">
      <w:pPr>
        <w:pStyle w:val="a3"/>
        <w:numPr>
          <w:ilvl w:val="0"/>
          <w:numId w:val="3"/>
        </w:numPr>
        <w:tabs>
          <w:tab w:val="left" w:pos="28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يمكن إزالة جزيئات ماء التبلور من </w:t>
      </w:r>
    </w:p>
    <w:p w14:paraId="20F698CC" w14:textId="6D0EDC7A" w:rsidR="002E30BD" w:rsidRPr="002E30BD" w:rsidRDefault="002E30BD" w:rsidP="002D25B2">
      <w:pPr>
        <w:pStyle w:val="a3"/>
        <w:tabs>
          <w:tab w:val="left" w:pos="282"/>
        </w:tabs>
        <w:ind w:left="1640"/>
        <w:rPr>
          <w:rFonts w:ascii="Times New Roman" w:eastAsia="Times New Roman" w:hAnsi="Times New Roman" w:cs="Times New Roman"/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الملح المائي بـ .........</w:t>
      </w:r>
      <w:r w:rsidR="002D25B2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</w:t>
      </w:r>
      <w:r w:rsidR="00F16F47" w:rsidRPr="002E30BD">
        <w:rPr>
          <w:rFonts w:hint="cs"/>
          <w:sz w:val="24"/>
          <w:szCs w:val="24"/>
          <w:rtl/>
        </w:rPr>
        <w:t xml:space="preserve"> 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الملح </w:t>
      </w:r>
      <w:proofErr w:type="spellStart"/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اللامائي</w:t>
      </w:r>
      <w:proofErr w:type="spellEnd"/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0730FBA1" w14:textId="6E2D15F3" w:rsidR="00901A52" w:rsidRPr="002E30BD" w:rsidRDefault="002E30BD" w:rsidP="002E30BD">
      <w:pPr>
        <w:pStyle w:val="a3"/>
        <w:numPr>
          <w:ilvl w:val="0"/>
          <w:numId w:val="3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يتوقف التفاعل الكيميائي عندما ....</w:t>
      </w:r>
      <w:r w:rsidR="002D25B2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............</w:t>
      </w:r>
      <w:r w:rsidR="008C1FE0" w:rsidRPr="002E30BD">
        <w:rPr>
          <w:rFonts w:hint="cs"/>
          <w:sz w:val="24"/>
          <w:szCs w:val="24"/>
          <w:rtl/>
        </w:rPr>
        <w:t xml:space="preserve">   </w:t>
      </w:r>
    </w:p>
    <w:p w14:paraId="3E2D74BA" w14:textId="100D75C9" w:rsidR="00D16C42" w:rsidRPr="00A21F2B" w:rsidRDefault="008C1FE0" w:rsidP="002E30BD">
      <w:pPr>
        <w:pStyle w:val="a3"/>
        <w:tabs>
          <w:tab w:val="left" w:pos="282"/>
        </w:tabs>
        <w:ind w:left="1280"/>
        <w:rPr>
          <w:sz w:val="20"/>
          <w:szCs w:val="20"/>
        </w:rPr>
      </w:pPr>
      <w:r>
        <w:rPr>
          <w:rFonts w:hint="cs"/>
          <w:rtl/>
        </w:rPr>
        <w:t xml:space="preserve">  </w:t>
      </w:r>
    </w:p>
    <w:p w14:paraId="71289090" w14:textId="5B851219" w:rsidR="00043C39" w:rsidRPr="00A21F2B" w:rsidRDefault="00043C39" w:rsidP="00901A52">
      <w:pPr>
        <w:pStyle w:val="a3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ج) اوزني المعادلة الكيميائية التالية : </w:t>
      </w:r>
    </w:p>
    <w:p w14:paraId="357364BA" w14:textId="7616B89E" w:rsidR="00634C3A" w:rsidRPr="005E686E" w:rsidRDefault="00A21F2B" w:rsidP="005E686E">
      <w:pPr>
        <w:pStyle w:val="a3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01A52" w:rsidRPr="00A21F2B">
        <w:rPr>
          <w:rFonts w:ascii="Times New Roman" w:eastAsia="Times New Roman" w:hAnsi="Times New Roman" w:cs="Times New Roman"/>
          <w:sz w:val="24"/>
          <w:szCs w:val="24"/>
        </w:rPr>
        <w:t xml:space="preserve"> →  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    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901A52" w:rsidRPr="00A21F2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01A52"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="00901A52" w:rsidRPr="00A21F2B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901A52" w:rsidRPr="00A21F2B">
        <w:rPr>
          <w:sz w:val="20"/>
          <w:szCs w:val="20"/>
        </w:rPr>
        <w:t xml:space="preserve">  </w:t>
      </w:r>
    </w:p>
    <w:tbl>
      <w:tblPr>
        <w:tblpPr w:leftFromText="180" w:rightFromText="180" w:vertAnchor="page" w:horzAnchor="margin" w:tblpY="271"/>
        <w:bidiVisual/>
        <w:tblW w:w="0" w:type="auto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2840"/>
        <w:gridCol w:w="1418"/>
        <w:gridCol w:w="4106"/>
      </w:tblGrid>
      <w:tr w:rsidR="00FD3B06" w:rsidRPr="008179B1" w14:paraId="3134CC0C" w14:textId="77777777" w:rsidTr="0021776C">
        <w:trPr>
          <w:trHeight w:val="413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14:paraId="61B7DF5F" w14:textId="77777777" w:rsidR="00FD3B06" w:rsidRPr="008179B1" w:rsidRDefault="00FD3B06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lastRenderedPageBreak/>
              <w:t>المملكة العربية السعودية</w:t>
            </w:r>
          </w:p>
          <w:p w14:paraId="66013D50" w14:textId="77777777" w:rsidR="00FD3B06" w:rsidRPr="008179B1" w:rsidRDefault="00FD3B06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وزارة التعليم</w:t>
            </w:r>
          </w:p>
          <w:p w14:paraId="589A254A" w14:textId="77777777" w:rsidR="00FD3B06" w:rsidRPr="008179B1" w:rsidRDefault="00FD3B06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الإدارة العامة للتعليم بمحافظة جدة</w:t>
            </w:r>
          </w:p>
          <w:p w14:paraId="2C95720F" w14:textId="77777777" w:rsidR="00FD3B06" w:rsidRPr="008179B1" w:rsidRDefault="00FD3B06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مكتب شرق</w:t>
            </w:r>
          </w:p>
          <w:p w14:paraId="7C456BAF" w14:textId="77777777" w:rsidR="00FD3B06" w:rsidRPr="008179B1" w:rsidRDefault="00FD3B06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الثانوية الثالثة والأربعون</w:t>
            </w:r>
          </w:p>
        </w:tc>
        <w:tc>
          <w:tcPr>
            <w:tcW w:w="2840" w:type="dxa"/>
            <w:vMerge w:val="restart"/>
            <w:shd w:val="clear" w:color="auto" w:fill="auto"/>
          </w:tcPr>
          <w:p w14:paraId="0E41084C" w14:textId="77777777" w:rsidR="00FD3B06" w:rsidRPr="008179B1" w:rsidRDefault="00FD3B06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87936" behindDoc="1" locked="0" layoutInCell="1" allowOverlap="1" wp14:anchorId="60B81A34" wp14:editId="11D21C34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114300</wp:posOffset>
                  </wp:positionV>
                  <wp:extent cx="1130935" cy="55245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88960" behindDoc="1" locked="0" layoutInCell="1" allowOverlap="1" wp14:anchorId="4490AC2A" wp14:editId="7D29A6B7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749300</wp:posOffset>
                  </wp:positionV>
                  <wp:extent cx="688975" cy="310349"/>
                  <wp:effectExtent l="0" t="0" r="0" b="0"/>
                  <wp:wrapNone/>
                  <wp:docPr id="12" name="صورة 12" descr="الوصف: C:\Users\M\تنزيل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C:\Users\M\تنزيل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1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  <w:gridSpan w:val="2"/>
            <w:shd w:val="clear" w:color="auto" w:fill="auto"/>
            <w:vAlign w:val="center"/>
          </w:tcPr>
          <w:p w14:paraId="6FE7F87D" w14:textId="77777777" w:rsidR="00FD3B06" w:rsidRPr="008179B1" w:rsidRDefault="00FD3B06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أسئلة اختبار مادة كيمياء (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2-1</w:t>
            </w: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FD3B06" w:rsidRPr="008179B1" w14:paraId="654A728A" w14:textId="77777777" w:rsidTr="0021776C">
        <w:trPr>
          <w:trHeight w:val="419"/>
        </w:trPr>
        <w:tc>
          <w:tcPr>
            <w:tcW w:w="2693" w:type="dxa"/>
            <w:vMerge/>
            <w:shd w:val="clear" w:color="auto" w:fill="auto"/>
          </w:tcPr>
          <w:p w14:paraId="5184ACEB" w14:textId="77777777" w:rsidR="00FD3B06" w:rsidRPr="008179B1" w:rsidRDefault="00FD3B06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69EA94ED" w14:textId="77777777" w:rsidR="00FD3B06" w:rsidRPr="008179B1" w:rsidRDefault="00FD3B06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6034F7" w14:textId="77777777" w:rsidR="00FD3B06" w:rsidRPr="008179B1" w:rsidRDefault="00FD3B06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الطالبة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0DCE502" w14:textId="77777777" w:rsidR="00FD3B06" w:rsidRPr="008179B1" w:rsidRDefault="00FD3B06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FD3B06" w:rsidRPr="008179B1" w14:paraId="440A23A8" w14:textId="77777777" w:rsidTr="0021776C">
        <w:trPr>
          <w:trHeight w:val="410"/>
        </w:trPr>
        <w:tc>
          <w:tcPr>
            <w:tcW w:w="2693" w:type="dxa"/>
            <w:vMerge/>
            <w:shd w:val="clear" w:color="auto" w:fill="auto"/>
          </w:tcPr>
          <w:p w14:paraId="7418F8DD" w14:textId="77777777" w:rsidR="00FD3B06" w:rsidRPr="008179B1" w:rsidRDefault="00FD3B06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7D10233A" w14:textId="77777777" w:rsidR="00FD3B06" w:rsidRPr="008179B1" w:rsidRDefault="00FD3B06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246C77" w14:textId="77777777" w:rsidR="00FD3B06" w:rsidRPr="008179B1" w:rsidRDefault="00FD3B06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الفصل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3620FEF" w14:textId="77777777" w:rsidR="00FD3B06" w:rsidRPr="008179B1" w:rsidRDefault="00FD3B06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ثاني ثانوي      </w:t>
            </w:r>
          </w:p>
        </w:tc>
      </w:tr>
      <w:tr w:rsidR="00FD3B06" w:rsidRPr="008179B1" w14:paraId="3C032BE7" w14:textId="77777777" w:rsidTr="0021776C">
        <w:trPr>
          <w:trHeight w:val="416"/>
        </w:trPr>
        <w:tc>
          <w:tcPr>
            <w:tcW w:w="2693" w:type="dxa"/>
            <w:vMerge/>
            <w:shd w:val="clear" w:color="auto" w:fill="auto"/>
          </w:tcPr>
          <w:p w14:paraId="5406CA15" w14:textId="77777777" w:rsidR="00FD3B06" w:rsidRPr="008179B1" w:rsidRDefault="00FD3B06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2383709B" w14:textId="77777777" w:rsidR="00FD3B06" w:rsidRPr="008179B1" w:rsidRDefault="00FD3B06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83B025" w14:textId="77777777" w:rsidR="00FD3B06" w:rsidRPr="008179B1" w:rsidRDefault="00FD3B06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التاريخ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B093A02" w14:textId="77777777" w:rsidR="00FD3B06" w:rsidRPr="008179B1" w:rsidRDefault="00FD3B06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/          /    1445</w:t>
            </w:r>
          </w:p>
        </w:tc>
      </w:tr>
    </w:tbl>
    <w:p w14:paraId="415D463B" w14:textId="3C5AB411" w:rsidR="002D25B2" w:rsidRDefault="002D25B2" w:rsidP="002D25B2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انتهت الأسئلة</w:t>
      </w:r>
    </w:p>
    <w:p w14:paraId="325C2771" w14:textId="4098AE12" w:rsidR="002D25B2" w:rsidRDefault="002D25B2" w:rsidP="002D25B2">
      <w:pPr>
        <w:jc w:val="center"/>
      </w:pPr>
      <w:r>
        <w:rPr>
          <w:rFonts w:hint="cs"/>
          <w:rtl/>
        </w:rPr>
        <w:t>دعواتي لك بالتوفيق</w:t>
      </w:r>
    </w:p>
    <w:p w14:paraId="5D30A279" w14:textId="3C522119" w:rsidR="00FD3B06" w:rsidRPr="00FD3B06" w:rsidRDefault="00BB40E2" w:rsidP="00FD3B06">
      <w:pPr>
        <w:rPr>
          <w:rtl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80A436E" wp14:editId="5CA6B106">
            <wp:simplePos x="0" y="0"/>
            <wp:positionH relativeFrom="page">
              <wp:posOffset>266700</wp:posOffset>
            </wp:positionH>
            <wp:positionV relativeFrom="paragraph">
              <wp:posOffset>6272530</wp:posOffset>
            </wp:positionV>
            <wp:extent cx="2857500" cy="4020185"/>
            <wp:effectExtent l="0" t="0" r="0" b="0"/>
            <wp:wrapTight wrapText="bothSides">
              <wp:wrapPolygon edited="0">
                <wp:start x="0" y="0"/>
                <wp:lineTo x="0" y="21494"/>
                <wp:lineTo x="21456" y="21494"/>
                <wp:lineTo x="21456" y="0"/>
                <wp:lineTo x="0" y="0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2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B4F">
        <w:rPr>
          <w:rFonts w:hint="cs"/>
          <w:rtl/>
        </w:rPr>
        <w:t xml:space="preserve">     ا</w:t>
      </w:r>
      <w:r w:rsidR="00FD3B06"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32"/>
          <w:szCs w:val="32"/>
          <w:u w:val="single"/>
          <w:rtl/>
        </w:rPr>
        <w:t>لسؤ</w:t>
      </w:r>
      <w:r w:rsidR="00FD3B06"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 الأول </w:t>
      </w:r>
      <w:r w:rsidR="00FD3B06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: أسئلة </w:t>
      </w:r>
      <w:r w:rsidR="00FD3B06" w:rsidRPr="008179B1">
        <w:rPr>
          <w:rFonts w:ascii="Times New Roman" w:eastAsia="Times New Roman" w:hAnsi="Times New Roman" w:cs="Sultan Medium" w:hint="cs"/>
          <w:b/>
          <w:bCs/>
          <w:color w:val="0D0D0D" w:themeColor="text1" w:themeTint="F2"/>
          <w:sz w:val="28"/>
          <w:szCs w:val="28"/>
          <w:u w:val="single"/>
          <w:rtl/>
        </w:rPr>
        <w:t>الاختيار من متعدد</w:t>
      </w:r>
      <w:r w:rsidR="00FD3B06" w:rsidRPr="008179B1">
        <w:rPr>
          <w:rFonts w:ascii="Times New Roman" w:eastAsia="Times New Roman" w:hAnsi="Times New Roman" w:cs="Sultan Medium" w:hint="cs"/>
          <w:color w:val="0D0D0D" w:themeColor="text1" w:themeTint="F2"/>
          <w:sz w:val="28"/>
          <w:szCs w:val="28"/>
          <w:rtl/>
        </w:rPr>
        <w:t xml:space="preserve"> </w:t>
      </w:r>
      <w:r w:rsidR="00FD3B06"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="00FD3B06" w:rsidRPr="00211B72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اختاري الإجابة الصحيحة باختيار الحرف المناسب ثم تظليله بورقة الإجابة :</w:t>
      </w:r>
    </w:p>
    <w:tbl>
      <w:tblPr>
        <w:tblpPr w:leftFromText="180" w:rightFromText="180" w:vertAnchor="text" w:horzAnchor="margin" w:tblpXSpec="center" w:tblpY="165"/>
        <w:bidiVisual/>
        <w:tblW w:w="10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71"/>
        <w:gridCol w:w="2139"/>
        <w:gridCol w:w="391"/>
        <w:gridCol w:w="2161"/>
        <w:gridCol w:w="283"/>
        <w:gridCol w:w="288"/>
        <w:gridCol w:w="1980"/>
        <w:gridCol w:w="124"/>
        <w:gridCol w:w="143"/>
        <w:gridCol w:w="17"/>
        <w:gridCol w:w="76"/>
        <w:gridCol w:w="192"/>
        <w:gridCol w:w="1992"/>
      </w:tblGrid>
      <w:tr w:rsidR="00FD3B06" w:rsidRPr="00211B72" w14:paraId="1E8EFB83" w14:textId="77777777" w:rsidTr="0021776C">
        <w:trPr>
          <w:trHeight w:val="284"/>
        </w:trPr>
        <w:tc>
          <w:tcPr>
            <w:tcW w:w="470" w:type="dxa"/>
            <w:vMerge w:val="restart"/>
            <w:vAlign w:val="center"/>
          </w:tcPr>
          <w:p w14:paraId="2DD5E95B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13"/>
            <w:vAlign w:val="center"/>
          </w:tcPr>
          <w:p w14:paraId="02660308" w14:textId="77777777" w:rsidR="00FD3B06" w:rsidRPr="00211B72" w:rsidRDefault="00FD3B06" w:rsidP="0021776C">
            <w:pPr>
              <w:tabs>
                <w:tab w:val="left" w:pos="7084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hint="cs"/>
                <w:sz w:val="24"/>
                <w:szCs w:val="24"/>
                <w:rtl/>
              </w:rPr>
              <w:t xml:space="preserve">الاسم العلمي لمركب </w:t>
            </w:r>
            <w:r w:rsidRPr="00C80003">
              <w:rPr>
                <w:sz w:val="24"/>
                <w:szCs w:val="24"/>
              </w:rPr>
              <w:t>CaCl</w:t>
            </w:r>
            <w:r w:rsidRPr="00C80003">
              <w:rPr>
                <w:sz w:val="24"/>
                <w:szCs w:val="24"/>
                <w:vertAlign w:val="subscript"/>
              </w:rPr>
              <w:t>2</w:t>
            </w:r>
            <w:r w:rsidRPr="00C80003">
              <w:rPr>
                <w:sz w:val="24"/>
                <w:szCs w:val="24"/>
              </w:rPr>
              <w:t>.2H</w:t>
            </w:r>
            <w:r w:rsidRPr="00C80003">
              <w:rPr>
                <w:sz w:val="24"/>
                <w:szCs w:val="24"/>
                <w:vertAlign w:val="subscript"/>
              </w:rPr>
              <w:t>2</w:t>
            </w:r>
            <w:r w:rsidRPr="00C80003">
              <w:rPr>
                <w:sz w:val="24"/>
                <w:szCs w:val="24"/>
              </w:rPr>
              <w:t>O</w:t>
            </w:r>
            <w:r w:rsidRPr="00C80003">
              <w:rPr>
                <w:rFonts w:hint="cs"/>
                <w:sz w:val="24"/>
                <w:szCs w:val="24"/>
                <w:rtl/>
              </w:rPr>
              <w:t xml:space="preserve"> هو ...</w:t>
            </w:r>
          </w:p>
        </w:tc>
      </w:tr>
      <w:tr w:rsidR="00FD3B06" w:rsidRPr="00211B72" w14:paraId="51E34608" w14:textId="77777777" w:rsidTr="0021776C">
        <w:trPr>
          <w:trHeight w:val="284"/>
        </w:trPr>
        <w:tc>
          <w:tcPr>
            <w:tcW w:w="470" w:type="dxa"/>
            <w:vMerge/>
            <w:vAlign w:val="center"/>
          </w:tcPr>
          <w:p w14:paraId="6E538D82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1668988F" w14:textId="77777777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45B161D1" w14:textId="77777777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الماغنيسيوم ثنائي الماء</w:t>
            </w:r>
          </w:p>
        </w:tc>
        <w:tc>
          <w:tcPr>
            <w:tcW w:w="391" w:type="dxa"/>
            <w:vAlign w:val="center"/>
          </w:tcPr>
          <w:p w14:paraId="41026DC9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153A9037" w14:textId="77777777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الماغنيسيوم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ثنائي الماء </w:t>
            </w:r>
          </w:p>
        </w:tc>
        <w:tc>
          <w:tcPr>
            <w:tcW w:w="288" w:type="dxa"/>
            <w:vAlign w:val="center"/>
          </w:tcPr>
          <w:p w14:paraId="02BB3971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3976503" w14:textId="5AA2F151" w:rsidR="00FD3B06" w:rsidRPr="00211B72" w:rsidRDefault="00FD3B06" w:rsidP="00FD3B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كلوريد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الكالسيوم ثنائي الماء</w:t>
            </w:r>
          </w:p>
        </w:tc>
        <w:tc>
          <w:tcPr>
            <w:tcW w:w="284" w:type="dxa"/>
            <w:gridSpan w:val="3"/>
            <w:vAlign w:val="center"/>
          </w:tcPr>
          <w:p w14:paraId="420B1070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3D827C31" w14:textId="77777777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الصوديوم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ثنائي الماء</w:t>
            </w:r>
          </w:p>
        </w:tc>
      </w:tr>
      <w:tr w:rsidR="00FD3B06" w:rsidRPr="00211B72" w14:paraId="6754A683" w14:textId="77777777" w:rsidTr="0021776C">
        <w:trPr>
          <w:trHeight w:val="284"/>
        </w:trPr>
        <w:tc>
          <w:tcPr>
            <w:tcW w:w="470" w:type="dxa"/>
            <w:vMerge w:val="restart"/>
            <w:vAlign w:val="center"/>
          </w:tcPr>
          <w:p w14:paraId="17027FC5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13"/>
            <w:vAlign w:val="center"/>
          </w:tcPr>
          <w:p w14:paraId="55EC5A65" w14:textId="1DBB17B0" w:rsidR="00FD3B06" w:rsidRPr="00211B72" w:rsidRDefault="006D5FB8" w:rsidP="006D5FB8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إذا علمت أن الكتلة المولية لمركب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N</w:t>
            </w:r>
            <w:r w:rsidRPr="00FD3B06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FD3B06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46 g/mol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.ف</w:t>
            </w:r>
            <w:r w:rsidR="00FD3B06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احسبي النسبة المئوية بالكتلة لعنصر النيتروجين في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</w:t>
            </w:r>
            <w:r w:rsidR="00FD3B06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مركب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N=14</w:t>
            </w:r>
          </w:p>
        </w:tc>
      </w:tr>
      <w:tr w:rsidR="00FD3B06" w:rsidRPr="00211B72" w14:paraId="1653C4F7" w14:textId="77777777" w:rsidTr="0021776C">
        <w:trPr>
          <w:trHeight w:val="284"/>
        </w:trPr>
        <w:tc>
          <w:tcPr>
            <w:tcW w:w="470" w:type="dxa"/>
            <w:vMerge/>
            <w:vAlign w:val="center"/>
          </w:tcPr>
          <w:p w14:paraId="3584D6EB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4435BB5B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5C615E8F" w14:textId="283D7D1E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44.75 %</w:t>
            </w:r>
          </w:p>
        </w:tc>
        <w:tc>
          <w:tcPr>
            <w:tcW w:w="391" w:type="dxa"/>
            <w:vAlign w:val="center"/>
          </w:tcPr>
          <w:p w14:paraId="1E757F40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1" w:type="dxa"/>
            <w:vAlign w:val="center"/>
          </w:tcPr>
          <w:p w14:paraId="1C9F71ED" w14:textId="20E84E09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46.7 %</w:t>
            </w:r>
          </w:p>
        </w:tc>
        <w:tc>
          <w:tcPr>
            <w:tcW w:w="283" w:type="dxa"/>
            <w:vAlign w:val="center"/>
          </w:tcPr>
          <w:p w14:paraId="2BE24300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gridSpan w:val="2"/>
            <w:vAlign w:val="center"/>
          </w:tcPr>
          <w:p w14:paraId="22312FCB" w14:textId="50D148A2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28.1 %</w:t>
            </w:r>
          </w:p>
        </w:tc>
        <w:tc>
          <w:tcPr>
            <w:tcW w:w="284" w:type="dxa"/>
            <w:gridSpan w:val="3"/>
            <w:vAlign w:val="center"/>
          </w:tcPr>
          <w:p w14:paraId="54033B96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1B11D637" w14:textId="41028EA2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36.8 % </w:t>
            </w:r>
          </w:p>
        </w:tc>
      </w:tr>
      <w:tr w:rsidR="00FD3B06" w:rsidRPr="00211B72" w14:paraId="72DFFB14" w14:textId="77777777" w:rsidTr="0021776C">
        <w:trPr>
          <w:trHeight w:val="284"/>
        </w:trPr>
        <w:tc>
          <w:tcPr>
            <w:tcW w:w="470" w:type="dxa"/>
            <w:vMerge w:val="restart"/>
            <w:vAlign w:val="center"/>
          </w:tcPr>
          <w:p w14:paraId="26B7E810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13"/>
            <w:vAlign w:val="center"/>
          </w:tcPr>
          <w:p w14:paraId="784E675B" w14:textId="13B87F40" w:rsidR="00FD3B06" w:rsidRPr="00211B72" w:rsidRDefault="00872581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:rsidR="00FD3B06" w:rsidRPr="00211B72" w14:paraId="6A4A21AB" w14:textId="77777777" w:rsidTr="0021776C">
        <w:trPr>
          <w:trHeight w:val="284"/>
        </w:trPr>
        <w:tc>
          <w:tcPr>
            <w:tcW w:w="470" w:type="dxa"/>
            <w:vMerge/>
            <w:vAlign w:val="center"/>
          </w:tcPr>
          <w:p w14:paraId="15B01332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1EDD326B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26E3F0C4" w14:textId="5F2E598A" w:rsidR="00FD3B06" w:rsidRPr="00211B72" w:rsidRDefault="00872581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التغيرات الكيميائية</w:t>
            </w:r>
          </w:p>
        </w:tc>
        <w:tc>
          <w:tcPr>
            <w:tcW w:w="391" w:type="dxa"/>
            <w:vAlign w:val="center"/>
          </w:tcPr>
          <w:p w14:paraId="11984408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19769C8F" w14:textId="337D6E83" w:rsidR="00FD3B06" w:rsidRPr="00211B72" w:rsidRDefault="00872581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الحسابات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الكميائية</w:t>
            </w:r>
            <w:proofErr w:type="spellEnd"/>
          </w:p>
        </w:tc>
        <w:tc>
          <w:tcPr>
            <w:tcW w:w="288" w:type="dxa"/>
            <w:vAlign w:val="center"/>
          </w:tcPr>
          <w:p w14:paraId="7660CF85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7B061CA5" w14:textId="4E546228" w:rsidR="00FD3B06" w:rsidRPr="00211B72" w:rsidRDefault="00872581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284" w:type="dxa"/>
            <w:gridSpan w:val="3"/>
            <w:vAlign w:val="center"/>
          </w:tcPr>
          <w:p w14:paraId="3485E58C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0FC3EC3A" w14:textId="2A4A9968" w:rsidR="00FD3B06" w:rsidRPr="006D2E65" w:rsidRDefault="00872581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المواد الكيميائية</w:t>
            </w:r>
          </w:p>
        </w:tc>
      </w:tr>
      <w:tr w:rsidR="00FD3B06" w:rsidRPr="00211B72" w14:paraId="67E9F160" w14:textId="77777777" w:rsidTr="0021776C">
        <w:trPr>
          <w:trHeight w:val="274"/>
        </w:trPr>
        <w:tc>
          <w:tcPr>
            <w:tcW w:w="470" w:type="dxa"/>
            <w:vMerge w:val="restart"/>
            <w:vAlign w:val="center"/>
          </w:tcPr>
          <w:p w14:paraId="38FA8A98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13"/>
            <w:vAlign w:val="center"/>
          </w:tcPr>
          <w:p w14:paraId="7EA3AB27" w14:textId="5405A549" w:rsidR="00FD3B06" w:rsidRPr="00F33F87" w:rsidRDefault="00F33F87" w:rsidP="00F33F87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مولات الأمونيا الناتجة من تفاعل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 mol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+3H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→2NH</w:t>
            </w:r>
            <w:r w:rsidRPr="00F33F8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:rsidR="00FD3B06" w:rsidRPr="00211B72" w14:paraId="2CE76210" w14:textId="77777777" w:rsidTr="0021776C">
        <w:trPr>
          <w:trHeight w:val="274"/>
        </w:trPr>
        <w:tc>
          <w:tcPr>
            <w:tcW w:w="470" w:type="dxa"/>
            <w:vMerge/>
            <w:vAlign w:val="center"/>
          </w:tcPr>
          <w:p w14:paraId="14DDD39C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1D0BB215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64BBA21F" w14:textId="77A2CEC3" w:rsidR="00FD3B06" w:rsidRPr="00BA6BB8" w:rsidRDefault="00F33F87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91" w:type="dxa"/>
            <w:vAlign w:val="center"/>
          </w:tcPr>
          <w:p w14:paraId="0D477EF1" w14:textId="77777777" w:rsidR="00FD3B06" w:rsidRPr="00211B72" w:rsidRDefault="00FD3B06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0ADDAAD0" w14:textId="055D25F2" w:rsidR="00FD3B06" w:rsidRPr="00BA6BB8" w:rsidRDefault="00F33F87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88" w:type="dxa"/>
            <w:vAlign w:val="center"/>
          </w:tcPr>
          <w:p w14:paraId="74EE9712" w14:textId="77777777" w:rsidR="00FD3B06" w:rsidRPr="00211B72" w:rsidRDefault="00FD3B06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104" w:type="dxa"/>
            <w:gridSpan w:val="2"/>
            <w:vAlign w:val="center"/>
          </w:tcPr>
          <w:p w14:paraId="00267F82" w14:textId="5835FCA7" w:rsidR="00FD3B06" w:rsidRPr="00211B72" w:rsidRDefault="00F33F87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36" w:type="dxa"/>
            <w:gridSpan w:val="3"/>
            <w:vAlign w:val="center"/>
          </w:tcPr>
          <w:p w14:paraId="5FF65C57" w14:textId="77777777" w:rsidR="00FD3B06" w:rsidRPr="00211B72" w:rsidRDefault="00FD3B06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184" w:type="dxa"/>
            <w:gridSpan w:val="2"/>
            <w:vAlign w:val="center"/>
          </w:tcPr>
          <w:p w14:paraId="094165B4" w14:textId="382FCD4C" w:rsidR="00FD3B06" w:rsidRPr="00BA6BB8" w:rsidRDefault="00F33F87" w:rsidP="00F33F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FD3B06" w:rsidRPr="00211B72" w14:paraId="76B30C4A" w14:textId="77777777" w:rsidTr="0021776C">
        <w:trPr>
          <w:trHeight w:val="274"/>
        </w:trPr>
        <w:tc>
          <w:tcPr>
            <w:tcW w:w="470" w:type="dxa"/>
            <w:vMerge w:val="restart"/>
            <w:vAlign w:val="center"/>
          </w:tcPr>
          <w:p w14:paraId="43A9D814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13"/>
            <w:vAlign w:val="center"/>
          </w:tcPr>
          <w:p w14:paraId="65D3500E" w14:textId="05B06940" w:rsidR="00FD3B06" w:rsidRPr="00211B72" w:rsidRDefault="00DD4DC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</w:t>
            </w:r>
            <w:r w:rsidR="00BB40E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ولية لمركب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الإيثيلين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 ...</w:t>
            </w:r>
          </w:p>
        </w:tc>
      </w:tr>
      <w:tr w:rsidR="00FD3B06" w:rsidRPr="00211B72" w14:paraId="5BFDD09C" w14:textId="77777777" w:rsidTr="0021776C">
        <w:trPr>
          <w:trHeight w:val="274"/>
        </w:trPr>
        <w:tc>
          <w:tcPr>
            <w:tcW w:w="470" w:type="dxa"/>
            <w:vMerge/>
            <w:vAlign w:val="center"/>
          </w:tcPr>
          <w:p w14:paraId="4DEB5F9A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59BF865D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23927B73" w14:textId="63B1E899" w:rsidR="00FD3B06" w:rsidRPr="00052875" w:rsidRDefault="00DD4DC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DD4DC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DD4DC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91" w:type="dxa"/>
            <w:vAlign w:val="center"/>
          </w:tcPr>
          <w:p w14:paraId="4596A034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3E8CB1EC" w14:textId="40069199" w:rsidR="00FD3B06" w:rsidRPr="00052875" w:rsidRDefault="00DD4DC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CH</w:t>
            </w:r>
            <w:r w:rsidRPr="00DD4DC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8" w:type="dxa"/>
            <w:vAlign w:val="center"/>
          </w:tcPr>
          <w:p w14:paraId="36928C11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2F144025" w14:textId="151A368E" w:rsidR="00FD3B06" w:rsidRPr="00211B72" w:rsidRDefault="00DD4DC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C</w:t>
            </w:r>
            <w:r w:rsidRPr="00DD4DC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DD4DC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14:paraId="36ED885C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5194FEBF" w14:textId="779430D3" w:rsidR="00FD3B06" w:rsidRPr="00211B72" w:rsidRDefault="00DD4DC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sz w:val="28"/>
                <w:szCs w:val="28"/>
              </w:rPr>
              <w:t>C</w:t>
            </w:r>
            <w:r w:rsidRPr="00DD4DCC"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H</w:t>
            </w:r>
            <w:r w:rsidRPr="00DD4DCC">
              <w:rPr>
                <w:sz w:val="28"/>
                <w:szCs w:val="28"/>
                <w:vertAlign w:val="subscript"/>
              </w:rPr>
              <w:t>6</w:t>
            </w:r>
          </w:p>
        </w:tc>
      </w:tr>
      <w:tr w:rsidR="00FD3B06" w:rsidRPr="00211B72" w14:paraId="317DF6C7" w14:textId="77777777" w:rsidTr="0021776C">
        <w:trPr>
          <w:trHeight w:val="284"/>
        </w:trPr>
        <w:tc>
          <w:tcPr>
            <w:tcW w:w="470" w:type="dxa"/>
            <w:vMerge w:val="restart"/>
            <w:vAlign w:val="center"/>
          </w:tcPr>
          <w:p w14:paraId="3338C7BD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13"/>
            <w:vAlign w:val="center"/>
          </w:tcPr>
          <w:p w14:paraId="24537A0C" w14:textId="0FBC5CE3" w:rsidR="00FD3B06" w:rsidRPr="00211B72" w:rsidRDefault="0035224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الصيغة التي تعطي العدد الفعلي للذرات من كل عنصر في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جزيئ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واحد من المادة هي ...</w:t>
            </w:r>
          </w:p>
        </w:tc>
      </w:tr>
      <w:tr w:rsidR="00FD3B06" w:rsidRPr="00211B72" w14:paraId="2CFD45DC" w14:textId="77777777" w:rsidTr="0021776C">
        <w:trPr>
          <w:trHeight w:val="284"/>
        </w:trPr>
        <w:tc>
          <w:tcPr>
            <w:tcW w:w="470" w:type="dxa"/>
            <w:vMerge/>
            <w:vAlign w:val="center"/>
          </w:tcPr>
          <w:p w14:paraId="4870F0A8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2FCD37FF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6EE9F8BE" w14:textId="7C1D63F3" w:rsidR="00FD3B06" w:rsidRPr="00211B72" w:rsidRDefault="0035224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الكيميائية</w:t>
            </w:r>
          </w:p>
        </w:tc>
        <w:tc>
          <w:tcPr>
            <w:tcW w:w="391" w:type="dxa"/>
            <w:vAlign w:val="center"/>
          </w:tcPr>
          <w:p w14:paraId="20F87953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775338FE" w14:textId="3C0C4D1B" w:rsidR="00FD3B06" w:rsidRPr="00211B72" w:rsidRDefault="0035224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288" w:type="dxa"/>
            <w:vAlign w:val="center"/>
          </w:tcPr>
          <w:p w14:paraId="4EBE724A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7B337132" w14:textId="209D0E69" w:rsidR="00FD3B06" w:rsidRPr="00211B72" w:rsidRDefault="00352246" w:rsidP="0035224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284" w:type="dxa"/>
            <w:gridSpan w:val="3"/>
            <w:vAlign w:val="center"/>
          </w:tcPr>
          <w:p w14:paraId="7F8A9614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02AC747B" w14:textId="2DD273D9" w:rsidR="00FD3B06" w:rsidRPr="00211B72" w:rsidRDefault="0035224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صيغة الملح المائي</w:t>
            </w:r>
          </w:p>
        </w:tc>
      </w:tr>
      <w:tr w:rsidR="00FD3B06" w:rsidRPr="00211B72" w14:paraId="4BFBD9E3" w14:textId="77777777" w:rsidTr="0021776C">
        <w:trPr>
          <w:trHeight w:val="284"/>
        </w:trPr>
        <w:tc>
          <w:tcPr>
            <w:tcW w:w="470" w:type="dxa"/>
            <w:vMerge w:val="restart"/>
            <w:vAlign w:val="center"/>
          </w:tcPr>
          <w:p w14:paraId="0B6DE517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13"/>
            <w:vAlign w:val="center"/>
          </w:tcPr>
          <w:p w14:paraId="11FA5782" w14:textId="6511F1C4" w:rsidR="00FD3B06" w:rsidRPr="00211B72" w:rsidRDefault="00DA5C71" w:rsidP="008A5F8E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الكتلة المولية لـ كربونات البوتاسيوم </w:t>
            </w:r>
            <w:r w:rsidR="008A5F8E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Na</w:t>
            </w:r>
            <w:r w:rsidRPr="005D73B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CO</w:t>
            </w:r>
            <w:r w:rsidRPr="005D73B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تساوي ... </w:t>
            </w:r>
            <w:r w:rsidR="008A5F8E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Na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=</w:t>
            </w:r>
            <w:r w:rsidR="008A5F8E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23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/C=12 / O=16</w:t>
            </w:r>
          </w:p>
        </w:tc>
      </w:tr>
      <w:tr w:rsidR="00FD3B06" w:rsidRPr="00211B72" w14:paraId="0D688047" w14:textId="77777777" w:rsidTr="0021776C">
        <w:trPr>
          <w:trHeight w:val="284"/>
        </w:trPr>
        <w:tc>
          <w:tcPr>
            <w:tcW w:w="470" w:type="dxa"/>
            <w:vMerge/>
            <w:vAlign w:val="center"/>
          </w:tcPr>
          <w:p w14:paraId="17E2B421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6F252795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7F6C77E9" w14:textId="2B17350B" w:rsidR="00FD3B06" w:rsidRPr="00211B72" w:rsidRDefault="008A5F8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106 </w:t>
            </w:r>
            <w:r w:rsidR="00DA5C7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g/mol</w:t>
            </w:r>
          </w:p>
        </w:tc>
        <w:tc>
          <w:tcPr>
            <w:tcW w:w="391" w:type="dxa"/>
            <w:vAlign w:val="center"/>
          </w:tcPr>
          <w:p w14:paraId="7F411E5A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00365484" w14:textId="133555F3" w:rsidR="00FD3B06" w:rsidRPr="00211B72" w:rsidRDefault="00DA5C71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100 g/mol</w:t>
            </w:r>
          </w:p>
        </w:tc>
        <w:tc>
          <w:tcPr>
            <w:tcW w:w="288" w:type="dxa"/>
            <w:vAlign w:val="center"/>
          </w:tcPr>
          <w:p w14:paraId="3F54FC22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3A597653" w14:textId="34B0952F" w:rsidR="00FD3B06" w:rsidRPr="00211B72" w:rsidRDefault="00DA5C71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65 g/mol</w:t>
            </w:r>
          </w:p>
        </w:tc>
        <w:tc>
          <w:tcPr>
            <w:tcW w:w="284" w:type="dxa"/>
            <w:gridSpan w:val="3"/>
            <w:vAlign w:val="center"/>
          </w:tcPr>
          <w:p w14:paraId="151D2B71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14:paraId="1B184700" w14:textId="3AD74E61" w:rsidR="00FD3B06" w:rsidRPr="00211B72" w:rsidRDefault="00DA5C71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40 g/mol</w:t>
            </w:r>
          </w:p>
        </w:tc>
      </w:tr>
      <w:tr w:rsidR="00FD3B06" w:rsidRPr="00211B72" w14:paraId="01BC88EE" w14:textId="77777777" w:rsidTr="0021776C">
        <w:trPr>
          <w:trHeight w:val="407"/>
        </w:trPr>
        <w:tc>
          <w:tcPr>
            <w:tcW w:w="470" w:type="dxa"/>
            <w:vMerge w:val="restart"/>
            <w:vAlign w:val="center"/>
          </w:tcPr>
          <w:p w14:paraId="7D0DDCE3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0057" w:type="dxa"/>
            <w:gridSpan w:val="13"/>
            <w:vAlign w:val="center"/>
          </w:tcPr>
          <w:p w14:paraId="17DFDA0B" w14:textId="791D274C" w:rsidR="00FD3B06" w:rsidRPr="00211B72" w:rsidRDefault="008A5F8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النسب المولية للتفاعل 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2Mg + O2 → 2MgO </w:t>
            </w: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هو</w:t>
            </w:r>
          </w:p>
        </w:tc>
      </w:tr>
      <w:tr w:rsidR="00FD3B06" w:rsidRPr="00211B72" w14:paraId="292EE7A7" w14:textId="77777777" w:rsidTr="0021776C">
        <w:trPr>
          <w:trHeight w:val="406"/>
        </w:trPr>
        <w:tc>
          <w:tcPr>
            <w:tcW w:w="470" w:type="dxa"/>
            <w:vMerge/>
            <w:vAlign w:val="center"/>
          </w:tcPr>
          <w:p w14:paraId="38DDB707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2CC35399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5C6AED12" w14:textId="73BDE926" w:rsidR="00FD3B06" w:rsidRPr="00211B72" w:rsidRDefault="008A5F8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91" w:type="dxa"/>
            <w:vAlign w:val="center"/>
          </w:tcPr>
          <w:p w14:paraId="0D15B93D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157009A4" w14:textId="3E0ACF46" w:rsidR="00FD3B06" w:rsidRPr="00211B72" w:rsidRDefault="008A5F8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88" w:type="dxa"/>
            <w:vAlign w:val="center"/>
          </w:tcPr>
          <w:p w14:paraId="062EA010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14:paraId="45BF443A" w14:textId="3FBE93EF" w:rsidR="00FD3B06" w:rsidRPr="00211B72" w:rsidRDefault="008A5F8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85" w:type="dxa"/>
            <w:gridSpan w:val="3"/>
            <w:vAlign w:val="center"/>
          </w:tcPr>
          <w:p w14:paraId="55A94AAC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14:paraId="5AA28E03" w14:textId="227A69F3" w:rsidR="00FD3B06" w:rsidRPr="00211B72" w:rsidRDefault="008A5F8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25</w:t>
            </w:r>
          </w:p>
        </w:tc>
      </w:tr>
      <w:tr w:rsidR="00FD3B06" w:rsidRPr="00211B72" w14:paraId="47535706" w14:textId="77777777" w:rsidTr="0021776C">
        <w:trPr>
          <w:trHeight w:val="406"/>
        </w:trPr>
        <w:tc>
          <w:tcPr>
            <w:tcW w:w="470" w:type="dxa"/>
            <w:vMerge w:val="restart"/>
            <w:vAlign w:val="center"/>
          </w:tcPr>
          <w:p w14:paraId="0779ADFD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0057" w:type="dxa"/>
            <w:gridSpan w:val="13"/>
            <w:vAlign w:val="center"/>
          </w:tcPr>
          <w:p w14:paraId="62147EDA" w14:textId="2F0B72D4" w:rsidR="00FD3B06" w:rsidRPr="00343082" w:rsidRDefault="005E686E" w:rsidP="00BB40E2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</w:t>
            </w:r>
            <w:r w:rsid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SiO</w:t>
            </w:r>
            <w:r w:rsidR="00BB40E2"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+6HF→H</w:t>
            </w:r>
            <w:r w:rsidR="00BB40E2"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SiF+2H</w:t>
            </w:r>
            <w:r w:rsidR="00BB40E2"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="00BB40E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إذا تفاعل </w:t>
            </w:r>
            <w:r w:rsid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0.67 mol </w:t>
            </w:r>
            <w:r w:rsidR="00BB40E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</w:t>
            </w:r>
            <w:r w:rsidR="00BB40E2"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BB40E2"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SiO2</w:t>
            </w:r>
            <w:r w:rsidR="00BB40E2"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</w:t>
            </w:r>
            <w:r w:rsidR="00BB40E2"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BB40E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BB40E2"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="00BB40E2"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</w:t>
            </w:r>
            <w:r w:rsidR="00BB40E2"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  <w:r w:rsidR="00BB40E2" w:rsidRPr="00642647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فإن المادة المحدد للتفاعل هي :</w:t>
            </w:r>
          </w:p>
        </w:tc>
      </w:tr>
      <w:tr w:rsidR="00FD3B06" w:rsidRPr="00211B72" w14:paraId="2A763DA9" w14:textId="77777777" w:rsidTr="0021776C">
        <w:trPr>
          <w:trHeight w:val="406"/>
        </w:trPr>
        <w:tc>
          <w:tcPr>
            <w:tcW w:w="470" w:type="dxa"/>
            <w:vMerge/>
            <w:vAlign w:val="center"/>
          </w:tcPr>
          <w:p w14:paraId="633E553F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14:paraId="69594A72" w14:textId="77777777" w:rsidR="00FD3B06" w:rsidRPr="008C3203" w:rsidRDefault="00FD3B06" w:rsidP="0021776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2189DB39" w14:textId="6B3D6062" w:rsidR="00FD3B06" w:rsidRPr="00343082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642647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5E686E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14:paraId="40ABCB16" w14:textId="77777777" w:rsidR="00FD3B06" w:rsidRPr="0034308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14:paraId="199AD95F" w14:textId="346C1F70" w:rsidR="00FD3B06" w:rsidRPr="00343082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</w:p>
        </w:tc>
        <w:tc>
          <w:tcPr>
            <w:tcW w:w="288" w:type="dxa"/>
            <w:vAlign w:val="center"/>
          </w:tcPr>
          <w:p w14:paraId="6491C4D6" w14:textId="77777777" w:rsidR="00FD3B06" w:rsidRPr="005E686E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5E686E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14:paraId="47392FD7" w14:textId="34FEC4F7" w:rsidR="00FD3B06" w:rsidRPr="00343082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5E686E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SiF</w:t>
            </w:r>
          </w:p>
        </w:tc>
        <w:tc>
          <w:tcPr>
            <w:tcW w:w="285" w:type="dxa"/>
            <w:gridSpan w:val="3"/>
            <w:vAlign w:val="center"/>
          </w:tcPr>
          <w:p w14:paraId="77ED2CBC" w14:textId="77777777" w:rsidR="00FD3B06" w:rsidRPr="0034308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14:paraId="60DA1C22" w14:textId="40801DD3" w:rsidR="00FD3B06" w:rsidRPr="00343082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5E686E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</w:tr>
      <w:tr w:rsidR="00FD3B06" w:rsidRPr="00211B72" w14:paraId="09A8AFB9" w14:textId="77777777" w:rsidTr="0021776C">
        <w:trPr>
          <w:trHeight w:val="284"/>
        </w:trPr>
        <w:tc>
          <w:tcPr>
            <w:tcW w:w="470" w:type="dxa"/>
            <w:vMerge w:val="restart"/>
            <w:vAlign w:val="center"/>
          </w:tcPr>
          <w:p w14:paraId="15285929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0057" w:type="dxa"/>
            <w:gridSpan w:val="13"/>
            <w:vAlign w:val="center"/>
          </w:tcPr>
          <w:p w14:paraId="47F1286D" w14:textId="40C9448D" w:rsidR="00FD3B06" w:rsidRPr="00B324B3" w:rsidRDefault="000852C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الأولية هي التي تبين أصغر نسبة عددية صحيحة لمولات العناصر في المركب .</w:t>
            </w:r>
          </w:p>
        </w:tc>
      </w:tr>
      <w:tr w:rsidR="00FD3B06" w:rsidRPr="00211B72" w14:paraId="3A2EA246" w14:textId="77777777" w:rsidTr="0021776C">
        <w:trPr>
          <w:trHeight w:val="284"/>
        </w:trPr>
        <w:tc>
          <w:tcPr>
            <w:tcW w:w="470" w:type="dxa"/>
            <w:vMerge/>
            <w:vAlign w:val="center"/>
          </w:tcPr>
          <w:p w14:paraId="276A02AF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14:paraId="28F5A913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73640BE6" w14:textId="6E2082D3" w:rsidR="00FD3B06" w:rsidRPr="00A93581" w:rsidRDefault="000852C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14:paraId="60297A21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14:paraId="323F1C54" w14:textId="0E2C28C2" w:rsidR="00FD3B06" w:rsidRPr="00A93581" w:rsidRDefault="000852C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R="00FD3B06" w:rsidRPr="00211B72" w14:paraId="0ACB2166" w14:textId="77777777" w:rsidTr="0021776C">
        <w:trPr>
          <w:trHeight w:val="274"/>
        </w:trPr>
        <w:tc>
          <w:tcPr>
            <w:tcW w:w="470" w:type="dxa"/>
            <w:vMerge w:val="restart"/>
            <w:vAlign w:val="center"/>
          </w:tcPr>
          <w:p w14:paraId="2A143684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10057" w:type="dxa"/>
            <w:gridSpan w:val="13"/>
            <w:vAlign w:val="center"/>
          </w:tcPr>
          <w:p w14:paraId="647C2CAF" w14:textId="2051C16E" w:rsidR="00FD3B06" w:rsidRPr="00211B72" w:rsidRDefault="00FD3B06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B324B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5D73BC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يستخدم الملح </w:t>
            </w:r>
            <w:proofErr w:type="spellStart"/>
            <w:r w:rsidR="005D73BC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اللا</w:t>
            </w:r>
            <w:proofErr w:type="spellEnd"/>
            <w:r w:rsidR="005D73BC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مائي كمجفف لحفظ المواد من الرطوبة .</w:t>
            </w:r>
          </w:p>
        </w:tc>
      </w:tr>
      <w:tr w:rsidR="00FD3B06" w:rsidRPr="00211B72" w14:paraId="13B6AE9E" w14:textId="77777777" w:rsidTr="0021776C">
        <w:trPr>
          <w:trHeight w:val="274"/>
        </w:trPr>
        <w:tc>
          <w:tcPr>
            <w:tcW w:w="470" w:type="dxa"/>
            <w:vMerge/>
            <w:vAlign w:val="center"/>
          </w:tcPr>
          <w:p w14:paraId="2DCD0825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14:paraId="2DBE2EDC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74188955" w14:textId="545072E5" w:rsidR="00FD3B06" w:rsidRPr="00211B72" w:rsidRDefault="005D73B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14:paraId="6C5972CB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14:paraId="3E95CBC2" w14:textId="229DF1CB" w:rsidR="00FD3B06" w:rsidRPr="00211B72" w:rsidRDefault="005D73BC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R="00FD3B06" w:rsidRPr="00211B72" w14:paraId="7F76A51A" w14:textId="77777777" w:rsidTr="0021776C">
        <w:trPr>
          <w:trHeight w:val="284"/>
        </w:trPr>
        <w:tc>
          <w:tcPr>
            <w:tcW w:w="470" w:type="dxa"/>
            <w:vMerge w:val="restart"/>
            <w:vAlign w:val="center"/>
          </w:tcPr>
          <w:p w14:paraId="62558E68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0057" w:type="dxa"/>
            <w:gridSpan w:val="13"/>
            <w:vAlign w:val="center"/>
          </w:tcPr>
          <w:p w14:paraId="07450FAA" w14:textId="369128F7" w:rsidR="00FD3B06" w:rsidRPr="00B324B3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سائل عديم اللون كتلته المولية 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60.01 g/mol</w:t>
            </w:r>
            <w:r w:rsidRPr="0034308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صيغته الأولية 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NO</w:t>
            </w:r>
            <w:r w:rsidRPr="00343082"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فما صيغته الجزيئية . 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N=14 / O=16</w:t>
            </w:r>
          </w:p>
        </w:tc>
      </w:tr>
      <w:tr w:rsidR="00FD3B06" w:rsidRPr="00211B72" w14:paraId="56AB0F83" w14:textId="77777777" w:rsidTr="0021776C">
        <w:trPr>
          <w:trHeight w:val="284"/>
        </w:trPr>
        <w:tc>
          <w:tcPr>
            <w:tcW w:w="470" w:type="dxa"/>
            <w:vMerge/>
            <w:vAlign w:val="center"/>
          </w:tcPr>
          <w:p w14:paraId="05A8C711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14:paraId="36E98AF4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388479D3" w14:textId="3A118AF8" w:rsidR="00FD3B06" w:rsidRPr="00211B72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14:paraId="4D425C8F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14:paraId="05E5A9AD" w14:textId="19618F11" w:rsidR="00FD3B06" w:rsidRPr="00211B72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    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NO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   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 xml:space="preserve"> N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34308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:rsidR="00FD3B06" w:rsidRPr="00211B72" w14:paraId="2BA0C9E0" w14:textId="77777777" w:rsidTr="0021776C">
        <w:trPr>
          <w:trHeight w:val="284"/>
        </w:trPr>
        <w:tc>
          <w:tcPr>
            <w:tcW w:w="470" w:type="dxa"/>
            <w:vMerge w:val="restart"/>
            <w:vAlign w:val="center"/>
          </w:tcPr>
          <w:p w14:paraId="7B7F013C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10057" w:type="dxa"/>
            <w:gridSpan w:val="13"/>
            <w:vAlign w:val="center"/>
          </w:tcPr>
          <w:p w14:paraId="525F432C" w14:textId="6772EA7A" w:rsidR="00FD3B06" w:rsidRPr="00211B72" w:rsidRDefault="005E686E" w:rsidP="005E686E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أول خطوة في حل حسابات المعادلات الكيميائية هي إيجاد كتل المواد المتفاعلة .</w:t>
            </w:r>
            <w:r w:rsidR="00FD3B06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D13052" wp14:editId="6337A037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5"/>
                      <wp:effectExtent l="0" t="0" r="27940" b="13335"/>
                      <wp:wrapNone/>
                      <wp:docPr id="6" name="مستطيل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0A95C" w14:textId="77777777" w:rsidR="00FD3B06" w:rsidRPr="00355395" w:rsidRDefault="00FD3B06" w:rsidP="00FD3B06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 w14:paraId="717E0290" w14:textId="77777777" w:rsidR="00FD3B06" w:rsidRPr="00355395" w:rsidRDefault="00FD3B06" w:rsidP="00FD3B06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 w14:paraId="0A354DD8" w14:textId="77777777" w:rsidR="00FD3B06" w:rsidRDefault="00FD3B06" w:rsidP="00FD3B06">
                                  <w:pPr>
                                    <w:jc w:val="center"/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13052" id="مستطيل 6" o:spid="_x0000_s1027" style="position:absolute;left:0;text-align:left;margin-left:12.9pt;margin-top:1705.7pt;width:80.3pt;height:5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">
                      <v:textbox>
                        <w:txbxContent>
                          <w:p w14:paraId="4050A95C" w14:textId="77777777" w:rsidR="00FD3B06" w:rsidRPr="00355395" w:rsidRDefault="00FD3B06" w:rsidP="00FD3B0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 w14:paraId="717E0290" w14:textId="77777777" w:rsidR="00FD3B06" w:rsidRPr="00355395" w:rsidRDefault="00FD3B06" w:rsidP="00FD3B0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A354DD8" w14:textId="77777777" w:rsidR="00FD3B06" w:rsidRDefault="00FD3B06" w:rsidP="00FD3B06">
                            <w:pPr>
                              <w:jc w:val="center"/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3B06" w:rsidRPr="00211B72" w14:paraId="46739703" w14:textId="77777777" w:rsidTr="0021776C">
        <w:trPr>
          <w:trHeight w:val="284"/>
        </w:trPr>
        <w:tc>
          <w:tcPr>
            <w:tcW w:w="470" w:type="dxa"/>
            <w:vMerge/>
            <w:vAlign w:val="center"/>
          </w:tcPr>
          <w:p w14:paraId="526D5683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14:paraId="479CCC03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14:paraId="654B628F" w14:textId="3E9A30F9" w:rsidR="00FD3B06" w:rsidRPr="00211B72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14:paraId="1810EF21" w14:textId="77777777" w:rsidR="00FD3B06" w:rsidRPr="00211B72" w:rsidRDefault="00FD3B06" w:rsidP="002177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14:paraId="5CB27D09" w14:textId="3A2CF15F" w:rsidR="00FD3B06" w:rsidRPr="00211B72" w:rsidRDefault="005E686E" w:rsidP="0021776C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</w:tbl>
    <w:p w14:paraId="396AD9C2" w14:textId="3D7493AD" w:rsidR="006A56B5" w:rsidRDefault="00FD3B06" w:rsidP="006A56B5">
      <w:pPr>
        <w:tabs>
          <w:tab w:val="left" w:pos="282"/>
        </w:tabs>
        <w:ind w:left="140"/>
        <w:rPr>
          <w:rtl/>
        </w:rPr>
      </w:pPr>
      <w:r>
        <w:t xml:space="preserve">      </w:t>
      </w:r>
    </w:p>
    <w:p w14:paraId="3B0AAA4B" w14:textId="0CAC74B0" w:rsidR="00FD3B06" w:rsidRPr="006A56B5" w:rsidRDefault="006A56B5" w:rsidP="006A56B5">
      <w:pPr>
        <w:tabs>
          <w:tab w:val="left" w:pos="282"/>
        </w:tabs>
        <w:ind w:left="140"/>
      </w:pPr>
      <w:r>
        <w:rPr>
          <w:rFonts w:hint="cs"/>
          <w:rtl/>
        </w:rPr>
        <w:t xml:space="preserve">     </w:t>
      </w:r>
      <w:r w:rsidR="00FD3B06">
        <w:rPr>
          <w:rFonts w:hint="cs"/>
          <w:rtl/>
        </w:rPr>
        <w:t xml:space="preserve"> السؤال المقالي /     أ) </w:t>
      </w:r>
      <w:r w:rsidR="00FD3B06"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لماذا نستخدم فائضا من مادة متفاعلة  ؟</w:t>
      </w:r>
    </w:p>
    <w:p w14:paraId="2333DA5C" w14:textId="77777777" w:rsidR="00FD3B06" w:rsidRPr="002E30BD" w:rsidRDefault="00FD3B06" w:rsidP="00FD3B06">
      <w:pPr>
        <w:pStyle w:val="a3"/>
        <w:tabs>
          <w:tab w:val="left" w:pos="282"/>
        </w:tabs>
        <w:ind w:left="920"/>
        <w:rPr>
          <w:sz w:val="24"/>
          <w:szCs w:val="24"/>
          <w:rtl/>
        </w:rPr>
      </w:pPr>
      <w:r w:rsidRPr="002E30BD">
        <w:rPr>
          <w:rFonts w:hint="cs"/>
          <w:sz w:val="24"/>
          <w:szCs w:val="24"/>
          <w:rtl/>
        </w:rPr>
        <w:t>......................................................................................</w:t>
      </w:r>
    </w:p>
    <w:p w14:paraId="174CD078" w14:textId="583882F0" w:rsidR="00FD3B06" w:rsidRPr="006A56B5" w:rsidRDefault="00FD3B06" w:rsidP="006A56B5">
      <w:pPr>
        <w:pStyle w:val="a3"/>
        <w:numPr>
          <w:ilvl w:val="0"/>
          <w:numId w:val="4"/>
        </w:numPr>
        <w:tabs>
          <w:tab w:val="left" w:pos="282"/>
        </w:tabs>
        <w:rPr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أكملي الفراغات التالية:</w:t>
      </w:r>
    </w:p>
    <w:p w14:paraId="2F817EB1" w14:textId="77777777" w:rsidR="006A56B5" w:rsidRDefault="00FD3B06" w:rsidP="00FD3B06">
      <w:pPr>
        <w:pStyle w:val="a3"/>
        <w:numPr>
          <w:ilvl w:val="0"/>
          <w:numId w:val="3"/>
        </w:numPr>
        <w:tabs>
          <w:tab w:val="left" w:pos="28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يمكن إزالة جزيئات ماء التبلور من </w:t>
      </w:r>
    </w:p>
    <w:p w14:paraId="78E64549" w14:textId="692E18F0" w:rsidR="00FD3B06" w:rsidRPr="002E30BD" w:rsidRDefault="00FD3B06" w:rsidP="006A56B5">
      <w:pPr>
        <w:pStyle w:val="a3"/>
        <w:tabs>
          <w:tab w:val="left" w:pos="282"/>
        </w:tabs>
        <w:ind w:left="1640"/>
        <w:rPr>
          <w:rFonts w:ascii="Times New Roman" w:eastAsia="Times New Roman" w:hAnsi="Times New Roman" w:cs="Times New Roman"/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الملح المائي بـ ......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</w:t>
      </w:r>
      <w:r w:rsidRPr="006A56B5">
        <w:rPr>
          <w:rFonts w:hint="cs"/>
          <w:sz w:val="24"/>
          <w:szCs w:val="24"/>
          <w:rtl/>
        </w:rPr>
        <w:t xml:space="preserve"> 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الملح </w:t>
      </w:r>
      <w:proofErr w:type="spellStart"/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اللامائي</w:t>
      </w:r>
      <w:proofErr w:type="spellEnd"/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14:paraId="34FCFC7A" w14:textId="287F9983" w:rsidR="00FD3B06" w:rsidRPr="002E30BD" w:rsidRDefault="00FD3B06" w:rsidP="00FD3B06">
      <w:pPr>
        <w:pStyle w:val="a3"/>
        <w:numPr>
          <w:ilvl w:val="0"/>
          <w:numId w:val="3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يتوقف التفاعل الكيميائي عندما ............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....</w:t>
      </w:r>
      <w:r w:rsidRPr="002E30BD">
        <w:rPr>
          <w:rFonts w:hint="cs"/>
          <w:sz w:val="24"/>
          <w:szCs w:val="24"/>
          <w:rtl/>
        </w:rPr>
        <w:t xml:space="preserve">   </w:t>
      </w:r>
    </w:p>
    <w:p w14:paraId="686EB101" w14:textId="77777777" w:rsidR="00FD3B06" w:rsidRPr="00A21F2B" w:rsidRDefault="00FD3B06" w:rsidP="00FD3B06">
      <w:pPr>
        <w:pStyle w:val="a3"/>
        <w:tabs>
          <w:tab w:val="left" w:pos="282"/>
        </w:tabs>
        <w:ind w:left="1280"/>
        <w:rPr>
          <w:sz w:val="20"/>
          <w:szCs w:val="20"/>
        </w:rPr>
      </w:pPr>
      <w:r>
        <w:rPr>
          <w:rFonts w:hint="cs"/>
          <w:rtl/>
        </w:rPr>
        <w:t xml:space="preserve">  </w:t>
      </w:r>
    </w:p>
    <w:p w14:paraId="798967A6" w14:textId="77777777" w:rsidR="00FD3B06" w:rsidRPr="00A21F2B" w:rsidRDefault="00FD3B06" w:rsidP="00FD3B06">
      <w:pPr>
        <w:pStyle w:val="a3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ج) اوزني المعادلة الكيميائية التالية : </w:t>
      </w:r>
    </w:p>
    <w:p w14:paraId="275A47EA" w14:textId="77777777" w:rsidR="00FD3B06" w:rsidRPr="00A21F2B" w:rsidRDefault="00FD3B06" w:rsidP="00FD3B06">
      <w:pPr>
        <w:pStyle w:val="a3"/>
        <w:tabs>
          <w:tab w:val="left" w:pos="282"/>
        </w:tabs>
        <w:ind w:left="1280"/>
        <w:rPr>
          <w:sz w:val="20"/>
          <w:szCs w:val="20"/>
        </w:rPr>
      </w:pP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→   CO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    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O     </w:t>
      </w: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A21F2B">
        <w:rPr>
          <w:sz w:val="20"/>
          <w:szCs w:val="20"/>
        </w:rPr>
        <w:t xml:space="preserve">  </w:t>
      </w:r>
    </w:p>
    <w:p w14:paraId="4D85922E" w14:textId="77777777" w:rsidR="00FD3B06" w:rsidRDefault="00FD3B06" w:rsidP="00FD3B06">
      <w:pPr>
        <w:rPr>
          <w:rtl/>
        </w:rPr>
      </w:pPr>
    </w:p>
    <w:p w14:paraId="1845D511" w14:textId="77777777" w:rsidR="00FD3B06" w:rsidRDefault="00FD3B06" w:rsidP="00FD3B06">
      <w:pPr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انتهت الأسئلة </w:t>
      </w:r>
    </w:p>
    <w:p w14:paraId="06F7453B" w14:textId="35482FC5" w:rsidR="00C903A8" w:rsidRDefault="00FD3B06" w:rsidP="002D25B2">
      <w:r>
        <w:rPr>
          <w:rFonts w:hint="cs"/>
          <w:rtl/>
        </w:rPr>
        <w:t xml:space="preserve">                                                                        </w:t>
      </w:r>
      <w:r w:rsidR="002D25B2">
        <w:rPr>
          <w:rFonts w:hint="cs"/>
          <w:rtl/>
        </w:rPr>
        <w:t>دعواتي لك بالتوفيق</w:t>
      </w:r>
    </w:p>
    <w:sectPr w:rsidR="00C903A8" w:rsidSect="00FC00F0">
      <w:pgSz w:w="11906" w:h="16838"/>
      <w:pgMar w:top="142" w:right="0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400"/>
    <w:multiLevelType w:val="hybridMultilevel"/>
    <w:tmpl w:val="676AEE76"/>
    <w:lvl w:ilvl="0" w:tplc="27A2BF1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B04397F"/>
    <w:multiLevelType w:val="hybridMultilevel"/>
    <w:tmpl w:val="CE5C37BC"/>
    <w:lvl w:ilvl="0" w:tplc="A12C8116">
      <w:start w:val="2"/>
      <w:numFmt w:val="arabicAlpha"/>
      <w:lvlText w:val="%1)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43317AA7"/>
    <w:multiLevelType w:val="hybridMultilevel"/>
    <w:tmpl w:val="278C9468"/>
    <w:lvl w:ilvl="0" w:tplc="7AA2FCC2">
      <w:start w:val="1"/>
      <w:numFmt w:val="bullet"/>
      <w:lvlText w:val="-"/>
      <w:lvlJc w:val="left"/>
      <w:pPr>
        <w:ind w:left="16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" w15:restartNumberingAfterBreak="0">
    <w:nsid w:val="54A51515"/>
    <w:multiLevelType w:val="hybridMultilevel"/>
    <w:tmpl w:val="C42C45FC"/>
    <w:lvl w:ilvl="0" w:tplc="7F624412">
      <w:start w:val="2"/>
      <w:numFmt w:val="arabicAlpha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num w:numId="1" w16cid:durableId="2106682913">
    <w:abstractNumId w:val="0"/>
  </w:num>
  <w:num w:numId="2" w16cid:durableId="1877501074">
    <w:abstractNumId w:val="3"/>
  </w:num>
  <w:num w:numId="3" w16cid:durableId="768550451">
    <w:abstractNumId w:val="2"/>
  </w:num>
  <w:num w:numId="4" w16cid:durableId="35292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42"/>
    <w:rsid w:val="00043C39"/>
    <w:rsid w:val="000852CC"/>
    <w:rsid w:val="001C0CE9"/>
    <w:rsid w:val="00214172"/>
    <w:rsid w:val="002D1F81"/>
    <w:rsid w:val="002D25B2"/>
    <w:rsid w:val="002E30BD"/>
    <w:rsid w:val="00310EB9"/>
    <w:rsid w:val="00343082"/>
    <w:rsid w:val="00352246"/>
    <w:rsid w:val="004567A9"/>
    <w:rsid w:val="00467B4F"/>
    <w:rsid w:val="004B32D7"/>
    <w:rsid w:val="00504307"/>
    <w:rsid w:val="005A0DED"/>
    <w:rsid w:val="005D73BC"/>
    <w:rsid w:val="005E686E"/>
    <w:rsid w:val="00623DD5"/>
    <w:rsid w:val="00634C3A"/>
    <w:rsid w:val="00642647"/>
    <w:rsid w:val="006A56B5"/>
    <w:rsid w:val="006D5FB8"/>
    <w:rsid w:val="00701955"/>
    <w:rsid w:val="00744A18"/>
    <w:rsid w:val="00872581"/>
    <w:rsid w:val="008A5F8E"/>
    <w:rsid w:val="008C1FE0"/>
    <w:rsid w:val="00901A52"/>
    <w:rsid w:val="00923B72"/>
    <w:rsid w:val="00924E72"/>
    <w:rsid w:val="009938F8"/>
    <w:rsid w:val="00A21F2B"/>
    <w:rsid w:val="00A51FE5"/>
    <w:rsid w:val="00AF3BAB"/>
    <w:rsid w:val="00B324B3"/>
    <w:rsid w:val="00BB40E2"/>
    <w:rsid w:val="00C80003"/>
    <w:rsid w:val="00C903A8"/>
    <w:rsid w:val="00CA15C6"/>
    <w:rsid w:val="00D16C42"/>
    <w:rsid w:val="00D259F0"/>
    <w:rsid w:val="00DA5C71"/>
    <w:rsid w:val="00DD4DCC"/>
    <w:rsid w:val="00E220C4"/>
    <w:rsid w:val="00E543AC"/>
    <w:rsid w:val="00E920EA"/>
    <w:rsid w:val="00E9261E"/>
    <w:rsid w:val="00F16F47"/>
    <w:rsid w:val="00F33F87"/>
    <w:rsid w:val="00F426C4"/>
    <w:rsid w:val="00F65E9D"/>
    <w:rsid w:val="00FD2E9B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6673D"/>
  <w15:chartTrackingRefBased/>
  <w15:docId w15:val="{2AFF48CA-522F-4011-B5B4-472DCF36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C42"/>
    <w:pPr>
      <w:ind w:left="720"/>
      <w:contextualSpacing/>
    </w:pPr>
  </w:style>
  <w:style w:type="table" w:styleId="a4">
    <w:name w:val="Table Grid"/>
    <w:basedOn w:val="a1"/>
    <w:uiPriority w:val="39"/>
    <w:rsid w:val="00D1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دانا عامر الزهراني</dc:creator>
  <cp:keywords/>
  <dc:description/>
  <cp:lastModifiedBy>asem saleh</cp:lastModifiedBy>
  <cp:revision>2</cp:revision>
  <dcterms:created xsi:type="dcterms:W3CDTF">2023-09-26T16:17:00Z</dcterms:created>
  <dcterms:modified xsi:type="dcterms:W3CDTF">2023-09-26T16:17:00Z</dcterms:modified>
</cp:coreProperties>
</file>