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BBEA" w14:textId="39C3599F" w:rsidR="00C818DD" w:rsidRDefault="00AF74D4" w:rsidP="00C818DD">
      <w:pPr>
        <w:rPr>
          <w:b/>
          <w:bCs/>
          <w:u w:val="single"/>
          <w:rtl/>
        </w:rPr>
      </w:pPr>
      <w:bookmarkStart w:id="0" w:name="_Hlk3925445"/>
      <w:r w:rsidRPr="007E74AC"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B01F" wp14:editId="57FB138C">
                <wp:simplePos x="0" y="0"/>
                <wp:positionH relativeFrom="column">
                  <wp:posOffset>-787400</wp:posOffset>
                </wp:positionH>
                <wp:positionV relativeFrom="page">
                  <wp:posOffset>400050</wp:posOffset>
                </wp:positionV>
                <wp:extent cx="6804660" cy="1739900"/>
                <wp:effectExtent l="0" t="0" r="15240" b="1270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29"/>
                              <w:gridCol w:w="1392"/>
                              <w:gridCol w:w="2571"/>
                              <w:gridCol w:w="3222"/>
                            </w:tblGrid>
                            <w:tr w:rsidR="00C818DD" w14:paraId="359BD1E5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10414" w:type="dxa"/>
                                  <w:gridSpan w:val="4"/>
                                </w:tcPr>
                                <w:p w14:paraId="43BC9B3A" w14:textId="77777777" w:rsidR="00C818DD" w:rsidRPr="00BF45EF" w:rsidRDefault="00C818DD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641594" w14:paraId="6B6C8E2D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35D00A9F" w14:textId="77777777" w:rsidR="00641594" w:rsidRPr="00BF45EF" w:rsidRDefault="00641594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14:paraId="093433BB" w14:textId="77777777" w:rsidR="00641594" w:rsidRPr="00BF45EF" w:rsidRDefault="00641594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  <w:shd w:val="clear" w:color="auto" w:fill="auto"/>
                                </w:tcPr>
                                <w:p w14:paraId="32B148BA" w14:textId="77777777" w:rsidR="00641594" w:rsidRPr="00BF45EF" w:rsidRDefault="00641594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63659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06CCF973" wp14:editId="008A6887">
                                        <wp:extent cx="1476374" cy="857250"/>
                                        <wp:effectExtent l="19050" t="0" r="0" b="0"/>
                                        <wp:docPr id="6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MOELogo2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2279" cy="854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vMerge w:val="restart"/>
                                </w:tcPr>
                                <w:p w14:paraId="563FDF76" w14:textId="77777777" w:rsidR="00641594" w:rsidRPr="00BF45EF" w:rsidRDefault="00641594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اسم </w:t>
                                  </w: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الطالب :</w:t>
                                  </w:r>
                                  <w:proofErr w:type="gramEnd"/>
                                </w:p>
                              </w:tc>
                            </w:tr>
                            <w:tr w:rsidR="00641594" w14:paraId="49F327B0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3E974C29" w14:textId="77777777" w:rsidR="00641594" w:rsidRPr="00BF45EF" w:rsidRDefault="00641594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وزارة 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التعليم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  <w:shd w:val="clear" w:color="auto" w:fill="auto"/>
                                </w:tcPr>
                                <w:p w14:paraId="4D518574" w14:textId="77777777" w:rsidR="00641594" w:rsidRPr="00BF45EF" w:rsidRDefault="00641594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14:paraId="4B7994B2" w14:textId="77777777" w:rsidR="00641594" w:rsidRPr="00BF45EF" w:rsidRDefault="00641594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  <w:vMerge/>
                                </w:tcPr>
                                <w:p w14:paraId="124A5D8A" w14:textId="4C34B560" w:rsidR="00641594" w:rsidRPr="00BF45EF" w:rsidRDefault="00641594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818DD" w14:paraId="713BA5F1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10465964" w14:textId="0322F854" w:rsidR="00C818DD" w:rsidRPr="00BF45EF" w:rsidRDefault="00C818DD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الإدارة العامة ل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لتعليم </w:t>
                                  </w: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بمنطقة  (</w:t>
                                  </w:r>
                                  <w:proofErr w:type="gramEnd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B20BDA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14:paraId="75E00B9F" w14:textId="590BD916" w:rsidR="00C818DD" w:rsidRPr="006321FB" w:rsidRDefault="00C818DD" w:rsidP="006321FB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14:paraId="2F2AB8BE" w14:textId="77777777" w:rsidR="00C818DD" w:rsidRPr="00BF45EF" w:rsidRDefault="00C818DD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14FE0CBF" w14:textId="77777777" w:rsidR="00C818DD" w:rsidRPr="00BF45EF" w:rsidRDefault="00C818DD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المــادة :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رياضيات </w:t>
                                  </w:r>
                                </w:p>
                              </w:tc>
                            </w:tr>
                            <w:tr w:rsidR="00C818DD" w14:paraId="590059F0" w14:textId="77777777" w:rsidTr="00C818DD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185A1559" w14:textId="2E7BC08A" w:rsidR="00C818DD" w:rsidRPr="00BF45EF" w:rsidRDefault="00C818DD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كتب التعليم ب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</w:tcPr>
                                <w:p w14:paraId="52F1C87B" w14:textId="77777777" w:rsidR="00C818DD" w:rsidRPr="00BF45EF" w:rsidRDefault="00C818DD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</w:tcPr>
                                <w:p w14:paraId="20A4E5A9" w14:textId="77777777" w:rsidR="00C818DD" w:rsidRPr="00BF45EF" w:rsidRDefault="00C818DD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710B491A" w14:textId="77777777" w:rsidR="00C818DD" w:rsidRPr="00BF45EF" w:rsidRDefault="00C818DD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الصف :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الثالث ابتدائي</w:t>
                                  </w:r>
                                </w:p>
                              </w:tc>
                            </w:tr>
                            <w:tr w:rsidR="00C818DD" w14:paraId="663E4EAD" w14:textId="77777777" w:rsidTr="00C818D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7D8730D0" w14:textId="067FDD03" w:rsidR="00C818DD" w:rsidRPr="00BF45EF" w:rsidRDefault="00C818DD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gridSpan w:val="2"/>
                                </w:tcPr>
                                <w:p w14:paraId="46689998" w14:textId="0494BFAC" w:rsidR="00C818DD" w:rsidRPr="00BF45EF" w:rsidRDefault="00C818DD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35D923C7" w14:textId="643E7C55" w:rsidR="00C818DD" w:rsidRPr="00BF45EF" w:rsidRDefault="00C818DD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C70EEB" w14:textId="3D2C36C8" w:rsidR="00C818DD" w:rsidRPr="006321FB" w:rsidRDefault="00C818DD" w:rsidP="00C818DD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</w:rPr>
                            </w:pP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الفترة الأولى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الفص</w:t>
                            </w:r>
                            <w:r w:rsidRPr="0080306D">
                              <w:rPr>
                                <w:rFonts w:cs="PT Bold Heading" w:hint="eastAsia"/>
                                <w:sz w:val="36"/>
                                <w:u w:val="single"/>
                                <w:rtl/>
                              </w:rPr>
                              <w:t>ل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الدراسي 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الثالث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[ الدور</w:t>
                            </w:r>
                            <w:proofErr w:type="gramEnd"/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الأول ]  لعام 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1443ه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2B01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2pt;margin-top:31.5pt;width:535.8pt;height:1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" strokeweight=".2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29"/>
                        <w:gridCol w:w="1392"/>
                        <w:gridCol w:w="2571"/>
                        <w:gridCol w:w="3222"/>
                      </w:tblGrid>
                      <w:tr w:rsidR="00C818DD" w14:paraId="359BD1E5" w14:textId="77777777" w:rsidTr="00C818DD">
                        <w:trPr>
                          <w:jc w:val="center"/>
                        </w:trPr>
                        <w:tc>
                          <w:tcPr>
                            <w:tcW w:w="10414" w:type="dxa"/>
                            <w:gridSpan w:val="4"/>
                          </w:tcPr>
                          <w:p w14:paraId="43BC9B3A" w14:textId="77777777" w:rsidR="00C818DD" w:rsidRPr="00BF45EF" w:rsidRDefault="00C818DD" w:rsidP="00BF45EF">
                            <w:pPr>
                              <w:jc w:val="center"/>
                              <w:rPr>
                                <w:rFonts w:cs="Traditional Arabic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:rsidR="00641594" w14:paraId="6B6C8E2D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35D00A9F" w14:textId="77777777" w:rsidR="00641594" w:rsidRPr="00BF45EF" w:rsidRDefault="00641594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14:paraId="093433BB" w14:textId="77777777" w:rsidR="00641594" w:rsidRPr="00BF45EF" w:rsidRDefault="00641594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 w:val="restart"/>
                            <w:shd w:val="clear" w:color="auto" w:fill="auto"/>
                          </w:tcPr>
                          <w:p w14:paraId="32B148BA" w14:textId="77777777" w:rsidR="00641594" w:rsidRPr="00BF45EF" w:rsidRDefault="00641594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63659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6CCF973" wp14:editId="008A6887">
                                  <wp:extent cx="1476374" cy="857250"/>
                                  <wp:effectExtent l="19050" t="0" r="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OELogo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279" cy="854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2" w:type="dxa"/>
                            <w:vMerge w:val="restart"/>
                          </w:tcPr>
                          <w:p w14:paraId="563FDF76" w14:textId="77777777" w:rsidR="00641594" w:rsidRPr="00BF45EF" w:rsidRDefault="00641594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الطالب :</w:t>
                            </w:r>
                            <w:proofErr w:type="gramEnd"/>
                          </w:p>
                        </w:tc>
                      </w:tr>
                      <w:tr w:rsidR="00641594" w14:paraId="49F327B0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3E974C29" w14:textId="77777777" w:rsidR="00641594" w:rsidRPr="00BF45EF" w:rsidRDefault="00641594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وزارة 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التعليم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  <w:shd w:val="clear" w:color="auto" w:fill="auto"/>
                          </w:tcPr>
                          <w:p w14:paraId="4D518574" w14:textId="77777777" w:rsidR="00641594" w:rsidRPr="00BF45EF" w:rsidRDefault="00641594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14:paraId="4B7994B2" w14:textId="77777777" w:rsidR="00641594" w:rsidRPr="00BF45EF" w:rsidRDefault="00641594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  <w:vMerge/>
                          </w:tcPr>
                          <w:p w14:paraId="124A5D8A" w14:textId="4C34B560" w:rsidR="00641594" w:rsidRPr="00BF45EF" w:rsidRDefault="00641594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C818DD" w14:paraId="713BA5F1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10465964" w14:textId="0322F854" w:rsidR="00C818DD" w:rsidRPr="00BF45EF" w:rsidRDefault="00C818DD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الإدارة العامة ل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لتعليم </w:t>
                            </w: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بمنطقة  (</w:t>
                            </w:r>
                            <w:proofErr w:type="gramEnd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20BDA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14:paraId="75E00B9F" w14:textId="590BD916" w:rsidR="00C818DD" w:rsidRPr="006321FB" w:rsidRDefault="00C818DD" w:rsidP="006321FB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14:paraId="2F2AB8BE" w14:textId="77777777" w:rsidR="00C818DD" w:rsidRPr="00BF45EF" w:rsidRDefault="00C818DD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14FE0CBF" w14:textId="77777777" w:rsidR="00C818DD" w:rsidRPr="00BF45EF" w:rsidRDefault="00C818DD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المــادة :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رياضيات </w:t>
                            </w:r>
                          </w:p>
                        </w:tc>
                      </w:tr>
                      <w:tr w:rsidR="00C818DD" w14:paraId="590059F0" w14:textId="77777777" w:rsidTr="00C818DD">
                        <w:trPr>
                          <w:trHeight w:val="144"/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185A1559" w14:textId="2E7BC08A" w:rsidR="00C818DD" w:rsidRPr="00BF45EF" w:rsidRDefault="00C818DD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كتب التعليم ب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</w:tcPr>
                          <w:p w14:paraId="52F1C87B" w14:textId="77777777" w:rsidR="00C818DD" w:rsidRPr="00BF45EF" w:rsidRDefault="00C818DD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</w:tcPr>
                          <w:p w14:paraId="20A4E5A9" w14:textId="77777777" w:rsidR="00C818DD" w:rsidRPr="00BF45EF" w:rsidRDefault="00C818DD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710B491A" w14:textId="77777777" w:rsidR="00C818DD" w:rsidRPr="00BF45EF" w:rsidRDefault="00C818DD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الثالث ابتدائي</w:t>
                            </w:r>
                          </w:p>
                        </w:tc>
                      </w:tr>
                      <w:tr w:rsidR="00C818DD" w14:paraId="663E4EAD" w14:textId="77777777" w:rsidTr="00C818DD">
                        <w:trPr>
                          <w:trHeight w:val="219"/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7D8730D0" w14:textId="067FDD03" w:rsidR="00C818DD" w:rsidRPr="00BF45EF" w:rsidRDefault="00C818DD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مدرسة </w:t>
                            </w:r>
                          </w:p>
                        </w:tc>
                        <w:tc>
                          <w:tcPr>
                            <w:tcW w:w="3963" w:type="dxa"/>
                            <w:gridSpan w:val="2"/>
                          </w:tcPr>
                          <w:p w14:paraId="46689998" w14:textId="0494BFAC" w:rsidR="00C818DD" w:rsidRPr="00BF45EF" w:rsidRDefault="00C818DD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35D923C7" w14:textId="643E7C55" w:rsidR="00C818DD" w:rsidRPr="00BF45EF" w:rsidRDefault="00C818DD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0C70EEB" w14:textId="3D2C36C8" w:rsidR="00C818DD" w:rsidRPr="006321FB" w:rsidRDefault="00C818DD" w:rsidP="00C818DD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</w:rPr>
                      </w:pP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اختبار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الفترة الأولى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الفص</w:t>
                      </w:r>
                      <w:r w:rsidRPr="0080306D">
                        <w:rPr>
                          <w:rFonts w:cs="PT Bold Heading" w:hint="eastAsia"/>
                          <w:sz w:val="36"/>
                          <w:u w:val="single"/>
                          <w:rtl/>
                        </w:rPr>
                        <w:t>ل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الدراسي 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الثالث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</w:t>
                      </w:r>
                      <w:proofErr w:type="gramStart"/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[ الدور</w:t>
                      </w:r>
                      <w:proofErr w:type="gramEnd"/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الأول ]  لعام 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1443ه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818DD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4DFE4" wp14:editId="7BCE0F02">
                <wp:simplePos x="0" y="0"/>
                <wp:positionH relativeFrom="page">
                  <wp:posOffset>427355</wp:posOffset>
                </wp:positionH>
                <wp:positionV relativeFrom="paragraph">
                  <wp:posOffset>1636395</wp:posOffset>
                </wp:positionV>
                <wp:extent cx="571500" cy="770255"/>
                <wp:effectExtent l="30480" t="29210" r="7620" b="10160"/>
                <wp:wrapNone/>
                <wp:docPr id="3" name="مستطيل: زاوية مطوي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70255"/>
                        </a:xfrm>
                        <a:prstGeom prst="foldedCorner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1F3736" w14:textId="77777777" w:rsidR="00C818DD" w:rsidRDefault="00C818DD" w:rsidP="00C818D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C95FC56" w14:textId="77777777" w:rsidR="00C818DD" w:rsidRPr="005211B4" w:rsidRDefault="00C818DD" w:rsidP="00C818D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20FE7AC3" w14:textId="77777777" w:rsidR="00C818DD" w:rsidRPr="00D75E7B" w:rsidRDefault="00C818DD" w:rsidP="00C818D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5DB846B5" w14:textId="77777777" w:rsidR="00C818DD" w:rsidRPr="00D75E7B" w:rsidRDefault="00C818DD" w:rsidP="00C818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75E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4DFE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مستطيل: زاوية مطوية 3" o:spid="_x0000_s1027" type="#_x0000_t65" style="position:absolute;left:0;text-align:left;margin-left:33.65pt;margin-top:128.85pt;width:4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" adj="14400" strokecolor="#339">
                <v:shadow on="t" offset="-2pt,-2pt"/>
                <v:textbox>
                  <w:txbxContent>
                    <w:p w14:paraId="441F3736" w14:textId="77777777" w:rsidR="00C818DD" w:rsidRDefault="00C818DD" w:rsidP="00C818D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C95FC56" w14:textId="77777777" w:rsidR="00C818DD" w:rsidRPr="005211B4" w:rsidRDefault="00C818DD" w:rsidP="00C818D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20FE7AC3" w14:textId="77777777" w:rsidR="00C818DD" w:rsidRPr="00D75E7B" w:rsidRDefault="00C818DD" w:rsidP="00C818D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5DB846B5" w14:textId="77777777" w:rsidR="00C818DD" w:rsidRPr="00D75E7B" w:rsidRDefault="00C818DD" w:rsidP="00C818DD">
                      <w:pPr>
                        <w:rPr>
                          <w:b/>
                          <w:bCs/>
                          <w:rtl/>
                        </w:rPr>
                      </w:pPr>
                      <w:r w:rsidRPr="00D75E7B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0"/>
    <w:p w14:paraId="0DADD4AE" w14:textId="7D44216D" w:rsidR="00C818DD" w:rsidRDefault="00C818DD" w:rsidP="00C818DD">
      <w:pPr>
        <w:rPr>
          <w:b/>
          <w:bCs/>
          <w:u w:val="single"/>
          <w:rtl/>
        </w:rPr>
      </w:pPr>
      <w:r w:rsidRPr="007E74AC">
        <w:rPr>
          <w:rFonts w:hint="cs"/>
          <w:b/>
          <w:bCs/>
          <w:u w:val="single"/>
          <w:rtl/>
        </w:rPr>
        <w:t xml:space="preserve">السؤال </w:t>
      </w:r>
      <w:proofErr w:type="gramStart"/>
      <w:r w:rsidRPr="007E74AC">
        <w:rPr>
          <w:rFonts w:hint="cs"/>
          <w:b/>
          <w:bCs/>
          <w:u w:val="single"/>
          <w:rtl/>
        </w:rPr>
        <w:t>الأول :</w:t>
      </w:r>
      <w:proofErr w:type="gramEnd"/>
      <w:r>
        <w:rPr>
          <w:rFonts w:hint="cs"/>
          <w:b/>
          <w:bCs/>
          <w:u w:val="single"/>
          <w:rtl/>
        </w:rPr>
        <w:t xml:space="preserve"> </w:t>
      </w:r>
      <w:r w:rsidRPr="00D10E3D">
        <w:rPr>
          <w:rFonts w:hint="cs"/>
          <w:b/>
          <w:bCs/>
          <w:u w:val="single"/>
          <w:rtl/>
        </w:rPr>
        <w:t>اختر الإجابة الصحيحة فيما يأتي</w:t>
      </w:r>
      <w:r w:rsidRPr="007E74AC">
        <w:rPr>
          <w:rFonts w:hint="cs"/>
          <w:b/>
          <w:bCs/>
          <w:u w:val="single"/>
          <w:rtl/>
        </w:rPr>
        <w:t xml:space="preserve"> :.</w:t>
      </w:r>
    </w:p>
    <w:p w14:paraId="139A6C36" w14:textId="3693F789" w:rsidR="00473893" w:rsidRPr="00B7069C" w:rsidRDefault="00473893">
      <w:pPr>
        <w:rPr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35"/>
        <w:gridCol w:w="2409"/>
        <w:gridCol w:w="3252"/>
      </w:tblGrid>
      <w:tr w:rsidR="00E76FC8" w:rsidRPr="00B7069C" w14:paraId="2415C846" w14:textId="77777777" w:rsidTr="00D42222">
        <w:tc>
          <w:tcPr>
            <w:tcW w:w="8296" w:type="dxa"/>
            <w:gridSpan w:val="3"/>
          </w:tcPr>
          <w:p w14:paraId="31123F5E" w14:textId="45681AD7" w:rsidR="00E76FC8" w:rsidRPr="007B5967" w:rsidRDefault="001A692D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  <w:rtl/>
              </w:rPr>
              <w:t xml:space="preserve">1) </w:t>
            </w:r>
            <w:r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  <w:rtl/>
              </w:rPr>
              <w:t xml:space="preserve">الوحدة المناسبة لقياس المسافة بين مدينة الرياض وجازان </w:t>
            </w:r>
            <w:proofErr w:type="gramStart"/>
            <w:r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  <w:rtl/>
              </w:rPr>
              <w:t>هي</w:t>
            </w:r>
            <w:r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</w:p>
        </w:tc>
      </w:tr>
      <w:tr w:rsidR="001A692D" w:rsidRPr="00B7069C" w14:paraId="5CE58963" w14:textId="77777777" w:rsidTr="0028726C">
        <w:tc>
          <w:tcPr>
            <w:tcW w:w="2635" w:type="dxa"/>
          </w:tcPr>
          <w:p w14:paraId="72B0F813" w14:textId="2DCFC385" w:rsidR="001A692D" w:rsidRPr="007B5967" w:rsidRDefault="0028726C" w:rsidP="0028726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أ )</w:t>
            </w:r>
            <w:proofErr w:type="gramEnd"/>
            <w:r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1A692D"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السنتمتر</w:t>
            </w:r>
          </w:p>
        </w:tc>
        <w:tc>
          <w:tcPr>
            <w:tcW w:w="2409" w:type="dxa"/>
          </w:tcPr>
          <w:p w14:paraId="0A29D828" w14:textId="457DBD70" w:rsidR="001A692D" w:rsidRPr="007B5967" w:rsidRDefault="0028726C" w:rsidP="0028726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 )</w:t>
            </w:r>
            <w:proofErr w:type="gramEnd"/>
            <w:r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1A692D"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المتر</w:t>
            </w:r>
          </w:p>
        </w:tc>
        <w:tc>
          <w:tcPr>
            <w:tcW w:w="3252" w:type="dxa"/>
          </w:tcPr>
          <w:p w14:paraId="4056CC39" w14:textId="5BE75A86" w:rsidR="001A692D" w:rsidRPr="007B5967" w:rsidRDefault="001A692D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ج) </w:t>
            </w:r>
            <w:r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الكيلو متر</w:t>
            </w:r>
          </w:p>
        </w:tc>
      </w:tr>
      <w:tr w:rsidR="00E76FC8" w:rsidRPr="00B7069C" w14:paraId="01F4B7A4" w14:textId="77777777" w:rsidTr="00951DAB">
        <w:tc>
          <w:tcPr>
            <w:tcW w:w="8296" w:type="dxa"/>
            <w:gridSpan w:val="3"/>
          </w:tcPr>
          <w:p w14:paraId="1FB115D6" w14:textId="3F51D94C" w:rsidR="00B7069C" w:rsidRPr="007B5967" w:rsidRDefault="00B7069C" w:rsidP="00AF74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5967">
              <w:rPr>
                <w:rFonts w:ascii="Arial" w:eastAsiaTheme="minorEastAsia" w:hAnsi="Arial" w:cs="Arial"/>
                <w:b/>
                <w:bCs/>
                <w:noProof/>
                <w:color w:val="538135" w:themeColor="accent6" w:themeShade="BF"/>
                <w:sz w:val="28"/>
                <w:szCs w:val="28"/>
              </w:rPr>
              <w:object w:dxaOrig="225" w:dyaOrig="225" w14:anchorId="765143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0;margin-top:5.15pt;width:127.5pt;height:22.5pt;z-index:-251654144;mso-position-horizontal-relative:text;mso-position-vertical-relative:text" wrapcoords="-127 0 -127 20880 21600 20880 21600 0 -127 0">
                  <v:imagedata r:id="rId8" o:title=""/>
                  <w10:wrap type="through"/>
                </v:shape>
                <o:OLEObject Type="Embed" ProgID="PBrush" ShapeID="_x0000_s1028" DrawAspect="Content" ObjectID="_1710465319" r:id="rId9"/>
              </w:object>
            </w:r>
            <w:r w:rsidR="00E76FC8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rtl/>
              </w:rPr>
              <w:t>2)</w:t>
            </w:r>
            <w:r w:rsidR="001A692D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</w:t>
            </w:r>
            <w:proofErr w:type="spellStart"/>
            <w:r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rtl/>
              </w:rPr>
              <w:t>ماحجم</w:t>
            </w:r>
            <w:proofErr w:type="spellEnd"/>
            <w:r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المجسم </w:t>
            </w:r>
            <w:proofErr w:type="gramStart"/>
            <w:r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rtl/>
              </w:rPr>
              <w:t>أدناه ؟</w:t>
            </w:r>
            <w:proofErr w:type="gramEnd"/>
          </w:p>
          <w:p w14:paraId="4897C887" w14:textId="6C855CF5" w:rsidR="00E76FC8" w:rsidRPr="007B5967" w:rsidRDefault="00E76FC8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A692D" w:rsidRPr="00B7069C" w14:paraId="1DBB7B37" w14:textId="77777777" w:rsidTr="0028726C">
        <w:tc>
          <w:tcPr>
            <w:tcW w:w="2635" w:type="dxa"/>
          </w:tcPr>
          <w:p w14:paraId="2435C4D4" w14:textId="45A53D24" w:rsidR="001A692D" w:rsidRPr="007B5967" w:rsidRDefault="0028726C" w:rsidP="0028726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 )</w:t>
            </w:r>
            <w:proofErr w:type="gramEnd"/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وحدات مكعبة</w:t>
            </w:r>
          </w:p>
        </w:tc>
        <w:tc>
          <w:tcPr>
            <w:tcW w:w="2409" w:type="dxa"/>
          </w:tcPr>
          <w:p w14:paraId="3DCCBFFA" w14:textId="654146DF" w:rsidR="001A692D" w:rsidRPr="007B5967" w:rsidRDefault="0028726C" w:rsidP="0028726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 )</w:t>
            </w:r>
            <w:proofErr w:type="gramEnd"/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وحدات مكعبة</w:t>
            </w:r>
          </w:p>
        </w:tc>
        <w:tc>
          <w:tcPr>
            <w:tcW w:w="3252" w:type="dxa"/>
          </w:tcPr>
          <w:p w14:paraId="21D905AD" w14:textId="51166016" w:rsidR="001A692D" w:rsidRPr="007B5967" w:rsidRDefault="00AF74D4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ج) </w:t>
            </w:r>
            <w:r w:rsidR="0028726C"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7 وحدات مكعبة</w:t>
            </w:r>
          </w:p>
        </w:tc>
      </w:tr>
      <w:tr w:rsidR="00E76FC8" w:rsidRPr="00B7069C" w14:paraId="7941527E" w14:textId="77777777" w:rsidTr="00A568CA">
        <w:tc>
          <w:tcPr>
            <w:tcW w:w="8296" w:type="dxa"/>
            <w:gridSpan w:val="3"/>
          </w:tcPr>
          <w:p w14:paraId="57C3452A" w14:textId="571AF874" w:rsidR="00E76FC8" w:rsidRPr="007B5967" w:rsidRDefault="00E76FC8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rtl/>
              </w:rPr>
              <w:t>3)</w:t>
            </w:r>
            <w:r w:rsidR="00AF74D4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</w:t>
            </w:r>
            <w:r w:rsidR="00AF74D4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  <w:rtl/>
              </w:rPr>
              <w:t xml:space="preserve">إذا كان عقرب الدقائق يشير الى الرقم </w:t>
            </w:r>
            <w:proofErr w:type="gramStart"/>
            <w:r w:rsidR="00AF74D4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  <w:rtl/>
              </w:rPr>
              <w:t>٣ ،</w:t>
            </w:r>
            <w:proofErr w:type="gramEnd"/>
            <w:r w:rsidR="00AF74D4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  <w:rtl/>
              </w:rPr>
              <w:t xml:space="preserve"> فما عدد الدقائق التي يشير اليها</w:t>
            </w:r>
          </w:p>
        </w:tc>
      </w:tr>
      <w:tr w:rsidR="001A692D" w:rsidRPr="00B7069C" w14:paraId="5324C3E4" w14:textId="77777777" w:rsidTr="0028726C">
        <w:tc>
          <w:tcPr>
            <w:tcW w:w="2635" w:type="dxa"/>
          </w:tcPr>
          <w:p w14:paraId="5A069DBD" w14:textId="134829F2" w:rsidR="001A692D" w:rsidRPr="007B5967" w:rsidRDefault="0028726C" w:rsidP="0028726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 )</w:t>
            </w:r>
            <w:proofErr w:type="gramEnd"/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15</w:t>
            </w:r>
          </w:p>
        </w:tc>
        <w:tc>
          <w:tcPr>
            <w:tcW w:w="2409" w:type="dxa"/>
          </w:tcPr>
          <w:p w14:paraId="4ADE4023" w14:textId="18C2A7B7" w:rsidR="001A692D" w:rsidRPr="007B5967" w:rsidRDefault="0028726C" w:rsidP="0028726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 )</w:t>
            </w:r>
            <w:proofErr w:type="gramEnd"/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20</w:t>
            </w:r>
          </w:p>
        </w:tc>
        <w:tc>
          <w:tcPr>
            <w:tcW w:w="3252" w:type="dxa"/>
          </w:tcPr>
          <w:p w14:paraId="415ACAD9" w14:textId="37230F9D" w:rsidR="001A692D" w:rsidRPr="007B5967" w:rsidRDefault="00AF74D4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ج) 10</w:t>
            </w:r>
          </w:p>
        </w:tc>
      </w:tr>
      <w:tr w:rsidR="00E76FC8" w:rsidRPr="00B7069C" w14:paraId="1DF5E138" w14:textId="77777777" w:rsidTr="001C0743">
        <w:tc>
          <w:tcPr>
            <w:tcW w:w="8296" w:type="dxa"/>
            <w:gridSpan w:val="3"/>
          </w:tcPr>
          <w:p w14:paraId="735EFBFC" w14:textId="0223982D" w:rsidR="00E76FC8" w:rsidRPr="007B5967" w:rsidRDefault="00E76FC8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4)</w:t>
            </w:r>
            <w:r w:rsidR="007B5967"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B5967"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الوحدة المناسبة لقياس طول كتاب الرياضيات </w:t>
            </w:r>
            <w:proofErr w:type="gramStart"/>
            <w:r w:rsidR="007B5967"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هي</w:t>
            </w:r>
            <w:r w:rsidR="007B5967"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</w:p>
        </w:tc>
      </w:tr>
      <w:tr w:rsidR="001A692D" w:rsidRPr="00B7069C" w14:paraId="4FFA6B84" w14:textId="77777777" w:rsidTr="0028726C">
        <w:tc>
          <w:tcPr>
            <w:tcW w:w="2635" w:type="dxa"/>
          </w:tcPr>
          <w:p w14:paraId="7CCDDFC1" w14:textId="5E388F6B" w:rsidR="001A692D" w:rsidRPr="007B5967" w:rsidRDefault="0028726C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 )</w:t>
            </w:r>
            <w:proofErr w:type="gramEnd"/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B5967"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</w:t>
            </w:r>
            <w:r w:rsidR="007B5967"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لسنتمتر</w:t>
            </w:r>
          </w:p>
        </w:tc>
        <w:tc>
          <w:tcPr>
            <w:tcW w:w="2409" w:type="dxa"/>
          </w:tcPr>
          <w:p w14:paraId="010DFB15" w14:textId="2BA0CFE5" w:rsidR="001A692D" w:rsidRPr="007B5967" w:rsidRDefault="0028726C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 )</w:t>
            </w:r>
            <w:proofErr w:type="gramEnd"/>
            <w:r w:rsidR="007B5967"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7B5967"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الملمتر</w:t>
            </w:r>
          </w:p>
        </w:tc>
        <w:tc>
          <w:tcPr>
            <w:tcW w:w="3252" w:type="dxa"/>
          </w:tcPr>
          <w:p w14:paraId="3712314F" w14:textId="5FA3A873" w:rsidR="001A692D" w:rsidRPr="007B5967" w:rsidRDefault="0028726C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ج)</w:t>
            </w:r>
            <w:r w:rsidR="007B5967"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المتر</w:t>
            </w:r>
          </w:p>
        </w:tc>
      </w:tr>
      <w:tr w:rsidR="00E76FC8" w:rsidRPr="00B7069C" w14:paraId="67A5CD85" w14:textId="77777777" w:rsidTr="00715088">
        <w:tc>
          <w:tcPr>
            <w:tcW w:w="8296" w:type="dxa"/>
            <w:gridSpan w:val="3"/>
          </w:tcPr>
          <w:p w14:paraId="27FB1D75" w14:textId="2CA38AFD" w:rsidR="00E76FC8" w:rsidRPr="007B5967" w:rsidRDefault="00641594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rtl/>
              </w:rPr>
              <w:t>5</w:t>
            </w:r>
            <w:r w:rsidR="00E76FC8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rtl/>
              </w:rPr>
              <w:t>)</w:t>
            </w:r>
            <w:r w:rsidR="001A692D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</w:t>
            </w:r>
            <w:r w:rsidR="001A692D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  <w:rtl/>
              </w:rPr>
              <w:t xml:space="preserve">الوحدة المناسبة لقياس طول </w:t>
            </w:r>
            <w:proofErr w:type="spellStart"/>
            <w:r w:rsidR="001A692D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  <w:rtl/>
              </w:rPr>
              <w:t>إرتفاع</w:t>
            </w:r>
            <w:proofErr w:type="spellEnd"/>
            <w:r w:rsidR="001A692D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  <w:rtl/>
              </w:rPr>
              <w:t xml:space="preserve"> الباب </w:t>
            </w:r>
            <w:proofErr w:type="gramStart"/>
            <w:r w:rsidR="001A692D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  <w:rtl/>
              </w:rPr>
              <w:t>هي</w:t>
            </w:r>
            <w:r w:rsidR="001A692D" w:rsidRPr="007B5967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</w:p>
        </w:tc>
      </w:tr>
      <w:tr w:rsidR="001A692D" w:rsidRPr="00B7069C" w14:paraId="4B8F70CD" w14:textId="77777777" w:rsidTr="0028726C">
        <w:tc>
          <w:tcPr>
            <w:tcW w:w="2635" w:type="dxa"/>
          </w:tcPr>
          <w:p w14:paraId="699F70C8" w14:textId="52CF2B44" w:rsidR="001A692D" w:rsidRPr="007B5967" w:rsidRDefault="0028726C" w:rsidP="0028726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أ )</w:t>
            </w:r>
            <w:proofErr w:type="gramEnd"/>
            <w:r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1A692D"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الملمتر</w:t>
            </w:r>
          </w:p>
        </w:tc>
        <w:tc>
          <w:tcPr>
            <w:tcW w:w="2409" w:type="dxa"/>
          </w:tcPr>
          <w:p w14:paraId="24B6A63D" w14:textId="7D81DB1A" w:rsidR="001A692D" w:rsidRPr="007B5967" w:rsidRDefault="0028726C" w:rsidP="0028726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 )</w:t>
            </w:r>
            <w:proofErr w:type="gramEnd"/>
            <w:r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1A692D"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المتر</w:t>
            </w:r>
          </w:p>
        </w:tc>
        <w:tc>
          <w:tcPr>
            <w:tcW w:w="3252" w:type="dxa"/>
          </w:tcPr>
          <w:p w14:paraId="386D1370" w14:textId="70C6D565" w:rsidR="001A692D" w:rsidRPr="007B5967" w:rsidRDefault="001A692D" w:rsidP="00AF74D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B596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ج) </w:t>
            </w:r>
            <w:r w:rsidRPr="007B59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السنتمتر</w:t>
            </w:r>
          </w:p>
        </w:tc>
      </w:tr>
    </w:tbl>
    <w:p w14:paraId="658C14BD" w14:textId="05BA3597" w:rsidR="00C818DD" w:rsidRPr="00B7069C" w:rsidRDefault="00C818DD">
      <w:pPr>
        <w:rPr>
          <w:rFonts w:ascii="Source Sans Pro" w:hAnsi="Source Sans Pro"/>
          <w:rtl/>
        </w:rPr>
      </w:pPr>
    </w:p>
    <w:p w14:paraId="71841D70" w14:textId="358D439A" w:rsidR="001C5279" w:rsidRDefault="001C5279">
      <w:pPr>
        <w:rPr>
          <w:rFonts w:ascii="Source Sans Pro" w:hAnsi="Source Sans Pro"/>
          <w:b/>
          <w:bCs/>
          <w:u w:val="single"/>
          <w:rtl/>
        </w:rPr>
      </w:pPr>
      <w:r w:rsidRPr="00641594">
        <w:rPr>
          <w:rFonts w:ascii="Source Sans Pro" w:hAnsi="Source Sans Pro"/>
          <w:b/>
          <w:bCs/>
          <w:u w:val="single"/>
          <w:rtl/>
        </w:rPr>
        <w:t xml:space="preserve">السؤال الثاني: ضع علامة (  </w:t>
      </w:r>
      <w:r w:rsidR="00B60E08">
        <w:rPr>
          <w:b/>
          <w:bCs/>
          <w:u w:val="single"/>
          <w:rtl/>
        </w:rPr>
        <w:t>√</w:t>
      </w:r>
      <w:r w:rsidRPr="00641594">
        <w:rPr>
          <w:rFonts w:ascii="Source Sans Pro" w:hAnsi="Source Sans Pro"/>
          <w:b/>
          <w:bCs/>
          <w:u w:val="single"/>
          <w:rtl/>
        </w:rPr>
        <w:t xml:space="preserve"> ) أمام العبارة الصحيحة وعلامة (  </w:t>
      </w:r>
      <w:r w:rsidR="00B60E08">
        <w:rPr>
          <w:b/>
          <w:bCs/>
          <w:u w:val="single"/>
          <w:rtl/>
        </w:rPr>
        <w:t>×</w:t>
      </w:r>
      <w:r w:rsidRPr="00641594">
        <w:rPr>
          <w:rFonts w:ascii="Source Sans Pro" w:hAnsi="Source Sans Pro"/>
          <w:b/>
          <w:bCs/>
          <w:u w:val="single"/>
          <w:rtl/>
        </w:rPr>
        <w:t xml:space="preserve"> ) أمام العبارة غير الصحيحة</w:t>
      </w:r>
    </w:p>
    <w:p w14:paraId="407D5A79" w14:textId="77777777" w:rsidR="00641594" w:rsidRPr="00641594" w:rsidRDefault="00641594">
      <w:pPr>
        <w:rPr>
          <w:rFonts w:ascii="Source Sans Pro" w:hAnsi="Source Sans Pro"/>
          <w:b/>
          <w:bCs/>
          <w:u w:val="single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745"/>
        <w:gridCol w:w="1551"/>
      </w:tblGrid>
      <w:tr w:rsidR="001C5279" w:rsidRPr="00B7069C" w14:paraId="603E07D2" w14:textId="77777777" w:rsidTr="001C5279">
        <w:tc>
          <w:tcPr>
            <w:tcW w:w="6745" w:type="dxa"/>
          </w:tcPr>
          <w:p w14:paraId="0A36B610" w14:textId="3329C9B1" w:rsidR="001C5279" w:rsidRPr="007B5967" w:rsidRDefault="00B20BDA" w:rsidP="00B20BDA">
            <w:pPr>
              <w:rPr>
                <w:rFonts w:ascii="Source Sans Pro" w:hAnsi="Source Sans Pro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7B5967">
              <w:rPr>
                <w:rFonts w:ascii="Source Sans Pro" w:hAnsi="Source Sans Pro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1)</w:t>
            </w:r>
            <w:r w:rsidR="001C5279" w:rsidRPr="007B5967">
              <w:rPr>
                <w:rFonts w:ascii="Source Sans Pro" w:hAnsi="Source Sans Pro"/>
                <w:b/>
                <w:bCs/>
                <w:color w:val="538135" w:themeColor="accent6" w:themeShade="BF"/>
                <w:sz w:val="28"/>
                <w:szCs w:val="28"/>
                <w:rtl/>
              </w:rPr>
              <w:t>المساحة هي طول المسافة حول الإطار الخارجي لشكل معين</w:t>
            </w:r>
          </w:p>
        </w:tc>
        <w:tc>
          <w:tcPr>
            <w:tcW w:w="1551" w:type="dxa"/>
          </w:tcPr>
          <w:p w14:paraId="6FF334D0" w14:textId="77777777" w:rsidR="001C5279" w:rsidRPr="00B7069C" w:rsidRDefault="001C5279">
            <w:pPr>
              <w:rPr>
                <w:rFonts w:ascii="Source Sans Pro" w:hAnsi="Source Sans Pro"/>
                <w:rtl/>
              </w:rPr>
            </w:pPr>
          </w:p>
        </w:tc>
      </w:tr>
      <w:tr w:rsidR="001C5279" w:rsidRPr="00B7069C" w14:paraId="72EDDED3" w14:textId="77777777" w:rsidTr="001C5279">
        <w:tc>
          <w:tcPr>
            <w:tcW w:w="6745" w:type="dxa"/>
          </w:tcPr>
          <w:p w14:paraId="46BEF1A9" w14:textId="306501F2" w:rsidR="001C5279" w:rsidRPr="007B5967" w:rsidRDefault="00B20BDA" w:rsidP="00B20BDA">
            <w:pPr>
              <w:rPr>
                <w:rFonts w:ascii="Source Sans Pro" w:hAnsi="Source Sans Pro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7B5967">
              <w:rPr>
                <w:rFonts w:ascii="Source Sans Pro" w:hAnsi="Source Sans Pro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2)</w:t>
            </w:r>
            <w:r w:rsidR="001C5279" w:rsidRPr="007B5967">
              <w:rPr>
                <w:rFonts w:ascii="Source Sans Pro" w:hAnsi="Source Sans Pro"/>
                <w:b/>
                <w:bCs/>
                <w:color w:val="538135" w:themeColor="accent6" w:themeShade="BF"/>
                <w:sz w:val="28"/>
                <w:szCs w:val="28"/>
                <w:rtl/>
              </w:rPr>
              <w:t>تستعمل الوحدات المكعبة لقياس الحجم</w:t>
            </w:r>
          </w:p>
        </w:tc>
        <w:tc>
          <w:tcPr>
            <w:tcW w:w="1551" w:type="dxa"/>
          </w:tcPr>
          <w:p w14:paraId="2649A93A" w14:textId="77777777" w:rsidR="001C5279" w:rsidRPr="00B7069C" w:rsidRDefault="001C5279">
            <w:pPr>
              <w:rPr>
                <w:rFonts w:ascii="Source Sans Pro" w:hAnsi="Source Sans Pro"/>
                <w:rtl/>
              </w:rPr>
            </w:pPr>
          </w:p>
        </w:tc>
      </w:tr>
    </w:tbl>
    <w:p w14:paraId="53A692DC" w14:textId="2C071E1B" w:rsidR="001C5279" w:rsidRDefault="001C5279">
      <w:pPr>
        <w:rPr>
          <w:rtl/>
        </w:rPr>
      </w:pPr>
    </w:p>
    <w:p w14:paraId="281AC37B" w14:textId="0A0BB7EE" w:rsidR="00A95835" w:rsidRDefault="00A95835">
      <w:pPr>
        <w:rPr>
          <w:b/>
          <w:bCs/>
          <w:u w:val="single"/>
          <w:rtl/>
        </w:rPr>
      </w:pPr>
      <w:r w:rsidRPr="00B20BDA">
        <w:rPr>
          <w:rFonts w:hint="cs"/>
          <w:b/>
          <w:bCs/>
          <w:u w:val="single"/>
          <w:rtl/>
        </w:rPr>
        <w:t xml:space="preserve">السؤال </w:t>
      </w:r>
      <w:proofErr w:type="spellStart"/>
      <w:proofErr w:type="gramStart"/>
      <w:r w:rsidRPr="00B20BDA">
        <w:rPr>
          <w:rFonts w:hint="cs"/>
          <w:b/>
          <w:bCs/>
          <w:u w:val="single"/>
          <w:rtl/>
        </w:rPr>
        <w:t>الثالث:</w:t>
      </w:r>
      <w:r w:rsidR="00B20BDA" w:rsidRPr="00B20BDA">
        <w:rPr>
          <w:rFonts w:hint="cs"/>
          <w:b/>
          <w:bCs/>
          <w:u w:val="single"/>
          <w:rtl/>
        </w:rPr>
        <w:t>أجب</w:t>
      </w:r>
      <w:proofErr w:type="spellEnd"/>
      <w:proofErr w:type="gramEnd"/>
      <w:r w:rsidR="00B20BDA" w:rsidRPr="00B20BDA">
        <w:rPr>
          <w:rFonts w:hint="cs"/>
          <w:b/>
          <w:bCs/>
          <w:u w:val="single"/>
          <w:rtl/>
        </w:rPr>
        <w:t xml:space="preserve"> عن الأسئلة التالية</w:t>
      </w:r>
    </w:p>
    <w:p w14:paraId="7E9BED04" w14:textId="77777777" w:rsidR="00B20BDA" w:rsidRPr="00B20BDA" w:rsidRDefault="00B20BDA">
      <w:pPr>
        <w:rPr>
          <w:b/>
          <w:bCs/>
          <w:u w:val="single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95835" w14:paraId="31BD0D6E" w14:textId="77777777" w:rsidTr="00A95835">
        <w:tc>
          <w:tcPr>
            <w:tcW w:w="4148" w:type="dxa"/>
          </w:tcPr>
          <w:p w14:paraId="737442B2" w14:textId="02CD4D27" w:rsidR="00A95835" w:rsidRPr="00B20BDA" w:rsidRDefault="00A95835">
            <w:pPr>
              <w:rPr>
                <w:color w:val="C00000"/>
                <w:rtl/>
              </w:rPr>
            </w:pPr>
            <w:r w:rsidRPr="00B20BDA">
              <w:rPr>
                <w:rFonts w:ascii="Segoe UI Semibold" w:hAnsi="Segoe UI Semibold" w:cs="Segoe UI Semibold"/>
                <w:color w:val="C00000"/>
                <w:sz w:val="21"/>
                <w:szCs w:val="21"/>
                <w:shd w:val="clear" w:color="auto" w:fill="FFFFFF"/>
                <w:rtl/>
              </w:rPr>
              <w:t xml:space="preserve">أوجد محيط المثلث </w:t>
            </w:r>
            <w:proofErr w:type="gramStart"/>
            <w:r w:rsidRPr="00B20BDA">
              <w:rPr>
                <w:rFonts w:ascii="Segoe UI Semibold" w:hAnsi="Segoe UI Semibold" w:cs="Segoe UI Semibold"/>
                <w:color w:val="C00000"/>
                <w:sz w:val="21"/>
                <w:szCs w:val="21"/>
                <w:shd w:val="clear" w:color="auto" w:fill="FFFFFF"/>
                <w:rtl/>
              </w:rPr>
              <w:t>المجاور ؟</w:t>
            </w:r>
            <w:proofErr w:type="gramEnd"/>
          </w:p>
          <w:p w14:paraId="224C5C5A" w14:textId="47607748" w:rsidR="00A95835" w:rsidRDefault="00A95835">
            <w:pPr>
              <w:rPr>
                <w:rtl/>
              </w:rPr>
            </w:pPr>
            <w:r w:rsidRPr="00A958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225" w:dyaOrig="225" w14:anchorId="5CE94E6C">
                <v:shape id="_x0000_s1029" type="#_x0000_t75" style="position:absolute;left:0;text-align:left;margin-left:0;margin-top:7.1pt;width:79.7pt;height:62.5pt;z-index:-251652096;mso-position-horizontal-relative:text;mso-position-vertical-relative:text" wrapcoords="-79 0 -79 21474 21600 21474 21600 0 -79 0">
                  <v:imagedata r:id="rId10" o:title=""/>
                  <w10:wrap type="through"/>
                </v:shape>
                <o:OLEObject Type="Embed" ProgID="PBrush" ShapeID="_x0000_s1029" DrawAspect="Content" ObjectID="_1710465320" r:id="rId11"/>
              </w:object>
            </w:r>
          </w:p>
          <w:p w14:paraId="4B1818D1" w14:textId="713CDFBE" w:rsidR="00A95835" w:rsidRDefault="00A95835">
            <w:pPr>
              <w:rPr>
                <w:rtl/>
              </w:rPr>
            </w:pPr>
          </w:p>
          <w:p w14:paraId="306B85AD" w14:textId="77777777" w:rsidR="00A95835" w:rsidRDefault="00A95835">
            <w:pPr>
              <w:rPr>
                <w:rtl/>
              </w:rPr>
            </w:pPr>
          </w:p>
          <w:p w14:paraId="11670F56" w14:textId="3CA7D454" w:rsidR="00A95835" w:rsidRDefault="00A95835">
            <w:pPr>
              <w:rPr>
                <w:rtl/>
              </w:rPr>
            </w:pPr>
          </w:p>
          <w:p w14:paraId="0D896F43" w14:textId="6C7E2186" w:rsidR="00A95835" w:rsidRDefault="00A95835">
            <w:pPr>
              <w:rPr>
                <w:rtl/>
              </w:rPr>
            </w:pPr>
          </w:p>
          <w:p w14:paraId="510C3E13" w14:textId="4E2F8DFD" w:rsidR="00A95835" w:rsidRDefault="00A95835">
            <w:pPr>
              <w:rPr>
                <w:rtl/>
              </w:rPr>
            </w:pPr>
          </w:p>
        </w:tc>
        <w:tc>
          <w:tcPr>
            <w:tcW w:w="4148" w:type="dxa"/>
          </w:tcPr>
          <w:p w14:paraId="4BF00E3A" w14:textId="71790298" w:rsidR="00A95835" w:rsidRPr="00B20BDA" w:rsidRDefault="00A95835">
            <w:pPr>
              <w:rPr>
                <w:color w:val="C00000"/>
                <w:rtl/>
              </w:rPr>
            </w:pPr>
            <w:r w:rsidRPr="00B20BDA">
              <w:rPr>
                <w:rFonts w:ascii="Segoe UI Semibold" w:hAnsi="Segoe UI Semibold" w:cs="Segoe UI Semibold"/>
                <w:color w:val="C00000"/>
                <w:sz w:val="21"/>
                <w:szCs w:val="21"/>
                <w:shd w:val="clear" w:color="auto" w:fill="FFFFFF"/>
                <w:rtl/>
              </w:rPr>
              <w:t xml:space="preserve">أوجد محيط المستطيل </w:t>
            </w:r>
            <w:proofErr w:type="gramStart"/>
            <w:r w:rsidRPr="00B20BDA">
              <w:rPr>
                <w:rFonts w:ascii="Segoe UI Semibold" w:hAnsi="Segoe UI Semibold" w:cs="Segoe UI Semibold"/>
                <w:color w:val="C00000"/>
                <w:sz w:val="21"/>
                <w:szCs w:val="21"/>
                <w:shd w:val="clear" w:color="auto" w:fill="FFFFFF"/>
                <w:rtl/>
              </w:rPr>
              <w:t>المظلل ؟</w:t>
            </w:r>
            <w:proofErr w:type="gramEnd"/>
          </w:p>
          <w:p w14:paraId="5DB63285" w14:textId="4A65791B" w:rsidR="00A95835" w:rsidRDefault="00A95835">
            <w:pPr>
              <w:rPr>
                <w:rtl/>
              </w:rPr>
            </w:pPr>
            <w:r w:rsidRPr="00A958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225" w:dyaOrig="225" w14:anchorId="67A3C60B">
                <v:shape id="_x0000_s1031" type="#_x0000_t75" style="position:absolute;left:0;text-align:left;margin-left:0;margin-top:4.55pt;width:89.6pt;height:69.55pt;z-index:-251650048;mso-position-horizontal-relative:text;mso-position-vertical-relative:text" wrapcoords="-84 0 -84 21482 21600 21482 21600 0 -84 0">
                  <v:imagedata r:id="rId12" o:title=""/>
                  <w10:wrap type="through"/>
                </v:shape>
                <o:OLEObject Type="Embed" ProgID="PBrush" ShapeID="_x0000_s1031" DrawAspect="Content" ObjectID="_1710465321" r:id="rId13"/>
              </w:object>
            </w:r>
          </w:p>
        </w:tc>
      </w:tr>
      <w:tr w:rsidR="00A95835" w14:paraId="13874031" w14:textId="77777777" w:rsidTr="00A95835">
        <w:tc>
          <w:tcPr>
            <w:tcW w:w="4148" w:type="dxa"/>
          </w:tcPr>
          <w:p w14:paraId="2FC15482" w14:textId="1CAC8AE0" w:rsidR="00A95835" w:rsidRPr="00B20BDA" w:rsidRDefault="00641594">
            <w:pPr>
              <w:rPr>
                <w:color w:val="C00000"/>
                <w:rtl/>
              </w:rPr>
            </w:pPr>
            <w:r w:rsidRPr="00B20BDA">
              <w:rPr>
                <w:rFonts w:ascii="Segoe UI Semibold" w:hAnsi="Segoe UI Semibold" w:cs="Segoe UI Semibold"/>
                <w:color w:val="C00000"/>
                <w:sz w:val="21"/>
                <w:szCs w:val="21"/>
                <w:shd w:val="clear" w:color="auto" w:fill="FFFFFF"/>
                <w:rtl/>
              </w:rPr>
              <w:t xml:space="preserve">أوجد محيط الشكل </w:t>
            </w:r>
            <w:proofErr w:type="gramStart"/>
            <w:r w:rsidRPr="00B20BDA">
              <w:rPr>
                <w:rFonts w:ascii="Segoe UI Semibold" w:hAnsi="Segoe UI Semibold" w:cs="Segoe UI Semibold"/>
                <w:color w:val="C00000"/>
                <w:sz w:val="21"/>
                <w:szCs w:val="21"/>
                <w:shd w:val="clear" w:color="auto" w:fill="FFFFFF"/>
                <w:rtl/>
              </w:rPr>
              <w:t>المجاور ؟</w:t>
            </w:r>
            <w:proofErr w:type="gramEnd"/>
          </w:p>
          <w:p w14:paraId="28EA8AF6" w14:textId="22586401" w:rsidR="00A95835" w:rsidRDefault="00641594">
            <w:pPr>
              <w:rPr>
                <w:rtl/>
              </w:rPr>
            </w:pPr>
            <w:r w:rsidRPr="006415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225" w:dyaOrig="225" w14:anchorId="798A4AA5">
                <v:shape id="_x0000_s1032" type="#_x0000_t75" style="position:absolute;left:0;text-align:left;margin-left:4pt;margin-top:9.1pt;width:96.2pt;height:43.95pt;z-index:-251648000;mso-position-horizontal-relative:text;mso-position-vertical-relative:text" wrapcoords="-86 0 -86 21440 21600 21440 21600 0 -86 0">
                  <v:imagedata r:id="rId14" o:title=""/>
                  <w10:wrap type="through"/>
                </v:shape>
                <o:OLEObject Type="Embed" ProgID="PBrush" ShapeID="_x0000_s1032" DrawAspect="Content" ObjectID="_1710465322" r:id="rId15"/>
              </w:object>
            </w:r>
          </w:p>
          <w:p w14:paraId="798694C4" w14:textId="2447D933" w:rsidR="00A95835" w:rsidRDefault="00A95835">
            <w:pPr>
              <w:rPr>
                <w:rtl/>
              </w:rPr>
            </w:pPr>
          </w:p>
          <w:p w14:paraId="75D99AE7" w14:textId="77777777" w:rsidR="00A95835" w:rsidRDefault="00A95835">
            <w:pPr>
              <w:rPr>
                <w:rtl/>
              </w:rPr>
            </w:pPr>
          </w:p>
          <w:p w14:paraId="1817DD4E" w14:textId="77777777" w:rsidR="00A95835" w:rsidRDefault="00A95835">
            <w:pPr>
              <w:rPr>
                <w:rtl/>
              </w:rPr>
            </w:pPr>
          </w:p>
          <w:p w14:paraId="2B8D8312" w14:textId="77777777" w:rsidR="00A95835" w:rsidRDefault="00A95835">
            <w:pPr>
              <w:rPr>
                <w:rtl/>
              </w:rPr>
            </w:pPr>
          </w:p>
          <w:p w14:paraId="3CB90B21" w14:textId="6691AE15" w:rsidR="00A95835" w:rsidRDefault="00A95835">
            <w:pPr>
              <w:rPr>
                <w:rtl/>
              </w:rPr>
            </w:pPr>
          </w:p>
        </w:tc>
        <w:tc>
          <w:tcPr>
            <w:tcW w:w="4148" w:type="dxa"/>
          </w:tcPr>
          <w:p w14:paraId="3C33ADAA" w14:textId="4C1B4F15" w:rsidR="00A95835" w:rsidRPr="00B20BDA" w:rsidRDefault="00641594">
            <w:pPr>
              <w:rPr>
                <w:color w:val="C00000"/>
                <w:rtl/>
              </w:rPr>
            </w:pPr>
            <w:r w:rsidRPr="00B20BDA">
              <w:rPr>
                <w:rFonts w:ascii="Segoe UI Semibold" w:hAnsi="Segoe UI Semibold" w:cs="Segoe UI Semibold"/>
                <w:color w:val="C00000"/>
                <w:sz w:val="21"/>
                <w:szCs w:val="21"/>
                <w:shd w:val="clear" w:color="auto" w:fill="FFFFFF"/>
                <w:rtl/>
              </w:rPr>
              <w:t xml:space="preserve">أوجد مساحة الشكل </w:t>
            </w:r>
            <w:proofErr w:type="gramStart"/>
            <w:r w:rsidRPr="00B20BDA">
              <w:rPr>
                <w:rFonts w:ascii="Segoe UI Semibold" w:hAnsi="Segoe UI Semibold" w:cs="Segoe UI Semibold"/>
                <w:color w:val="C00000"/>
                <w:sz w:val="21"/>
                <w:szCs w:val="21"/>
                <w:shd w:val="clear" w:color="auto" w:fill="FFFFFF"/>
                <w:rtl/>
              </w:rPr>
              <w:t>التالي ؟</w:t>
            </w:r>
            <w:proofErr w:type="gramEnd"/>
          </w:p>
          <w:p w14:paraId="21ECC67C" w14:textId="4EB5A521" w:rsidR="00641594" w:rsidRDefault="00641594">
            <w:pPr>
              <w:rPr>
                <w:rtl/>
              </w:rPr>
            </w:pPr>
            <w:r w:rsidRPr="006415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225" w:dyaOrig="225" w14:anchorId="1502E5C9">
                <v:shape id="_x0000_s1033" type="#_x0000_t75" style="position:absolute;left:0;text-align:left;margin-left:0;margin-top:.6pt;width:81.6pt;height:76.45pt;z-index:-251645952;mso-position-horizontal-relative:text;mso-position-vertical-relative:text" wrapcoords="-94 0 -94 21506 21600 21506 21600 0 -94 0">
                  <v:imagedata r:id="rId16" o:title=""/>
                  <w10:wrap type="through"/>
                </v:shape>
                <o:OLEObject Type="Embed" ProgID="PBrush" ShapeID="_x0000_s1033" DrawAspect="Content" ObjectID="_1710465323" r:id="rId17"/>
              </w:object>
            </w:r>
          </w:p>
        </w:tc>
      </w:tr>
    </w:tbl>
    <w:p w14:paraId="6B85C223" w14:textId="14075E44" w:rsidR="00A95835" w:rsidRPr="00AF74D4" w:rsidRDefault="00B20BDA" w:rsidP="00B20BDA">
      <w:pPr>
        <w:jc w:val="center"/>
        <w:rPr>
          <w:rFonts w:ascii="Arial" w:hAnsi="Arial" w:cs="Led Italic Font"/>
          <w:sz w:val="20"/>
          <w:szCs w:val="20"/>
          <w:rtl/>
        </w:rPr>
      </w:pPr>
      <w:r w:rsidRPr="00AF74D4">
        <w:rPr>
          <w:rFonts w:ascii="Arial" w:hAnsi="Arial" w:cs="Led Italic Font"/>
          <w:sz w:val="20"/>
          <w:szCs w:val="20"/>
          <w:rtl/>
        </w:rPr>
        <w:t>انتهت الأسئلة</w:t>
      </w:r>
    </w:p>
    <w:p w14:paraId="1CA8438F" w14:textId="4A8B0281" w:rsidR="00B20BDA" w:rsidRPr="00AF74D4" w:rsidRDefault="00B20BDA" w:rsidP="00B20BDA">
      <w:pPr>
        <w:jc w:val="center"/>
        <w:rPr>
          <w:rFonts w:ascii="Arial" w:hAnsi="Arial" w:cs="Led Italic Font"/>
          <w:color w:val="2F5496" w:themeColor="accent1" w:themeShade="BF"/>
          <w:sz w:val="20"/>
          <w:szCs w:val="20"/>
          <w:rtl/>
        </w:rPr>
      </w:pPr>
      <w:proofErr w:type="spellStart"/>
      <w:proofErr w:type="gramStart"/>
      <w:r w:rsidRPr="00AF74D4">
        <w:rPr>
          <w:rFonts w:ascii="Arial" w:hAnsi="Arial" w:cs="Led Italic Font"/>
          <w:color w:val="2F5496" w:themeColor="accent1" w:themeShade="BF"/>
          <w:sz w:val="20"/>
          <w:szCs w:val="20"/>
          <w:rtl/>
        </w:rPr>
        <w:t>أ.أحمد</w:t>
      </w:r>
      <w:proofErr w:type="spellEnd"/>
      <w:proofErr w:type="gramEnd"/>
      <w:r w:rsidRPr="00AF74D4">
        <w:rPr>
          <w:rFonts w:ascii="Arial" w:hAnsi="Arial" w:cs="Led Italic Font"/>
          <w:color w:val="2F5496" w:themeColor="accent1" w:themeShade="BF"/>
          <w:sz w:val="20"/>
          <w:szCs w:val="20"/>
          <w:rtl/>
        </w:rPr>
        <w:t xml:space="preserve"> الاحمدي</w:t>
      </w:r>
    </w:p>
    <w:p w14:paraId="51EBDB5D" w14:textId="7CC105C5" w:rsidR="00B20BDA" w:rsidRPr="00AF74D4" w:rsidRDefault="00B20BDA" w:rsidP="00B20BDA">
      <w:pPr>
        <w:jc w:val="center"/>
        <w:rPr>
          <w:rFonts w:ascii="Arial" w:hAnsi="Arial" w:cs="Led Italic Font"/>
          <w:color w:val="2F5496" w:themeColor="accent1" w:themeShade="BF"/>
          <w:sz w:val="20"/>
          <w:szCs w:val="20"/>
        </w:rPr>
      </w:pPr>
      <w:r w:rsidRPr="00AF74D4">
        <w:rPr>
          <w:rFonts w:ascii="Arial" w:hAnsi="Arial" w:cs="Led Italic Font"/>
          <w:color w:val="2F5496" w:themeColor="accent1" w:themeShade="BF"/>
          <w:sz w:val="20"/>
          <w:szCs w:val="20"/>
        </w:rPr>
        <w:t>@ahmad9963</w:t>
      </w:r>
    </w:p>
    <w:sectPr w:rsidR="00B20BDA" w:rsidRPr="00AF74D4" w:rsidSect="00C818DD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2DDD" w14:textId="77777777" w:rsidR="000855B7" w:rsidRDefault="000855B7" w:rsidP="00C818DD">
      <w:r>
        <w:separator/>
      </w:r>
    </w:p>
  </w:endnote>
  <w:endnote w:type="continuationSeparator" w:id="0">
    <w:p w14:paraId="7A4CDAB4" w14:textId="77777777" w:rsidR="000855B7" w:rsidRDefault="000855B7" w:rsidP="00C8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88C6" w14:textId="77777777" w:rsidR="000855B7" w:rsidRDefault="000855B7" w:rsidP="00C818DD">
      <w:r>
        <w:separator/>
      </w:r>
    </w:p>
  </w:footnote>
  <w:footnote w:type="continuationSeparator" w:id="0">
    <w:p w14:paraId="18365423" w14:textId="77777777" w:rsidR="000855B7" w:rsidRDefault="000855B7" w:rsidP="00C8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BD5"/>
    <w:multiLevelType w:val="hybridMultilevel"/>
    <w:tmpl w:val="1AF818D8"/>
    <w:lvl w:ilvl="0" w:tplc="E632A8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2322D"/>
    <w:multiLevelType w:val="hybridMultilevel"/>
    <w:tmpl w:val="AFD28E0C"/>
    <w:lvl w:ilvl="0" w:tplc="A1EE950E">
      <w:start w:val="1"/>
      <w:numFmt w:val="decimal"/>
      <w:lvlText w:val="%1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A80"/>
    <w:multiLevelType w:val="hybridMultilevel"/>
    <w:tmpl w:val="ED624B26"/>
    <w:lvl w:ilvl="0" w:tplc="788057B4">
      <w:start w:val="1"/>
      <w:numFmt w:val="decimal"/>
      <w:lvlText w:val="%1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921"/>
    <w:multiLevelType w:val="hybridMultilevel"/>
    <w:tmpl w:val="4B14CBB2"/>
    <w:lvl w:ilvl="0" w:tplc="CAFE1912">
      <w:start w:val="1"/>
      <w:numFmt w:val="decimal"/>
      <w:lvlText w:val="%1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56B3"/>
    <w:multiLevelType w:val="hybridMultilevel"/>
    <w:tmpl w:val="FB4C34E2"/>
    <w:lvl w:ilvl="0" w:tplc="24FAF7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7C3A"/>
    <w:multiLevelType w:val="hybridMultilevel"/>
    <w:tmpl w:val="3D78AEFA"/>
    <w:lvl w:ilvl="0" w:tplc="FCC0E5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F24C1"/>
    <w:multiLevelType w:val="hybridMultilevel"/>
    <w:tmpl w:val="6206DD36"/>
    <w:lvl w:ilvl="0" w:tplc="124A14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25879"/>
    <w:multiLevelType w:val="hybridMultilevel"/>
    <w:tmpl w:val="698A3B84"/>
    <w:lvl w:ilvl="0" w:tplc="9650E874">
      <w:start w:val="2"/>
      <w:numFmt w:val="decimal"/>
      <w:lvlText w:val="%1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F28B3"/>
    <w:multiLevelType w:val="hybridMultilevel"/>
    <w:tmpl w:val="19BCA652"/>
    <w:lvl w:ilvl="0" w:tplc="A88A3B0E">
      <w:start w:val="1"/>
      <w:numFmt w:val="decimal"/>
      <w:lvlText w:val="%1)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530F8"/>
    <w:multiLevelType w:val="hybridMultilevel"/>
    <w:tmpl w:val="04C66AB8"/>
    <w:lvl w:ilvl="0" w:tplc="1706973A">
      <w:start w:val="1"/>
      <w:numFmt w:val="decimal"/>
      <w:lvlText w:val="%1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80175"/>
    <w:multiLevelType w:val="hybridMultilevel"/>
    <w:tmpl w:val="5D064B4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5331E"/>
    <w:multiLevelType w:val="hybridMultilevel"/>
    <w:tmpl w:val="4D9E2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6257D"/>
    <w:multiLevelType w:val="hybridMultilevel"/>
    <w:tmpl w:val="B1405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440F6"/>
    <w:multiLevelType w:val="hybridMultilevel"/>
    <w:tmpl w:val="ABC6387A"/>
    <w:lvl w:ilvl="0" w:tplc="570E19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4787E"/>
    <w:multiLevelType w:val="hybridMultilevel"/>
    <w:tmpl w:val="21D8E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14"/>
  </w:num>
  <w:num w:numId="12">
    <w:abstractNumId w:val="4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DD"/>
    <w:rsid w:val="000855B7"/>
    <w:rsid w:val="0008777A"/>
    <w:rsid w:val="001A692D"/>
    <w:rsid w:val="001C5279"/>
    <w:rsid w:val="0028726C"/>
    <w:rsid w:val="00473893"/>
    <w:rsid w:val="00641594"/>
    <w:rsid w:val="007B5967"/>
    <w:rsid w:val="00A95835"/>
    <w:rsid w:val="00AF74D4"/>
    <w:rsid w:val="00B20BDA"/>
    <w:rsid w:val="00B60E08"/>
    <w:rsid w:val="00B7069C"/>
    <w:rsid w:val="00C818DD"/>
    <w:rsid w:val="00E7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01C674E1"/>
  <w15:chartTrackingRefBased/>
  <w15:docId w15:val="{4EA4F969-1DBD-438E-AFAB-B83F0A90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8D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818D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818D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818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7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ملك محمد عيد رويشد الأحمدي</dc:creator>
  <cp:keywords/>
  <dc:description/>
  <cp:lastModifiedBy>ملك محمد عيد رويشد الأحمدي</cp:lastModifiedBy>
  <cp:revision>2</cp:revision>
  <cp:lastPrinted>2022-04-03T01:28:00Z</cp:lastPrinted>
  <dcterms:created xsi:type="dcterms:W3CDTF">2022-04-03T01:29:00Z</dcterms:created>
  <dcterms:modified xsi:type="dcterms:W3CDTF">2022-04-03T01:29:00Z</dcterms:modified>
</cp:coreProperties>
</file>