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0AA6" w14:textId="6E8F97B8" w:rsidR="007D0FC3" w:rsidRDefault="007D0FC3" w:rsidP="007D0FC3">
      <w:pPr>
        <w:rPr>
          <w:sz w:val="32"/>
          <w:rtl/>
        </w:rPr>
      </w:pPr>
    </w:p>
    <w:p w14:paraId="15BC7265" w14:textId="3D556210" w:rsidR="005443FD" w:rsidRDefault="005443FD">
      <w:pPr>
        <w:bidi w:val="0"/>
        <w:rPr>
          <w:sz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FD72F" wp14:editId="76F0A9F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48550" cy="4144404"/>
                <wp:effectExtent l="0" t="0" r="0" b="0"/>
                <wp:wrapNone/>
                <wp:docPr id="149496965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550" cy="41444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91DE7" w14:textId="77777777" w:rsidR="005443FD" w:rsidRPr="00CD398C" w:rsidRDefault="005443FD" w:rsidP="005443FD">
                            <w:pPr>
                              <w:spacing w:line="48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CD398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</w:rPr>
                              <w:t xml:space="preserve"> الأهداف التعليمية ومخرجات التعلم</w:t>
                            </w:r>
                          </w:p>
                          <w:p w14:paraId="43BD0D92" w14:textId="77777777" w:rsidR="005443FD" w:rsidRPr="00CD398C" w:rsidRDefault="005443FD" w:rsidP="005443FD">
                            <w:pPr>
                              <w:spacing w:line="48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kern w:val="24"/>
                                <w:sz w:val="96"/>
                                <w:szCs w:val="96"/>
                                <w:rtl/>
                              </w:rPr>
                            </w:pPr>
                            <w:r w:rsidRPr="00CD398C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kern w:val="24"/>
                                <w:sz w:val="96"/>
                                <w:szCs w:val="96"/>
                                <w:rtl/>
                              </w:rPr>
                              <w:t xml:space="preserve">مادة العلوم </w:t>
                            </w:r>
                          </w:p>
                          <w:p w14:paraId="46BE6E09" w14:textId="77777777" w:rsidR="005443FD" w:rsidRPr="00CD398C" w:rsidRDefault="005443FD" w:rsidP="005443FD">
                            <w:pPr>
                              <w:spacing w:line="48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</w:rPr>
                            </w:pPr>
                            <w:r w:rsidRPr="00CD398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</w:rPr>
                              <w:t xml:space="preserve"> الفصل الدراسي الثالث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9FD72F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margin-left:0;margin-top:0;width:499.9pt;height:326.35pt;z-index:25167155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" filled="f" stroked="f">
                <v:textbox style="mso-fit-shape-to-text:t">
                  <w:txbxContent>
                    <w:p w14:paraId="67B91DE7" w14:textId="77777777" w:rsidR="005443FD" w:rsidRPr="00CD398C" w:rsidRDefault="005443FD" w:rsidP="005443FD">
                      <w:pPr>
                        <w:spacing w:line="48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 w:rsidRPr="00CD398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</w:rPr>
                        <w:t xml:space="preserve"> الأهداف التعليمية ومخرجات التعلم</w:t>
                      </w:r>
                    </w:p>
                    <w:p w14:paraId="43BD0D92" w14:textId="77777777" w:rsidR="005443FD" w:rsidRPr="00CD398C" w:rsidRDefault="005443FD" w:rsidP="005443FD">
                      <w:pPr>
                        <w:spacing w:line="48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kern w:val="24"/>
                          <w:sz w:val="96"/>
                          <w:szCs w:val="96"/>
                          <w:rtl/>
                        </w:rPr>
                      </w:pPr>
                      <w:r w:rsidRPr="00CD398C">
                        <w:rPr>
                          <w:rFonts w:ascii="Calibri" w:hAnsi="Calibri" w:cs="Calibri"/>
                          <w:b/>
                          <w:bCs/>
                          <w:color w:val="002060"/>
                          <w:kern w:val="24"/>
                          <w:sz w:val="96"/>
                          <w:szCs w:val="96"/>
                          <w:rtl/>
                        </w:rPr>
                        <w:t xml:space="preserve">مادة العلوم </w:t>
                      </w:r>
                    </w:p>
                    <w:p w14:paraId="46BE6E09" w14:textId="77777777" w:rsidR="005443FD" w:rsidRPr="00CD398C" w:rsidRDefault="005443FD" w:rsidP="005443FD">
                      <w:pPr>
                        <w:spacing w:line="48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</w:rPr>
                      </w:pPr>
                      <w:r w:rsidRPr="00CD398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</w:rPr>
                        <w:t xml:space="preserve"> الفصل الدراسي الثالث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D0FC3">
        <w:rPr>
          <w:sz w:val="32"/>
          <w:rtl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44E52" wp14:editId="75A1554A">
                <wp:simplePos x="0" y="0"/>
                <wp:positionH relativeFrom="margin">
                  <wp:align>center</wp:align>
                </wp:positionH>
                <wp:positionV relativeFrom="paragraph">
                  <wp:posOffset>3186793</wp:posOffset>
                </wp:positionV>
                <wp:extent cx="6485709" cy="3197735"/>
                <wp:effectExtent l="0" t="0" r="0" b="0"/>
                <wp:wrapNone/>
                <wp:docPr id="205313140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709" cy="319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BAE58C" w14:textId="77777777" w:rsidR="007D0FC3" w:rsidRDefault="007D0FC3" w:rsidP="007D0FC3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الأهداف التعليمية ومخرجات التعلم</w:t>
                            </w:r>
                          </w:p>
                          <w:p w14:paraId="1E053009" w14:textId="57F1149D" w:rsidR="007D0FC3" w:rsidRDefault="007D0FC3" w:rsidP="007D0FC3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ascii="Calibri" w:eastAsia="+mn-ea" w:hAnsi="Arial" w:cs="Arial" w:hint="cs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الابتدائي</w:t>
                            </w:r>
                          </w:p>
                          <w:p w14:paraId="48108CA1" w14:textId="77777777" w:rsidR="007D0FC3" w:rsidRDefault="007D0FC3" w:rsidP="007D0FC3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الفصل الدراسي الثالث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44E52" id="_x0000_s1027" type="#_x0000_t202" style="position:absolute;margin-left:0;margin-top:250.95pt;width:510.7pt;height:251.8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" filled="f" stroked="f">
                <v:textbox style="mso-fit-shape-to-text:t">
                  <w:txbxContent>
                    <w:p w14:paraId="75BAE58C" w14:textId="77777777" w:rsidR="007D0FC3" w:rsidRDefault="007D0FC3" w:rsidP="007D0FC3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الأهداف التعليمية ومخرجات التعلم</w:t>
                      </w:r>
                    </w:p>
                    <w:p w14:paraId="1E053009" w14:textId="57F1149D" w:rsidR="007D0FC3" w:rsidRDefault="007D0FC3" w:rsidP="007D0FC3">
                      <w:pPr>
                        <w:spacing w:line="480" w:lineRule="auto"/>
                        <w:jc w:val="center"/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 xml:space="preserve">الصف </w:t>
                      </w:r>
                      <w:r>
                        <w:rPr>
                          <w:rFonts w:ascii="Calibri" w:eastAsia="+mn-ea" w:hAnsi="Arial" w:cs="Arial" w:hint="cs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>الأول</w:t>
                      </w: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 xml:space="preserve"> الابتدائي</w:t>
                      </w:r>
                    </w:p>
                    <w:p w14:paraId="48108CA1" w14:textId="77777777" w:rsidR="007D0FC3" w:rsidRDefault="007D0FC3" w:rsidP="007D0FC3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الفصل الدراسي 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2"/>
          <w:rtl/>
        </w:rPr>
        <w:br w:type="page"/>
      </w:r>
    </w:p>
    <w:p w14:paraId="04C6540F" w14:textId="77777777" w:rsidR="007D0FC3" w:rsidRDefault="007D0FC3" w:rsidP="007D0FC3">
      <w:pPr>
        <w:bidi w:val="0"/>
        <w:jc w:val="center"/>
        <w:rPr>
          <w:sz w:val="32"/>
        </w:rPr>
      </w:pPr>
    </w:p>
    <w:tbl>
      <w:tblPr>
        <w:tblStyle w:val="a3"/>
        <w:tblpPr w:leftFromText="180" w:rightFromText="180" w:vertAnchor="text" w:horzAnchor="margin" w:tblpXSpec="center" w:tblpY="353"/>
        <w:bidiVisual/>
        <w:tblW w:w="10344" w:type="dxa"/>
        <w:tblLook w:val="04A0" w:firstRow="1" w:lastRow="0" w:firstColumn="1" w:lastColumn="0" w:noHBand="0" w:noVBand="1"/>
      </w:tblPr>
      <w:tblGrid>
        <w:gridCol w:w="10344"/>
      </w:tblGrid>
      <w:tr w:rsidR="007D0FC3" w:rsidRPr="007D0FC3" w14:paraId="22ED6C4E" w14:textId="77777777" w:rsidTr="007D0FC3">
        <w:tc>
          <w:tcPr>
            <w:tcW w:w="10344" w:type="dxa"/>
            <w:shd w:val="clear" w:color="auto" w:fill="C6D9F1" w:themeFill="text2" w:themeFillTint="33"/>
          </w:tcPr>
          <w:p w14:paraId="6AF06206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</w:pPr>
            <w:r w:rsidRPr="007D0FC3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الطقس من حولنا</w:t>
            </w:r>
          </w:p>
        </w:tc>
      </w:tr>
      <w:tr w:rsidR="007D0FC3" w:rsidRPr="007D0FC3" w14:paraId="5B80B8FE" w14:textId="77777777" w:rsidTr="007D0FC3">
        <w:tc>
          <w:tcPr>
            <w:tcW w:w="10344" w:type="dxa"/>
            <w:shd w:val="clear" w:color="auto" w:fill="F2DBDB" w:themeFill="accent2" w:themeFillTint="33"/>
          </w:tcPr>
          <w:p w14:paraId="0960A403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330C6605" w14:textId="77777777" w:rsidTr="007D0FC3">
        <w:tc>
          <w:tcPr>
            <w:tcW w:w="10344" w:type="dxa"/>
          </w:tcPr>
          <w:p w14:paraId="7445C110" w14:textId="77777777" w:rsidR="007D0FC3" w:rsidRPr="007D0FC3" w:rsidRDefault="007D0FC3" w:rsidP="007D0FC3">
            <w:pPr>
              <w:pStyle w:val="a5"/>
              <w:numPr>
                <w:ilvl w:val="0"/>
                <w:numId w:val="1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يتعرف على أحوال مختلفة للطقس.</w:t>
            </w:r>
          </w:p>
        </w:tc>
      </w:tr>
      <w:tr w:rsidR="007D0FC3" w:rsidRPr="007D0FC3" w14:paraId="46EB4B54" w14:textId="77777777" w:rsidTr="007D0FC3">
        <w:tc>
          <w:tcPr>
            <w:tcW w:w="10344" w:type="dxa"/>
          </w:tcPr>
          <w:p w14:paraId="7DB2942C" w14:textId="77777777" w:rsidR="007D0FC3" w:rsidRPr="007D0FC3" w:rsidRDefault="007D0FC3" w:rsidP="007D0FC3">
            <w:pPr>
              <w:pStyle w:val="a5"/>
              <w:numPr>
                <w:ilvl w:val="0"/>
                <w:numId w:val="1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يذكر طرائق لقياس أحوال الطقس المختلفة.</w:t>
            </w:r>
          </w:p>
        </w:tc>
      </w:tr>
      <w:tr w:rsidR="007D0FC3" w:rsidRPr="007D0FC3" w14:paraId="13A20CE8" w14:textId="77777777" w:rsidTr="007D0FC3">
        <w:tc>
          <w:tcPr>
            <w:tcW w:w="10344" w:type="dxa"/>
          </w:tcPr>
          <w:p w14:paraId="4BB5AC5B" w14:textId="77777777" w:rsidR="007D0FC3" w:rsidRPr="007D0FC3" w:rsidRDefault="007D0FC3" w:rsidP="007D0FC3">
            <w:pPr>
              <w:pStyle w:val="a5"/>
              <w:numPr>
                <w:ilvl w:val="0"/>
                <w:numId w:val="1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يتعرف مفهوم الطقس</w:t>
            </w:r>
          </w:p>
        </w:tc>
      </w:tr>
      <w:tr w:rsidR="007D0FC3" w:rsidRPr="007D0FC3" w14:paraId="09CD3845" w14:textId="77777777" w:rsidTr="007D0FC3">
        <w:tc>
          <w:tcPr>
            <w:tcW w:w="10344" w:type="dxa"/>
          </w:tcPr>
          <w:p w14:paraId="4AD5DEB2" w14:textId="77777777" w:rsidR="007D0FC3" w:rsidRPr="007D0FC3" w:rsidRDefault="007D0FC3" w:rsidP="007D0FC3">
            <w:pPr>
              <w:pStyle w:val="a5"/>
              <w:numPr>
                <w:ilvl w:val="0"/>
                <w:numId w:val="1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يتعرف مفهوم درجة الحرارة.</w:t>
            </w:r>
          </w:p>
        </w:tc>
      </w:tr>
      <w:tr w:rsidR="007D0FC3" w:rsidRPr="007D0FC3" w14:paraId="5C35ABFE" w14:textId="77777777" w:rsidTr="007D0FC3">
        <w:tc>
          <w:tcPr>
            <w:tcW w:w="10344" w:type="dxa"/>
            <w:shd w:val="clear" w:color="auto" w:fill="C6D9F1" w:themeFill="text2" w:themeFillTint="33"/>
          </w:tcPr>
          <w:p w14:paraId="20F46E3C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الفصول الأربعة</w:t>
            </w:r>
          </w:p>
        </w:tc>
      </w:tr>
      <w:tr w:rsidR="007D0FC3" w:rsidRPr="007D0FC3" w14:paraId="27019FF3" w14:textId="77777777" w:rsidTr="007D0FC3">
        <w:tc>
          <w:tcPr>
            <w:tcW w:w="10344" w:type="dxa"/>
            <w:shd w:val="clear" w:color="auto" w:fill="F2DBDB" w:themeFill="accent2" w:themeFillTint="33"/>
          </w:tcPr>
          <w:p w14:paraId="121411F5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3BC40918" w14:textId="77777777" w:rsidTr="007D0FC3">
        <w:tc>
          <w:tcPr>
            <w:tcW w:w="10344" w:type="dxa"/>
          </w:tcPr>
          <w:p w14:paraId="0461ECBF" w14:textId="77777777" w:rsidR="007D0FC3" w:rsidRPr="007D0FC3" w:rsidRDefault="007D0FC3" w:rsidP="007D0FC3">
            <w:pPr>
              <w:pStyle w:val="a5"/>
              <w:numPr>
                <w:ilvl w:val="0"/>
                <w:numId w:val="2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كيف يتغير الطقس مع تغير الفصول.</w:t>
            </w:r>
          </w:p>
        </w:tc>
      </w:tr>
      <w:tr w:rsidR="007D0FC3" w:rsidRPr="007D0FC3" w14:paraId="3E7287D0" w14:textId="77777777" w:rsidTr="007D0FC3">
        <w:tc>
          <w:tcPr>
            <w:tcW w:w="10344" w:type="dxa"/>
          </w:tcPr>
          <w:p w14:paraId="6A9DAFEA" w14:textId="77777777" w:rsidR="007D0FC3" w:rsidRPr="007D0FC3" w:rsidRDefault="007D0FC3" w:rsidP="007D0FC3">
            <w:pPr>
              <w:pStyle w:val="a5"/>
              <w:numPr>
                <w:ilvl w:val="0"/>
                <w:numId w:val="2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يتعرف خصائص كل فصل من الفصول الأربعة.</w:t>
            </w:r>
          </w:p>
        </w:tc>
      </w:tr>
      <w:tr w:rsidR="007D0FC3" w:rsidRPr="007D0FC3" w14:paraId="511E94B6" w14:textId="77777777" w:rsidTr="007D0FC3">
        <w:tc>
          <w:tcPr>
            <w:tcW w:w="10344" w:type="dxa"/>
          </w:tcPr>
          <w:p w14:paraId="4AD10E4E" w14:textId="77777777" w:rsidR="007D0FC3" w:rsidRPr="007D0FC3" w:rsidRDefault="007D0FC3" w:rsidP="007D0FC3">
            <w:pPr>
              <w:pStyle w:val="a5"/>
              <w:numPr>
                <w:ilvl w:val="0"/>
                <w:numId w:val="2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تأثر النباتات والحيوانات بتغير الفصول</w:t>
            </w:r>
          </w:p>
        </w:tc>
      </w:tr>
      <w:tr w:rsidR="007D0FC3" w:rsidRPr="007D0FC3" w14:paraId="1D9F3FF0" w14:textId="77777777" w:rsidTr="007D0FC3">
        <w:tc>
          <w:tcPr>
            <w:tcW w:w="10344" w:type="dxa"/>
            <w:shd w:val="clear" w:color="auto" w:fill="C6D9F1" w:themeFill="text2" w:themeFillTint="33"/>
          </w:tcPr>
          <w:p w14:paraId="1D3BE3CF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الموقع والحركة</w:t>
            </w:r>
          </w:p>
        </w:tc>
      </w:tr>
      <w:tr w:rsidR="007D0FC3" w:rsidRPr="007D0FC3" w14:paraId="0AC676FC" w14:textId="77777777" w:rsidTr="007D0FC3">
        <w:tc>
          <w:tcPr>
            <w:tcW w:w="10344" w:type="dxa"/>
            <w:shd w:val="clear" w:color="auto" w:fill="F2DBDB" w:themeFill="accent2" w:themeFillTint="33"/>
          </w:tcPr>
          <w:p w14:paraId="01649576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7DEF7082" w14:textId="77777777" w:rsidTr="007D0FC3">
        <w:tc>
          <w:tcPr>
            <w:tcW w:w="10344" w:type="dxa"/>
          </w:tcPr>
          <w:p w14:paraId="7ACF4DFA" w14:textId="77777777" w:rsidR="007D0FC3" w:rsidRPr="007D0FC3" w:rsidRDefault="007D0FC3" w:rsidP="007D0FC3">
            <w:pPr>
              <w:pStyle w:val="a5"/>
              <w:numPr>
                <w:ilvl w:val="0"/>
                <w:numId w:val="3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موقع الشيء بالنسبة إلى أشياء أخرى</w:t>
            </w:r>
          </w:p>
        </w:tc>
      </w:tr>
      <w:tr w:rsidR="007D0FC3" w:rsidRPr="007D0FC3" w14:paraId="7BCD0FE2" w14:textId="77777777" w:rsidTr="007D0FC3">
        <w:tc>
          <w:tcPr>
            <w:tcW w:w="10344" w:type="dxa"/>
          </w:tcPr>
          <w:p w14:paraId="65BC170C" w14:textId="77777777" w:rsidR="007D0FC3" w:rsidRPr="007D0FC3" w:rsidRDefault="007D0FC3" w:rsidP="007D0FC3">
            <w:pPr>
              <w:pStyle w:val="a5"/>
              <w:numPr>
                <w:ilvl w:val="0"/>
                <w:numId w:val="3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STC-Regular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.يلاحظ حركة الشيء بتسجيل تغير موقعه</w:t>
            </w:r>
          </w:p>
        </w:tc>
      </w:tr>
      <w:tr w:rsidR="007D0FC3" w:rsidRPr="007D0FC3" w14:paraId="35A337A3" w14:textId="77777777" w:rsidTr="007D0FC3">
        <w:tc>
          <w:tcPr>
            <w:tcW w:w="10344" w:type="dxa"/>
          </w:tcPr>
          <w:p w14:paraId="04E739DB" w14:textId="77777777" w:rsidR="007D0FC3" w:rsidRPr="007D0FC3" w:rsidRDefault="007D0FC3" w:rsidP="007D0FC3">
            <w:pPr>
              <w:pStyle w:val="a5"/>
              <w:numPr>
                <w:ilvl w:val="0"/>
                <w:numId w:val="3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STC-Regular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.يوضح مفهوم الموقع .يوضح مفهوم المسافة .</w:t>
            </w:r>
          </w:p>
        </w:tc>
      </w:tr>
      <w:tr w:rsidR="007D0FC3" w:rsidRPr="007D0FC3" w14:paraId="25BF8671" w14:textId="77777777" w:rsidTr="007D0FC3">
        <w:tc>
          <w:tcPr>
            <w:tcW w:w="10344" w:type="dxa"/>
          </w:tcPr>
          <w:p w14:paraId="519A4114" w14:textId="77777777" w:rsidR="007D0FC3" w:rsidRPr="007D0FC3" w:rsidRDefault="007D0FC3" w:rsidP="007D0FC3">
            <w:pPr>
              <w:pStyle w:val="a5"/>
              <w:numPr>
                <w:ilvl w:val="0"/>
                <w:numId w:val="3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يعدد وسائل قياس المسافة .</w:t>
            </w:r>
          </w:p>
        </w:tc>
      </w:tr>
      <w:tr w:rsidR="007D0FC3" w:rsidRPr="007D0FC3" w14:paraId="6075633C" w14:textId="77777777" w:rsidTr="007D0FC3">
        <w:tc>
          <w:tcPr>
            <w:tcW w:w="10344" w:type="dxa"/>
          </w:tcPr>
          <w:p w14:paraId="3F955F4A" w14:textId="77777777" w:rsidR="007D0FC3" w:rsidRPr="007D0FC3" w:rsidRDefault="007D0FC3" w:rsidP="007D0FC3">
            <w:pPr>
              <w:pStyle w:val="a5"/>
              <w:numPr>
                <w:ilvl w:val="0"/>
                <w:numId w:val="3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يميز بين أشكال الحركة .</w:t>
            </w:r>
          </w:p>
        </w:tc>
      </w:tr>
      <w:tr w:rsidR="007D0FC3" w:rsidRPr="007D0FC3" w14:paraId="77FFFE2E" w14:textId="77777777" w:rsidTr="007D0FC3">
        <w:tc>
          <w:tcPr>
            <w:tcW w:w="10344" w:type="dxa"/>
          </w:tcPr>
          <w:p w14:paraId="126CEE55" w14:textId="77777777" w:rsidR="007D0FC3" w:rsidRPr="007D0FC3" w:rsidRDefault="007D0FC3" w:rsidP="007D0FC3">
            <w:pPr>
              <w:pStyle w:val="a5"/>
              <w:numPr>
                <w:ilvl w:val="0"/>
                <w:numId w:val="3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المقصود بالحركة .</w:t>
            </w:r>
          </w:p>
        </w:tc>
      </w:tr>
      <w:tr w:rsidR="007D0FC3" w:rsidRPr="007D0FC3" w14:paraId="1B2E228E" w14:textId="77777777" w:rsidTr="007D0FC3">
        <w:tc>
          <w:tcPr>
            <w:tcW w:w="10344" w:type="dxa"/>
          </w:tcPr>
          <w:p w14:paraId="32C7199B" w14:textId="77777777" w:rsidR="007D0FC3" w:rsidRPr="007D0FC3" w:rsidRDefault="007D0FC3" w:rsidP="007D0FC3">
            <w:pPr>
              <w:pStyle w:val="a5"/>
              <w:numPr>
                <w:ilvl w:val="0"/>
                <w:numId w:val="3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سرعة الاجسام باستخدام الكلمات المناسبة</w:t>
            </w:r>
          </w:p>
        </w:tc>
      </w:tr>
      <w:tr w:rsidR="007D0FC3" w:rsidRPr="007D0FC3" w14:paraId="4A998355" w14:textId="77777777" w:rsidTr="007D0FC3">
        <w:tc>
          <w:tcPr>
            <w:tcW w:w="10344" w:type="dxa"/>
            <w:shd w:val="clear" w:color="auto" w:fill="C6D9F1" w:themeFill="text2" w:themeFillTint="33"/>
          </w:tcPr>
          <w:p w14:paraId="53F073DB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القوة</w:t>
            </w:r>
          </w:p>
        </w:tc>
      </w:tr>
      <w:tr w:rsidR="007D0FC3" w:rsidRPr="007D0FC3" w14:paraId="6408283F" w14:textId="77777777" w:rsidTr="007D0FC3">
        <w:tc>
          <w:tcPr>
            <w:tcW w:w="10344" w:type="dxa"/>
            <w:shd w:val="clear" w:color="auto" w:fill="F2DBDB" w:themeFill="accent2" w:themeFillTint="33"/>
          </w:tcPr>
          <w:p w14:paraId="7E50277F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2E62BF3D" w14:textId="77777777" w:rsidTr="007D0FC3">
        <w:tc>
          <w:tcPr>
            <w:tcW w:w="10344" w:type="dxa"/>
          </w:tcPr>
          <w:p w14:paraId="27FCF57F" w14:textId="77777777" w:rsidR="007D0FC3" w:rsidRPr="007D0FC3" w:rsidRDefault="007D0FC3" w:rsidP="007D0FC3">
            <w:pPr>
              <w:pStyle w:val="a5"/>
              <w:numPr>
                <w:ilvl w:val="0"/>
                <w:numId w:val="4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مفهوم القوة .</w:t>
            </w:r>
          </w:p>
        </w:tc>
      </w:tr>
      <w:tr w:rsidR="007D0FC3" w:rsidRPr="007D0FC3" w14:paraId="045E0752" w14:textId="77777777" w:rsidTr="007D0FC3">
        <w:tc>
          <w:tcPr>
            <w:tcW w:w="10344" w:type="dxa"/>
          </w:tcPr>
          <w:p w14:paraId="1D4F402F" w14:textId="77777777" w:rsidR="007D0FC3" w:rsidRPr="007D0FC3" w:rsidRDefault="007D0FC3" w:rsidP="007D0FC3">
            <w:pPr>
              <w:pStyle w:val="a5"/>
              <w:numPr>
                <w:ilvl w:val="0"/>
                <w:numId w:val="4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يعدد الطرق التي تؤثر بها القوى على الأجسام المتحركة .</w:t>
            </w:r>
          </w:p>
        </w:tc>
      </w:tr>
      <w:tr w:rsidR="007D0FC3" w:rsidRPr="007D0FC3" w14:paraId="3AF0E7CA" w14:textId="77777777" w:rsidTr="007D0FC3">
        <w:tc>
          <w:tcPr>
            <w:tcW w:w="10344" w:type="dxa"/>
          </w:tcPr>
          <w:p w14:paraId="264B89C4" w14:textId="77777777" w:rsidR="007D0FC3" w:rsidRPr="007D0FC3" w:rsidRDefault="007D0FC3" w:rsidP="007D0FC3">
            <w:pPr>
              <w:pStyle w:val="a5"/>
              <w:numPr>
                <w:ilvl w:val="0"/>
                <w:numId w:val="4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يميز بين أنواع القوى .</w:t>
            </w:r>
          </w:p>
        </w:tc>
      </w:tr>
      <w:tr w:rsidR="007D0FC3" w:rsidRPr="007D0FC3" w14:paraId="5A1E48FB" w14:textId="77777777" w:rsidTr="007D0FC3">
        <w:tc>
          <w:tcPr>
            <w:tcW w:w="10344" w:type="dxa"/>
          </w:tcPr>
          <w:p w14:paraId="46F90414" w14:textId="77777777" w:rsidR="007D0FC3" w:rsidRPr="007D0FC3" w:rsidRDefault="007D0FC3" w:rsidP="007D0FC3">
            <w:pPr>
              <w:pStyle w:val="a5"/>
              <w:numPr>
                <w:ilvl w:val="0"/>
                <w:numId w:val="4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مفهوم قوة الاحتكاك .</w:t>
            </w:r>
          </w:p>
        </w:tc>
      </w:tr>
      <w:tr w:rsidR="007D0FC3" w:rsidRPr="007D0FC3" w14:paraId="53904616" w14:textId="77777777" w:rsidTr="007D0FC3">
        <w:tc>
          <w:tcPr>
            <w:tcW w:w="10344" w:type="dxa"/>
          </w:tcPr>
          <w:p w14:paraId="56E2BD98" w14:textId="77777777" w:rsidR="007D0FC3" w:rsidRPr="007D0FC3" w:rsidRDefault="007D0FC3" w:rsidP="007D0FC3">
            <w:pPr>
              <w:pStyle w:val="a5"/>
              <w:numPr>
                <w:ilvl w:val="0"/>
                <w:numId w:val="4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يميز بين تأثير قوة الاحتكاك على الأسطح الناعمة والأسطح الخشنة .</w:t>
            </w:r>
          </w:p>
        </w:tc>
      </w:tr>
      <w:tr w:rsidR="007D0FC3" w:rsidRPr="007D0FC3" w14:paraId="3068D973" w14:textId="77777777" w:rsidTr="007D0FC3">
        <w:tc>
          <w:tcPr>
            <w:tcW w:w="10344" w:type="dxa"/>
          </w:tcPr>
          <w:p w14:paraId="60DD99F9" w14:textId="77777777" w:rsidR="007D0FC3" w:rsidRPr="007D0FC3" w:rsidRDefault="007D0FC3" w:rsidP="007D0FC3">
            <w:pPr>
              <w:pStyle w:val="a5"/>
              <w:numPr>
                <w:ilvl w:val="0"/>
                <w:numId w:val="4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المقصود بالجاذبية</w:t>
            </w:r>
          </w:p>
        </w:tc>
      </w:tr>
      <w:tr w:rsidR="007D0FC3" w:rsidRPr="007D0FC3" w14:paraId="39003763" w14:textId="77777777" w:rsidTr="007D0FC3">
        <w:tc>
          <w:tcPr>
            <w:tcW w:w="10344" w:type="dxa"/>
            <w:shd w:val="clear" w:color="auto" w:fill="C6D9F1" w:themeFill="text2" w:themeFillTint="33"/>
          </w:tcPr>
          <w:p w14:paraId="416ACB26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الطاقة و الحرارة</w:t>
            </w:r>
          </w:p>
        </w:tc>
      </w:tr>
      <w:tr w:rsidR="007D0FC3" w:rsidRPr="007D0FC3" w14:paraId="0395AB87" w14:textId="77777777" w:rsidTr="007D0FC3">
        <w:tc>
          <w:tcPr>
            <w:tcW w:w="10344" w:type="dxa"/>
            <w:shd w:val="clear" w:color="auto" w:fill="F2DBDB" w:themeFill="accent2" w:themeFillTint="33"/>
          </w:tcPr>
          <w:p w14:paraId="5859AED9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3F416C93" w14:textId="77777777" w:rsidTr="007D0FC3">
        <w:tc>
          <w:tcPr>
            <w:tcW w:w="10344" w:type="dxa"/>
          </w:tcPr>
          <w:p w14:paraId="1FE214B7" w14:textId="77777777" w:rsidR="007D0FC3" w:rsidRPr="007D0FC3" w:rsidRDefault="007D0FC3" w:rsidP="007D0FC3">
            <w:pPr>
              <w:pStyle w:val="a5"/>
              <w:numPr>
                <w:ilvl w:val="0"/>
                <w:numId w:val="5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مصادر مختلفة للطاقة والحرارة.</w:t>
            </w:r>
          </w:p>
        </w:tc>
      </w:tr>
      <w:tr w:rsidR="007D0FC3" w:rsidRPr="007D0FC3" w14:paraId="2D647AAA" w14:textId="77777777" w:rsidTr="007D0FC3">
        <w:tc>
          <w:tcPr>
            <w:tcW w:w="10344" w:type="dxa"/>
            <w:shd w:val="clear" w:color="auto" w:fill="C6D9F1" w:themeFill="text2" w:themeFillTint="33"/>
          </w:tcPr>
          <w:p w14:paraId="4BEF10CE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الضوء و الصوت</w:t>
            </w:r>
          </w:p>
        </w:tc>
      </w:tr>
      <w:tr w:rsidR="007D0FC3" w:rsidRPr="007D0FC3" w14:paraId="7F4F3C26" w14:textId="77777777" w:rsidTr="007D0FC3">
        <w:tc>
          <w:tcPr>
            <w:tcW w:w="10344" w:type="dxa"/>
            <w:shd w:val="clear" w:color="auto" w:fill="F2DBDB" w:themeFill="accent2" w:themeFillTint="33"/>
          </w:tcPr>
          <w:p w14:paraId="02C29EB5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6F0843EF" w14:textId="77777777" w:rsidTr="007D0FC3">
        <w:tc>
          <w:tcPr>
            <w:tcW w:w="10344" w:type="dxa"/>
          </w:tcPr>
          <w:p w14:paraId="1DC37911" w14:textId="77777777" w:rsidR="007D0FC3" w:rsidRPr="007D0FC3" w:rsidRDefault="007D0FC3" w:rsidP="007D0FC3">
            <w:pPr>
              <w:pStyle w:val="a5"/>
              <w:numPr>
                <w:ilvl w:val="0"/>
                <w:numId w:val="6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أن الضوء يمر من خلال بعض الأشياء دون غيرها.</w:t>
            </w:r>
          </w:p>
        </w:tc>
      </w:tr>
      <w:tr w:rsidR="007D0FC3" w:rsidRPr="007D0FC3" w14:paraId="7DDA90D6" w14:textId="77777777" w:rsidTr="007D0FC3">
        <w:tc>
          <w:tcPr>
            <w:tcW w:w="10344" w:type="dxa"/>
          </w:tcPr>
          <w:p w14:paraId="2B2321F5" w14:textId="77777777" w:rsidR="007D0FC3" w:rsidRPr="007D0FC3" w:rsidRDefault="007D0FC3" w:rsidP="007D0FC3">
            <w:pPr>
              <w:pStyle w:val="a5"/>
              <w:numPr>
                <w:ilvl w:val="0"/>
                <w:numId w:val="6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كيف يستخدم الناس مصادر الضوء المختلفة.</w:t>
            </w:r>
          </w:p>
        </w:tc>
      </w:tr>
      <w:tr w:rsidR="007D0FC3" w14:paraId="484EEF3E" w14:textId="77777777" w:rsidTr="007D0FC3">
        <w:tc>
          <w:tcPr>
            <w:tcW w:w="10344" w:type="dxa"/>
          </w:tcPr>
          <w:p w14:paraId="44F363F8" w14:textId="77777777" w:rsidR="007D0FC3" w:rsidRDefault="007D0FC3" w:rsidP="007D0FC3">
            <w:pPr>
              <w:pStyle w:val="a5"/>
              <w:numPr>
                <w:ilvl w:val="0"/>
                <w:numId w:val="6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يستنتج أن الصوت ينشأ من اهتزاز الأشياء</w:t>
            </w:r>
          </w:p>
        </w:tc>
      </w:tr>
    </w:tbl>
    <w:p w14:paraId="6409FF2F" w14:textId="77777777" w:rsidR="007D0FC3" w:rsidRDefault="007D0FC3" w:rsidP="007D0FC3">
      <w:pPr>
        <w:rPr>
          <w:sz w:val="32"/>
          <w:rtl/>
        </w:rPr>
      </w:pPr>
    </w:p>
    <w:p w14:paraId="5FFE1A61" w14:textId="77777777" w:rsidR="007D0FC3" w:rsidRDefault="007D0FC3">
      <w:pPr>
        <w:bidi w:val="0"/>
        <w:rPr>
          <w:sz w:val="32"/>
        </w:rPr>
      </w:pPr>
      <w:r>
        <w:rPr>
          <w:sz w:val="32"/>
        </w:rPr>
        <w:br w:type="page"/>
      </w:r>
    </w:p>
    <w:p w14:paraId="3185508A" w14:textId="1A80F32F" w:rsidR="007D0FC3" w:rsidRDefault="007D0FC3" w:rsidP="007D0FC3">
      <w:pPr>
        <w:bidi w:val="0"/>
        <w:jc w:val="right"/>
        <w:rPr>
          <w:sz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CF62D" wp14:editId="56DA9487">
                <wp:simplePos x="0" y="0"/>
                <wp:positionH relativeFrom="column">
                  <wp:posOffset>292100</wp:posOffset>
                </wp:positionH>
                <wp:positionV relativeFrom="paragraph">
                  <wp:posOffset>3136265</wp:posOffset>
                </wp:positionV>
                <wp:extent cx="6485709" cy="3197735"/>
                <wp:effectExtent l="0" t="0" r="0" b="0"/>
                <wp:wrapNone/>
                <wp:docPr id="5" name="مربع نص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F05A3D-2845-00E9-E05C-CD1E858688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709" cy="319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CBEA1C" w14:textId="77777777" w:rsidR="007D0FC3" w:rsidRDefault="007D0FC3" w:rsidP="007D0FC3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الأهداف التعليمية ومخرجات التعلم</w:t>
                            </w:r>
                          </w:p>
                          <w:p w14:paraId="53E11295" w14:textId="77777777" w:rsidR="007D0FC3" w:rsidRDefault="007D0FC3" w:rsidP="007D0FC3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الصف الثاني الابتدائي</w:t>
                            </w:r>
                          </w:p>
                          <w:p w14:paraId="7C92B2DF" w14:textId="77777777" w:rsidR="007D0FC3" w:rsidRDefault="007D0FC3" w:rsidP="007D0FC3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الفصل الدراسي الثالث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CF62D" id="_x0000_s1028" type="#_x0000_t202" style="position:absolute;left:0;text-align:left;margin-left:23pt;margin-top:246.95pt;width:510.7pt;height:25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" filled="f" stroked="f">
                <v:textbox style="mso-fit-shape-to-text:t">
                  <w:txbxContent>
                    <w:p w14:paraId="32CBEA1C" w14:textId="77777777" w:rsidR="007D0FC3" w:rsidRDefault="007D0FC3" w:rsidP="007D0FC3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الأهداف التعليمية ومخرجات التعلم</w:t>
                      </w:r>
                    </w:p>
                    <w:p w14:paraId="53E11295" w14:textId="77777777" w:rsidR="007D0FC3" w:rsidRDefault="007D0FC3" w:rsidP="007D0FC3">
                      <w:pPr>
                        <w:spacing w:line="480" w:lineRule="auto"/>
                        <w:jc w:val="center"/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>الصف الثاني الابتدائي</w:t>
                      </w:r>
                    </w:p>
                    <w:p w14:paraId="7C92B2DF" w14:textId="77777777" w:rsidR="007D0FC3" w:rsidRDefault="007D0FC3" w:rsidP="007D0FC3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الفصل الدراسي الثالث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rtl/>
        </w:rPr>
        <w:br w:type="page"/>
      </w:r>
    </w:p>
    <w:tbl>
      <w:tblPr>
        <w:tblStyle w:val="a3"/>
        <w:bidiVisual/>
        <w:tblW w:w="11049" w:type="dxa"/>
        <w:tblInd w:w="259" w:type="dxa"/>
        <w:tblLook w:val="04A0" w:firstRow="1" w:lastRow="0" w:firstColumn="1" w:lastColumn="0" w:noHBand="0" w:noVBand="1"/>
      </w:tblPr>
      <w:tblGrid>
        <w:gridCol w:w="11049"/>
      </w:tblGrid>
      <w:tr w:rsidR="007D0FC3" w:rsidRPr="007D0FC3" w14:paraId="6191EE1E" w14:textId="77777777" w:rsidTr="00C44E24">
        <w:trPr>
          <w:trHeight w:val="522"/>
        </w:trPr>
        <w:tc>
          <w:tcPr>
            <w:tcW w:w="11049" w:type="dxa"/>
            <w:shd w:val="clear" w:color="auto" w:fill="C6D9F1" w:themeFill="text2" w:themeFillTint="33"/>
          </w:tcPr>
          <w:p w14:paraId="78CCBD95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</w:pPr>
            <w:r w:rsidRPr="007D0FC3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lastRenderedPageBreak/>
              <w:t>المواد الصلبة</w:t>
            </w:r>
          </w:p>
        </w:tc>
      </w:tr>
      <w:tr w:rsidR="007D0FC3" w:rsidRPr="007D0FC3" w14:paraId="73113DCE" w14:textId="77777777" w:rsidTr="00C44E24">
        <w:trPr>
          <w:trHeight w:val="426"/>
        </w:trPr>
        <w:tc>
          <w:tcPr>
            <w:tcW w:w="11049" w:type="dxa"/>
            <w:shd w:val="clear" w:color="auto" w:fill="F2DBDB" w:themeFill="accent2" w:themeFillTint="33"/>
          </w:tcPr>
          <w:p w14:paraId="3668F1CE" w14:textId="77777777" w:rsidR="007D0FC3" w:rsidRPr="007D0FC3" w:rsidRDefault="007D0FC3" w:rsidP="00070EB9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11068C44" w14:textId="77777777" w:rsidTr="00C44E24">
        <w:trPr>
          <w:trHeight w:val="426"/>
        </w:trPr>
        <w:tc>
          <w:tcPr>
            <w:tcW w:w="11049" w:type="dxa"/>
          </w:tcPr>
          <w:p w14:paraId="777CFD18" w14:textId="77777777" w:rsidR="007D0FC3" w:rsidRPr="007D0FC3" w:rsidRDefault="007D0FC3" w:rsidP="00070EB9">
            <w:pPr>
              <w:pStyle w:val="a5"/>
              <w:numPr>
                <w:ilvl w:val="0"/>
                <w:numId w:val="7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يقارن بين خواص بعض المواد الصلبة</w:t>
            </w:r>
          </w:p>
        </w:tc>
      </w:tr>
      <w:tr w:rsidR="007D0FC3" w:rsidRPr="007D0FC3" w14:paraId="7EE7BFF3" w14:textId="77777777" w:rsidTr="00C44E24">
        <w:trPr>
          <w:trHeight w:val="426"/>
        </w:trPr>
        <w:tc>
          <w:tcPr>
            <w:tcW w:w="11049" w:type="dxa"/>
          </w:tcPr>
          <w:p w14:paraId="433FBAA2" w14:textId="77777777" w:rsidR="007D0FC3" w:rsidRPr="007D0FC3" w:rsidRDefault="007D0FC3" w:rsidP="00070EB9">
            <w:pPr>
              <w:pStyle w:val="a5"/>
              <w:numPr>
                <w:ilvl w:val="0"/>
                <w:numId w:val="7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يستخدم طرائق مختلفة لقياس المواد الصلبة</w:t>
            </w:r>
          </w:p>
        </w:tc>
      </w:tr>
      <w:tr w:rsidR="007D0FC3" w:rsidRPr="007D0FC3" w14:paraId="0E6ABD92" w14:textId="77777777" w:rsidTr="00C44E24">
        <w:trPr>
          <w:trHeight w:val="545"/>
        </w:trPr>
        <w:tc>
          <w:tcPr>
            <w:tcW w:w="11049" w:type="dxa"/>
            <w:shd w:val="clear" w:color="auto" w:fill="C6D9F1" w:themeFill="text2" w:themeFillTint="33"/>
          </w:tcPr>
          <w:p w14:paraId="1BBBCB16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السوائل والغازات</w:t>
            </w:r>
          </w:p>
        </w:tc>
      </w:tr>
      <w:tr w:rsidR="007D0FC3" w:rsidRPr="007D0FC3" w14:paraId="3E7DBA68" w14:textId="77777777" w:rsidTr="00C44E24">
        <w:trPr>
          <w:trHeight w:val="426"/>
        </w:trPr>
        <w:tc>
          <w:tcPr>
            <w:tcW w:w="11049" w:type="dxa"/>
            <w:shd w:val="clear" w:color="auto" w:fill="F2DBDB" w:themeFill="accent2" w:themeFillTint="33"/>
          </w:tcPr>
          <w:p w14:paraId="2FF754D2" w14:textId="77777777" w:rsidR="007D0FC3" w:rsidRPr="007D0FC3" w:rsidRDefault="007D0FC3" w:rsidP="00070EB9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5391FE3D" w14:textId="77777777" w:rsidTr="00C44E24">
        <w:trPr>
          <w:trHeight w:val="403"/>
        </w:trPr>
        <w:tc>
          <w:tcPr>
            <w:tcW w:w="11049" w:type="dxa"/>
          </w:tcPr>
          <w:p w14:paraId="7864F182" w14:textId="77777777" w:rsidR="007D0FC3" w:rsidRPr="007D0FC3" w:rsidRDefault="007D0FC3" w:rsidP="00070EB9">
            <w:pPr>
              <w:pStyle w:val="a5"/>
              <w:numPr>
                <w:ilvl w:val="0"/>
                <w:numId w:val="8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يحدد بعض خواص السوائل والغازات</w:t>
            </w:r>
          </w:p>
        </w:tc>
      </w:tr>
      <w:tr w:rsidR="007D0FC3" w:rsidRPr="007D0FC3" w14:paraId="1E62FFFC" w14:textId="77777777" w:rsidTr="00C44E24">
        <w:trPr>
          <w:trHeight w:val="426"/>
        </w:trPr>
        <w:tc>
          <w:tcPr>
            <w:tcW w:w="11049" w:type="dxa"/>
          </w:tcPr>
          <w:p w14:paraId="22D3474C" w14:textId="77777777" w:rsidR="007D0FC3" w:rsidRPr="007D0FC3" w:rsidRDefault="007D0FC3" w:rsidP="00070EB9">
            <w:pPr>
              <w:pStyle w:val="a5"/>
              <w:numPr>
                <w:ilvl w:val="0"/>
                <w:numId w:val="8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يقارن بين السوائل و الغازات</w:t>
            </w:r>
          </w:p>
        </w:tc>
      </w:tr>
      <w:tr w:rsidR="007D0FC3" w:rsidRPr="007D0FC3" w14:paraId="2E8B5886" w14:textId="77777777" w:rsidTr="00C44E24">
        <w:trPr>
          <w:trHeight w:val="426"/>
        </w:trPr>
        <w:tc>
          <w:tcPr>
            <w:tcW w:w="11049" w:type="dxa"/>
          </w:tcPr>
          <w:p w14:paraId="57032410" w14:textId="77777777" w:rsidR="007D0FC3" w:rsidRPr="007D0FC3" w:rsidRDefault="007D0FC3" w:rsidP="00070EB9">
            <w:pPr>
              <w:pStyle w:val="a5"/>
              <w:numPr>
                <w:ilvl w:val="0"/>
                <w:numId w:val="8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يعرف مفهوم الحجم</w:t>
            </w:r>
          </w:p>
        </w:tc>
      </w:tr>
      <w:tr w:rsidR="007D0FC3" w:rsidRPr="007D0FC3" w14:paraId="6A7568E3" w14:textId="77777777" w:rsidTr="00C44E24">
        <w:trPr>
          <w:trHeight w:val="545"/>
        </w:trPr>
        <w:tc>
          <w:tcPr>
            <w:tcW w:w="11049" w:type="dxa"/>
            <w:shd w:val="clear" w:color="auto" w:fill="C6D9F1" w:themeFill="text2" w:themeFillTint="33"/>
          </w:tcPr>
          <w:p w14:paraId="32CFD6EF" w14:textId="116B8071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المادة تتغير</w:t>
            </w:r>
          </w:p>
        </w:tc>
      </w:tr>
      <w:tr w:rsidR="007D0FC3" w:rsidRPr="007D0FC3" w14:paraId="4DF27A06" w14:textId="77777777" w:rsidTr="00C44E24">
        <w:trPr>
          <w:trHeight w:val="426"/>
        </w:trPr>
        <w:tc>
          <w:tcPr>
            <w:tcW w:w="11049" w:type="dxa"/>
            <w:shd w:val="clear" w:color="auto" w:fill="F2DBDB" w:themeFill="accent2" w:themeFillTint="33"/>
          </w:tcPr>
          <w:p w14:paraId="3545B30B" w14:textId="77777777" w:rsidR="007D0FC3" w:rsidRPr="007D0FC3" w:rsidRDefault="007D0FC3" w:rsidP="00070EB9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356DAD98" w14:textId="77777777" w:rsidTr="00C44E24">
        <w:trPr>
          <w:trHeight w:val="426"/>
        </w:trPr>
        <w:tc>
          <w:tcPr>
            <w:tcW w:w="11049" w:type="dxa"/>
          </w:tcPr>
          <w:p w14:paraId="6A400787" w14:textId="77777777" w:rsidR="007D0FC3" w:rsidRPr="007D0FC3" w:rsidRDefault="007D0FC3" w:rsidP="00070EB9">
            <w:pPr>
              <w:pStyle w:val="a5"/>
              <w:numPr>
                <w:ilvl w:val="0"/>
                <w:numId w:val="9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يحدد ما إذا كان التغيّر فيزيائيا أو كيميائيا</w:t>
            </w:r>
          </w:p>
        </w:tc>
      </w:tr>
      <w:tr w:rsidR="007D0FC3" w:rsidRPr="007D0FC3" w14:paraId="3FE4A150" w14:textId="77777777" w:rsidTr="00C44E24">
        <w:trPr>
          <w:trHeight w:val="522"/>
        </w:trPr>
        <w:tc>
          <w:tcPr>
            <w:tcW w:w="11049" w:type="dxa"/>
            <w:shd w:val="clear" w:color="auto" w:fill="C6D9F1" w:themeFill="text2" w:themeFillTint="33"/>
          </w:tcPr>
          <w:p w14:paraId="4BA97B1B" w14:textId="642B2885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تغير حالة المادة</w:t>
            </w:r>
          </w:p>
        </w:tc>
      </w:tr>
      <w:tr w:rsidR="007D0FC3" w:rsidRPr="007D0FC3" w14:paraId="3461B8BC" w14:textId="77777777" w:rsidTr="00C44E24">
        <w:trPr>
          <w:trHeight w:val="426"/>
        </w:trPr>
        <w:tc>
          <w:tcPr>
            <w:tcW w:w="11049" w:type="dxa"/>
            <w:shd w:val="clear" w:color="auto" w:fill="F2DBDB" w:themeFill="accent2" w:themeFillTint="33"/>
          </w:tcPr>
          <w:p w14:paraId="410D401F" w14:textId="77777777" w:rsidR="007D0FC3" w:rsidRPr="007D0FC3" w:rsidRDefault="007D0FC3" w:rsidP="00070EB9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19AEA196" w14:textId="77777777" w:rsidTr="00C44E24">
        <w:trPr>
          <w:trHeight w:val="426"/>
        </w:trPr>
        <w:tc>
          <w:tcPr>
            <w:tcW w:w="11049" w:type="dxa"/>
          </w:tcPr>
          <w:p w14:paraId="23F8C51D" w14:textId="77777777" w:rsidR="007D0FC3" w:rsidRPr="007D0FC3" w:rsidRDefault="007D0FC3" w:rsidP="00070EB9">
            <w:pPr>
              <w:pStyle w:val="a5"/>
              <w:numPr>
                <w:ilvl w:val="0"/>
                <w:numId w:val="10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يلاحظ أثر الحرارة في تغير حالة المادة</w:t>
            </w:r>
          </w:p>
        </w:tc>
      </w:tr>
      <w:tr w:rsidR="007D0FC3" w:rsidRPr="007D0FC3" w14:paraId="64DD468F" w14:textId="77777777" w:rsidTr="00C44E24">
        <w:trPr>
          <w:trHeight w:val="522"/>
        </w:trPr>
        <w:tc>
          <w:tcPr>
            <w:tcW w:w="11049" w:type="dxa"/>
            <w:shd w:val="clear" w:color="auto" w:fill="C6D9F1" w:themeFill="text2" w:themeFillTint="33"/>
          </w:tcPr>
          <w:p w14:paraId="5B79A5DF" w14:textId="66BE5C5E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القوى تحرك الأشياء</w:t>
            </w:r>
          </w:p>
        </w:tc>
      </w:tr>
      <w:tr w:rsidR="007D0FC3" w:rsidRPr="007D0FC3" w14:paraId="574204A8" w14:textId="77777777" w:rsidTr="00C44E24">
        <w:trPr>
          <w:trHeight w:val="426"/>
        </w:trPr>
        <w:tc>
          <w:tcPr>
            <w:tcW w:w="11049" w:type="dxa"/>
            <w:shd w:val="clear" w:color="auto" w:fill="F2DBDB" w:themeFill="accent2" w:themeFillTint="33"/>
          </w:tcPr>
          <w:p w14:paraId="17E8C108" w14:textId="77777777" w:rsidR="007D0FC3" w:rsidRPr="007D0FC3" w:rsidRDefault="007D0FC3" w:rsidP="00070EB9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57F396F6" w14:textId="77777777" w:rsidTr="00C44E24">
        <w:trPr>
          <w:trHeight w:val="426"/>
        </w:trPr>
        <w:tc>
          <w:tcPr>
            <w:tcW w:w="11049" w:type="dxa"/>
          </w:tcPr>
          <w:p w14:paraId="1AB97614" w14:textId="77777777" w:rsidR="007D0FC3" w:rsidRPr="007D0FC3" w:rsidRDefault="007D0FC3" w:rsidP="00070EB9">
            <w:pPr>
              <w:pStyle w:val="a5"/>
              <w:numPr>
                <w:ilvl w:val="0"/>
                <w:numId w:val="11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يعرّف القوة بأنها دفع أو سحب.</w:t>
            </w:r>
          </w:p>
        </w:tc>
      </w:tr>
      <w:tr w:rsidR="007D0FC3" w:rsidRPr="007D0FC3" w14:paraId="2A83CCFB" w14:textId="77777777" w:rsidTr="00C44E24">
        <w:trPr>
          <w:trHeight w:val="426"/>
        </w:trPr>
        <w:tc>
          <w:tcPr>
            <w:tcW w:w="11049" w:type="dxa"/>
          </w:tcPr>
          <w:p w14:paraId="36F32FF6" w14:textId="77777777" w:rsidR="007D0FC3" w:rsidRPr="007D0FC3" w:rsidRDefault="007D0FC3" w:rsidP="00070EB9">
            <w:pPr>
              <w:pStyle w:val="a5"/>
              <w:numPr>
                <w:ilvl w:val="0"/>
                <w:numId w:val="11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قوتي الجاذبية والاحتكاك.</w:t>
            </w:r>
          </w:p>
        </w:tc>
      </w:tr>
      <w:tr w:rsidR="007D0FC3" w:rsidRPr="007D0FC3" w14:paraId="5A4FBF71" w14:textId="77777777" w:rsidTr="00C44E24">
        <w:trPr>
          <w:trHeight w:val="426"/>
        </w:trPr>
        <w:tc>
          <w:tcPr>
            <w:tcW w:w="11049" w:type="dxa"/>
          </w:tcPr>
          <w:p w14:paraId="1D5B8025" w14:textId="77777777" w:rsidR="007D0FC3" w:rsidRPr="007D0FC3" w:rsidRDefault="007D0FC3" w:rsidP="00070EB9">
            <w:pPr>
              <w:pStyle w:val="a5"/>
              <w:numPr>
                <w:ilvl w:val="0"/>
                <w:numId w:val="11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مفهوم الوزن.</w:t>
            </w:r>
          </w:p>
        </w:tc>
      </w:tr>
      <w:tr w:rsidR="007D0FC3" w:rsidRPr="007D0FC3" w14:paraId="2AA6D79F" w14:textId="77777777" w:rsidTr="00C44E24">
        <w:trPr>
          <w:trHeight w:val="426"/>
        </w:trPr>
        <w:tc>
          <w:tcPr>
            <w:tcW w:w="11049" w:type="dxa"/>
          </w:tcPr>
          <w:p w14:paraId="40702E23" w14:textId="77777777" w:rsidR="007D0FC3" w:rsidRPr="007D0FC3" w:rsidRDefault="007D0FC3" w:rsidP="00070EB9">
            <w:pPr>
              <w:pStyle w:val="a5"/>
              <w:numPr>
                <w:ilvl w:val="0"/>
                <w:numId w:val="11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مفهوم القوة المغناطيسية.</w:t>
            </w:r>
          </w:p>
        </w:tc>
      </w:tr>
      <w:tr w:rsidR="007D0FC3" w:rsidRPr="007D0FC3" w14:paraId="7A859D22" w14:textId="77777777" w:rsidTr="00C44E24">
        <w:trPr>
          <w:trHeight w:val="474"/>
        </w:trPr>
        <w:tc>
          <w:tcPr>
            <w:tcW w:w="11049" w:type="dxa"/>
            <w:shd w:val="clear" w:color="auto" w:fill="C6D9F1" w:themeFill="text2" w:themeFillTint="33"/>
          </w:tcPr>
          <w:p w14:paraId="5DAABF9C" w14:textId="77777777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المغناطيسات</w:t>
            </w:r>
          </w:p>
        </w:tc>
      </w:tr>
      <w:tr w:rsidR="007D0FC3" w:rsidRPr="007D0FC3" w14:paraId="1A63DE5B" w14:textId="77777777" w:rsidTr="00C44E24">
        <w:trPr>
          <w:trHeight w:val="426"/>
        </w:trPr>
        <w:tc>
          <w:tcPr>
            <w:tcW w:w="11049" w:type="dxa"/>
            <w:shd w:val="clear" w:color="auto" w:fill="F2DBDB" w:themeFill="accent2" w:themeFillTint="33"/>
          </w:tcPr>
          <w:p w14:paraId="72EA1CE8" w14:textId="77777777" w:rsidR="007D0FC3" w:rsidRPr="007D0FC3" w:rsidRDefault="007D0FC3" w:rsidP="00070EB9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70CEB090" w14:textId="77777777" w:rsidTr="00C44E24">
        <w:trPr>
          <w:trHeight w:val="426"/>
        </w:trPr>
        <w:tc>
          <w:tcPr>
            <w:tcW w:w="11049" w:type="dxa"/>
          </w:tcPr>
          <w:p w14:paraId="0455F618" w14:textId="77777777" w:rsidR="007D0FC3" w:rsidRPr="007D0FC3" w:rsidRDefault="007D0FC3" w:rsidP="00070EB9">
            <w:pPr>
              <w:pStyle w:val="a5"/>
              <w:numPr>
                <w:ilvl w:val="0"/>
                <w:numId w:val="12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يستنتج أن المغانط تجذب بعض الحمالات</w:t>
            </w:r>
          </w:p>
        </w:tc>
      </w:tr>
      <w:tr w:rsidR="007D0FC3" w:rsidRPr="007D0FC3" w14:paraId="0E6E40EB" w14:textId="77777777" w:rsidTr="00C44E24">
        <w:trPr>
          <w:trHeight w:val="426"/>
        </w:trPr>
        <w:tc>
          <w:tcPr>
            <w:tcW w:w="11049" w:type="dxa"/>
          </w:tcPr>
          <w:p w14:paraId="445866D8" w14:textId="77777777" w:rsidR="007D0FC3" w:rsidRPr="007D0FC3" w:rsidRDefault="007D0FC3" w:rsidP="00070EB9">
            <w:pPr>
              <w:pStyle w:val="a5"/>
              <w:numPr>
                <w:ilvl w:val="0"/>
                <w:numId w:val="12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يحدد قطبي المغناطيس و كيفية تفاعل الأقطاب معاً</w:t>
            </w:r>
          </w:p>
        </w:tc>
      </w:tr>
      <w:tr w:rsidR="007D0FC3" w:rsidRPr="007D0FC3" w14:paraId="10754BC7" w14:textId="77777777" w:rsidTr="00C44E24">
        <w:trPr>
          <w:trHeight w:val="522"/>
        </w:trPr>
        <w:tc>
          <w:tcPr>
            <w:tcW w:w="11049" w:type="dxa"/>
            <w:shd w:val="clear" w:color="auto" w:fill="C6D9F1" w:themeFill="text2" w:themeFillTint="33"/>
          </w:tcPr>
          <w:p w14:paraId="36BD1FAF" w14:textId="7AB623C8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الحرارة</w:t>
            </w:r>
          </w:p>
        </w:tc>
      </w:tr>
      <w:tr w:rsidR="007D0FC3" w:rsidRPr="007D0FC3" w14:paraId="42C8EBA0" w14:textId="77777777" w:rsidTr="00C44E24">
        <w:trPr>
          <w:trHeight w:val="426"/>
        </w:trPr>
        <w:tc>
          <w:tcPr>
            <w:tcW w:w="11049" w:type="dxa"/>
            <w:shd w:val="clear" w:color="auto" w:fill="F2DBDB" w:themeFill="accent2" w:themeFillTint="33"/>
          </w:tcPr>
          <w:p w14:paraId="7EE8C48A" w14:textId="77777777" w:rsidR="007D0FC3" w:rsidRPr="007D0FC3" w:rsidRDefault="007D0FC3" w:rsidP="00070EB9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0AEFEAB7" w14:textId="77777777" w:rsidTr="00C44E24">
        <w:trPr>
          <w:trHeight w:val="426"/>
        </w:trPr>
        <w:tc>
          <w:tcPr>
            <w:tcW w:w="11049" w:type="dxa"/>
          </w:tcPr>
          <w:p w14:paraId="31043EF4" w14:textId="77777777" w:rsidR="007D0FC3" w:rsidRPr="007D0FC3" w:rsidRDefault="007D0FC3" w:rsidP="00070EB9">
            <w:pPr>
              <w:pStyle w:val="a5"/>
              <w:numPr>
                <w:ilvl w:val="0"/>
                <w:numId w:val="13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توضح تأثير الطاقة الشمسية على سطح الأرض</w:t>
            </w:r>
          </w:p>
        </w:tc>
      </w:tr>
      <w:tr w:rsidR="007D0FC3" w:rsidRPr="007D0FC3" w14:paraId="385A52DE" w14:textId="77777777" w:rsidTr="00C44E24">
        <w:trPr>
          <w:trHeight w:val="545"/>
        </w:trPr>
        <w:tc>
          <w:tcPr>
            <w:tcW w:w="11049" w:type="dxa"/>
            <w:shd w:val="clear" w:color="auto" w:fill="C6D9F1" w:themeFill="text2" w:themeFillTint="33"/>
          </w:tcPr>
          <w:p w14:paraId="310C1A51" w14:textId="3887B554" w:rsidR="007D0FC3" w:rsidRPr="007D0FC3" w:rsidRDefault="007D0FC3" w:rsidP="007D0FC3">
            <w:pPr>
              <w:pStyle w:val="a4"/>
              <w:bidi/>
              <w:spacing w:before="0" w:beforeAutospacing="0" w:after="0" w:afterAutospacing="0"/>
              <w:jc w:val="center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استكشاف الكهرباء</w:t>
            </w:r>
          </w:p>
        </w:tc>
      </w:tr>
      <w:tr w:rsidR="007D0FC3" w:rsidRPr="007D0FC3" w14:paraId="6E7858B3" w14:textId="77777777" w:rsidTr="00C44E24">
        <w:trPr>
          <w:trHeight w:val="403"/>
        </w:trPr>
        <w:tc>
          <w:tcPr>
            <w:tcW w:w="11049" w:type="dxa"/>
            <w:shd w:val="clear" w:color="auto" w:fill="F2DBDB" w:themeFill="accent2" w:themeFillTint="33"/>
          </w:tcPr>
          <w:p w14:paraId="7C29E663" w14:textId="77777777" w:rsidR="007D0FC3" w:rsidRPr="007D0FC3" w:rsidRDefault="007D0FC3" w:rsidP="00070EB9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7D0FC3" w:rsidRPr="007D0FC3" w14:paraId="1F54682F" w14:textId="77777777" w:rsidTr="00C44E24">
        <w:trPr>
          <w:trHeight w:val="426"/>
        </w:trPr>
        <w:tc>
          <w:tcPr>
            <w:tcW w:w="11049" w:type="dxa"/>
          </w:tcPr>
          <w:p w14:paraId="19EFCB3B" w14:textId="77777777" w:rsidR="007D0FC3" w:rsidRPr="007D0FC3" w:rsidRDefault="007D0FC3" w:rsidP="00070EB9">
            <w:pPr>
              <w:pStyle w:val="a5"/>
              <w:numPr>
                <w:ilvl w:val="0"/>
                <w:numId w:val="14"/>
              </w:numPr>
              <w:bidi/>
              <w:rPr>
                <w:sz w:val="32"/>
                <w:rtl/>
              </w:rPr>
            </w:pPr>
            <w:r w:rsidRPr="007D0FC3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يتعرف أنواع الكهرباء وبعض استخداماتها</w:t>
            </w:r>
          </w:p>
        </w:tc>
      </w:tr>
    </w:tbl>
    <w:p w14:paraId="0BE24F01" w14:textId="0C7F8FAC" w:rsidR="007D0FC3" w:rsidRDefault="007D0FC3" w:rsidP="007D0FC3">
      <w:pPr>
        <w:rPr>
          <w:sz w:val="32"/>
          <w:rtl/>
        </w:rPr>
      </w:pPr>
    </w:p>
    <w:p w14:paraId="14B7835E" w14:textId="77777777" w:rsidR="007D0FC3" w:rsidRDefault="007D0FC3">
      <w:pPr>
        <w:bidi w:val="0"/>
        <w:rPr>
          <w:sz w:val="32"/>
          <w:rtl/>
        </w:rPr>
      </w:pPr>
      <w:r>
        <w:rPr>
          <w:sz w:val="32"/>
          <w:rtl/>
        </w:rPr>
        <w:br w:type="page"/>
      </w:r>
    </w:p>
    <w:p w14:paraId="2FEC04C4" w14:textId="77777777" w:rsidR="007D0FC3" w:rsidRPr="007D0FC3" w:rsidRDefault="007D0FC3" w:rsidP="007D0FC3">
      <w:pPr>
        <w:rPr>
          <w:sz w:val="32"/>
          <w:rtl/>
        </w:rPr>
      </w:pPr>
    </w:p>
    <w:p w14:paraId="42F6F5D0" w14:textId="3AC369B8" w:rsidR="007D0FC3" w:rsidRDefault="007D0FC3">
      <w:pPr>
        <w:bidi w:val="0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610B5" wp14:editId="75BB829F">
                <wp:simplePos x="0" y="0"/>
                <wp:positionH relativeFrom="page">
                  <wp:align>center</wp:align>
                </wp:positionH>
                <wp:positionV relativeFrom="paragraph">
                  <wp:posOffset>3129280</wp:posOffset>
                </wp:positionV>
                <wp:extent cx="6485709" cy="3197735"/>
                <wp:effectExtent l="0" t="0" r="0" b="0"/>
                <wp:wrapNone/>
                <wp:docPr id="58836253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709" cy="319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CC8BCC" w14:textId="77777777" w:rsidR="007D0FC3" w:rsidRDefault="007D0FC3" w:rsidP="007D0FC3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الأهداف التعليمية ومخرجات التعلم</w:t>
                            </w:r>
                          </w:p>
                          <w:p w14:paraId="461BE973" w14:textId="614FF5B7" w:rsidR="007D0FC3" w:rsidRDefault="007D0FC3" w:rsidP="007D0FC3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ascii="Calibri" w:eastAsia="+mn-ea" w:hAnsi="Arial" w:cs="Arial" w:hint="cs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الابتدائي</w:t>
                            </w:r>
                          </w:p>
                          <w:p w14:paraId="37D7C089" w14:textId="77777777" w:rsidR="007D0FC3" w:rsidRDefault="007D0FC3" w:rsidP="007D0FC3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الفصل الدراسي الثالث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610B5" id="_x0000_s1029" type="#_x0000_t202" style="position:absolute;margin-left:0;margin-top:246.4pt;width:510.7pt;height:251.8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" filled="f" stroked="f">
                <v:textbox style="mso-fit-shape-to-text:t">
                  <w:txbxContent>
                    <w:p w14:paraId="54CC8BCC" w14:textId="77777777" w:rsidR="007D0FC3" w:rsidRDefault="007D0FC3" w:rsidP="007D0FC3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الأهداف التعليمية ومخرجات التعلم</w:t>
                      </w:r>
                    </w:p>
                    <w:p w14:paraId="461BE973" w14:textId="614FF5B7" w:rsidR="007D0FC3" w:rsidRDefault="007D0FC3" w:rsidP="007D0FC3">
                      <w:pPr>
                        <w:spacing w:line="480" w:lineRule="auto"/>
                        <w:jc w:val="center"/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 xml:space="preserve">الصف </w:t>
                      </w:r>
                      <w:r>
                        <w:rPr>
                          <w:rFonts w:ascii="Calibri" w:eastAsia="+mn-ea" w:hAnsi="Arial" w:cs="Arial" w:hint="cs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>الثالث</w:t>
                      </w: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 xml:space="preserve"> الابتدائي</w:t>
                      </w:r>
                    </w:p>
                    <w:p w14:paraId="37D7C089" w14:textId="77777777" w:rsidR="007D0FC3" w:rsidRDefault="007D0FC3" w:rsidP="007D0FC3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الفصل الدراسي الثالث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Bidi" w:hAnsiTheme="minorBidi"/>
          <w:b/>
          <w:bCs/>
          <w:sz w:val="32"/>
          <w:szCs w:val="32"/>
          <w:rtl/>
        </w:rPr>
        <w:br w:type="page"/>
      </w:r>
    </w:p>
    <w:tbl>
      <w:tblPr>
        <w:tblStyle w:val="a3"/>
        <w:tblpPr w:leftFromText="180" w:rightFromText="180" w:horzAnchor="margin" w:tblpXSpec="center" w:tblpY="309"/>
        <w:bidiVisual/>
        <w:tblW w:w="0" w:type="auto"/>
        <w:tblLook w:val="04A0" w:firstRow="1" w:lastRow="0" w:firstColumn="1" w:lastColumn="0" w:noHBand="0" w:noVBand="1"/>
      </w:tblPr>
      <w:tblGrid>
        <w:gridCol w:w="10191"/>
      </w:tblGrid>
      <w:tr w:rsidR="00C44E24" w:rsidRPr="00C44E24" w14:paraId="7D5A60B1" w14:textId="77777777" w:rsidTr="001A30DA">
        <w:tc>
          <w:tcPr>
            <w:tcW w:w="10191" w:type="dxa"/>
            <w:shd w:val="clear" w:color="auto" w:fill="C6D9F1" w:themeFill="text2" w:themeFillTint="33"/>
          </w:tcPr>
          <w:p w14:paraId="7F55102C" w14:textId="77777777" w:rsidR="00C44E24" w:rsidRPr="00C44E24" w:rsidRDefault="00C44E24" w:rsidP="001A30DA">
            <w:pPr>
              <w:pStyle w:val="a4"/>
              <w:bidi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lastRenderedPageBreak/>
              <w:t>المادة و قياسها</w:t>
            </w:r>
          </w:p>
        </w:tc>
      </w:tr>
      <w:tr w:rsidR="00C44E24" w:rsidRPr="00C44E24" w14:paraId="190D4D71" w14:textId="77777777" w:rsidTr="001A30DA">
        <w:tc>
          <w:tcPr>
            <w:tcW w:w="10191" w:type="dxa"/>
            <w:shd w:val="clear" w:color="auto" w:fill="F2DBDB" w:themeFill="accent2" w:themeFillTint="33"/>
          </w:tcPr>
          <w:p w14:paraId="0F3C581F" w14:textId="77777777" w:rsidR="00C44E24" w:rsidRPr="00C44E24" w:rsidRDefault="00C44E24" w:rsidP="001A30DA">
            <w:pPr>
              <w:pStyle w:val="a4"/>
              <w:bidi/>
              <w:spacing w:before="0" w:beforeAutospacing="0" w:after="0" w:afterAutospacing="0"/>
              <w:rPr>
                <w:sz w:val="28"/>
                <w:szCs w:val="28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28"/>
                <w:szCs w:val="28"/>
                <w:rtl/>
              </w:rPr>
              <w:t>الأهداف التعليمية ومخرجات التعلم</w:t>
            </w:r>
          </w:p>
        </w:tc>
      </w:tr>
      <w:tr w:rsidR="00C44E24" w:rsidRPr="00C44E24" w14:paraId="4FCD4714" w14:textId="77777777" w:rsidTr="001A30DA">
        <w:tc>
          <w:tcPr>
            <w:tcW w:w="10191" w:type="dxa"/>
          </w:tcPr>
          <w:p w14:paraId="2E60BA06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يوضح مفهوم المادة أنها أي شيء له كتلة ويشغل حيزاَ</w:t>
            </w:r>
          </w:p>
        </w:tc>
      </w:tr>
      <w:tr w:rsidR="00C44E24" w:rsidRPr="00C44E24" w14:paraId="7A2A3FC2" w14:textId="77777777" w:rsidTr="001A30DA">
        <w:tc>
          <w:tcPr>
            <w:tcW w:w="10191" w:type="dxa"/>
          </w:tcPr>
          <w:p w14:paraId="112CAE5F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يصف بعض خصائص المادة ويستخدمها للتعرف عليها</w:t>
            </w:r>
          </w:p>
        </w:tc>
      </w:tr>
      <w:tr w:rsidR="00C44E24" w:rsidRPr="00C44E24" w14:paraId="5659740E" w14:textId="77777777" w:rsidTr="001A30DA">
        <w:tc>
          <w:tcPr>
            <w:tcW w:w="10191" w:type="dxa"/>
          </w:tcPr>
          <w:p w14:paraId="41DD0018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يقيس المادة باستعمال أدوات قياس بالوحدات المعيارية</w:t>
            </w:r>
          </w:p>
        </w:tc>
      </w:tr>
      <w:tr w:rsidR="00C44E24" w:rsidRPr="00C44E24" w14:paraId="0CD457F8" w14:textId="77777777" w:rsidTr="001A30DA">
        <w:tc>
          <w:tcPr>
            <w:tcW w:w="10191" w:type="dxa"/>
          </w:tcPr>
          <w:p w14:paraId="40C62709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يوضح مفهوم العنصر .</w:t>
            </w:r>
          </w:p>
        </w:tc>
      </w:tr>
      <w:tr w:rsidR="00C44E24" w:rsidRPr="00C44E24" w14:paraId="226331D3" w14:textId="77777777" w:rsidTr="001A30DA">
        <w:tc>
          <w:tcPr>
            <w:tcW w:w="10191" w:type="dxa"/>
          </w:tcPr>
          <w:p w14:paraId="493F7473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يعدد امثلة على العناصر .</w:t>
            </w:r>
          </w:p>
        </w:tc>
      </w:tr>
      <w:tr w:rsidR="00C44E24" w:rsidRPr="00C44E24" w14:paraId="5D8D6B4C" w14:textId="77777777" w:rsidTr="001A30DA">
        <w:tc>
          <w:tcPr>
            <w:tcW w:w="10191" w:type="dxa"/>
          </w:tcPr>
          <w:p w14:paraId="527B4185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يميز بين الحجم والكتلة .</w:t>
            </w:r>
          </w:p>
        </w:tc>
      </w:tr>
      <w:tr w:rsidR="00C44E24" w:rsidRPr="00C44E24" w14:paraId="40ED6C51" w14:textId="77777777" w:rsidTr="001A30DA">
        <w:tc>
          <w:tcPr>
            <w:tcW w:w="10191" w:type="dxa"/>
          </w:tcPr>
          <w:p w14:paraId="155A369A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يفسر سبب انغمار الأجسام وطفوها .</w:t>
            </w:r>
          </w:p>
        </w:tc>
      </w:tr>
      <w:tr w:rsidR="00C44E24" w:rsidRPr="00C44E24" w14:paraId="7CFBF89C" w14:textId="77777777" w:rsidTr="001A30DA">
        <w:tc>
          <w:tcPr>
            <w:tcW w:w="10191" w:type="dxa"/>
          </w:tcPr>
          <w:p w14:paraId="6F612601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يميز بين المواد التي تنجذب إلى المغناطيس والمواد التي لا تنجذب .</w:t>
            </w:r>
          </w:p>
        </w:tc>
      </w:tr>
      <w:tr w:rsidR="00C44E24" w:rsidRPr="00C44E24" w14:paraId="0B42D5C4" w14:textId="77777777" w:rsidTr="001A30DA">
        <w:tc>
          <w:tcPr>
            <w:tcW w:w="10191" w:type="dxa"/>
          </w:tcPr>
          <w:p w14:paraId="697D6970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يوضح المقصود بالعناصر الفلزية .</w:t>
            </w:r>
          </w:p>
        </w:tc>
      </w:tr>
      <w:tr w:rsidR="00C44E24" w:rsidRPr="00C44E24" w14:paraId="538D7818" w14:textId="77777777" w:rsidTr="001A30DA">
        <w:tc>
          <w:tcPr>
            <w:tcW w:w="10191" w:type="dxa"/>
          </w:tcPr>
          <w:p w14:paraId="1E0F7F25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ind w:left="170" w:firstLine="14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يفسر سبب استخدام العناصر الفلزية في صناعة أواني الطهي وأسلاك التوصيل الكهربائي </w:t>
            </w:r>
          </w:p>
        </w:tc>
      </w:tr>
      <w:tr w:rsidR="00C44E24" w:rsidRPr="00C44E24" w14:paraId="77E05D05" w14:textId="77777777" w:rsidTr="001A30DA">
        <w:tc>
          <w:tcPr>
            <w:tcW w:w="10191" w:type="dxa"/>
          </w:tcPr>
          <w:p w14:paraId="75451FC2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ind w:left="226" w:firstLine="8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يقارن بين المواد العازلة والمواد الموصلة للحرارة .</w:t>
            </w:r>
          </w:p>
        </w:tc>
      </w:tr>
      <w:tr w:rsidR="00C44E24" w:rsidRPr="00C44E24" w14:paraId="1E02B1B9" w14:textId="77777777" w:rsidTr="001A30DA">
        <w:tc>
          <w:tcPr>
            <w:tcW w:w="10191" w:type="dxa"/>
          </w:tcPr>
          <w:p w14:paraId="755D7948" w14:textId="77777777" w:rsidR="00C44E24" w:rsidRPr="00C44E24" w:rsidRDefault="00C44E24" w:rsidP="001A30DA">
            <w:pPr>
              <w:pStyle w:val="a5"/>
              <w:numPr>
                <w:ilvl w:val="0"/>
                <w:numId w:val="15"/>
              </w:numPr>
              <w:bidi/>
              <w:ind w:left="226" w:firstLine="8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يذكر أمثلة على المواد الموصلة للحرارة والكهرباء .</w:t>
            </w:r>
          </w:p>
        </w:tc>
      </w:tr>
      <w:tr w:rsidR="00C44E24" w:rsidRPr="00C44E24" w14:paraId="18DB4FE2" w14:textId="77777777" w:rsidTr="001A30DA">
        <w:tc>
          <w:tcPr>
            <w:tcW w:w="10191" w:type="dxa"/>
            <w:shd w:val="clear" w:color="auto" w:fill="C6D9F1" w:themeFill="text2" w:themeFillTint="33"/>
          </w:tcPr>
          <w:p w14:paraId="6868D5B4" w14:textId="77777777" w:rsidR="00C44E24" w:rsidRPr="00C44E24" w:rsidRDefault="00C44E24" w:rsidP="001A30DA">
            <w:pPr>
              <w:pStyle w:val="a4"/>
              <w:bidi/>
              <w:spacing w:before="0" w:beforeAutospacing="0" w:after="0" w:afterAutospacing="0"/>
              <w:jc w:val="center"/>
              <w:rPr>
                <w:sz w:val="32"/>
                <w:szCs w:val="32"/>
                <w:rtl/>
              </w:rPr>
            </w:pP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حالات المادة</w:t>
            </w:r>
          </w:p>
        </w:tc>
      </w:tr>
      <w:tr w:rsidR="00C44E24" w:rsidRPr="00C44E24" w14:paraId="4203BFDA" w14:textId="77777777" w:rsidTr="001A30DA">
        <w:tc>
          <w:tcPr>
            <w:tcW w:w="10191" w:type="dxa"/>
            <w:shd w:val="clear" w:color="auto" w:fill="F2DBDB" w:themeFill="accent2" w:themeFillTint="33"/>
          </w:tcPr>
          <w:p w14:paraId="30943D63" w14:textId="77777777" w:rsidR="00C44E24" w:rsidRPr="00C44E24" w:rsidRDefault="00C44E24" w:rsidP="001A30DA">
            <w:pPr>
              <w:pStyle w:val="a4"/>
              <w:bidi/>
              <w:spacing w:before="0" w:beforeAutospacing="0" w:after="0" w:afterAutospacing="0"/>
              <w:rPr>
                <w:sz w:val="28"/>
                <w:szCs w:val="28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28"/>
                <w:szCs w:val="28"/>
                <w:rtl/>
              </w:rPr>
              <w:t>الأهداف التعليمية ومخرجات التعلم</w:t>
            </w:r>
          </w:p>
        </w:tc>
      </w:tr>
      <w:tr w:rsidR="00C44E24" w:rsidRPr="00C44E24" w14:paraId="58041F06" w14:textId="77777777" w:rsidTr="001A30DA">
        <w:tc>
          <w:tcPr>
            <w:tcW w:w="10191" w:type="dxa"/>
          </w:tcPr>
          <w:p w14:paraId="24E3F393" w14:textId="77777777" w:rsidR="00C44E24" w:rsidRPr="00C44E24" w:rsidRDefault="00C44E24" w:rsidP="001A30DA">
            <w:pPr>
              <w:pStyle w:val="a5"/>
              <w:numPr>
                <w:ilvl w:val="0"/>
                <w:numId w:val="16"/>
              </w:numPr>
              <w:bidi/>
              <w:rPr>
                <w:sz w:val="28"/>
                <w:szCs w:val="28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يعرّف حالات المادة الثلاث: الصلبة، والسائلة والغازية</w:t>
            </w:r>
          </w:p>
        </w:tc>
      </w:tr>
      <w:tr w:rsidR="00C44E24" w:rsidRPr="00C44E24" w14:paraId="433B0B01" w14:textId="77777777" w:rsidTr="001A30DA">
        <w:tc>
          <w:tcPr>
            <w:tcW w:w="10191" w:type="dxa"/>
          </w:tcPr>
          <w:p w14:paraId="3127141B" w14:textId="77777777" w:rsidR="00C44E24" w:rsidRPr="00C44E24" w:rsidRDefault="00C44E24" w:rsidP="001A30DA">
            <w:pPr>
              <w:pStyle w:val="a5"/>
              <w:numPr>
                <w:ilvl w:val="0"/>
                <w:numId w:val="16"/>
              </w:numPr>
              <w:bidi/>
              <w:rPr>
                <w:sz w:val="28"/>
                <w:szCs w:val="28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يوضح بعض خصائص المواد الصلبة والسائلة والغازية</w:t>
            </w:r>
          </w:p>
        </w:tc>
      </w:tr>
      <w:tr w:rsidR="00C44E24" w:rsidRPr="00C44E24" w14:paraId="6F62A0ED" w14:textId="77777777" w:rsidTr="001A30DA">
        <w:tc>
          <w:tcPr>
            <w:tcW w:w="10191" w:type="dxa"/>
            <w:shd w:val="clear" w:color="auto" w:fill="C6D9F1" w:themeFill="text2" w:themeFillTint="33"/>
          </w:tcPr>
          <w:p w14:paraId="4B21EBDF" w14:textId="77777777" w:rsidR="00C44E24" w:rsidRPr="00C44E24" w:rsidRDefault="00C44E24" w:rsidP="001A30DA">
            <w:pPr>
              <w:pStyle w:val="a4"/>
              <w:bidi/>
              <w:spacing w:before="0" w:beforeAutospacing="0" w:after="0" w:afterAutospacing="0"/>
              <w:jc w:val="center"/>
              <w:rPr>
                <w:sz w:val="32"/>
                <w:szCs w:val="32"/>
                <w:rtl/>
              </w:rPr>
            </w:pP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التغيرات الفيزيائية</w:t>
            </w:r>
          </w:p>
        </w:tc>
      </w:tr>
      <w:tr w:rsidR="00C44E24" w:rsidRPr="00C44E24" w14:paraId="522B0360" w14:textId="77777777" w:rsidTr="001A30DA">
        <w:tc>
          <w:tcPr>
            <w:tcW w:w="10191" w:type="dxa"/>
            <w:shd w:val="clear" w:color="auto" w:fill="F2DBDB" w:themeFill="accent2" w:themeFillTint="33"/>
          </w:tcPr>
          <w:p w14:paraId="35C498E9" w14:textId="77777777" w:rsidR="00C44E24" w:rsidRPr="00C44E24" w:rsidRDefault="00C44E24" w:rsidP="001A30DA">
            <w:pPr>
              <w:pStyle w:val="a4"/>
              <w:bidi/>
              <w:spacing w:before="0" w:beforeAutospacing="0" w:after="0" w:afterAutospacing="0"/>
              <w:rPr>
                <w:sz w:val="28"/>
                <w:szCs w:val="28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28"/>
                <w:szCs w:val="28"/>
                <w:rtl/>
              </w:rPr>
              <w:t>الأهداف التعليمية ومخرجات التعلم</w:t>
            </w:r>
          </w:p>
        </w:tc>
      </w:tr>
      <w:tr w:rsidR="00C44E24" w:rsidRPr="00C44E24" w14:paraId="03CE642E" w14:textId="77777777" w:rsidTr="001A30DA">
        <w:tc>
          <w:tcPr>
            <w:tcW w:w="10191" w:type="dxa"/>
          </w:tcPr>
          <w:p w14:paraId="572D66D2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يعرّف التغيرات الفيزيائية</w:t>
            </w:r>
          </w:p>
        </w:tc>
      </w:tr>
      <w:tr w:rsidR="00C44E24" w:rsidRPr="00C44E24" w14:paraId="504FB9E1" w14:textId="77777777" w:rsidTr="001A30DA">
        <w:tc>
          <w:tcPr>
            <w:tcW w:w="10191" w:type="dxa"/>
          </w:tcPr>
          <w:p w14:paraId="1FE5DCAE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يصف مكونات مخلوط ما .</w:t>
            </w:r>
          </w:p>
        </w:tc>
      </w:tr>
      <w:tr w:rsidR="00C44E24" w:rsidRPr="00C44E24" w14:paraId="570B7E90" w14:textId="77777777" w:rsidTr="001A30DA">
        <w:tc>
          <w:tcPr>
            <w:tcW w:w="10191" w:type="dxa"/>
          </w:tcPr>
          <w:p w14:paraId="1D9ACF32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يذكر أمثلة على التغيرات الفيزيائية.</w:t>
            </w:r>
          </w:p>
        </w:tc>
      </w:tr>
      <w:tr w:rsidR="00C44E24" w:rsidRPr="00C44E24" w14:paraId="6C9AC3CE" w14:textId="77777777" w:rsidTr="001A30DA">
        <w:tc>
          <w:tcPr>
            <w:tcW w:w="10191" w:type="dxa"/>
          </w:tcPr>
          <w:p w14:paraId="6F034C80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يوضح المقصود بالمخلوط .</w:t>
            </w:r>
          </w:p>
        </w:tc>
      </w:tr>
      <w:tr w:rsidR="00C44E24" w:rsidRPr="00C44E24" w14:paraId="02056A36" w14:textId="77777777" w:rsidTr="001A30DA">
        <w:tc>
          <w:tcPr>
            <w:tcW w:w="10191" w:type="dxa"/>
          </w:tcPr>
          <w:p w14:paraId="0856B90A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يذكر أمثلة على المخاليط .</w:t>
            </w:r>
          </w:p>
        </w:tc>
      </w:tr>
      <w:tr w:rsidR="00C44E24" w:rsidRPr="00C44E24" w14:paraId="32878BCD" w14:textId="77777777" w:rsidTr="001A30DA">
        <w:tc>
          <w:tcPr>
            <w:tcW w:w="10191" w:type="dxa"/>
          </w:tcPr>
          <w:p w14:paraId="24C84839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يوضح مفهوم المحلول .</w:t>
            </w:r>
          </w:p>
        </w:tc>
      </w:tr>
      <w:tr w:rsidR="00C44E24" w:rsidRPr="00C44E24" w14:paraId="622B982F" w14:textId="77777777" w:rsidTr="001A30DA">
        <w:tc>
          <w:tcPr>
            <w:tcW w:w="10191" w:type="dxa"/>
          </w:tcPr>
          <w:p w14:paraId="150B00D5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يذكر أمثلة على المحاليل .</w:t>
            </w:r>
          </w:p>
        </w:tc>
      </w:tr>
      <w:tr w:rsidR="00C44E24" w:rsidRPr="00C44E24" w14:paraId="1446258F" w14:textId="77777777" w:rsidTr="001A30DA">
        <w:tc>
          <w:tcPr>
            <w:tcW w:w="10191" w:type="dxa"/>
          </w:tcPr>
          <w:p w14:paraId="3D7A34BE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يشرح المقصود بالتركيز .</w:t>
            </w:r>
          </w:p>
        </w:tc>
      </w:tr>
      <w:tr w:rsidR="00C44E24" w:rsidRPr="00C44E24" w14:paraId="55D03CA6" w14:textId="77777777" w:rsidTr="001A30DA">
        <w:tc>
          <w:tcPr>
            <w:tcW w:w="10191" w:type="dxa"/>
          </w:tcPr>
          <w:p w14:paraId="621B8BD4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يوضح العوامل التي تؤثر في ذوبان المواد الصلبة في السوائل .</w:t>
            </w:r>
          </w:p>
        </w:tc>
      </w:tr>
      <w:tr w:rsidR="00C44E24" w:rsidRPr="00C44E24" w14:paraId="74B7ADE2" w14:textId="77777777" w:rsidTr="001A30DA">
        <w:tc>
          <w:tcPr>
            <w:tcW w:w="10191" w:type="dxa"/>
          </w:tcPr>
          <w:p w14:paraId="30B39714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ind w:left="226" w:firstLine="8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يصمم تجربة لفصل مكونات مخلوط ما.</w:t>
            </w:r>
          </w:p>
        </w:tc>
      </w:tr>
      <w:tr w:rsidR="00C44E24" w:rsidRPr="00C44E24" w14:paraId="40599039" w14:textId="77777777" w:rsidTr="001A30DA">
        <w:tc>
          <w:tcPr>
            <w:tcW w:w="10191" w:type="dxa"/>
          </w:tcPr>
          <w:p w14:paraId="4596AC37" w14:textId="77777777" w:rsidR="00C44E24" w:rsidRPr="00C44E24" w:rsidRDefault="00C44E24" w:rsidP="001A30DA">
            <w:pPr>
              <w:pStyle w:val="a5"/>
              <w:numPr>
                <w:ilvl w:val="0"/>
                <w:numId w:val="17"/>
              </w:numPr>
              <w:bidi/>
              <w:ind w:left="226" w:firstLine="87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يعدد طرق مناسبة لفصل المخاليط</w:t>
            </w:r>
          </w:p>
        </w:tc>
      </w:tr>
      <w:tr w:rsidR="00C44E24" w:rsidRPr="00C44E24" w14:paraId="34C5CC01" w14:textId="77777777" w:rsidTr="001A30DA">
        <w:tc>
          <w:tcPr>
            <w:tcW w:w="10191" w:type="dxa"/>
            <w:shd w:val="clear" w:color="auto" w:fill="C6D9F1" w:themeFill="text2" w:themeFillTint="33"/>
          </w:tcPr>
          <w:p w14:paraId="46FEB72B" w14:textId="77777777" w:rsidR="00C44E24" w:rsidRPr="00C44E24" w:rsidRDefault="00C44E24" w:rsidP="001A30DA">
            <w:pPr>
              <w:pStyle w:val="a4"/>
              <w:bidi/>
              <w:spacing w:before="0" w:beforeAutospacing="0" w:after="0" w:afterAutospacing="0"/>
              <w:jc w:val="center"/>
              <w:rPr>
                <w:sz w:val="32"/>
                <w:szCs w:val="32"/>
                <w:rtl/>
              </w:rPr>
            </w:pP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التغيرات الكيميائية</w:t>
            </w:r>
          </w:p>
        </w:tc>
      </w:tr>
      <w:tr w:rsidR="00C44E24" w:rsidRPr="00C44E24" w14:paraId="0907196F" w14:textId="77777777" w:rsidTr="001A30DA">
        <w:tc>
          <w:tcPr>
            <w:tcW w:w="10191" w:type="dxa"/>
            <w:shd w:val="clear" w:color="auto" w:fill="F2DBDB" w:themeFill="accent2" w:themeFillTint="33"/>
          </w:tcPr>
          <w:p w14:paraId="233024F9" w14:textId="77777777" w:rsidR="00C44E24" w:rsidRPr="00C44E24" w:rsidRDefault="00C44E24" w:rsidP="001A30DA">
            <w:pPr>
              <w:pStyle w:val="a4"/>
              <w:bidi/>
              <w:spacing w:before="0" w:beforeAutospacing="0" w:after="0" w:afterAutospacing="0"/>
              <w:rPr>
                <w:sz w:val="28"/>
                <w:szCs w:val="28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28"/>
                <w:szCs w:val="28"/>
                <w:rtl/>
              </w:rPr>
              <w:t>الأهداف التعليمية ومخرجات التعلم</w:t>
            </w:r>
          </w:p>
        </w:tc>
      </w:tr>
      <w:tr w:rsidR="00C44E24" w:rsidRPr="00C44E24" w14:paraId="4CE31057" w14:textId="77777777" w:rsidTr="001A30DA">
        <w:tc>
          <w:tcPr>
            <w:tcW w:w="10191" w:type="dxa"/>
          </w:tcPr>
          <w:p w14:paraId="70677AE8" w14:textId="77777777" w:rsidR="00C44E24" w:rsidRPr="00C44E24" w:rsidRDefault="00C44E24" w:rsidP="001A30DA">
            <w:pPr>
              <w:pStyle w:val="a5"/>
              <w:numPr>
                <w:ilvl w:val="0"/>
                <w:numId w:val="18"/>
              </w:numPr>
              <w:bidi/>
              <w:rPr>
                <w:sz w:val="28"/>
                <w:szCs w:val="28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يصف التغيرات الكيميائية</w:t>
            </w:r>
          </w:p>
        </w:tc>
      </w:tr>
      <w:tr w:rsidR="00C44E24" w:rsidRPr="00C44E24" w14:paraId="3BB3B512" w14:textId="77777777" w:rsidTr="001A30DA">
        <w:tc>
          <w:tcPr>
            <w:tcW w:w="10191" w:type="dxa"/>
          </w:tcPr>
          <w:p w14:paraId="3DF6AF66" w14:textId="77777777" w:rsidR="00C44E24" w:rsidRPr="00C44E24" w:rsidRDefault="00C44E24" w:rsidP="001A30DA">
            <w:pPr>
              <w:pStyle w:val="a5"/>
              <w:numPr>
                <w:ilvl w:val="0"/>
                <w:numId w:val="18"/>
              </w:numPr>
              <w:bidi/>
              <w:rPr>
                <w:sz w:val="28"/>
                <w:szCs w:val="28"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يستنتج ان للتغيرات الكيميائية دلائل على حدوثها</w:t>
            </w:r>
          </w:p>
        </w:tc>
      </w:tr>
      <w:tr w:rsidR="00C44E24" w:rsidRPr="00C44E24" w14:paraId="0A777057" w14:textId="77777777" w:rsidTr="001A30DA">
        <w:tc>
          <w:tcPr>
            <w:tcW w:w="10191" w:type="dxa"/>
            <w:shd w:val="clear" w:color="auto" w:fill="C6D9F1" w:themeFill="text2" w:themeFillTint="33"/>
          </w:tcPr>
          <w:p w14:paraId="6A423EFD" w14:textId="3FF3DF7A" w:rsidR="00C44E24" w:rsidRPr="00C44E24" w:rsidRDefault="00C44E24" w:rsidP="001A30DA">
            <w:pPr>
              <w:pStyle w:val="a4"/>
              <w:bidi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الشغل</w:t>
            </w:r>
          </w:p>
        </w:tc>
      </w:tr>
      <w:tr w:rsidR="00C44E24" w:rsidRPr="00C44E24" w14:paraId="3CD73A51" w14:textId="77777777" w:rsidTr="001A30DA">
        <w:tc>
          <w:tcPr>
            <w:tcW w:w="10191" w:type="dxa"/>
            <w:shd w:val="clear" w:color="auto" w:fill="F2DBDB" w:themeFill="accent2" w:themeFillTint="33"/>
          </w:tcPr>
          <w:p w14:paraId="231D79D2" w14:textId="77777777" w:rsidR="00C44E24" w:rsidRPr="00C44E24" w:rsidRDefault="00C44E24" w:rsidP="001A30DA">
            <w:pPr>
              <w:pStyle w:val="a4"/>
              <w:bidi/>
              <w:spacing w:before="0" w:beforeAutospacing="0" w:after="0" w:afterAutospacing="0"/>
              <w:rPr>
                <w:sz w:val="28"/>
                <w:szCs w:val="28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28"/>
                <w:szCs w:val="28"/>
                <w:rtl/>
              </w:rPr>
              <w:t>الأهداف التعليمية ومخرجات التعلم</w:t>
            </w:r>
          </w:p>
        </w:tc>
      </w:tr>
      <w:tr w:rsidR="00C44E24" w:rsidRPr="00C44E24" w14:paraId="17F5077C" w14:textId="77777777" w:rsidTr="001A30DA">
        <w:tc>
          <w:tcPr>
            <w:tcW w:w="10191" w:type="dxa"/>
          </w:tcPr>
          <w:p w14:paraId="27E504C7" w14:textId="77777777" w:rsidR="00C44E24" w:rsidRPr="00C44E24" w:rsidRDefault="00C44E24" w:rsidP="001A30DA">
            <w:pPr>
              <w:pStyle w:val="a5"/>
              <w:numPr>
                <w:ilvl w:val="0"/>
                <w:numId w:val="19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يوضح مفهوم الشغل .</w:t>
            </w:r>
          </w:p>
        </w:tc>
      </w:tr>
      <w:tr w:rsidR="00C44E24" w:rsidRPr="00C44E24" w14:paraId="08E3CB8B" w14:textId="77777777" w:rsidTr="001A30DA">
        <w:tc>
          <w:tcPr>
            <w:tcW w:w="10191" w:type="dxa"/>
          </w:tcPr>
          <w:p w14:paraId="2E2CD493" w14:textId="77777777" w:rsidR="00C44E24" w:rsidRPr="00C44E24" w:rsidRDefault="00C44E24" w:rsidP="001A30DA">
            <w:pPr>
              <w:pStyle w:val="a5"/>
              <w:numPr>
                <w:ilvl w:val="0"/>
                <w:numId w:val="19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يذكر قانون حساب الشغل من التعريف</w:t>
            </w:r>
          </w:p>
        </w:tc>
      </w:tr>
      <w:tr w:rsidR="00C44E24" w:rsidRPr="00C44E24" w14:paraId="0FEC700F" w14:textId="77777777" w:rsidTr="001A30DA">
        <w:tc>
          <w:tcPr>
            <w:tcW w:w="10191" w:type="dxa"/>
          </w:tcPr>
          <w:p w14:paraId="2604598E" w14:textId="77777777" w:rsidR="00C44E24" w:rsidRPr="00C44E24" w:rsidRDefault="00C44E24" w:rsidP="001A30DA">
            <w:pPr>
              <w:pStyle w:val="a5"/>
              <w:numPr>
                <w:ilvl w:val="0"/>
                <w:numId w:val="19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يصف العلاقة بين القوة والشغل والمسافة.</w:t>
            </w:r>
          </w:p>
        </w:tc>
      </w:tr>
      <w:tr w:rsidR="00C44E24" w:rsidRPr="00C44E24" w14:paraId="48DDD8C0" w14:textId="77777777" w:rsidTr="001A30DA">
        <w:tc>
          <w:tcPr>
            <w:tcW w:w="10191" w:type="dxa"/>
          </w:tcPr>
          <w:p w14:paraId="7C93B042" w14:textId="77777777" w:rsidR="00C44E24" w:rsidRPr="00C44E24" w:rsidRDefault="00C44E24" w:rsidP="001A30DA">
            <w:pPr>
              <w:pStyle w:val="a5"/>
              <w:numPr>
                <w:ilvl w:val="0"/>
                <w:numId w:val="19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يوضح أنه ليس كل ما تبذل فيه جهداً يسمى شُغلاً .</w:t>
            </w:r>
          </w:p>
        </w:tc>
      </w:tr>
      <w:tr w:rsidR="00C44E24" w:rsidRPr="00C44E24" w14:paraId="4CBF5652" w14:textId="77777777" w:rsidTr="001A30DA">
        <w:tc>
          <w:tcPr>
            <w:tcW w:w="10191" w:type="dxa"/>
          </w:tcPr>
          <w:p w14:paraId="01D1127F" w14:textId="77777777" w:rsidR="00C44E24" w:rsidRPr="00C44E24" w:rsidRDefault="00C44E24" w:rsidP="001A30DA">
            <w:pPr>
              <w:pStyle w:val="a5"/>
              <w:numPr>
                <w:ilvl w:val="0"/>
                <w:numId w:val="19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يفسر سبب تسمية دفع العربة للأمام شُغلاً .</w:t>
            </w:r>
          </w:p>
        </w:tc>
      </w:tr>
      <w:tr w:rsidR="00C44E24" w:rsidRPr="00C44E24" w14:paraId="5EE072C3" w14:textId="77777777" w:rsidTr="001A30DA">
        <w:tc>
          <w:tcPr>
            <w:tcW w:w="10191" w:type="dxa"/>
          </w:tcPr>
          <w:p w14:paraId="635F6CDE" w14:textId="77777777" w:rsidR="00C44E24" w:rsidRPr="00C44E24" w:rsidRDefault="00C44E24" w:rsidP="001A30DA">
            <w:pPr>
              <w:pStyle w:val="a5"/>
              <w:numPr>
                <w:ilvl w:val="0"/>
                <w:numId w:val="19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يفسر سبب عدم اعتبار دفع الحائط شغلاً .</w:t>
            </w:r>
          </w:p>
        </w:tc>
      </w:tr>
      <w:tr w:rsidR="00C44E24" w:rsidRPr="00C44E24" w14:paraId="7C2AE697" w14:textId="77777777" w:rsidTr="001A30DA">
        <w:tc>
          <w:tcPr>
            <w:tcW w:w="10191" w:type="dxa"/>
          </w:tcPr>
          <w:p w14:paraId="639F952E" w14:textId="77777777" w:rsidR="00C44E24" w:rsidRPr="00C44E24" w:rsidRDefault="00C44E24" w:rsidP="001A30DA">
            <w:pPr>
              <w:pStyle w:val="a5"/>
              <w:numPr>
                <w:ilvl w:val="0"/>
                <w:numId w:val="19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44E24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يقارن بين رجُلان أحدهما يحمل حقيبة ويقف بجانب الطريق والاخر يرفع صندوقاً من على الأرض من حيث الشغل </w:t>
            </w:r>
          </w:p>
        </w:tc>
      </w:tr>
    </w:tbl>
    <w:p w14:paraId="51FF938E" w14:textId="3EAE5FD2" w:rsidR="00C44E24" w:rsidRDefault="00C44E24" w:rsidP="00C44E24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14:paraId="429EBF2D" w14:textId="29E7159A" w:rsidR="00C44E24" w:rsidRDefault="00C44E24">
      <w:pPr>
        <w:bidi w:val="0"/>
        <w:rPr>
          <w:rFonts w:asciiTheme="minorBidi" w:hAnsiTheme="minorBidi"/>
          <w:b/>
          <w:bCs/>
          <w:sz w:val="32"/>
          <w:szCs w:val="32"/>
        </w:rPr>
      </w:pPr>
    </w:p>
    <w:tbl>
      <w:tblPr>
        <w:tblStyle w:val="a3"/>
        <w:bidiVisual/>
        <w:tblW w:w="0" w:type="auto"/>
        <w:tblInd w:w="283" w:type="dxa"/>
        <w:tblLook w:val="04A0" w:firstRow="1" w:lastRow="0" w:firstColumn="1" w:lastColumn="0" w:noHBand="0" w:noVBand="1"/>
      </w:tblPr>
      <w:tblGrid>
        <w:gridCol w:w="11047"/>
      </w:tblGrid>
      <w:tr w:rsidR="00C44E24" w:rsidRPr="00C44E24" w14:paraId="14FA18D8" w14:textId="77777777" w:rsidTr="00C44E24">
        <w:tc>
          <w:tcPr>
            <w:tcW w:w="11047" w:type="dxa"/>
            <w:shd w:val="clear" w:color="auto" w:fill="C6D9F1" w:themeFill="text2" w:themeFillTint="33"/>
          </w:tcPr>
          <w:p w14:paraId="44F20D6E" w14:textId="77777777" w:rsidR="00C44E24" w:rsidRPr="00C44E24" w:rsidRDefault="00C44E24" w:rsidP="00C44E24">
            <w:pPr>
              <w:pStyle w:val="a4"/>
              <w:bidi/>
              <w:spacing w:before="0" w:beforeAutospacing="0" w:after="0" w:afterAutospacing="0"/>
              <w:jc w:val="center"/>
              <w:rPr>
                <w:sz w:val="40"/>
                <w:szCs w:val="40"/>
              </w:rPr>
            </w:pP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lastRenderedPageBreak/>
              <w:t>الآلات البسيطة</w:t>
            </w:r>
          </w:p>
        </w:tc>
      </w:tr>
      <w:tr w:rsidR="00C44E24" w:rsidRPr="00C44E24" w14:paraId="2FE5F22E" w14:textId="77777777" w:rsidTr="00C44E24">
        <w:tc>
          <w:tcPr>
            <w:tcW w:w="11047" w:type="dxa"/>
            <w:shd w:val="clear" w:color="auto" w:fill="F2DBDB" w:themeFill="accent2" w:themeFillTint="33"/>
          </w:tcPr>
          <w:p w14:paraId="5997CED0" w14:textId="77777777" w:rsidR="00C44E24" w:rsidRPr="00C44E24" w:rsidRDefault="00C44E24" w:rsidP="0042236A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6"/>
                <w:szCs w:val="36"/>
                <w:rtl/>
              </w:rPr>
              <w:t>الأهداف التعليمية ومخرجات التعلم</w:t>
            </w:r>
          </w:p>
        </w:tc>
      </w:tr>
      <w:tr w:rsidR="00C44E24" w:rsidRPr="00C44E24" w14:paraId="4CBF9A82" w14:textId="77777777" w:rsidTr="00C44E24">
        <w:tc>
          <w:tcPr>
            <w:tcW w:w="11047" w:type="dxa"/>
          </w:tcPr>
          <w:p w14:paraId="2388A8C7" w14:textId="77777777" w:rsidR="00C44E24" w:rsidRPr="00C44E24" w:rsidRDefault="00C44E24" w:rsidP="0042236A">
            <w:pPr>
              <w:pStyle w:val="a5"/>
              <w:numPr>
                <w:ilvl w:val="0"/>
                <w:numId w:val="20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يوضح المقصود بالآلة البسيطة .</w:t>
            </w:r>
          </w:p>
        </w:tc>
      </w:tr>
      <w:tr w:rsidR="00C44E24" w:rsidRPr="00C44E24" w14:paraId="5DA29EF6" w14:textId="77777777" w:rsidTr="00C44E24">
        <w:tc>
          <w:tcPr>
            <w:tcW w:w="11047" w:type="dxa"/>
          </w:tcPr>
          <w:p w14:paraId="6D973A40" w14:textId="77777777" w:rsidR="00C44E24" w:rsidRPr="00C44E24" w:rsidRDefault="00C44E24" w:rsidP="0042236A">
            <w:pPr>
              <w:pStyle w:val="a5"/>
              <w:numPr>
                <w:ilvl w:val="0"/>
                <w:numId w:val="20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يذكر أمثلة على الآلات البسيطة .</w:t>
            </w:r>
          </w:p>
        </w:tc>
      </w:tr>
      <w:tr w:rsidR="00C44E24" w:rsidRPr="00C44E24" w14:paraId="54B33421" w14:textId="77777777" w:rsidTr="00C44E24">
        <w:tc>
          <w:tcPr>
            <w:tcW w:w="11047" w:type="dxa"/>
          </w:tcPr>
          <w:p w14:paraId="42B92AFE" w14:textId="77777777" w:rsidR="00C44E24" w:rsidRPr="00C44E24" w:rsidRDefault="00C44E24" w:rsidP="0042236A">
            <w:pPr>
              <w:pStyle w:val="a5"/>
              <w:numPr>
                <w:ilvl w:val="0"/>
                <w:numId w:val="20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يصف شكل السطح المائل .</w:t>
            </w:r>
          </w:p>
        </w:tc>
      </w:tr>
      <w:tr w:rsidR="00C44E24" w:rsidRPr="00C44E24" w14:paraId="3024DAF2" w14:textId="77777777" w:rsidTr="00C44E24">
        <w:tc>
          <w:tcPr>
            <w:tcW w:w="11047" w:type="dxa"/>
          </w:tcPr>
          <w:p w14:paraId="79E3B85E" w14:textId="77777777" w:rsidR="00C44E24" w:rsidRPr="00C44E24" w:rsidRDefault="00C44E24" w:rsidP="0042236A">
            <w:pPr>
              <w:pStyle w:val="a5"/>
              <w:numPr>
                <w:ilvl w:val="0"/>
                <w:numId w:val="20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يوضح أهم استخدامات السطح المائل .</w:t>
            </w:r>
          </w:p>
        </w:tc>
      </w:tr>
      <w:tr w:rsidR="00C44E24" w:rsidRPr="00C44E24" w14:paraId="6CB501DB" w14:textId="77777777" w:rsidTr="00C44E24">
        <w:tc>
          <w:tcPr>
            <w:tcW w:w="11047" w:type="dxa"/>
          </w:tcPr>
          <w:p w14:paraId="10F045DE" w14:textId="77777777" w:rsidR="00C44E24" w:rsidRPr="00C44E24" w:rsidRDefault="00C44E24" w:rsidP="0042236A">
            <w:pPr>
              <w:pStyle w:val="a5"/>
              <w:numPr>
                <w:ilvl w:val="0"/>
                <w:numId w:val="20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يوضح آلية عمل البكرة .</w:t>
            </w:r>
          </w:p>
        </w:tc>
      </w:tr>
      <w:tr w:rsidR="00C44E24" w:rsidRPr="00C44E24" w14:paraId="7DE737AD" w14:textId="77777777" w:rsidTr="00C44E24">
        <w:tc>
          <w:tcPr>
            <w:tcW w:w="11047" w:type="dxa"/>
          </w:tcPr>
          <w:p w14:paraId="77150ED7" w14:textId="77777777" w:rsidR="00C44E24" w:rsidRPr="00C44E24" w:rsidRDefault="00C44E24" w:rsidP="0042236A">
            <w:pPr>
              <w:pStyle w:val="a5"/>
              <w:numPr>
                <w:ilvl w:val="0"/>
                <w:numId w:val="20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يقارن بين البكرة والرافعة .</w:t>
            </w:r>
          </w:p>
        </w:tc>
      </w:tr>
      <w:tr w:rsidR="00C44E24" w:rsidRPr="00C44E24" w14:paraId="562450DE" w14:textId="77777777" w:rsidTr="00C44E24">
        <w:tc>
          <w:tcPr>
            <w:tcW w:w="11047" w:type="dxa"/>
          </w:tcPr>
          <w:p w14:paraId="2A4FE581" w14:textId="77777777" w:rsidR="00C44E24" w:rsidRPr="00C44E24" w:rsidRDefault="00C44E24" w:rsidP="0042236A">
            <w:pPr>
              <w:pStyle w:val="a5"/>
              <w:numPr>
                <w:ilvl w:val="0"/>
                <w:numId w:val="20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يصف آلية عمل العجلة والمحور .</w:t>
            </w:r>
          </w:p>
        </w:tc>
      </w:tr>
      <w:tr w:rsidR="00C44E24" w:rsidRPr="00C44E24" w14:paraId="73E1AED9" w14:textId="77777777" w:rsidTr="00C44E24">
        <w:tc>
          <w:tcPr>
            <w:tcW w:w="11047" w:type="dxa"/>
            <w:shd w:val="clear" w:color="auto" w:fill="C6D9F1" w:themeFill="text2" w:themeFillTint="33"/>
          </w:tcPr>
          <w:p w14:paraId="4A3F27AB" w14:textId="489F7C7D" w:rsidR="00C44E24" w:rsidRPr="00C44E24" w:rsidRDefault="00C44E24" w:rsidP="00C44E24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40"/>
                <w:szCs w:val="40"/>
              </w:rPr>
            </w:pP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الصوت</w:t>
            </w:r>
          </w:p>
        </w:tc>
      </w:tr>
      <w:tr w:rsidR="00C44E24" w:rsidRPr="00C44E24" w14:paraId="26A149BE" w14:textId="77777777" w:rsidTr="00C44E24">
        <w:tc>
          <w:tcPr>
            <w:tcW w:w="11047" w:type="dxa"/>
            <w:shd w:val="clear" w:color="auto" w:fill="F2DBDB" w:themeFill="accent2" w:themeFillTint="33"/>
          </w:tcPr>
          <w:p w14:paraId="33FDB1F8" w14:textId="77777777" w:rsidR="00C44E24" w:rsidRPr="00C44E24" w:rsidRDefault="00C44E24" w:rsidP="0042236A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6"/>
                <w:szCs w:val="36"/>
                <w:rtl/>
              </w:rPr>
              <w:t>الأهداف التعليمية ومخرجات التعلم</w:t>
            </w:r>
          </w:p>
        </w:tc>
      </w:tr>
      <w:tr w:rsidR="00C44E24" w:rsidRPr="00C44E24" w14:paraId="7626D605" w14:textId="77777777" w:rsidTr="00C44E24">
        <w:tc>
          <w:tcPr>
            <w:tcW w:w="11047" w:type="dxa"/>
          </w:tcPr>
          <w:p w14:paraId="1496BEEA" w14:textId="77777777" w:rsidR="00C44E24" w:rsidRPr="00C44E24" w:rsidRDefault="00C44E24" w:rsidP="0042236A">
            <w:pPr>
              <w:pStyle w:val="a5"/>
              <w:numPr>
                <w:ilvl w:val="0"/>
                <w:numId w:val="21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يوضح كيف ينشأ الصوت</w:t>
            </w:r>
          </w:p>
        </w:tc>
      </w:tr>
      <w:tr w:rsidR="00C44E24" w:rsidRPr="00C44E24" w14:paraId="12A6C766" w14:textId="77777777" w:rsidTr="00C44E24">
        <w:tc>
          <w:tcPr>
            <w:tcW w:w="11047" w:type="dxa"/>
          </w:tcPr>
          <w:p w14:paraId="4AED74CD" w14:textId="77777777" w:rsidR="00C44E24" w:rsidRPr="00C44E24" w:rsidRDefault="00C44E24" w:rsidP="0042236A">
            <w:pPr>
              <w:pStyle w:val="a5"/>
              <w:numPr>
                <w:ilvl w:val="0"/>
                <w:numId w:val="21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يميز بين علو الصوت ودرجة الصوت</w:t>
            </w:r>
          </w:p>
        </w:tc>
      </w:tr>
      <w:tr w:rsidR="00C44E24" w:rsidRPr="00C44E24" w14:paraId="5BB910C2" w14:textId="77777777" w:rsidTr="00C44E24">
        <w:tc>
          <w:tcPr>
            <w:tcW w:w="11047" w:type="dxa"/>
            <w:shd w:val="clear" w:color="auto" w:fill="C6D9F1" w:themeFill="text2" w:themeFillTint="33"/>
          </w:tcPr>
          <w:p w14:paraId="233C4F40" w14:textId="77777777" w:rsidR="00C44E24" w:rsidRPr="00C44E24" w:rsidRDefault="00C44E24" w:rsidP="00C44E24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الضوء</w:t>
            </w:r>
          </w:p>
        </w:tc>
      </w:tr>
      <w:tr w:rsidR="00C44E24" w:rsidRPr="00C44E24" w14:paraId="47092624" w14:textId="77777777" w:rsidTr="00C44E24">
        <w:tc>
          <w:tcPr>
            <w:tcW w:w="11047" w:type="dxa"/>
            <w:shd w:val="clear" w:color="auto" w:fill="F2DBDB" w:themeFill="accent2" w:themeFillTint="33"/>
          </w:tcPr>
          <w:p w14:paraId="65C4B964" w14:textId="77777777" w:rsidR="00C44E24" w:rsidRPr="00C44E24" w:rsidRDefault="00C44E24" w:rsidP="0042236A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6"/>
                <w:szCs w:val="36"/>
                <w:rtl/>
              </w:rPr>
              <w:t>الأهداف التعليمية ومخرجات التعلم</w:t>
            </w:r>
          </w:p>
        </w:tc>
      </w:tr>
      <w:tr w:rsidR="00C44E24" w:rsidRPr="00C44E24" w14:paraId="0846F947" w14:textId="77777777" w:rsidTr="00C44E24">
        <w:tc>
          <w:tcPr>
            <w:tcW w:w="11047" w:type="dxa"/>
          </w:tcPr>
          <w:p w14:paraId="450913BC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يصف كيف ينتقل الضوء</w:t>
            </w:r>
          </w:p>
        </w:tc>
      </w:tr>
      <w:tr w:rsidR="00C44E24" w:rsidRPr="00C44E24" w14:paraId="174396A5" w14:textId="77777777" w:rsidTr="00C44E24">
        <w:tc>
          <w:tcPr>
            <w:tcW w:w="11047" w:type="dxa"/>
          </w:tcPr>
          <w:p w14:paraId="25D5D470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يوضح كيف نرى الألوان</w:t>
            </w:r>
          </w:p>
        </w:tc>
      </w:tr>
      <w:tr w:rsidR="00C44E24" w:rsidRPr="00C44E24" w14:paraId="1B4D470D" w14:textId="77777777" w:rsidTr="00C44E24">
        <w:tc>
          <w:tcPr>
            <w:tcW w:w="11047" w:type="dxa"/>
          </w:tcPr>
          <w:p w14:paraId="16F6F622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يوضح المقصود بالضوء .</w:t>
            </w:r>
          </w:p>
        </w:tc>
      </w:tr>
      <w:tr w:rsidR="00C44E24" w:rsidRPr="00C44E24" w14:paraId="15BD39B0" w14:textId="77777777" w:rsidTr="00C44E24">
        <w:tc>
          <w:tcPr>
            <w:tcW w:w="11047" w:type="dxa"/>
          </w:tcPr>
          <w:p w14:paraId="7EAB893F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يفسر أسباب انعكاس الضوء .</w:t>
            </w:r>
          </w:p>
        </w:tc>
      </w:tr>
      <w:tr w:rsidR="00C44E24" w:rsidRPr="00C44E24" w14:paraId="13B2BA8F" w14:textId="77777777" w:rsidTr="00C44E24">
        <w:tc>
          <w:tcPr>
            <w:tcW w:w="11047" w:type="dxa"/>
          </w:tcPr>
          <w:p w14:paraId="175ADBE6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يوضح مفهوم الظل .</w:t>
            </w:r>
          </w:p>
        </w:tc>
      </w:tr>
      <w:tr w:rsidR="00C44E24" w:rsidRPr="00C44E24" w14:paraId="38656A64" w14:textId="77777777" w:rsidTr="00C44E24">
        <w:tc>
          <w:tcPr>
            <w:tcW w:w="11047" w:type="dxa"/>
          </w:tcPr>
          <w:p w14:paraId="4AABB5AC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يقارن بين الأجسام الشفافة والأجسام شبه الشفافة .</w:t>
            </w:r>
          </w:p>
        </w:tc>
      </w:tr>
      <w:tr w:rsidR="00C44E24" w:rsidRPr="00C44E24" w14:paraId="517D4AD0" w14:textId="77777777" w:rsidTr="00C44E24">
        <w:tc>
          <w:tcPr>
            <w:tcW w:w="11047" w:type="dxa"/>
          </w:tcPr>
          <w:p w14:paraId="25AF4F2D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يفسر سبب انكسار الضوء .</w:t>
            </w:r>
          </w:p>
        </w:tc>
      </w:tr>
      <w:tr w:rsidR="00C44E24" w:rsidRPr="00C44E24" w14:paraId="3326F41C" w14:textId="77777777" w:rsidTr="00C44E24">
        <w:tc>
          <w:tcPr>
            <w:tcW w:w="11047" w:type="dxa"/>
          </w:tcPr>
          <w:p w14:paraId="4EABE2C1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يفسر تكون ألوان الطيف .</w:t>
            </w:r>
          </w:p>
        </w:tc>
      </w:tr>
      <w:tr w:rsidR="00C44E24" w:rsidRPr="00C44E24" w14:paraId="6DBACC0A" w14:textId="77777777" w:rsidTr="00C44E24">
        <w:tc>
          <w:tcPr>
            <w:tcW w:w="11047" w:type="dxa"/>
          </w:tcPr>
          <w:p w14:paraId="786FA285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يرتب مراحل عملية الابصار في عين الأنسان .</w:t>
            </w:r>
          </w:p>
        </w:tc>
      </w:tr>
      <w:tr w:rsidR="00C44E24" w:rsidRPr="00C44E24" w14:paraId="56B45EFA" w14:textId="77777777" w:rsidTr="00C44E24">
        <w:tc>
          <w:tcPr>
            <w:tcW w:w="11047" w:type="dxa"/>
          </w:tcPr>
          <w:p w14:paraId="32328210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يربط بين أجزاء العين وبين وظائفها .</w:t>
            </w:r>
          </w:p>
        </w:tc>
      </w:tr>
      <w:tr w:rsidR="00C44E24" w:rsidRPr="00C44E24" w14:paraId="54061AEB" w14:textId="77777777" w:rsidTr="00C44E24">
        <w:tc>
          <w:tcPr>
            <w:tcW w:w="11047" w:type="dxa"/>
          </w:tcPr>
          <w:p w14:paraId="60AC7B61" w14:textId="77777777" w:rsidR="00C44E24" w:rsidRPr="00C44E24" w:rsidRDefault="00C44E24" w:rsidP="0042236A">
            <w:pPr>
              <w:pStyle w:val="a5"/>
              <w:numPr>
                <w:ilvl w:val="0"/>
                <w:numId w:val="22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يصنف الاجسام حسب نفاذيتها للضوء .</w:t>
            </w:r>
          </w:p>
        </w:tc>
      </w:tr>
      <w:tr w:rsidR="00C44E24" w:rsidRPr="00C44E24" w14:paraId="7F5251AC" w14:textId="77777777" w:rsidTr="00C44E24">
        <w:tc>
          <w:tcPr>
            <w:tcW w:w="11047" w:type="dxa"/>
            <w:shd w:val="clear" w:color="auto" w:fill="C6D9F1" w:themeFill="text2" w:themeFillTint="33"/>
          </w:tcPr>
          <w:p w14:paraId="09438BAE" w14:textId="2977B422" w:rsidR="00C44E24" w:rsidRPr="00C44E24" w:rsidRDefault="00C44E24" w:rsidP="00C44E24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الكهرباء</w:t>
            </w:r>
            <w:r w:rsidRPr="00C44E24">
              <w:rPr>
                <w:rFonts w:asciiTheme="minorHAnsi" w:eastAsiaTheme="minorEastAsia" w:hAnsi="Calibri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 xml:space="preserve"> </w:t>
            </w: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من</w:t>
            </w:r>
            <w:r w:rsidRPr="00C44E24">
              <w:rPr>
                <w:rFonts w:asciiTheme="minorHAnsi" w:eastAsiaTheme="minorEastAsia" w:hAnsi="Calibri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 xml:space="preserve"> </w:t>
            </w:r>
            <w:r w:rsidRPr="00C44E24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حولنا</w:t>
            </w:r>
          </w:p>
        </w:tc>
      </w:tr>
      <w:tr w:rsidR="00C44E24" w:rsidRPr="00C44E24" w14:paraId="653262B7" w14:textId="77777777" w:rsidTr="00C44E24">
        <w:tc>
          <w:tcPr>
            <w:tcW w:w="11047" w:type="dxa"/>
            <w:shd w:val="clear" w:color="auto" w:fill="F2DBDB" w:themeFill="accent2" w:themeFillTint="33"/>
          </w:tcPr>
          <w:p w14:paraId="14142DEC" w14:textId="77777777" w:rsidR="00C44E24" w:rsidRPr="00C44E24" w:rsidRDefault="00C44E24" w:rsidP="0042236A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6"/>
                <w:szCs w:val="36"/>
                <w:rtl/>
              </w:rPr>
              <w:t>الأهداف التعليمية ومخرجات التعلم</w:t>
            </w:r>
          </w:p>
        </w:tc>
      </w:tr>
      <w:tr w:rsidR="00C44E24" w:rsidRPr="00C44E24" w14:paraId="3B9C7235" w14:textId="77777777" w:rsidTr="00C44E24">
        <w:tc>
          <w:tcPr>
            <w:tcW w:w="11047" w:type="dxa"/>
          </w:tcPr>
          <w:p w14:paraId="5901F838" w14:textId="77777777" w:rsidR="00C44E24" w:rsidRPr="00C44E24" w:rsidRDefault="00C44E24" w:rsidP="0042236A">
            <w:pPr>
              <w:pStyle w:val="a5"/>
              <w:numPr>
                <w:ilvl w:val="0"/>
                <w:numId w:val="23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يوضح مدى تأثير الكهرباء على حياتنا اليومية .</w:t>
            </w:r>
          </w:p>
        </w:tc>
      </w:tr>
      <w:tr w:rsidR="00C44E24" w:rsidRPr="00C44E24" w14:paraId="62249DE2" w14:textId="77777777" w:rsidTr="00C44E24">
        <w:tc>
          <w:tcPr>
            <w:tcW w:w="11047" w:type="dxa"/>
          </w:tcPr>
          <w:p w14:paraId="7BD62A60" w14:textId="77777777" w:rsidR="00C44E24" w:rsidRPr="00C44E24" w:rsidRDefault="00C44E24" w:rsidP="0042236A">
            <w:pPr>
              <w:pStyle w:val="a5"/>
              <w:numPr>
                <w:ilvl w:val="0"/>
                <w:numId w:val="23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يوضح المقصود بالدائرة الكهربائية .</w:t>
            </w:r>
          </w:p>
        </w:tc>
      </w:tr>
      <w:tr w:rsidR="00C44E24" w:rsidRPr="00C44E24" w14:paraId="260117F2" w14:textId="77777777" w:rsidTr="00C44E24">
        <w:tc>
          <w:tcPr>
            <w:tcW w:w="11047" w:type="dxa"/>
          </w:tcPr>
          <w:p w14:paraId="31C9CE6E" w14:textId="77777777" w:rsidR="00C44E24" w:rsidRPr="00C44E24" w:rsidRDefault="00C44E24" w:rsidP="0042236A">
            <w:pPr>
              <w:pStyle w:val="a5"/>
              <w:numPr>
                <w:ilvl w:val="0"/>
                <w:numId w:val="23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يصف مكونات الدائرة الكهربائية .</w:t>
            </w:r>
          </w:p>
        </w:tc>
      </w:tr>
      <w:tr w:rsidR="00C44E24" w:rsidRPr="00C44E24" w14:paraId="1225ACCF" w14:textId="77777777" w:rsidTr="00C44E24">
        <w:tc>
          <w:tcPr>
            <w:tcW w:w="11047" w:type="dxa"/>
          </w:tcPr>
          <w:p w14:paraId="13006B6B" w14:textId="77777777" w:rsidR="00C44E24" w:rsidRPr="00C44E24" w:rsidRDefault="00C44E24" w:rsidP="0042236A">
            <w:pPr>
              <w:pStyle w:val="a5"/>
              <w:numPr>
                <w:ilvl w:val="0"/>
                <w:numId w:val="23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يقارن بين وظيفة كلاً من المفتاح الكهربائي والمصباح الكهربائي .</w:t>
            </w:r>
          </w:p>
        </w:tc>
      </w:tr>
      <w:tr w:rsidR="00C44E24" w:rsidRPr="00C44E24" w14:paraId="5B899B47" w14:textId="77777777" w:rsidTr="00C44E24">
        <w:tc>
          <w:tcPr>
            <w:tcW w:w="11047" w:type="dxa"/>
          </w:tcPr>
          <w:p w14:paraId="4A6338DF" w14:textId="77777777" w:rsidR="00C44E24" w:rsidRPr="00C44E24" w:rsidRDefault="00C44E24" w:rsidP="0042236A">
            <w:pPr>
              <w:pStyle w:val="a5"/>
              <w:numPr>
                <w:ilvl w:val="0"/>
                <w:numId w:val="23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يحدد مكونات الدائرة الكهربائية على الرسم .</w:t>
            </w:r>
          </w:p>
        </w:tc>
      </w:tr>
      <w:tr w:rsidR="00C44E24" w:rsidRPr="00C44E24" w14:paraId="0A8CF656" w14:textId="77777777" w:rsidTr="00C44E24">
        <w:tc>
          <w:tcPr>
            <w:tcW w:w="11047" w:type="dxa"/>
          </w:tcPr>
          <w:p w14:paraId="4916CB95" w14:textId="77777777" w:rsidR="00C44E24" w:rsidRPr="00C44E24" w:rsidRDefault="00C44E24" w:rsidP="0042236A">
            <w:pPr>
              <w:pStyle w:val="a5"/>
              <w:numPr>
                <w:ilvl w:val="0"/>
                <w:numId w:val="23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يستنتج تحولات الطاقة الناتجة في بعض الأجهزة الكهربائية .</w:t>
            </w:r>
          </w:p>
        </w:tc>
      </w:tr>
      <w:tr w:rsidR="00C44E24" w:rsidRPr="00C44E24" w14:paraId="26D767ED" w14:textId="77777777" w:rsidTr="00C44E24">
        <w:tc>
          <w:tcPr>
            <w:tcW w:w="11047" w:type="dxa"/>
          </w:tcPr>
          <w:p w14:paraId="5CD30799" w14:textId="77777777" w:rsidR="00C44E24" w:rsidRPr="00C44E24" w:rsidRDefault="00C44E24" w:rsidP="0042236A">
            <w:pPr>
              <w:pStyle w:val="a5"/>
              <w:numPr>
                <w:ilvl w:val="0"/>
                <w:numId w:val="23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يذكر أنواع الكهرباء .</w:t>
            </w:r>
          </w:p>
        </w:tc>
      </w:tr>
      <w:tr w:rsidR="00C44E24" w:rsidRPr="00C44E24" w14:paraId="0842B64B" w14:textId="77777777" w:rsidTr="00C44E24">
        <w:tc>
          <w:tcPr>
            <w:tcW w:w="11047" w:type="dxa"/>
          </w:tcPr>
          <w:p w14:paraId="30BAC5CA" w14:textId="77777777" w:rsidR="00C44E24" w:rsidRPr="00C44E24" w:rsidRDefault="00C44E24" w:rsidP="0042236A">
            <w:pPr>
              <w:pStyle w:val="a5"/>
              <w:numPr>
                <w:ilvl w:val="0"/>
                <w:numId w:val="23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C44E24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يقارن بين الكهرباء الساكنة والكهرباء المتحركة .</w:t>
            </w:r>
          </w:p>
        </w:tc>
      </w:tr>
    </w:tbl>
    <w:p w14:paraId="66B4BC72" w14:textId="73503233" w:rsidR="00C44E24" w:rsidRDefault="00C44E24" w:rsidP="00C44E24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14:paraId="66A2C074" w14:textId="28D67926" w:rsidR="00C44E24" w:rsidRDefault="00C44E24" w:rsidP="00C44E24">
      <w:pPr>
        <w:bidi w:val="0"/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26884" wp14:editId="4C56B07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85709" cy="3197735"/>
                <wp:effectExtent l="0" t="0" r="0" b="0"/>
                <wp:wrapNone/>
                <wp:docPr id="45963848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709" cy="319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6B9E21" w14:textId="77777777" w:rsidR="00C44E24" w:rsidRDefault="00C44E24" w:rsidP="00C44E24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الأهداف التعليمية ومخرجات التعلم</w:t>
                            </w:r>
                          </w:p>
                          <w:p w14:paraId="4C9E21B8" w14:textId="6C06E4F2" w:rsidR="00C44E24" w:rsidRDefault="00C44E24" w:rsidP="00C44E24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ascii="Calibri" w:eastAsia="+mn-ea" w:hAnsi="Arial" w:cs="Arial" w:hint="cs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الابتدائي</w:t>
                            </w:r>
                          </w:p>
                          <w:p w14:paraId="69805F7E" w14:textId="77777777" w:rsidR="00C44E24" w:rsidRDefault="00C44E24" w:rsidP="00C44E24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الفصل الدراسي الثالث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26884" id="_x0000_s1030" type="#_x0000_t202" style="position:absolute;left:0;text-align:left;margin-left:0;margin-top:0;width:510.7pt;height:251.8pt;z-index:25166540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" filled="f" stroked="f">
                <v:textbox style="mso-fit-shape-to-text:t">
                  <w:txbxContent>
                    <w:p w14:paraId="456B9E21" w14:textId="77777777" w:rsidR="00C44E24" w:rsidRDefault="00C44E24" w:rsidP="00C44E24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الأهداف التعليمية ومخرجات التعلم</w:t>
                      </w:r>
                    </w:p>
                    <w:p w14:paraId="4C9E21B8" w14:textId="6C06E4F2" w:rsidR="00C44E24" w:rsidRDefault="00C44E24" w:rsidP="00C44E24">
                      <w:pPr>
                        <w:spacing w:line="480" w:lineRule="auto"/>
                        <w:jc w:val="center"/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 xml:space="preserve">الصف </w:t>
                      </w:r>
                      <w:r>
                        <w:rPr>
                          <w:rFonts w:ascii="Calibri" w:eastAsia="+mn-ea" w:hAnsi="Arial" w:cs="Arial" w:hint="cs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>الرابع</w:t>
                      </w: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 xml:space="preserve"> الابتدائي</w:t>
                      </w:r>
                    </w:p>
                    <w:p w14:paraId="69805F7E" w14:textId="77777777" w:rsidR="00C44E24" w:rsidRDefault="00C44E24" w:rsidP="00C44E24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الفصل الدراسي الثالث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inorBidi" w:hAnsiTheme="minorBidi"/>
          <w:b/>
          <w:bCs/>
          <w:sz w:val="32"/>
          <w:szCs w:val="32"/>
          <w:rtl/>
        </w:rPr>
        <w:br w:type="page"/>
      </w:r>
    </w:p>
    <w:tbl>
      <w:tblPr>
        <w:tblStyle w:val="a3"/>
        <w:bidiVisual/>
        <w:tblW w:w="10767" w:type="dxa"/>
        <w:tblInd w:w="312" w:type="dxa"/>
        <w:tblLook w:val="04A0" w:firstRow="1" w:lastRow="0" w:firstColumn="1" w:lastColumn="0" w:noHBand="0" w:noVBand="1"/>
      </w:tblPr>
      <w:tblGrid>
        <w:gridCol w:w="10767"/>
      </w:tblGrid>
      <w:tr w:rsidR="00C44E24" w:rsidRPr="005443FD" w14:paraId="0AF5E16D" w14:textId="77777777" w:rsidTr="005443FD">
        <w:trPr>
          <w:trHeight w:val="446"/>
        </w:trPr>
        <w:tc>
          <w:tcPr>
            <w:tcW w:w="10767" w:type="dxa"/>
            <w:shd w:val="clear" w:color="auto" w:fill="C6D9F1" w:themeFill="text2" w:themeFillTint="33"/>
          </w:tcPr>
          <w:p w14:paraId="7D6E4910" w14:textId="700F3A94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36"/>
                <w:szCs w:val="36"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lastRenderedPageBreak/>
              <w:t>القياس</w:t>
            </w:r>
          </w:p>
        </w:tc>
      </w:tr>
      <w:tr w:rsidR="00C44E24" w:rsidRPr="005443FD" w14:paraId="4835F4E1" w14:textId="77777777" w:rsidTr="005443FD">
        <w:trPr>
          <w:trHeight w:val="421"/>
        </w:trPr>
        <w:tc>
          <w:tcPr>
            <w:tcW w:w="10767" w:type="dxa"/>
            <w:shd w:val="clear" w:color="auto" w:fill="F2DBDB" w:themeFill="accent2" w:themeFillTint="33"/>
          </w:tcPr>
          <w:p w14:paraId="15D5DAC2" w14:textId="77777777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C44E24" w:rsidRPr="005443FD" w14:paraId="7A0869EE" w14:textId="77777777" w:rsidTr="005443FD">
        <w:trPr>
          <w:trHeight w:val="446"/>
        </w:trPr>
        <w:tc>
          <w:tcPr>
            <w:tcW w:w="10767" w:type="dxa"/>
          </w:tcPr>
          <w:p w14:paraId="5900429D" w14:textId="77777777" w:rsidR="00C44E24" w:rsidRPr="005443FD" w:rsidRDefault="00C44E24" w:rsidP="005443FD">
            <w:pPr>
              <w:pStyle w:val="a5"/>
              <w:numPr>
                <w:ilvl w:val="0"/>
                <w:numId w:val="24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بعض خواص المادة التي يمكن قياسها</w:t>
            </w:r>
          </w:p>
        </w:tc>
      </w:tr>
      <w:tr w:rsidR="00C44E24" w:rsidRPr="005443FD" w14:paraId="13E46ADA" w14:textId="77777777" w:rsidTr="005443FD">
        <w:trPr>
          <w:trHeight w:val="446"/>
        </w:trPr>
        <w:tc>
          <w:tcPr>
            <w:tcW w:w="10767" w:type="dxa"/>
          </w:tcPr>
          <w:p w14:paraId="2FD4DB0E" w14:textId="77777777" w:rsidR="00C44E24" w:rsidRPr="005443FD" w:rsidRDefault="00C44E24" w:rsidP="005443FD">
            <w:pPr>
              <w:pStyle w:val="a5"/>
              <w:numPr>
                <w:ilvl w:val="0"/>
                <w:numId w:val="24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يقيس خواص المادة مستخدما أدوات القياس ووحدات قياسها .</w:t>
            </w:r>
          </w:p>
        </w:tc>
      </w:tr>
      <w:tr w:rsidR="00C44E24" w:rsidRPr="005443FD" w14:paraId="0C4622A3" w14:textId="77777777" w:rsidTr="005443FD">
        <w:trPr>
          <w:trHeight w:val="421"/>
        </w:trPr>
        <w:tc>
          <w:tcPr>
            <w:tcW w:w="10767" w:type="dxa"/>
            <w:shd w:val="clear" w:color="auto" w:fill="C6D9F1" w:themeFill="text2" w:themeFillTint="33"/>
          </w:tcPr>
          <w:p w14:paraId="3CE3DA9A" w14:textId="77777777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كيف تتغير المادة؟</w:t>
            </w:r>
          </w:p>
        </w:tc>
      </w:tr>
      <w:tr w:rsidR="00C44E24" w:rsidRPr="005443FD" w14:paraId="40C59E89" w14:textId="77777777" w:rsidTr="005443FD">
        <w:trPr>
          <w:trHeight w:val="446"/>
        </w:trPr>
        <w:tc>
          <w:tcPr>
            <w:tcW w:w="10767" w:type="dxa"/>
            <w:shd w:val="clear" w:color="auto" w:fill="F2DBDB" w:themeFill="accent2" w:themeFillTint="33"/>
          </w:tcPr>
          <w:p w14:paraId="79AB6EC6" w14:textId="77777777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C44E24" w:rsidRPr="005443FD" w14:paraId="0DE0F8B1" w14:textId="77777777" w:rsidTr="005443FD">
        <w:trPr>
          <w:trHeight w:val="446"/>
        </w:trPr>
        <w:tc>
          <w:tcPr>
            <w:tcW w:w="10767" w:type="dxa"/>
          </w:tcPr>
          <w:p w14:paraId="785FCA4E" w14:textId="77777777" w:rsidR="00C44E24" w:rsidRPr="005443FD" w:rsidRDefault="00C44E24" w:rsidP="005443FD">
            <w:pPr>
              <w:pStyle w:val="a5"/>
              <w:numPr>
                <w:ilvl w:val="0"/>
                <w:numId w:val="25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يستنتج أن التغير في حالة المادة هو تغير فيزيائي</w:t>
            </w:r>
          </w:p>
        </w:tc>
      </w:tr>
      <w:tr w:rsidR="00C44E24" w:rsidRPr="005443FD" w14:paraId="505308B0" w14:textId="77777777" w:rsidTr="005443FD">
        <w:trPr>
          <w:trHeight w:val="421"/>
        </w:trPr>
        <w:tc>
          <w:tcPr>
            <w:tcW w:w="10767" w:type="dxa"/>
          </w:tcPr>
          <w:p w14:paraId="0AB15693" w14:textId="77777777" w:rsidR="00C44E24" w:rsidRPr="005443FD" w:rsidRDefault="00C44E24" w:rsidP="005443FD">
            <w:pPr>
              <w:pStyle w:val="a5"/>
              <w:numPr>
                <w:ilvl w:val="0"/>
                <w:numId w:val="25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يميز بين التغير الفيزيائي والتغير الكيميائي</w:t>
            </w:r>
          </w:p>
        </w:tc>
      </w:tr>
      <w:tr w:rsidR="00C44E24" w:rsidRPr="005443FD" w14:paraId="21A05977" w14:textId="77777777" w:rsidTr="005443FD">
        <w:trPr>
          <w:trHeight w:val="446"/>
        </w:trPr>
        <w:tc>
          <w:tcPr>
            <w:tcW w:w="10767" w:type="dxa"/>
            <w:shd w:val="clear" w:color="auto" w:fill="C6D9F1" w:themeFill="text2" w:themeFillTint="33"/>
          </w:tcPr>
          <w:p w14:paraId="1C812620" w14:textId="77777777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المخاليط</w:t>
            </w:r>
          </w:p>
        </w:tc>
      </w:tr>
      <w:tr w:rsidR="00C44E24" w:rsidRPr="005443FD" w14:paraId="31658840" w14:textId="77777777" w:rsidTr="005443FD">
        <w:trPr>
          <w:trHeight w:val="446"/>
        </w:trPr>
        <w:tc>
          <w:tcPr>
            <w:tcW w:w="10767" w:type="dxa"/>
            <w:shd w:val="clear" w:color="auto" w:fill="F2DBDB" w:themeFill="accent2" w:themeFillTint="33"/>
          </w:tcPr>
          <w:p w14:paraId="1F94FAC8" w14:textId="77777777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C44E24" w:rsidRPr="005443FD" w14:paraId="792386CE" w14:textId="77777777" w:rsidTr="005443FD">
        <w:trPr>
          <w:trHeight w:val="421"/>
        </w:trPr>
        <w:tc>
          <w:tcPr>
            <w:tcW w:w="10767" w:type="dxa"/>
          </w:tcPr>
          <w:p w14:paraId="1F28BE91" w14:textId="77777777" w:rsidR="00C44E24" w:rsidRPr="005443FD" w:rsidRDefault="00C44E24" w:rsidP="005443FD">
            <w:pPr>
              <w:pStyle w:val="a5"/>
              <w:numPr>
                <w:ilvl w:val="0"/>
                <w:numId w:val="26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أن المخلوط مزيج من مادتين أو اكثر</w:t>
            </w:r>
          </w:p>
        </w:tc>
      </w:tr>
      <w:tr w:rsidR="00C44E24" w:rsidRPr="005443FD" w14:paraId="4E018958" w14:textId="77777777" w:rsidTr="005443FD">
        <w:trPr>
          <w:trHeight w:val="446"/>
        </w:trPr>
        <w:tc>
          <w:tcPr>
            <w:tcW w:w="10767" w:type="dxa"/>
          </w:tcPr>
          <w:p w14:paraId="62F78DA3" w14:textId="77777777" w:rsidR="00C44E24" w:rsidRPr="005443FD" w:rsidRDefault="00C44E24" w:rsidP="005443FD">
            <w:pPr>
              <w:pStyle w:val="a5"/>
              <w:numPr>
                <w:ilvl w:val="0"/>
                <w:numId w:val="26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طرائق فصل المخاليط</w:t>
            </w:r>
          </w:p>
        </w:tc>
      </w:tr>
      <w:tr w:rsidR="00C44E24" w:rsidRPr="005443FD" w14:paraId="6B19B84E" w14:textId="77777777" w:rsidTr="005443FD">
        <w:trPr>
          <w:trHeight w:val="446"/>
        </w:trPr>
        <w:tc>
          <w:tcPr>
            <w:tcW w:w="10767" w:type="dxa"/>
            <w:shd w:val="clear" w:color="auto" w:fill="C6D9F1" w:themeFill="text2" w:themeFillTint="33"/>
          </w:tcPr>
          <w:p w14:paraId="2BFEDAB9" w14:textId="6D7D03FF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القوى والحركة</w:t>
            </w:r>
          </w:p>
        </w:tc>
      </w:tr>
      <w:tr w:rsidR="00C44E24" w:rsidRPr="005443FD" w14:paraId="78BBCDE1" w14:textId="77777777" w:rsidTr="005443FD">
        <w:trPr>
          <w:trHeight w:val="421"/>
        </w:trPr>
        <w:tc>
          <w:tcPr>
            <w:tcW w:w="10767" w:type="dxa"/>
            <w:shd w:val="clear" w:color="auto" w:fill="F2DBDB" w:themeFill="accent2" w:themeFillTint="33"/>
          </w:tcPr>
          <w:p w14:paraId="54C08504" w14:textId="77777777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C44E24" w:rsidRPr="005443FD" w14:paraId="4F56FCEA" w14:textId="77777777" w:rsidTr="005443FD">
        <w:trPr>
          <w:trHeight w:val="446"/>
        </w:trPr>
        <w:tc>
          <w:tcPr>
            <w:tcW w:w="10767" w:type="dxa"/>
          </w:tcPr>
          <w:p w14:paraId="57D6325D" w14:textId="77777777" w:rsidR="00C44E24" w:rsidRPr="005443FD" w:rsidRDefault="00C44E24" w:rsidP="005443FD">
            <w:pPr>
              <w:pStyle w:val="a5"/>
              <w:numPr>
                <w:ilvl w:val="0"/>
                <w:numId w:val="27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العلاقة بين السرعة والسرعة المتجهة.</w:t>
            </w:r>
          </w:p>
        </w:tc>
      </w:tr>
      <w:tr w:rsidR="00C44E24" w:rsidRPr="005443FD" w14:paraId="21723FF1" w14:textId="77777777" w:rsidTr="005443FD">
        <w:trPr>
          <w:trHeight w:val="446"/>
        </w:trPr>
        <w:tc>
          <w:tcPr>
            <w:tcW w:w="10767" w:type="dxa"/>
          </w:tcPr>
          <w:p w14:paraId="573182C2" w14:textId="77777777" w:rsidR="00C44E24" w:rsidRPr="005443FD" w:rsidRDefault="00C44E24" w:rsidP="005443FD">
            <w:pPr>
              <w:pStyle w:val="a5"/>
              <w:numPr>
                <w:ilvl w:val="0"/>
                <w:numId w:val="27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تأثير القوى- ومنها الاحتكاك و الجاذبية الأرضية في الأجسام المتحركة</w:t>
            </w:r>
          </w:p>
        </w:tc>
      </w:tr>
      <w:tr w:rsidR="00C44E24" w:rsidRPr="005443FD" w14:paraId="416FE606" w14:textId="77777777" w:rsidTr="005443FD">
        <w:trPr>
          <w:trHeight w:val="421"/>
        </w:trPr>
        <w:tc>
          <w:tcPr>
            <w:tcW w:w="10767" w:type="dxa"/>
            <w:shd w:val="clear" w:color="auto" w:fill="C6D9F1" w:themeFill="text2" w:themeFillTint="33"/>
          </w:tcPr>
          <w:p w14:paraId="740D6887" w14:textId="3E877414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تغير الحركة</w:t>
            </w:r>
          </w:p>
        </w:tc>
      </w:tr>
      <w:tr w:rsidR="00C44E24" w:rsidRPr="005443FD" w14:paraId="10EB2ADB" w14:textId="77777777" w:rsidTr="005443FD">
        <w:trPr>
          <w:trHeight w:val="446"/>
        </w:trPr>
        <w:tc>
          <w:tcPr>
            <w:tcW w:w="10767" w:type="dxa"/>
            <w:shd w:val="clear" w:color="auto" w:fill="F2DBDB" w:themeFill="accent2" w:themeFillTint="33"/>
          </w:tcPr>
          <w:p w14:paraId="7CD84C11" w14:textId="77777777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C44E24" w:rsidRPr="005443FD" w14:paraId="77B9846C" w14:textId="77777777" w:rsidTr="005443FD">
        <w:trPr>
          <w:trHeight w:val="446"/>
        </w:trPr>
        <w:tc>
          <w:tcPr>
            <w:tcW w:w="10767" w:type="dxa"/>
          </w:tcPr>
          <w:p w14:paraId="28D7BEA5" w14:textId="77777777" w:rsidR="00C44E24" w:rsidRPr="005443FD" w:rsidRDefault="00C44E24" w:rsidP="005443FD">
            <w:pPr>
              <w:pStyle w:val="a5"/>
              <w:numPr>
                <w:ilvl w:val="0"/>
                <w:numId w:val="28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كيف تؤثر القوى في الحركة .</w:t>
            </w:r>
          </w:p>
        </w:tc>
      </w:tr>
      <w:tr w:rsidR="00C44E24" w:rsidRPr="005443FD" w14:paraId="3CEB1024" w14:textId="77777777" w:rsidTr="005443FD">
        <w:trPr>
          <w:trHeight w:val="421"/>
        </w:trPr>
        <w:tc>
          <w:tcPr>
            <w:tcW w:w="10767" w:type="dxa"/>
          </w:tcPr>
          <w:p w14:paraId="231A2430" w14:textId="77777777" w:rsidR="00C44E24" w:rsidRPr="005443FD" w:rsidRDefault="00C44E24" w:rsidP="005443FD">
            <w:pPr>
              <w:pStyle w:val="a5"/>
              <w:numPr>
                <w:ilvl w:val="0"/>
                <w:numId w:val="28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كيف يؤثر الاحتكاك في الحركة .</w:t>
            </w:r>
          </w:p>
        </w:tc>
      </w:tr>
      <w:tr w:rsidR="00C44E24" w:rsidRPr="005443FD" w14:paraId="75F0F8B4" w14:textId="77777777" w:rsidTr="005443FD">
        <w:trPr>
          <w:trHeight w:val="446"/>
        </w:trPr>
        <w:tc>
          <w:tcPr>
            <w:tcW w:w="10767" w:type="dxa"/>
            <w:shd w:val="clear" w:color="auto" w:fill="C6D9F1" w:themeFill="text2" w:themeFillTint="33"/>
          </w:tcPr>
          <w:p w14:paraId="20D71297" w14:textId="3E077104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الحرارة</w:t>
            </w:r>
          </w:p>
        </w:tc>
      </w:tr>
      <w:tr w:rsidR="00C44E24" w:rsidRPr="005443FD" w14:paraId="6F547846" w14:textId="77777777" w:rsidTr="005443FD">
        <w:trPr>
          <w:trHeight w:val="446"/>
        </w:trPr>
        <w:tc>
          <w:tcPr>
            <w:tcW w:w="10767" w:type="dxa"/>
            <w:shd w:val="clear" w:color="auto" w:fill="F2DBDB" w:themeFill="accent2" w:themeFillTint="33"/>
          </w:tcPr>
          <w:p w14:paraId="38820707" w14:textId="77777777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C44E24" w:rsidRPr="005443FD" w14:paraId="3A42FAE9" w14:textId="77777777" w:rsidTr="005443FD">
        <w:trPr>
          <w:trHeight w:val="421"/>
        </w:trPr>
        <w:tc>
          <w:tcPr>
            <w:tcW w:w="10767" w:type="dxa"/>
          </w:tcPr>
          <w:p w14:paraId="16970261" w14:textId="77777777" w:rsidR="00C44E24" w:rsidRPr="005443FD" w:rsidRDefault="00C44E24" w:rsidP="005443FD">
            <w:pPr>
              <w:pStyle w:val="a5"/>
              <w:numPr>
                <w:ilvl w:val="0"/>
                <w:numId w:val="29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أن الحرارة تنتقل من الجسم الساخن إلى الجسم البارد .</w:t>
            </w:r>
          </w:p>
        </w:tc>
      </w:tr>
      <w:tr w:rsidR="00C44E24" w:rsidRPr="005443FD" w14:paraId="497D876F" w14:textId="77777777" w:rsidTr="005443FD">
        <w:trPr>
          <w:trHeight w:val="446"/>
        </w:trPr>
        <w:tc>
          <w:tcPr>
            <w:tcW w:w="10767" w:type="dxa"/>
          </w:tcPr>
          <w:p w14:paraId="36A094E9" w14:textId="77777777" w:rsidR="00C44E24" w:rsidRPr="005443FD" w:rsidRDefault="00C44E24" w:rsidP="005443FD">
            <w:pPr>
              <w:pStyle w:val="a5"/>
              <w:numPr>
                <w:ilvl w:val="0"/>
                <w:numId w:val="29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طرائق تدفق الحرارة: التوصيل والحمل والإشعاع ويعرفهم</w:t>
            </w:r>
          </w:p>
        </w:tc>
      </w:tr>
      <w:tr w:rsidR="00C44E24" w:rsidRPr="005443FD" w14:paraId="6FD277C3" w14:textId="77777777" w:rsidTr="005443FD">
        <w:trPr>
          <w:trHeight w:val="446"/>
        </w:trPr>
        <w:tc>
          <w:tcPr>
            <w:tcW w:w="10767" w:type="dxa"/>
            <w:shd w:val="clear" w:color="auto" w:fill="C6D9F1" w:themeFill="text2" w:themeFillTint="33"/>
          </w:tcPr>
          <w:p w14:paraId="6FC19087" w14:textId="5908B4A8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الكهرباء</w:t>
            </w:r>
          </w:p>
        </w:tc>
      </w:tr>
      <w:tr w:rsidR="00C44E24" w:rsidRPr="005443FD" w14:paraId="3271B8B7" w14:textId="77777777" w:rsidTr="005443FD">
        <w:trPr>
          <w:trHeight w:val="421"/>
        </w:trPr>
        <w:tc>
          <w:tcPr>
            <w:tcW w:w="10767" w:type="dxa"/>
            <w:shd w:val="clear" w:color="auto" w:fill="F2DBDB" w:themeFill="accent2" w:themeFillTint="33"/>
          </w:tcPr>
          <w:p w14:paraId="78496341" w14:textId="77777777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C44E24" w:rsidRPr="005443FD" w14:paraId="46D93428" w14:textId="77777777" w:rsidTr="005443FD">
        <w:trPr>
          <w:trHeight w:val="446"/>
        </w:trPr>
        <w:tc>
          <w:tcPr>
            <w:tcW w:w="10767" w:type="dxa"/>
          </w:tcPr>
          <w:p w14:paraId="4FC800F2" w14:textId="77777777" w:rsidR="00C44E24" w:rsidRPr="005443FD" w:rsidRDefault="00C44E24" w:rsidP="005443FD">
            <w:pPr>
              <w:pStyle w:val="a5"/>
              <w:numPr>
                <w:ilvl w:val="0"/>
                <w:numId w:val="30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خصائص الأجسام المشحونة كهربائيا .</w:t>
            </w:r>
          </w:p>
        </w:tc>
      </w:tr>
      <w:tr w:rsidR="00C44E24" w:rsidRPr="005443FD" w14:paraId="058113B9" w14:textId="77777777" w:rsidTr="005443FD">
        <w:trPr>
          <w:trHeight w:val="446"/>
        </w:trPr>
        <w:tc>
          <w:tcPr>
            <w:tcW w:w="10767" w:type="dxa"/>
          </w:tcPr>
          <w:p w14:paraId="15B2C01F" w14:textId="77777777" w:rsidR="00C44E24" w:rsidRPr="005443FD" w:rsidRDefault="00C44E24" w:rsidP="005443FD">
            <w:pPr>
              <w:pStyle w:val="a5"/>
              <w:numPr>
                <w:ilvl w:val="0"/>
                <w:numId w:val="30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الفرق بين الكهرباء الساكنة والكهرباء المتحركة</w:t>
            </w:r>
          </w:p>
        </w:tc>
      </w:tr>
      <w:tr w:rsidR="00C44E24" w:rsidRPr="005443FD" w14:paraId="4109CB98" w14:textId="77777777" w:rsidTr="005443FD">
        <w:trPr>
          <w:trHeight w:val="421"/>
        </w:trPr>
        <w:tc>
          <w:tcPr>
            <w:tcW w:w="10767" w:type="dxa"/>
            <w:shd w:val="clear" w:color="auto" w:fill="C6D9F1" w:themeFill="text2" w:themeFillTint="33"/>
          </w:tcPr>
          <w:p w14:paraId="43DE44FF" w14:textId="0EEA9953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36"/>
                <w:szCs w:val="36"/>
                <w:rtl/>
              </w:rPr>
              <w:t>المغناطيسية</w:t>
            </w:r>
          </w:p>
        </w:tc>
      </w:tr>
      <w:tr w:rsidR="00C44E24" w:rsidRPr="005443FD" w14:paraId="01B52E48" w14:textId="77777777" w:rsidTr="005443FD">
        <w:trPr>
          <w:trHeight w:val="446"/>
        </w:trPr>
        <w:tc>
          <w:tcPr>
            <w:tcW w:w="10767" w:type="dxa"/>
            <w:shd w:val="clear" w:color="auto" w:fill="F2DBDB" w:themeFill="accent2" w:themeFillTint="33"/>
          </w:tcPr>
          <w:p w14:paraId="2FD461B5" w14:textId="77777777" w:rsidR="00C44E24" w:rsidRPr="005443FD" w:rsidRDefault="00C44E24" w:rsidP="005443FD">
            <w:pPr>
              <w:pStyle w:val="a4"/>
              <w:bidi/>
              <w:spacing w:before="0" w:beforeAutospacing="0" w:after="0" w:afterAutospacing="0"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C44E24" w:rsidRPr="005443FD" w14:paraId="594AB85B" w14:textId="77777777" w:rsidTr="005443FD">
        <w:trPr>
          <w:trHeight w:val="446"/>
        </w:trPr>
        <w:tc>
          <w:tcPr>
            <w:tcW w:w="10767" w:type="dxa"/>
          </w:tcPr>
          <w:p w14:paraId="1EBD2540" w14:textId="77777777" w:rsidR="00C44E24" w:rsidRPr="005443FD" w:rsidRDefault="00C44E24" w:rsidP="005443FD">
            <w:pPr>
              <w:pStyle w:val="a5"/>
              <w:numPr>
                <w:ilvl w:val="0"/>
                <w:numId w:val="31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المجال المغناطيسي .</w:t>
            </w:r>
          </w:p>
        </w:tc>
      </w:tr>
      <w:tr w:rsidR="00C44E24" w:rsidRPr="005443FD" w14:paraId="70F21F21" w14:textId="77777777" w:rsidTr="005443FD">
        <w:trPr>
          <w:trHeight w:val="421"/>
        </w:trPr>
        <w:tc>
          <w:tcPr>
            <w:tcW w:w="10767" w:type="dxa"/>
          </w:tcPr>
          <w:p w14:paraId="228F5D11" w14:textId="77777777" w:rsidR="00C44E24" w:rsidRPr="005443FD" w:rsidRDefault="00C44E24" w:rsidP="005443FD">
            <w:pPr>
              <w:pStyle w:val="a5"/>
              <w:numPr>
                <w:ilvl w:val="0"/>
                <w:numId w:val="31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يوضح عمل المغناطيس الكهربائي</w:t>
            </w:r>
          </w:p>
        </w:tc>
      </w:tr>
      <w:tr w:rsidR="00C44E24" w:rsidRPr="005443FD" w14:paraId="265DBA58" w14:textId="77777777" w:rsidTr="005443FD">
        <w:trPr>
          <w:trHeight w:val="446"/>
        </w:trPr>
        <w:tc>
          <w:tcPr>
            <w:tcW w:w="10767" w:type="dxa"/>
          </w:tcPr>
          <w:p w14:paraId="13A1198C" w14:textId="77777777" w:rsidR="00C44E24" w:rsidRPr="005443FD" w:rsidRDefault="00C44E24" w:rsidP="005443FD">
            <w:pPr>
              <w:pStyle w:val="a5"/>
              <w:numPr>
                <w:ilvl w:val="0"/>
                <w:numId w:val="31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يصف طريقة عمل المحرك الكهربائي</w:t>
            </w:r>
          </w:p>
        </w:tc>
      </w:tr>
      <w:tr w:rsidR="00C44E24" w:rsidRPr="005443FD" w14:paraId="68D1C684" w14:textId="77777777" w:rsidTr="005443FD">
        <w:trPr>
          <w:trHeight w:val="446"/>
        </w:trPr>
        <w:tc>
          <w:tcPr>
            <w:tcW w:w="10767" w:type="dxa"/>
          </w:tcPr>
          <w:p w14:paraId="74C29B6E" w14:textId="77777777" w:rsidR="00C44E24" w:rsidRPr="005443FD" w:rsidRDefault="00C44E24" w:rsidP="005443FD">
            <w:pPr>
              <w:pStyle w:val="a5"/>
              <w:numPr>
                <w:ilvl w:val="0"/>
                <w:numId w:val="31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2"/>
                <w:szCs w:val="32"/>
                <w:rtl/>
              </w:rPr>
              <w:t>يفسر تحويل المولد الكهربائي الطاقة من الحركية الى الكهربائية</w:t>
            </w:r>
          </w:p>
        </w:tc>
      </w:tr>
    </w:tbl>
    <w:p w14:paraId="24F8AEA2" w14:textId="153742C6" w:rsidR="005443FD" w:rsidRDefault="005443FD" w:rsidP="00C44E24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14:paraId="04095583" w14:textId="094D8925" w:rsidR="005443FD" w:rsidRDefault="005443FD" w:rsidP="005443FD">
      <w:pPr>
        <w:bidi w:val="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302B7" wp14:editId="7C250AFA">
                <wp:simplePos x="0" y="0"/>
                <wp:positionH relativeFrom="margin">
                  <wp:align>left</wp:align>
                </wp:positionH>
                <wp:positionV relativeFrom="margin">
                  <wp:posOffset>3618865</wp:posOffset>
                </wp:positionV>
                <wp:extent cx="6964680" cy="3197735"/>
                <wp:effectExtent l="0" t="0" r="0" b="0"/>
                <wp:wrapNone/>
                <wp:docPr id="20924284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319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CD0A87" w14:textId="77777777" w:rsidR="005443FD" w:rsidRDefault="005443FD" w:rsidP="005443FD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الأهداف التعليمية ومخرجات التعلم</w:t>
                            </w:r>
                          </w:p>
                          <w:p w14:paraId="6D19E6AF" w14:textId="754B23DD" w:rsidR="005443FD" w:rsidRDefault="005443FD" w:rsidP="005443FD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ascii="Calibri" w:eastAsia="+mn-ea" w:hAnsi="Arial" w:cs="Arial" w:hint="cs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الابتدائي</w:t>
                            </w:r>
                          </w:p>
                          <w:p w14:paraId="15B3BB57" w14:textId="77777777" w:rsidR="005443FD" w:rsidRDefault="005443FD" w:rsidP="005443FD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الفصل الدراسي الثالث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302B7" id="_x0000_s1031" type="#_x0000_t202" style="position:absolute;left:0;text-align:left;margin-left:0;margin-top:284.95pt;width:548.4pt;height:251.8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" filled="f" stroked="f">
                <v:textbox style="mso-fit-shape-to-text:t">
                  <w:txbxContent>
                    <w:p w14:paraId="78CD0A87" w14:textId="77777777" w:rsidR="005443FD" w:rsidRDefault="005443FD" w:rsidP="005443FD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الأهداف التعليمية ومخرجات التعلم</w:t>
                      </w:r>
                    </w:p>
                    <w:p w14:paraId="6D19E6AF" w14:textId="754B23DD" w:rsidR="005443FD" w:rsidRDefault="005443FD" w:rsidP="005443FD">
                      <w:pPr>
                        <w:spacing w:line="480" w:lineRule="auto"/>
                        <w:jc w:val="center"/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 xml:space="preserve">الصف </w:t>
                      </w:r>
                      <w:r>
                        <w:rPr>
                          <w:rFonts w:ascii="Calibri" w:eastAsia="+mn-ea" w:hAnsi="Arial" w:cs="Arial" w:hint="cs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>الخامس</w:t>
                      </w: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 xml:space="preserve"> الابتدائي</w:t>
                      </w:r>
                    </w:p>
                    <w:p w14:paraId="15B3BB57" w14:textId="77777777" w:rsidR="005443FD" w:rsidRDefault="005443FD" w:rsidP="005443FD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الفصل الدراسي الثالث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inorBidi" w:hAnsiTheme="minorBidi"/>
          <w:b/>
          <w:bCs/>
          <w:sz w:val="32"/>
          <w:szCs w:val="32"/>
          <w:rtl/>
        </w:rPr>
        <w:br w:type="page"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330"/>
      </w:tblGrid>
      <w:tr w:rsidR="005443FD" w:rsidRPr="005443FD" w14:paraId="2448F841" w14:textId="77777777" w:rsidTr="005443FD">
        <w:trPr>
          <w:trHeight w:val="530"/>
        </w:trPr>
        <w:tc>
          <w:tcPr>
            <w:tcW w:w="11330" w:type="dxa"/>
            <w:shd w:val="clear" w:color="auto" w:fill="C6D9F1" w:themeFill="text2" w:themeFillTint="33"/>
          </w:tcPr>
          <w:p w14:paraId="6B046FFC" w14:textId="77777777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sz w:val="44"/>
                <w:szCs w:val="44"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4"/>
                <w:szCs w:val="44"/>
                <w:rtl/>
              </w:rPr>
              <w:lastRenderedPageBreak/>
              <w:t>العناصر</w:t>
            </w:r>
          </w:p>
        </w:tc>
      </w:tr>
      <w:tr w:rsidR="005443FD" w:rsidRPr="005443FD" w14:paraId="3050D020" w14:textId="77777777" w:rsidTr="005443FD">
        <w:trPr>
          <w:trHeight w:val="397"/>
        </w:trPr>
        <w:tc>
          <w:tcPr>
            <w:tcW w:w="11330" w:type="dxa"/>
            <w:shd w:val="clear" w:color="auto" w:fill="F2DBDB" w:themeFill="accent2" w:themeFillTint="33"/>
          </w:tcPr>
          <w:p w14:paraId="1E68AA0F" w14:textId="77777777" w:rsidR="005443FD" w:rsidRPr="005443FD" w:rsidRDefault="005443FD" w:rsidP="00DD42F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5670BA44" w14:textId="77777777" w:rsidTr="005443FD">
        <w:trPr>
          <w:trHeight w:val="371"/>
        </w:trPr>
        <w:tc>
          <w:tcPr>
            <w:tcW w:w="11330" w:type="dxa"/>
          </w:tcPr>
          <w:p w14:paraId="274D2AD3" w14:textId="77777777" w:rsidR="005443FD" w:rsidRPr="001A30DA" w:rsidRDefault="005443FD" w:rsidP="00DD42F3">
            <w:pPr>
              <w:pStyle w:val="a5"/>
              <w:numPr>
                <w:ilvl w:val="0"/>
                <w:numId w:val="32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يوضح مما تتركب المادة يسمي أجزاء الذرة</w:t>
            </w:r>
          </w:p>
        </w:tc>
      </w:tr>
      <w:tr w:rsidR="005443FD" w:rsidRPr="005443FD" w14:paraId="3D34C222" w14:textId="77777777" w:rsidTr="005443FD">
        <w:trPr>
          <w:trHeight w:val="371"/>
        </w:trPr>
        <w:tc>
          <w:tcPr>
            <w:tcW w:w="11330" w:type="dxa"/>
          </w:tcPr>
          <w:p w14:paraId="3DA6A5D5" w14:textId="77777777" w:rsidR="005443FD" w:rsidRPr="001A30DA" w:rsidRDefault="005443FD" w:rsidP="00DD42F3">
            <w:pPr>
              <w:pStyle w:val="a5"/>
              <w:numPr>
                <w:ilvl w:val="0"/>
                <w:numId w:val="32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يصف ترتيب العناصر في الجدول الدوري</w:t>
            </w:r>
          </w:p>
        </w:tc>
      </w:tr>
      <w:tr w:rsidR="005443FD" w:rsidRPr="005443FD" w14:paraId="5842BB75" w14:textId="77777777" w:rsidTr="005443FD">
        <w:trPr>
          <w:trHeight w:val="371"/>
        </w:trPr>
        <w:tc>
          <w:tcPr>
            <w:tcW w:w="11330" w:type="dxa"/>
          </w:tcPr>
          <w:p w14:paraId="2C085F74" w14:textId="77777777" w:rsidR="005443FD" w:rsidRPr="001A30DA" w:rsidRDefault="005443FD" w:rsidP="00DD42F3">
            <w:pPr>
              <w:pStyle w:val="a5"/>
              <w:numPr>
                <w:ilvl w:val="0"/>
                <w:numId w:val="32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يصف بعض العناصر الشائعة وخواصها</w:t>
            </w:r>
          </w:p>
        </w:tc>
      </w:tr>
      <w:tr w:rsidR="005443FD" w:rsidRPr="005443FD" w14:paraId="0E935E17" w14:textId="77777777" w:rsidTr="005443FD">
        <w:trPr>
          <w:trHeight w:val="504"/>
        </w:trPr>
        <w:tc>
          <w:tcPr>
            <w:tcW w:w="11330" w:type="dxa"/>
            <w:shd w:val="clear" w:color="auto" w:fill="C6D9F1" w:themeFill="text2" w:themeFillTint="33"/>
          </w:tcPr>
          <w:p w14:paraId="131E5AF0" w14:textId="77777777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sz w:val="44"/>
                <w:szCs w:val="44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4"/>
                <w:szCs w:val="44"/>
                <w:rtl/>
              </w:rPr>
              <w:t>الفلزات و اللافلزات و أشباه الفلزات</w:t>
            </w:r>
          </w:p>
        </w:tc>
      </w:tr>
      <w:tr w:rsidR="005443FD" w:rsidRPr="005443FD" w14:paraId="3701AC46" w14:textId="77777777" w:rsidTr="005443FD">
        <w:trPr>
          <w:trHeight w:val="424"/>
        </w:trPr>
        <w:tc>
          <w:tcPr>
            <w:tcW w:w="11330" w:type="dxa"/>
            <w:shd w:val="clear" w:color="auto" w:fill="F2DBDB" w:themeFill="accent2" w:themeFillTint="33"/>
          </w:tcPr>
          <w:p w14:paraId="468D54F9" w14:textId="77777777" w:rsidR="005443FD" w:rsidRPr="005443FD" w:rsidRDefault="005443FD" w:rsidP="00DD42F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291B5780" w14:textId="77777777" w:rsidTr="005443FD">
        <w:trPr>
          <w:trHeight w:val="371"/>
        </w:trPr>
        <w:tc>
          <w:tcPr>
            <w:tcW w:w="11330" w:type="dxa"/>
          </w:tcPr>
          <w:p w14:paraId="563ACEC6" w14:textId="77777777" w:rsidR="005443FD" w:rsidRPr="001A30DA" w:rsidRDefault="005443FD" w:rsidP="00DD42F3">
            <w:pPr>
              <w:pStyle w:val="a5"/>
              <w:numPr>
                <w:ilvl w:val="0"/>
                <w:numId w:val="33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يصف خصائص الفلزات واللافلزات وأشباه الفلزات</w:t>
            </w:r>
          </w:p>
        </w:tc>
      </w:tr>
      <w:tr w:rsidR="005443FD" w:rsidRPr="005443FD" w14:paraId="125D77C9" w14:textId="77777777" w:rsidTr="005443FD">
        <w:trPr>
          <w:trHeight w:val="371"/>
        </w:trPr>
        <w:tc>
          <w:tcPr>
            <w:tcW w:w="11330" w:type="dxa"/>
          </w:tcPr>
          <w:p w14:paraId="18F88D9D" w14:textId="77777777" w:rsidR="005443FD" w:rsidRPr="001A30DA" w:rsidRDefault="005443FD" w:rsidP="00DD42F3">
            <w:pPr>
              <w:pStyle w:val="a5"/>
              <w:numPr>
                <w:ilvl w:val="0"/>
                <w:numId w:val="33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يحدد ما اذا كان العنصر فلز أو لا فلز أو شبه فلز</w:t>
            </w:r>
          </w:p>
        </w:tc>
      </w:tr>
      <w:tr w:rsidR="005443FD" w:rsidRPr="005443FD" w14:paraId="0AE68980" w14:textId="77777777" w:rsidTr="005443FD">
        <w:trPr>
          <w:trHeight w:val="504"/>
        </w:trPr>
        <w:tc>
          <w:tcPr>
            <w:tcW w:w="11330" w:type="dxa"/>
            <w:shd w:val="clear" w:color="auto" w:fill="C6D9F1" w:themeFill="text2" w:themeFillTint="33"/>
          </w:tcPr>
          <w:p w14:paraId="26C912E4" w14:textId="4442AC26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sz w:val="44"/>
                <w:szCs w:val="44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4"/>
                <w:szCs w:val="44"/>
                <w:rtl/>
              </w:rPr>
              <w:t>تغيرات حالة المادة</w:t>
            </w:r>
          </w:p>
        </w:tc>
      </w:tr>
      <w:tr w:rsidR="005443FD" w:rsidRPr="005443FD" w14:paraId="2BC945AE" w14:textId="77777777" w:rsidTr="005443FD">
        <w:trPr>
          <w:trHeight w:val="424"/>
        </w:trPr>
        <w:tc>
          <w:tcPr>
            <w:tcW w:w="11330" w:type="dxa"/>
            <w:shd w:val="clear" w:color="auto" w:fill="F2DBDB" w:themeFill="accent2" w:themeFillTint="33"/>
          </w:tcPr>
          <w:p w14:paraId="4935B0B7" w14:textId="77777777" w:rsidR="005443FD" w:rsidRPr="005443FD" w:rsidRDefault="005443FD" w:rsidP="00DD42F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337B88D8" w14:textId="77777777" w:rsidTr="005443FD">
        <w:trPr>
          <w:trHeight w:val="371"/>
        </w:trPr>
        <w:tc>
          <w:tcPr>
            <w:tcW w:w="11330" w:type="dxa"/>
          </w:tcPr>
          <w:p w14:paraId="6382FEF2" w14:textId="77777777" w:rsidR="005443FD" w:rsidRPr="001A30DA" w:rsidRDefault="005443FD" w:rsidP="00DD42F3">
            <w:pPr>
              <w:pStyle w:val="a5"/>
              <w:numPr>
                <w:ilvl w:val="0"/>
                <w:numId w:val="34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يعرف أن تغيرات الحالة تحدث عند نقاط أو درجات حرارة محددة</w:t>
            </w:r>
          </w:p>
        </w:tc>
      </w:tr>
      <w:tr w:rsidR="005443FD" w:rsidRPr="005443FD" w14:paraId="46811C4A" w14:textId="77777777" w:rsidTr="005443FD">
        <w:trPr>
          <w:trHeight w:val="371"/>
        </w:trPr>
        <w:tc>
          <w:tcPr>
            <w:tcW w:w="11330" w:type="dxa"/>
          </w:tcPr>
          <w:p w14:paraId="253D94C5" w14:textId="77777777" w:rsidR="005443FD" w:rsidRPr="001A30DA" w:rsidRDefault="005443FD" w:rsidP="00DD42F3">
            <w:pPr>
              <w:pStyle w:val="a5"/>
              <w:numPr>
                <w:ilvl w:val="0"/>
                <w:numId w:val="34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يتوقع هل يتمدد الجسم أم يتقلص بناء على التغير في درجة الحرارة</w:t>
            </w:r>
          </w:p>
        </w:tc>
      </w:tr>
      <w:tr w:rsidR="005443FD" w:rsidRPr="005443FD" w14:paraId="0ED3D5EC" w14:textId="77777777" w:rsidTr="005443FD">
        <w:trPr>
          <w:trHeight w:val="504"/>
        </w:trPr>
        <w:tc>
          <w:tcPr>
            <w:tcW w:w="11330" w:type="dxa"/>
            <w:shd w:val="clear" w:color="auto" w:fill="C6D9F1" w:themeFill="text2" w:themeFillTint="33"/>
          </w:tcPr>
          <w:p w14:paraId="62270ABD" w14:textId="1DAB0099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sz w:val="44"/>
                <w:szCs w:val="44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4"/>
                <w:szCs w:val="44"/>
                <w:rtl/>
              </w:rPr>
              <w:t>المركبات والتغيرات الكيميائية</w:t>
            </w:r>
          </w:p>
        </w:tc>
      </w:tr>
      <w:tr w:rsidR="005443FD" w:rsidRPr="005443FD" w14:paraId="1051228D" w14:textId="77777777" w:rsidTr="005443FD">
        <w:trPr>
          <w:trHeight w:val="424"/>
        </w:trPr>
        <w:tc>
          <w:tcPr>
            <w:tcW w:w="11330" w:type="dxa"/>
            <w:shd w:val="clear" w:color="auto" w:fill="F2DBDB" w:themeFill="accent2" w:themeFillTint="33"/>
          </w:tcPr>
          <w:p w14:paraId="6FC2695E" w14:textId="77777777" w:rsidR="005443FD" w:rsidRPr="005443FD" w:rsidRDefault="005443FD" w:rsidP="00DD42F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1388AEBB" w14:textId="77777777" w:rsidTr="005443FD">
        <w:trPr>
          <w:trHeight w:val="371"/>
        </w:trPr>
        <w:tc>
          <w:tcPr>
            <w:tcW w:w="11330" w:type="dxa"/>
          </w:tcPr>
          <w:p w14:paraId="13A7482D" w14:textId="77777777" w:rsidR="005443FD" w:rsidRPr="001A30DA" w:rsidRDefault="005443FD" w:rsidP="00DD42F3">
            <w:pPr>
              <w:pStyle w:val="a5"/>
              <w:numPr>
                <w:ilvl w:val="0"/>
                <w:numId w:val="35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أن يعرف المركبات</w:t>
            </w:r>
          </w:p>
        </w:tc>
      </w:tr>
      <w:tr w:rsidR="005443FD" w:rsidRPr="005443FD" w14:paraId="17D0820A" w14:textId="77777777" w:rsidTr="005443FD">
        <w:trPr>
          <w:trHeight w:val="371"/>
        </w:trPr>
        <w:tc>
          <w:tcPr>
            <w:tcW w:w="11330" w:type="dxa"/>
          </w:tcPr>
          <w:p w14:paraId="7DA4013D" w14:textId="77777777" w:rsidR="005443FD" w:rsidRPr="001A30DA" w:rsidRDefault="005443FD" w:rsidP="00DD42F3">
            <w:pPr>
              <w:pStyle w:val="a5"/>
              <w:numPr>
                <w:ilvl w:val="0"/>
                <w:numId w:val="35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 xml:space="preserve">يتعرف مؤشرات حدوث تفاعل كيميائي </w:t>
            </w:r>
          </w:p>
        </w:tc>
      </w:tr>
      <w:tr w:rsidR="005443FD" w:rsidRPr="005443FD" w14:paraId="2DE880E9" w14:textId="77777777" w:rsidTr="005443FD">
        <w:trPr>
          <w:trHeight w:val="504"/>
        </w:trPr>
        <w:tc>
          <w:tcPr>
            <w:tcW w:w="11330" w:type="dxa"/>
            <w:shd w:val="clear" w:color="auto" w:fill="C6D9F1" w:themeFill="text2" w:themeFillTint="33"/>
          </w:tcPr>
          <w:p w14:paraId="35197D4B" w14:textId="788B939E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sz w:val="44"/>
                <w:szCs w:val="44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4"/>
                <w:szCs w:val="44"/>
                <w:rtl/>
              </w:rPr>
              <w:t>الشغل و الطاقة</w:t>
            </w:r>
          </w:p>
        </w:tc>
      </w:tr>
      <w:tr w:rsidR="005443FD" w:rsidRPr="005443FD" w14:paraId="4361E8F2" w14:textId="77777777" w:rsidTr="005443FD">
        <w:trPr>
          <w:trHeight w:val="424"/>
        </w:trPr>
        <w:tc>
          <w:tcPr>
            <w:tcW w:w="11330" w:type="dxa"/>
            <w:shd w:val="clear" w:color="auto" w:fill="F2DBDB" w:themeFill="accent2" w:themeFillTint="33"/>
          </w:tcPr>
          <w:p w14:paraId="4BA63C3E" w14:textId="77777777" w:rsidR="005443FD" w:rsidRPr="005443FD" w:rsidRDefault="005443FD" w:rsidP="00DD42F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0D56FBB9" w14:textId="77777777" w:rsidTr="005443FD">
        <w:trPr>
          <w:trHeight w:val="371"/>
        </w:trPr>
        <w:tc>
          <w:tcPr>
            <w:tcW w:w="11330" w:type="dxa"/>
          </w:tcPr>
          <w:p w14:paraId="1E325E43" w14:textId="77777777" w:rsidR="005443FD" w:rsidRPr="001A30DA" w:rsidRDefault="005443FD" w:rsidP="00DD42F3">
            <w:pPr>
              <w:pStyle w:val="a5"/>
              <w:numPr>
                <w:ilvl w:val="0"/>
                <w:numId w:val="36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أن يعرف الشغل</w:t>
            </w:r>
          </w:p>
        </w:tc>
      </w:tr>
      <w:tr w:rsidR="005443FD" w:rsidRPr="005443FD" w14:paraId="6CEBAC17" w14:textId="77777777" w:rsidTr="005443FD">
        <w:trPr>
          <w:trHeight w:val="371"/>
        </w:trPr>
        <w:tc>
          <w:tcPr>
            <w:tcW w:w="11330" w:type="dxa"/>
          </w:tcPr>
          <w:p w14:paraId="5D039157" w14:textId="77777777" w:rsidR="005443FD" w:rsidRPr="001A30DA" w:rsidRDefault="005443FD" w:rsidP="00DD42F3">
            <w:pPr>
              <w:pStyle w:val="a5"/>
              <w:numPr>
                <w:ilvl w:val="0"/>
                <w:numId w:val="36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يوضح العلاقة بين الشغل والطاقة</w:t>
            </w:r>
          </w:p>
        </w:tc>
      </w:tr>
      <w:tr w:rsidR="005443FD" w:rsidRPr="005443FD" w14:paraId="36F9C21D" w14:textId="77777777" w:rsidTr="005443FD">
        <w:trPr>
          <w:trHeight w:val="371"/>
        </w:trPr>
        <w:tc>
          <w:tcPr>
            <w:tcW w:w="11330" w:type="dxa"/>
          </w:tcPr>
          <w:p w14:paraId="2835E75E" w14:textId="77777777" w:rsidR="005443FD" w:rsidRPr="001A30DA" w:rsidRDefault="005443FD" w:rsidP="00DD42F3">
            <w:pPr>
              <w:pStyle w:val="a5"/>
              <w:numPr>
                <w:ilvl w:val="0"/>
                <w:numId w:val="36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أن يعرف الطاقة</w:t>
            </w:r>
          </w:p>
        </w:tc>
      </w:tr>
      <w:tr w:rsidR="005443FD" w:rsidRPr="005443FD" w14:paraId="471FF2D1" w14:textId="77777777" w:rsidTr="005443FD">
        <w:trPr>
          <w:trHeight w:val="504"/>
        </w:trPr>
        <w:tc>
          <w:tcPr>
            <w:tcW w:w="11330" w:type="dxa"/>
            <w:shd w:val="clear" w:color="auto" w:fill="C6D9F1" w:themeFill="text2" w:themeFillTint="33"/>
          </w:tcPr>
          <w:p w14:paraId="26989885" w14:textId="4D8EC0E9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sz w:val="44"/>
                <w:szCs w:val="44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4"/>
                <w:szCs w:val="44"/>
                <w:rtl/>
              </w:rPr>
              <w:t>الآلات البسيطة</w:t>
            </w:r>
          </w:p>
        </w:tc>
      </w:tr>
      <w:tr w:rsidR="005443FD" w:rsidRPr="005443FD" w14:paraId="06F493BF" w14:textId="77777777" w:rsidTr="005443FD">
        <w:trPr>
          <w:trHeight w:val="424"/>
        </w:trPr>
        <w:tc>
          <w:tcPr>
            <w:tcW w:w="11330" w:type="dxa"/>
            <w:shd w:val="clear" w:color="auto" w:fill="F2DBDB" w:themeFill="accent2" w:themeFillTint="33"/>
          </w:tcPr>
          <w:p w14:paraId="2FB32739" w14:textId="77777777" w:rsidR="005443FD" w:rsidRPr="005443FD" w:rsidRDefault="005443FD" w:rsidP="00DD42F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4EAEC7AC" w14:textId="77777777" w:rsidTr="005443FD">
        <w:trPr>
          <w:trHeight w:val="371"/>
        </w:trPr>
        <w:tc>
          <w:tcPr>
            <w:tcW w:w="11330" w:type="dxa"/>
          </w:tcPr>
          <w:p w14:paraId="6FD4B849" w14:textId="77777777" w:rsidR="005443FD" w:rsidRPr="001A30DA" w:rsidRDefault="005443FD" w:rsidP="00DD42F3">
            <w:pPr>
              <w:pStyle w:val="a5"/>
              <w:numPr>
                <w:ilvl w:val="0"/>
                <w:numId w:val="37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يتعرف أنواع الآلات البسيطة</w:t>
            </w:r>
          </w:p>
        </w:tc>
      </w:tr>
      <w:tr w:rsidR="005443FD" w:rsidRPr="005443FD" w14:paraId="7E70D087" w14:textId="77777777" w:rsidTr="005443FD">
        <w:trPr>
          <w:trHeight w:val="371"/>
        </w:trPr>
        <w:tc>
          <w:tcPr>
            <w:tcW w:w="11330" w:type="dxa"/>
          </w:tcPr>
          <w:p w14:paraId="222EF4C4" w14:textId="77777777" w:rsidR="005443FD" w:rsidRPr="001A30DA" w:rsidRDefault="005443FD" w:rsidP="00DD42F3">
            <w:pPr>
              <w:pStyle w:val="a5"/>
              <w:numPr>
                <w:ilvl w:val="0"/>
                <w:numId w:val="37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يصف كيف تعمل بعض الآلات البسيطة</w:t>
            </w:r>
          </w:p>
        </w:tc>
      </w:tr>
      <w:tr w:rsidR="005443FD" w:rsidRPr="005443FD" w14:paraId="21E925D9" w14:textId="77777777" w:rsidTr="005443FD">
        <w:trPr>
          <w:trHeight w:val="504"/>
        </w:trPr>
        <w:tc>
          <w:tcPr>
            <w:tcW w:w="11330" w:type="dxa"/>
            <w:shd w:val="clear" w:color="auto" w:fill="C6D9F1" w:themeFill="text2" w:themeFillTint="33"/>
          </w:tcPr>
          <w:p w14:paraId="48FCB644" w14:textId="77777777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sz w:val="44"/>
                <w:szCs w:val="44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4"/>
                <w:szCs w:val="44"/>
                <w:rtl/>
              </w:rPr>
              <w:t>الصوت</w:t>
            </w:r>
          </w:p>
        </w:tc>
      </w:tr>
      <w:tr w:rsidR="005443FD" w:rsidRPr="005443FD" w14:paraId="0DA21CF3" w14:textId="77777777" w:rsidTr="005443FD">
        <w:trPr>
          <w:trHeight w:val="424"/>
        </w:trPr>
        <w:tc>
          <w:tcPr>
            <w:tcW w:w="11330" w:type="dxa"/>
            <w:shd w:val="clear" w:color="auto" w:fill="F2DBDB" w:themeFill="accent2" w:themeFillTint="33"/>
          </w:tcPr>
          <w:p w14:paraId="085DB2D4" w14:textId="77777777" w:rsidR="005443FD" w:rsidRPr="005443FD" w:rsidRDefault="005443FD" w:rsidP="00DD42F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0F400BE6" w14:textId="77777777" w:rsidTr="005443FD">
        <w:trPr>
          <w:trHeight w:val="371"/>
        </w:trPr>
        <w:tc>
          <w:tcPr>
            <w:tcW w:w="11330" w:type="dxa"/>
          </w:tcPr>
          <w:p w14:paraId="1F3D5705" w14:textId="77777777" w:rsidR="005443FD" w:rsidRPr="001A30DA" w:rsidRDefault="005443FD" w:rsidP="00DD42F3">
            <w:pPr>
              <w:pStyle w:val="a5"/>
              <w:numPr>
                <w:ilvl w:val="0"/>
                <w:numId w:val="38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يوضح كيف ينشأ الصوت</w:t>
            </w:r>
          </w:p>
        </w:tc>
      </w:tr>
      <w:tr w:rsidR="005443FD" w:rsidRPr="005443FD" w14:paraId="71D4E842" w14:textId="77777777" w:rsidTr="005443FD">
        <w:trPr>
          <w:trHeight w:val="371"/>
        </w:trPr>
        <w:tc>
          <w:tcPr>
            <w:tcW w:w="11330" w:type="dxa"/>
          </w:tcPr>
          <w:p w14:paraId="2715290F" w14:textId="77777777" w:rsidR="005443FD" w:rsidRPr="001A30DA" w:rsidRDefault="005443FD" w:rsidP="00DD42F3">
            <w:pPr>
              <w:pStyle w:val="a5"/>
              <w:numPr>
                <w:ilvl w:val="0"/>
                <w:numId w:val="38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يحدد خصائص الصوت</w:t>
            </w:r>
          </w:p>
        </w:tc>
      </w:tr>
      <w:tr w:rsidR="005443FD" w:rsidRPr="005443FD" w14:paraId="7C253B1E" w14:textId="77777777" w:rsidTr="005443FD">
        <w:trPr>
          <w:trHeight w:val="344"/>
        </w:trPr>
        <w:tc>
          <w:tcPr>
            <w:tcW w:w="11330" w:type="dxa"/>
          </w:tcPr>
          <w:p w14:paraId="0FDF1494" w14:textId="77777777" w:rsidR="005443FD" w:rsidRPr="001A30DA" w:rsidRDefault="005443FD" w:rsidP="00DD42F3">
            <w:pPr>
              <w:pStyle w:val="a5"/>
              <w:numPr>
                <w:ilvl w:val="0"/>
                <w:numId w:val="38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يصف تأثير دوبلر</w:t>
            </w:r>
          </w:p>
        </w:tc>
      </w:tr>
      <w:tr w:rsidR="005443FD" w:rsidRPr="005443FD" w14:paraId="031058C8" w14:textId="77777777" w:rsidTr="005443FD">
        <w:trPr>
          <w:trHeight w:val="371"/>
        </w:trPr>
        <w:tc>
          <w:tcPr>
            <w:tcW w:w="11330" w:type="dxa"/>
          </w:tcPr>
          <w:p w14:paraId="3B59E76F" w14:textId="77777777" w:rsidR="005443FD" w:rsidRPr="001A30DA" w:rsidRDefault="005443FD" w:rsidP="00DD42F3">
            <w:pPr>
              <w:pStyle w:val="a5"/>
              <w:numPr>
                <w:ilvl w:val="0"/>
                <w:numId w:val="38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يشرح كيف يتنقل الصوت في الأوساط المختلفة</w:t>
            </w:r>
          </w:p>
        </w:tc>
      </w:tr>
      <w:tr w:rsidR="005443FD" w:rsidRPr="005443FD" w14:paraId="6F6623D8" w14:textId="77777777" w:rsidTr="005443FD">
        <w:trPr>
          <w:trHeight w:val="530"/>
        </w:trPr>
        <w:tc>
          <w:tcPr>
            <w:tcW w:w="11330" w:type="dxa"/>
            <w:shd w:val="clear" w:color="auto" w:fill="C6D9F1" w:themeFill="text2" w:themeFillTint="33"/>
          </w:tcPr>
          <w:p w14:paraId="252AA0C3" w14:textId="77777777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sz w:val="44"/>
                <w:szCs w:val="44"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4"/>
                <w:szCs w:val="44"/>
                <w:rtl/>
              </w:rPr>
              <w:t>الضوء</w:t>
            </w:r>
          </w:p>
        </w:tc>
      </w:tr>
      <w:tr w:rsidR="005443FD" w:rsidRPr="005443FD" w14:paraId="2F4B5F83" w14:textId="77777777" w:rsidTr="005443FD">
        <w:trPr>
          <w:trHeight w:val="424"/>
        </w:trPr>
        <w:tc>
          <w:tcPr>
            <w:tcW w:w="11330" w:type="dxa"/>
            <w:shd w:val="clear" w:color="auto" w:fill="F2DBDB" w:themeFill="accent2" w:themeFillTint="33"/>
          </w:tcPr>
          <w:p w14:paraId="3C79FF7E" w14:textId="77777777" w:rsidR="005443FD" w:rsidRPr="005443FD" w:rsidRDefault="005443FD" w:rsidP="00DD42F3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704BB5D4" w14:textId="77777777" w:rsidTr="005443FD">
        <w:trPr>
          <w:trHeight w:val="344"/>
        </w:trPr>
        <w:tc>
          <w:tcPr>
            <w:tcW w:w="11330" w:type="dxa"/>
          </w:tcPr>
          <w:p w14:paraId="799BFD27" w14:textId="77777777" w:rsidR="005443FD" w:rsidRPr="001A30DA" w:rsidRDefault="005443FD" w:rsidP="00DD42F3">
            <w:pPr>
              <w:pStyle w:val="a5"/>
              <w:numPr>
                <w:ilvl w:val="0"/>
                <w:numId w:val="39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يوضح أن للضوء خصائص موجات وخصائص جسيمات</w:t>
            </w:r>
          </w:p>
        </w:tc>
      </w:tr>
      <w:tr w:rsidR="005443FD" w14:paraId="399AB03F" w14:textId="77777777" w:rsidTr="005443FD">
        <w:trPr>
          <w:trHeight w:val="397"/>
        </w:trPr>
        <w:tc>
          <w:tcPr>
            <w:tcW w:w="11330" w:type="dxa"/>
          </w:tcPr>
          <w:p w14:paraId="238B7F2D" w14:textId="77777777" w:rsidR="005443FD" w:rsidRPr="001A30DA" w:rsidRDefault="005443FD" w:rsidP="00DD42F3">
            <w:pPr>
              <w:pStyle w:val="a5"/>
              <w:numPr>
                <w:ilvl w:val="0"/>
                <w:numId w:val="39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يوضح التغيرات التي تحدث للصوت عند انتقاله</w:t>
            </w:r>
          </w:p>
        </w:tc>
      </w:tr>
    </w:tbl>
    <w:p w14:paraId="13649866" w14:textId="1759EDE8" w:rsidR="006B3849" w:rsidRDefault="006B3849" w:rsidP="005443FD">
      <w:pPr>
        <w:pStyle w:val="a5"/>
        <w:bidi/>
        <w:rPr>
          <w:sz w:val="28"/>
          <w:rtl/>
        </w:rPr>
      </w:pPr>
    </w:p>
    <w:p w14:paraId="7008AD61" w14:textId="77777777" w:rsidR="006B3849" w:rsidRDefault="006B3849">
      <w:pPr>
        <w:bidi w:val="0"/>
        <w:rPr>
          <w:rFonts w:ascii="Times New Roman" w:eastAsia="Times New Roman" w:hAnsi="Times New Roman" w:cs="Times New Roman"/>
          <w:sz w:val="28"/>
          <w:szCs w:val="24"/>
          <w:rtl/>
        </w:rPr>
      </w:pPr>
      <w:r>
        <w:rPr>
          <w:sz w:val="28"/>
          <w:rtl/>
        </w:rPr>
        <w:br w:type="page"/>
      </w:r>
    </w:p>
    <w:p w14:paraId="43971DAA" w14:textId="77777777" w:rsidR="005443FD" w:rsidRDefault="005443FD" w:rsidP="005443FD">
      <w:pPr>
        <w:pStyle w:val="a5"/>
        <w:bidi/>
        <w:rPr>
          <w:sz w:val="28"/>
          <w:rtl/>
        </w:rPr>
      </w:pPr>
    </w:p>
    <w:p w14:paraId="67E5ED57" w14:textId="3AF73AE9" w:rsidR="005443FD" w:rsidRDefault="005443FD">
      <w:pPr>
        <w:bidi w:val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F22B3" wp14:editId="399BCA5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64680" cy="3197735"/>
                <wp:effectExtent l="0" t="0" r="0" b="0"/>
                <wp:wrapNone/>
                <wp:docPr id="39964740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319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CC841E" w14:textId="77777777" w:rsidR="005443FD" w:rsidRDefault="005443FD" w:rsidP="005443FD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الأهداف التعليمية ومخرجات التعلم</w:t>
                            </w:r>
                          </w:p>
                          <w:p w14:paraId="65F57546" w14:textId="1007356D" w:rsidR="005443FD" w:rsidRDefault="005443FD" w:rsidP="005443FD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ascii="Calibri" w:eastAsia="+mn-ea" w:hAnsi="Arial" w:cs="Arial" w:hint="cs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ascii="Calibri" w:eastAsia="+mn-ea" w:hAnsi="Arial" w:cs="Arial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الابتدائي</w:t>
                            </w:r>
                          </w:p>
                          <w:p w14:paraId="14A0DA5F" w14:textId="77777777" w:rsidR="005443FD" w:rsidRDefault="005443FD" w:rsidP="005443FD">
                            <w:pPr>
                              <w:spacing w:line="480" w:lineRule="auto"/>
                              <w:jc w:val="center"/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الفصل الدراسي الثالث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7F22B3" id="_x0000_s1032" type="#_x0000_t202" style="position:absolute;margin-left:0;margin-top:0;width:548.4pt;height:251.8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" filled="f" stroked="f">
                <v:textbox style="mso-fit-shape-to-text:t">
                  <w:txbxContent>
                    <w:p w14:paraId="69CC841E" w14:textId="77777777" w:rsidR="005443FD" w:rsidRDefault="005443FD" w:rsidP="005443FD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الأهداف التعليمية ومخرجات التعلم</w:t>
                      </w:r>
                    </w:p>
                    <w:p w14:paraId="65F57546" w14:textId="1007356D" w:rsidR="005443FD" w:rsidRDefault="005443FD" w:rsidP="005443FD">
                      <w:pPr>
                        <w:spacing w:line="480" w:lineRule="auto"/>
                        <w:jc w:val="center"/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 xml:space="preserve">الصف </w:t>
                      </w:r>
                      <w:r>
                        <w:rPr>
                          <w:rFonts w:ascii="Calibri" w:eastAsia="+mn-ea" w:hAnsi="Arial" w:cs="Arial" w:hint="cs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>السادس</w:t>
                      </w:r>
                      <w:r>
                        <w:rPr>
                          <w:rFonts w:ascii="Calibri" w:eastAsia="+mn-ea" w:hAnsi="Arial" w:cs="Arial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 xml:space="preserve"> الابتدائي</w:t>
                      </w:r>
                    </w:p>
                    <w:p w14:paraId="14A0DA5F" w14:textId="77777777" w:rsidR="005443FD" w:rsidRDefault="005443FD" w:rsidP="005443FD">
                      <w:pPr>
                        <w:spacing w:line="480" w:lineRule="auto"/>
                        <w:jc w:val="center"/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Calibri" w:eastAsia="+mn-ea" w:hAnsi="Calibri" w:cs="Arial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 xml:space="preserve"> الفصل الدراسي الثالث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sz w:val="28"/>
          <w:rtl/>
        </w:rPr>
        <w:br w:type="page"/>
      </w:r>
    </w:p>
    <w:tbl>
      <w:tblPr>
        <w:tblStyle w:val="a3"/>
        <w:bidiVisual/>
        <w:tblW w:w="11213" w:type="dxa"/>
        <w:tblInd w:w="213" w:type="dxa"/>
        <w:tblLook w:val="04A0" w:firstRow="1" w:lastRow="0" w:firstColumn="1" w:lastColumn="0" w:noHBand="0" w:noVBand="1"/>
      </w:tblPr>
      <w:tblGrid>
        <w:gridCol w:w="11213"/>
      </w:tblGrid>
      <w:tr w:rsidR="005443FD" w:rsidRPr="005443FD" w14:paraId="354EACB7" w14:textId="77777777" w:rsidTr="005443FD">
        <w:trPr>
          <w:trHeight w:val="584"/>
        </w:trPr>
        <w:tc>
          <w:tcPr>
            <w:tcW w:w="11213" w:type="dxa"/>
            <w:shd w:val="clear" w:color="auto" w:fill="C6D9F1" w:themeFill="text2" w:themeFillTint="33"/>
          </w:tcPr>
          <w:p w14:paraId="32B06CE7" w14:textId="458EA194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lastRenderedPageBreak/>
              <w:t>الخصائص الفيزيائية للمادة</w:t>
            </w:r>
          </w:p>
        </w:tc>
      </w:tr>
      <w:tr w:rsidR="005443FD" w:rsidRPr="005443FD" w14:paraId="35390879" w14:textId="77777777" w:rsidTr="005443FD">
        <w:trPr>
          <w:trHeight w:val="438"/>
        </w:trPr>
        <w:tc>
          <w:tcPr>
            <w:tcW w:w="11213" w:type="dxa"/>
            <w:shd w:val="clear" w:color="auto" w:fill="F2DBDB" w:themeFill="accent2" w:themeFillTint="33"/>
          </w:tcPr>
          <w:p w14:paraId="2644B74F" w14:textId="77777777" w:rsidR="005443FD" w:rsidRPr="005443FD" w:rsidRDefault="005443FD" w:rsidP="00E15605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6A190965" w14:textId="77777777" w:rsidTr="005443FD">
        <w:trPr>
          <w:trHeight w:val="408"/>
        </w:trPr>
        <w:tc>
          <w:tcPr>
            <w:tcW w:w="11213" w:type="dxa"/>
          </w:tcPr>
          <w:p w14:paraId="6806DB54" w14:textId="77777777" w:rsidR="005443FD" w:rsidRPr="001A30DA" w:rsidRDefault="005443FD" w:rsidP="00E15605">
            <w:pPr>
              <w:pStyle w:val="a5"/>
              <w:numPr>
                <w:ilvl w:val="0"/>
                <w:numId w:val="40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يقيس كثافة مادة معينة.</w:t>
            </w:r>
          </w:p>
        </w:tc>
      </w:tr>
      <w:tr w:rsidR="005443FD" w:rsidRPr="005443FD" w14:paraId="1CBBA7AD" w14:textId="77777777" w:rsidTr="005443FD">
        <w:trPr>
          <w:trHeight w:val="408"/>
        </w:trPr>
        <w:tc>
          <w:tcPr>
            <w:tcW w:w="11213" w:type="dxa"/>
          </w:tcPr>
          <w:p w14:paraId="5D8A4666" w14:textId="77777777" w:rsidR="005443FD" w:rsidRPr="001A30DA" w:rsidRDefault="005443FD" w:rsidP="00E15605">
            <w:pPr>
              <w:pStyle w:val="a5"/>
              <w:numPr>
                <w:ilvl w:val="0"/>
                <w:numId w:val="40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يصنف الحالات المختلفة للمادة</w:t>
            </w:r>
          </w:p>
        </w:tc>
      </w:tr>
      <w:tr w:rsidR="005443FD" w:rsidRPr="005443FD" w14:paraId="668B206F" w14:textId="77777777" w:rsidTr="005443FD">
        <w:trPr>
          <w:trHeight w:val="584"/>
        </w:trPr>
        <w:tc>
          <w:tcPr>
            <w:tcW w:w="11213" w:type="dxa"/>
            <w:shd w:val="clear" w:color="auto" w:fill="C6D9F1" w:themeFill="text2" w:themeFillTint="33"/>
          </w:tcPr>
          <w:p w14:paraId="661C4B8C" w14:textId="61423F98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الماء و المخاليط</w:t>
            </w:r>
          </w:p>
        </w:tc>
      </w:tr>
      <w:tr w:rsidR="005443FD" w:rsidRPr="005443FD" w14:paraId="72E17CD4" w14:textId="77777777" w:rsidTr="005443FD">
        <w:trPr>
          <w:trHeight w:val="438"/>
        </w:trPr>
        <w:tc>
          <w:tcPr>
            <w:tcW w:w="11213" w:type="dxa"/>
            <w:shd w:val="clear" w:color="auto" w:fill="F2DBDB" w:themeFill="accent2" w:themeFillTint="33"/>
          </w:tcPr>
          <w:p w14:paraId="026835B8" w14:textId="77777777" w:rsidR="005443FD" w:rsidRPr="005443FD" w:rsidRDefault="005443FD" w:rsidP="00E15605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4B7B84A4" w14:textId="77777777" w:rsidTr="005443FD">
        <w:trPr>
          <w:trHeight w:val="408"/>
        </w:trPr>
        <w:tc>
          <w:tcPr>
            <w:tcW w:w="11213" w:type="dxa"/>
          </w:tcPr>
          <w:p w14:paraId="4F7EB891" w14:textId="77777777" w:rsidR="005443FD" w:rsidRPr="001A30DA" w:rsidRDefault="005443FD" w:rsidP="00E15605">
            <w:pPr>
              <w:pStyle w:val="a5"/>
              <w:numPr>
                <w:ilvl w:val="0"/>
                <w:numId w:val="41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يصنف المخاليط حسب أنواعها.</w:t>
            </w:r>
          </w:p>
        </w:tc>
      </w:tr>
      <w:tr w:rsidR="005443FD" w:rsidRPr="005443FD" w14:paraId="77E7654E" w14:textId="77777777" w:rsidTr="005443FD">
        <w:trPr>
          <w:trHeight w:val="408"/>
        </w:trPr>
        <w:tc>
          <w:tcPr>
            <w:tcW w:w="11213" w:type="dxa"/>
          </w:tcPr>
          <w:p w14:paraId="5C9C6BFB" w14:textId="77777777" w:rsidR="005443FD" w:rsidRPr="001A30DA" w:rsidRDefault="005443FD" w:rsidP="00E15605">
            <w:pPr>
              <w:pStyle w:val="a5"/>
              <w:numPr>
                <w:ilvl w:val="0"/>
                <w:numId w:val="41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يوضح المقصود بالمحاليل والذائبية.</w:t>
            </w:r>
          </w:p>
        </w:tc>
      </w:tr>
      <w:tr w:rsidR="005443FD" w:rsidRPr="005443FD" w14:paraId="718FE76D" w14:textId="77777777" w:rsidTr="005443FD">
        <w:trPr>
          <w:trHeight w:val="584"/>
        </w:trPr>
        <w:tc>
          <w:tcPr>
            <w:tcW w:w="11213" w:type="dxa"/>
            <w:shd w:val="clear" w:color="auto" w:fill="C6D9F1" w:themeFill="text2" w:themeFillTint="33"/>
          </w:tcPr>
          <w:p w14:paraId="03265B79" w14:textId="62FB6443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التغيرات الكيميائية</w:t>
            </w:r>
          </w:p>
        </w:tc>
      </w:tr>
      <w:tr w:rsidR="005443FD" w:rsidRPr="005443FD" w14:paraId="10467DBC" w14:textId="77777777" w:rsidTr="005443FD">
        <w:trPr>
          <w:trHeight w:val="438"/>
        </w:trPr>
        <w:tc>
          <w:tcPr>
            <w:tcW w:w="11213" w:type="dxa"/>
            <w:shd w:val="clear" w:color="auto" w:fill="F2DBDB" w:themeFill="accent2" w:themeFillTint="33"/>
          </w:tcPr>
          <w:p w14:paraId="38AE42D3" w14:textId="77777777" w:rsidR="005443FD" w:rsidRPr="005443FD" w:rsidRDefault="005443FD" w:rsidP="00E15605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1EEF8368" w14:textId="77777777" w:rsidTr="005443FD">
        <w:trPr>
          <w:trHeight w:val="408"/>
        </w:trPr>
        <w:tc>
          <w:tcPr>
            <w:tcW w:w="11213" w:type="dxa"/>
          </w:tcPr>
          <w:p w14:paraId="7B524A0B" w14:textId="77777777" w:rsidR="005443FD" w:rsidRPr="001A30DA" w:rsidRDefault="005443FD" w:rsidP="00E15605">
            <w:pPr>
              <w:pStyle w:val="a5"/>
              <w:numPr>
                <w:ilvl w:val="0"/>
                <w:numId w:val="42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يصف ثلاثة أنواع من التفاعلات الكيميائية.</w:t>
            </w:r>
          </w:p>
        </w:tc>
      </w:tr>
      <w:tr w:rsidR="005443FD" w:rsidRPr="005443FD" w14:paraId="02E98ACA" w14:textId="77777777" w:rsidTr="005443FD">
        <w:trPr>
          <w:trHeight w:val="408"/>
        </w:trPr>
        <w:tc>
          <w:tcPr>
            <w:tcW w:w="11213" w:type="dxa"/>
          </w:tcPr>
          <w:p w14:paraId="6590E68D" w14:textId="77777777" w:rsidR="005443FD" w:rsidRPr="001A30DA" w:rsidRDefault="005443FD" w:rsidP="00E15605">
            <w:pPr>
              <w:pStyle w:val="a5"/>
              <w:numPr>
                <w:ilvl w:val="0"/>
                <w:numId w:val="42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يقارن بين التفاعل الطارد للطاقة والتفاعل الماص لها.</w:t>
            </w:r>
          </w:p>
        </w:tc>
      </w:tr>
      <w:tr w:rsidR="005443FD" w:rsidRPr="005443FD" w14:paraId="04A57DEE" w14:textId="77777777" w:rsidTr="005443FD">
        <w:trPr>
          <w:trHeight w:val="584"/>
        </w:trPr>
        <w:tc>
          <w:tcPr>
            <w:tcW w:w="11213" w:type="dxa"/>
            <w:shd w:val="clear" w:color="auto" w:fill="C6D9F1" w:themeFill="text2" w:themeFillTint="33"/>
          </w:tcPr>
          <w:p w14:paraId="547E1982" w14:textId="77777777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الخصائص الكيميائية</w:t>
            </w:r>
          </w:p>
        </w:tc>
      </w:tr>
      <w:tr w:rsidR="005443FD" w:rsidRPr="005443FD" w14:paraId="3D08768B" w14:textId="77777777" w:rsidTr="005443FD">
        <w:trPr>
          <w:trHeight w:val="438"/>
        </w:trPr>
        <w:tc>
          <w:tcPr>
            <w:tcW w:w="11213" w:type="dxa"/>
            <w:shd w:val="clear" w:color="auto" w:fill="F2DBDB" w:themeFill="accent2" w:themeFillTint="33"/>
          </w:tcPr>
          <w:p w14:paraId="5BDCB494" w14:textId="77777777" w:rsidR="005443FD" w:rsidRPr="005443FD" w:rsidRDefault="005443FD" w:rsidP="00E15605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2CAFDC9D" w14:textId="77777777" w:rsidTr="005443FD">
        <w:trPr>
          <w:trHeight w:val="408"/>
        </w:trPr>
        <w:tc>
          <w:tcPr>
            <w:tcW w:w="11213" w:type="dxa"/>
          </w:tcPr>
          <w:p w14:paraId="08B8981A" w14:textId="77777777" w:rsidR="005443FD" w:rsidRPr="001A30DA" w:rsidRDefault="005443FD" w:rsidP="00E15605">
            <w:pPr>
              <w:pStyle w:val="a5"/>
              <w:numPr>
                <w:ilvl w:val="0"/>
                <w:numId w:val="43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يصف توزيع العناصر في الجدول الدوري.</w:t>
            </w:r>
          </w:p>
        </w:tc>
      </w:tr>
      <w:tr w:rsidR="005443FD" w:rsidRPr="005443FD" w14:paraId="681A591D" w14:textId="77777777" w:rsidTr="005443FD">
        <w:trPr>
          <w:trHeight w:val="408"/>
        </w:trPr>
        <w:tc>
          <w:tcPr>
            <w:tcW w:w="11213" w:type="dxa"/>
          </w:tcPr>
          <w:p w14:paraId="71AF2B3B" w14:textId="77777777" w:rsidR="005443FD" w:rsidRPr="001A30DA" w:rsidRDefault="005443FD" w:rsidP="00E15605">
            <w:pPr>
              <w:pStyle w:val="a5"/>
              <w:numPr>
                <w:ilvl w:val="0"/>
                <w:numId w:val="43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يوضح كيف يكشف عن الأحماض والقواعد</w:t>
            </w:r>
          </w:p>
        </w:tc>
      </w:tr>
      <w:tr w:rsidR="005443FD" w:rsidRPr="005443FD" w14:paraId="1672F0CE" w14:textId="77777777" w:rsidTr="005443FD">
        <w:trPr>
          <w:trHeight w:val="584"/>
        </w:trPr>
        <w:tc>
          <w:tcPr>
            <w:tcW w:w="11213" w:type="dxa"/>
            <w:shd w:val="clear" w:color="auto" w:fill="C6D9F1" w:themeFill="text2" w:themeFillTint="33"/>
          </w:tcPr>
          <w:p w14:paraId="55D98FEA" w14:textId="03C97789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الحركة</w:t>
            </w:r>
          </w:p>
        </w:tc>
      </w:tr>
      <w:tr w:rsidR="005443FD" w:rsidRPr="005443FD" w14:paraId="014B9798" w14:textId="77777777" w:rsidTr="005443FD">
        <w:trPr>
          <w:trHeight w:val="438"/>
        </w:trPr>
        <w:tc>
          <w:tcPr>
            <w:tcW w:w="11213" w:type="dxa"/>
            <w:shd w:val="clear" w:color="auto" w:fill="F2DBDB" w:themeFill="accent2" w:themeFillTint="33"/>
          </w:tcPr>
          <w:p w14:paraId="528CDEC9" w14:textId="77777777" w:rsidR="005443FD" w:rsidRPr="005443FD" w:rsidRDefault="005443FD" w:rsidP="00E15605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37F29437" w14:textId="77777777" w:rsidTr="005443FD">
        <w:trPr>
          <w:trHeight w:val="408"/>
        </w:trPr>
        <w:tc>
          <w:tcPr>
            <w:tcW w:w="11213" w:type="dxa"/>
          </w:tcPr>
          <w:p w14:paraId="4C035C23" w14:textId="77777777" w:rsidR="005443FD" w:rsidRPr="001A30DA" w:rsidRDefault="005443FD" w:rsidP="00E15605">
            <w:pPr>
              <w:pStyle w:val="a5"/>
              <w:numPr>
                <w:ilvl w:val="0"/>
                <w:numId w:val="44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يبين العلاقة بين كل من: الموقع والحركة، والسرعة، والسرعة المتجهة، والتسارع.</w:t>
            </w:r>
          </w:p>
        </w:tc>
      </w:tr>
      <w:tr w:rsidR="005443FD" w:rsidRPr="005443FD" w14:paraId="0441B5BB" w14:textId="77777777" w:rsidTr="005443FD">
        <w:trPr>
          <w:trHeight w:val="408"/>
        </w:trPr>
        <w:tc>
          <w:tcPr>
            <w:tcW w:w="11213" w:type="dxa"/>
          </w:tcPr>
          <w:p w14:paraId="702CDDB1" w14:textId="77777777" w:rsidR="005443FD" w:rsidRPr="001A30DA" w:rsidRDefault="005443FD" w:rsidP="00E15605">
            <w:pPr>
              <w:pStyle w:val="a5"/>
              <w:numPr>
                <w:ilvl w:val="0"/>
                <w:numId w:val="44"/>
              </w:numPr>
              <w:bidi/>
              <w:rPr>
                <w:sz w:val="30"/>
                <w:szCs w:val="32"/>
                <w:rtl/>
              </w:rPr>
            </w:pPr>
            <w:r w:rsidRPr="001A30DA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يحسب السرعة المتجهة</w:t>
            </w:r>
          </w:p>
        </w:tc>
      </w:tr>
      <w:tr w:rsidR="005443FD" w:rsidRPr="005443FD" w14:paraId="6B564BA4" w14:textId="77777777" w:rsidTr="005443FD">
        <w:trPr>
          <w:trHeight w:val="584"/>
        </w:trPr>
        <w:tc>
          <w:tcPr>
            <w:tcW w:w="11213" w:type="dxa"/>
            <w:shd w:val="clear" w:color="auto" w:fill="C6D9F1" w:themeFill="text2" w:themeFillTint="33"/>
          </w:tcPr>
          <w:p w14:paraId="67E58619" w14:textId="0DBF6D1C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القوى والحركة</w:t>
            </w:r>
          </w:p>
        </w:tc>
      </w:tr>
      <w:tr w:rsidR="005443FD" w:rsidRPr="005443FD" w14:paraId="7856875B" w14:textId="77777777" w:rsidTr="005443FD">
        <w:trPr>
          <w:trHeight w:val="438"/>
        </w:trPr>
        <w:tc>
          <w:tcPr>
            <w:tcW w:w="11213" w:type="dxa"/>
            <w:shd w:val="clear" w:color="auto" w:fill="F2DBDB" w:themeFill="accent2" w:themeFillTint="33"/>
          </w:tcPr>
          <w:p w14:paraId="68A0B542" w14:textId="77777777" w:rsidR="005443FD" w:rsidRPr="005443FD" w:rsidRDefault="005443FD" w:rsidP="00E15605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7BA89381" w14:textId="77777777" w:rsidTr="005443FD">
        <w:trPr>
          <w:trHeight w:val="408"/>
        </w:trPr>
        <w:tc>
          <w:tcPr>
            <w:tcW w:w="11213" w:type="dxa"/>
          </w:tcPr>
          <w:p w14:paraId="2A939ADB" w14:textId="77777777" w:rsidR="005443FD" w:rsidRPr="008910E0" w:rsidRDefault="005443FD" w:rsidP="00E15605">
            <w:pPr>
              <w:pStyle w:val="a5"/>
              <w:numPr>
                <w:ilvl w:val="0"/>
                <w:numId w:val="45"/>
              </w:numPr>
              <w:bidi/>
              <w:rPr>
                <w:sz w:val="30"/>
                <w:szCs w:val="32"/>
                <w:rtl/>
              </w:rPr>
            </w:pPr>
            <w:r w:rsidRPr="008910E0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يوضح المقصود بكل من القوى المتزنة والقوى غير المتزنة.</w:t>
            </w:r>
          </w:p>
        </w:tc>
      </w:tr>
      <w:tr w:rsidR="005443FD" w:rsidRPr="005443FD" w14:paraId="7A37D68A" w14:textId="77777777" w:rsidTr="005443FD">
        <w:trPr>
          <w:trHeight w:val="408"/>
        </w:trPr>
        <w:tc>
          <w:tcPr>
            <w:tcW w:w="11213" w:type="dxa"/>
          </w:tcPr>
          <w:p w14:paraId="0D2FB4CD" w14:textId="77777777" w:rsidR="005443FD" w:rsidRPr="008910E0" w:rsidRDefault="005443FD" w:rsidP="00E15605">
            <w:pPr>
              <w:pStyle w:val="a5"/>
              <w:numPr>
                <w:ilvl w:val="0"/>
                <w:numId w:val="45"/>
              </w:numPr>
              <w:bidi/>
              <w:rPr>
                <w:sz w:val="30"/>
                <w:szCs w:val="32"/>
                <w:rtl/>
              </w:rPr>
            </w:pPr>
            <w:r w:rsidRPr="008910E0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يتعرف أثر الجاذبية والاحتكاك في الحركة .</w:t>
            </w:r>
          </w:p>
        </w:tc>
      </w:tr>
      <w:tr w:rsidR="005443FD" w:rsidRPr="005443FD" w14:paraId="4DAEA032" w14:textId="77777777" w:rsidTr="005443FD">
        <w:trPr>
          <w:trHeight w:val="408"/>
        </w:trPr>
        <w:tc>
          <w:tcPr>
            <w:tcW w:w="11213" w:type="dxa"/>
          </w:tcPr>
          <w:p w14:paraId="4B2E6391" w14:textId="77777777" w:rsidR="005443FD" w:rsidRPr="008910E0" w:rsidRDefault="005443FD" w:rsidP="00E15605">
            <w:pPr>
              <w:pStyle w:val="a5"/>
              <w:numPr>
                <w:ilvl w:val="0"/>
                <w:numId w:val="45"/>
              </w:numPr>
              <w:bidi/>
              <w:rPr>
                <w:sz w:val="30"/>
                <w:szCs w:val="32"/>
                <w:rtl/>
              </w:rPr>
            </w:pPr>
            <w:r w:rsidRPr="008910E0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يتعرف قوانين نيوتن الثلاثة في الحركة</w:t>
            </w:r>
          </w:p>
        </w:tc>
      </w:tr>
      <w:tr w:rsidR="005443FD" w:rsidRPr="005443FD" w14:paraId="4046B556" w14:textId="77777777" w:rsidTr="005443FD">
        <w:trPr>
          <w:trHeight w:val="555"/>
        </w:trPr>
        <w:tc>
          <w:tcPr>
            <w:tcW w:w="11213" w:type="dxa"/>
            <w:shd w:val="clear" w:color="auto" w:fill="C6D9F1" w:themeFill="text2" w:themeFillTint="33"/>
          </w:tcPr>
          <w:p w14:paraId="3F4474EE" w14:textId="77777777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الكهرباء</w:t>
            </w:r>
          </w:p>
        </w:tc>
      </w:tr>
      <w:tr w:rsidR="005443FD" w:rsidRPr="005443FD" w14:paraId="7DDE834E" w14:textId="77777777" w:rsidTr="005443FD">
        <w:trPr>
          <w:trHeight w:val="467"/>
        </w:trPr>
        <w:tc>
          <w:tcPr>
            <w:tcW w:w="11213" w:type="dxa"/>
            <w:shd w:val="clear" w:color="auto" w:fill="F2DBDB" w:themeFill="accent2" w:themeFillTint="33"/>
          </w:tcPr>
          <w:p w14:paraId="73A78D24" w14:textId="77777777" w:rsidR="005443FD" w:rsidRPr="005443FD" w:rsidRDefault="005443FD" w:rsidP="00E15605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712FF2B6" w14:textId="77777777" w:rsidTr="005443FD">
        <w:trPr>
          <w:trHeight w:val="408"/>
        </w:trPr>
        <w:tc>
          <w:tcPr>
            <w:tcW w:w="11213" w:type="dxa"/>
          </w:tcPr>
          <w:p w14:paraId="5C603075" w14:textId="77777777" w:rsidR="005443FD" w:rsidRPr="008910E0" w:rsidRDefault="005443FD" w:rsidP="00E15605">
            <w:pPr>
              <w:pStyle w:val="a5"/>
              <w:numPr>
                <w:ilvl w:val="0"/>
                <w:numId w:val="46"/>
              </w:numPr>
              <w:bidi/>
              <w:rPr>
                <w:sz w:val="30"/>
                <w:szCs w:val="32"/>
                <w:rtl/>
              </w:rPr>
            </w:pPr>
            <w:r w:rsidRPr="008910E0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يوضح تكون الكهرباء الساكنة والتجاذب بين جسمين مشحونين.</w:t>
            </w:r>
          </w:p>
        </w:tc>
      </w:tr>
      <w:tr w:rsidR="005443FD" w:rsidRPr="005443FD" w14:paraId="41265CE2" w14:textId="77777777" w:rsidTr="005443FD">
        <w:trPr>
          <w:trHeight w:val="408"/>
        </w:trPr>
        <w:tc>
          <w:tcPr>
            <w:tcW w:w="11213" w:type="dxa"/>
          </w:tcPr>
          <w:p w14:paraId="577F13C5" w14:textId="77777777" w:rsidR="005443FD" w:rsidRPr="008910E0" w:rsidRDefault="005443FD" w:rsidP="00E15605">
            <w:pPr>
              <w:pStyle w:val="a5"/>
              <w:numPr>
                <w:ilvl w:val="0"/>
                <w:numId w:val="46"/>
              </w:numPr>
              <w:bidi/>
              <w:rPr>
                <w:sz w:val="30"/>
                <w:szCs w:val="32"/>
                <w:rtl/>
              </w:rPr>
            </w:pPr>
            <w:r w:rsidRPr="008910E0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يصف الأنواع المختلفة للدوائر الكهربائية.</w:t>
            </w:r>
          </w:p>
        </w:tc>
      </w:tr>
      <w:tr w:rsidR="005443FD" w:rsidRPr="005443FD" w14:paraId="08F8B3BC" w14:textId="77777777" w:rsidTr="005443FD">
        <w:trPr>
          <w:trHeight w:val="555"/>
        </w:trPr>
        <w:tc>
          <w:tcPr>
            <w:tcW w:w="11213" w:type="dxa"/>
            <w:shd w:val="clear" w:color="auto" w:fill="C6D9F1" w:themeFill="text2" w:themeFillTint="33"/>
          </w:tcPr>
          <w:p w14:paraId="77C62EA7" w14:textId="5517D125" w:rsidR="005443FD" w:rsidRPr="005443FD" w:rsidRDefault="005443FD" w:rsidP="005443FD">
            <w:pPr>
              <w:pStyle w:val="a4"/>
              <w:bidi/>
              <w:spacing w:before="0" w:beforeAutospacing="0" w:after="0" w:afterAutospacing="0"/>
              <w:jc w:val="center"/>
              <w:rPr>
                <w:b/>
                <w:bCs/>
                <w:rtl/>
              </w:rPr>
            </w:pPr>
            <w:r w:rsidRPr="005443FD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40"/>
                <w:szCs w:val="40"/>
                <w:rtl/>
              </w:rPr>
              <w:t>المغناطيسية</w:t>
            </w:r>
          </w:p>
        </w:tc>
      </w:tr>
      <w:tr w:rsidR="005443FD" w:rsidRPr="005443FD" w14:paraId="3C66E42D" w14:textId="77777777" w:rsidTr="005443FD">
        <w:trPr>
          <w:trHeight w:val="467"/>
        </w:trPr>
        <w:tc>
          <w:tcPr>
            <w:tcW w:w="11213" w:type="dxa"/>
            <w:shd w:val="clear" w:color="auto" w:fill="F2DBDB" w:themeFill="accent2" w:themeFillTint="33"/>
          </w:tcPr>
          <w:p w14:paraId="4813D889" w14:textId="77777777" w:rsidR="005443FD" w:rsidRPr="005443FD" w:rsidRDefault="005443FD" w:rsidP="00E15605">
            <w:pPr>
              <w:pStyle w:val="a4"/>
              <w:bidi/>
              <w:spacing w:before="0" w:beforeAutospacing="0" w:after="0" w:afterAutospacing="0"/>
              <w:rPr>
                <w:rtl/>
              </w:rPr>
            </w:pPr>
            <w:r w:rsidRPr="005443FD">
              <w:rPr>
                <w:rFonts w:ascii="STC-Regular" w:eastAsiaTheme="minorEastAsia" w:hAnsi="Arial" w:cstheme="minorBidi"/>
                <w:b/>
                <w:bCs/>
                <w:color w:val="FF0000"/>
                <w:kern w:val="24"/>
                <w:sz w:val="32"/>
                <w:szCs w:val="32"/>
                <w:rtl/>
              </w:rPr>
              <w:t>الأهداف التعليمية ومخرجات التعلم</w:t>
            </w:r>
          </w:p>
        </w:tc>
      </w:tr>
      <w:tr w:rsidR="005443FD" w:rsidRPr="005443FD" w14:paraId="5569E6F1" w14:textId="77777777" w:rsidTr="005443FD">
        <w:trPr>
          <w:trHeight w:val="408"/>
        </w:trPr>
        <w:tc>
          <w:tcPr>
            <w:tcW w:w="11213" w:type="dxa"/>
          </w:tcPr>
          <w:p w14:paraId="524C551C" w14:textId="77777777" w:rsidR="005443FD" w:rsidRPr="008910E0" w:rsidRDefault="005443FD" w:rsidP="00E15605">
            <w:pPr>
              <w:pStyle w:val="a5"/>
              <w:numPr>
                <w:ilvl w:val="0"/>
                <w:numId w:val="47"/>
              </w:numPr>
              <w:bidi/>
              <w:rPr>
                <w:sz w:val="30"/>
                <w:szCs w:val="32"/>
                <w:rtl/>
              </w:rPr>
            </w:pPr>
            <w:r w:rsidRPr="008910E0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يوضح كيف تعمل المغناطيسية وكيف تستعمل المغناطيسات الكهربائية</w:t>
            </w:r>
          </w:p>
        </w:tc>
      </w:tr>
      <w:tr w:rsidR="005443FD" w:rsidRPr="005443FD" w14:paraId="19F05A17" w14:textId="77777777" w:rsidTr="005443FD">
        <w:trPr>
          <w:trHeight w:val="408"/>
        </w:trPr>
        <w:tc>
          <w:tcPr>
            <w:tcW w:w="11213" w:type="dxa"/>
          </w:tcPr>
          <w:p w14:paraId="5ACD883C" w14:textId="77777777" w:rsidR="005443FD" w:rsidRPr="008910E0" w:rsidRDefault="005443FD" w:rsidP="00E15605">
            <w:pPr>
              <w:pStyle w:val="a5"/>
              <w:numPr>
                <w:ilvl w:val="0"/>
                <w:numId w:val="47"/>
              </w:numPr>
              <w:bidi/>
              <w:rPr>
                <w:sz w:val="30"/>
                <w:szCs w:val="32"/>
                <w:rtl/>
              </w:rPr>
            </w:pPr>
            <w:r w:rsidRPr="008910E0">
              <w:rPr>
                <w:rFonts w:ascii="STC-Regular" w:eastAsiaTheme="minorEastAsia" w:hAnsi="Arial" w:cstheme="minorBidi"/>
                <w:b/>
                <w:bCs/>
                <w:color w:val="000000" w:themeColor="text1"/>
                <w:kern w:val="24"/>
                <w:sz w:val="30"/>
                <w:szCs w:val="32"/>
                <w:rtl/>
              </w:rPr>
              <w:t>يصف كيف تنتج المولدات الكهربائية الكهرباء</w:t>
            </w:r>
          </w:p>
        </w:tc>
      </w:tr>
    </w:tbl>
    <w:p w14:paraId="7B5D5D56" w14:textId="46D89DF2" w:rsidR="001C4EAB" w:rsidRPr="005443FD" w:rsidRDefault="001C4EAB" w:rsidP="005443FD">
      <w:pPr>
        <w:pStyle w:val="a5"/>
        <w:bidi/>
        <w:ind w:left="0"/>
        <w:rPr>
          <w:sz w:val="28"/>
          <w:rtl/>
        </w:rPr>
      </w:pPr>
    </w:p>
    <w:sectPr w:rsidR="001C4EAB" w:rsidRPr="005443FD" w:rsidSect="00CD398C">
      <w:footerReference w:type="default" r:id="rId7"/>
      <w:pgSz w:w="11906" w:h="16838"/>
      <w:pgMar w:top="567" w:right="140" w:bottom="426" w:left="426" w:header="284" w:footer="14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E779" w14:textId="77777777" w:rsidR="00565375" w:rsidRDefault="00565375" w:rsidP="00CD398C">
      <w:pPr>
        <w:spacing w:after="0" w:line="240" w:lineRule="auto"/>
      </w:pPr>
      <w:r>
        <w:separator/>
      </w:r>
    </w:p>
  </w:endnote>
  <w:endnote w:type="continuationSeparator" w:id="0">
    <w:p w14:paraId="307B789A" w14:textId="77777777" w:rsidR="00565375" w:rsidRDefault="00565375" w:rsidP="00CD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TC-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2C0F" w14:textId="48D23678" w:rsidR="00CD398C" w:rsidRPr="008910E0" w:rsidRDefault="00CD398C" w:rsidP="008910E0">
    <w:pPr>
      <w:pStyle w:val="a7"/>
      <w:jc w:val="center"/>
      <w:rPr>
        <w:b/>
        <w:bCs/>
        <w:sz w:val="18"/>
        <w:szCs w:val="18"/>
      </w:rPr>
    </w:pPr>
    <w:r w:rsidRPr="00CD398C">
      <w:rPr>
        <w:b/>
        <w:bCs/>
        <w:sz w:val="18"/>
        <w:szCs w:val="18"/>
        <w:rtl/>
      </w:rPr>
      <w:t>اعداد أ. يوسف البلوي</w:t>
    </w:r>
    <w:r w:rsidR="008910E0">
      <w:rPr>
        <w:rFonts w:hint="cs"/>
        <w:b/>
        <w:bCs/>
        <w:sz w:val="18"/>
        <w:szCs w:val="18"/>
        <w:rtl/>
      </w:rPr>
      <w:t xml:space="preserve">  </w:t>
    </w:r>
    <w:r w:rsidRPr="00CD398C">
      <w:rPr>
        <w:b/>
        <w:bCs/>
        <w:sz w:val="18"/>
        <w:szCs w:val="18"/>
        <w:rtl/>
      </w:rPr>
      <w:t xml:space="preserve"> </w:t>
    </w:r>
    <w:r w:rsidR="008910E0">
      <w:rPr>
        <w:rFonts w:hint="cs"/>
        <w:b/>
        <w:bCs/>
        <w:sz w:val="18"/>
        <w:szCs w:val="18"/>
        <w:rtl/>
      </w:rPr>
      <w:t xml:space="preserve">      </w:t>
    </w:r>
    <w:r w:rsidRPr="008910E0">
      <w:rPr>
        <w:rFonts w:hint="cs"/>
        <w:b/>
        <w:bCs/>
        <w:sz w:val="18"/>
        <w:szCs w:val="18"/>
        <w:rtl/>
      </w:rPr>
      <w:t xml:space="preserve">  </w:t>
    </w:r>
    <w:r w:rsidRPr="008910E0">
      <w:rPr>
        <w:b/>
        <w:bCs/>
        <w:sz w:val="18"/>
        <w:szCs w:val="18"/>
        <w:rtl/>
      </w:rPr>
      <w:t>برزنتيشن علوم المرحلة الابتدائية</w:t>
    </w:r>
    <w:r w:rsidR="008910E0" w:rsidRPr="008910E0">
      <w:rPr>
        <w:rFonts w:hint="cs"/>
        <w:b/>
        <w:bCs/>
        <w:sz w:val="18"/>
        <w:szCs w:val="18"/>
        <w:rtl/>
      </w:rPr>
      <w:t xml:space="preserve">     </w:t>
    </w:r>
    <w:r w:rsidR="008910E0" w:rsidRPr="008910E0">
      <w:rPr>
        <w:b/>
        <w:bCs/>
        <w:color w:val="4F81BD" w:themeColor="accent1"/>
        <w:sz w:val="18"/>
        <w:szCs w:val="18"/>
      </w:rPr>
      <w:t>https://</w:t>
    </w:r>
    <w:r w:rsidR="008910E0" w:rsidRPr="008910E0">
      <w:rPr>
        <w:b/>
        <w:bCs/>
        <w:color w:val="4F81BD" w:themeColor="accent1"/>
        <w:sz w:val="14"/>
        <w:szCs w:val="14"/>
      </w:rPr>
      <w:t>t.me/Presentationyosef</w:t>
    </w:r>
    <w:r w:rsidR="008910E0" w:rsidRPr="008910E0">
      <w:rPr>
        <w:rFonts w:hint="cs"/>
        <w:b/>
        <w:bCs/>
        <w:color w:val="4F81BD" w:themeColor="accent1"/>
        <w:sz w:val="14"/>
        <w:szCs w:val="14"/>
        <w:rtl/>
      </w:rPr>
      <w:t xml:space="preserve">                </w:t>
    </w:r>
    <w:r w:rsidR="008910E0" w:rsidRPr="008910E0">
      <w:rPr>
        <w:rFonts w:hint="cs"/>
        <w:b/>
        <w:bCs/>
        <w:sz w:val="18"/>
        <w:szCs w:val="18"/>
        <w:rtl/>
      </w:rPr>
      <w:t xml:space="preserve">              المصدر : </w:t>
    </w:r>
    <w:r w:rsidR="008910E0" w:rsidRPr="008910E0">
      <w:rPr>
        <w:b/>
        <w:bCs/>
        <w:color w:val="4F81BD" w:themeColor="accent1"/>
        <w:sz w:val="18"/>
        <w:szCs w:val="18"/>
      </w:rPr>
      <w:t>https://ibs.ien.edu.sa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9EB9" w14:textId="77777777" w:rsidR="00565375" w:rsidRDefault="00565375" w:rsidP="00CD398C">
      <w:pPr>
        <w:spacing w:after="0" w:line="240" w:lineRule="auto"/>
      </w:pPr>
      <w:r>
        <w:separator/>
      </w:r>
    </w:p>
  </w:footnote>
  <w:footnote w:type="continuationSeparator" w:id="0">
    <w:p w14:paraId="2B7D46C3" w14:textId="77777777" w:rsidR="00565375" w:rsidRDefault="00565375" w:rsidP="00CD3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46B"/>
    <w:multiLevelType w:val="hybridMultilevel"/>
    <w:tmpl w:val="B96C0D14"/>
    <w:lvl w:ilvl="0" w:tplc="0F6E3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21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808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E7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2D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8027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E07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424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AD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06571"/>
    <w:multiLevelType w:val="hybridMultilevel"/>
    <w:tmpl w:val="F8A68898"/>
    <w:lvl w:ilvl="0" w:tplc="BF303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4C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09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362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A0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A25E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E2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EA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02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A6A31"/>
    <w:multiLevelType w:val="hybridMultilevel"/>
    <w:tmpl w:val="39D654EA"/>
    <w:lvl w:ilvl="0" w:tplc="EF5E7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671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EC8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A2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E8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C6F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0EB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66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657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52866"/>
    <w:multiLevelType w:val="hybridMultilevel"/>
    <w:tmpl w:val="02A00842"/>
    <w:lvl w:ilvl="0" w:tplc="15EC7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DA7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A1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FE1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C2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260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A2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86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AC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175EA"/>
    <w:multiLevelType w:val="hybridMultilevel"/>
    <w:tmpl w:val="C99888AE"/>
    <w:lvl w:ilvl="0" w:tplc="FD28A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8EE5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095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B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EE4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A6F2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B0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8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74E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64139"/>
    <w:multiLevelType w:val="hybridMultilevel"/>
    <w:tmpl w:val="BF746116"/>
    <w:lvl w:ilvl="0" w:tplc="1C58B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6AA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C67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142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00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E4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5AB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AFD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ED7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319DE"/>
    <w:multiLevelType w:val="hybridMultilevel"/>
    <w:tmpl w:val="28AE0590"/>
    <w:lvl w:ilvl="0" w:tplc="C1CC3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A2F6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F26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F89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CB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C7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40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C58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7649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A7C2C"/>
    <w:multiLevelType w:val="hybridMultilevel"/>
    <w:tmpl w:val="FA647E76"/>
    <w:lvl w:ilvl="0" w:tplc="F6142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3EF8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49F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E3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43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366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0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89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AAB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12711"/>
    <w:multiLevelType w:val="hybridMultilevel"/>
    <w:tmpl w:val="FB80FBA0"/>
    <w:lvl w:ilvl="0" w:tplc="C7660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2AC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260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601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2B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7286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367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E3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500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656EC"/>
    <w:multiLevelType w:val="hybridMultilevel"/>
    <w:tmpl w:val="ADDA0FEC"/>
    <w:lvl w:ilvl="0" w:tplc="2924B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EA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968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AC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A3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B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A9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6BA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A6D30"/>
    <w:multiLevelType w:val="hybridMultilevel"/>
    <w:tmpl w:val="36AAA824"/>
    <w:lvl w:ilvl="0" w:tplc="E36C2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810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2AA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042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0D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F0DC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C7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E37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2B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23BBB"/>
    <w:multiLevelType w:val="hybridMultilevel"/>
    <w:tmpl w:val="4A8A1E7E"/>
    <w:lvl w:ilvl="0" w:tplc="3B8CE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2DA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48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E8F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A7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003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18E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EC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0C0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A42249"/>
    <w:multiLevelType w:val="hybridMultilevel"/>
    <w:tmpl w:val="1E9CC3C8"/>
    <w:lvl w:ilvl="0" w:tplc="8A961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27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929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500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E8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CD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A5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E45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F5EB3"/>
    <w:multiLevelType w:val="hybridMultilevel"/>
    <w:tmpl w:val="6682FBD2"/>
    <w:lvl w:ilvl="0" w:tplc="60727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2D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FAB8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0A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45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045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54B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E2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4B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201A6"/>
    <w:multiLevelType w:val="hybridMultilevel"/>
    <w:tmpl w:val="FC94831A"/>
    <w:lvl w:ilvl="0" w:tplc="0B8E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EA5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20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149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5CB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61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63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EF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49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97FA0"/>
    <w:multiLevelType w:val="hybridMultilevel"/>
    <w:tmpl w:val="C7EA0710"/>
    <w:lvl w:ilvl="0" w:tplc="3C249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217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CB8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1E9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2E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0F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0D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45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20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3B0B4F"/>
    <w:multiLevelType w:val="hybridMultilevel"/>
    <w:tmpl w:val="0E16A05C"/>
    <w:lvl w:ilvl="0" w:tplc="7966C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63F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E7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AAC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6F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787F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25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63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CE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263F2"/>
    <w:multiLevelType w:val="hybridMultilevel"/>
    <w:tmpl w:val="F6ACB834"/>
    <w:lvl w:ilvl="0" w:tplc="31F4D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9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897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8A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C6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68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402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283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E29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E50FF0"/>
    <w:multiLevelType w:val="hybridMultilevel"/>
    <w:tmpl w:val="40427504"/>
    <w:lvl w:ilvl="0" w:tplc="9DA8B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0A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453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EF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83A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406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4B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AAA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01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8B1E55"/>
    <w:multiLevelType w:val="hybridMultilevel"/>
    <w:tmpl w:val="CE3671D4"/>
    <w:lvl w:ilvl="0" w:tplc="3924A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24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A9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7E6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052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46A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54C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6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3461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B6851"/>
    <w:multiLevelType w:val="hybridMultilevel"/>
    <w:tmpl w:val="76449CC8"/>
    <w:lvl w:ilvl="0" w:tplc="381CF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2CB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342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20B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1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8F5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67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C1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2FC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9F767B"/>
    <w:multiLevelType w:val="hybridMultilevel"/>
    <w:tmpl w:val="612644F2"/>
    <w:lvl w:ilvl="0" w:tplc="71C06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54F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63B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CC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21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E0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47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2F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E7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2A576F"/>
    <w:multiLevelType w:val="hybridMultilevel"/>
    <w:tmpl w:val="2264B0D8"/>
    <w:lvl w:ilvl="0" w:tplc="F5021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72A8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F63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86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CEF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29D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D8A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468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C0A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E86E79"/>
    <w:multiLevelType w:val="hybridMultilevel"/>
    <w:tmpl w:val="E7D0BDB6"/>
    <w:lvl w:ilvl="0" w:tplc="A28EC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84E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65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444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4C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4E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63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05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A2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B1F08"/>
    <w:multiLevelType w:val="hybridMultilevel"/>
    <w:tmpl w:val="7CA65BDA"/>
    <w:lvl w:ilvl="0" w:tplc="1F2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67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74A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00D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6A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6A8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505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49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87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8523C8"/>
    <w:multiLevelType w:val="hybridMultilevel"/>
    <w:tmpl w:val="F496BFCC"/>
    <w:lvl w:ilvl="0" w:tplc="9E606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0E8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260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747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8F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025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CE6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A3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9C4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F3030D"/>
    <w:multiLevelType w:val="hybridMultilevel"/>
    <w:tmpl w:val="6E623C94"/>
    <w:lvl w:ilvl="0" w:tplc="5F18A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8DD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AC6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00A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47E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21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E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4A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22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C40599"/>
    <w:multiLevelType w:val="hybridMultilevel"/>
    <w:tmpl w:val="DA48AAC4"/>
    <w:lvl w:ilvl="0" w:tplc="A66CE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0CC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36B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68F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92F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4A9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C0E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ED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65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C94C61"/>
    <w:multiLevelType w:val="hybridMultilevel"/>
    <w:tmpl w:val="F7A4DFCE"/>
    <w:lvl w:ilvl="0" w:tplc="9FAAC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6C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8AC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EF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65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6C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A5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C1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566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B0525"/>
    <w:multiLevelType w:val="hybridMultilevel"/>
    <w:tmpl w:val="289E8E96"/>
    <w:lvl w:ilvl="0" w:tplc="BC0C9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293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9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208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A7A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A7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CA9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A8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095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852960"/>
    <w:multiLevelType w:val="hybridMultilevel"/>
    <w:tmpl w:val="FC167006"/>
    <w:lvl w:ilvl="0" w:tplc="09AEC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4A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3AE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86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C3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46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389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65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4608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CB1100"/>
    <w:multiLevelType w:val="hybridMultilevel"/>
    <w:tmpl w:val="DAA4414E"/>
    <w:lvl w:ilvl="0" w:tplc="D5EC4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6DA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C4A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00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EA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40A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CC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07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CE4C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0754B"/>
    <w:multiLevelType w:val="hybridMultilevel"/>
    <w:tmpl w:val="0DF0EEBC"/>
    <w:lvl w:ilvl="0" w:tplc="22183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4D7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0B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AA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4C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44B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70C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0B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B89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C469BF"/>
    <w:multiLevelType w:val="hybridMultilevel"/>
    <w:tmpl w:val="01ECF1EA"/>
    <w:lvl w:ilvl="0" w:tplc="3B6C1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810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BC1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081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08B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449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AA8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AB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BA7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4A77F0"/>
    <w:multiLevelType w:val="hybridMultilevel"/>
    <w:tmpl w:val="2E363000"/>
    <w:lvl w:ilvl="0" w:tplc="E320E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8E33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6E6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E07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22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623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80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E2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006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563097"/>
    <w:multiLevelType w:val="hybridMultilevel"/>
    <w:tmpl w:val="7E4E0A5C"/>
    <w:lvl w:ilvl="0" w:tplc="EBC23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BD96BD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C99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EC9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28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508A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EE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A7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242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231F4B"/>
    <w:multiLevelType w:val="hybridMultilevel"/>
    <w:tmpl w:val="7530291C"/>
    <w:lvl w:ilvl="0" w:tplc="A27CF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F48A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C9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AA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E8C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6E9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27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67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4B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6E2244"/>
    <w:multiLevelType w:val="hybridMultilevel"/>
    <w:tmpl w:val="8EE46CF8"/>
    <w:lvl w:ilvl="0" w:tplc="FBEC1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440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45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062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E2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4D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BE9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C8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86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C775EC"/>
    <w:multiLevelType w:val="hybridMultilevel"/>
    <w:tmpl w:val="6990127A"/>
    <w:lvl w:ilvl="0" w:tplc="4AF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703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AA4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DC5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08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052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325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0D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FA2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0F32A4"/>
    <w:multiLevelType w:val="hybridMultilevel"/>
    <w:tmpl w:val="E4C04CA8"/>
    <w:lvl w:ilvl="0" w:tplc="3A36B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1C6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5AA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72E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A85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286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CC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CD9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4A7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B925B6"/>
    <w:multiLevelType w:val="hybridMultilevel"/>
    <w:tmpl w:val="02061C60"/>
    <w:lvl w:ilvl="0" w:tplc="D07E2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BC4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CEBE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B04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E7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4A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E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8E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B6E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C955BB"/>
    <w:multiLevelType w:val="hybridMultilevel"/>
    <w:tmpl w:val="7F0EDCE6"/>
    <w:lvl w:ilvl="0" w:tplc="F2569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0D2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CA54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0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CB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492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06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F4A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489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62449B"/>
    <w:multiLevelType w:val="hybridMultilevel"/>
    <w:tmpl w:val="5BA652A4"/>
    <w:lvl w:ilvl="0" w:tplc="B4966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E5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0EA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A9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29A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61D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6E8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E9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F48C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0342D8"/>
    <w:multiLevelType w:val="hybridMultilevel"/>
    <w:tmpl w:val="5B30D49C"/>
    <w:lvl w:ilvl="0" w:tplc="F104D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8E9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4F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02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8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E8C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EA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CA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0A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CA20BD"/>
    <w:multiLevelType w:val="hybridMultilevel"/>
    <w:tmpl w:val="6C9620E8"/>
    <w:lvl w:ilvl="0" w:tplc="C6289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E0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214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E1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6F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30F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AE0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4F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480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B71FC6"/>
    <w:multiLevelType w:val="hybridMultilevel"/>
    <w:tmpl w:val="6A8A925E"/>
    <w:lvl w:ilvl="0" w:tplc="ADB21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1A1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6D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46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0F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A1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28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80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FE7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0B435D"/>
    <w:multiLevelType w:val="hybridMultilevel"/>
    <w:tmpl w:val="14FC83AA"/>
    <w:lvl w:ilvl="0" w:tplc="B09CD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850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C80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94E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EA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0AE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78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CA6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654982">
    <w:abstractNumId w:val="23"/>
  </w:num>
  <w:num w:numId="2" w16cid:durableId="902257141">
    <w:abstractNumId w:val="7"/>
  </w:num>
  <w:num w:numId="3" w16cid:durableId="1599675977">
    <w:abstractNumId w:val="21"/>
  </w:num>
  <w:num w:numId="4" w16cid:durableId="262500007">
    <w:abstractNumId w:val="41"/>
  </w:num>
  <w:num w:numId="5" w16cid:durableId="1402171286">
    <w:abstractNumId w:val="43"/>
  </w:num>
  <w:num w:numId="6" w16cid:durableId="472605639">
    <w:abstractNumId w:val="5"/>
  </w:num>
  <w:num w:numId="7" w16cid:durableId="1387560414">
    <w:abstractNumId w:val="45"/>
  </w:num>
  <w:num w:numId="8" w16cid:durableId="2077631952">
    <w:abstractNumId w:val="2"/>
  </w:num>
  <w:num w:numId="9" w16cid:durableId="1674919964">
    <w:abstractNumId w:val="33"/>
  </w:num>
  <w:num w:numId="10" w16cid:durableId="766191823">
    <w:abstractNumId w:val="42"/>
  </w:num>
  <w:num w:numId="11" w16cid:durableId="1201237079">
    <w:abstractNumId w:val="31"/>
  </w:num>
  <w:num w:numId="12" w16cid:durableId="367879031">
    <w:abstractNumId w:val="22"/>
  </w:num>
  <w:num w:numId="13" w16cid:durableId="470829615">
    <w:abstractNumId w:val="14"/>
  </w:num>
  <w:num w:numId="14" w16cid:durableId="1114440783">
    <w:abstractNumId w:val="15"/>
  </w:num>
  <w:num w:numId="15" w16cid:durableId="962342479">
    <w:abstractNumId w:val="11"/>
  </w:num>
  <w:num w:numId="16" w16cid:durableId="1201167387">
    <w:abstractNumId w:val="0"/>
  </w:num>
  <w:num w:numId="17" w16cid:durableId="1163814137">
    <w:abstractNumId w:val="35"/>
  </w:num>
  <w:num w:numId="18" w16cid:durableId="1582760178">
    <w:abstractNumId w:val="36"/>
  </w:num>
  <w:num w:numId="19" w16cid:durableId="1851942098">
    <w:abstractNumId w:val="1"/>
  </w:num>
  <w:num w:numId="20" w16cid:durableId="1583490681">
    <w:abstractNumId w:val="12"/>
  </w:num>
  <w:num w:numId="21" w16cid:durableId="1989481680">
    <w:abstractNumId w:val="32"/>
  </w:num>
  <w:num w:numId="22" w16cid:durableId="369308760">
    <w:abstractNumId w:val="24"/>
  </w:num>
  <w:num w:numId="23" w16cid:durableId="1496531084">
    <w:abstractNumId w:val="27"/>
  </w:num>
  <w:num w:numId="24" w16cid:durableId="827941886">
    <w:abstractNumId w:val="9"/>
  </w:num>
  <w:num w:numId="25" w16cid:durableId="1555502143">
    <w:abstractNumId w:val="44"/>
  </w:num>
  <w:num w:numId="26" w16cid:durableId="1558589746">
    <w:abstractNumId w:val="34"/>
  </w:num>
  <w:num w:numId="27" w16cid:durableId="2106920870">
    <w:abstractNumId w:val="20"/>
  </w:num>
  <w:num w:numId="28" w16cid:durableId="404302133">
    <w:abstractNumId w:val="40"/>
  </w:num>
  <w:num w:numId="29" w16cid:durableId="454100415">
    <w:abstractNumId w:val="19"/>
  </w:num>
  <w:num w:numId="30" w16cid:durableId="544953930">
    <w:abstractNumId w:val="13"/>
  </w:num>
  <w:num w:numId="31" w16cid:durableId="806121566">
    <w:abstractNumId w:val="25"/>
  </w:num>
  <w:num w:numId="32" w16cid:durableId="477915723">
    <w:abstractNumId w:val="16"/>
  </w:num>
  <w:num w:numId="33" w16cid:durableId="275252998">
    <w:abstractNumId w:val="8"/>
  </w:num>
  <w:num w:numId="34" w16cid:durableId="669911547">
    <w:abstractNumId w:val="29"/>
  </w:num>
  <w:num w:numId="35" w16cid:durableId="635186196">
    <w:abstractNumId w:val="18"/>
  </w:num>
  <w:num w:numId="36" w16cid:durableId="909924534">
    <w:abstractNumId w:val="4"/>
  </w:num>
  <w:num w:numId="37" w16cid:durableId="60638357">
    <w:abstractNumId w:val="17"/>
  </w:num>
  <w:num w:numId="38" w16cid:durableId="1430345382">
    <w:abstractNumId w:val="10"/>
  </w:num>
  <w:num w:numId="39" w16cid:durableId="1863082788">
    <w:abstractNumId w:val="37"/>
  </w:num>
  <w:num w:numId="40" w16cid:durableId="1199659582">
    <w:abstractNumId w:val="28"/>
  </w:num>
  <w:num w:numId="41" w16cid:durableId="1242759287">
    <w:abstractNumId w:val="30"/>
  </w:num>
  <w:num w:numId="42" w16cid:durableId="320432383">
    <w:abstractNumId w:val="39"/>
  </w:num>
  <w:num w:numId="43" w16cid:durableId="1491554033">
    <w:abstractNumId w:val="38"/>
  </w:num>
  <w:num w:numId="44" w16cid:durableId="997539573">
    <w:abstractNumId w:val="6"/>
  </w:num>
  <w:num w:numId="45" w16cid:durableId="141242197">
    <w:abstractNumId w:val="46"/>
  </w:num>
  <w:num w:numId="46" w16cid:durableId="2097509587">
    <w:abstractNumId w:val="3"/>
  </w:num>
  <w:num w:numId="47" w16cid:durableId="1169905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27"/>
    <w:rsid w:val="00045027"/>
    <w:rsid w:val="001A30DA"/>
    <w:rsid w:val="001C4EAB"/>
    <w:rsid w:val="003F5062"/>
    <w:rsid w:val="005443FD"/>
    <w:rsid w:val="00565375"/>
    <w:rsid w:val="0064061F"/>
    <w:rsid w:val="006B3849"/>
    <w:rsid w:val="00794B49"/>
    <w:rsid w:val="007D0FC3"/>
    <w:rsid w:val="008910E0"/>
    <w:rsid w:val="00945F71"/>
    <w:rsid w:val="00C020AB"/>
    <w:rsid w:val="00C141AA"/>
    <w:rsid w:val="00C44E24"/>
    <w:rsid w:val="00CD398C"/>
    <w:rsid w:val="00D61A8A"/>
    <w:rsid w:val="00E602A6"/>
    <w:rsid w:val="00F3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7D1932"/>
  <w15:docId w15:val="{A1C01EAF-1453-42CC-B995-B37D1171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6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D0F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D0FC3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D3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CD398C"/>
  </w:style>
  <w:style w:type="paragraph" w:styleId="a7">
    <w:name w:val="footer"/>
    <w:basedOn w:val="a"/>
    <w:link w:val="Char0"/>
    <w:uiPriority w:val="99"/>
    <w:unhideWhenUsed/>
    <w:rsid w:val="00CD3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CD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8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197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6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8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1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1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69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6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0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0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6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2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4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0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5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7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0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4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6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5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3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5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2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6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1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5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7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1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7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7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5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3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7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2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8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8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8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2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4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1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8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4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5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5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9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563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5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34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74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7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18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2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6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6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4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6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5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0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1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99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3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8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7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6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2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3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1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3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3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4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7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6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0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7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2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9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0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2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7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6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6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9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3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6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5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0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9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5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1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13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4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9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2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1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1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7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5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6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1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0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6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53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1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44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5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7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9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4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7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0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8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5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4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5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0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5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5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7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72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4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214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7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5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41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8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0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0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1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93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03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3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3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70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5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5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6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4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7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1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7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8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94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8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8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7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58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0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6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برزنتيشن علوم المرحلة الابتدائية</dc:creator>
  <cp:keywords>برزنتيشن علوم المرحلة الابتدائية</cp:keywords>
  <dc:description/>
  <cp:lastModifiedBy>يوسف البلوي</cp:lastModifiedBy>
  <cp:revision>6</cp:revision>
  <cp:lastPrinted>2025-02-15T05:06:00Z</cp:lastPrinted>
  <dcterms:created xsi:type="dcterms:W3CDTF">2025-02-15T04:55:00Z</dcterms:created>
  <dcterms:modified xsi:type="dcterms:W3CDTF">2025-02-15T13:40:00Z</dcterms:modified>
</cp:coreProperties>
</file>