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70"/>
        <w:bidiVisual/>
        <w:tblW w:w="16000" w:type="dxa"/>
        <w:tblInd w:w="-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2817"/>
        <w:gridCol w:w="2977"/>
        <w:gridCol w:w="1984"/>
        <w:gridCol w:w="3827"/>
        <w:gridCol w:w="4395"/>
      </w:tblGrid>
      <w:tr w:rsidR="004742CB" w:rsidRPr="00D23B96" w:rsidTr="00824F87">
        <w:tc>
          <w:tcPr>
            <w:tcW w:w="281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9208E9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877E7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</w:t>
            </w:r>
            <w:r w:rsidR="004742CB"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سبوع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الوحدة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الدراسية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/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التدريب</w:t>
            </w:r>
          </w:p>
        </w:tc>
        <w:tc>
          <w:tcPr>
            <w:tcW w:w="4395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عنوان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4742CB" w:rsidRPr="00D23B96" w:rsidTr="00824F87">
        <w:trPr>
          <w:trHeight w:val="321"/>
        </w:trPr>
        <w:tc>
          <w:tcPr>
            <w:tcW w:w="281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67267C" w:rsidRDefault="002324DD" w:rsidP="00C736B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993366"/>
                <w:sz w:val="32"/>
                <w:szCs w:val="32"/>
                <w:rtl/>
              </w:rPr>
            </w:pPr>
            <w:r w:rsidRPr="0067267C">
              <w:rPr>
                <w:rFonts w:asciiTheme="minorBidi" w:hAnsiTheme="minorBidi" w:cstheme="minorBidi"/>
                <w:b/>
                <w:bCs/>
                <w:color w:val="993366"/>
                <w:sz w:val="32"/>
                <w:szCs w:val="32"/>
                <w:rtl/>
              </w:rPr>
              <w:t xml:space="preserve">     </w:t>
            </w:r>
            <w:r w:rsidR="004742CB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/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</w:t>
            </w:r>
            <w:r w:rsidR="004742CB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="004742CB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/</w:t>
            </w:r>
            <w:r w:rsid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</w:t>
            </w:r>
            <w:r w:rsidR="004742CB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>143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="0067267C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>هـ</w:t>
            </w:r>
          </w:p>
        </w:tc>
        <w:tc>
          <w:tcPr>
            <w:tcW w:w="297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E92F8C" w:rsidRDefault="00A36CC0" w:rsidP="00907A17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الرابع</w:t>
            </w:r>
          </w:p>
        </w:tc>
        <w:tc>
          <w:tcPr>
            <w:tcW w:w="198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E92F8C" w:rsidRDefault="00A36CC0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الثالثة</w:t>
            </w:r>
          </w:p>
        </w:tc>
        <w:tc>
          <w:tcPr>
            <w:tcW w:w="382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E92F8C" w:rsidRDefault="00B90460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التدريب الأول و</w:t>
            </w:r>
            <w:r w:rsidR="00A36CC0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الثاني</w:t>
            </w:r>
          </w:p>
        </w:tc>
        <w:tc>
          <w:tcPr>
            <w:tcW w:w="4395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E92F8C" w:rsidRDefault="00A63B45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تعرف على برنامج الجداول الإ</w:t>
            </w:r>
            <w:r w:rsidR="00A36CC0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لكترونية (</w:t>
            </w:r>
            <w:r w:rsidR="00A36CC0" w:rsidRPr="00A36CC0">
              <w:rPr>
                <w:rFonts w:cs="Traditional Arabic"/>
                <w:b/>
                <w:bCs/>
                <w:color w:val="948A54" w:themeColor="background2" w:themeShade="80"/>
                <w:sz w:val="28"/>
                <w:szCs w:val="28"/>
              </w:rPr>
              <w:t>EXCEL</w:t>
            </w:r>
            <w:r w:rsidR="00A36CC0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)</w:t>
            </w:r>
          </w:p>
        </w:tc>
      </w:tr>
    </w:tbl>
    <w:p w:rsidR="00C736BD" w:rsidRPr="00A36CC0" w:rsidRDefault="00C736BD">
      <w:pPr>
        <w:rPr>
          <w:sz w:val="8"/>
          <w:szCs w:val="8"/>
          <w:rtl/>
        </w:rPr>
      </w:pPr>
    </w:p>
    <w:tbl>
      <w:tblPr>
        <w:tblpPr w:leftFromText="180" w:rightFromText="180" w:vertAnchor="text" w:horzAnchor="margin" w:tblpXSpec="center" w:tblpY="-57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2608"/>
        <w:gridCol w:w="13410"/>
      </w:tblGrid>
      <w:tr w:rsidR="00C736BD" w:rsidRPr="00D23B96" w:rsidTr="00824F87">
        <w:trPr>
          <w:trHeight w:val="368"/>
        </w:trPr>
        <w:tc>
          <w:tcPr>
            <w:tcW w:w="26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</w:tcPr>
          <w:p w:rsidR="00C736BD" w:rsidRPr="0007498E" w:rsidRDefault="00C736BD" w:rsidP="0007498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التمهيد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للدرس</w:t>
            </w:r>
          </w:p>
        </w:tc>
        <w:tc>
          <w:tcPr>
            <w:tcW w:w="134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36BD" w:rsidRPr="006B5AC7" w:rsidRDefault="00A36CC0" w:rsidP="006B5AC7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هل الحاسب يساعد في إجراء العمليات 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الإلكترونية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نيابة عنك ؟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أذكر أمثلة لذلك ؟</w:t>
            </w:r>
            <w:bookmarkStart w:id="0" w:name="_GoBack"/>
            <w:bookmarkEnd w:id="0"/>
          </w:p>
        </w:tc>
      </w:tr>
    </w:tbl>
    <w:tbl>
      <w:tblPr>
        <w:tblpPr w:leftFromText="180" w:rightFromText="180" w:vertAnchor="text" w:horzAnchor="margin" w:tblpXSpec="center" w:tblpY="-14"/>
        <w:bidiVisual/>
        <w:tblW w:w="16042" w:type="dxa"/>
        <w:tblInd w:w="-2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/>
      </w:tblPr>
      <w:tblGrid>
        <w:gridCol w:w="4135"/>
        <w:gridCol w:w="1996"/>
        <w:gridCol w:w="2965"/>
        <w:gridCol w:w="2551"/>
        <w:gridCol w:w="4395"/>
      </w:tblGrid>
      <w:tr w:rsidR="00907A17" w:rsidRPr="00D23B96" w:rsidTr="008C5D9B">
        <w:tc>
          <w:tcPr>
            <w:tcW w:w="6131" w:type="dxa"/>
            <w:gridSpan w:val="2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الأهداف</w:t>
            </w:r>
          </w:p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65" w:type="dxa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208E9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طريقة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التدريس</w:t>
            </w:r>
          </w:p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الاستراتيجية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6946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نشاطات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طلابية</w:t>
            </w:r>
            <w:r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المرحلي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907A17" w:rsidRPr="00D23B96" w:rsidTr="00A63B45">
        <w:trPr>
          <w:trHeight w:val="506"/>
        </w:trPr>
        <w:tc>
          <w:tcPr>
            <w:tcW w:w="6131" w:type="dxa"/>
            <w:gridSpan w:val="2"/>
            <w:vMerge/>
            <w:vAlign w:val="center"/>
          </w:tcPr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65" w:type="dxa"/>
            <w:vMerge/>
            <w:vAlign w:val="center"/>
          </w:tcPr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ورقة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عمل</w:t>
            </w:r>
          </w:p>
        </w:tc>
        <w:tc>
          <w:tcPr>
            <w:tcW w:w="4395" w:type="dxa"/>
            <w:shd w:val="clear" w:color="auto" w:fill="EEECE1" w:themeFill="background2"/>
            <w:vAlign w:val="center"/>
          </w:tcPr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أسئلة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شفهية</w:t>
            </w:r>
            <w:r w:rsidR="0067267C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/ ختم الدرس</w:t>
            </w:r>
          </w:p>
        </w:tc>
      </w:tr>
      <w:tr w:rsidR="006621E9" w:rsidRPr="00D23B96" w:rsidTr="00A63B45">
        <w:trPr>
          <w:trHeight w:val="2756"/>
        </w:trPr>
        <w:tc>
          <w:tcPr>
            <w:tcW w:w="6131" w:type="dxa"/>
            <w:gridSpan w:val="2"/>
            <w:tcBorders>
              <w:bottom w:val="double" w:sz="4" w:space="0" w:color="auto"/>
            </w:tcBorders>
            <w:vAlign w:val="center"/>
          </w:tcPr>
          <w:p w:rsidR="006621E9" w:rsidRPr="00A36CC0" w:rsidRDefault="006621E9" w:rsidP="008C5D9B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أن يعرف الطالب </w:t>
            </w:r>
            <w:r w:rsidR="008C5D9B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مصطلح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الجداول 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الإلكترونية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6621E9" w:rsidRPr="00A36CC0" w:rsidRDefault="008C5D9B" w:rsidP="006621E9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أن يذكر الطالب</w:t>
            </w:r>
            <w:r w:rsidR="006621E9"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مزايا برامج الجداول 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الإلكترونية</w:t>
            </w:r>
            <w:r w:rsidR="006621E9"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6621E9" w:rsidRPr="00A36CC0" w:rsidRDefault="008C5D9B" w:rsidP="006621E9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أن يعدد الطالب</w:t>
            </w:r>
            <w:r w:rsidR="006621E9"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مكونات برامج الجداول 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الإلكترونية</w:t>
            </w:r>
            <w:r w:rsidR="006621E9"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6621E9" w:rsidRPr="00A36CC0" w:rsidRDefault="006621E9" w:rsidP="006621E9">
            <w:pPr>
              <w:pStyle w:val="a6"/>
              <w:numPr>
                <w:ilvl w:val="0"/>
                <w:numId w:val="4"/>
              </w:num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أن </w:t>
            </w:r>
            <w:r w:rsidR="008C5D9B">
              <w:rPr>
                <w:rFonts w:cs="Traditional Arabic" w:hint="cs"/>
                <w:b/>
                <w:bCs/>
                <w:sz w:val="28"/>
                <w:szCs w:val="28"/>
                <w:rtl/>
              </w:rPr>
              <w:t>يذكر الطالب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طريقة تشغيل برنامج الجداول 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الإلكترونية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6621E9" w:rsidRPr="00A36CC0" w:rsidRDefault="006621E9" w:rsidP="006621E9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أن يذكر الطالب أهم المصطلحات العلمية في البرنامج .</w:t>
            </w:r>
          </w:p>
        </w:tc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:rsidR="006621E9" w:rsidRPr="00A36CC0" w:rsidRDefault="006621E9" w:rsidP="006621E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المناقشة و الحوار</w:t>
            </w:r>
          </w:p>
          <w:p w:rsidR="006621E9" w:rsidRPr="00A36CC0" w:rsidRDefault="00A63B45" w:rsidP="00A36CC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التطبيق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C5D9B" w:rsidRDefault="006621E9" w:rsidP="006621E9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</w:t>
            </w:r>
            <w:r w:rsidR="008C5D9B">
              <w:rPr>
                <w:rFonts w:cs="Traditional Arabic" w:hint="cs"/>
                <w:b/>
                <w:bCs/>
                <w:sz w:val="28"/>
                <w:szCs w:val="28"/>
                <w:rtl/>
              </w:rPr>
              <w:t>ل الطلاب للنشاط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العملي</w:t>
            </w:r>
            <w:r w:rsidR="008C5D9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الموجود بالكتاب</w:t>
            </w:r>
          </w:p>
          <w:p w:rsidR="006621E9" w:rsidRPr="00A36CC0" w:rsidRDefault="006621E9" w:rsidP="00A63B4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ص</w:t>
            </w:r>
            <w:r w:rsidR="008C5D9B">
              <w:rPr>
                <w:rFonts w:cs="Traditional Arabic" w:hint="cs"/>
                <w:b/>
                <w:bCs/>
                <w:sz w:val="28"/>
                <w:szCs w:val="28"/>
                <w:rtl/>
              </w:rPr>
              <w:t>فحة: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4395" w:type="dxa"/>
            <w:tcBorders>
              <w:bottom w:val="double" w:sz="4" w:space="0" w:color="auto"/>
            </w:tcBorders>
            <w:vAlign w:val="center"/>
          </w:tcPr>
          <w:p w:rsidR="006621E9" w:rsidRPr="00A36CC0" w:rsidRDefault="006621E9" w:rsidP="00A36CC0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عرف برنامج الجداول 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الإلكترونية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؟</w:t>
            </w:r>
          </w:p>
          <w:p w:rsidR="006621E9" w:rsidRPr="00A36CC0" w:rsidRDefault="006621E9" w:rsidP="00A36CC0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أذكر مزايا برنامج الجداول 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الإلكترونية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؟</w:t>
            </w:r>
          </w:p>
          <w:p w:rsidR="006621E9" w:rsidRPr="00A36CC0" w:rsidRDefault="006621E9" w:rsidP="00A36CC0">
            <w:pPr>
              <w:pStyle w:val="a6"/>
              <w:numPr>
                <w:ilvl w:val="0"/>
                <w:numId w:val="5"/>
              </w:numPr>
              <w:ind w:left="459"/>
              <w:rPr>
                <w:rFonts w:cs="Traditional Arabic"/>
                <w:b/>
                <w:bCs/>
                <w:sz w:val="28"/>
                <w:szCs w:val="28"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عدد مكونات برنامج الجداول 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الإلكترونية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؟</w:t>
            </w:r>
          </w:p>
          <w:p w:rsidR="008C5D9B" w:rsidRDefault="00A63B45" w:rsidP="00A36CC0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قم بتشغيل</w:t>
            </w:r>
            <w:r w:rsidR="008C5D9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برنامج الجداول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الإلكترونية</w:t>
            </w:r>
            <w:r w:rsidR="008C5D9B">
              <w:rPr>
                <w:rFonts w:cs="Traditional Arabic" w:hint="cs"/>
                <w:b/>
                <w:bCs/>
                <w:sz w:val="28"/>
                <w:szCs w:val="28"/>
                <w:rtl/>
              </w:rPr>
              <w:t>. (عملي)</w:t>
            </w:r>
          </w:p>
          <w:p w:rsidR="006621E9" w:rsidRPr="00A36CC0" w:rsidRDefault="006621E9" w:rsidP="00A36CC0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أذكر أهم المصطلحات العلمية بالدرس ؟</w:t>
            </w:r>
          </w:p>
        </w:tc>
      </w:tr>
      <w:tr w:rsidR="006621E9" w:rsidRPr="00D23B96" w:rsidTr="00A63B45">
        <w:trPr>
          <w:trHeight w:val="368"/>
        </w:trPr>
        <w:tc>
          <w:tcPr>
            <w:tcW w:w="4135" w:type="dxa"/>
            <w:shd w:val="clear" w:color="auto" w:fill="DDD9C3" w:themeFill="background2" w:themeFillShade="E6"/>
            <w:vAlign w:val="center"/>
          </w:tcPr>
          <w:p w:rsidR="006621E9" w:rsidRPr="0007498E" w:rsidRDefault="006621E9" w:rsidP="006621E9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تنمية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مهارات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التفكير</w:t>
            </w:r>
          </w:p>
        </w:tc>
        <w:tc>
          <w:tcPr>
            <w:tcW w:w="1996" w:type="dxa"/>
            <w:shd w:val="clear" w:color="auto" w:fill="DDD9C3" w:themeFill="background2" w:themeFillShade="E6"/>
            <w:vAlign w:val="center"/>
          </w:tcPr>
          <w:p w:rsidR="006621E9" w:rsidRPr="0007498E" w:rsidRDefault="006621E9" w:rsidP="006621E9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 ال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عام</w:t>
            </w:r>
          </w:p>
        </w:tc>
        <w:tc>
          <w:tcPr>
            <w:tcW w:w="2965" w:type="dxa"/>
            <w:shd w:val="clear" w:color="auto" w:fill="DDD9C3" w:themeFill="background2" w:themeFillShade="E6"/>
            <w:vAlign w:val="center"/>
          </w:tcPr>
          <w:p w:rsidR="006621E9" w:rsidRPr="0007498E" w:rsidRDefault="006621E9" w:rsidP="006621E9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النشاط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الإثرائي</w:t>
            </w:r>
          </w:p>
        </w:tc>
        <w:tc>
          <w:tcPr>
            <w:tcW w:w="2551" w:type="dxa"/>
            <w:shd w:val="clear" w:color="auto" w:fill="DDD9C3" w:themeFill="background2" w:themeFillShade="E6"/>
            <w:vAlign w:val="center"/>
          </w:tcPr>
          <w:p w:rsidR="006621E9" w:rsidRPr="0007498E" w:rsidRDefault="006621E9" w:rsidP="006621E9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395" w:type="dxa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6621E9" w:rsidRPr="0007498E" w:rsidRDefault="006621E9" w:rsidP="006621E9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ما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استجد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خلال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6621E9" w:rsidRPr="00D23B96" w:rsidTr="00A63B45">
        <w:trPr>
          <w:trHeight w:val="1861"/>
        </w:trPr>
        <w:tc>
          <w:tcPr>
            <w:tcW w:w="4135" w:type="dxa"/>
            <w:vAlign w:val="center"/>
          </w:tcPr>
          <w:p w:rsidR="006621E9" w:rsidRPr="00A36CC0" w:rsidRDefault="006621E9" w:rsidP="006621E9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1-  مهارة 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( معالجة المعلومات ): 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عدد المعلومات التي تعرفت عليها في هذ التدريب مع اقتراح عنوان للدرس غير الموجود بالكتاب ؟</w:t>
            </w:r>
          </w:p>
          <w:p w:rsidR="006621E9" w:rsidRPr="00A36CC0" w:rsidRDefault="006621E9" w:rsidP="006621E9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proofErr w:type="spellStart"/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>2-</w:t>
            </w:r>
            <w:proofErr w:type="spellEnd"/>
            <w:r w:rsidR="008E212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مهارة </w:t>
            </w:r>
            <w:proofErr w:type="spellStart"/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التفسير </w:t>
            </w:r>
            <w:proofErr w:type="spellStart"/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):</w:t>
            </w:r>
            <w:proofErr w:type="spellEnd"/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لماذا تتكون منطقة العمل من جدول الكتروني بعكس برنامج معالج النصوص ؟</w:t>
            </w:r>
          </w:p>
        </w:tc>
        <w:tc>
          <w:tcPr>
            <w:tcW w:w="1996" w:type="dxa"/>
            <w:vAlign w:val="center"/>
          </w:tcPr>
          <w:p w:rsidR="00A63B45" w:rsidRDefault="006621E9" w:rsidP="00A63B4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استيعاب الطلاب </w:t>
            </w:r>
          </w:p>
          <w:p w:rsidR="006621E9" w:rsidRPr="00A36CC0" w:rsidRDefault="008C5D9B" w:rsidP="00A63B4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للنشاط</w:t>
            </w:r>
            <w:r w:rsidR="006621E9"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العملي</w:t>
            </w:r>
          </w:p>
        </w:tc>
        <w:tc>
          <w:tcPr>
            <w:tcW w:w="2965" w:type="dxa"/>
          </w:tcPr>
          <w:p w:rsidR="006621E9" w:rsidRPr="00A36CC0" w:rsidRDefault="006621E9" w:rsidP="006621E9">
            <w:pPr>
              <w:jc w:val="both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8C5D9B" w:rsidRDefault="006621E9" w:rsidP="008C5D9B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الكثير من المحاسبين حول العالم يستخدمون البرنامج بدل استخدام السجلات القديمة .</w:t>
            </w:r>
          </w:p>
          <w:p w:rsidR="00DC2E22" w:rsidRDefault="00DC2E22" w:rsidP="008C5D9B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8C5D9B" w:rsidRPr="008E212F" w:rsidRDefault="00DC2E22" w:rsidP="00DC2E22">
            <w:pPr>
              <w:jc w:val="center"/>
              <w:rPr>
                <w:rFonts w:cs="Traditional Arabic"/>
                <w:b/>
                <w:bCs/>
                <w:sz w:val="28"/>
                <w:szCs w:val="28"/>
                <w:u w:val="single"/>
                <w:rtl/>
              </w:rPr>
            </w:pPr>
            <w:r w:rsidRPr="008E212F">
              <w:rPr>
                <w:rFonts w:cs="Traditional Arabic" w:hint="cs"/>
                <w:b/>
                <w:bCs/>
                <w:sz w:val="28"/>
                <w:szCs w:val="28"/>
                <w:u w:val="single"/>
                <w:rtl/>
              </w:rPr>
              <w:t>ال</w:t>
            </w:r>
            <w:r w:rsidR="008C5D9B" w:rsidRPr="008E212F">
              <w:rPr>
                <w:rFonts w:cs="Traditional Arabic" w:hint="cs"/>
                <w:b/>
                <w:bCs/>
                <w:sz w:val="28"/>
                <w:szCs w:val="28"/>
                <w:u w:val="single"/>
                <w:rtl/>
              </w:rPr>
              <w:t>مقطع</w:t>
            </w:r>
            <w:r w:rsidRPr="008E212F">
              <w:rPr>
                <w:rFonts w:cs="Traditional Arabic" w:hint="cs"/>
                <w:b/>
                <w:bCs/>
                <w:sz w:val="28"/>
                <w:szCs w:val="28"/>
                <w:u w:val="single"/>
                <w:rtl/>
              </w:rPr>
              <w:t xml:space="preserve"> بالمرفقات</w:t>
            </w:r>
            <w:r w:rsidR="008C5D9B" w:rsidRPr="008E212F">
              <w:rPr>
                <w:rFonts w:cs="Traditional Arabic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6621E9" w:rsidRPr="00A36CC0" w:rsidRDefault="006621E9" w:rsidP="00A36CC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من كتاب الطالب</w:t>
            </w:r>
          </w:p>
          <w:p w:rsidR="00A36CC0" w:rsidRDefault="00A36CC0" w:rsidP="00A36CC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السؤال 1-2</w:t>
            </w:r>
          </w:p>
          <w:p w:rsidR="006621E9" w:rsidRPr="00A36CC0" w:rsidRDefault="006621E9" w:rsidP="00A63B4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صفحة</w:t>
            </w:r>
            <w:r w:rsidR="00B9046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4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  <w:p w:rsidR="00A36CC0" w:rsidRDefault="00A36CC0" w:rsidP="00A36CC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السؤال 1-2 </w:t>
            </w:r>
          </w:p>
          <w:p w:rsidR="006621E9" w:rsidRPr="00A36CC0" w:rsidRDefault="006621E9" w:rsidP="00A63B4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صفحة</w:t>
            </w:r>
            <w:r w:rsidR="00B9046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49</w:t>
            </w:r>
          </w:p>
          <w:p w:rsidR="008C5D9B" w:rsidRDefault="00A36CC0" w:rsidP="00A36CC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الحل: كتاب المعلم</w:t>
            </w:r>
            <w:r w:rsidR="006621E9"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621E9" w:rsidRPr="00A36CC0" w:rsidRDefault="006621E9" w:rsidP="00A63B4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ص</w:t>
            </w:r>
            <w:r w:rsid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>فحة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76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6CC0">
              <w:rPr>
                <w:rFonts w:cs="Traditional Arabic"/>
                <w:b/>
                <w:bCs/>
                <w:sz w:val="28"/>
                <w:szCs w:val="28"/>
                <w:rtl/>
              </w:rPr>
              <w:t>–</w:t>
            </w:r>
            <w:r w:rsidRPr="00A36C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3B45">
              <w:rPr>
                <w:rFonts w:cs="Traditional Arabic" w:hint="cs"/>
                <w:b/>
                <w:bCs/>
                <w:sz w:val="28"/>
                <w:szCs w:val="28"/>
                <w:rtl/>
              </w:rPr>
              <w:t>82</w:t>
            </w:r>
          </w:p>
        </w:tc>
        <w:tc>
          <w:tcPr>
            <w:tcW w:w="4395" w:type="dxa"/>
            <w:vAlign w:val="center"/>
          </w:tcPr>
          <w:p w:rsidR="008C5D9B" w:rsidRDefault="006621E9" w:rsidP="00A36CC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36CC0">
              <w:rPr>
                <w:rFonts w:cs="Traditional Arabic" w:hint="cs"/>
                <w:b/>
                <w:bCs/>
                <w:sz w:val="32"/>
                <w:szCs w:val="32"/>
                <w:rtl/>
              </w:rPr>
              <w:t>معرفة برنامج المحاسبة</w:t>
            </w:r>
          </w:p>
          <w:p w:rsidR="006621E9" w:rsidRPr="00A36CC0" w:rsidRDefault="006621E9" w:rsidP="00A36CC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36CC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الأشهر</w:t>
            </w:r>
            <w:r w:rsidR="008C5D9B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في الوقت الحالي</w:t>
            </w:r>
          </w:p>
        </w:tc>
      </w:tr>
    </w:tbl>
    <w:p w:rsidR="008C5D9B" w:rsidRPr="00A36CC0" w:rsidRDefault="008C5D9B" w:rsidP="00907A17">
      <w:pPr>
        <w:rPr>
          <w:sz w:val="10"/>
          <w:szCs w:val="10"/>
          <w:rtl/>
        </w:rPr>
      </w:pPr>
    </w:p>
    <w:sectPr w:rsidR="008C5D9B" w:rsidRPr="00A36CC0" w:rsidSect="00C736BD">
      <w:footerReference w:type="default" r:id="rId7"/>
      <w:pgSz w:w="16838" w:h="11906" w:orient="landscape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570" w:rsidRDefault="00F22570" w:rsidP="00C736BD">
      <w:pPr>
        <w:spacing w:after="0" w:line="240" w:lineRule="auto"/>
      </w:pPr>
      <w:r>
        <w:separator/>
      </w:r>
    </w:p>
  </w:endnote>
  <w:endnote w:type="continuationSeparator" w:id="0">
    <w:p w:rsidR="00F22570" w:rsidRDefault="00F22570" w:rsidP="00C73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6BD" w:rsidRPr="00475C03" w:rsidRDefault="00475C03">
    <w:pPr>
      <w:pStyle w:val="a4"/>
      <w:rPr>
        <w:rFonts w:cs="AL-Mohanad"/>
        <w:sz w:val="28"/>
        <w:szCs w:val="28"/>
      </w:rPr>
    </w:pP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اسم المعلم / </w:t>
    </w:r>
    <w:r w:rsidR="00C736BD" w:rsidRPr="00475C03">
      <w:rPr>
        <w:rFonts w:cs="AL-Mohanad" w:hint="cs"/>
        <w:sz w:val="28"/>
        <w:szCs w:val="28"/>
        <w:rtl/>
      </w:rPr>
      <w:tab/>
    </w:r>
    <w:r w:rsidRPr="00475C03">
      <w:rPr>
        <w:rFonts w:cs="AL-Mohanad" w:hint="cs"/>
        <w:sz w:val="28"/>
        <w:szCs w:val="28"/>
        <w:rtl/>
      </w:rPr>
      <w:t xml:space="preserve">           </w:t>
    </w:r>
    <w:r>
      <w:rPr>
        <w:rFonts w:cs="AL-Mohanad" w:hint="cs"/>
        <w:sz w:val="28"/>
        <w:szCs w:val="28"/>
        <w:rtl/>
      </w:rPr>
      <w:t xml:space="preserve">                                </w:t>
    </w: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  اسم المشرف التربوي / </w:t>
    </w:r>
    <w:r w:rsidR="00C736BD" w:rsidRPr="00475C03">
      <w:rPr>
        <w:rFonts w:cs="AL-Mohanad" w:hint="cs"/>
        <w:sz w:val="28"/>
        <w:szCs w:val="28"/>
        <w:rtl/>
      </w:rPr>
      <w:tab/>
    </w:r>
    <w:r w:rsidR="00C736BD" w:rsidRPr="00475C03">
      <w:rPr>
        <w:rFonts w:cs="AL-Mohanad" w:hint="cs"/>
        <w:sz w:val="28"/>
        <w:szCs w:val="28"/>
        <w:rtl/>
      </w:rPr>
      <w:tab/>
    </w:r>
    <w:r>
      <w:rPr>
        <w:rFonts w:cs="AL-Mohanad" w:hint="cs"/>
        <w:sz w:val="28"/>
        <w:szCs w:val="28"/>
        <w:rtl/>
      </w:rPr>
      <w:t xml:space="preserve">                  </w:t>
    </w:r>
    <w:r w:rsidRPr="00475C03">
      <w:rPr>
        <w:rFonts w:cs="AL-Mohanad" w:hint="cs"/>
        <w:sz w:val="28"/>
        <w:szCs w:val="28"/>
        <w:rtl/>
      </w:rPr>
      <w:t xml:space="preserve">      </w:t>
    </w:r>
    <w:r w:rsidR="00C736BD" w:rsidRPr="00475C03">
      <w:rPr>
        <w:rFonts w:cs="AL-Mohanad" w:hint="cs"/>
        <w:sz w:val="28"/>
        <w:szCs w:val="28"/>
        <w:rtl/>
      </w:rPr>
      <w:tab/>
    </w:r>
    <w:r w:rsidR="00E854E8">
      <w:rPr>
        <w:rFonts w:cs="AL-Mohanad" w:hint="cs"/>
        <w:sz w:val="28"/>
        <w:szCs w:val="28"/>
        <w:rtl/>
      </w:rPr>
      <w:t>اسم قائد</w:t>
    </w:r>
    <w:r w:rsidR="00C736BD" w:rsidRPr="00475C03">
      <w:rPr>
        <w:rFonts w:cs="AL-Mohanad" w:hint="cs"/>
        <w:sz w:val="28"/>
        <w:szCs w:val="28"/>
        <w:rtl/>
      </w:rPr>
      <w:t xml:space="preserve"> المدرسة /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570" w:rsidRDefault="00F22570" w:rsidP="00C736BD">
      <w:pPr>
        <w:spacing w:after="0" w:line="240" w:lineRule="auto"/>
      </w:pPr>
      <w:r>
        <w:separator/>
      </w:r>
    </w:p>
  </w:footnote>
  <w:footnote w:type="continuationSeparator" w:id="0">
    <w:p w:rsidR="00F22570" w:rsidRDefault="00F22570" w:rsidP="00C73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7246"/>
    <w:multiLevelType w:val="hybridMultilevel"/>
    <w:tmpl w:val="6DCC87A0"/>
    <w:lvl w:ilvl="0" w:tplc="3ED02A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33CCA"/>
    <w:multiLevelType w:val="hybridMultilevel"/>
    <w:tmpl w:val="9594E682"/>
    <w:lvl w:ilvl="0" w:tplc="DE84F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55214"/>
    <w:multiLevelType w:val="hybridMultilevel"/>
    <w:tmpl w:val="96304F90"/>
    <w:lvl w:ilvl="0" w:tplc="B8C618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03DDB"/>
    <w:multiLevelType w:val="hybridMultilevel"/>
    <w:tmpl w:val="B8C6012C"/>
    <w:lvl w:ilvl="0" w:tplc="89F4C060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AA311B"/>
    <w:multiLevelType w:val="hybridMultilevel"/>
    <w:tmpl w:val="DEB45400"/>
    <w:lvl w:ilvl="0" w:tplc="24981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736BD"/>
    <w:rsid w:val="00013515"/>
    <w:rsid w:val="0007498E"/>
    <w:rsid w:val="0009167E"/>
    <w:rsid w:val="00120776"/>
    <w:rsid w:val="001A0BDF"/>
    <w:rsid w:val="001D18DD"/>
    <w:rsid w:val="002324DD"/>
    <w:rsid w:val="00237794"/>
    <w:rsid w:val="003D02DC"/>
    <w:rsid w:val="00443F1D"/>
    <w:rsid w:val="00447619"/>
    <w:rsid w:val="004742CB"/>
    <w:rsid w:val="00475C03"/>
    <w:rsid w:val="00586624"/>
    <w:rsid w:val="005E7B53"/>
    <w:rsid w:val="006124EA"/>
    <w:rsid w:val="006621E9"/>
    <w:rsid w:val="00666186"/>
    <w:rsid w:val="0067267C"/>
    <w:rsid w:val="006B1886"/>
    <w:rsid w:val="006B5AC7"/>
    <w:rsid w:val="006C1B05"/>
    <w:rsid w:val="007C0257"/>
    <w:rsid w:val="007E1C7E"/>
    <w:rsid w:val="0080735B"/>
    <w:rsid w:val="00807BC9"/>
    <w:rsid w:val="00824DC7"/>
    <w:rsid w:val="00824F87"/>
    <w:rsid w:val="008773E7"/>
    <w:rsid w:val="00877E7A"/>
    <w:rsid w:val="008B16C2"/>
    <w:rsid w:val="008C5D9B"/>
    <w:rsid w:val="008E212F"/>
    <w:rsid w:val="008E6EEA"/>
    <w:rsid w:val="00907A17"/>
    <w:rsid w:val="009208E9"/>
    <w:rsid w:val="009808B4"/>
    <w:rsid w:val="00A36CC0"/>
    <w:rsid w:val="00A56BFA"/>
    <w:rsid w:val="00A618B1"/>
    <w:rsid w:val="00A62926"/>
    <w:rsid w:val="00A63B45"/>
    <w:rsid w:val="00A90442"/>
    <w:rsid w:val="00AF2802"/>
    <w:rsid w:val="00B306CA"/>
    <w:rsid w:val="00B4797B"/>
    <w:rsid w:val="00B90460"/>
    <w:rsid w:val="00BB3CA9"/>
    <w:rsid w:val="00C06ED4"/>
    <w:rsid w:val="00C24191"/>
    <w:rsid w:val="00C26436"/>
    <w:rsid w:val="00C736BD"/>
    <w:rsid w:val="00D503C5"/>
    <w:rsid w:val="00D54FCF"/>
    <w:rsid w:val="00DC2E22"/>
    <w:rsid w:val="00DF649C"/>
    <w:rsid w:val="00E05338"/>
    <w:rsid w:val="00E50A4A"/>
    <w:rsid w:val="00E56CE5"/>
    <w:rsid w:val="00E65725"/>
    <w:rsid w:val="00E8277A"/>
    <w:rsid w:val="00E854E8"/>
    <w:rsid w:val="00E92F8C"/>
    <w:rsid w:val="00ED4E00"/>
    <w:rsid w:val="00F22570"/>
    <w:rsid w:val="00F25913"/>
    <w:rsid w:val="00F2795F"/>
    <w:rsid w:val="00F57A59"/>
    <w:rsid w:val="00F83F19"/>
    <w:rsid w:val="00F940FD"/>
    <w:rsid w:val="00FB2466"/>
    <w:rsid w:val="00FE3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S-A</cp:lastModifiedBy>
  <cp:revision>10</cp:revision>
  <cp:lastPrinted>2016-01-23T15:40:00Z</cp:lastPrinted>
  <dcterms:created xsi:type="dcterms:W3CDTF">2016-10-04T19:54:00Z</dcterms:created>
  <dcterms:modified xsi:type="dcterms:W3CDTF">2016-10-06T09:56:00Z</dcterms:modified>
</cp:coreProperties>
</file>