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054"/>
        <w:tblOverlap w:val="never"/>
        <w:bidiVisual/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1698"/>
        <w:gridCol w:w="428"/>
        <w:gridCol w:w="1418"/>
        <w:gridCol w:w="131"/>
        <w:gridCol w:w="1003"/>
        <w:gridCol w:w="992"/>
        <w:gridCol w:w="1842"/>
        <w:gridCol w:w="1132"/>
      </w:tblGrid>
      <w:tr w:rsidR="009F4A5A" w:rsidRPr="00C1090F" w14:paraId="167285BE" w14:textId="77777777" w:rsidTr="00F0704A">
        <w:trPr>
          <w:trHeight w:val="413"/>
        </w:trPr>
        <w:tc>
          <w:tcPr>
            <w:tcW w:w="11061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8A46990" w14:textId="688134A6" w:rsidR="009F4A5A" w:rsidRDefault="009F4A5A" w:rsidP="009F4A5A">
            <w:pPr>
              <w:pStyle w:val="aa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استمارة جمع بيانات طالب</w:t>
            </w:r>
            <w:r w:rsidR="00D971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1446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،،،  تنبيه مهم :- لا تُسلم هذه الاستمارة إلا للموجه الطلابي</w:t>
            </w:r>
          </w:p>
        </w:tc>
      </w:tr>
      <w:tr w:rsidR="001A292E" w:rsidRPr="00C1090F" w14:paraId="4741E8B1" w14:textId="77777777" w:rsidTr="00F0704A">
        <w:trPr>
          <w:trHeight w:val="413"/>
        </w:trPr>
        <w:tc>
          <w:tcPr>
            <w:tcW w:w="11061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312602C" w14:textId="461EF657" w:rsidR="001A292E" w:rsidRDefault="00D9716B" w:rsidP="00D9716B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المملكة العربية السعودية                                                                                               </w:t>
            </w:r>
            <w:r w:rsidR="001A292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14:paraId="2C72B2CB" w14:textId="38ED49B6" w:rsidR="001A292E" w:rsidRPr="00C1090F" w:rsidRDefault="001A292E" w:rsidP="00D9716B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وزارة التعليم</w:t>
            </w:r>
            <w:r w:rsidR="00D971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D9716B"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الإدارة العامة للتعليم</w:t>
            </w:r>
            <w:r w:rsidR="00D971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بمنطقة </w:t>
            </w:r>
            <w:r w:rsidR="00A54F0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                        </w:t>
            </w:r>
            <w:r w:rsidR="003A14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D971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مكتب الموجه الطل</w:t>
            </w:r>
            <w:r w:rsidR="00D971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ابي</w:t>
            </w:r>
          </w:p>
        </w:tc>
      </w:tr>
      <w:tr w:rsidR="001A292E" w:rsidRPr="00C1090F" w14:paraId="2A8CDF7B" w14:textId="77777777" w:rsidTr="00380370">
        <w:trPr>
          <w:trHeight w:val="413"/>
        </w:trPr>
        <w:tc>
          <w:tcPr>
            <w:tcW w:w="41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88AB10" w14:textId="07B2B734" w:rsidR="001A292E" w:rsidRPr="00C1090F" w:rsidRDefault="001A292E" w:rsidP="003A147C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الطالب الرباع</w:t>
            </w:r>
            <w:r w:rsidR="003A14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980" w:type="dxa"/>
            <w:gridSpan w:val="4"/>
            <w:tcBorders>
              <w:top w:val="thinThickSmallGap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1759B6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الفصل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34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D946E1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الجنسية /</w:t>
            </w:r>
          </w:p>
        </w:tc>
        <w:tc>
          <w:tcPr>
            <w:tcW w:w="1132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080DC36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العمر</w:t>
            </w:r>
          </w:p>
        </w:tc>
      </w:tr>
      <w:tr w:rsidR="001A292E" w:rsidRPr="00C1090F" w14:paraId="62A5F9C9" w14:textId="77777777" w:rsidTr="00380370">
        <w:trPr>
          <w:trHeight w:val="330"/>
        </w:trPr>
        <w:tc>
          <w:tcPr>
            <w:tcW w:w="11061" w:type="dxa"/>
            <w:gridSpan w:val="9"/>
            <w:tcBorders>
              <w:top w:val="single" w:sz="18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79663FAE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1090F">
              <w:rPr>
                <w:rFonts w:asciiTheme="minorBidi" w:hAnsiTheme="minorBidi"/>
                <w:b/>
                <w:bCs/>
                <w:rtl/>
              </w:rPr>
              <w:t>البيانات العامة:</w:t>
            </w:r>
          </w:p>
        </w:tc>
      </w:tr>
      <w:tr w:rsidR="001A292E" w:rsidRPr="00C1090F" w14:paraId="31FCAFEE" w14:textId="77777777" w:rsidTr="00F0704A">
        <w:trPr>
          <w:trHeight w:val="330"/>
        </w:trPr>
        <w:tc>
          <w:tcPr>
            <w:tcW w:w="2417" w:type="dxa"/>
            <w:tcBorders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14:paraId="146C6C5D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ولي أمر الطالب</w:t>
            </w:r>
          </w:p>
        </w:tc>
        <w:tc>
          <w:tcPr>
            <w:tcW w:w="3675" w:type="dxa"/>
            <w:gridSpan w:val="4"/>
            <w:shd w:val="clear" w:color="auto" w:fill="auto"/>
            <w:vAlign w:val="center"/>
          </w:tcPr>
          <w:p w14:paraId="1E85E52F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11B5F4CC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1090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جوال ولي الأمر</w:t>
            </w:r>
          </w:p>
        </w:tc>
        <w:tc>
          <w:tcPr>
            <w:tcW w:w="2974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C7CFCD8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132B8" w:rsidRPr="00C1090F" w14:paraId="54929F97" w14:textId="77777777" w:rsidTr="00F0704A">
        <w:trPr>
          <w:trHeight w:val="330"/>
        </w:trPr>
        <w:tc>
          <w:tcPr>
            <w:tcW w:w="241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F5FF8C" w14:textId="77777777" w:rsidR="008132B8" w:rsidRPr="00C1090F" w:rsidRDefault="008132B8" w:rsidP="008132B8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هاتف عمل ولي الأمر</w:t>
            </w:r>
          </w:p>
        </w:tc>
        <w:tc>
          <w:tcPr>
            <w:tcW w:w="3675" w:type="dxa"/>
            <w:gridSpan w:val="4"/>
            <w:shd w:val="clear" w:color="auto" w:fill="auto"/>
            <w:vAlign w:val="center"/>
          </w:tcPr>
          <w:p w14:paraId="09597FA5" w14:textId="77777777" w:rsidR="008132B8" w:rsidRPr="00C1090F" w:rsidRDefault="008132B8" w:rsidP="008132B8">
            <w:pPr>
              <w:pStyle w:val="aa"/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498291FE" w14:textId="162A9F17" w:rsidR="008132B8" w:rsidRPr="008132B8" w:rsidRDefault="008132B8" w:rsidP="008132B8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132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عنوان عمل ولي الأمر</w:t>
            </w:r>
          </w:p>
        </w:tc>
        <w:tc>
          <w:tcPr>
            <w:tcW w:w="2974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12787D4" w14:textId="77777777" w:rsidR="008132B8" w:rsidRPr="00C1090F" w:rsidRDefault="008132B8" w:rsidP="008132B8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A292E" w:rsidRPr="00C1090F" w14:paraId="2D005193" w14:textId="77777777" w:rsidTr="00F0704A">
        <w:trPr>
          <w:trHeight w:val="330"/>
        </w:trPr>
        <w:tc>
          <w:tcPr>
            <w:tcW w:w="241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80139F3" w14:textId="334AA3B3" w:rsidR="001A292E" w:rsidRPr="00C1090F" w:rsidRDefault="008132B8" w:rsidP="00F0704A">
            <w:pPr>
              <w:pStyle w:val="aa"/>
              <w:bidi w:val="0"/>
              <w:jc w:val="right"/>
              <w:rPr>
                <w:rFonts w:asciiTheme="minorBidi" w:hAnsiTheme="minorBidi" w:hint="cs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جوال الطالب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14:paraId="0218EDCE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67B91A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جوال آخر</w:t>
            </w:r>
          </w:p>
        </w:tc>
        <w:tc>
          <w:tcPr>
            <w:tcW w:w="2974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334D5F1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A292E" w:rsidRPr="00C1090F" w14:paraId="26E7F88A" w14:textId="77777777" w:rsidTr="00F0704A">
        <w:trPr>
          <w:trHeight w:val="330"/>
        </w:trPr>
        <w:tc>
          <w:tcPr>
            <w:tcW w:w="241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04631C6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قريب يمكن الاتصال به </w:t>
            </w:r>
          </w:p>
        </w:tc>
        <w:tc>
          <w:tcPr>
            <w:tcW w:w="2126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1FF02357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5A88931A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قرابته بالطالب</w:t>
            </w:r>
          </w:p>
        </w:tc>
        <w:tc>
          <w:tcPr>
            <w:tcW w:w="113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44803425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55D5845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جواله</w:t>
            </w:r>
          </w:p>
        </w:tc>
        <w:tc>
          <w:tcPr>
            <w:tcW w:w="2974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1006F6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C369290" w14:textId="77777777" w:rsidR="001A292E" w:rsidRPr="00C1090F" w:rsidRDefault="001A292E" w:rsidP="001A292E">
      <w:pPr>
        <w:pStyle w:val="aa"/>
        <w:bidi w:val="0"/>
        <w:jc w:val="right"/>
        <w:rPr>
          <w:rFonts w:asciiTheme="minorBidi" w:hAnsiTheme="minorBidi"/>
          <w:b/>
          <w:bCs/>
          <w:sz w:val="20"/>
          <w:szCs w:val="20"/>
          <w:rtl/>
        </w:rPr>
      </w:pPr>
    </w:p>
    <w:p w14:paraId="44A15C47" w14:textId="77777777" w:rsidR="001A292E" w:rsidRDefault="001A292E" w:rsidP="001A292E">
      <w:pPr>
        <w:rPr>
          <w:rtl/>
        </w:rPr>
      </w:pPr>
    </w:p>
    <w:p w14:paraId="7D5DF1F2" w14:textId="77777777" w:rsidR="001A292E" w:rsidRDefault="001A292E" w:rsidP="001A292E">
      <w:pPr>
        <w:rPr>
          <w:rtl/>
        </w:rPr>
      </w:pPr>
    </w:p>
    <w:p w14:paraId="1817CF2C" w14:textId="77777777" w:rsidR="001A292E" w:rsidRPr="0061392D" w:rsidRDefault="001A292E" w:rsidP="001A292E">
      <w:pPr>
        <w:rPr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211"/>
        <w:tblOverlap w:val="never"/>
        <w:bidiVisual/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7228"/>
      </w:tblGrid>
      <w:tr w:rsidR="001A292E" w:rsidRPr="00C1090F" w14:paraId="3E290224" w14:textId="77777777" w:rsidTr="00D9716B">
        <w:trPr>
          <w:trHeight w:val="330"/>
        </w:trPr>
        <w:tc>
          <w:tcPr>
            <w:tcW w:w="110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4738101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البيانات الاقتصادية:</w:t>
            </w:r>
          </w:p>
        </w:tc>
      </w:tr>
      <w:tr w:rsidR="001A292E" w:rsidRPr="00C1090F" w14:paraId="159CA195" w14:textId="77777777" w:rsidTr="00F0704A">
        <w:trPr>
          <w:trHeight w:val="330"/>
        </w:trPr>
        <w:tc>
          <w:tcPr>
            <w:tcW w:w="3833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64405CE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مستوى الأسرة الاقتصادي</w:t>
            </w:r>
          </w:p>
        </w:tc>
        <w:tc>
          <w:tcPr>
            <w:tcW w:w="722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A9F8ACD" w14:textId="072FCAF3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مرتفع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F4A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متوسط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F4A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منخفض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F4A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ضعيف</w:t>
            </w:r>
            <w:r w:rsidR="009F4A5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1A292E" w:rsidRPr="00C1090F" w14:paraId="5484EE78" w14:textId="77777777" w:rsidTr="00F0704A">
        <w:trPr>
          <w:trHeight w:val="330"/>
        </w:trPr>
        <w:tc>
          <w:tcPr>
            <w:tcW w:w="3833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F9311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1090F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FCDACC" wp14:editId="7762B759">
                      <wp:simplePos x="0" y="0"/>
                      <wp:positionH relativeFrom="page">
                        <wp:posOffset>4623435</wp:posOffset>
                      </wp:positionH>
                      <wp:positionV relativeFrom="paragraph">
                        <wp:posOffset>78105</wp:posOffset>
                      </wp:positionV>
                      <wp:extent cx="129540" cy="129540"/>
                      <wp:effectExtent l="0" t="0" r="3810" b="3810"/>
                      <wp:wrapNone/>
                      <wp:docPr id="2" name="شكل بيضاو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42C71" id="شكل بيضاوي 2" o:spid="_x0000_s1026" style="position:absolute;left:0;text-align:left;margin-left:364.05pt;margin-top:6.15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" strokeweight="1pt">
                      <w10:wrap anchorx="page"/>
                    </v:oval>
                  </w:pict>
                </mc:Fallback>
              </mc:AlternateContent>
            </w:r>
            <w:r w:rsidRPr="00C1090F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0B91C" wp14:editId="7F6A30AC">
                      <wp:simplePos x="0" y="0"/>
                      <wp:positionH relativeFrom="page">
                        <wp:posOffset>5194935</wp:posOffset>
                      </wp:positionH>
                      <wp:positionV relativeFrom="paragraph">
                        <wp:posOffset>78105</wp:posOffset>
                      </wp:positionV>
                      <wp:extent cx="129540" cy="129540"/>
                      <wp:effectExtent l="0" t="0" r="3810" b="3810"/>
                      <wp:wrapNone/>
                      <wp:docPr id="1" name="شكل بيضاو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390E5" id="شكل بيضاوي 1" o:spid="_x0000_s1026" style="position:absolute;left:0;text-align:left;margin-left:409.05pt;margin-top:6.15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" strokeweight="1pt">
                      <w10:wrap anchorx="page"/>
                    </v:oval>
                  </w:pict>
                </mc:Fallback>
              </mc:AlternateConten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مصادر دخل الأسرة </w:t>
            </w:r>
          </w:p>
        </w:tc>
        <w:tc>
          <w:tcPr>
            <w:tcW w:w="7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5E9C705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الأب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الأم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الأب والأم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O غير ذلك تذكر</w:t>
            </w:r>
          </w:p>
        </w:tc>
      </w:tr>
      <w:tr w:rsidR="001A292E" w:rsidRPr="00C1090F" w14:paraId="55EDFD71" w14:textId="77777777" w:rsidTr="00F0704A">
        <w:trPr>
          <w:trHeight w:val="330"/>
        </w:trPr>
        <w:tc>
          <w:tcPr>
            <w:tcW w:w="3833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D61C4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الطالب يحصل على مكافأة من وزارة التعليم</w:t>
            </w:r>
          </w:p>
        </w:tc>
        <w:tc>
          <w:tcPr>
            <w:tcW w:w="7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E5C4C76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O نعم   O لا     كم دخل الأسرة الشهري 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  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)</w:t>
            </w:r>
          </w:p>
        </w:tc>
      </w:tr>
      <w:tr w:rsidR="001A292E" w:rsidRPr="00C1090F" w14:paraId="52D34147" w14:textId="77777777" w:rsidTr="00F0704A">
        <w:trPr>
          <w:trHeight w:val="330"/>
        </w:trPr>
        <w:tc>
          <w:tcPr>
            <w:tcW w:w="1106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620C932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1090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هل الطالب محتاج ماديا :  O نعم         O لا</w:t>
            </w:r>
          </w:p>
        </w:tc>
      </w:tr>
    </w:tbl>
    <w:p w14:paraId="0D7C30E4" w14:textId="77777777" w:rsidR="001A292E" w:rsidRDefault="001A292E" w:rsidP="001A292E">
      <w:pPr>
        <w:rPr>
          <w:rtl/>
        </w:rPr>
      </w:pPr>
    </w:p>
    <w:tbl>
      <w:tblPr>
        <w:tblpPr w:leftFromText="180" w:rightFromText="180" w:vertAnchor="text" w:horzAnchor="margin" w:tblpXSpec="center" w:tblpY="211"/>
        <w:tblOverlap w:val="never"/>
        <w:bidiVisual/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6946"/>
      </w:tblGrid>
      <w:tr w:rsidR="001A292E" w:rsidRPr="00D5410D" w14:paraId="047DE99A" w14:textId="77777777" w:rsidTr="00D9716B">
        <w:trPr>
          <w:trHeight w:val="143"/>
        </w:trPr>
        <w:tc>
          <w:tcPr>
            <w:tcW w:w="1106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06C441C" w14:textId="77777777" w:rsidR="001A292E" w:rsidRPr="00D5410D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البيانات الصحية:</w:t>
            </w:r>
          </w:p>
        </w:tc>
      </w:tr>
      <w:tr w:rsidR="001A292E" w:rsidRPr="00C1090F" w14:paraId="141C0821" w14:textId="77777777" w:rsidTr="00F0704A">
        <w:trPr>
          <w:trHeight w:val="59"/>
        </w:trPr>
        <w:tc>
          <w:tcPr>
            <w:tcW w:w="411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D775D22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هل الطالب يعاني من أمراض صحية </w:t>
            </w:r>
          </w:p>
        </w:tc>
        <w:tc>
          <w:tcPr>
            <w:tcW w:w="6946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173CD74B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لا   O نعم (أذكرها)</w:t>
            </w:r>
            <w:r w:rsidRPr="00C1090F"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  <w:t xml:space="preserve"> </w:t>
            </w:r>
          </w:p>
        </w:tc>
      </w:tr>
      <w:tr w:rsidR="001A292E" w:rsidRPr="00C1090F" w14:paraId="5B0DF47B" w14:textId="77777777" w:rsidTr="00F0704A">
        <w:trPr>
          <w:trHeight w:val="161"/>
        </w:trPr>
        <w:tc>
          <w:tcPr>
            <w:tcW w:w="411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2709017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سبق أن أجرى الطالب أي عمليات جراحية</w:t>
            </w:r>
          </w:p>
        </w:tc>
        <w:tc>
          <w:tcPr>
            <w:tcW w:w="6946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03547B61" w14:textId="0AABA2C0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لا   O نعم (أذكرها)</w:t>
            </w:r>
            <w:r w:rsidR="009F4A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وفي أي عام</w:t>
            </w:r>
          </w:p>
        </w:tc>
      </w:tr>
      <w:tr w:rsidR="001A292E" w:rsidRPr="00C1090F" w14:paraId="5EC1EE32" w14:textId="77777777" w:rsidTr="00F0704A">
        <w:trPr>
          <w:trHeight w:val="168"/>
        </w:trPr>
        <w:tc>
          <w:tcPr>
            <w:tcW w:w="411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168EE06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هل الطالب يعاني من مشكلة نفسية؟  </w:t>
            </w:r>
          </w:p>
        </w:tc>
        <w:tc>
          <w:tcPr>
            <w:tcW w:w="6946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18036C4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لا   O نعم  (أذكرها)</w:t>
            </w:r>
            <w:r w:rsidRPr="00C1090F"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  <w:t xml:space="preserve"> </w:t>
            </w:r>
          </w:p>
        </w:tc>
      </w:tr>
      <w:tr w:rsidR="001A292E" w:rsidRPr="00C1090F" w14:paraId="48A4E047" w14:textId="77777777" w:rsidTr="00F0704A">
        <w:trPr>
          <w:trHeight w:val="168"/>
        </w:trPr>
        <w:tc>
          <w:tcPr>
            <w:tcW w:w="1106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AFC53BA" w14:textId="3EB77B2F" w:rsidR="001A292E" w:rsidRDefault="00FC6ED2" w:rsidP="00955846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إذا</w:t>
            </w:r>
            <w:r w:rsidR="001A292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كانت حالة الطالب الصحية أو النفسية غير مستقرة اكتب التفاصيل هنا مع إرفاق التقارير اللازمة :-</w:t>
            </w:r>
          </w:p>
          <w:p w14:paraId="5D24D578" w14:textId="77777777" w:rsidR="001A292E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91E40B2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83CE80B" w14:textId="77777777" w:rsidR="001A292E" w:rsidRDefault="001A292E" w:rsidP="001A292E">
      <w:pPr>
        <w:rPr>
          <w:rtl/>
        </w:rPr>
      </w:pPr>
    </w:p>
    <w:tbl>
      <w:tblPr>
        <w:tblpPr w:leftFromText="180" w:rightFromText="180" w:vertAnchor="text" w:horzAnchor="margin" w:tblpXSpec="center" w:tblpY="183"/>
        <w:tblOverlap w:val="never"/>
        <w:bidiVisual/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4960"/>
        <w:gridCol w:w="3684"/>
      </w:tblGrid>
      <w:tr w:rsidR="001A292E" w:rsidRPr="00D5410D" w14:paraId="1358A9F3" w14:textId="77777777" w:rsidTr="0006461F">
        <w:trPr>
          <w:trHeight w:val="53"/>
        </w:trPr>
        <w:tc>
          <w:tcPr>
            <w:tcW w:w="1106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39EEF8C" w14:textId="77777777" w:rsidR="001A292E" w:rsidRPr="00D5410D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البيانات الاجتماعية:</w:t>
            </w:r>
          </w:p>
        </w:tc>
      </w:tr>
      <w:tr w:rsidR="008132B8" w:rsidRPr="00DC38BA" w14:paraId="0D377340" w14:textId="77777777" w:rsidTr="00F0704A">
        <w:trPr>
          <w:trHeight w:val="330"/>
        </w:trPr>
        <w:tc>
          <w:tcPr>
            <w:tcW w:w="110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C7A5C65" w14:textId="3D8F4D53" w:rsidR="008132B8" w:rsidRPr="00DC38BA" w:rsidRDefault="008132B8" w:rsidP="008132B8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مع من يعيش الطالب :- مع الأب والأم 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O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مع الأب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O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مع الأم 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O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مع الجد أو الجدة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O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م</w:t>
            </w:r>
            <w:r w:rsidR="00A54F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الأعمام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O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مع الأخوال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O</w:t>
            </w:r>
          </w:p>
        </w:tc>
      </w:tr>
      <w:tr w:rsidR="001A292E" w:rsidRPr="00DC38BA" w14:paraId="040CC824" w14:textId="77777777" w:rsidTr="00F0704A">
        <w:trPr>
          <w:trHeight w:val="330"/>
        </w:trPr>
        <w:tc>
          <w:tcPr>
            <w:tcW w:w="110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B7C8BD2" w14:textId="021EFA9E" w:rsidR="001A292E" w:rsidRPr="00DC38BA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الحالة الاجتماعية للأب</w:t>
            </w:r>
            <w:r w:rsidRPr="00DC38B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:  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O متزوج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O مطلق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O أرمل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C6ED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FC6ED2"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O </w:t>
            </w:r>
            <w:r w:rsidR="00FC6ED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مسجون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O متوفي</w:t>
            </w:r>
            <w:r w:rsidR="00FC6ED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/</w:t>
            </w:r>
            <w:r w:rsidRPr="00DC38B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C6ED2" w:rsidRPr="00D971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كم كان عمر الطالب عند وفاة أبيه</w:t>
            </w:r>
            <w:r w:rsidR="00FC6ED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 </w:t>
            </w:r>
            <w:r w:rsidR="00D9716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FC6ED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1A292E" w:rsidRPr="00DC38BA" w14:paraId="75E779E7" w14:textId="77777777" w:rsidTr="00F0704A">
        <w:trPr>
          <w:trHeight w:val="330"/>
        </w:trPr>
        <w:tc>
          <w:tcPr>
            <w:tcW w:w="110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966C02D" w14:textId="365284AC" w:rsidR="001A292E" w:rsidRPr="00DC38BA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الحالة الاجتماعية للأم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DC38B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O متزوجة  O مطلقة    O أرملة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C38B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O متوفية </w:t>
            </w:r>
            <w:r w:rsidRPr="00DC38B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54F0E" w:rsidRPr="00D971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54F0E" w:rsidRPr="00D971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كم كان عمر الطالب عند وفاة أ</w:t>
            </w:r>
            <w:r w:rsidR="00A54F0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</w:t>
            </w:r>
            <w:r w:rsidR="00A54F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    )</w:t>
            </w:r>
          </w:p>
        </w:tc>
      </w:tr>
      <w:tr w:rsidR="001A292E" w:rsidRPr="00D5410D" w14:paraId="2CFBEC07" w14:textId="77777777" w:rsidTr="00F0704A">
        <w:trPr>
          <w:trHeight w:val="330"/>
        </w:trPr>
        <w:tc>
          <w:tcPr>
            <w:tcW w:w="110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C3C80FD" w14:textId="33C0EE3E" w:rsidR="001A292E" w:rsidRPr="00D5410D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تنبيه مهم :- في حال وجود طلاق بين الأب والأم من المسؤول عن الطالب بموجب صك</w:t>
            </w:r>
            <w:r w:rsidR="00D9716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4F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الحضانة</w:t>
            </w:r>
          </w:p>
          <w:p w14:paraId="482D3D4E" w14:textId="77777777" w:rsidR="001A292E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O</w:t>
            </w: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الأب    </w:t>
            </w: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O</w:t>
            </w: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الأم    </w:t>
            </w: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O</w:t>
            </w: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الجد    </w:t>
            </w: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O</w:t>
            </w: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الجدة    </w:t>
            </w: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O</w:t>
            </w: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العم    </w:t>
            </w: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O</w:t>
            </w: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العمة    </w:t>
            </w: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O</w:t>
            </w: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الخال    </w:t>
            </w: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O</w:t>
            </w: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الخالة  </w:t>
            </w:r>
          </w:p>
          <w:p w14:paraId="0A95B98C" w14:textId="77777777" w:rsidR="001A292E" w:rsidRPr="00D5410D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أخرى</w:t>
            </w:r>
            <w:r w:rsidRPr="00D541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O</w:t>
            </w: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أذكره (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</w:t>
            </w:r>
            <w:r w:rsidRPr="00D541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)</w:t>
            </w:r>
          </w:p>
        </w:tc>
      </w:tr>
      <w:tr w:rsidR="001A292E" w:rsidRPr="00D5410D" w14:paraId="618284B6" w14:textId="77777777" w:rsidTr="00F0704A">
        <w:trPr>
          <w:trHeight w:val="330"/>
        </w:trPr>
        <w:tc>
          <w:tcPr>
            <w:tcW w:w="110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79A9CE9" w14:textId="77777777" w:rsidR="001A292E" w:rsidRPr="00D5410D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410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الطالب من أبناء المعلمين أو المعلمات المتوفين</w:t>
            </w:r>
            <w:r w:rsidRPr="00D5410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D5410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نعم       O لا</w:t>
            </w:r>
          </w:p>
        </w:tc>
      </w:tr>
      <w:tr w:rsidR="001A292E" w:rsidRPr="00C1090F" w14:paraId="264AE4C5" w14:textId="77777777" w:rsidTr="00F0704A">
        <w:trPr>
          <w:trHeight w:val="330"/>
        </w:trPr>
        <w:tc>
          <w:tcPr>
            <w:tcW w:w="7377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2A33CC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الأب من شهداء الواجب</w:t>
            </w: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(أي كان رجل أمن واستشهد أثناء أداءه لعمله)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نعم       O لا</w:t>
            </w:r>
          </w:p>
        </w:tc>
        <w:tc>
          <w:tcPr>
            <w:tcW w:w="3684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91218B6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في أي عام استُشهد والد الطالب</w:t>
            </w:r>
          </w:p>
        </w:tc>
      </w:tr>
      <w:tr w:rsidR="001A292E" w:rsidRPr="00C1090F" w14:paraId="39DBB88B" w14:textId="77777777" w:rsidTr="00F0704A">
        <w:trPr>
          <w:trHeight w:val="330"/>
        </w:trPr>
        <w:tc>
          <w:tcPr>
            <w:tcW w:w="110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2372D90" w14:textId="77777777" w:rsidR="001A292E" w:rsidRPr="00C1090F" w:rsidRDefault="001A292E" w:rsidP="00F0704A">
            <w:pPr>
              <w:pStyle w:val="aa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ما وظيفة الأب ؟ (                            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) ما وظيفة الأم : (      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)  </w:t>
            </w:r>
          </w:p>
        </w:tc>
      </w:tr>
      <w:tr w:rsidR="001A292E" w:rsidRPr="00C1090F" w14:paraId="21127FD3" w14:textId="77777777" w:rsidTr="00F0704A">
        <w:trPr>
          <w:trHeight w:val="330"/>
        </w:trPr>
        <w:tc>
          <w:tcPr>
            <w:tcW w:w="241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D436E0F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هل لدى الطالب أي مواهب </w:t>
            </w:r>
          </w:p>
        </w:tc>
        <w:tc>
          <w:tcPr>
            <w:tcW w:w="8644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EE20CD0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نعم     O لا ... إذا توجد موهبة أذكرها (                                                            )</w:t>
            </w:r>
          </w:p>
        </w:tc>
      </w:tr>
      <w:tr w:rsidR="001A292E" w:rsidRPr="00C1090F" w14:paraId="281DA11E" w14:textId="77777777" w:rsidTr="00F0704A">
        <w:trPr>
          <w:trHeight w:val="330"/>
        </w:trPr>
        <w:tc>
          <w:tcPr>
            <w:tcW w:w="110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DBE8995" w14:textId="585E8144" w:rsidR="001A292E" w:rsidRDefault="001A292E" w:rsidP="00F0704A">
            <w:pPr>
              <w:ind w:left="14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المكرم ولي الأمر / </w:t>
            </w:r>
            <w:r w:rsidR="008132B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نأمل التوقيع على صحة البيانات شاكرين لكم تعاونكم وتواصلكم معنا.</w:t>
            </w:r>
          </w:p>
          <w:p w14:paraId="71B1015A" w14:textId="77777777" w:rsidR="001A292E" w:rsidRDefault="001A292E" w:rsidP="00F0704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أقر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بأن المعلومات التي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تمت </w:t>
            </w:r>
            <w:r w:rsidRPr="00C109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تعبئتها صحيحة وتحت مسؤوليتي</w:t>
            </w:r>
          </w:p>
          <w:p w14:paraId="2E8DCCF0" w14:textId="77777777" w:rsidR="001A292E" w:rsidRDefault="001A292E" w:rsidP="00F0704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اسم ولي الأمر وتوقيعه                                                                                         اسم الطالب وتوقيعه</w:t>
            </w:r>
          </w:p>
          <w:p w14:paraId="10FBD4C1" w14:textId="77777777" w:rsidR="001A292E" w:rsidRPr="00C1090F" w:rsidRDefault="001A292E" w:rsidP="00F0704A">
            <w:pPr>
              <w:pStyle w:val="aa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13BACDCC" w14:textId="77777777" w:rsidR="001A292E" w:rsidRDefault="001A292E" w:rsidP="001A292E"/>
    <w:sectPr w:rsidR="001A292E" w:rsidSect="001A292E">
      <w:pgSz w:w="11906" w:h="16838"/>
      <w:pgMar w:top="11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2E"/>
    <w:rsid w:val="0006461F"/>
    <w:rsid w:val="00110F8B"/>
    <w:rsid w:val="001A292E"/>
    <w:rsid w:val="00380370"/>
    <w:rsid w:val="003A147C"/>
    <w:rsid w:val="00420928"/>
    <w:rsid w:val="004660D3"/>
    <w:rsid w:val="00545893"/>
    <w:rsid w:val="00721E48"/>
    <w:rsid w:val="00752F76"/>
    <w:rsid w:val="008132B8"/>
    <w:rsid w:val="008B328E"/>
    <w:rsid w:val="00955846"/>
    <w:rsid w:val="00962D4B"/>
    <w:rsid w:val="009F4A5A"/>
    <w:rsid w:val="00A54F0E"/>
    <w:rsid w:val="00AF25CA"/>
    <w:rsid w:val="00D83AAA"/>
    <w:rsid w:val="00D9716B"/>
    <w:rsid w:val="00DA5626"/>
    <w:rsid w:val="00ED084C"/>
    <w:rsid w:val="00FC3F02"/>
    <w:rsid w:val="00FC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AC184"/>
  <w15:chartTrackingRefBased/>
  <w15:docId w15:val="{F3BEEBE9-68E0-4EA6-9BBC-B8387283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2E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A29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29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29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29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29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29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29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29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29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A2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A2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A2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A292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A292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A29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A292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A29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A29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A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29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A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292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A29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292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1A29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2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A29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292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1A292E"/>
    <w:pPr>
      <w:bidi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ahmd alsaeedi</dc:creator>
  <cp:keywords/>
  <dc:description/>
  <cp:lastModifiedBy>ahmd alsaeedi</cp:lastModifiedBy>
  <cp:revision>2</cp:revision>
  <cp:lastPrinted>2024-08-20T19:40:00Z</cp:lastPrinted>
  <dcterms:created xsi:type="dcterms:W3CDTF">2024-08-20T19:41:00Z</dcterms:created>
  <dcterms:modified xsi:type="dcterms:W3CDTF">2024-08-20T19:41:00Z</dcterms:modified>
</cp:coreProperties>
</file>