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CFAB" w14:textId="0BB0FE8D" w:rsidR="004D0C5B" w:rsidRDefault="008F1495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 wp14:anchorId="68434D61" wp14:editId="6C63F77F">
                <wp:simplePos x="0" y="0"/>
                <wp:positionH relativeFrom="column">
                  <wp:posOffset>4017010</wp:posOffset>
                </wp:positionH>
                <wp:positionV relativeFrom="paragraph">
                  <wp:posOffset>-593090</wp:posOffset>
                </wp:positionV>
                <wp:extent cx="2613660" cy="1155700"/>
                <wp:effectExtent l="0" t="0" r="0" b="6350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9C1DB0" w14:textId="77777777" w:rsidR="004D0C5B" w:rsidRPr="008F1495" w:rsidRDefault="002424D1">
                            <w:pPr>
                              <w:bidi/>
                              <w:spacing w:after="0" w:line="360" w:lineRule="auto"/>
                              <w:jc w:val="center"/>
                              <w:textDirection w:val="tbRl"/>
                              <w:rPr>
                                <w:sz w:val="20"/>
                                <w:szCs w:val="20"/>
                              </w:rPr>
                            </w:pPr>
                            <w:r w:rsidRPr="008F1495">
                              <w:rPr>
                                <w:rFonts w:ascii="29LT Bukra" w:eastAsia="29LT Bukra" w:hAnsi="29LT Bukra" w:cs="29LT Bukra"/>
                                <w:color w:val="0B7F71"/>
                                <w:sz w:val="18"/>
                                <w:szCs w:val="20"/>
                              </w:rPr>
                              <w:t>المملكة العربية السعودية</w:t>
                            </w:r>
                          </w:p>
                          <w:p w14:paraId="1E2BBE95" w14:textId="77777777" w:rsidR="004D0C5B" w:rsidRPr="008F1495" w:rsidRDefault="002424D1">
                            <w:pPr>
                              <w:bidi/>
                              <w:spacing w:after="0" w:line="360" w:lineRule="auto"/>
                              <w:jc w:val="center"/>
                              <w:textDirection w:val="tbRl"/>
                              <w:rPr>
                                <w:sz w:val="20"/>
                                <w:szCs w:val="20"/>
                              </w:rPr>
                            </w:pPr>
                            <w:r w:rsidRPr="008F1495">
                              <w:rPr>
                                <w:rFonts w:ascii="29LT Bukra" w:eastAsia="29LT Bukra" w:hAnsi="29LT Bukra" w:cs="29LT Bukra"/>
                                <w:color w:val="0B7F71"/>
                                <w:sz w:val="18"/>
                                <w:szCs w:val="20"/>
                              </w:rPr>
                              <w:t>وزارة التعليم</w:t>
                            </w:r>
                          </w:p>
                          <w:p w14:paraId="0F3B2536" w14:textId="77777777" w:rsidR="004D0C5B" w:rsidRPr="008F1495" w:rsidRDefault="002424D1">
                            <w:pPr>
                              <w:bidi/>
                              <w:spacing w:after="0" w:line="360" w:lineRule="auto"/>
                              <w:jc w:val="center"/>
                              <w:textDirection w:val="tbRl"/>
                              <w:rPr>
                                <w:sz w:val="20"/>
                                <w:szCs w:val="20"/>
                              </w:rPr>
                            </w:pPr>
                            <w:r w:rsidRPr="008F1495">
                              <w:rPr>
                                <w:rFonts w:ascii="29LT Bukra" w:eastAsia="29LT Bukra" w:hAnsi="29LT Bukra" w:cs="29LT Bukra"/>
                                <w:color w:val="0B7F71"/>
                                <w:sz w:val="18"/>
                                <w:szCs w:val="20"/>
                              </w:rPr>
                              <w:t>إدارة التعليم بمحافظة محايل عسير</w:t>
                            </w:r>
                          </w:p>
                          <w:p w14:paraId="6B0F3C3E" w14:textId="77777777" w:rsidR="004D0C5B" w:rsidRPr="008F1495" w:rsidRDefault="002424D1">
                            <w:pPr>
                              <w:bidi/>
                              <w:spacing w:after="0" w:line="360" w:lineRule="auto"/>
                              <w:jc w:val="center"/>
                              <w:textDirection w:val="tbRl"/>
                              <w:rPr>
                                <w:sz w:val="20"/>
                                <w:szCs w:val="20"/>
                              </w:rPr>
                            </w:pPr>
                            <w:r w:rsidRPr="008F1495">
                              <w:rPr>
                                <w:rFonts w:ascii="29LT Bukra" w:eastAsia="29LT Bukra" w:hAnsi="29LT Bukra" w:cs="29LT Bukra"/>
                                <w:color w:val="0B7F71"/>
                                <w:sz w:val="18"/>
                                <w:szCs w:val="20"/>
                              </w:rPr>
                              <w:t xml:space="preserve">مكتب التعليم بقنا </w:t>
                            </w:r>
                          </w:p>
                          <w:p w14:paraId="4E9D4780" w14:textId="0C2CEAD0" w:rsidR="004D0C5B" w:rsidRDefault="00FE05E0" w:rsidP="00FE05E0">
                            <w:pPr>
                              <w:bidi/>
                              <w:spacing w:after="0" w:line="275" w:lineRule="auto"/>
                              <w:jc w:val="center"/>
                              <w:textDirection w:val="tbRl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8F1495">
                              <w:rPr>
                                <w:rFonts w:ascii="29LT Bukra" w:eastAsia="29LT Bukra" w:hAnsi="29LT Bukra" w:cs="Arial" w:hint="cs"/>
                                <w:color w:val="0B7F71"/>
                                <w:sz w:val="18"/>
                                <w:szCs w:val="20"/>
                                <w:rtl/>
                              </w:rPr>
                              <w:t>إدارة الأمن والسلامة المدرسية</w:t>
                            </w:r>
                          </w:p>
                          <w:p w14:paraId="3238E96E" w14:textId="1EBA077F" w:rsidR="008F1495" w:rsidRPr="008F1495" w:rsidRDefault="008F1495" w:rsidP="008F1495">
                            <w:pPr>
                              <w:bidi/>
                              <w:spacing w:after="0" w:line="275" w:lineRule="auto"/>
                              <w:jc w:val="center"/>
                              <w:textDirection w:val="tbRl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4D61" id="_x0000_s1026" style="position:absolute;margin-left:316.3pt;margin-top:-46.7pt;width:205.8pt;height:91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" filled="f" stroked="f">
                <v:textbox inset="2.53958mm,1.2694mm,2.53958mm,1.2694mm">
                  <w:txbxContent>
                    <w:p w14:paraId="369C1DB0" w14:textId="77777777" w:rsidR="004D0C5B" w:rsidRPr="008F1495" w:rsidRDefault="002424D1">
                      <w:pPr>
                        <w:bidi/>
                        <w:spacing w:after="0" w:line="360" w:lineRule="auto"/>
                        <w:jc w:val="center"/>
                        <w:textDirection w:val="tbRl"/>
                        <w:rPr>
                          <w:sz w:val="20"/>
                          <w:szCs w:val="20"/>
                        </w:rPr>
                      </w:pPr>
                      <w:r w:rsidRPr="008F1495">
                        <w:rPr>
                          <w:rFonts w:ascii="29LT Bukra" w:eastAsia="29LT Bukra" w:hAnsi="29LT Bukra" w:cs="29LT Bukra"/>
                          <w:color w:val="0B7F71"/>
                          <w:sz w:val="18"/>
                          <w:szCs w:val="20"/>
                        </w:rPr>
                        <w:t>المملكة العربية السعودية</w:t>
                      </w:r>
                    </w:p>
                    <w:p w14:paraId="1E2BBE95" w14:textId="77777777" w:rsidR="004D0C5B" w:rsidRPr="008F1495" w:rsidRDefault="002424D1">
                      <w:pPr>
                        <w:bidi/>
                        <w:spacing w:after="0" w:line="360" w:lineRule="auto"/>
                        <w:jc w:val="center"/>
                        <w:textDirection w:val="tbRl"/>
                        <w:rPr>
                          <w:sz w:val="20"/>
                          <w:szCs w:val="20"/>
                        </w:rPr>
                      </w:pPr>
                      <w:r w:rsidRPr="008F1495">
                        <w:rPr>
                          <w:rFonts w:ascii="29LT Bukra" w:eastAsia="29LT Bukra" w:hAnsi="29LT Bukra" w:cs="29LT Bukra"/>
                          <w:color w:val="0B7F71"/>
                          <w:sz w:val="18"/>
                          <w:szCs w:val="20"/>
                        </w:rPr>
                        <w:t>وزارة التعليم</w:t>
                      </w:r>
                    </w:p>
                    <w:p w14:paraId="0F3B2536" w14:textId="77777777" w:rsidR="004D0C5B" w:rsidRPr="008F1495" w:rsidRDefault="002424D1">
                      <w:pPr>
                        <w:bidi/>
                        <w:spacing w:after="0" w:line="360" w:lineRule="auto"/>
                        <w:jc w:val="center"/>
                        <w:textDirection w:val="tbRl"/>
                        <w:rPr>
                          <w:sz w:val="20"/>
                          <w:szCs w:val="20"/>
                        </w:rPr>
                      </w:pPr>
                      <w:r w:rsidRPr="008F1495">
                        <w:rPr>
                          <w:rFonts w:ascii="29LT Bukra" w:eastAsia="29LT Bukra" w:hAnsi="29LT Bukra" w:cs="29LT Bukra"/>
                          <w:color w:val="0B7F71"/>
                          <w:sz w:val="18"/>
                          <w:szCs w:val="20"/>
                        </w:rPr>
                        <w:t>إدارة التعليم بمحافظة محايل عسير</w:t>
                      </w:r>
                    </w:p>
                    <w:p w14:paraId="6B0F3C3E" w14:textId="77777777" w:rsidR="004D0C5B" w:rsidRPr="008F1495" w:rsidRDefault="002424D1">
                      <w:pPr>
                        <w:bidi/>
                        <w:spacing w:after="0" w:line="360" w:lineRule="auto"/>
                        <w:jc w:val="center"/>
                        <w:textDirection w:val="tbRl"/>
                        <w:rPr>
                          <w:sz w:val="20"/>
                          <w:szCs w:val="20"/>
                        </w:rPr>
                      </w:pPr>
                      <w:r w:rsidRPr="008F1495">
                        <w:rPr>
                          <w:rFonts w:ascii="29LT Bukra" w:eastAsia="29LT Bukra" w:hAnsi="29LT Bukra" w:cs="29LT Bukra"/>
                          <w:color w:val="0B7F71"/>
                          <w:sz w:val="18"/>
                          <w:szCs w:val="20"/>
                        </w:rPr>
                        <w:t xml:space="preserve">مكتب التعليم بقنا </w:t>
                      </w:r>
                    </w:p>
                    <w:p w14:paraId="4E9D4780" w14:textId="0C2CEAD0" w:rsidR="004D0C5B" w:rsidRDefault="00FE05E0" w:rsidP="00FE05E0">
                      <w:pPr>
                        <w:bidi/>
                        <w:spacing w:after="0" w:line="275" w:lineRule="auto"/>
                        <w:jc w:val="center"/>
                        <w:textDirection w:val="tbRl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8F1495">
                        <w:rPr>
                          <w:rFonts w:ascii="29LT Bukra" w:eastAsia="29LT Bukra" w:hAnsi="29LT Bukra" w:cs="Arial" w:hint="cs"/>
                          <w:color w:val="0B7F71"/>
                          <w:sz w:val="18"/>
                          <w:szCs w:val="20"/>
                          <w:rtl/>
                        </w:rPr>
                        <w:t>إدارة الأمن والسلامة المدرسية</w:t>
                      </w:r>
                    </w:p>
                    <w:p w14:paraId="3238E96E" w14:textId="1EBA077F" w:rsidR="008F1495" w:rsidRPr="008F1495" w:rsidRDefault="008F1495" w:rsidP="008F1495">
                      <w:pPr>
                        <w:bidi/>
                        <w:spacing w:after="0" w:line="275" w:lineRule="auto"/>
                        <w:jc w:val="center"/>
                        <w:textDirection w:val="tbRl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43904" behindDoc="1" locked="0" layoutInCell="1" hidden="0" allowOverlap="1" wp14:anchorId="2754D312" wp14:editId="33FD6855">
            <wp:simplePos x="0" y="0"/>
            <wp:positionH relativeFrom="column">
              <wp:posOffset>2385060</wp:posOffset>
            </wp:positionH>
            <wp:positionV relativeFrom="paragraph">
              <wp:posOffset>-745490</wp:posOffset>
            </wp:positionV>
            <wp:extent cx="1861185" cy="927100"/>
            <wp:effectExtent l="0" t="0" r="0" b="0"/>
            <wp:wrapNone/>
            <wp:docPr id="4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45952" behindDoc="1" locked="0" layoutInCell="1" hidden="0" allowOverlap="1" wp14:anchorId="2BA230A8" wp14:editId="53A3AAC6">
            <wp:simplePos x="0" y="0"/>
            <wp:positionH relativeFrom="margin">
              <wp:align>left</wp:align>
            </wp:positionH>
            <wp:positionV relativeFrom="paragraph">
              <wp:posOffset>-605790</wp:posOffset>
            </wp:positionV>
            <wp:extent cx="1143635" cy="596900"/>
            <wp:effectExtent l="0" t="0" r="0" b="0"/>
            <wp:wrapNone/>
            <wp:docPr id="4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369510" w14:textId="309B6696" w:rsidR="004D0C5B" w:rsidRDefault="008F1495" w:rsidP="008F1495">
      <w:pPr>
        <w:tabs>
          <w:tab w:val="left" w:pos="43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B08DBDF" w14:textId="0D3A0996" w:rsidR="004D0C5B" w:rsidRPr="008F1495" w:rsidRDefault="008F1495" w:rsidP="008F1495">
      <w:pPr>
        <w:tabs>
          <w:tab w:val="left" w:pos="5692"/>
        </w:tabs>
        <w:bidi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D3D33E2" w14:textId="2B2117AF" w:rsidR="00FE05E0" w:rsidRPr="008F1495" w:rsidRDefault="00FE05E0" w:rsidP="0036748E">
      <w:pPr>
        <w:tabs>
          <w:tab w:val="center" w:pos="5179"/>
          <w:tab w:val="left" w:pos="7256"/>
          <w:tab w:val="right" w:pos="9639"/>
        </w:tabs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71928">
        <w:rPr>
          <w:noProof/>
          <w:sz w:val="20"/>
          <w:szCs w:val="20"/>
        </w:rPr>
        <w:drawing>
          <wp:anchor distT="0" distB="0" distL="0" distR="0" simplePos="0" relativeHeight="251653120" behindDoc="1" locked="0" layoutInCell="1" hidden="0" allowOverlap="1" wp14:anchorId="04F4F67A" wp14:editId="3B30E021">
            <wp:simplePos x="0" y="0"/>
            <wp:positionH relativeFrom="page">
              <wp:align>left</wp:align>
            </wp:positionH>
            <wp:positionV relativeFrom="paragraph">
              <wp:posOffset>1097280</wp:posOffset>
            </wp:positionV>
            <wp:extent cx="1676400" cy="4760595"/>
            <wp:effectExtent l="0" t="0" r="0" b="1905"/>
            <wp:wrapNone/>
            <wp:docPr id="4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760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05535" w:rsidRPr="00E7192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تقرير </w:t>
      </w:r>
      <w:r w:rsidR="00105535">
        <w:rPr>
          <w:rFonts w:ascii="Sakkal Majalla" w:hAnsi="Sakkal Majalla" w:cs="Sakkal Majalla" w:hint="cs"/>
          <w:b/>
          <w:bCs/>
          <w:sz w:val="28"/>
          <w:szCs w:val="28"/>
          <w:rtl/>
        </w:rPr>
        <w:t>عن تنفيذ برنامج</w:t>
      </w:r>
      <w:r w:rsidR="00E7192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أو نشاط </w:t>
      </w:r>
      <w:r w:rsidR="001055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للأمن والسلامة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980"/>
        <w:gridCol w:w="1830"/>
        <w:gridCol w:w="1714"/>
        <w:gridCol w:w="1417"/>
        <w:gridCol w:w="1134"/>
        <w:gridCol w:w="1554"/>
      </w:tblGrid>
      <w:tr w:rsidR="00105535" w14:paraId="25438780" w14:textId="77777777" w:rsidTr="00105535">
        <w:tc>
          <w:tcPr>
            <w:tcW w:w="1980" w:type="dxa"/>
          </w:tcPr>
          <w:p w14:paraId="47238316" w14:textId="523A5753" w:rsidR="00105535" w:rsidRPr="00105535" w:rsidRDefault="00105535" w:rsidP="00105535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Hacen CAPSpice 65" w:hint="cs"/>
                <w:bCs/>
                <w:color w:val="FF0000"/>
                <w:sz w:val="26"/>
                <w:szCs w:val="26"/>
                <w:rtl/>
              </w:rPr>
              <w:t>العنوان</w:t>
            </w:r>
          </w:p>
        </w:tc>
        <w:tc>
          <w:tcPr>
            <w:tcW w:w="7649" w:type="dxa"/>
            <w:gridSpan w:val="5"/>
          </w:tcPr>
          <w:p w14:paraId="3868BDBB" w14:textId="77777777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</w:tr>
      <w:tr w:rsidR="00105535" w14:paraId="1E7A4406" w14:textId="77777777" w:rsidTr="00105535">
        <w:tc>
          <w:tcPr>
            <w:tcW w:w="1980" w:type="dxa"/>
          </w:tcPr>
          <w:p w14:paraId="2AB207CD" w14:textId="1A0C7481" w:rsidR="00105535" w:rsidRPr="00105535" w:rsidRDefault="00105535" w:rsidP="00105535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sz w:val="26"/>
                <w:szCs w:val="26"/>
                <w:rtl/>
              </w:rPr>
            </w:pPr>
            <w:r w:rsidRPr="00105535">
              <w:rPr>
                <w:rFonts w:ascii="Hacen CAPSpice 65" w:eastAsia="Hacen CAPSpice 65" w:hAnsi="Hacen CAPSpice 65" w:cs="Hacen CAPSpice 65" w:hint="cs"/>
                <w:bCs/>
                <w:sz w:val="26"/>
                <w:szCs w:val="26"/>
                <w:rtl/>
              </w:rPr>
              <w:t>الهدف العام</w:t>
            </w:r>
          </w:p>
        </w:tc>
        <w:tc>
          <w:tcPr>
            <w:tcW w:w="7649" w:type="dxa"/>
            <w:gridSpan w:val="5"/>
          </w:tcPr>
          <w:p w14:paraId="0AE21632" w14:textId="77777777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</w:tr>
      <w:tr w:rsidR="00105535" w14:paraId="590980F4" w14:textId="77777777" w:rsidTr="00105535">
        <w:tc>
          <w:tcPr>
            <w:tcW w:w="1980" w:type="dxa"/>
          </w:tcPr>
          <w:p w14:paraId="53905513" w14:textId="7A99F81F" w:rsidR="00105535" w:rsidRPr="00105535" w:rsidRDefault="00105535" w:rsidP="00105535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sz w:val="26"/>
                <w:szCs w:val="26"/>
                <w:rtl/>
              </w:rPr>
            </w:pPr>
            <w:r w:rsidRPr="00105535">
              <w:rPr>
                <w:rFonts w:ascii="Hacen CAPSpice 65" w:eastAsia="Hacen CAPSpice 65" w:hAnsi="Hacen CAPSpice 65" w:cs="Hacen CAPSpice 65" w:hint="cs"/>
                <w:bCs/>
                <w:sz w:val="26"/>
                <w:szCs w:val="26"/>
                <w:rtl/>
              </w:rPr>
              <w:t>الأهداف التفصيلية</w:t>
            </w:r>
          </w:p>
        </w:tc>
        <w:tc>
          <w:tcPr>
            <w:tcW w:w="7649" w:type="dxa"/>
            <w:gridSpan w:val="5"/>
          </w:tcPr>
          <w:p w14:paraId="04664266" w14:textId="77777777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4EBCF9CD" w14:textId="77777777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631C8AE6" w14:textId="620E0404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</w:tr>
      <w:tr w:rsidR="00DA6E66" w14:paraId="22B71947" w14:textId="36B4CE77" w:rsidTr="006922D4">
        <w:trPr>
          <w:trHeight w:val="320"/>
        </w:trPr>
        <w:tc>
          <w:tcPr>
            <w:tcW w:w="1980" w:type="dxa"/>
          </w:tcPr>
          <w:p w14:paraId="5CA503F4" w14:textId="72411F88" w:rsidR="00DA6E66" w:rsidRPr="00E71928" w:rsidRDefault="00DA6E66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color w:val="2F5496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Hacen CAPSpice 65" w:hint="cs"/>
                <w:bCs/>
                <w:color w:val="2F5496" w:themeColor="accent5" w:themeShade="BF"/>
                <w:sz w:val="26"/>
                <w:szCs w:val="26"/>
                <w:rtl/>
              </w:rPr>
              <w:t>الفئة المستهدفة</w:t>
            </w:r>
          </w:p>
        </w:tc>
        <w:tc>
          <w:tcPr>
            <w:tcW w:w="1830" w:type="dxa"/>
          </w:tcPr>
          <w:p w14:paraId="41959663" w14:textId="0744C949" w:rsidR="00DA6E66" w:rsidRPr="00E71928" w:rsidRDefault="00DA6E66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color w:val="2F5496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Hacen CAPSpice 65" w:hint="cs"/>
                <w:bCs/>
                <w:color w:val="2F5496" w:themeColor="accent5" w:themeShade="BF"/>
                <w:sz w:val="26"/>
                <w:szCs w:val="26"/>
                <w:rtl/>
              </w:rPr>
              <w:t>عدد المستفيدين</w:t>
            </w:r>
          </w:p>
        </w:tc>
        <w:tc>
          <w:tcPr>
            <w:tcW w:w="1714" w:type="dxa"/>
          </w:tcPr>
          <w:p w14:paraId="7716FB4B" w14:textId="25CA5107" w:rsidR="00DA6E66" w:rsidRPr="00E71928" w:rsidRDefault="00DA6E66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color w:val="2F5496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Hacen CAPSpice 65" w:hint="cs"/>
                <w:bCs/>
                <w:color w:val="2F5496" w:themeColor="accent5" w:themeShade="BF"/>
                <w:sz w:val="26"/>
                <w:szCs w:val="26"/>
                <w:rtl/>
              </w:rPr>
              <w:t>المنفذة</w:t>
            </w:r>
          </w:p>
        </w:tc>
        <w:tc>
          <w:tcPr>
            <w:tcW w:w="1417" w:type="dxa"/>
          </w:tcPr>
          <w:p w14:paraId="3F33C366" w14:textId="2C64B783" w:rsidR="00DA6E66" w:rsidRPr="00E71928" w:rsidRDefault="00DA6E66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color w:val="2F5496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Hacen CAPSpice 65" w:hint="cs"/>
                <w:bCs/>
                <w:color w:val="2F5496" w:themeColor="accent5" w:themeShade="BF"/>
                <w:sz w:val="26"/>
                <w:szCs w:val="26"/>
                <w:rtl/>
              </w:rPr>
              <w:t>مكان التنفيذ</w:t>
            </w:r>
          </w:p>
        </w:tc>
        <w:tc>
          <w:tcPr>
            <w:tcW w:w="1134" w:type="dxa"/>
          </w:tcPr>
          <w:p w14:paraId="51CB8819" w14:textId="71C36711" w:rsidR="00DA6E66" w:rsidRPr="00E71928" w:rsidRDefault="00DA6E66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color w:val="2F5496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Hacen CAPSpice 65" w:hint="cs"/>
                <w:bCs/>
                <w:color w:val="2F5496" w:themeColor="accent5" w:themeShade="BF"/>
                <w:sz w:val="26"/>
                <w:szCs w:val="26"/>
                <w:rtl/>
              </w:rPr>
              <w:t>اليوم</w:t>
            </w:r>
          </w:p>
        </w:tc>
        <w:tc>
          <w:tcPr>
            <w:tcW w:w="1554" w:type="dxa"/>
          </w:tcPr>
          <w:p w14:paraId="516184FE" w14:textId="5B9F67A0" w:rsidR="00DA6E66" w:rsidRPr="00E71928" w:rsidRDefault="00DA6E66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Cs/>
                <w:color w:val="2F5496" w:themeColor="accent5" w:themeShade="BF"/>
                <w:sz w:val="26"/>
                <w:szCs w:val="26"/>
                <w:rtl/>
              </w:rPr>
            </w:pPr>
            <w:r w:rsidRPr="00E71928">
              <w:rPr>
                <w:rFonts w:ascii="Hacen CAPSpice 65" w:eastAsia="Hacen CAPSpice 65" w:hAnsi="Hacen CAPSpice 65" w:cs="Hacen CAPSpice 65" w:hint="cs"/>
                <w:bCs/>
                <w:color w:val="2F5496" w:themeColor="accent5" w:themeShade="BF"/>
                <w:sz w:val="26"/>
                <w:szCs w:val="26"/>
                <w:rtl/>
              </w:rPr>
              <w:t>التاريخ</w:t>
            </w:r>
          </w:p>
        </w:tc>
      </w:tr>
      <w:tr w:rsidR="00DA6E66" w14:paraId="73F6CBBF" w14:textId="423D492A" w:rsidTr="006922D4">
        <w:trPr>
          <w:trHeight w:val="860"/>
        </w:trPr>
        <w:tc>
          <w:tcPr>
            <w:tcW w:w="1980" w:type="dxa"/>
          </w:tcPr>
          <w:p w14:paraId="08E689FF" w14:textId="77777777" w:rsidR="00DA6E66" w:rsidRDefault="00DA6E66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830" w:type="dxa"/>
          </w:tcPr>
          <w:p w14:paraId="0F48B93B" w14:textId="77777777" w:rsidR="00DA6E66" w:rsidRDefault="00DA6E66" w:rsidP="00DA6E66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714" w:type="dxa"/>
          </w:tcPr>
          <w:p w14:paraId="41BCBB46" w14:textId="77777777" w:rsidR="00DA6E66" w:rsidRDefault="00DA6E66" w:rsidP="00DA6E66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52F9AA3" w14:textId="77777777" w:rsidR="00DA6E66" w:rsidRDefault="00DA6E66" w:rsidP="00DA6E66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57537114" w14:textId="77777777" w:rsidR="00DA6E66" w:rsidRDefault="00DA6E66" w:rsidP="00DA6E66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554" w:type="dxa"/>
          </w:tcPr>
          <w:p w14:paraId="442C9651" w14:textId="77777777" w:rsidR="00DA6E66" w:rsidRDefault="00DA6E66" w:rsidP="00DA6E66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</w:tr>
      <w:tr w:rsidR="00105535" w14:paraId="00A63912" w14:textId="77777777" w:rsidTr="00105535">
        <w:tc>
          <w:tcPr>
            <w:tcW w:w="1980" w:type="dxa"/>
          </w:tcPr>
          <w:p w14:paraId="76FF8C18" w14:textId="77777777" w:rsidR="00AF1781" w:rsidRDefault="00AF1781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65516CF1" w14:textId="63FCDEE3" w:rsidR="00105535" w:rsidRDefault="00105535" w:rsidP="00AF1781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  <w:r>
              <w:rPr>
                <w:rFonts w:ascii="Hacen CAPSpice 65" w:eastAsia="Hacen CAPSpice 65" w:hAnsi="Hacen CAPSpice 65" w:cs="Hacen CAPSpice 65" w:hint="cs"/>
                <w:b/>
                <w:sz w:val="32"/>
                <w:szCs w:val="32"/>
                <w:rtl/>
              </w:rPr>
              <w:t>وصف البرنامج</w:t>
            </w:r>
          </w:p>
        </w:tc>
        <w:tc>
          <w:tcPr>
            <w:tcW w:w="7649" w:type="dxa"/>
            <w:gridSpan w:val="5"/>
          </w:tcPr>
          <w:p w14:paraId="5A411B00" w14:textId="77777777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6DDE0673" w14:textId="77777777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7FCD4392" w14:textId="0EB5C1F1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</w:tr>
      <w:tr w:rsidR="00105535" w14:paraId="794B1651" w14:textId="77777777" w:rsidTr="00105535">
        <w:tc>
          <w:tcPr>
            <w:tcW w:w="1980" w:type="dxa"/>
          </w:tcPr>
          <w:p w14:paraId="1DDBADB8" w14:textId="77777777" w:rsidR="00105535" w:rsidRDefault="00105535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27D66D01" w14:textId="77777777" w:rsidR="00105535" w:rsidRDefault="00105535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42AE3393" w14:textId="6E39602B" w:rsidR="00105535" w:rsidRDefault="00E71928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  <w:r>
              <w:rPr>
                <w:rFonts w:ascii="Hacen CAPSpice 65" w:eastAsia="Hacen CAPSpice 65" w:hAnsi="Hacen CAPSpice 65" w:cs="Hacen CAPSpice 65" w:hint="cs"/>
                <w:b/>
                <w:sz w:val="32"/>
                <w:szCs w:val="32"/>
                <w:rtl/>
              </w:rPr>
              <w:t xml:space="preserve">صور </w:t>
            </w:r>
          </w:p>
          <w:p w14:paraId="28F6744A" w14:textId="77777777" w:rsidR="00105535" w:rsidRDefault="00105535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28553DC1" w14:textId="77777777" w:rsidR="00105535" w:rsidRDefault="00105535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  <w:p w14:paraId="03E812ED" w14:textId="11D80C1C" w:rsidR="00105535" w:rsidRDefault="00105535" w:rsidP="00DA6E66">
            <w:pPr>
              <w:bidi/>
              <w:spacing w:line="240" w:lineRule="auto"/>
              <w:jc w:val="center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7649" w:type="dxa"/>
            <w:gridSpan w:val="5"/>
          </w:tcPr>
          <w:p w14:paraId="792AC817" w14:textId="77777777" w:rsidR="00105535" w:rsidRDefault="00105535" w:rsidP="00105535">
            <w:pPr>
              <w:bidi/>
              <w:spacing w:line="240" w:lineRule="auto"/>
              <w:rPr>
                <w:rFonts w:ascii="Hacen CAPSpice 65" w:eastAsia="Hacen CAPSpice 65" w:hAnsi="Hacen CAPSpice 65" w:cs="Times New Roman"/>
                <w:b/>
                <w:sz w:val="32"/>
                <w:szCs w:val="32"/>
                <w:rtl/>
              </w:rPr>
            </w:pPr>
          </w:p>
        </w:tc>
      </w:tr>
    </w:tbl>
    <w:p w14:paraId="5EDA8E24" w14:textId="692ED5B3" w:rsidR="006D5928" w:rsidRDefault="006D5928" w:rsidP="00105535">
      <w:pPr>
        <w:bidi/>
        <w:spacing w:line="240" w:lineRule="auto"/>
        <w:rPr>
          <w:rFonts w:ascii="Hacen CAPSpice 65" w:eastAsia="Hacen CAPSpice 65" w:hAnsi="Hacen CAPSpice 65" w:cs="Times New Roman"/>
          <w:b/>
          <w:sz w:val="32"/>
          <w:szCs w:val="32"/>
          <w:rtl/>
        </w:rPr>
      </w:pPr>
    </w:p>
    <w:p w14:paraId="44C923E5" w14:textId="59F8ADE3" w:rsidR="00105535" w:rsidRDefault="00105535" w:rsidP="00105535">
      <w:pPr>
        <w:bidi/>
        <w:spacing w:line="240" w:lineRule="auto"/>
        <w:rPr>
          <w:rFonts w:ascii="Hacen CAPSpice 65" w:eastAsia="Hacen CAPSpice 65" w:hAnsi="Hacen CAPSpice 65" w:cs="Times New Roman"/>
          <w:b/>
          <w:sz w:val="32"/>
          <w:szCs w:val="32"/>
          <w:rtl/>
        </w:rPr>
      </w:pPr>
      <w:r>
        <w:rPr>
          <w:rFonts w:ascii="Hacen CAPSpice 65" w:eastAsia="Hacen CAPSpice 65" w:hAnsi="Hacen CAPSpice 65" w:cs="Hacen CAPSpice 65" w:hint="cs"/>
          <w:b/>
          <w:sz w:val="32"/>
          <w:szCs w:val="32"/>
          <w:rtl/>
        </w:rPr>
        <w:t>منسقة الأمن</w:t>
      </w:r>
      <w:r w:rsidR="00FA25A5">
        <w:rPr>
          <w:rFonts w:ascii="Hacen CAPSpice 65" w:eastAsia="Hacen CAPSpice 65" w:hAnsi="Hacen CAPSpice 65" w:cs="Hacen CAPSpice 65" w:hint="cs"/>
          <w:b/>
          <w:sz w:val="32"/>
          <w:szCs w:val="32"/>
          <w:rtl/>
        </w:rPr>
        <w:t xml:space="preserve"> </w:t>
      </w:r>
      <w:r>
        <w:rPr>
          <w:rFonts w:ascii="Hacen CAPSpice 65" w:eastAsia="Hacen CAPSpice 65" w:hAnsi="Hacen CAPSpice 65" w:cs="Hacen CAPSpice 65" w:hint="cs"/>
          <w:b/>
          <w:sz w:val="32"/>
          <w:szCs w:val="32"/>
          <w:rtl/>
        </w:rPr>
        <w:t>والسلام</w:t>
      </w:r>
      <w:r w:rsidR="00FA25A5">
        <w:rPr>
          <w:rFonts w:ascii="Hacen CAPSpice 65" w:eastAsia="Hacen CAPSpice 65" w:hAnsi="Hacen CAPSpice 65" w:cs="Hacen CAPSpice 65" w:hint="cs"/>
          <w:b/>
          <w:sz w:val="32"/>
          <w:szCs w:val="32"/>
          <w:rtl/>
        </w:rPr>
        <w:t>ة</w:t>
      </w:r>
      <w:r>
        <w:rPr>
          <w:rFonts w:ascii="Hacen CAPSpice 65" w:eastAsia="Hacen CAPSpice 65" w:hAnsi="Hacen CAPSpice 65" w:cs="Hacen CAPSpice 65" w:hint="cs"/>
          <w:b/>
          <w:sz w:val="32"/>
          <w:szCs w:val="32"/>
          <w:rtl/>
        </w:rPr>
        <w:t xml:space="preserve"> :                                                          مديرة المدرسة :</w:t>
      </w:r>
    </w:p>
    <w:sectPr w:rsidR="00105535">
      <w:pgSz w:w="11906" w:h="16838"/>
      <w:pgMar w:top="1134" w:right="1133" w:bottom="0" w:left="1134" w:header="454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340C" w14:textId="77777777" w:rsidR="003535D6" w:rsidRDefault="003535D6" w:rsidP="003535D6">
      <w:pPr>
        <w:spacing w:after="0" w:line="240" w:lineRule="auto"/>
      </w:pPr>
      <w:r>
        <w:separator/>
      </w:r>
    </w:p>
  </w:endnote>
  <w:endnote w:type="continuationSeparator" w:id="0">
    <w:p w14:paraId="72B53230" w14:textId="77777777" w:rsidR="003535D6" w:rsidRDefault="003535D6" w:rsidP="0035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29LT Bukra">
    <w:altName w:val="Cambria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 CAPSpice 65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3E1D" w14:textId="77777777" w:rsidR="003535D6" w:rsidRDefault="003535D6" w:rsidP="003535D6">
      <w:pPr>
        <w:spacing w:after="0" w:line="240" w:lineRule="auto"/>
      </w:pPr>
      <w:r>
        <w:separator/>
      </w:r>
    </w:p>
  </w:footnote>
  <w:footnote w:type="continuationSeparator" w:id="0">
    <w:p w14:paraId="438606D2" w14:textId="77777777" w:rsidR="003535D6" w:rsidRDefault="003535D6" w:rsidP="0035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44DCB"/>
    <w:multiLevelType w:val="hybridMultilevel"/>
    <w:tmpl w:val="6D7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8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5B"/>
    <w:rsid w:val="000E38C8"/>
    <w:rsid w:val="00105535"/>
    <w:rsid w:val="00194C2E"/>
    <w:rsid w:val="002424D1"/>
    <w:rsid w:val="00292F71"/>
    <w:rsid w:val="00315502"/>
    <w:rsid w:val="003535D6"/>
    <w:rsid w:val="0036748E"/>
    <w:rsid w:val="004D0C5B"/>
    <w:rsid w:val="004E67F2"/>
    <w:rsid w:val="006922D4"/>
    <w:rsid w:val="006D5928"/>
    <w:rsid w:val="008433D4"/>
    <w:rsid w:val="008F1495"/>
    <w:rsid w:val="00AD68F0"/>
    <w:rsid w:val="00AF1781"/>
    <w:rsid w:val="00AF3BD7"/>
    <w:rsid w:val="00B05469"/>
    <w:rsid w:val="00C05532"/>
    <w:rsid w:val="00CB361D"/>
    <w:rsid w:val="00CF6B12"/>
    <w:rsid w:val="00D869A7"/>
    <w:rsid w:val="00DA6E66"/>
    <w:rsid w:val="00E71928"/>
    <w:rsid w:val="00F02246"/>
    <w:rsid w:val="00F97D6D"/>
    <w:rsid w:val="00FA25A5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BC1AD"/>
  <w15:docId w15:val="{498E5C1E-1AF5-420A-9448-8A72E389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CD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شبكة جدول فاتح1"/>
    <w:basedOn w:val="a1"/>
    <w:uiPriority w:val="40"/>
    <w:rsid w:val="00146C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">
    <w:name w:val="جدول شبكة 1 فاتح1"/>
    <w:basedOn w:val="a1"/>
    <w:uiPriority w:val="46"/>
    <w:rsid w:val="00146CD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146CD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B21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5"/>
    <w:uiPriority w:val="99"/>
    <w:semiHidden/>
    <w:rsid w:val="007B210A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E0186"/>
  </w:style>
  <w:style w:type="paragraph" w:styleId="a7">
    <w:name w:val="footer"/>
    <w:basedOn w:val="a"/>
    <w:link w:val="Char1"/>
    <w:uiPriority w:val="99"/>
    <w:unhideWhenUsed/>
    <w:rsid w:val="00FE0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E0186"/>
  </w:style>
  <w:style w:type="table" w:styleId="a8">
    <w:name w:val="Table Grid"/>
    <w:basedOn w:val="a1"/>
    <w:uiPriority w:val="59"/>
    <w:rsid w:val="0021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132E8"/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 Spacing"/>
    <w:uiPriority w:val="1"/>
    <w:qFormat/>
    <w:rsid w:val="002132E8"/>
    <w:rPr>
      <w:rFonts w:asciiTheme="minorHAnsi" w:eastAsiaTheme="minorHAnsi" w:hAnsiTheme="minorHAnsi" w:cstheme="minorBidi"/>
    </w:rPr>
  </w:style>
  <w:style w:type="table" w:styleId="12">
    <w:name w:val="Grid Table 1 Light"/>
    <w:basedOn w:val="a1"/>
    <w:uiPriority w:val="46"/>
    <w:rsid w:val="00EA209F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xiuRG9ZD/vdWNn7mmw2TXRfJdA==">AMUW2mUIEDTxCDZp+1URloDrxbRJv4SreWHnMxsoxiPI8q9Ofo2YZHnRZeB/ZbSm2XfafJEY2RrkanDmIKcjTeFA82V5s75Q5DAiG65oK+KzGD51gyxKwWE=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حميدان الزهراني</cp:lastModifiedBy>
  <cp:revision>2</cp:revision>
  <dcterms:created xsi:type="dcterms:W3CDTF">2023-09-25T11:46:00Z</dcterms:created>
  <dcterms:modified xsi:type="dcterms:W3CDTF">2023-09-25T11:46:00Z</dcterms:modified>
</cp:coreProperties>
</file>