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0AE09C2A" w:rsidR="00390D56" w:rsidRDefault="00D5608B" w:rsidP="00390D56">
      <w:pPr>
        <w:bidi/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775C9" wp14:editId="5CAFFC6C">
                <wp:simplePos x="0" y="0"/>
                <wp:positionH relativeFrom="column">
                  <wp:posOffset>600075</wp:posOffset>
                </wp:positionH>
                <wp:positionV relativeFrom="paragraph">
                  <wp:posOffset>5648960</wp:posOffset>
                </wp:positionV>
                <wp:extent cx="8801100" cy="7620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0" cy="7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7929CF" w14:textId="55D2B7FB" w:rsidR="00B21652" w:rsidRPr="00CF6624" w:rsidRDefault="00B21652" w:rsidP="00D5608B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تحفظ </w:t>
                            </w:r>
                            <w:r w:rsidR="00D5608B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ملف</w:t>
                            </w:r>
                            <w:r w:rsidR="00D5608B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أعمال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الاختبارات.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D775C9" id="مستطيل 2" o:spid="_x0000_s1026" style="position:absolute;left:0;text-align:left;margin-left:47.25pt;margin-top:444.8pt;width:693pt;height:6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" filled="f" stroked="f" strokeweight="1pt">
                <v:textbox>
                  <w:txbxContent>
                    <w:p w14:paraId="507929CF" w14:textId="55D2B7FB" w:rsidR="00B21652" w:rsidRPr="00CF6624" w:rsidRDefault="00B21652" w:rsidP="00D5608B">
                      <w:pPr>
                        <w:pStyle w:val="a6"/>
                        <w:numPr>
                          <w:ilvl w:val="0"/>
                          <w:numId w:val="15"/>
                        </w:num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تحفظ </w:t>
                      </w:r>
                      <w:r w:rsidR="00D5608B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ب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ملف</w:t>
                      </w:r>
                      <w:r w:rsidR="00D5608B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أعمال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الاختبارات.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c"/>
        <w:bidiVisual/>
        <w:tblW w:w="13948" w:type="dxa"/>
        <w:tblInd w:w="-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AE3306" w:rsidRPr="00DA4C08" w14:paraId="4546579F" w14:textId="77777777" w:rsidTr="00B745F1">
        <w:trPr>
          <w:trHeight w:val="879"/>
        </w:trPr>
        <w:tc>
          <w:tcPr>
            <w:tcW w:w="13948" w:type="dxa"/>
            <w:vAlign w:val="center"/>
          </w:tcPr>
          <w:p w14:paraId="7A09B527" w14:textId="081A4794" w:rsidR="00AE3306" w:rsidRPr="001A342F" w:rsidRDefault="00B745F1" w:rsidP="00786DC0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اسم النموذج: </w:t>
            </w:r>
            <w:bookmarkStart w:id="0" w:name="_GoBack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متابعة تسليم واستلام أسئلة ونماذج الإجابة وتصويرها وتغليفها</w:t>
            </w:r>
            <w:r w:rsidR="00137532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6DC0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             </w:t>
            </w:r>
            <w:r w:rsidR="0014428B" w:rsidRPr="0014428B">
              <w:rPr>
                <w:rFonts w:asciiTheme="minorBidi" w:eastAsia="Calibri" w:hAnsi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37532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              </w:t>
            </w:r>
            <w:r w:rsidR="00786DC0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         </w:t>
            </w:r>
            <w:bookmarkEnd w:id="0"/>
            <w:r w:rsidR="00786DC0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رقم النموذج:</w:t>
            </w:r>
            <w:r w:rsidR="00137532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45</w:t>
            </w:r>
          </w:p>
        </w:tc>
      </w:tr>
    </w:tbl>
    <w:p w14:paraId="026A07ED" w14:textId="77777777" w:rsidR="00B745F1" w:rsidRPr="00B745F1" w:rsidRDefault="00B745F1">
      <w:pPr>
        <w:bidi/>
        <w:rPr>
          <w:sz w:val="2"/>
          <w:szCs w:val="2"/>
        </w:rPr>
      </w:pPr>
    </w:p>
    <w:tbl>
      <w:tblPr>
        <w:bidiVisual/>
        <w:tblW w:w="15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418"/>
        <w:gridCol w:w="965"/>
        <w:gridCol w:w="965"/>
        <w:gridCol w:w="1417"/>
        <w:gridCol w:w="1134"/>
        <w:gridCol w:w="850"/>
        <w:gridCol w:w="850"/>
        <w:gridCol w:w="1213"/>
        <w:gridCol w:w="1417"/>
        <w:gridCol w:w="1134"/>
        <w:gridCol w:w="1984"/>
      </w:tblGrid>
      <w:tr w:rsidR="00B745F1" w:rsidRPr="00FF32B9" w14:paraId="66347A63" w14:textId="77777777" w:rsidTr="00B745F1">
        <w:trPr>
          <w:trHeight w:val="283"/>
          <w:jc w:val="center"/>
        </w:trPr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70C8B8"/>
            <w:vAlign w:val="center"/>
          </w:tcPr>
          <w:p w14:paraId="0A8AEF3F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استلام المعلمين تكليف إعداد الأسئلة ونماذج الإجابة وتصويرها وتغليفها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0F08F891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استلام وكيل الشؤون التعليمية</w:t>
            </w:r>
          </w:p>
        </w:tc>
      </w:tr>
      <w:tr w:rsidR="00B745F1" w:rsidRPr="00FF32B9" w14:paraId="71C3F5D8" w14:textId="77777777" w:rsidTr="00B745F1">
        <w:trPr>
          <w:trHeight w:val="283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06480C26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  <w:r w:rsidRPr="00FF32B9">
              <w:rPr>
                <w:rFonts w:ascii="Calibri" w:hAnsi="Calibri" w:cs="Calibri"/>
                <w:rtl/>
              </w:rPr>
              <w:t>اسم المعلم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1506BBAA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المادة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3E5A2287" w14:textId="77777777" w:rsidR="00B745F1" w:rsidRPr="00B745F1" w:rsidRDefault="00B745F1" w:rsidP="00375E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الصف</w:t>
            </w:r>
          </w:p>
          <w:p w14:paraId="22EB709C" w14:textId="77777777" w:rsidR="00B745F1" w:rsidRPr="00B745F1" w:rsidRDefault="00B745F1" w:rsidP="00375E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المستوى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3D4BC2CD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المسار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1E7CF9CF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تاريخ</w:t>
            </w:r>
          </w:p>
          <w:p w14:paraId="3B882AAE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استلام</w:t>
            </w:r>
          </w:p>
          <w:p w14:paraId="71DA1CB1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قرار</w:t>
            </w:r>
          </w:p>
          <w:p w14:paraId="578B9714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التكليف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9BD9CD"/>
            <w:vAlign w:val="center"/>
          </w:tcPr>
          <w:p w14:paraId="212FBFF2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توقيع</w:t>
            </w:r>
          </w:p>
          <w:p w14:paraId="3FE36D0C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المعلم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12DB3FCD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مظروف</w:t>
            </w:r>
          </w:p>
          <w:p w14:paraId="002B582B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أصل</w:t>
            </w:r>
          </w:p>
          <w:p w14:paraId="19E2220B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الأسلة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1340D139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مظروف</w:t>
            </w:r>
          </w:p>
          <w:p w14:paraId="38A735A8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أصل</w:t>
            </w:r>
          </w:p>
          <w:p w14:paraId="01C231AD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الإجابة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11F87605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مظاريف</w:t>
            </w:r>
          </w:p>
          <w:p w14:paraId="03D44BD4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 xml:space="preserve"> أسئلة</w:t>
            </w:r>
          </w:p>
          <w:p w14:paraId="026DBC5E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الطلاب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46E0060A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تاريخ التسليم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1B5487B4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D9CD"/>
            <w:vAlign w:val="center"/>
          </w:tcPr>
          <w:p w14:paraId="14E6B53F" w14:textId="77777777" w:rsidR="00B745F1" w:rsidRPr="00B745F1" w:rsidRDefault="00B745F1" w:rsidP="00375EB8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45F1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B745F1" w:rsidRPr="00FF32B9" w14:paraId="08B8D20C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5602" w14:textId="2461DA44" w:rsidR="00B745F1" w:rsidRPr="00B745F1" w:rsidRDefault="00B745F1" w:rsidP="00375EB8">
            <w:pPr>
              <w:pStyle w:val="ae"/>
              <w:rPr>
                <w:rFonts w:ascii="Calibri" w:hAnsi="Calibri"/>
                <w:b/>
                <w:bCs/>
                <w:rtl/>
              </w:rPr>
            </w:pPr>
            <w:proofErr w:type="gramStart"/>
            <w:r w:rsidRPr="00B745F1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عبدالرحمن</w:t>
            </w:r>
            <w:proofErr w:type="gramEnd"/>
            <w:r w:rsidRPr="00B745F1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الزهراني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4BFC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30AC4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0E3BB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77AA" w14:textId="77777777" w:rsidR="00B745F1" w:rsidRPr="00FF32B9" w:rsidRDefault="00B745F1" w:rsidP="00B745F1">
            <w:pPr>
              <w:pStyle w:val="ae"/>
              <w:jc w:val="center"/>
              <w:rPr>
                <w:rFonts w:ascii="Calibri" w:hAnsi="Calibri"/>
                <w:rtl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4A2FA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3214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FA44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C3BE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1CFB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6B35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A6F33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47D523F8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AA9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86FF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490B2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FCF02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7177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ED83F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9F96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07E5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C432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6A23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8E7D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4014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68AD9C77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BFBA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2C38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E3E88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1A73E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EC6F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0425B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6357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E8FC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C000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792D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5729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B95A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2D42B9FD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7B36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BBBB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DCB1A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79F0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CFB1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39B88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8F43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FBE5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5217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0449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4CBF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E0857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7F3AF418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E437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12DB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D4594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33FCB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207F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26221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7C75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60A2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EF4F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5FB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CE37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BD805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0D7B99E6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EBA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43F3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FABD4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FA2BC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BB0B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E9066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9F79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E010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B070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7E72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B960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C692C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3CD93FF9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C905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B50E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DDE08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BD429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2161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86314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ABC3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4C35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441A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71C9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0BC8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B061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0D4A2632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074D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F8A1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B0272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98D9A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4402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FCC42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B70D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349A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F1B4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6AD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BDFC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53CCC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723CB8D2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F599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D994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8EB4B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75EB4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2403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77468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BA82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E977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4B5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C2B9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0D6B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7B662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0AEC6BF6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4DB9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6861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E3797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77A57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3751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004DA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04A6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2BE5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D6FD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B035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A451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E80B5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504F1679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656E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F51E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56AA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69EA3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95C0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DCBFB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1EDE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1DD1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9572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0AEF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4877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6EEAD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B745F1" w:rsidRPr="00FF32B9" w14:paraId="4411C686" w14:textId="77777777" w:rsidTr="00B745F1">
        <w:trPr>
          <w:trHeight w:val="283"/>
          <w:jc w:val="center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59AF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78D2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CFFDB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0603B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91F2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3DAF0" w14:textId="77777777" w:rsidR="00B745F1" w:rsidRPr="00FF32B9" w:rsidRDefault="00B745F1" w:rsidP="00375EB8">
            <w:pPr>
              <w:pStyle w:val="ae"/>
              <w:jc w:val="right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03DB" w14:textId="77777777" w:rsidR="00B745F1" w:rsidRPr="00FF32B9" w:rsidRDefault="00B745F1" w:rsidP="00375EB8">
            <w:pPr>
              <w:pStyle w:val="ae"/>
              <w:jc w:val="right"/>
              <w:rPr>
                <w:rFonts w:ascii="Calibri" w:hAnsi="Calibri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93CB" w14:textId="77777777" w:rsidR="00B745F1" w:rsidRPr="00FF32B9" w:rsidRDefault="00B745F1" w:rsidP="00375EB8">
            <w:pPr>
              <w:pStyle w:val="ae"/>
              <w:jc w:val="right"/>
              <w:rPr>
                <w:rFonts w:ascii="Calibri" w:hAnsi="Calibri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A52A" w14:textId="77777777" w:rsidR="00B745F1" w:rsidRPr="00FF32B9" w:rsidRDefault="00B745F1" w:rsidP="00375EB8">
            <w:pPr>
              <w:pStyle w:val="ae"/>
              <w:jc w:val="right"/>
              <w:rPr>
                <w:rFonts w:ascii="Calibri" w:hAnsi="Calibri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34F9" w14:textId="77777777" w:rsidR="00B745F1" w:rsidRPr="00FF32B9" w:rsidRDefault="00B745F1" w:rsidP="00B745F1">
            <w:pPr>
              <w:jc w:val="center"/>
              <w:rPr>
                <w:rFonts w:ascii="Calibri" w:hAnsi="Calibri" w:cs="Calibri"/>
              </w:rPr>
            </w:pPr>
            <w:r w:rsidRPr="00FF32B9">
              <w:rPr>
                <w:rFonts w:ascii="Calibri" w:hAnsi="Calibri" w:cs="Calibri"/>
                <w:rtl/>
              </w:rPr>
              <w:t>/    / 144هـ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D98C" w14:textId="77777777" w:rsidR="00B745F1" w:rsidRPr="00FF32B9" w:rsidRDefault="00B745F1" w:rsidP="00375EB8">
            <w:pPr>
              <w:pStyle w:val="ae"/>
              <w:rPr>
                <w:rFonts w:ascii="Calibri" w:hAnsi="Calibri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8A655" w14:textId="77777777" w:rsidR="00B745F1" w:rsidRPr="00FF32B9" w:rsidRDefault="00B745F1" w:rsidP="00375EB8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</w:tbl>
    <w:p w14:paraId="2B861296" w14:textId="723A9556" w:rsidR="006F0585" w:rsidRPr="006F0585" w:rsidRDefault="006F0585" w:rsidP="0014428B">
      <w:pPr>
        <w:bidi/>
        <w:rPr>
          <w:sz w:val="32"/>
          <w:szCs w:val="32"/>
        </w:rPr>
      </w:pPr>
    </w:p>
    <w:sectPr w:rsidR="006F0585" w:rsidRPr="006F0585" w:rsidSect="0014428B">
      <w:headerReference w:type="default" r:id="rId8"/>
      <w:footerReference w:type="default" r:id="rId9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BBE5E" w14:textId="77777777" w:rsidR="00300D3E" w:rsidRDefault="00300D3E">
      <w:pPr>
        <w:spacing w:after="0" w:line="240" w:lineRule="auto"/>
      </w:pPr>
      <w:r>
        <w:separator/>
      </w:r>
    </w:p>
  </w:endnote>
  <w:endnote w:type="continuationSeparator" w:id="0">
    <w:p w14:paraId="3BB2266A" w14:textId="77777777" w:rsidR="00300D3E" w:rsidRDefault="0030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251884" w:rsidRDefault="00251884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4532D15B">
              <wp:simplePos x="0" y="0"/>
              <wp:positionH relativeFrom="margin">
                <wp:posOffset>-3295651</wp:posOffset>
              </wp:positionH>
              <wp:positionV relativeFrom="paragraph">
                <wp:posOffset>24130</wp:posOffset>
              </wp:positionV>
              <wp:extent cx="13592175" cy="949960"/>
              <wp:effectExtent l="0" t="0" r="9525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92175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251884" w:rsidRDefault="002518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6C92F" w14:textId="77777777" w:rsidR="00300D3E" w:rsidRDefault="00300D3E">
      <w:pPr>
        <w:spacing w:after="0" w:line="240" w:lineRule="auto"/>
      </w:pPr>
      <w:r>
        <w:separator/>
      </w:r>
    </w:p>
  </w:footnote>
  <w:footnote w:type="continuationSeparator" w:id="0">
    <w:p w14:paraId="7418B11E" w14:textId="77777777" w:rsidR="00300D3E" w:rsidRDefault="0030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5089E495" w:rsidR="00251884" w:rsidRDefault="00251884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2AADD19C">
              <wp:simplePos x="0" y="0"/>
              <wp:positionH relativeFrom="column">
                <wp:posOffset>1430020</wp:posOffset>
              </wp:positionH>
              <wp:positionV relativeFrom="paragraph">
                <wp:posOffset>-125730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251884" w:rsidRPr="000E77FF" w:rsidRDefault="00251884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251884" w:rsidRDefault="00251884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251884" w:rsidRPr="00DA4C08" w:rsidRDefault="00251884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 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11A84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7" type="#_x0000_t202" style="position:absolute;left:0;text-align:left;margin-left:112.6pt;margin-top:-9.9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" filled="f" stroked="f">
              <v:textbox>
                <w:txbxContent>
                  <w:p w14:paraId="33B89322" w14:textId="77777777" w:rsidR="00251884" w:rsidRPr="000E77FF" w:rsidRDefault="00251884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251884" w:rsidRDefault="00251884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251884" w:rsidRPr="00DA4C08" w:rsidRDefault="00251884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 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0E40BA10">
              <wp:simplePos x="0" y="0"/>
              <wp:positionH relativeFrom="margin">
                <wp:posOffset>3538220</wp:posOffset>
              </wp:positionH>
              <wp:positionV relativeFrom="paragraph">
                <wp:posOffset>622300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251884" w:rsidRPr="000E77FF" w:rsidRDefault="00251884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32365F" id="مربع نص 16" o:spid="_x0000_s1028" type="#_x0000_t202" style="position:absolute;left:0;text-align:left;margin-left:278.6pt;margin-top:49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" filled="f" stroked="f">
              <v:textbox>
                <w:txbxContent>
                  <w:p w14:paraId="661129AC" w14:textId="653A9A79" w:rsidR="00251884" w:rsidRPr="000E77FF" w:rsidRDefault="00251884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59DB8AEC">
              <wp:simplePos x="0" y="0"/>
              <wp:positionH relativeFrom="column">
                <wp:posOffset>-904875</wp:posOffset>
              </wp:positionH>
              <wp:positionV relativeFrom="paragraph">
                <wp:posOffset>-476250</wp:posOffset>
              </wp:positionV>
              <wp:extent cx="1211580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15800" cy="1524000"/>
                        <a:chOff x="-118461" y="40076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18461" y="40076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496611" id="مجموعة 4" o:spid="_x0000_s1026" style="position:absolute;margin-left:-71.25pt;margin-top:-37.5pt;width:954pt;height:120pt;z-index:251659263;mso-width-relative:margin;mso-height-relative:margin" coordorigin="-1184,400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184;top:400;width:107098;height:17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2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55131B98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3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3D87"/>
    <w:multiLevelType w:val="hybridMultilevel"/>
    <w:tmpl w:val="3314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041F3"/>
    <w:multiLevelType w:val="hybridMultilevel"/>
    <w:tmpl w:val="6C5A3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A18CB"/>
    <w:multiLevelType w:val="hybridMultilevel"/>
    <w:tmpl w:val="9D5E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7315BD"/>
    <w:multiLevelType w:val="hybridMultilevel"/>
    <w:tmpl w:val="57DC21F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12"/>
  </w:num>
  <w:num w:numId="11">
    <w:abstractNumId w:val="16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46353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135C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37532"/>
    <w:rsid w:val="0014428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51884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0D3E"/>
    <w:rsid w:val="003028DB"/>
    <w:rsid w:val="0031042D"/>
    <w:rsid w:val="00314DBA"/>
    <w:rsid w:val="00315505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091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B0151"/>
    <w:rsid w:val="006B320A"/>
    <w:rsid w:val="006C1BEC"/>
    <w:rsid w:val="006C3B6E"/>
    <w:rsid w:val="006D7419"/>
    <w:rsid w:val="006E6027"/>
    <w:rsid w:val="006E7F4F"/>
    <w:rsid w:val="006F0585"/>
    <w:rsid w:val="006F05B3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6DC0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1652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45F1"/>
    <w:rsid w:val="00B76D3E"/>
    <w:rsid w:val="00B9367D"/>
    <w:rsid w:val="00BA0E16"/>
    <w:rsid w:val="00BB5065"/>
    <w:rsid w:val="00BB683E"/>
    <w:rsid w:val="00BC3B04"/>
    <w:rsid w:val="00BE11BB"/>
    <w:rsid w:val="00BE1403"/>
    <w:rsid w:val="00C04538"/>
    <w:rsid w:val="00C1341D"/>
    <w:rsid w:val="00C149AF"/>
    <w:rsid w:val="00C204AB"/>
    <w:rsid w:val="00C236C9"/>
    <w:rsid w:val="00C26D1B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6624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08B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5F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8CE"/>
    <w:rsid w:val="00F70117"/>
    <w:rsid w:val="00F74FFB"/>
    <w:rsid w:val="00F854C5"/>
    <w:rsid w:val="00F95ED7"/>
    <w:rsid w:val="00FA4E3A"/>
    <w:rsid w:val="00FA5334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3A3C-74F6-4AE1-AEFE-EE8422EB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2024-10-23T07:34:00Z</dcterms:created>
  <dcterms:modified xsi:type="dcterms:W3CDTF">2024-10-23T07:34:00Z</dcterms:modified>
</cp:coreProperties>
</file>