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B3" w:rsidRDefault="00A40D69" w:rsidP="00FC7CB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17784" wp14:editId="7DD2C1D1">
                <wp:simplePos x="0" y="0"/>
                <wp:positionH relativeFrom="column">
                  <wp:posOffset>4437455</wp:posOffset>
                </wp:positionH>
                <wp:positionV relativeFrom="paragraph">
                  <wp:posOffset>3612627</wp:posOffset>
                </wp:positionV>
                <wp:extent cx="1308847" cy="1164694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847" cy="1164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0D69" w:rsidRPr="00A40D69" w:rsidRDefault="00A40D69" w:rsidP="00A40D69">
                            <w:pPr>
                              <w:spacing w:line="276" w:lineRule="auto"/>
                              <w:jc w:val="center"/>
                              <w:rPr>
                                <w:rFonts w:ascii="Montserrat-Arabic SemiBold" w:hAnsi="Montserrat-Arabic SemiBold" w:cs="Montserrat-Arabic SemiBold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D69">
                              <w:rPr>
                                <w:rFonts w:ascii="Montserrat-Arabic SemiBold" w:hAnsi="Montserrat-Arabic SemiBold" w:cs="Montserrat-Arabic SemiBold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نموذج (</w:t>
                            </w:r>
                            <w:r>
                              <w:rPr>
                                <w:rFonts w:ascii="Montserrat-Arabic SemiBold" w:hAnsi="Montserrat-Arabic SemiBold" w:cs="Montserrat-Arabic SemiBold" w:hint="cs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 </w:t>
                            </w:r>
                            <w:r w:rsidRPr="00A40D69">
                              <w:rPr>
                                <w:rFonts w:ascii="Montserrat-Arabic SemiBold" w:hAnsi="Montserrat-Arabic SemiBold" w:cs="Montserrat-Arabic SemiBold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17784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349.4pt;margin-top:284.45pt;width:103.05pt;height:9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kLPAIAAFAEAAAOAAAAZHJzL2Uyb0RvYy54bWysVL1u2zAQ3gv0HQjutSxXcRzBcuAmcFEg&#10;SAI4RWaaIi0BEo8laUvu3j5L1w4d+ibO2/RIyY6bdiq6UMe74/18952ml21dka0wtgSV0XgwpEQo&#10;Dnmp1hn9+LB4M6HEOqZyVoESGd0JSy9nr19NG52KERRQ5cIQDKJs2uiMFs7pNIosL0TN7AC0UGiU&#10;YGrm8GrWUW5Yg9HrKhoNh+OoAZNrA1xYi9rrzkhnIb6Ugrs7Ka1wpMoo1ubCacK58mc0m7J0bZgu&#10;St6Xwf6hipqVCpMeQ10zx8jGlH+EqktuwIJ0Aw51BFKWXIQesJt4+KKbZcG0CL0gOFYfYbL/Lyy/&#10;3d4bUuY4uzNKFKtxRk9f9t/33/Y/ydPX/Q+CegSp0TZF36VGb9e+gxYfHPQWlb73Vpraf7ErgnaE&#10;e3eEWLSOcP/o7XAySc4p4WiL43Eyvkh8nOj5uTbWvRdQEy9k1OAMA7Rse2Nd53pw8dkULMqqCnOs&#10;1G8KjOk1ka+9q9FLrl21fUMryHfYj4GOFlbzRYk5b5h198wgD7AF5La7w0NW0GQUeomSAsznv+m9&#10;P44HrZQ0yKuM2k8bZgQl1QeFg7uIk8QTMVySs/MRXsypZXVqUZv6CpC6MW6R5kH0/q46aKWB+hFX&#10;YO6zookpjrkz6g7ilevYjivExXwenJB6mrkbtdTch/ageUQf2kdmdA+7w4ndwoGBLH2BfufbwT3f&#10;OJBlGI0HuEO1xx1pG4bbr5jfi9N78Hr+Ecx+AQAA//8DAFBLAwQUAAYACAAAACEAgsTTnd8AAAAL&#10;AQAADwAAAGRycy9kb3ducmV2LnhtbEyPwU7DMBBE70j8g7VI3KhNaUISsqkQiCuohVbi5sbbJCJe&#10;R7HbhL/HnOC2ox3NvCnXs+3FmUbfOUa4XSgQxLUzHTcIH+8vNxkIHzQb3TsmhG/ysK4uL0pdGDfx&#10;hs7b0IgYwr7QCG0IQyGlr1uy2i/cQBx/RzdaHaIcG2lGPcVw28ulUqm0uuPY0OqBnlqqv7Yni7B7&#10;PX7uV+qtebbJMLlZSba5RLy+mh8fQASaw58ZfvEjOlSR6eBObLzoEdI8i+gBIUmzHER05GoVjwPC&#10;fbK8A1mV8v+G6gcAAP//AwBQSwECLQAUAAYACAAAACEAtoM4kv4AAADhAQAAEwAAAAAAAAAAAAAA&#10;AAAAAAAAW0NvbnRlbnRfVHlwZXNdLnhtbFBLAQItABQABgAIAAAAIQA4/SH/1gAAAJQBAAALAAAA&#10;AAAAAAAAAAAAAC8BAABfcmVscy8ucmVsc1BLAQItABQABgAIAAAAIQA2XWkLPAIAAFAEAAAOAAAA&#10;AAAAAAAAAAAAAC4CAABkcnMvZTJvRG9jLnhtbFBLAQItABQABgAIAAAAIQCCxNOd3wAAAAsBAAAP&#10;AAAAAAAAAAAAAAAAAJYEAABkcnMvZG93bnJldi54bWxQSwUGAAAAAAQABADzAAAAogUAAAAA&#10;" filled="f" stroked="f">
                <v:textbox>
                  <w:txbxContent>
                    <w:p w:rsidR="00A40D69" w:rsidRPr="00A40D69" w:rsidRDefault="00A40D69" w:rsidP="00A40D69">
                      <w:pPr>
                        <w:spacing w:line="276" w:lineRule="auto"/>
                        <w:jc w:val="center"/>
                        <w:rPr>
                          <w:rFonts w:ascii="Montserrat-Arabic SemiBold" w:hAnsi="Montserrat-Arabic SemiBold" w:cs="Montserrat-Arabic SemiBold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0D69">
                        <w:rPr>
                          <w:rFonts w:ascii="Montserrat-Arabic SemiBold" w:hAnsi="Montserrat-Arabic SemiBold" w:cs="Montserrat-Arabic SemiBold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نموذج (</w:t>
                      </w:r>
                      <w:r>
                        <w:rPr>
                          <w:rFonts w:ascii="Montserrat-Arabic SemiBold" w:hAnsi="Montserrat-Arabic SemiBold" w:cs="Montserrat-Arabic SemiBold" w:hint="cs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 </w:t>
                      </w:r>
                      <w:r w:rsidRPr="00A40D69">
                        <w:rPr>
                          <w:rFonts w:ascii="Montserrat-Arabic SemiBold" w:hAnsi="Montserrat-Arabic SemiBold" w:cs="Montserrat-Arabic SemiBold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C7CB3"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21980931" wp14:editId="60A55D16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59833" cy="10693507"/>
            <wp:effectExtent l="0" t="0" r="317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غلا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833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CB3">
        <w:rPr>
          <w:rtl/>
        </w:rPr>
        <w:br w:type="page"/>
      </w:r>
    </w:p>
    <w:p w:rsidR="00037215" w:rsidRDefault="00FC7CB3">
      <w:pPr>
        <w:rPr>
          <w:rtl/>
        </w:rPr>
      </w:pPr>
      <w:r w:rsidRPr="00484F90">
        <w:rPr>
          <w:b/>
          <w:bCs/>
          <w:noProof/>
          <w:color w:val="C00000"/>
          <w:sz w:val="40"/>
          <w:szCs w:val="4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CF0E997" wp14:editId="713E2E14">
                <wp:simplePos x="0" y="0"/>
                <wp:positionH relativeFrom="margin">
                  <wp:posOffset>3200399</wp:posOffset>
                </wp:positionH>
                <wp:positionV relativeFrom="paragraph">
                  <wp:posOffset>-369383</wp:posOffset>
                </wp:positionV>
                <wp:extent cx="3123714" cy="683895"/>
                <wp:effectExtent l="0" t="0" r="19685" b="2095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3714" cy="683895"/>
                        </a:xfrm>
                        <a:prstGeom prst="roundRect">
                          <a:avLst>
                            <a:gd name="adj" fmla="val 184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B3" w:rsidRDefault="00FC7CB3" w:rsidP="00FC7CB3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الخطةالأسبوعية لمعلمات الصف</w:t>
                            </w:r>
                          </w:p>
                          <w:p w:rsidR="00FC7CB3" w:rsidRPr="00484F90" w:rsidRDefault="00FC7CB3" w:rsidP="00FC7CB3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الفصل الدراسي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)  -  الأس</w:t>
                            </w:r>
                            <w:bookmarkStart w:id="0" w:name="_GoBack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بوع (     )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0E997" id="مربع نص 2" o:spid="_x0000_s1027" style="position:absolute;left:0;text-align:left;margin-left:252pt;margin-top:-29.1pt;width:245.95pt;height:53.8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9dUQIAAH8EAAAOAAAAZHJzL2Uyb0RvYy54bWysVM1y0zAQvjPDO2h0p47Tv9RTp1NSCsyU&#10;n6HwAIokxwJJKyQldrjDs3DlwIE3Sd+GteykLT8XBh80K2n3293v0/r0rDWarKQPCmxJ870RJdJy&#10;EMouSvru7eWjCSUhMiuYBitLupaBnk0fPjhtXCHHUIMW0hMEsaFoXEnrGF2RZYHX0rCwB05avKzA&#10;GxZx6xeZ8KxBdKOz8Wh0lDXghfPAZQh4etFf0mnCryrJ46uqCjISXVKsLabVp3Xerdn0lBULz1yt&#10;+FAG+4cqDFMWk+6gLlhkZOnVb1BGcQ8BqrjHwWRQVYrL1AN2k49+6ea6Zk6mXpCc4HY0hf8Hy1+u&#10;XnuiREnH+TEllhkU6ebz5tvm6+YHufmy+U7GHUmNCwX6Xjv0ju1jaFHs1HBwV8A/BGJhVjO7kOfe&#10;Q1NLJrDIvIvM7oT2OKEDmTcvQGAutoyQgNrKG1Jp5Z5toZEdgnlQtvVOKtlGwvFwPx/vH+cHlHC8&#10;O5rsT04OUzJWdDidEs6H+FSCIZ1RUg9LK97ge0jJ2OoqxKSXGHpm4j0lldGo/oppkk8OTiYD4uCc&#10;3WJ2kQG0EpdK67Txi/lMe4KhJb1M3xB8z01b0pT05HB82HP3V4hR+v4EYVTEgdHKlHSyc2JFx/gT&#10;K9Jzjkzp3saStR0k6Fjv+Y/tvE2SJ306eeYg1qiJh34+cJ7RqMF/oqTB2Shp+LhkXlKin1vUtRuk&#10;reG3xnxrMMsxtKQ8ekr6zSymkeuYsnCOilcqbp9Gn3soEl85WvfG6O4+ed3+N6Y/AQAA//8DAFBL&#10;AwQUAAYACAAAACEAWrOpq+EAAAAKAQAADwAAAGRycy9kb3ducmV2LnhtbEyPzU7DMBCE70i8g7VI&#10;XKrWpkqgCXEqfoJ6olILElfXXpIIex3FbhveHnOC42hGM99U68lZdsIx9J4k3CwEMCTtTU+thPe3&#10;l/kKWIiKjLKeUMI3BljXlxeVKo0/0w5P+9iyVEKhVBK6GIeS86A7dCos/ICUvE8/OhWTHFtuRnVO&#10;5c7ypRC33Kme0kKnBnzqUH/tj07Cndabx12TNWa23Yrn5uN1ZrWR8vpqergHFnGKf2H4xU/oUCem&#10;gz+SCcxKyEWWvkQJ83y1BJYSRZEXwA4SsiIHXlf8/4X6BwAA//8DAFBLAQItABQABgAIAAAAIQC2&#10;gziS/gAAAOEBAAATAAAAAAAAAAAAAAAAAAAAAABbQ29udGVudF9UeXBlc10ueG1sUEsBAi0AFAAG&#10;AAgAAAAhADj9If/WAAAAlAEAAAsAAAAAAAAAAAAAAAAALwEAAF9yZWxzLy5yZWxzUEsBAi0AFAAG&#10;AAgAAAAhAD+BP11RAgAAfwQAAA4AAAAAAAAAAAAAAAAALgIAAGRycy9lMm9Eb2MueG1sUEsBAi0A&#10;FAAGAAgAAAAhAFqzqavhAAAACgEAAA8AAAAAAAAAAAAAAAAAqwQAAGRycy9kb3ducmV2LnhtbFBL&#10;BQYAAAAABAAEAPMAAAC5BQAAAAA=&#10;">
                <v:stroke joinstyle="miter"/>
                <v:textbox inset="0,0,0,0">
                  <w:txbxContent>
                    <w:p w:rsidR="00FC7CB3" w:rsidRDefault="00FC7CB3" w:rsidP="00FC7CB3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الخطةالأسبوعية لمعلمات الصف</w:t>
                      </w:r>
                    </w:p>
                    <w:p w:rsidR="00FC7CB3" w:rsidRPr="00484F90" w:rsidRDefault="00FC7CB3" w:rsidP="00FC7CB3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الفصل الدراسي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)  -  الأس</w:t>
                      </w:r>
                      <w:bookmarkStart w:id="1" w:name="_GoBack"/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بوع (     )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rtl/>
        </w:rPr>
        <w:t xml:space="preserve"> </w:t>
      </w:r>
    </w:p>
    <w:p w:rsidR="00437026" w:rsidRDefault="00437026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bidiVisual/>
        <w:tblW w:w="9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4"/>
        <w:gridCol w:w="1262"/>
        <w:gridCol w:w="4795"/>
        <w:gridCol w:w="2817"/>
      </w:tblGrid>
      <w:tr w:rsidR="00437026" w:rsidRPr="00437026" w:rsidTr="00AF72E0">
        <w:trPr>
          <w:cantSplit/>
          <w:trHeight w:val="454"/>
        </w:trPr>
        <w:tc>
          <w:tcPr>
            <w:tcW w:w="9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437026" w:rsidRPr="00437026" w:rsidRDefault="00437026" w:rsidP="0022117B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يوم </w:t>
            </w:r>
            <w:r w:rsidR="0022117B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437026" w:rsidRPr="00437026" w:rsidRDefault="0022117B" w:rsidP="0022117B">
            <w:pPr>
              <w:ind w:left="113" w:right="113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      /1446ه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4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الواجبات والمهام</w:t>
            </w:r>
          </w:p>
        </w:tc>
      </w:tr>
      <w:tr w:rsidR="00437026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48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37026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37026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37026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437026" w:rsidRPr="00437026" w:rsidRDefault="00437026" w:rsidP="004370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437026" w:rsidRPr="00AF72E0" w:rsidRDefault="00437026">
      <w:pPr>
        <w:rPr>
          <w:sz w:val="10"/>
          <w:szCs w:val="10"/>
          <w:rtl/>
        </w:rPr>
      </w:pPr>
    </w:p>
    <w:tbl>
      <w:tblPr>
        <w:tblStyle w:val="a5"/>
        <w:tblpPr w:leftFromText="180" w:rightFromText="180" w:vertAnchor="text" w:tblpXSpec="center" w:tblpY="1"/>
        <w:bidiVisual/>
        <w:tblW w:w="9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4"/>
        <w:gridCol w:w="1262"/>
        <w:gridCol w:w="4795"/>
        <w:gridCol w:w="2817"/>
      </w:tblGrid>
      <w:tr w:rsidR="0022117B" w:rsidRPr="00437026" w:rsidTr="00AF72E0">
        <w:trPr>
          <w:cantSplit/>
          <w:trHeight w:val="454"/>
        </w:trPr>
        <w:tc>
          <w:tcPr>
            <w:tcW w:w="9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22117B" w:rsidRPr="00437026" w:rsidRDefault="0022117B" w:rsidP="00B00C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يوم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22117B" w:rsidRPr="00437026" w:rsidRDefault="0022117B" w:rsidP="00B00C67">
            <w:pPr>
              <w:ind w:left="113" w:right="113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      /1446ه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4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الواجبات والمهام</w:t>
            </w: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48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22117B" w:rsidRPr="00AF72E0" w:rsidRDefault="0022117B">
      <w:pPr>
        <w:rPr>
          <w:sz w:val="10"/>
          <w:szCs w:val="10"/>
          <w:rtl/>
        </w:rPr>
      </w:pPr>
    </w:p>
    <w:tbl>
      <w:tblPr>
        <w:tblStyle w:val="a5"/>
        <w:tblpPr w:leftFromText="180" w:rightFromText="180" w:vertAnchor="text" w:tblpXSpec="center" w:tblpY="1"/>
        <w:bidiVisual/>
        <w:tblW w:w="9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4"/>
        <w:gridCol w:w="1262"/>
        <w:gridCol w:w="4795"/>
        <w:gridCol w:w="2817"/>
      </w:tblGrid>
      <w:tr w:rsidR="0022117B" w:rsidRPr="00437026" w:rsidTr="00AF72E0">
        <w:trPr>
          <w:cantSplit/>
          <w:trHeight w:val="454"/>
        </w:trPr>
        <w:tc>
          <w:tcPr>
            <w:tcW w:w="9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22117B" w:rsidRPr="00437026" w:rsidRDefault="0022117B" w:rsidP="00B00C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يوم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22117B" w:rsidRPr="00437026" w:rsidRDefault="0022117B" w:rsidP="00B00C67">
            <w:pPr>
              <w:ind w:left="113" w:right="113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      /1446ه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4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الواجبات والمهام</w:t>
            </w: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48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22117B" w:rsidRPr="00AF72E0" w:rsidRDefault="0022117B">
      <w:pPr>
        <w:rPr>
          <w:sz w:val="10"/>
          <w:szCs w:val="10"/>
          <w:rtl/>
        </w:rPr>
      </w:pPr>
    </w:p>
    <w:tbl>
      <w:tblPr>
        <w:tblStyle w:val="a5"/>
        <w:tblpPr w:leftFromText="180" w:rightFromText="180" w:vertAnchor="text" w:tblpXSpec="center" w:tblpY="1"/>
        <w:bidiVisual/>
        <w:tblW w:w="9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4"/>
        <w:gridCol w:w="1262"/>
        <w:gridCol w:w="4795"/>
        <w:gridCol w:w="2817"/>
      </w:tblGrid>
      <w:tr w:rsidR="0022117B" w:rsidRPr="00437026" w:rsidTr="00AF72E0">
        <w:trPr>
          <w:cantSplit/>
          <w:trHeight w:val="454"/>
        </w:trPr>
        <w:tc>
          <w:tcPr>
            <w:tcW w:w="9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22117B" w:rsidRPr="00437026" w:rsidRDefault="0022117B" w:rsidP="00B00C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يوم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22117B" w:rsidRPr="00437026" w:rsidRDefault="0022117B" w:rsidP="00B00C67">
            <w:pPr>
              <w:ind w:left="113" w:right="113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      /1446ه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4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الواجبات والمهام</w:t>
            </w: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48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22117B" w:rsidRPr="00AF72E0" w:rsidRDefault="0022117B">
      <w:pPr>
        <w:rPr>
          <w:sz w:val="10"/>
          <w:szCs w:val="10"/>
          <w:rtl/>
        </w:rPr>
      </w:pPr>
    </w:p>
    <w:tbl>
      <w:tblPr>
        <w:tblStyle w:val="a5"/>
        <w:tblpPr w:leftFromText="180" w:rightFromText="180" w:vertAnchor="text" w:tblpXSpec="center" w:tblpY="1"/>
        <w:bidiVisual/>
        <w:tblW w:w="9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4"/>
        <w:gridCol w:w="1262"/>
        <w:gridCol w:w="4795"/>
        <w:gridCol w:w="2817"/>
      </w:tblGrid>
      <w:tr w:rsidR="0022117B" w:rsidRPr="00437026" w:rsidTr="00AF72E0">
        <w:trPr>
          <w:cantSplit/>
          <w:trHeight w:val="454"/>
        </w:trPr>
        <w:tc>
          <w:tcPr>
            <w:tcW w:w="9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22117B" w:rsidRPr="00437026" w:rsidRDefault="0022117B" w:rsidP="00B00C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يوم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22117B" w:rsidRPr="00437026" w:rsidRDefault="0022117B" w:rsidP="00B00C67">
            <w:pPr>
              <w:ind w:left="113" w:right="113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      /1446ه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4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الواجبات والمهام</w:t>
            </w: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48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2117B" w:rsidRPr="00437026" w:rsidTr="00AF72E0">
        <w:trPr>
          <w:cantSplit/>
          <w:trHeight w:val="454"/>
        </w:trPr>
        <w:tc>
          <w:tcPr>
            <w:tcW w:w="9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37026">
              <w:rPr>
                <w:rFonts w:cstheme="minorHAnsi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4809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22117B" w:rsidRPr="00437026" w:rsidRDefault="0022117B" w:rsidP="00B00C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22117B" w:rsidRDefault="0022117B"/>
    <w:sectPr w:rsidR="0022117B" w:rsidSect="00FC7CB3">
      <w:headerReference w:type="default" r:id="rId7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84" w:rsidRDefault="00A45084" w:rsidP="00FC7CB3">
      <w:pPr>
        <w:spacing w:after="0" w:line="240" w:lineRule="auto"/>
      </w:pPr>
      <w:r>
        <w:separator/>
      </w:r>
    </w:p>
  </w:endnote>
  <w:endnote w:type="continuationSeparator" w:id="0">
    <w:p w:rsidR="00A45084" w:rsidRDefault="00A45084" w:rsidP="00FC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Arabic SemiBold">
    <w:panose1 w:val="00000700000000000000"/>
    <w:charset w:val="00"/>
    <w:family w:val="auto"/>
    <w:pitch w:val="variable"/>
    <w:sig w:usb0="20002007" w:usb1="00000001" w:usb2="00000008" w:usb3="00000000" w:csb0="000001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84" w:rsidRDefault="00A45084" w:rsidP="00FC7CB3">
      <w:pPr>
        <w:spacing w:after="0" w:line="240" w:lineRule="auto"/>
      </w:pPr>
      <w:r>
        <w:separator/>
      </w:r>
    </w:p>
  </w:footnote>
  <w:footnote w:type="continuationSeparator" w:id="0">
    <w:p w:rsidR="00A45084" w:rsidRDefault="00A45084" w:rsidP="00FC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B3" w:rsidRDefault="00FC7CB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000" cy="10693507"/>
          <wp:effectExtent l="0" t="0" r="317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خلفي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B3"/>
    <w:rsid w:val="00037215"/>
    <w:rsid w:val="0022117B"/>
    <w:rsid w:val="00437026"/>
    <w:rsid w:val="00A273A6"/>
    <w:rsid w:val="00A40D69"/>
    <w:rsid w:val="00A45084"/>
    <w:rsid w:val="00AF72E0"/>
    <w:rsid w:val="00F160F7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25AD7"/>
  <w15:chartTrackingRefBased/>
  <w15:docId w15:val="{8FE77B6F-C0AB-450B-AA05-D9AB9376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7CB3"/>
  </w:style>
  <w:style w:type="paragraph" w:styleId="a4">
    <w:name w:val="footer"/>
    <w:basedOn w:val="a"/>
    <w:link w:val="Char0"/>
    <w:uiPriority w:val="99"/>
    <w:unhideWhenUsed/>
    <w:rsid w:val="00FC7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7CB3"/>
  </w:style>
  <w:style w:type="table" w:styleId="a5">
    <w:name w:val="Table Grid"/>
    <w:basedOn w:val="a1"/>
    <w:uiPriority w:val="39"/>
    <w:rsid w:val="0043702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2024-08-10T12:48:00Z</cp:lastPrinted>
  <dcterms:created xsi:type="dcterms:W3CDTF">2024-08-10T12:38:00Z</dcterms:created>
  <dcterms:modified xsi:type="dcterms:W3CDTF">2024-08-10T12:48:00Z</dcterms:modified>
</cp:coreProperties>
</file>