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5D2" w:rsidRDefault="003C0ABD">
      <w:pPr>
        <w:bidi w:val="0"/>
        <w:spacing w:after="0"/>
        <w:ind w:left="-391" w:right="16277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4952" cy="7543800"/>
            <wp:effectExtent l="0" t="0" r="0" b="0"/>
            <wp:wrapTopAndBottom/>
            <wp:docPr id="70603" name="Picture 70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3" name="Picture 706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255D2" w:rsidRDefault="003C0ABD">
      <w:pPr>
        <w:pStyle w:val="1"/>
        <w:spacing w:after="65"/>
        <w:ind w:left="23" w:right="3273" w:firstLine="19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2045209</wp:posOffset>
                </wp:positionV>
                <wp:extent cx="9633202" cy="5309425"/>
                <wp:effectExtent l="0" t="0" r="0" b="0"/>
                <wp:wrapTopAndBottom/>
                <wp:docPr id="48586" name="Group 48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3202" cy="5309425"/>
                          <a:chOff x="0" y="0"/>
                          <a:chExt cx="9633202" cy="5309425"/>
                        </a:xfrm>
                      </wpg:grpSpPr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79664" y="0"/>
                            <a:ext cx="1653539" cy="195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Rectangle 427"/>
                        <wps:cNvSpPr/>
                        <wps:spPr>
                          <a:xfrm>
                            <a:off x="8557006" y="144078"/>
                            <a:ext cx="188545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06666"/>
                                  <w:sz w:val="1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7571"/>
                            <a:ext cx="7852791" cy="1950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" name="Rectangle 430"/>
                        <wps:cNvSpPr/>
                        <wps:spPr>
                          <a:xfrm>
                            <a:off x="5785993" y="1291904"/>
                            <a:ext cx="1995826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006666"/>
                                  <w:w w:val="60"/>
                                  <w:sz w:val="136"/>
                                  <w:szCs w:val="136"/>
                                  <w:rtl/>
                                </w:rPr>
                                <w:t>تعزيز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644262" y="1291904"/>
                            <a:ext cx="188545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06666"/>
                                  <w:sz w:val="1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1295654" y="1291904"/>
                            <a:ext cx="2471789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006666"/>
                                  <w:w w:val="61"/>
                                  <w:sz w:val="136"/>
                                  <w:szCs w:val="136"/>
                                  <w:rtl/>
                                </w:rPr>
                                <w:t>المدرسي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154142" y="1291904"/>
                            <a:ext cx="188545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06666"/>
                                  <w:sz w:val="1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295906" y="1291904"/>
                            <a:ext cx="3123652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006666"/>
                                  <w:w w:val="64"/>
                                  <w:sz w:val="136"/>
                                  <w:szCs w:val="136"/>
                                  <w:rtl/>
                                </w:rPr>
                                <w:t>الانضباط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76326" y="1291904"/>
                            <a:ext cx="188546" cy="1615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06666"/>
                                  <w:sz w:val="1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2421699"/>
                            <a:ext cx="1307465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" name="Rectangle 439"/>
                        <wps:cNvSpPr/>
                        <wps:spPr>
                          <a:xfrm>
                            <a:off x="4501261" y="2501784"/>
                            <a:ext cx="918195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BF8F00"/>
                                  <w:w w:val="74"/>
                                  <w:sz w:val="72"/>
                                </w:rPr>
                                <w:t>1442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53840" y="2421699"/>
                            <a:ext cx="752691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4363847" y="2501784"/>
                            <a:ext cx="183639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BF8F00"/>
                                  <w:w w:val="83"/>
                                  <w:sz w:val="7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55848" y="2421699"/>
                            <a:ext cx="1313434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Rectangle 445"/>
                        <wps:cNvSpPr/>
                        <wps:spPr>
                          <a:xfrm>
                            <a:off x="3665855" y="2501784"/>
                            <a:ext cx="929140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BF8F00"/>
                                  <w:w w:val="75"/>
                                  <w:sz w:val="72"/>
                                </w:rPr>
                                <w:t>1443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97480" y="2421699"/>
                            <a:ext cx="1273810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Rectangle 448"/>
                        <wps:cNvSpPr/>
                        <wps:spPr>
                          <a:xfrm>
                            <a:off x="3388487" y="2501784"/>
                            <a:ext cx="369305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BF8F00"/>
                                  <w:spacing w:val="1"/>
                                  <w:w w:val="90"/>
                                  <w:sz w:val="72"/>
                                  <w:szCs w:val="72"/>
                                  <w:rtl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007487" y="2501784"/>
                            <a:ext cx="99724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BF8F00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99688" y="3037395"/>
                            <a:ext cx="996505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Rectangle 452"/>
                        <wps:cNvSpPr/>
                        <wps:spPr>
                          <a:xfrm>
                            <a:off x="3909695" y="3117480"/>
                            <a:ext cx="99724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56E9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99688" y="3653027"/>
                            <a:ext cx="996505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Rectangle 455"/>
                        <wps:cNvSpPr/>
                        <wps:spPr>
                          <a:xfrm>
                            <a:off x="3909695" y="3732873"/>
                            <a:ext cx="99791" cy="8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56E9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584692" y="4267199"/>
                            <a:ext cx="996505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8895588" y="4347602"/>
                            <a:ext cx="99724" cy="854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56E9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586" style="width:758.52pt;height:418.065pt;position:absolute;mso-position-horizontal-relative:page;mso-position-horizontal:absolute;margin-left:83.4pt;mso-position-vertical-relative:page;margin-top:161.04pt;" coordsize="96332,53094">
                <v:shape id="Picture 426" style="position:absolute;width:16535;height:19503;left:79796;top:0;" filled="f">
                  <v:imagedata r:id="rId14"/>
                </v:shape>
                <v:rect id="Rectangle 427" style="position:absolute;width:1885;height:16150;left:85570;top:144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666"/>
                            <w:sz w:val="1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9" style="position:absolute;width:78527;height:19503;left:0;top:11475;" filled="f">
                  <v:imagedata r:id="rId15"/>
                </v:shape>
                <v:rect id="Rectangle 430" style="position:absolute;width:19958;height:16150;left:57859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006666"/>
                            <w:w w:val="60"/>
                            <w:sz w:val="136"/>
                            <w:szCs w:val="136"/>
                            <w:rtl/>
                          </w:rPr>
                          <w:t xml:space="preserve">تعزيز</w:t>
                        </w:r>
                      </w:p>
                    </w:txbxContent>
                  </v:textbox>
                </v:rect>
                <v:rect id="Rectangle 431" style="position:absolute;width:1885;height:16150;left:56442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666"/>
                            <w:sz w:val="1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style="position:absolute;width:24717;height:16150;left:12956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006666"/>
                            <w:w w:val="61"/>
                            <w:sz w:val="136"/>
                            <w:szCs w:val="136"/>
                            <w:rtl/>
                          </w:rPr>
                          <w:t xml:space="preserve">المدرسي</w:t>
                        </w:r>
                      </w:p>
                    </w:txbxContent>
                  </v:textbox>
                </v:rect>
                <v:rect id="Rectangle 434" style="position:absolute;width:1885;height:16150;left:31541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666"/>
                            <w:sz w:val="1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style="position:absolute;width:31236;height:16150;left:32959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006666"/>
                            <w:w w:val="64"/>
                            <w:sz w:val="136"/>
                            <w:szCs w:val="136"/>
                            <w:rtl/>
                          </w:rPr>
                          <w:t xml:space="preserve">الانضباط</w:t>
                        </w:r>
                      </w:p>
                    </w:txbxContent>
                  </v:textbox>
                </v:rect>
                <v:rect id="Rectangle 436" style="position:absolute;width:1885;height:16150;left:5763;top:129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666"/>
                            <w:sz w:val="1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8" style="position:absolute;width:13074;height:10422;left:41910;top:24216;" filled="f">
                  <v:imagedata r:id="rId16"/>
                </v:shape>
                <v:rect id="Rectangle 439" style="position:absolute;width:9181;height:8542;left:45012;top:250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f8f00"/>
                            <w:w w:val="74"/>
                            <w:sz w:val="72"/>
                          </w:rPr>
                          <w:t xml:space="preserve">1442</w:t>
                        </w:r>
                      </w:p>
                    </w:txbxContent>
                  </v:textbox>
                </v:rect>
                <v:shape id="Picture 441" style="position:absolute;width:7526;height:10422;left:40538;top:24216;" filled="f">
                  <v:imagedata r:id="rId17"/>
                </v:shape>
                <v:rect id="Rectangle 442" style="position:absolute;width:1836;height:8542;left:43638;top:250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f8f00"/>
                            <w:w w:val="83"/>
                            <w:sz w:val="72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Picture 444" style="position:absolute;width:13134;height:10422;left:33558;top:24216;" filled="f">
                  <v:imagedata r:id="rId18"/>
                </v:shape>
                <v:rect id="Rectangle 445" style="position:absolute;width:9291;height:8542;left:36658;top:250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f8f00"/>
                            <w:w w:val="75"/>
                            <w:sz w:val="72"/>
                          </w:rPr>
                          <w:t xml:space="preserve">1443</w:t>
                        </w:r>
                      </w:p>
                    </w:txbxContent>
                  </v:textbox>
                </v:rect>
                <v:shape id="Picture 447" style="position:absolute;width:12738;height:10422;left:26974;top:24216;" filled="f">
                  <v:imagedata r:id="rId19"/>
                </v:shape>
                <v:rect id="Rectangle 448" style="position:absolute;width:3693;height:8542;left:33884;top:250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bf8f00"/>
                            <w:spacing w:val="1"/>
                            <w:w w:val="90"/>
                            <w:sz w:val="72"/>
                            <w:szCs w:val="72"/>
                            <w:rtl/>
                          </w:rPr>
                          <w:t xml:space="preserve">هـ</w:t>
                        </w:r>
                      </w:p>
                    </w:txbxContent>
                  </v:textbox>
                </v:rect>
                <v:rect id="Rectangle 449" style="position:absolute;width:997;height:8542;left:30074;top:250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bf8f00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1" style="position:absolute;width:9965;height:10422;left:35996;top:30373;" filled="f">
                  <v:imagedata r:id="rId20"/>
                </v:shape>
                <v:rect id="Rectangle 452" style="position:absolute;width:997;height:8542;left:39096;top:3117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56e9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4" style="position:absolute;width:9965;height:10422;left:35996;top:36530;" filled="f">
                  <v:imagedata r:id="rId20"/>
                </v:shape>
                <v:rect id="Rectangle 455" style="position:absolute;width:997;height:8547;left:39096;top:3732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56e9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7" style="position:absolute;width:9965;height:10422;left:85846;top:42671;" filled="f">
                  <v:imagedata r:id="rId20"/>
                </v:shape>
                <v:rect id="Rectangle 458" style="position:absolute;width:997;height:8542;left:88955;top:434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56e9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Cs/>
          <w:color w:val="000000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color w:val="000000"/>
          <w:szCs w:val="44"/>
          <w:rtl/>
        </w:rPr>
        <w:t xml:space="preserve">والطالبات للعام الدراسي </w:t>
      </w:r>
      <w:r>
        <w:rPr>
          <w:bCs/>
          <w:color w:val="000000"/>
          <w:szCs w:val="44"/>
        </w:rPr>
        <w:t>1442</w:t>
      </w:r>
      <w:r>
        <w:rPr>
          <w:bCs/>
          <w:color w:val="000000"/>
          <w:szCs w:val="44"/>
          <w:rtl/>
        </w:rPr>
        <w:t>هـ  /</w:t>
      </w:r>
      <w:r>
        <w:rPr>
          <w:bCs/>
          <w:color w:val="000000"/>
          <w:szCs w:val="44"/>
        </w:rPr>
        <w:t>1443</w:t>
      </w:r>
      <w:r>
        <w:rPr>
          <w:bCs/>
          <w:color w:val="000000"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  <w:r>
        <w:rPr>
          <w:b w:val="0"/>
          <w:color w:val="000000"/>
          <w:sz w:val="10"/>
          <w:szCs w:val="10"/>
          <w:rtl/>
        </w:rPr>
        <w:t xml:space="preserve"> </w:t>
      </w:r>
      <w:r>
        <w:rPr>
          <w:bCs/>
          <w:color w:val="8E0000"/>
          <w:sz w:val="40"/>
          <w:szCs w:val="40"/>
          <w:rtl/>
        </w:rPr>
        <w:tab/>
        <w:t xml:space="preserve"> </w:t>
      </w:r>
      <w:r>
        <w:br w:type="page"/>
      </w:r>
    </w:p>
    <w:p w:rsidR="001255D2" w:rsidRDefault="003C0ABD">
      <w:pPr>
        <w:tabs>
          <w:tab w:val="center" w:pos="3655"/>
          <w:tab w:val="center" w:pos="9935"/>
        </w:tabs>
        <w:spacing w:after="0"/>
        <w:ind w:left="-58"/>
        <w:jc w:val="left"/>
      </w:pPr>
      <w:r>
        <w:rPr>
          <w:rFonts w:ascii="Arial" w:eastAsia="Arial" w:hAnsi="Arial" w:cs="Arial"/>
          <w:sz w:val="34"/>
          <w:szCs w:val="34"/>
          <w:vertAlign w:val="superscript"/>
          <w:rtl/>
        </w:rPr>
        <w:t xml:space="preserve"> </w:t>
      </w:r>
      <w:r>
        <w:rPr>
          <w:b/>
          <w:bCs/>
          <w:sz w:val="44"/>
          <w:szCs w:val="44"/>
          <w:rtl/>
        </w:rPr>
        <w:tab/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</w:p>
    <w:p w:rsidR="001255D2" w:rsidRDefault="003C0ABD">
      <w:pPr>
        <w:bidi w:val="0"/>
        <w:spacing w:after="0"/>
        <w:jc w:val="left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tabs>
          <w:tab w:val="center" w:pos="7859"/>
          <w:tab w:val="right" w:pos="16365"/>
        </w:tabs>
        <w:bidi w:val="0"/>
        <w:spacing w:after="0"/>
        <w:ind w:right="-479"/>
        <w:jc w:val="left"/>
      </w:pPr>
      <w:r>
        <w:tab/>
      </w:r>
      <w:r>
        <w:rPr>
          <w:rFonts w:ascii="Traditional Arabic" w:eastAsia="Traditional Arabic" w:hAnsi="Traditional Arabic" w:cs="Traditional Arabic"/>
          <w:b/>
          <w:color w:val="C45911"/>
          <w:sz w:val="32"/>
        </w:rPr>
        <w:t xml:space="preserve"> </w:t>
      </w:r>
      <w:r>
        <w:rPr>
          <w:rFonts w:ascii="Traditional Arabic" w:eastAsia="Traditional Arabic" w:hAnsi="Traditional Arabic" w:cs="Traditional Arabic"/>
          <w:b/>
          <w:color w:val="C45911"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020377" cy="1042226"/>
                <wp:effectExtent l="0" t="0" r="0" b="0"/>
                <wp:docPr id="48712" name="Group 48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377" cy="1042226"/>
                          <a:chOff x="0" y="0"/>
                          <a:chExt cx="3020377" cy="1042226"/>
                        </a:xfrm>
                      </wpg:grpSpPr>
                      <wps:wsp>
                        <wps:cNvPr id="469" name="Rectangle 469"/>
                        <wps:cNvSpPr/>
                        <wps:spPr>
                          <a:xfrm>
                            <a:off x="2677668" y="80201"/>
                            <a:ext cx="19239" cy="8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23872" y="0"/>
                            <a:ext cx="996505" cy="104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Rectangle 555"/>
                        <wps:cNvSpPr/>
                        <wps:spPr>
                          <a:xfrm>
                            <a:off x="2334768" y="79450"/>
                            <a:ext cx="99724" cy="854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056E9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Shape 909"/>
                        <wps:cNvSpPr/>
                        <wps:spPr>
                          <a:xfrm>
                            <a:off x="0" y="459295"/>
                            <a:ext cx="24257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00" h="482600">
                                <a:moveTo>
                                  <a:pt x="80391" y="0"/>
                                </a:moveTo>
                                <a:lnTo>
                                  <a:pt x="2345309" y="0"/>
                                </a:lnTo>
                                <a:cubicBezTo>
                                  <a:pt x="2389632" y="0"/>
                                  <a:pt x="2425700" y="35941"/>
                                  <a:pt x="2425700" y="80391"/>
                                </a:cubicBezTo>
                                <a:lnTo>
                                  <a:pt x="2425700" y="402082"/>
                                </a:lnTo>
                                <a:cubicBezTo>
                                  <a:pt x="2425700" y="446532"/>
                                  <a:pt x="2389632" y="482600"/>
                                  <a:pt x="2345309" y="482600"/>
                                </a:cubicBezTo>
                                <a:lnTo>
                                  <a:pt x="80391" y="482600"/>
                                </a:lnTo>
                                <a:cubicBezTo>
                                  <a:pt x="36068" y="482600"/>
                                  <a:pt x="0" y="446532"/>
                                  <a:pt x="0" y="402082"/>
                                </a:cubicBezTo>
                                <a:lnTo>
                                  <a:pt x="0" y="80391"/>
                                </a:lnTo>
                                <a:cubicBezTo>
                                  <a:pt x="0" y="35941"/>
                                  <a:pt x="36068" y="0"/>
                                  <a:pt x="80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950722" y="501934"/>
                            <a:ext cx="704410" cy="475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71"/>
                                  <w:sz w:val="40"/>
                                  <w:szCs w:val="40"/>
                                  <w:rtl/>
                                </w:rPr>
                                <w:t>المقدمة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799846" y="564070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2706624" y="93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12" style="width:237.825pt;height:82.065pt;mso-position-horizontal-relative:char;mso-position-vertical-relative:line" coordsize="30203,10422">
                <v:rect id="Rectangle 469" style="position:absolute;width:192;height:867;left:26776;top:80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4" style="position:absolute;width:9965;height:10422;left:20238;top:0;" filled="f">
                  <v:imagedata r:id="rId20"/>
                </v:shape>
                <v:rect id="Rectangle 555" style="position:absolute;width:997;height:8542;left:23347;top:79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56e9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9" style="position:absolute;width:24257;height:4826;left:0;top:4592;" coordsize="2425700,482600" path="m80391,0l2345309,0c2389632,0,2425700,35941,2425700,80391l2425700,402082c2425700,446532,2389632,482600,2345309,482600l80391,482600c36068,482600,0,446532,0,402082l0,80391c0,35941,36068,0,80391,0x">
                  <v:stroke weight="0pt" endcap="flat" joinstyle="miter" miterlimit="10" on="false" color="#000000" opacity="0"/>
                  <v:fill on="true" color="#006666"/>
                </v:shape>
                <v:rect id="Rectangle 910" style="position:absolute;width:7044;height:4755;left:9507;top:501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ffffff"/>
                            <w:w w:val="71"/>
                            <w:sz w:val="40"/>
                            <w:szCs w:val="40"/>
                            <w:rtl/>
                          </w:rPr>
                          <w:t xml:space="preserve">المقدمة</w:t>
                        </w:r>
                      </w:p>
                    </w:txbxContent>
                  </v:textbox>
                </v:rect>
                <v:rect id="Rectangle 911" style="position:absolute;width:765;height:3447;left:7998;top:564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4" style="position:absolute;width:421;height:1899;left:27066;top:9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55D2" w:rsidRDefault="003C0ABD">
      <w:pPr>
        <w:bidi w:val="0"/>
        <w:spacing w:after="0"/>
        <w:ind w:right="91"/>
        <w:jc w:val="center"/>
      </w:pPr>
      <w:r>
        <w:rPr>
          <w:rFonts w:ascii="Traditional Arabic" w:eastAsia="Traditional Arabic" w:hAnsi="Traditional Arabic" w:cs="Traditional Arabic"/>
          <w:b/>
          <w:color w:val="C45911"/>
          <w:sz w:val="32"/>
        </w:rPr>
        <w:t xml:space="preserve"> </w:t>
      </w:r>
    </w:p>
    <w:p w:rsidR="001255D2" w:rsidRDefault="003C0ABD">
      <w:pPr>
        <w:spacing w:after="0" w:line="245" w:lineRule="auto"/>
        <w:ind w:left="-6" w:right="1549" w:hanging="8"/>
      </w:pPr>
      <w:r>
        <w:rPr>
          <w:b/>
          <w:bCs/>
          <w:sz w:val="36"/>
          <w:szCs w:val="36"/>
          <w:rtl/>
        </w:rPr>
        <w:t xml:space="preserve">للانضباط المدرسي أهمية كبيرة في المؤسسات التربوية بمختلف مستوياتها فهو محور العملية التربوية , وأساس نـجاحها , وتحقيق أهدافها ، </w:t>
      </w:r>
      <w:r>
        <w:rPr>
          <w:b/>
          <w:bCs/>
          <w:sz w:val="36"/>
          <w:szCs w:val="36"/>
          <w:rtl/>
        </w:rPr>
        <w:tab/>
        <w:t xml:space="preserve"> ولايقتصر دور الانضباط على إسهامه في الرفع من </w:t>
      </w:r>
      <w:r>
        <w:rPr>
          <w:b/>
          <w:bCs/>
          <w:sz w:val="36"/>
          <w:szCs w:val="36"/>
          <w:rtl/>
        </w:rPr>
        <w:t xml:space="preserve">مستوى تحصيل الطلبة فحسب بل يتعدى ذلك إلى تحقيق أحد الأهداف التربوية السامية </w:t>
      </w:r>
      <w:r>
        <w:rPr>
          <w:b/>
          <w:bCs/>
          <w:sz w:val="36"/>
          <w:szCs w:val="36"/>
          <w:rtl/>
        </w:rPr>
        <w:tab/>
        <w:t xml:space="preserve"> </w:t>
      </w:r>
      <w:r>
        <w:rPr>
          <w:b/>
          <w:bCs/>
          <w:color w:val="006666"/>
          <w:sz w:val="36"/>
          <w:szCs w:val="36"/>
          <w:rtl/>
        </w:rPr>
        <w:t>وهو الإسهام في نمو الطلبة الاجتماعي والعلمي  إذ لا يمكن أن يتحقق في مؤسسات تربوية غير منضبطة .</w:t>
      </w:r>
      <w:r>
        <w:rPr>
          <w:b/>
          <w:bCs/>
          <w:color w:val="006666"/>
          <w:sz w:val="36"/>
          <w:szCs w:val="36"/>
          <w:rtl/>
        </w:rPr>
        <w:tab/>
        <w:t xml:space="preserve"> </w:t>
      </w:r>
    </w:p>
    <w:p w:rsidR="001255D2" w:rsidRDefault="003C0ABD">
      <w:pPr>
        <w:spacing w:after="0" w:line="245" w:lineRule="auto"/>
        <w:ind w:left="-6" w:right="826" w:hanging="8"/>
      </w:pPr>
      <w:r>
        <w:rPr>
          <w:b/>
          <w:bCs/>
          <w:sz w:val="36"/>
          <w:szCs w:val="36"/>
          <w:rtl/>
        </w:rPr>
        <w:t xml:space="preserve">وانطلاقاً من تعميم معالي نائب وزير التعليم رقم </w:t>
      </w:r>
      <w:r>
        <w:rPr>
          <w:b/>
          <w:bCs/>
          <w:sz w:val="36"/>
          <w:szCs w:val="36"/>
        </w:rPr>
        <w:t>41785</w:t>
      </w:r>
      <w:r>
        <w:rPr>
          <w:b/>
          <w:bCs/>
          <w:sz w:val="36"/>
          <w:szCs w:val="36"/>
          <w:rtl/>
        </w:rPr>
        <w:t xml:space="preserve"> وتاريخ </w:t>
      </w:r>
      <w:r>
        <w:rPr>
          <w:b/>
          <w:bCs/>
          <w:sz w:val="36"/>
          <w:szCs w:val="36"/>
        </w:rPr>
        <w:t>17</w:t>
      </w:r>
      <w:r>
        <w:rPr>
          <w:b/>
          <w:bCs/>
          <w:sz w:val="36"/>
          <w:szCs w:val="36"/>
          <w:rtl/>
        </w:rPr>
        <w:t>/</w:t>
      </w:r>
      <w:r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  <w:rtl/>
        </w:rPr>
        <w:t>/</w:t>
      </w:r>
      <w:r>
        <w:rPr>
          <w:b/>
          <w:bCs/>
          <w:sz w:val="36"/>
          <w:szCs w:val="36"/>
        </w:rPr>
        <w:t>1440</w:t>
      </w:r>
      <w:r>
        <w:rPr>
          <w:b/>
          <w:bCs/>
          <w:sz w:val="36"/>
          <w:szCs w:val="36"/>
          <w:rtl/>
        </w:rPr>
        <w:t>هـ بشأن متاب</w:t>
      </w:r>
      <w:r>
        <w:rPr>
          <w:b/>
          <w:bCs/>
          <w:sz w:val="36"/>
          <w:szCs w:val="36"/>
          <w:rtl/>
        </w:rPr>
        <w:t>عة تنفيذ خطة الانضباط بالمدارس، ولأهمية ترسيخ قيمة الانضباط في نفوس الطالبات ليكون سلوكًاً عاماً في شخصياتهم ويساعدهم على تحمل المسؤولية تجاه ذاوتهم وأسرهم ووطنهم ،</w:t>
      </w:r>
      <w:r>
        <w:rPr>
          <w:b/>
          <w:bCs/>
          <w:sz w:val="36"/>
          <w:szCs w:val="36"/>
          <w:rtl/>
        </w:rPr>
        <w:tab/>
        <w:t xml:space="preserve"> </w:t>
      </w:r>
      <w:r>
        <w:rPr>
          <w:b/>
          <w:bCs/>
          <w:color w:val="006666"/>
          <w:sz w:val="36"/>
          <w:szCs w:val="36"/>
          <w:rtl/>
        </w:rPr>
        <w:t xml:space="preserve">وحرصاً من إدارة مدرسة الصفا للطفولة المبكرة </w:t>
      </w:r>
      <w:r>
        <w:rPr>
          <w:b/>
          <w:bCs/>
          <w:sz w:val="36"/>
          <w:szCs w:val="36"/>
          <w:rtl/>
        </w:rPr>
        <w:t>على توفير بيئة آمنة يستمتع فيها الطلاب والطالب</w:t>
      </w:r>
      <w:r>
        <w:rPr>
          <w:b/>
          <w:bCs/>
          <w:sz w:val="36"/>
          <w:szCs w:val="36"/>
          <w:rtl/>
        </w:rPr>
        <w:t>ات بالعملية التعليمية ،</w:t>
      </w:r>
      <w:r>
        <w:rPr>
          <w:b/>
          <w:bCs/>
          <w:sz w:val="36"/>
          <w:szCs w:val="36"/>
          <w:rtl/>
        </w:rPr>
        <w:tab/>
        <w:t xml:space="preserve"> </w:t>
      </w:r>
    </w:p>
    <w:p w:rsidR="001255D2" w:rsidRDefault="003C0ABD">
      <w:pPr>
        <w:spacing w:after="0" w:line="245" w:lineRule="auto"/>
        <w:ind w:left="-6" w:right="1549" w:hanging="8"/>
      </w:pPr>
      <w:r>
        <w:rPr>
          <w:b/>
          <w:bCs/>
          <w:sz w:val="36"/>
          <w:szCs w:val="36"/>
          <w:rtl/>
        </w:rPr>
        <w:t xml:space="preserve">وتساعدهم في تحقيق النمو الاجتماعي والاكاديمي الصحيح ، فقد عمدت اللجنة الإدارية ولجنة التوجيه والإرشاد على وضع خطة إجرائية </w:t>
      </w:r>
      <w:r>
        <w:rPr>
          <w:b/>
          <w:bCs/>
          <w:sz w:val="36"/>
          <w:szCs w:val="36"/>
          <w:rtl/>
        </w:rPr>
        <w:tab/>
        <w:t xml:space="preserve"> لتعزيز قيمة الانضباط المدرسي لدى الطلاب والطلاب.</w:t>
      </w:r>
      <w:r>
        <w:rPr>
          <w:b/>
          <w:bCs/>
          <w:sz w:val="36"/>
          <w:szCs w:val="36"/>
          <w:rtl/>
        </w:rPr>
        <w:tab/>
        <w:t xml:space="preserve"> </w:t>
      </w:r>
    </w:p>
    <w:p w:rsidR="001255D2" w:rsidRDefault="003C0ABD">
      <w:pPr>
        <w:bidi w:val="0"/>
        <w:spacing w:after="0"/>
        <w:ind w:right="364"/>
        <w:jc w:val="center"/>
      </w:pPr>
      <w:r>
        <w:rPr>
          <w:b/>
          <w:sz w:val="36"/>
        </w:rPr>
        <w:t xml:space="preserve"> </w:t>
      </w:r>
    </w:p>
    <w:p w:rsidR="001255D2" w:rsidRDefault="003C0ABD">
      <w:pPr>
        <w:tabs>
          <w:tab w:val="center" w:pos="7856"/>
          <w:tab w:val="center" w:pos="13155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36"/>
          <w:szCs w:val="36"/>
          <w:rtl/>
        </w:rPr>
        <w:t xml:space="preserve">والله نسأل أن يوفق الجميع لما يحب ويرضى، وصلى </w:t>
      </w:r>
      <w:r>
        <w:rPr>
          <w:b/>
          <w:bCs/>
          <w:sz w:val="36"/>
          <w:szCs w:val="36"/>
          <w:rtl/>
        </w:rPr>
        <w:t>الله على سيدنا محمد وعلى آله وصحبه وسلم.</w:t>
      </w:r>
      <w:r>
        <w:rPr>
          <w:b/>
          <w:bCs/>
          <w:sz w:val="36"/>
          <w:szCs w:val="36"/>
          <w:rtl/>
        </w:rPr>
        <w:tab/>
        <w:t xml:space="preserve"> </w:t>
      </w:r>
    </w:p>
    <w:p w:rsidR="001255D2" w:rsidRDefault="003C0ABD">
      <w:pPr>
        <w:bidi w:val="0"/>
        <w:spacing w:after="0"/>
        <w:ind w:right="364"/>
        <w:jc w:val="center"/>
      </w:pPr>
      <w:r>
        <w:rPr>
          <w:b/>
          <w:sz w:val="36"/>
        </w:rPr>
        <w:t xml:space="preserve"> </w:t>
      </w:r>
    </w:p>
    <w:p w:rsidR="001255D2" w:rsidRDefault="003C0ABD">
      <w:pPr>
        <w:bidi w:val="0"/>
        <w:spacing w:after="0"/>
        <w:ind w:right="364"/>
        <w:jc w:val="center"/>
      </w:pPr>
      <w:r>
        <w:rPr>
          <w:b/>
          <w:sz w:val="36"/>
        </w:rPr>
        <w:t xml:space="preserve"> </w:t>
      </w:r>
    </w:p>
    <w:p w:rsidR="001255D2" w:rsidRDefault="003C0ABD">
      <w:pPr>
        <w:bidi w:val="0"/>
        <w:spacing w:after="215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tabs>
          <w:tab w:val="center" w:pos="3717"/>
          <w:tab w:val="center" w:pos="9935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</w:p>
    <w:p w:rsidR="001255D2" w:rsidRDefault="003C0ABD">
      <w:pPr>
        <w:bidi w:val="0"/>
        <w:spacing w:after="0"/>
        <w:jc w:val="left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bidi w:val="0"/>
        <w:spacing w:after="233"/>
        <w:ind w:right="38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42"/>
        <w:ind w:right="5"/>
      </w:pPr>
      <w:r>
        <w:rPr>
          <w:rFonts w:ascii="Sakkal Majalla" w:eastAsia="Sakkal Majalla" w:hAnsi="Sakkal Majalla" w:cs="Sakkal Majalla"/>
          <w:color w:val="0F243E"/>
          <w:sz w:val="32"/>
        </w:rPr>
        <w:t xml:space="preserve">  </w:t>
      </w:r>
      <w:r>
        <w:rPr>
          <w:rFonts w:ascii="Sakkal Majalla" w:eastAsia="Sakkal Majalla" w:hAnsi="Sakkal Majalla" w:cs="Sakkal Majalla"/>
          <w:color w:val="0F243E"/>
        </w:rPr>
        <w:t xml:space="preserve">               </w:t>
      </w:r>
      <w:r>
        <w:rPr>
          <w:rFonts w:ascii="Arial" w:eastAsia="Arial" w:hAnsi="Arial" w:cs="Arial"/>
        </w:rPr>
        <w:t xml:space="preserve">                                                                                 </w:t>
      </w:r>
    </w:p>
    <w:p w:rsidR="001255D2" w:rsidRDefault="003C0ABD">
      <w:pPr>
        <w:tabs>
          <w:tab w:val="center" w:pos="6686"/>
        </w:tabs>
        <w:spacing w:after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2525268</wp:posOffset>
                </wp:positionH>
                <wp:positionV relativeFrom="paragraph">
                  <wp:posOffset>-44820</wp:posOffset>
                </wp:positionV>
                <wp:extent cx="6570981" cy="482600"/>
                <wp:effectExtent l="0" t="0" r="0" b="0"/>
                <wp:wrapNone/>
                <wp:docPr id="59123" name="Group 59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1" cy="482600"/>
                          <a:chOff x="0" y="0"/>
                          <a:chExt cx="6570981" cy="482600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6570981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0981" h="482600">
                                <a:moveTo>
                                  <a:pt x="80391" y="0"/>
                                </a:moveTo>
                                <a:lnTo>
                                  <a:pt x="6490589" y="0"/>
                                </a:lnTo>
                                <a:cubicBezTo>
                                  <a:pt x="6534913" y="0"/>
                                  <a:pt x="6570981" y="35941"/>
                                  <a:pt x="6570981" y="80391"/>
                                </a:cubicBezTo>
                                <a:lnTo>
                                  <a:pt x="6570981" y="402082"/>
                                </a:lnTo>
                                <a:cubicBezTo>
                                  <a:pt x="6570981" y="446532"/>
                                  <a:pt x="6534913" y="482600"/>
                                  <a:pt x="6490589" y="482600"/>
                                </a:cubicBezTo>
                                <a:lnTo>
                                  <a:pt x="80391" y="482600"/>
                                </a:lnTo>
                                <a:cubicBezTo>
                                  <a:pt x="36068" y="482600"/>
                                  <a:pt x="0" y="446532"/>
                                  <a:pt x="0" y="402082"/>
                                </a:cubicBezTo>
                                <a:lnTo>
                                  <a:pt x="0" y="80391"/>
                                </a:lnTo>
                                <a:cubicBezTo>
                                  <a:pt x="0" y="35941"/>
                                  <a:pt x="36068" y="0"/>
                                  <a:pt x="80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123" style="width:517.4pt;height:38pt;position:absolute;z-index:-2147483177;mso-position-horizontal-relative:text;mso-position-horizontal:absolute;margin-left:198.84pt;mso-position-vertical-relative:text;margin-top:-3.52925pt;" coordsize="65709,4826">
                <v:shape id="Shape 1645" style="position:absolute;width:65709;height:4826;left:0;top:0;" coordsize="6570981,482600" path="m80391,0l6490589,0c6534913,0,6570981,35941,6570981,80391l6570981,402082c6570981,446532,6534913,482600,6490589,482600l80391,482600c36068,482600,0,446532,0,402082l0,80391c0,35941,36068,0,80391,0x">
                  <v:stroke weight="0pt" endcap="flat" joinstyle="miter" miterlimit="10" on="false" color="#000000" opacity="0"/>
                  <v:fill on="true" color="#006666"/>
                </v:shape>
              </v:group>
            </w:pict>
          </mc:Fallback>
        </mc:AlternateContent>
      </w:r>
      <w:r>
        <w:rPr>
          <w:rtl/>
        </w:rPr>
        <w:t xml:space="preserve"> </w:t>
      </w:r>
      <w:r>
        <w:rPr>
          <w:b/>
          <w:bCs/>
          <w:color w:val="FFFFFF"/>
          <w:sz w:val="40"/>
          <w:szCs w:val="40"/>
          <w:rtl/>
        </w:rPr>
        <w:tab/>
        <w:t xml:space="preserve">قرار إداري بشــأن </w:t>
      </w:r>
      <w:r>
        <w:rPr>
          <w:b/>
          <w:bCs/>
          <w:color w:val="FFFFFF"/>
          <w:sz w:val="39"/>
          <w:szCs w:val="39"/>
          <w:rtl/>
        </w:rPr>
        <w:t xml:space="preserve"> </w:t>
      </w:r>
      <w:r>
        <w:rPr>
          <w:b/>
          <w:bCs/>
          <w:color w:val="FFFFFF"/>
          <w:sz w:val="40"/>
          <w:szCs w:val="40"/>
          <w:rtl/>
        </w:rPr>
        <w:t>اعتماد تشكيل لجنة الإنضباط المدرسي وفق المهام</w:t>
      </w:r>
      <w:r>
        <w:rPr>
          <w:color w:val="FFFFFF"/>
          <w:sz w:val="40"/>
          <w:szCs w:val="40"/>
          <w:rtl/>
        </w:rPr>
        <w:t xml:space="preserve"> </w:t>
      </w:r>
    </w:p>
    <w:p w:rsidR="001255D2" w:rsidRDefault="003C0ABD">
      <w:pPr>
        <w:bidi w:val="0"/>
        <w:spacing w:after="46"/>
        <w:ind w:left="56"/>
        <w:jc w:val="center"/>
      </w:pPr>
      <w:r>
        <w:rPr>
          <w:rFonts w:ascii="Sakkal Majalla" w:eastAsia="Sakkal Majalla" w:hAnsi="Sakkal Majalla" w:cs="Sakkal Majalla"/>
          <w:color w:val="0F243E"/>
        </w:rPr>
        <w:t xml:space="preserve"> </w:t>
      </w:r>
    </w:p>
    <w:p w:rsidR="001255D2" w:rsidRDefault="003C0ABD">
      <w:pPr>
        <w:spacing w:after="94"/>
        <w:ind w:left="649"/>
        <w:jc w:val="left"/>
      </w:pPr>
      <w:r>
        <w:rPr>
          <w:b/>
          <w:bCs/>
          <w:sz w:val="32"/>
          <w:szCs w:val="32"/>
          <w:rtl/>
        </w:rPr>
        <w:t xml:space="preserve">                                        اليوم   : الأثنين                             التاريخ:   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/  </w:t>
      </w:r>
      <w:r>
        <w:rPr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  <w:rtl/>
        </w:rPr>
        <w:t xml:space="preserve">  /</w:t>
      </w:r>
      <w:r>
        <w:rPr>
          <w:b/>
          <w:bCs/>
          <w:sz w:val="32"/>
          <w:szCs w:val="32"/>
        </w:rPr>
        <w:t>1443</w:t>
      </w:r>
      <w:r>
        <w:rPr>
          <w:b/>
          <w:bCs/>
          <w:sz w:val="32"/>
          <w:szCs w:val="32"/>
          <w:rtl/>
        </w:rPr>
        <w:t>هـ                  المدة   : عام دراسي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1255D2" w:rsidRDefault="003C0ABD">
      <w:pPr>
        <w:spacing w:after="0" w:line="310" w:lineRule="auto"/>
        <w:ind w:left="3" w:right="3185" w:hanging="3"/>
      </w:pPr>
      <w:r>
        <w:rPr>
          <w:b/>
          <w:bCs/>
          <w:sz w:val="28"/>
          <w:szCs w:val="28"/>
          <w:rtl/>
        </w:rPr>
        <w:t xml:space="preserve">                                  </w:t>
      </w:r>
      <w:r>
        <w:rPr>
          <w:rFonts w:ascii="Arial" w:eastAsia="Arial" w:hAnsi="Arial" w:cs="Arial"/>
          <w:sz w:val="30"/>
          <w:szCs w:val="30"/>
          <w:rtl/>
        </w:rPr>
        <w:t xml:space="preserve">اسـتنادا علـى الصـلاحية رقـم </w:t>
      </w:r>
      <w:r>
        <w:rPr>
          <w:rFonts w:ascii="Arial" w:eastAsia="Arial" w:hAnsi="Arial" w:cs="Arial"/>
          <w:sz w:val="30"/>
          <w:szCs w:val="30"/>
        </w:rPr>
        <w:t>1</w:t>
      </w:r>
      <w:r>
        <w:rPr>
          <w:rFonts w:ascii="Arial" w:eastAsia="Arial" w:hAnsi="Arial" w:cs="Arial"/>
          <w:sz w:val="30"/>
          <w:szCs w:val="30"/>
          <w:rtl/>
        </w:rPr>
        <w:t xml:space="preserve"> الـواردة فـي دليـل الصـلاحيات الممنوحـة لمدير المدرسـة بـالقرار الـوزاري رقـم </w:t>
      </w:r>
      <w:r>
        <w:rPr>
          <w:rFonts w:ascii="Arial" w:eastAsia="Arial" w:hAnsi="Arial" w:cs="Arial"/>
          <w:sz w:val="30"/>
          <w:szCs w:val="30"/>
        </w:rPr>
        <w:t>37617168</w:t>
      </w:r>
      <w:r>
        <w:rPr>
          <w:rFonts w:ascii="Arial" w:eastAsia="Arial" w:hAnsi="Arial" w:cs="Arial"/>
          <w:sz w:val="30"/>
          <w:szCs w:val="30"/>
          <w:rtl/>
        </w:rPr>
        <w:t xml:space="preserve">                     وتـاريخ </w:t>
      </w:r>
      <w:r>
        <w:rPr>
          <w:rFonts w:ascii="Arial" w:eastAsia="Arial" w:hAnsi="Arial" w:cs="Arial"/>
          <w:sz w:val="30"/>
          <w:szCs w:val="30"/>
        </w:rPr>
        <w:t>1</w:t>
      </w:r>
      <w:r>
        <w:rPr>
          <w:rFonts w:ascii="Arial" w:eastAsia="Arial" w:hAnsi="Arial" w:cs="Arial"/>
          <w:sz w:val="30"/>
          <w:szCs w:val="30"/>
          <w:rtl/>
        </w:rPr>
        <w:t>/</w:t>
      </w:r>
      <w:r>
        <w:rPr>
          <w:rFonts w:ascii="Arial" w:eastAsia="Arial" w:hAnsi="Arial" w:cs="Arial"/>
          <w:sz w:val="30"/>
          <w:szCs w:val="30"/>
        </w:rPr>
        <w:t>4</w:t>
      </w:r>
      <w:r>
        <w:rPr>
          <w:rFonts w:ascii="Arial" w:eastAsia="Arial" w:hAnsi="Arial" w:cs="Arial"/>
          <w:sz w:val="30"/>
          <w:szCs w:val="30"/>
          <w:rtl/>
        </w:rPr>
        <w:t xml:space="preserve">/ </w:t>
      </w:r>
      <w:r>
        <w:rPr>
          <w:rFonts w:ascii="Arial" w:eastAsia="Arial" w:hAnsi="Arial" w:cs="Arial"/>
          <w:sz w:val="30"/>
          <w:szCs w:val="30"/>
        </w:rPr>
        <w:t>1437</w:t>
      </w:r>
      <w:r>
        <w:rPr>
          <w:rFonts w:ascii="Arial" w:eastAsia="Arial" w:hAnsi="Arial" w:cs="Arial"/>
          <w:sz w:val="30"/>
          <w:szCs w:val="30"/>
          <w:rtl/>
        </w:rPr>
        <w:t>هـ.    واستنا</w:t>
      </w:r>
      <w:r>
        <w:rPr>
          <w:rFonts w:ascii="Arial" w:eastAsia="Arial" w:hAnsi="Arial" w:cs="Arial"/>
          <w:sz w:val="30"/>
          <w:szCs w:val="30"/>
          <w:rtl/>
        </w:rPr>
        <w:t xml:space="preserve">داً إلى ما ورد في الدليل التنظيمي لمدارس التعليم العام </w:t>
      </w:r>
      <w:r>
        <w:rPr>
          <w:rFonts w:ascii="Arial" w:eastAsia="Arial" w:hAnsi="Arial" w:cs="Arial"/>
          <w:sz w:val="30"/>
          <w:szCs w:val="30"/>
        </w:rPr>
        <w:t>1442</w:t>
      </w:r>
      <w:r>
        <w:rPr>
          <w:rFonts w:ascii="Arial" w:eastAsia="Arial" w:hAnsi="Arial" w:cs="Arial"/>
          <w:sz w:val="30"/>
          <w:szCs w:val="30"/>
          <w:rtl/>
        </w:rPr>
        <w:t xml:space="preserve">هـ  ، فقد تقرر ما يلي:   </w:t>
      </w:r>
    </w:p>
    <w:p w:rsidR="001255D2" w:rsidRDefault="003C0ABD">
      <w:pPr>
        <w:tabs>
          <w:tab w:val="center" w:pos="5480"/>
          <w:tab w:val="center" w:pos="10567"/>
        </w:tabs>
        <w:spacing w:after="29"/>
        <w:jc w:val="left"/>
      </w:pPr>
      <w:r>
        <w:rPr>
          <w:rtl/>
        </w:rPr>
        <w:tab/>
      </w:r>
      <w:r>
        <w:rPr>
          <w:b/>
          <w:bCs/>
          <w:color w:val="C00000"/>
          <w:sz w:val="30"/>
          <w:szCs w:val="30"/>
          <w:rtl/>
        </w:rPr>
        <w:t xml:space="preserve">                                            </w:t>
      </w:r>
      <w:r>
        <w:rPr>
          <w:b/>
          <w:bCs/>
          <w:color w:val="C00000"/>
          <w:sz w:val="30"/>
          <w:szCs w:val="30"/>
          <w:u w:val="single" w:color="C00000"/>
          <w:rtl/>
        </w:rPr>
        <w:t xml:space="preserve">  اعتماد تشكيل الإنضباط المدرسي</w:t>
      </w:r>
      <w:r>
        <w:rPr>
          <w:b/>
          <w:bCs/>
          <w:sz w:val="30"/>
          <w:szCs w:val="30"/>
          <w:rtl/>
        </w:rPr>
        <w:t xml:space="preserve"> للعام الدراسي </w:t>
      </w:r>
      <w:r>
        <w:rPr>
          <w:b/>
          <w:bCs/>
          <w:sz w:val="30"/>
          <w:szCs w:val="30"/>
        </w:rPr>
        <w:t>1442</w:t>
      </w:r>
      <w:r>
        <w:rPr>
          <w:b/>
          <w:bCs/>
          <w:sz w:val="30"/>
          <w:szCs w:val="30"/>
          <w:rtl/>
        </w:rPr>
        <w:t>-</w:t>
      </w:r>
      <w:r>
        <w:rPr>
          <w:b/>
          <w:bCs/>
          <w:sz w:val="30"/>
          <w:szCs w:val="30"/>
        </w:rPr>
        <w:t>1443</w:t>
      </w:r>
      <w:r>
        <w:rPr>
          <w:b/>
          <w:bCs/>
          <w:sz w:val="30"/>
          <w:szCs w:val="30"/>
          <w:rtl/>
        </w:rPr>
        <w:t xml:space="preserve">هـ . </w:t>
      </w:r>
      <w:r>
        <w:rPr>
          <w:b/>
          <w:bCs/>
          <w:color w:val="C00000"/>
          <w:sz w:val="30"/>
          <w:szCs w:val="30"/>
          <w:rtl/>
        </w:rPr>
        <w:t xml:space="preserve">وفقا للجدول التالي: </w:t>
      </w:r>
      <w:r>
        <w:rPr>
          <w:b/>
          <w:bCs/>
          <w:sz w:val="30"/>
          <w:szCs w:val="30"/>
          <w:rtl/>
        </w:rPr>
        <w:tab/>
        <w:t xml:space="preserve"> </w:t>
      </w:r>
    </w:p>
    <w:p w:rsidR="001255D2" w:rsidRDefault="003C0ABD">
      <w:pPr>
        <w:bidi w:val="0"/>
        <w:spacing w:after="7"/>
        <w:ind w:right="719"/>
        <w:jc w:val="center"/>
      </w:pPr>
      <w:r>
        <w:rPr>
          <w:rFonts w:ascii="Arial" w:eastAsia="Arial" w:hAnsi="Arial" w:cs="Arial"/>
          <w:sz w:val="30"/>
        </w:rPr>
        <w:t xml:space="preserve"> </w:t>
      </w:r>
    </w:p>
    <w:p w:rsidR="001255D2" w:rsidRDefault="003C0ABD">
      <w:pPr>
        <w:spacing w:after="0"/>
        <w:ind w:left="1"/>
        <w:jc w:val="left"/>
      </w:pPr>
      <w:r>
        <w:rPr>
          <w:rFonts w:ascii="Arial" w:eastAsia="Arial" w:hAnsi="Arial" w:cs="Arial"/>
          <w:b/>
          <w:bCs/>
          <w:color w:val="006666"/>
          <w:sz w:val="32"/>
          <w:szCs w:val="32"/>
          <w:rtl/>
        </w:rPr>
        <w:t xml:space="preserve">                                                     تشكيل لجنة الإنضباط المدرسي  بالمدرسة  والمكونة من :  </w:t>
      </w:r>
    </w:p>
    <w:p w:rsidR="001255D2" w:rsidRDefault="003C0ABD">
      <w:pPr>
        <w:bidi w:val="0"/>
        <w:spacing w:after="0"/>
        <w:ind w:right="304"/>
        <w:jc w:val="center"/>
      </w:pPr>
      <w:r>
        <w:rPr>
          <w:b/>
          <w:color w:val="007976"/>
          <w:sz w:val="32"/>
        </w:rPr>
        <w:t xml:space="preserve"> </w:t>
      </w:r>
    </w:p>
    <w:tbl>
      <w:tblPr>
        <w:tblStyle w:val="TableGrid"/>
        <w:tblW w:w="13612" w:type="dxa"/>
        <w:tblInd w:w="1938" w:type="dxa"/>
        <w:tblCellMar>
          <w:top w:w="0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1551"/>
        <w:gridCol w:w="1318"/>
        <w:gridCol w:w="1702"/>
        <w:gridCol w:w="2935"/>
        <w:gridCol w:w="712"/>
      </w:tblGrid>
      <w:tr w:rsidR="001255D2">
        <w:trPr>
          <w:trHeight w:val="803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  <w:vAlign w:val="center"/>
          </w:tcPr>
          <w:p w:rsidR="001255D2" w:rsidRDefault="003C0ABD">
            <w:pPr>
              <w:spacing w:after="0"/>
              <w:ind w:left="53"/>
              <w:jc w:val="center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ملاحظات</w:t>
            </w:r>
            <w:r>
              <w:rPr>
                <w:color w:val="0D0D0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  <w:vAlign w:val="center"/>
          </w:tcPr>
          <w:p w:rsidR="001255D2" w:rsidRDefault="003C0ABD">
            <w:pPr>
              <w:spacing w:after="0"/>
              <w:ind w:right="389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التوقيع</w:t>
            </w:r>
            <w:r>
              <w:rPr>
                <w:color w:val="0D0D0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</w:tcPr>
          <w:p w:rsidR="001255D2" w:rsidRDefault="003C0ABD">
            <w:pPr>
              <w:tabs>
                <w:tab w:val="center" w:pos="656"/>
              </w:tabs>
              <w:spacing w:after="0"/>
              <w:ind w:left="-24"/>
              <w:jc w:val="left"/>
            </w:pPr>
            <w:r>
              <w:rPr>
                <w:color w:val="0D0D0D"/>
                <w:sz w:val="49"/>
                <w:szCs w:val="49"/>
                <w:vertAlign w:val="subscript"/>
                <w:rtl/>
              </w:rPr>
              <w:t xml:space="preserve"> </w:t>
            </w:r>
            <w:r>
              <w:rPr>
                <w:b/>
                <w:bCs/>
                <w:color w:val="0D0D0D"/>
                <w:sz w:val="32"/>
                <w:szCs w:val="32"/>
                <w:rtl/>
              </w:rPr>
              <w:tab/>
              <w:t xml:space="preserve">العمل </w:t>
            </w:r>
          </w:p>
          <w:p w:rsidR="001255D2" w:rsidRDefault="003C0ABD">
            <w:pPr>
              <w:spacing w:after="0"/>
              <w:ind w:right="192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المسند له</w:t>
            </w:r>
            <w:r>
              <w:rPr>
                <w:color w:val="0D0D0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  <w:vAlign w:val="center"/>
          </w:tcPr>
          <w:p w:rsidR="001255D2" w:rsidRDefault="003C0ABD">
            <w:pPr>
              <w:spacing w:after="0"/>
              <w:ind w:right="58"/>
              <w:jc w:val="both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  <w:vAlign w:val="center"/>
          </w:tcPr>
          <w:p w:rsidR="001255D2" w:rsidRDefault="003C0ABD">
            <w:pPr>
              <w:spacing w:after="0"/>
              <w:ind w:left="49"/>
              <w:jc w:val="center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اسم العضو</w:t>
            </w:r>
            <w:r>
              <w:rPr>
                <w:color w:val="0D0D0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1D5B9"/>
            <w:vAlign w:val="center"/>
          </w:tcPr>
          <w:p w:rsidR="001255D2" w:rsidRDefault="003C0ABD">
            <w:pPr>
              <w:spacing w:after="0"/>
              <w:ind w:right="250"/>
            </w:pPr>
            <w:r>
              <w:rPr>
                <w:b/>
                <w:bCs/>
                <w:color w:val="0D0D0D"/>
                <w:sz w:val="32"/>
                <w:szCs w:val="32"/>
                <w:rtl/>
              </w:rPr>
              <w:t>م</w:t>
            </w:r>
            <w:r>
              <w:rPr>
                <w:color w:val="0D0D0D"/>
                <w:sz w:val="32"/>
                <w:szCs w:val="32"/>
                <w:rtl/>
              </w:rPr>
              <w:t xml:space="preserve"> </w:t>
            </w:r>
          </w:p>
        </w:tc>
      </w:tr>
      <w:tr w:rsidR="001255D2">
        <w:trPr>
          <w:trHeight w:val="383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291"/>
              <w:jc w:val="center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-30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28"/>
              </w:rPr>
              <w:tab/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53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>رئيس ة اللجن ة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158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مديرة المدرسة 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622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ناله هادي حسن الدربان ي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1</w:t>
            </w:r>
          </w:p>
        </w:tc>
      </w:tr>
      <w:tr w:rsidR="001255D2">
        <w:trPr>
          <w:trHeight w:val="379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left="110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لايوجد ) </w:t>
            </w: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تقوم مديرة المدرسة بمهام الوكيلة  (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564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350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عض و 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173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وكيلة المدرسة 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186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2</w:t>
            </w:r>
          </w:p>
        </w:tc>
      </w:tr>
      <w:tr w:rsidR="001255D2">
        <w:trPr>
          <w:trHeight w:val="382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186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564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tabs>
                <w:tab w:val="center" w:pos="658"/>
              </w:tabs>
              <w:spacing w:after="0"/>
              <w:ind w:left="-35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ab/>
              <w:t xml:space="preserve">عض و 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57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>الموجهة الطلابي ة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324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صالحه عامر محمد عسير ي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3</w:t>
            </w:r>
          </w:p>
        </w:tc>
      </w:tr>
      <w:tr w:rsidR="001255D2">
        <w:trPr>
          <w:trHeight w:val="379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left="110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لايوجد ) تقوم مديرة المدرسة بمهام رائدة النشاط  (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564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 عض و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259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رائدة النشا ط 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622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ناله هادي حسن الدربان ي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4</w:t>
            </w:r>
          </w:p>
        </w:tc>
      </w:tr>
      <w:tr w:rsidR="001255D2">
        <w:trPr>
          <w:trHeight w:val="379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left="107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لايوجد ) تقوم مديرة </w:t>
            </w: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المدرسة بمهام مدخلة الغياب  (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564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350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عض و 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218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مدخلة الغيا ب 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287"/>
              <w:jc w:val="center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5</w:t>
            </w:r>
          </w:p>
        </w:tc>
      </w:tr>
      <w:tr w:rsidR="001255D2">
        <w:trPr>
          <w:trHeight w:val="382"/>
        </w:trPr>
        <w:tc>
          <w:tcPr>
            <w:tcW w:w="5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474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لايوجد ) تقوم مديرة المدرسة بمهام المساعد الإداري  ( </w:t>
            </w:r>
          </w:p>
        </w:tc>
        <w:tc>
          <w:tcPr>
            <w:tcW w:w="1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564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 عض و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spacing w:after="0"/>
              <w:ind w:right="211"/>
            </w:pPr>
            <w:r>
              <w:rPr>
                <w:rFonts w:ascii="Arial" w:eastAsia="Arial" w:hAnsi="Arial" w:cs="Arial"/>
                <w:color w:val="0D0D0D"/>
                <w:sz w:val="28"/>
                <w:szCs w:val="28"/>
                <w:rtl/>
              </w:rPr>
              <w:t xml:space="preserve">مساعد إدار ي </w:t>
            </w:r>
          </w:p>
        </w:tc>
        <w:tc>
          <w:tcPr>
            <w:tcW w:w="2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right="287"/>
              <w:jc w:val="center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255D2" w:rsidRDefault="003C0ABD">
            <w:pPr>
              <w:bidi w:val="0"/>
              <w:spacing w:after="0"/>
              <w:ind w:left="72"/>
              <w:jc w:val="left"/>
            </w:pPr>
            <w:r>
              <w:rPr>
                <w:rFonts w:ascii="Arial" w:eastAsia="Arial" w:hAnsi="Arial" w:cs="Arial"/>
                <w:color w:val="0D0D0D"/>
                <w:sz w:val="28"/>
              </w:rPr>
              <w:t xml:space="preserve"> 6</w:t>
            </w:r>
          </w:p>
        </w:tc>
      </w:tr>
    </w:tbl>
    <w:p w:rsidR="001255D2" w:rsidRDefault="003C0ABD">
      <w:pPr>
        <w:bidi w:val="0"/>
        <w:spacing w:after="390"/>
        <w:ind w:left="146"/>
        <w:jc w:val="center"/>
      </w:pPr>
      <w:r>
        <w:rPr>
          <w:b/>
          <w:color w:val="FF0000"/>
          <w:sz w:val="2"/>
        </w:rPr>
        <w:t xml:space="preserve"> </w:t>
      </w:r>
    </w:p>
    <w:p w:rsidR="001255D2" w:rsidRDefault="003C0ABD">
      <w:pPr>
        <w:bidi w:val="0"/>
        <w:spacing w:after="215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pStyle w:val="1"/>
        <w:tabs>
          <w:tab w:val="center" w:pos="9935"/>
          <w:tab w:val="center" w:pos="15886"/>
        </w:tabs>
        <w:ind w:left="0" w:firstLine="0"/>
        <w:jc w:val="left"/>
      </w:pPr>
      <w:r>
        <w:rPr>
          <w:bCs/>
          <w:color w:val="000000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color w:val="000000"/>
          <w:szCs w:val="44"/>
          <w:rtl/>
        </w:rPr>
        <w:t xml:space="preserve">والطالبات للعام الدراسي </w:t>
      </w:r>
      <w:r>
        <w:rPr>
          <w:bCs/>
          <w:color w:val="000000"/>
          <w:szCs w:val="44"/>
        </w:rPr>
        <w:t>1442</w:t>
      </w:r>
      <w:r>
        <w:rPr>
          <w:bCs/>
          <w:color w:val="000000"/>
          <w:szCs w:val="44"/>
          <w:rtl/>
        </w:rPr>
        <w:t>هـ  /</w:t>
      </w:r>
      <w:r>
        <w:rPr>
          <w:bCs/>
          <w:color w:val="000000"/>
          <w:szCs w:val="44"/>
        </w:rPr>
        <w:t>1443</w:t>
      </w:r>
      <w:r>
        <w:rPr>
          <w:bCs/>
          <w:color w:val="000000"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02"/>
        <w:ind w:right="38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276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tabs>
          <w:tab w:val="center" w:pos="6969"/>
        </w:tabs>
        <w:spacing w:after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4044696</wp:posOffset>
            </wp:positionH>
            <wp:positionV relativeFrom="paragraph">
              <wp:posOffset>-50806</wp:posOffset>
            </wp:positionV>
            <wp:extent cx="3149981" cy="528726"/>
            <wp:effectExtent l="0" t="0" r="0" b="0"/>
            <wp:wrapNone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9981" cy="52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4"/>
          <w:szCs w:val="34"/>
          <w:vertAlign w:val="superscript"/>
          <w:rtl/>
        </w:rPr>
        <w:t xml:space="preserve"> </w:t>
      </w:r>
      <w:r>
        <w:rPr>
          <w:b/>
          <w:bCs/>
          <w:color w:val="FFFFFF"/>
          <w:sz w:val="44"/>
          <w:szCs w:val="44"/>
          <w:rtl/>
        </w:rPr>
        <w:tab/>
      </w:r>
      <w:r>
        <w:rPr>
          <w:b/>
          <w:bCs/>
          <w:color w:val="FFFFFF"/>
          <w:sz w:val="44"/>
          <w:szCs w:val="44"/>
          <w:rtl/>
        </w:rPr>
        <w:t>مهام مديرة المدرسة</w:t>
      </w:r>
      <w:r>
        <w:rPr>
          <w:color w:val="FFFFFF"/>
          <w:sz w:val="44"/>
          <w:szCs w:val="44"/>
          <w:rtl/>
        </w:rPr>
        <w:t xml:space="preserve"> </w:t>
      </w:r>
    </w:p>
    <w:p w:rsidR="001255D2" w:rsidRDefault="003C0ABD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337" w:type="dxa"/>
        <w:tblInd w:w="3300" w:type="dxa"/>
        <w:tblCellMar>
          <w:top w:w="62" w:type="dxa"/>
          <w:left w:w="14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1337"/>
      </w:tblGrid>
      <w:tr w:rsidR="001255D2">
        <w:trPr>
          <w:trHeight w:val="701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195" w:firstLine="3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تشكيل لجنة الانضباط وتوزيع المهام  واعدا د خطة مع الفريق للحد من ظاهرة الغياب بين الطالبات   - تنفيذ اجتماع بمنسوبات المدرسة لشرح مهامهم في لائحة الانضباط - قواعد المواظبة الوارد في لائحة السلوك والمواظب ة </w:t>
            </w:r>
          </w:p>
        </w:tc>
      </w:tr>
      <w:tr w:rsidR="001255D2">
        <w:trPr>
          <w:trHeight w:val="591"/>
        </w:trPr>
        <w:tc>
          <w:tcPr>
            <w:tcW w:w="11337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تكثيف الحملة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الإعلامية التي توضح ضرورة مواظبة الطلا ب حتى آخر يوم دراسي). *حضوري  أو عن بعد(  </w:t>
            </w:r>
          </w:p>
        </w:tc>
      </w:tr>
      <w:tr w:rsidR="001255D2">
        <w:trPr>
          <w:trHeight w:val="691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55D2" w:rsidRDefault="003C0ABD">
            <w:pPr>
              <w:spacing w:after="0"/>
              <w:ind w:right="77" w:firstLine="3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التأكيد على جميع المعلمات بوضع خطة عمل مجدولة للأسابيع   الذي يسبق الاجازات المطولة وبين الفصول وقبل الاختبارات مع تفعيلها بالشكل الذي يسهم في تكثيف حضور الطالبات خلال هذه ا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لفترة.   </w:t>
            </w:r>
          </w:p>
        </w:tc>
      </w:tr>
      <w:tr w:rsidR="001255D2">
        <w:trPr>
          <w:trHeight w:val="564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القيام بالزيارات الصفي ة للتأكد من سير العملية التعليمية بشكل جدي.  </w:t>
            </w:r>
          </w:p>
        </w:tc>
      </w:tr>
      <w:tr w:rsidR="001255D2">
        <w:trPr>
          <w:trHeight w:val="482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الإشادة بالطلاب والطالبات الذين يلتزمون بالحضور طوال العام الدراسي وحتى أخر يوم دراسي فيه.  </w:t>
            </w:r>
          </w:p>
        </w:tc>
      </w:tr>
      <w:tr w:rsidR="001255D2">
        <w:trPr>
          <w:trHeight w:val="553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الإشادة بالمعلمات المنتظمات في الدوام ولهن اثر ايجابي في انضبا ط الطلاب  و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الطالبا ت .  </w:t>
            </w:r>
          </w:p>
        </w:tc>
      </w:tr>
      <w:tr w:rsidR="001255D2">
        <w:trPr>
          <w:trHeight w:val="655"/>
        </w:trPr>
        <w:tc>
          <w:tcPr>
            <w:tcW w:w="113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55D2" w:rsidRDefault="003C0ABD">
            <w:pPr>
              <w:spacing w:after="0"/>
              <w:ind w:left="1" w:right="99" w:hanging="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الإشراف على البرامج المدرسية ) الصفي ة واللاصفية ( التي تنفذ خلال العام الدراسي بشكل عام وخلال اسابيع قبل الاختبارات وبعد وقبل  الاجازات بشكل خا ص .  </w:t>
            </w:r>
          </w:p>
        </w:tc>
      </w:tr>
    </w:tbl>
    <w:p w:rsidR="001255D2" w:rsidRDefault="003C0ABD">
      <w:pPr>
        <w:bidi w:val="0"/>
        <w:spacing w:after="215"/>
        <w:ind w:left="3300"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218"/>
        <w:ind w:right="3"/>
      </w:pPr>
      <w:r>
        <w:rPr>
          <w:rFonts w:ascii="Arial" w:eastAsia="Arial" w:hAnsi="Arial" w:cs="Arial"/>
        </w:rPr>
        <w:t xml:space="preserve">                      </w:t>
      </w:r>
    </w:p>
    <w:p w:rsidR="001255D2" w:rsidRDefault="003C0ABD">
      <w:pPr>
        <w:bidi w:val="0"/>
        <w:spacing w:after="233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18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177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tabs>
          <w:tab w:val="center" w:pos="9935"/>
          <w:tab w:val="center" w:pos="15886"/>
        </w:tabs>
        <w:spacing w:after="0"/>
        <w:jc w:val="left"/>
      </w:pP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726"/>
        <w:ind w:right="38"/>
      </w:pPr>
      <w:r>
        <w:rPr>
          <w:sz w:val="10"/>
        </w:rPr>
        <w:t xml:space="preserve"> </w:t>
      </w:r>
    </w:p>
    <w:p w:rsidR="001255D2" w:rsidRDefault="003C0ABD">
      <w:pPr>
        <w:pStyle w:val="1"/>
        <w:ind w:left="10" w:right="1754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4018788</wp:posOffset>
            </wp:positionH>
            <wp:positionV relativeFrom="paragraph">
              <wp:posOffset>-47472</wp:posOffset>
            </wp:positionV>
            <wp:extent cx="3149981" cy="528726"/>
            <wp:effectExtent l="0" t="0" r="0" b="0"/>
            <wp:wrapNone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9981" cy="52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44"/>
          <w:rtl/>
        </w:rPr>
        <w:t>مهام وكيلة المدرسة</w:t>
      </w:r>
      <w:r>
        <w:rPr>
          <w:b w:val="0"/>
          <w:szCs w:val="44"/>
          <w:rtl/>
        </w:rPr>
        <w:t xml:space="preserve"> </w:t>
      </w:r>
    </w:p>
    <w:tbl>
      <w:tblPr>
        <w:tblStyle w:val="TableGrid"/>
        <w:tblW w:w="11908" w:type="dxa"/>
        <w:tblInd w:w="2592" w:type="dxa"/>
        <w:tblCellMar>
          <w:top w:w="62" w:type="dxa"/>
          <w:left w:w="17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1908"/>
      </w:tblGrid>
      <w:tr w:rsidR="001255D2">
        <w:trPr>
          <w:trHeight w:val="655"/>
        </w:trPr>
        <w:tc>
          <w:tcPr>
            <w:tcW w:w="11908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209" w:firstLine="7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تنفيذ ورش لشرح لائحة المواظبة والسلوك للطالبات والاسر وتوزيع العقد السلوكي على الطالبات وجمعها في ملف واحد يحفظ لدى الموجهة الطلابي ة .  </w:t>
            </w:r>
          </w:p>
        </w:tc>
      </w:tr>
      <w:tr w:rsidR="001255D2">
        <w:trPr>
          <w:trHeight w:val="533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5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تنظيم ملف الانضباط  وحفظ الشواهد بالتعاون مع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لجنة الانضباط .  </w:t>
            </w:r>
          </w:p>
        </w:tc>
      </w:tr>
      <w:tr w:rsidR="001255D2">
        <w:trPr>
          <w:trHeight w:val="554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right="39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حث المعلمات للتمشي بموجب خطة توزيع المقرر على أسابيع الفصل الدراسي والالتزام بالتدريس الجدي حتى آخر يوم دراسي.   </w:t>
            </w:r>
          </w:p>
        </w:tc>
      </w:tr>
      <w:tr w:rsidR="001255D2">
        <w:trPr>
          <w:trHeight w:val="653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300" w:firstLine="2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إرسال خطابات توعوية لأولياء أمور الطالبات تبين لهم أهمية مواظبة ابناءهم وبناتهم حتى آخر يوم دراسي لما في ذلك من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استفادة كبيرة لهم.   </w:t>
            </w:r>
          </w:p>
        </w:tc>
      </w:tr>
      <w:tr w:rsidR="001255D2">
        <w:trPr>
          <w:trHeight w:val="655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279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تكثيف التوجيه نحو إيضاح إيجابيات مواظبة الطلاب والطالبات و سلبيات تغيبه م عن المدرسة خلال هذه الفترة . )من خلال وسائل التواصل المتوفرة ومنصة مدرستي(   .  </w:t>
            </w:r>
          </w:p>
        </w:tc>
      </w:tr>
      <w:tr w:rsidR="001255D2">
        <w:trPr>
          <w:trHeight w:val="653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749" w:firstLine="3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توجيه المعلمات بطريقة مباشرة أو غير مباشرة بضرورة تجنب حث أ و الايحاء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للطلاب والطالبات على التغيب خلال اسبوع المراجعة وأول أسبوع قبل أو بعد الإجازة .  </w:t>
            </w:r>
          </w:p>
        </w:tc>
      </w:tr>
      <w:tr w:rsidR="001255D2">
        <w:trPr>
          <w:trHeight w:val="559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7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القيام ببعض الجولات الميدانية للتأكد من سير الدراسة بشكل جدي خلال اليوم الدراسي .   </w:t>
            </w:r>
          </w:p>
        </w:tc>
      </w:tr>
      <w:tr w:rsidR="001255D2">
        <w:trPr>
          <w:trHeight w:val="977"/>
        </w:trPr>
        <w:tc>
          <w:tcPr>
            <w:tcW w:w="11908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55D2" w:rsidRDefault="003C0ABD">
            <w:pPr>
              <w:spacing w:after="0"/>
              <w:ind w:right="77" w:firstLine="5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متابعة الاداريات في رصد الغياب في ملفات الغياب لديهن واخراج نسبة الغياب والحضور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اسبوعيا ًوشهريا ًو الاتصال بأسر الطلاب والطالبا ت المتغيبين وتوثيق ذلك في السجلات كما وردت في الدليل الإجرائي واحالة الطال ب/ة متكر ر/ة الغياب للوكيل ة ثم للموجه ة الطلابي ة .  </w:t>
            </w:r>
          </w:p>
        </w:tc>
      </w:tr>
    </w:tbl>
    <w:p w:rsidR="001255D2" w:rsidRDefault="003C0ABD">
      <w:pPr>
        <w:bidi w:val="0"/>
        <w:spacing w:after="194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18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tabs>
          <w:tab w:val="center" w:pos="9935"/>
          <w:tab w:val="center" w:pos="15886"/>
        </w:tabs>
        <w:spacing w:after="0"/>
        <w:jc w:val="left"/>
      </w:pP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</w:t>
      </w:r>
      <w:r>
        <w:rPr>
          <w:b/>
          <w:bCs/>
          <w:sz w:val="44"/>
          <w:szCs w:val="44"/>
          <w:rtl/>
        </w:rPr>
        <w:t xml:space="preserve">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19"/>
        <w:ind w:right="38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532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pStyle w:val="1"/>
        <w:ind w:left="10" w:right="1256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3860292</wp:posOffset>
            </wp:positionH>
            <wp:positionV relativeFrom="paragraph">
              <wp:posOffset>-47144</wp:posOffset>
            </wp:positionV>
            <wp:extent cx="3149981" cy="528726"/>
            <wp:effectExtent l="0" t="0" r="0" b="0"/>
            <wp:wrapNone/>
            <wp:docPr id="3249" name="Picture 3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" name="Picture 324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9981" cy="52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44"/>
          <w:rtl/>
        </w:rPr>
        <w:t xml:space="preserve">مهام الموجهة </w:t>
      </w:r>
      <w:r>
        <w:rPr>
          <w:rFonts w:ascii="Arial" w:eastAsia="Arial" w:hAnsi="Arial" w:cs="Arial"/>
          <w:bCs/>
          <w:color w:val="0D0D0D"/>
          <w:sz w:val="68"/>
          <w:szCs w:val="68"/>
          <w:vertAlign w:val="superscript"/>
          <w:rtl/>
        </w:rPr>
        <w:t xml:space="preserve"> </w:t>
      </w:r>
      <w:r>
        <w:rPr>
          <w:rFonts w:ascii="Arial" w:eastAsia="Arial" w:hAnsi="Arial" w:cs="Arial"/>
          <w:bCs/>
          <w:color w:val="0D0D0D"/>
          <w:sz w:val="52"/>
          <w:szCs w:val="52"/>
          <w:rtl/>
        </w:rPr>
        <w:t xml:space="preserve"> </w:t>
      </w:r>
      <w:r>
        <w:rPr>
          <w:bCs/>
          <w:szCs w:val="44"/>
          <w:rtl/>
        </w:rPr>
        <w:t>الطلابية</w:t>
      </w:r>
      <w:r>
        <w:rPr>
          <w:b w:val="0"/>
          <w:szCs w:val="44"/>
          <w:rtl/>
        </w:rPr>
        <w:t xml:space="preserve"> </w:t>
      </w:r>
    </w:p>
    <w:tbl>
      <w:tblPr>
        <w:tblStyle w:val="TableGrid"/>
        <w:tblW w:w="11051" w:type="dxa"/>
        <w:tblInd w:w="2854" w:type="dxa"/>
        <w:tblCellMar>
          <w:top w:w="62" w:type="dxa"/>
          <w:left w:w="151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1051"/>
      </w:tblGrid>
      <w:tr w:rsidR="001255D2">
        <w:trPr>
          <w:trHeight w:val="655"/>
        </w:trPr>
        <w:tc>
          <w:tcPr>
            <w:tcW w:w="11051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144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توعية الطلاب والطالبا ت من خلال برامج التوجيه و الإرشاد عبر حساب المدرسة واللوحات الإعلانية والقنوات والنشرات والاجتماعا ت</w:t>
            </w:r>
            <w:r>
              <w:rPr>
                <w:rFonts w:ascii="Arial" w:eastAsia="Arial" w:hAnsi="Arial" w:cs="Arial"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بأهمية الانضباط بالغياب واثره على الدافعية للتعلم . </w:t>
            </w:r>
            <w:r>
              <w:rPr>
                <w:rFonts w:ascii="Arial" w:eastAsia="Arial" w:hAnsi="Arial" w:cs="Arial"/>
                <w:color w:val="FFFFFF"/>
                <w:sz w:val="28"/>
                <w:szCs w:val="28"/>
                <w:rtl/>
              </w:rPr>
              <w:t xml:space="preserve"> </w:t>
            </w:r>
          </w:p>
        </w:tc>
      </w:tr>
      <w:tr w:rsidR="001255D2">
        <w:trPr>
          <w:trHeight w:val="519"/>
        </w:trPr>
        <w:tc>
          <w:tcPr>
            <w:tcW w:w="1105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16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توعية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أولياء الأمور بضرورة حث أبنائهن وبناتهن على المواظبة حتى آخر يوم دراسي و ذلك عبر عقد مجالس الأمهات .  </w:t>
            </w:r>
          </w:p>
        </w:tc>
      </w:tr>
      <w:tr w:rsidR="001255D2">
        <w:trPr>
          <w:trHeight w:val="653"/>
        </w:trPr>
        <w:tc>
          <w:tcPr>
            <w:tcW w:w="1105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180" w:firstLine="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تنفيذ ورشة بالتعاون مع الوكيلة لشرح لائح ة السلوك والمواظبة للطلاب والطالبا ت وأضرار تغيبه م عن المدرسة وفق مهام في الدليل التنظيمي لقواعد السلوك.  </w:t>
            </w:r>
          </w:p>
        </w:tc>
      </w:tr>
      <w:tr w:rsidR="001255D2">
        <w:trPr>
          <w:trHeight w:val="655"/>
        </w:trPr>
        <w:tc>
          <w:tcPr>
            <w:tcW w:w="1105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79" w:firstLine="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عمل مطويات و نشرات تربوية توضح الدور الإيجابي لحضور الطلاب والطالبات و المردود السلبي لتغيبه م خلال الأساب يع قبل الاختبارات وقبل وبعد الإجاز ة.  </w:t>
            </w:r>
          </w:p>
        </w:tc>
      </w:tr>
      <w:tr w:rsidR="001255D2">
        <w:trPr>
          <w:trHeight w:val="559"/>
        </w:trPr>
        <w:tc>
          <w:tcPr>
            <w:tcW w:w="11051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إدراج الطلاب والطالبا ت الأكثر انضباطاً ومواظبة في لوح ة التكريم خاصة للمواظ بة وتكريم ه م.  </w:t>
            </w:r>
          </w:p>
        </w:tc>
      </w:tr>
      <w:tr w:rsidR="001255D2">
        <w:trPr>
          <w:trHeight w:val="569"/>
        </w:trPr>
        <w:tc>
          <w:tcPr>
            <w:tcW w:w="11051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ارسال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شهادات شكر لأسر الطلاب والطالبا ت المنتظم ي ن وتعزيز دورهم الايجابي في الانضباط .  </w:t>
            </w:r>
          </w:p>
        </w:tc>
      </w:tr>
    </w:tbl>
    <w:p w:rsidR="001255D2" w:rsidRDefault="003C0ABD">
      <w:pPr>
        <w:bidi w:val="0"/>
        <w:spacing w:after="180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177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0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tabs>
          <w:tab w:val="center" w:pos="3717"/>
          <w:tab w:val="center" w:pos="9935"/>
          <w:tab w:val="center" w:pos="15886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837"/>
        <w:ind w:right="38"/>
      </w:pPr>
      <w:r>
        <w:rPr>
          <w:sz w:val="10"/>
        </w:rPr>
        <w:t xml:space="preserve"> </w:t>
      </w:r>
    </w:p>
    <w:p w:rsidR="001255D2" w:rsidRDefault="003C0ABD">
      <w:pPr>
        <w:pStyle w:val="1"/>
        <w:spacing w:after="167"/>
        <w:ind w:left="10" w:right="834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3727704</wp:posOffset>
            </wp:positionH>
            <wp:positionV relativeFrom="paragraph">
              <wp:posOffset>-47516</wp:posOffset>
            </wp:positionV>
            <wp:extent cx="3149981" cy="528726"/>
            <wp:effectExtent l="0" t="0" r="0" b="0"/>
            <wp:wrapNone/>
            <wp:docPr id="3583" name="Picture 3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" name="Picture 358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9981" cy="52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44"/>
          <w:rtl/>
        </w:rPr>
        <w:t>مهام المساعد الإداري</w:t>
      </w:r>
      <w:r>
        <w:rPr>
          <w:b w:val="0"/>
          <w:szCs w:val="44"/>
          <w:rtl/>
        </w:rPr>
        <w:t xml:space="preserve"> </w:t>
      </w:r>
    </w:p>
    <w:p w:rsidR="001255D2" w:rsidRDefault="003C0ABD">
      <w:pPr>
        <w:bidi w:val="0"/>
        <w:spacing w:after="0"/>
        <w:ind w:left="3228" w:right="2"/>
      </w:pPr>
      <w:r>
        <w:rPr>
          <w:rFonts w:ascii="Arial" w:eastAsia="Arial" w:hAnsi="Arial" w:cs="Arial"/>
        </w:rPr>
        <w:t xml:space="preserve">     </w:t>
      </w:r>
    </w:p>
    <w:tbl>
      <w:tblPr>
        <w:tblStyle w:val="TableGrid"/>
        <w:tblW w:w="10626" w:type="dxa"/>
        <w:tblInd w:w="3228" w:type="dxa"/>
        <w:tblCellMar>
          <w:top w:w="62" w:type="dxa"/>
          <w:left w:w="28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0626"/>
      </w:tblGrid>
      <w:tr w:rsidR="001255D2">
        <w:trPr>
          <w:trHeight w:val="562"/>
        </w:trPr>
        <w:tc>
          <w:tcPr>
            <w:tcW w:w="10626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حصر اسماء الطالبات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المتغيبات يوميا وتوثيقها في سجل حصر الغيا ب </w:t>
            </w:r>
          </w:p>
        </w:tc>
      </w:tr>
      <w:tr w:rsidR="001255D2">
        <w:trPr>
          <w:trHeight w:val="538"/>
        </w:trPr>
        <w:tc>
          <w:tcPr>
            <w:tcW w:w="10626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الاتصال اليومي بالطلاب والطالبا ت وتسجيل زمن الاتصال واسباب الغياب بعذر او بدون عذر .  </w:t>
            </w:r>
          </w:p>
        </w:tc>
      </w:tr>
      <w:tr w:rsidR="001255D2">
        <w:trPr>
          <w:trHeight w:val="559"/>
        </w:trPr>
        <w:tc>
          <w:tcPr>
            <w:tcW w:w="10626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تثبيت الغياب في نور يوميا ً.  </w:t>
            </w:r>
          </w:p>
        </w:tc>
      </w:tr>
      <w:tr w:rsidR="001255D2">
        <w:trPr>
          <w:trHeight w:val="655"/>
        </w:trPr>
        <w:tc>
          <w:tcPr>
            <w:tcW w:w="10626" w:type="dxa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:rsidR="001255D2" w:rsidRDefault="003C0ABD">
            <w:pPr>
              <w:spacing w:after="0"/>
              <w:ind w:right="158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يحال الطال ب/ة المتغي ب/ ة بدون عذر </w:t>
            </w: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ايام متص لة او </w:t>
            </w:r>
            <w:r>
              <w:rPr>
                <w:rFonts w:ascii="Arial" w:eastAsia="Arial" w:hAnsi="Arial" w:cs="Arial"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ايام منقطعة الى الوكيلة ثم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للموجهة الطلابية وفق الاستمارة  نموذ ج   )</w:t>
            </w:r>
            <w:r>
              <w:rPr>
                <w:rFonts w:ascii="Arial" w:eastAsia="Arial" w:hAnsi="Arial" w:cs="Arial"/>
                <w:color w:val="006666"/>
                <w:sz w:val="28"/>
                <w:szCs w:val="28"/>
                <w:rtl/>
              </w:rPr>
              <w:t xml:space="preserve">تحويل طالب متكرر الغيا ب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(  .    </w:t>
            </w:r>
          </w:p>
        </w:tc>
      </w:tr>
      <w:tr w:rsidR="001255D2">
        <w:trPr>
          <w:trHeight w:val="559"/>
        </w:trPr>
        <w:tc>
          <w:tcPr>
            <w:tcW w:w="10626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مشاركه الموجهة الطلابية في التوعية والخطط العلاجية للحد من ظاهره الغيا ب .  </w:t>
            </w:r>
          </w:p>
        </w:tc>
      </w:tr>
    </w:tbl>
    <w:p w:rsidR="001255D2" w:rsidRDefault="003C0ABD">
      <w:pPr>
        <w:bidi w:val="0"/>
        <w:spacing w:after="2577"/>
        <w:ind w:right="3"/>
      </w:pPr>
      <w:r>
        <w:rPr>
          <w:rFonts w:ascii="Arial" w:eastAsia="Arial" w:hAnsi="Arial" w:cs="Arial"/>
        </w:rPr>
        <w:t xml:space="preserve">                                </w:t>
      </w:r>
    </w:p>
    <w:p w:rsidR="001255D2" w:rsidRDefault="003C0ABD">
      <w:pPr>
        <w:bidi w:val="0"/>
        <w:spacing w:after="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tabs>
          <w:tab w:val="center" w:pos="3717"/>
          <w:tab w:val="center" w:pos="9935"/>
          <w:tab w:val="center" w:pos="15886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19"/>
        <w:ind w:right="38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525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pStyle w:val="1"/>
        <w:spacing w:after="35"/>
        <w:ind w:left="10" w:right="1234"/>
      </w:pP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3854196</wp:posOffset>
            </wp:positionH>
            <wp:positionV relativeFrom="paragraph">
              <wp:posOffset>-47773</wp:posOffset>
            </wp:positionV>
            <wp:extent cx="3149981" cy="528726"/>
            <wp:effectExtent l="0" t="0" r="0" b="0"/>
            <wp:wrapNone/>
            <wp:docPr id="3990" name="Picture 3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" name="Picture 399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9981" cy="52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44"/>
          <w:rtl/>
        </w:rPr>
        <w:t>مهام رائدة النشاط</w:t>
      </w:r>
      <w:r>
        <w:rPr>
          <w:b w:val="0"/>
          <w:szCs w:val="44"/>
          <w:rtl/>
        </w:rPr>
        <w:t xml:space="preserve"> </w:t>
      </w:r>
    </w:p>
    <w:tbl>
      <w:tblPr>
        <w:tblStyle w:val="TableGrid"/>
        <w:tblW w:w="10502" w:type="dxa"/>
        <w:tblInd w:w="3444" w:type="dxa"/>
        <w:tblCellMar>
          <w:top w:w="62" w:type="dxa"/>
          <w:left w:w="331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0502"/>
      </w:tblGrid>
      <w:tr w:rsidR="001255D2">
        <w:trPr>
          <w:trHeight w:val="562"/>
        </w:trPr>
        <w:tc>
          <w:tcPr>
            <w:tcW w:w="10502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5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تفعيل المسابقات الثقافية المنهجية بين طالبات فصول المدرسة  </w:t>
            </w:r>
          </w:p>
        </w:tc>
      </w:tr>
      <w:tr w:rsidR="001255D2">
        <w:trPr>
          <w:trHeight w:val="531"/>
        </w:trPr>
        <w:tc>
          <w:tcPr>
            <w:tcW w:w="10502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إعطاء طالبات الفصل الأقل غياباً خلال الأسبوع قبل الاختبارات قبل وبعد الإجازة حوافز </w:t>
            </w:r>
          </w:p>
        </w:tc>
      </w:tr>
      <w:tr w:rsidR="001255D2">
        <w:trPr>
          <w:trHeight w:val="547"/>
        </w:trPr>
        <w:tc>
          <w:tcPr>
            <w:tcW w:w="10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إقامة الحفل الختامي للأنشطة الطلابية المت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نوعة يفضل تكريم الطالبات الأكثر مواظبةً خلال هذا الحفل  </w:t>
            </w:r>
          </w:p>
        </w:tc>
      </w:tr>
      <w:tr w:rsidR="001255D2">
        <w:trPr>
          <w:trHeight w:val="655"/>
        </w:trPr>
        <w:tc>
          <w:tcPr>
            <w:tcW w:w="10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55D2" w:rsidRDefault="003C0ABD">
            <w:pPr>
              <w:spacing w:after="0"/>
              <w:ind w:right="79" w:firstLine="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القيام ببعض الزيارات الميداني ة بالتعاون مع الموجهة الطلابية  و الرحلات للأماكن المحببة لدى نفوس الطالبات مع ضرورة إشراك الطالبات الأكثر مواظبةً فيها  . </w:t>
            </w:r>
          </w:p>
        </w:tc>
      </w:tr>
    </w:tbl>
    <w:p w:rsidR="001255D2" w:rsidRDefault="003C0ABD">
      <w:pPr>
        <w:bidi w:val="0"/>
        <w:spacing w:after="216"/>
        <w:ind w:right="3"/>
      </w:pPr>
      <w:r>
        <w:rPr>
          <w:rFonts w:ascii="Arial" w:eastAsia="Arial" w:hAnsi="Arial" w:cs="Arial"/>
        </w:rPr>
        <w:t xml:space="preserve">                                 </w:t>
      </w:r>
    </w:p>
    <w:p w:rsidR="001255D2" w:rsidRDefault="003C0ABD">
      <w:pPr>
        <w:bidi w:val="0"/>
        <w:spacing w:after="422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225"/>
        <w:ind w:right="277"/>
        <w:jc w:val="center"/>
      </w:pPr>
      <w:r>
        <w:rPr>
          <w:rFonts w:ascii="Arial" w:eastAsia="Arial" w:hAnsi="Arial" w:cs="Arial"/>
          <w:b/>
          <w:color w:val="0D0D0D"/>
          <w:sz w:val="44"/>
        </w:rPr>
        <w:t xml:space="preserve"> </w:t>
      </w:r>
    </w:p>
    <w:p w:rsidR="001255D2" w:rsidRDefault="003C0ABD">
      <w:pPr>
        <w:bidi w:val="0"/>
        <w:spacing w:after="180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653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339"/>
        <w:ind w:right="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55D2" w:rsidRDefault="003C0ABD">
      <w:pPr>
        <w:tabs>
          <w:tab w:val="center" w:pos="3717"/>
          <w:tab w:val="center" w:pos="9935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44"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/>
          <w:bCs/>
          <w:color w:val="002060"/>
          <w:sz w:val="44"/>
          <w:szCs w:val="44"/>
          <w:vertAlign w:val="superscript"/>
          <w:rtl/>
        </w:rPr>
        <w:tab/>
        <w:t xml:space="preserve"> </w:t>
      </w:r>
      <w:r>
        <w:rPr>
          <w:b/>
          <w:bCs/>
          <w:sz w:val="44"/>
          <w:szCs w:val="44"/>
          <w:rtl/>
        </w:rPr>
        <w:t xml:space="preserve">والطالبات للعام الدراسي </w:t>
      </w:r>
      <w:r>
        <w:rPr>
          <w:b/>
          <w:bCs/>
          <w:sz w:val="44"/>
          <w:szCs w:val="44"/>
        </w:rPr>
        <w:t>1442</w:t>
      </w:r>
      <w:r>
        <w:rPr>
          <w:b/>
          <w:bCs/>
          <w:sz w:val="44"/>
          <w:szCs w:val="44"/>
          <w:rtl/>
        </w:rPr>
        <w:t>هـ  /</w:t>
      </w:r>
      <w:r>
        <w:rPr>
          <w:b/>
          <w:bCs/>
          <w:sz w:val="44"/>
          <w:szCs w:val="44"/>
        </w:rPr>
        <w:t>1443</w:t>
      </w:r>
      <w:r>
        <w:rPr>
          <w:b/>
          <w:bCs/>
          <w:sz w:val="44"/>
          <w:szCs w:val="44"/>
          <w:rtl/>
        </w:rPr>
        <w:t xml:space="preserve">هـ  </w:t>
      </w:r>
    </w:p>
    <w:p w:rsidR="001255D2" w:rsidRDefault="003C0ABD">
      <w:pPr>
        <w:bidi w:val="0"/>
        <w:spacing w:after="0"/>
        <w:jc w:val="left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bidi w:val="0"/>
        <w:spacing w:after="119"/>
        <w:ind w:right="38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178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0"/>
        <w:ind w:right="7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3C0ABD">
      <w:pPr>
        <w:bidi w:val="0"/>
        <w:spacing w:after="332"/>
        <w:ind w:left="618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149981" cy="528726"/>
                <wp:effectExtent l="0" t="0" r="0" b="0"/>
                <wp:docPr id="57971" name="Group 57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981" cy="528726"/>
                          <a:chOff x="0" y="0"/>
                          <a:chExt cx="3149981" cy="528726"/>
                        </a:xfrm>
                      </wpg:grpSpPr>
                      <pic:pic xmlns:pic="http://schemas.openxmlformats.org/drawingml/2006/picture">
                        <pic:nvPicPr>
                          <pic:cNvPr id="4414" name="Picture 44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981" cy="528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7" name="Rectangle 4417"/>
                        <wps:cNvSpPr/>
                        <wps:spPr>
                          <a:xfrm>
                            <a:off x="1643761" y="44967"/>
                            <a:ext cx="60832" cy="52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" name="Rectangle 4416"/>
                        <wps:cNvSpPr/>
                        <wps:spPr>
                          <a:xfrm>
                            <a:off x="1689499" y="44967"/>
                            <a:ext cx="501863" cy="52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82"/>
                                  <w:sz w:val="44"/>
                                  <w:szCs w:val="44"/>
                                  <w:rtl/>
                                </w:rPr>
                                <w:t>مهام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" name="Rectangle 4418"/>
                        <wps:cNvSpPr/>
                        <wps:spPr>
                          <a:xfrm>
                            <a:off x="1094867" y="44967"/>
                            <a:ext cx="728499" cy="52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64"/>
                                  <w:sz w:val="44"/>
                                  <w:szCs w:val="44"/>
                                  <w:rtl/>
                                </w:rPr>
                                <w:t>المعلمة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9" name="Rectangle 4419"/>
                        <wps:cNvSpPr/>
                        <wps:spPr>
                          <a:xfrm>
                            <a:off x="931799" y="113056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5D2" w:rsidRDefault="003C0AB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971" style="width:248.03pt;height:41.632pt;mso-position-horizontal-relative:char;mso-position-vertical-relative:line" coordsize="31499,5287">
                <v:shape id="Picture 4414" style="position:absolute;width:31499;height:5287;left:0;top:0;" filled="f">
                  <v:imagedata r:id="rId22"/>
                </v:shape>
                <v:rect id="Rectangle 4417" style="position:absolute;width:608;height:5210;left:16437;top:44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6" style="position:absolute;width:5018;height:5210;left:16894;top:44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ffffff"/>
                            <w:w w:val="82"/>
                            <w:sz w:val="44"/>
                            <w:szCs w:val="44"/>
                            <w:rtl/>
                          </w:rPr>
                          <w:t xml:space="preserve">مهام</w:t>
                        </w:r>
                      </w:p>
                    </w:txbxContent>
                  </v:textbox>
                </v:rect>
                <v:rect id="Rectangle 4418" style="position:absolute;width:7284;height:5210;left:10948;top:44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color w:val="ffffff"/>
                            <w:w w:val="64"/>
                            <w:sz w:val="44"/>
                            <w:szCs w:val="44"/>
                            <w:rtl/>
                          </w:rPr>
                          <w:t xml:space="preserve">المعلمة</w:t>
                        </w:r>
                      </w:p>
                    </w:txbxContent>
                  </v:textbox>
                </v:rect>
                <v:rect id="Rectangle 4419" style="position:absolute;width:838;height:3778;left:9317;top:1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55D2" w:rsidRDefault="003C0ABD">
      <w:pPr>
        <w:bidi w:val="0"/>
        <w:spacing w:after="0"/>
        <w:ind w:left="2412" w:right="2"/>
      </w:pPr>
      <w:r>
        <w:rPr>
          <w:rFonts w:ascii="Arial" w:eastAsia="Arial" w:hAnsi="Arial" w:cs="Arial"/>
        </w:rPr>
        <w:t xml:space="preserve">       </w:t>
      </w:r>
    </w:p>
    <w:tbl>
      <w:tblPr>
        <w:tblStyle w:val="TableGrid"/>
        <w:tblW w:w="12191" w:type="dxa"/>
        <w:tblInd w:w="2412" w:type="dxa"/>
        <w:tblCellMar>
          <w:top w:w="0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2191"/>
      </w:tblGrid>
      <w:tr w:rsidR="001255D2">
        <w:trPr>
          <w:trHeight w:val="562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التمشي بموجب توزيع المقرر على أسابيع الفصل الدراسي الواحد وفق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التقويم الجديد </w:t>
            </w:r>
            <w:r>
              <w:rPr>
                <w:rFonts w:ascii="Arial" w:eastAsia="Arial" w:hAnsi="Arial" w:cs="Arial"/>
                <w:sz w:val="28"/>
                <w:szCs w:val="28"/>
              </w:rPr>
              <w:t>1443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دون تقديم أو تأخير قدر الإمكان.    </w:t>
            </w:r>
          </w:p>
        </w:tc>
      </w:tr>
      <w:tr w:rsidR="001255D2">
        <w:trPr>
          <w:trHeight w:val="533"/>
        </w:trPr>
        <w:tc>
          <w:tcPr>
            <w:tcW w:w="12191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تشجيع الطلاب والطالبا ت على الحضور خلال هذه الفترة لما لها من إفادة كبيرة.   </w:t>
            </w:r>
          </w:p>
        </w:tc>
      </w:tr>
      <w:tr w:rsidR="001255D2">
        <w:trPr>
          <w:trHeight w:val="550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الاستمرار في إعطاء الطلاب والطالبا ت الواجبات المنزلية مع متابعتها وتصحيحها،  وشرح الدروس بصورة جدية وجذابة لهم  .  </w:t>
            </w:r>
          </w:p>
        </w:tc>
      </w:tr>
      <w:tr w:rsidR="001255D2">
        <w:trPr>
          <w:trHeight w:val="559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6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تكثيف أوراق العمل في جميع المواد الدراسية ، وذلك خلال الأسابيع التي تسبق الاختبارا ت.     </w:t>
            </w:r>
          </w:p>
        </w:tc>
      </w:tr>
      <w:tr w:rsidR="001255D2">
        <w:trPr>
          <w:trHeight w:val="554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تكثيف الأنشطة المنهجية التنافسية بين طلاب وطالبا ت الصف الواحد.  </w:t>
            </w:r>
          </w:p>
        </w:tc>
      </w:tr>
      <w:tr w:rsidR="001255D2">
        <w:trPr>
          <w:trHeight w:val="560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مشاركة المعلمات للطلاب والطالبا ت في الأنشطة الترويحية الجذابة خلال الأسبوع الأخير الذي يسبق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الاختبارا ت. </w:t>
            </w:r>
          </w:p>
        </w:tc>
      </w:tr>
      <w:tr w:rsidR="001255D2">
        <w:trPr>
          <w:trHeight w:val="554"/>
        </w:trPr>
        <w:tc>
          <w:tcPr>
            <w:tcW w:w="1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55D2" w:rsidRDefault="003C0ABD">
            <w:pPr>
              <w:spacing w:after="0"/>
              <w:ind w:left="6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تصميم برامج للطالبات تحفيزيه للانضباط  والرفع بها لمديرة المدرسة وتكريم الطلاب والطالبا ت المنتظمي ن في حصص المعلمة .  </w:t>
            </w:r>
          </w:p>
        </w:tc>
      </w:tr>
    </w:tbl>
    <w:p w:rsidR="001255D2" w:rsidRDefault="003C0ABD">
      <w:pPr>
        <w:bidi w:val="0"/>
        <w:spacing w:after="21"/>
        <w:ind w:right="2"/>
      </w:pPr>
      <w:r>
        <w:rPr>
          <w:rFonts w:ascii="Arial" w:eastAsia="Arial" w:hAnsi="Arial" w:cs="Arial"/>
        </w:rPr>
        <w:t xml:space="preserve">     </w:t>
      </w:r>
    </w:p>
    <w:p w:rsidR="001255D2" w:rsidRDefault="003C0ABD">
      <w:pPr>
        <w:bidi w:val="0"/>
        <w:spacing w:after="215"/>
        <w:ind w:right="59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235"/>
        <w:ind w:right="4"/>
      </w:pPr>
      <w:r>
        <w:rPr>
          <w:rFonts w:ascii="Arial" w:eastAsia="Arial" w:hAnsi="Arial" w:cs="Arial"/>
        </w:rPr>
        <w:t xml:space="preserve">                                                             </w:t>
      </w:r>
    </w:p>
    <w:p w:rsidR="001255D2" w:rsidRDefault="003C0ABD">
      <w:pPr>
        <w:bidi w:val="0"/>
        <w:spacing w:after="0"/>
        <w:ind w:right="11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255D2" w:rsidRDefault="001255D2">
      <w:pPr>
        <w:sectPr w:rsidR="001255D2">
          <w:headerReference w:type="even" r:id="rId23"/>
          <w:headerReference w:type="default" r:id="rId24"/>
          <w:headerReference w:type="first" r:id="rId25"/>
          <w:pgSz w:w="16838" w:h="11906" w:orient="landscape"/>
          <w:pgMar w:top="1752" w:right="561" w:bottom="926" w:left="391" w:header="720" w:footer="720" w:gutter="0"/>
          <w:cols w:space="720"/>
          <w:titlePg/>
          <w:bidi/>
        </w:sectPr>
      </w:pPr>
    </w:p>
    <w:p w:rsidR="001255D2" w:rsidRDefault="003C0ABD">
      <w:pPr>
        <w:tabs>
          <w:tab w:val="center" w:pos="2254"/>
          <w:tab w:val="center" w:pos="5530"/>
          <w:tab w:val="center" w:pos="15873"/>
        </w:tabs>
        <w:spacing w:after="618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b/>
          <w:bCs/>
          <w:color w:val="477C7D"/>
          <w:sz w:val="24"/>
          <w:szCs w:val="24"/>
          <w:rtl/>
        </w:rPr>
        <w:tab/>
        <w:t xml:space="preserve">مدرسة الصفا للطفولة المبكرة   </w:t>
      </w:r>
      <w:r>
        <w:rPr>
          <w:color w:val="477C7D"/>
          <w:sz w:val="24"/>
          <w:szCs w:val="24"/>
          <w:rtl/>
        </w:rPr>
        <w:t xml:space="preserve"> </w:t>
      </w:r>
      <w:r>
        <w:rPr>
          <w:sz w:val="21"/>
          <w:szCs w:val="21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</w:p>
    <w:p w:rsidR="001255D2" w:rsidRDefault="003C0ABD">
      <w:pPr>
        <w:pStyle w:val="2"/>
        <w:tabs>
          <w:tab w:val="center" w:pos="3773"/>
          <w:tab w:val="center" w:pos="9990"/>
          <w:tab w:val="center" w:pos="15942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szCs w:val="44"/>
          <w:rtl/>
        </w:rPr>
        <w:t xml:space="preserve">والطالبات للعام الدراسي </w:t>
      </w:r>
      <w:r>
        <w:rPr>
          <w:bCs/>
          <w:szCs w:val="44"/>
        </w:rPr>
        <w:t>1442</w:t>
      </w:r>
      <w:r>
        <w:rPr>
          <w:bCs/>
          <w:szCs w:val="44"/>
          <w:rtl/>
        </w:rPr>
        <w:t>هـ</w:t>
      </w:r>
      <w:r>
        <w:rPr>
          <w:bCs/>
          <w:szCs w:val="44"/>
          <w:rtl/>
        </w:rPr>
        <w:t xml:space="preserve">  /</w:t>
      </w:r>
      <w:r>
        <w:rPr>
          <w:bCs/>
          <w:szCs w:val="44"/>
        </w:rPr>
        <w:t>1443</w:t>
      </w:r>
      <w:r>
        <w:rPr>
          <w:bCs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0"/>
        <w:ind w:right="94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293"/>
        <w:ind w:left="2"/>
        <w:jc w:val="left"/>
      </w:pPr>
      <w:r>
        <w:rPr>
          <w:rFonts w:ascii="Arial" w:eastAsia="Arial" w:hAnsi="Arial" w:cs="Arial"/>
          <w:b/>
          <w:color w:val="002060"/>
          <w:sz w:val="8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743" w:type="dxa"/>
        <w:tblInd w:w="480" w:type="dxa"/>
        <w:tblCellMar>
          <w:top w:w="56" w:type="dxa"/>
          <w:left w:w="0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844"/>
        <w:gridCol w:w="1615"/>
        <w:gridCol w:w="1503"/>
        <w:gridCol w:w="1608"/>
        <w:gridCol w:w="4208"/>
      </w:tblGrid>
      <w:tr w:rsidR="001255D2">
        <w:trPr>
          <w:trHeight w:val="3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81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مؤشر الإنجاز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6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جهات التنفيذ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زمن التنفيذ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54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مكان التنفيذ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4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المستهدفات 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الإجراء </w:t>
            </w:r>
          </w:p>
        </w:tc>
      </w:tr>
      <w:tr w:rsidR="001255D2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95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خفض نسبة الغياب اليومي </w:t>
            </w:r>
          </w:p>
          <w:p w:rsidR="001255D2" w:rsidRDefault="003C0ABD">
            <w:pPr>
              <w:spacing w:after="0"/>
              <w:ind w:right="49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الطالبات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%فأق 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96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المساندة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الرئيسية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290" w:right="206" w:hanging="21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تكثيف التوعية الإعلامية بأهمية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الانضباط الدراسي عبر الإذاعة المدرسي ة واللوحات الإرشادية والرسائل النصية لأولياء الأمور. </w:t>
            </w:r>
          </w:p>
        </w:tc>
      </w:tr>
      <w:tr w:rsidR="001255D2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5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رائدة النشاط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8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26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الطالبات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إلى أقل من </w:t>
            </w:r>
          </w:p>
          <w:p w:rsidR="001255D2" w:rsidRDefault="003C0ABD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%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10" w:right="408" w:hanging="10"/>
              <w:jc w:val="both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0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51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الأمهات 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left="43" w:right="192" w:hanging="43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عقد مجالس للأمهات لتبصيرهن بدورهن في تحقيق الانضباط وتعريفهن بالإجراءات التي ستطبق على الطالبة عند الغياب. </w:t>
            </w:r>
          </w:p>
        </w:tc>
      </w:tr>
      <w:tr w:rsidR="001255D2">
        <w:trPr>
          <w:trHeight w:val="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left="488" w:right="302" w:hanging="48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تنفيذ البرنامج في المدرسة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الإشراف </w:t>
            </w:r>
          </w:p>
          <w:p w:rsidR="001255D2" w:rsidRDefault="003C0ABD">
            <w:pPr>
              <w:spacing w:after="0"/>
              <w:ind w:right="4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التربوي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الأسبوع الأول من </w:t>
            </w:r>
          </w:p>
          <w:p w:rsidR="001255D2" w:rsidRDefault="003C0ABD">
            <w:pPr>
              <w:spacing w:after="0"/>
              <w:ind w:right="30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العام 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شرح قواعد السلوك والمواظب ة </w:t>
            </w:r>
          </w:p>
        </w:tc>
      </w:tr>
      <w:tr w:rsidR="001255D2">
        <w:trPr>
          <w:trHeight w:val="444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تنفيذ العقد السلوكي بنسبة </w:t>
            </w:r>
          </w:p>
          <w:p w:rsidR="001255D2" w:rsidRDefault="003C0ABD">
            <w:pPr>
              <w:bidi w:val="0"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% 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9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الأسبوع الأول  </w:t>
            </w:r>
          </w:p>
          <w:p w:rsidR="001255D2" w:rsidRDefault="003C0ABD">
            <w:pPr>
              <w:spacing w:after="0"/>
              <w:ind w:right="15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من العام 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1366" w:right="429" w:hanging="136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أخذ توقيع الطالبات وأولياء الأمور على العقد السلوكي </w:t>
            </w:r>
          </w:p>
        </w:tc>
      </w:tr>
      <w:tr w:rsidR="001255D2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1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أولياء الأمور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5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89" w:firstLine="1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قواعد السلوك والمواظبة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9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قواعد السلوك والمواظب ة </w:t>
            </w:r>
          </w:p>
        </w:tc>
      </w:tr>
    </w:tbl>
    <w:p w:rsidR="001255D2" w:rsidRDefault="003C0ABD">
      <w:pPr>
        <w:bidi w:val="0"/>
        <w:spacing w:after="177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1255D2" w:rsidRDefault="003C0ABD">
      <w:pPr>
        <w:tabs>
          <w:tab w:val="center" w:pos="2254"/>
          <w:tab w:val="center" w:pos="5530"/>
          <w:tab w:val="center" w:pos="15873"/>
        </w:tabs>
        <w:spacing w:after="618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b/>
          <w:bCs/>
          <w:color w:val="477C7D"/>
          <w:sz w:val="24"/>
          <w:szCs w:val="24"/>
          <w:rtl/>
        </w:rPr>
        <w:tab/>
        <w:t xml:space="preserve">مدرسة الصفا للطفولة المبكرة   </w:t>
      </w:r>
      <w:r>
        <w:rPr>
          <w:color w:val="477C7D"/>
          <w:sz w:val="24"/>
          <w:szCs w:val="24"/>
          <w:rtl/>
        </w:rPr>
        <w:t xml:space="preserve"> </w:t>
      </w:r>
      <w:r>
        <w:rPr>
          <w:sz w:val="21"/>
          <w:szCs w:val="21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</w:p>
    <w:p w:rsidR="001255D2" w:rsidRDefault="003C0ABD">
      <w:pPr>
        <w:pStyle w:val="2"/>
        <w:tabs>
          <w:tab w:val="center" w:pos="3773"/>
          <w:tab w:val="center" w:pos="9990"/>
          <w:tab w:val="center" w:pos="15942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44"/>
          <w:rtl/>
        </w:rPr>
        <w:t xml:space="preserve">الخطة الإجرائية لتعزيز الانضباط المدرسي لدى </w:t>
      </w:r>
      <w:r>
        <w:rPr>
          <w:bCs/>
          <w:szCs w:val="44"/>
          <w:rtl/>
        </w:rPr>
        <w:t xml:space="preserve">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szCs w:val="44"/>
          <w:rtl/>
        </w:rPr>
        <w:t xml:space="preserve">والطالبات للعام الدراسي </w:t>
      </w:r>
      <w:r>
        <w:rPr>
          <w:bCs/>
          <w:szCs w:val="44"/>
        </w:rPr>
        <w:t>1442</w:t>
      </w:r>
      <w:r>
        <w:rPr>
          <w:bCs/>
          <w:szCs w:val="44"/>
          <w:rtl/>
        </w:rPr>
        <w:t>هـ  /</w:t>
      </w:r>
      <w:r>
        <w:rPr>
          <w:bCs/>
          <w:szCs w:val="44"/>
        </w:rPr>
        <w:t>1443</w:t>
      </w:r>
      <w:r>
        <w:rPr>
          <w:bCs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00"/>
        <w:ind w:right="94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736" w:type="dxa"/>
        <w:tblInd w:w="487" w:type="dxa"/>
        <w:tblCellMar>
          <w:top w:w="5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1562"/>
        <w:gridCol w:w="1844"/>
        <w:gridCol w:w="1615"/>
        <w:gridCol w:w="1503"/>
        <w:gridCol w:w="1608"/>
        <w:gridCol w:w="4052"/>
      </w:tblGrid>
      <w:tr w:rsidR="001255D2">
        <w:trPr>
          <w:trHeight w:val="3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83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مؤشر الإنجاز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جهات التنفيذ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35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زمن التنفيذ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54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مكان التنفيذ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1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المستهدفات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الإجراء </w:t>
            </w:r>
          </w:p>
        </w:tc>
      </w:tr>
      <w:tr w:rsidR="001255D2">
        <w:trPr>
          <w:trHeight w:val="2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</w:t>
            </w:r>
          </w:p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466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المساندة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الرئيسية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6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عقد اجتماعات للجنة التوجيه والإرشاد منتصف </w:t>
            </w:r>
          </w:p>
          <w:p w:rsidR="001255D2" w:rsidRDefault="003C0ABD">
            <w:pPr>
              <w:spacing w:after="0" w:line="240" w:lineRule="auto"/>
              <w:ind w:left="1081" w:right="365" w:hanging="108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الفصل الدراسي وقبل نهاية الفصل للنظر في الأعذار المقدمة  </w:t>
            </w:r>
          </w:p>
          <w:p w:rsidR="001255D2" w:rsidRDefault="003C0ABD">
            <w:pPr>
              <w:spacing w:after="0"/>
              <w:ind w:right="11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وفق ضوابط قبول الأعذا ر واتخاذ الإجراء المناسب </w:t>
            </w:r>
          </w:p>
        </w:tc>
      </w:tr>
      <w:tr w:rsidR="001255D2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4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3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بين الطلاب و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الطالبات </w:t>
            </w:r>
          </w:p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4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3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65" w:firstLine="24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الإجراءات الإرشادية لحالات الغياب المتكررة وفق الدليل التنظيمي والإجرائي لمدارس التعليم العا م </w:t>
            </w:r>
          </w:p>
        </w:tc>
      </w:tr>
      <w:tr w:rsidR="001255D2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بين الطلاب و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الطالبات  </w:t>
            </w:r>
          </w:p>
          <w:p w:rsidR="001255D2" w:rsidRDefault="003C0ABD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فأق ل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5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8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404" w:right="389" w:hanging="40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الخطة العلاجية والإجراءات التربوية والوقائية على الطالبات المتغيبات </w:t>
            </w:r>
          </w:p>
        </w:tc>
      </w:tr>
      <w:tr w:rsidR="001255D2">
        <w:trPr>
          <w:trHeight w:val="8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 </w:t>
            </w:r>
          </w:p>
          <w:p w:rsidR="001255D2" w:rsidRDefault="003C0ABD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فأق ل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5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8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473" w:right="735" w:hanging="473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عقد جلسات إرشاد جمعي للطالبات المتأخرات والمتغيبات  </w:t>
            </w:r>
          </w:p>
        </w:tc>
      </w:tr>
      <w:tr w:rsidR="001255D2">
        <w:trPr>
          <w:trHeight w:val="13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46" w:firstLine="22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رفع المستوى التحصيلي للطلاب والطالبات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5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  <w:p w:rsidR="001255D2" w:rsidRDefault="003C0ABD">
            <w:pPr>
              <w:bidi w:val="0"/>
              <w:spacing w:after="0"/>
              <w:ind w:left="514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 +</w:t>
            </w:r>
          </w:p>
          <w:p w:rsidR="001255D2" w:rsidRDefault="003C0ABD">
            <w:pPr>
              <w:spacing w:after="0"/>
              <w:ind w:right="14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المعلمات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 w:line="240" w:lineRule="auto"/>
              <w:ind w:left="114" w:right="262" w:firstLine="8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نهاية الفصل الدراسي الأو ل </w:t>
            </w:r>
          </w:p>
          <w:p w:rsidR="001255D2" w:rsidRDefault="003C0ABD">
            <w:pPr>
              <w:bidi w:val="0"/>
              <w:spacing w:after="0"/>
              <w:ind w:left="506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 + </w:t>
            </w:r>
          </w:p>
          <w:p w:rsidR="001255D2" w:rsidRDefault="003C0ABD">
            <w:pPr>
              <w:spacing w:after="0"/>
              <w:ind w:right="259" w:firstLine="8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نهاية الفصل الدراسي الثاني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7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278" w:right="956" w:hanging="2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تنفيذ برامج علاجية للطالبات المخفقات والمتعثرات  </w:t>
            </w:r>
          </w:p>
        </w:tc>
      </w:tr>
    </w:tbl>
    <w:p w:rsidR="001255D2" w:rsidRDefault="003C0ABD">
      <w:pPr>
        <w:bidi w:val="0"/>
        <w:spacing w:after="158"/>
        <w:ind w:right="84"/>
      </w:pPr>
      <w:r>
        <w:rPr>
          <w:rFonts w:ascii="Arial" w:eastAsia="Arial" w:hAnsi="Arial" w:cs="Arial"/>
          <w:sz w:val="10"/>
        </w:rPr>
        <w:t xml:space="preserve"> </w:t>
      </w:r>
    </w:p>
    <w:p w:rsidR="001255D2" w:rsidRDefault="003C0ABD">
      <w:pPr>
        <w:bidi w:val="0"/>
        <w:spacing w:after="0"/>
        <w:ind w:left="12777"/>
        <w:jc w:val="left"/>
      </w:pPr>
      <w:r>
        <w:rPr>
          <w:rFonts w:ascii="Arial" w:eastAsia="Arial" w:hAnsi="Arial" w:cs="Arial"/>
          <w:sz w:val="10"/>
        </w:rPr>
        <w:t xml:space="preserve">  </w:t>
      </w:r>
    </w:p>
    <w:p w:rsidR="001255D2" w:rsidRDefault="003C0ABD">
      <w:pPr>
        <w:tabs>
          <w:tab w:val="center" w:pos="2254"/>
          <w:tab w:val="center" w:pos="5530"/>
          <w:tab w:val="center" w:pos="15873"/>
        </w:tabs>
        <w:spacing w:after="618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b/>
          <w:bCs/>
          <w:color w:val="477C7D"/>
          <w:sz w:val="24"/>
          <w:szCs w:val="24"/>
          <w:rtl/>
        </w:rPr>
        <w:tab/>
        <w:t xml:space="preserve">مدرسة الصفا للطفولة المبكرة   </w:t>
      </w:r>
      <w:r>
        <w:rPr>
          <w:color w:val="477C7D"/>
          <w:sz w:val="24"/>
          <w:szCs w:val="24"/>
          <w:rtl/>
        </w:rPr>
        <w:t xml:space="preserve"> </w:t>
      </w:r>
      <w:r>
        <w:rPr>
          <w:sz w:val="21"/>
          <w:szCs w:val="21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</w:p>
    <w:p w:rsidR="001255D2" w:rsidRDefault="003C0ABD">
      <w:pPr>
        <w:pStyle w:val="2"/>
        <w:tabs>
          <w:tab w:val="center" w:pos="3773"/>
          <w:tab w:val="center" w:pos="9990"/>
          <w:tab w:val="center" w:pos="15942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szCs w:val="44"/>
          <w:rtl/>
        </w:rPr>
        <w:t xml:space="preserve">والطالبات للعام الدراسي </w:t>
      </w:r>
      <w:r>
        <w:rPr>
          <w:bCs/>
          <w:szCs w:val="44"/>
        </w:rPr>
        <w:t>1442</w:t>
      </w:r>
      <w:r>
        <w:rPr>
          <w:bCs/>
          <w:szCs w:val="44"/>
          <w:rtl/>
        </w:rPr>
        <w:t>هـ  /</w:t>
      </w:r>
      <w:r>
        <w:rPr>
          <w:bCs/>
          <w:szCs w:val="44"/>
        </w:rPr>
        <w:t>1443</w:t>
      </w:r>
      <w:r>
        <w:rPr>
          <w:bCs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00"/>
        <w:ind w:right="94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743" w:type="dxa"/>
        <w:tblInd w:w="480" w:type="dxa"/>
        <w:tblCellMar>
          <w:top w:w="5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1700"/>
        <w:gridCol w:w="1562"/>
        <w:gridCol w:w="1615"/>
        <w:gridCol w:w="1503"/>
        <w:gridCol w:w="1608"/>
        <w:gridCol w:w="4208"/>
      </w:tblGrid>
      <w:tr w:rsidR="001255D2">
        <w:trPr>
          <w:trHeight w:val="3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81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مؤشر الإنجاز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جهات التنفيذ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زمن التنفيذ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54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مكان التنفيذ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4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المستهدفات 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C45911"/>
                <w:sz w:val="32"/>
                <w:szCs w:val="32"/>
                <w:rtl/>
              </w:rPr>
              <w:t xml:space="preserve">الإجراء </w:t>
            </w:r>
          </w:p>
        </w:tc>
      </w:tr>
      <w:tr w:rsidR="001255D2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2" w:firstLine="36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تحقيق التوافق النفسي والاجتماعي للطلاب والطالبات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35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المساندة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458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الرئيسية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1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7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تفعيل برامج إرشادية )المحافظة على الكتب/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الحفاظ </w:t>
            </w:r>
          </w:p>
          <w:p w:rsidR="001255D2" w:rsidRDefault="003C0ABD">
            <w:pPr>
              <w:spacing w:after="0"/>
              <w:ind w:right="16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على الممتلكات/ طرق الاستذكار الجيد تنظيم الوقت( </w:t>
            </w:r>
          </w:p>
        </w:tc>
      </w:tr>
      <w:tr w:rsidR="001255D2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32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5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8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</w:t>
            </w:r>
          </w:p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8" w:firstLine="11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المدرسة  رائدة النشاط الموجهة الطلابية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5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المعلمات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0" w:firstLine="29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الدراسي+ الفترات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المستهدفة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998" w:right="1114" w:firstLine="50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عقد مسابقات  منهجية في المواد الدراسي ة </w:t>
            </w:r>
          </w:p>
        </w:tc>
      </w:tr>
      <w:tr w:rsidR="001255D2">
        <w:trPr>
          <w:trHeight w:val="8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 </w:t>
            </w:r>
          </w:p>
          <w:p w:rsidR="001255D2" w:rsidRDefault="003C0ABD">
            <w:pPr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فأق ل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3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المدرسة  </w:t>
            </w:r>
          </w:p>
          <w:p w:rsidR="001255D2" w:rsidRDefault="003C0ABD">
            <w:pPr>
              <w:bidi w:val="0"/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+</w:t>
            </w:r>
          </w:p>
          <w:p w:rsidR="001255D2" w:rsidRDefault="003C0ABD">
            <w:pPr>
              <w:spacing w:after="0"/>
              <w:ind w:right="48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المعلمات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5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6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نهاية كل فصل </w:t>
            </w:r>
          </w:p>
          <w:p w:rsidR="001255D2" w:rsidRDefault="003C0ABD">
            <w:pPr>
              <w:spacing w:after="0"/>
              <w:ind w:right="55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دراسي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التوعية بأهمية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الاستعداد للاختبارات </w:t>
            </w:r>
          </w:p>
        </w:tc>
      </w:tr>
      <w:tr w:rsidR="001255D2">
        <w:trPr>
          <w:trHeight w:val="13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5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غياب المعلمات  </w:t>
            </w:r>
          </w:p>
          <w:p w:rsidR="001255D2" w:rsidRDefault="003C0ABD">
            <w:pPr>
              <w:bidi w:val="0"/>
              <w:spacing w:after="0"/>
              <w:ind w:righ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%1</w:t>
            </w:r>
          </w:p>
          <w:p w:rsidR="001255D2" w:rsidRDefault="003C0ABD">
            <w:pPr>
              <w:spacing w:after="0"/>
              <w:ind w:right="24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وخفض نسبة الغياب اليومي  </w:t>
            </w:r>
          </w:p>
          <w:p w:rsidR="001255D2" w:rsidRDefault="003C0ABD">
            <w:pPr>
              <w:spacing w:after="0"/>
              <w:ind w:right="44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</w:t>
            </w:r>
          </w:p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6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292" w:right="261" w:hanging="29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نهاية كل فصل 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411" w:right="1155" w:hanging="7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تكريم الفصول الأقل نسبة  غياب طلابهم وطالباتهم  </w:t>
            </w:r>
          </w:p>
        </w:tc>
      </w:tr>
      <w:tr w:rsidR="001255D2">
        <w:trPr>
          <w:trHeight w:val="8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5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الغياب اليومي  </w:t>
            </w:r>
          </w:p>
          <w:p w:rsidR="001255D2" w:rsidRDefault="003C0ABD">
            <w:pPr>
              <w:spacing w:after="0"/>
              <w:ind w:right="44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</w:t>
            </w:r>
          </w:p>
          <w:p w:rsidR="001255D2" w:rsidRDefault="003C0AB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6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0" w:firstLine="29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الدراسي+ الفترات المستهدفة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560" w:right="153" w:hanging="560"/>
              <w:jc w:val="both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تكريم الطلاب والطالبات المنتظ مين في الحضور من أول يوم دراسي إلى آخر يوم دراسي.  </w:t>
            </w:r>
          </w:p>
        </w:tc>
      </w:tr>
    </w:tbl>
    <w:p w:rsidR="001255D2" w:rsidRDefault="003C0ABD">
      <w:pPr>
        <w:bidi w:val="0"/>
        <w:spacing w:after="0"/>
        <w:ind w:right="319"/>
        <w:jc w:val="center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bidi w:val="0"/>
        <w:spacing w:after="0"/>
        <w:ind w:right="319"/>
        <w:jc w:val="center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bidi w:val="0"/>
        <w:spacing w:after="158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158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tabs>
          <w:tab w:val="center" w:pos="2253"/>
          <w:tab w:val="center" w:pos="5530"/>
          <w:tab w:val="center" w:pos="15873"/>
        </w:tabs>
        <w:spacing w:after="618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b/>
          <w:bCs/>
          <w:color w:val="477C7D"/>
          <w:sz w:val="24"/>
          <w:szCs w:val="24"/>
          <w:rtl/>
        </w:rPr>
        <w:tab/>
        <w:t xml:space="preserve">مدرسة </w:t>
      </w:r>
      <w:r>
        <w:rPr>
          <w:b/>
          <w:bCs/>
          <w:color w:val="477C7D"/>
          <w:sz w:val="24"/>
          <w:szCs w:val="24"/>
          <w:rtl/>
        </w:rPr>
        <w:t xml:space="preserve">الصفا للطفولة المبكرة   </w:t>
      </w:r>
      <w:r>
        <w:rPr>
          <w:color w:val="477C7D"/>
          <w:sz w:val="24"/>
          <w:szCs w:val="24"/>
          <w:rtl/>
        </w:rPr>
        <w:t xml:space="preserve"> </w:t>
      </w:r>
      <w:r>
        <w:rPr>
          <w:sz w:val="21"/>
          <w:szCs w:val="21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</w:p>
    <w:p w:rsidR="001255D2" w:rsidRDefault="003C0ABD">
      <w:pPr>
        <w:pStyle w:val="2"/>
        <w:tabs>
          <w:tab w:val="center" w:pos="3773"/>
          <w:tab w:val="center" w:pos="9990"/>
          <w:tab w:val="center" w:pos="15942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44"/>
          <w:rtl/>
        </w:rPr>
        <w:t xml:space="preserve">الخطة الإجرائية لتعزيز الانضباط المدرسي لدى الطلاب </w:t>
      </w:r>
      <w:r>
        <w:rPr>
          <w:rFonts w:ascii="Arial" w:eastAsia="Arial" w:hAnsi="Arial" w:cs="Arial"/>
          <w:bCs/>
          <w:color w:val="002060"/>
          <w:szCs w:val="44"/>
          <w:vertAlign w:val="superscript"/>
          <w:rtl/>
        </w:rPr>
        <w:tab/>
        <w:t xml:space="preserve"> </w:t>
      </w:r>
      <w:r>
        <w:rPr>
          <w:bCs/>
          <w:szCs w:val="44"/>
          <w:rtl/>
        </w:rPr>
        <w:t xml:space="preserve">والطالبات للعام الدراسي </w:t>
      </w:r>
      <w:r>
        <w:rPr>
          <w:bCs/>
          <w:szCs w:val="44"/>
        </w:rPr>
        <w:t>1442</w:t>
      </w:r>
      <w:r>
        <w:rPr>
          <w:bCs/>
          <w:szCs w:val="44"/>
          <w:rtl/>
        </w:rPr>
        <w:t>هـ  /</w:t>
      </w:r>
      <w:r>
        <w:rPr>
          <w:bCs/>
          <w:szCs w:val="44"/>
        </w:rPr>
        <w:t>1443</w:t>
      </w:r>
      <w:r>
        <w:rPr>
          <w:bCs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00"/>
        <w:ind w:right="94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601" w:type="dxa"/>
        <w:tblInd w:w="550" w:type="dxa"/>
        <w:tblCellMar>
          <w:top w:w="56" w:type="dxa"/>
          <w:left w:w="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844"/>
        <w:gridCol w:w="1615"/>
        <w:gridCol w:w="1503"/>
        <w:gridCol w:w="1608"/>
        <w:gridCol w:w="4066"/>
      </w:tblGrid>
      <w:tr w:rsidR="001255D2">
        <w:trPr>
          <w:trHeight w:val="3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83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مؤشر الإنجاز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جهات التنفيذ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زمن التنفيذ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56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مكان التنفيذ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4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المستهدفات 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الإجراء </w:t>
            </w:r>
          </w:p>
        </w:tc>
      </w:tr>
      <w:tr w:rsidR="001255D2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بين الطلاب و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الطالبات </w:t>
            </w:r>
          </w:p>
          <w:p w:rsidR="001255D2" w:rsidRDefault="003C0ABD">
            <w:pPr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96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المساندة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الرئيسية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5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 </w:t>
            </w:r>
          </w:p>
          <w:p w:rsidR="001255D2" w:rsidRDefault="003C0ABD">
            <w:pPr>
              <w:spacing w:after="0"/>
              <w:ind w:right="49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الطالبات 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227" w:right="134" w:hanging="21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تكثيف التوعية الإعلامية بأهمية الانضباط الدراسي عبر الإذاعة المدرسي ة واللوحات الإرشادية والرسائل النصية لأولياء الأمور. </w:t>
            </w:r>
          </w:p>
        </w:tc>
      </w:tr>
      <w:tr w:rsidR="001255D2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5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رائدة النشاط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8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9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خفض نسبة الغياب اليومي  </w:t>
            </w:r>
          </w:p>
          <w:p w:rsidR="001255D2" w:rsidRDefault="003C0ABD">
            <w:pPr>
              <w:spacing w:after="0"/>
              <w:ind w:right="44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بين الطلاب والطالبات </w:t>
            </w:r>
          </w:p>
          <w:p w:rsidR="001255D2" w:rsidRDefault="003C0ABD">
            <w:pPr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%  فأق 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10" w:right="408" w:hanging="10"/>
              <w:jc w:val="both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0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51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الأمهات 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left="43" w:right="120" w:hanging="43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عقد مجالس للأمهات لتبصيرهن بدورهن في تحقيق الانضباط وتعريفهن بالإجراءات التي ستطبق على الطالبة عند الغياب. </w:t>
            </w:r>
          </w:p>
        </w:tc>
      </w:tr>
      <w:tr w:rsidR="001255D2">
        <w:trPr>
          <w:trHeight w:val="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left="488" w:right="304" w:hanging="48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تنفيذ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البرنامج في المدرسة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7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الإشراف </w:t>
            </w:r>
          </w:p>
          <w:p w:rsidR="001255D2" w:rsidRDefault="003C0ABD">
            <w:pPr>
              <w:spacing w:after="0"/>
              <w:ind w:right="4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التربوي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الأسبوع الأول من </w:t>
            </w:r>
          </w:p>
          <w:p w:rsidR="001255D2" w:rsidRDefault="003C0ABD">
            <w:pPr>
              <w:spacing w:after="0"/>
              <w:ind w:right="30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العام 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شرح قواعد السلوك والمواظب ة </w:t>
            </w:r>
          </w:p>
        </w:tc>
      </w:tr>
      <w:tr w:rsidR="001255D2">
        <w:trPr>
          <w:trHeight w:val="444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تنفيذ العقد السلوكي بنسبة </w:t>
            </w:r>
          </w:p>
          <w:p w:rsidR="001255D2" w:rsidRDefault="003C0ABD">
            <w:pPr>
              <w:bidi w:val="0"/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% 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9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الأسبوع الأول من </w:t>
            </w:r>
          </w:p>
          <w:p w:rsidR="001255D2" w:rsidRDefault="003C0ABD">
            <w:pPr>
              <w:spacing w:after="0"/>
              <w:ind w:right="30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العام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1366" w:right="360" w:hanging="1366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أخذ توقيع الطالبات وأولياء الأمور على العقد السلوكي </w:t>
            </w:r>
          </w:p>
        </w:tc>
      </w:tr>
      <w:tr w:rsidR="001255D2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1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أولياء الأمور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  <w:tr w:rsidR="001255D2">
        <w:trPr>
          <w:trHeight w:val="5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91" w:firstLine="11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قواعد السلوك والمواظبة بنسبة 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9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9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خلال العام </w:t>
            </w:r>
          </w:p>
          <w:p w:rsidR="001255D2" w:rsidRDefault="003C0ABD">
            <w:pPr>
              <w:spacing w:after="0"/>
              <w:ind w:right="499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الدراس ي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تطبيق قواعد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السلوك والمواظب ة </w:t>
            </w:r>
          </w:p>
        </w:tc>
      </w:tr>
    </w:tbl>
    <w:p w:rsidR="001255D2" w:rsidRDefault="003C0ABD">
      <w:pPr>
        <w:bidi w:val="0"/>
        <w:spacing w:after="177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1255D2" w:rsidRDefault="003C0ABD">
      <w:pPr>
        <w:tabs>
          <w:tab w:val="center" w:pos="2269"/>
          <w:tab w:val="center" w:pos="5530"/>
          <w:tab w:val="center" w:pos="15873"/>
        </w:tabs>
        <w:spacing w:after="319"/>
        <w:jc w:val="left"/>
      </w:pPr>
      <w:r>
        <w:rPr>
          <w:rFonts w:ascii="Times New Roman" w:eastAsia="Times New Roman" w:hAnsi="Times New Roman" w:cs="Times New Roman"/>
          <w:sz w:val="37"/>
          <w:szCs w:val="37"/>
          <w:vertAlign w:val="subscript"/>
          <w:rtl/>
        </w:rPr>
        <w:t xml:space="preserve"> </w:t>
      </w:r>
      <w:r>
        <w:rPr>
          <w:b/>
          <w:bCs/>
          <w:color w:val="477C7D"/>
          <w:sz w:val="24"/>
          <w:szCs w:val="24"/>
          <w:rtl/>
        </w:rPr>
        <w:tab/>
        <w:t xml:space="preserve">مدرسة الصفا للطفولة المبكرة   </w:t>
      </w:r>
      <w:r>
        <w:rPr>
          <w:color w:val="477C7D"/>
          <w:sz w:val="24"/>
          <w:szCs w:val="24"/>
          <w:rtl/>
        </w:rPr>
        <w:t xml:space="preserve"> </w:t>
      </w:r>
      <w:r>
        <w:rPr>
          <w:sz w:val="21"/>
          <w:szCs w:val="21"/>
          <w:rtl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</w:t>
      </w:r>
    </w:p>
    <w:p w:rsidR="001255D2" w:rsidRDefault="003C0ABD">
      <w:pPr>
        <w:bidi w:val="0"/>
        <w:spacing w:after="0"/>
        <w:ind w:right="319"/>
        <w:jc w:val="center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:rsidR="001255D2" w:rsidRDefault="003C0ABD">
      <w:pPr>
        <w:pStyle w:val="2"/>
        <w:tabs>
          <w:tab w:val="center" w:pos="6473"/>
          <w:tab w:val="center" w:pos="15942"/>
        </w:tabs>
        <w:ind w:left="0" w:righ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44"/>
          <w:rtl/>
        </w:rPr>
        <w:t xml:space="preserve">الخطة الإجرائية لتعزيز الانضباط المدرسي لدى الطلاب والطالبات للعام الدراسي </w:t>
      </w:r>
      <w:r>
        <w:rPr>
          <w:bCs/>
          <w:szCs w:val="44"/>
        </w:rPr>
        <w:t>1442</w:t>
      </w:r>
      <w:r>
        <w:rPr>
          <w:bCs/>
          <w:szCs w:val="44"/>
          <w:rtl/>
        </w:rPr>
        <w:t>هـ  /</w:t>
      </w:r>
      <w:r>
        <w:rPr>
          <w:bCs/>
          <w:szCs w:val="44"/>
        </w:rPr>
        <w:t>1443</w:t>
      </w:r>
      <w:r>
        <w:rPr>
          <w:bCs/>
          <w:szCs w:val="44"/>
          <w:rtl/>
        </w:rPr>
        <w:t xml:space="preserve">هـ  </w:t>
      </w:r>
      <w:r>
        <w:rPr>
          <w:rFonts w:ascii="Arial" w:eastAsia="Arial" w:hAnsi="Arial" w:cs="Arial"/>
          <w:bCs/>
          <w:color w:val="002060"/>
          <w:sz w:val="32"/>
          <w:szCs w:val="32"/>
          <w:rtl/>
        </w:rPr>
        <w:tab/>
        <w:t xml:space="preserve"> </w:t>
      </w:r>
    </w:p>
    <w:p w:rsidR="001255D2" w:rsidRDefault="003C0ABD">
      <w:pPr>
        <w:bidi w:val="0"/>
        <w:spacing w:after="100"/>
        <w:ind w:right="94"/>
      </w:pPr>
      <w:r>
        <w:rPr>
          <w:sz w:val="10"/>
        </w:rPr>
        <w:t xml:space="preserve"> </w:t>
      </w:r>
    </w:p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601" w:type="dxa"/>
        <w:tblInd w:w="550" w:type="dxa"/>
        <w:tblCellMar>
          <w:top w:w="56" w:type="dxa"/>
          <w:left w:w="0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844"/>
        <w:gridCol w:w="1615"/>
        <w:gridCol w:w="1503"/>
        <w:gridCol w:w="1608"/>
        <w:gridCol w:w="4066"/>
      </w:tblGrid>
      <w:tr w:rsidR="001255D2">
        <w:trPr>
          <w:trHeight w:val="3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583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مؤشر الإنجاز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7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جهات التنفيذ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زمن التنفيذ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56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مكان التنفيذ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214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المستهدفات 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BF8F00"/>
                <w:sz w:val="32"/>
                <w:szCs w:val="32"/>
                <w:rtl/>
              </w:rPr>
              <w:t xml:space="preserve">الإجراء </w:t>
            </w:r>
          </w:p>
        </w:tc>
      </w:tr>
      <w:tr w:rsidR="001255D2">
        <w:trPr>
          <w:trHeight w:val="28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223" w:firstLine="154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رفع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المستوى التحصيلي للطلاب والطالبات إلى 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396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المساندة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3C0ABD">
            <w:pPr>
              <w:spacing w:after="0"/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color w:val="006666"/>
                <w:sz w:val="24"/>
                <w:szCs w:val="24"/>
                <w:rtl/>
              </w:rPr>
              <w:t xml:space="preserve">الرئيسية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292" w:right="261" w:hanging="292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نهاية كل فصل دراس ي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78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عن بعد 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0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الطلاب والطالبات 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13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تكريم الطالبات المتفوقات  </w:t>
            </w:r>
          </w:p>
        </w:tc>
      </w:tr>
      <w:tr w:rsidR="001255D2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left="10" w:right="408" w:hanging="10"/>
              <w:jc w:val="both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الموجهة الطلابية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D2" w:rsidRDefault="003C0ABD">
            <w:pPr>
              <w:spacing w:after="0"/>
              <w:ind w:right="401"/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إدارة المدرس 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D2" w:rsidRDefault="001255D2">
            <w:pPr>
              <w:bidi w:val="0"/>
              <w:jc w:val="left"/>
            </w:pPr>
          </w:p>
        </w:tc>
      </w:tr>
    </w:tbl>
    <w:p w:rsidR="001255D2" w:rsidRDefault="003C0ABD">
      <w:pPr>
        <w:bidi w:val="0"/>
        <w:spacing w:after="0"/>
        <w:ind w:right="115"/>
      </w:pPr>
      <w:r>
        <w:rPr>
          <w:rFonts w:ascii="Arial" w:eastAsia="Arial" w:hAnsi="Arial" w:cs="Arial"/>
        </w:rPr>
        <w:t xml:space="preserve"> </w:t>
      </w:r>
    </w:p>
    <w:p w:rsidR="001255D2" w:rsidRDefault="003C0ABD">
      <w:pPr>
        <w:bidi w:val="0"/>
        <w:spacing w:after="0"/>
        <w:ind w:left="3563"/>
        <w:jc w:val="left"/>
      </w:pPr>
      <w:r>
        <w:rPr>
          <w:noProof/>
        </w:rPr>
        <w:drawing>
          <wp:inline distT="0" distB="0" distL="0" distR="0">
            <wp:extent cx="5055235" cy="1324610"/>
            <wp:effectExtent l="0" t="0" r="0" b="0"/>
            <wp:docPr id="7512" name="Picture 7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" name="Picture 75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5D2" w:rsidRDefault="003C0ABD">
      <w:pPr>
        <w:bidi w:val="0"/>
        <w:spacing w:after="244"/>
        <w:ind w:right="654"/>
        <w:jc w:val="center"/>
      </w:pPr>
      <w:r>
        <w:rPr>
          <w:b/>
          <w:color w:val="8E0000"/>
          <w:sz w:val="40"/>
        </w:rPr>
        <w:t xml:space="preserve"> </w:t>
      </w:r>
    </w:p>
    <w:p w:rsidR="001255D2" w:rsidRDefault="003C0ABD">
      <w:pPr>
        <w:bidi w:val="0"/>
        <w:spacing w:after="242"/>
        <w:ind w:right="654"/>
        <w:jc w:val="center"/>
      </w:pPr>
      <w:r>
        <w:rPr>
          <w:b/>
          <w:color w:val="8E0000"/>
          <w:sz w:val="40"/>
        </w:rPr>
        <w:t xml:space="preserve"> </w:t>
      </w:r>
    </w:p>
    <w:p w:rsidR="001255D2" w:rsidRDefault="003C0ABD">
      <w:pPr>
        <w:bidi w:val="0"/>
        <w:spacing w:after="242"/>
        <w:ind w:right="654"/>
        <w:jc w:val="center"/>
      </w:pPr>
      <w:r>
        <w:rPr>
          <w:b/>
          <w:color w:val="8E0000"/>
          <w:sz w:val="40"/>
        </w:rPr>
        <w:t xml:space="preserve"> </w:t>
      </w:r>
    </w:p>
    <w:p w:rsidR="001255D2" w:rsidRDefault="003C0ABD">
      <w:pPr>
        <w:tabs>
          <w:tab w:val="center" w:pos="7908"/>
          <w:tab w:val="center" w:pos="13211"/>
        </w:tabs>
        <w:spacing w:after="43"/>
        <w:jc w:val="left"/>
      </w:pPr>
      <w:r>
        <w:rPr>
          <w:rtl/>
        </w:rPr>
        <w:tab/>
      </w:r>
      <w:r>
        <w:rPr>
          <w:b/>
          <w:bCs/>
          <w:color w:val="006666"/>
          <w:sz w:val="40"/>
          <w:szCs w:val="40"/>
          <w:rtl/>
        </w:rPr>
        <w:t xml:space="preserve">                                                                                                               إعداد مديرة المدرسة : </w:t>
      </w:r>
      <w:r>
        <w:rPr>
          <w:b/>
          <w:bCs/>
          <w:color w:val="006666"/>
          <w:sz w:val="40"/>
          <w:szCs w:val="40"/>
          <w:rtl/>
        </w:rPr>
        <w:tab/>
        <w:t xml:space="preserve"> </w:t>
      </w:r>
    </w:p>
    <w:p w:rsidR="001255D2" w:rsidRDefault="003C0ABD">
      <w:pPr>
        <w:tabs>
          <w:tab w:val="center" w:pos="7908"/>
          <w:tab w:val="center" w:pos="13259"/>
        </w:tabs>
        <w:spacing w:after="0"/>
        <w:jc w:val="left"/>
      </w:pPr>
      <w:r>
        <w:rPr>
          <w:rtl/>
        </w:rPr>
        <w:tab/>
      </w:r>
      <w:r>
        <w:rPr>
          <w:b/>
          <w:bCs/>
          <w:color w:val="006666"/>
          <w:sz w:val="40"/>
          <w:szCs w:val="40"/>
          <w:rtl/>
        </w:rPr>
        <w:t xml:space="preserve">                                                                                                             </w:t>
      </w:r>
      <w:r>
        <w:rPr>
          <w:b/>
          <w:bCs/>
          <w:color w:val="0D0D0D"/>
          <w:sz w:val="40"/>
          <w:szCs w:val="40"/>
          <w:rtl/>
        </w:rPr>
        <w:t xml:space="preserve">ناله هادي </w:t>
      </w:r>
      <w:r>
        <w:rPr>
          <w:b/>
          <w:bCs/>
          <w:color w:val="0D0D0D"/>
          <w:sz w:val="40"/>
          <w:szCs w:val="40"/>
          <w:rtl/>
        </w:rPr>
        <w:t>حسن الدرباني</w:t>
      </w:r>
      <w:r>
        <w:rPr>
          <w:b/>
          <w:bCs/>
          <w:color w:val="006666"/>
          <w:sz w:val="40"/>
          <w:szCs w:val="40"/>
          <w:rtl/>
        </w:rPr>
        <w:tab/>
        <w:t xml:space="preserve"> </w:t>
      </w:r>
    </w:p>
    <w:sectPr w:rsidR="001255D2">
      <w:headerReference w:type="even" r:id="rId27"/>
      <w:headerReference w:type="default" r:id="rId28"/>
      <w:headerReference w:type="first" r:id="rId29"/>
      <w:pgSz w:w="16838" w:h="11906" w:orient="landscape"/>
      <w:pgMar w:top="1496" w:right="505" w:bottom="623" w:left="564" w:header="283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C0ABD">
      <w:pPr>
        <w:spacing w:after="0" w:line="240" w:lineRule="auto"/>
      </w:pPr>
      <w:r>
        <w:separator/>
      </w:r>
    </w:p>
  </w:endnote>
  <w:endnote w:type="continuationSeparator" w:id="0">
    <w:p w:rsidR="00000000" w:rsidRDefault="003C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C0ABD">
      <w:pPr>
        <w:spacing w:after="0" w:line="240" w:lineRule="auto"/>
      </w:pPr>
      <w:r>
        <w:separator/>
      </w:r>
    </w:p>
  </w:footnote>
  <w:footnote w:type="continuationSeparator" w:id="0">
    <w:p w:rsidR="00000000" w:rsidRDefault="003C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pPr>
      <w:bidi w:val="0"/>
      <w:spacing w:after="0"/>
      <w:ind w:left="-391" w:right="1627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179743</wp:posOffset>
              </wp:positionV>
              <wp:extent cx="10661015" cy="1101586"/>
              <wp:effectExtent l="0" t="0" r="0" b="0"/>
              <wp:wrapSquare wrapText="bothSides"/>
              <wp:docPr id="70674" name="Group 70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1101586"/>
                        <a:chOff x="0" y="0"/>
                        <a:chExt cx="10661015" cy="1101586"/>
                      </a:xfrm>
                    </wpg:grpSpPr>
                    <wps:wsp>
                      <wps:cNvPr id="70716" name="Rectangle 70716"/>
                      <wps:cNvSpPr/>
                      <wps:spPr>
                        <a:xfrm>
                          <a:off x="10265664" y="58235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8" name="Rectangle 70718"/>
                      <wps:cNvSpPr/>
                      <wps:spPr>
                        <a:xfrm>
                          <a:off x="292608" y="757618"/>
                          <a:ext cx="50673" cy="2243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20" name="Rectangle 70720"/>
                      <wps:cNvSpPr/>
                      <wps:spPr>
                        <a:xfrm>
                          <a:off x="10265664" y="93287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4" name="Rectangle 70714"/>
                      <wps:cNvSpPr/>
                      <wps:spPr>
                        <a:xfrm>
                          <a:off x="4551299" y="552031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0" name="Rectangle 70680"/>
                      <wps:cNvSpPr/>
                      <wps:spPr>
                        <a:xfrm>
                          <a:off x="8314690" y="5554"/>
                          <a:ext cx="560443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1" name="Rectangle 70681"/>
                      <wps:cNvSpPr/>
                      <wps:spPr>
                        <a:xfrm>
                          <a:off x="873607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2" name="Rectangle 70682"/>
                      <wps:cNvSpPr/>
                      <wps:spPr>
                        <a:xfrm>
                          <a:off x="8761070" y="5554"/>
                          <a:ext cx="43882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3" name="Rectangle 70683"/>
                      <wps:cNvSpPr/>
                      <wps:spPr>
                        <a:xfrm>
                          <a:off x="909101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4" name="Rectangle 70684"/>
                      <wps:cNvSpPr/>
                      <wps:spPr>
                        <a:xfrm>
                          <a:off x="9116009" y="5554"/>
                          <a:ext cx="49578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79" name="Rectangle 70679"/>
                      <wps:cNvSpPr/>
                      <wps:spPr>
                        <a:xfrm>
                          <a:off x="8186674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6" name="Rectangle 70686"/>
                      <wps:cNvSpPr/>
                      <wps:spPr>
                        <a:xfrm>
                          <a:off x="8627110" y="194530"/>
                          <a:ext cx="4230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7" name="Rectangle 70687"/>
                      <wps:cNvSpPr/>
                      <wps:spPr>
                        <a:xfrm>
                          <a:off x="8945169" y="19453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8" name="Rectangle 70688"/>
                      <wps:cNvSpPr/>
                      <wps:spPr>
                        <a:xfrm>
                          <a:off x="8970163" y="194530"/>
                          <a:ext cx="275660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5" name="Rectangle 70685"/>
                      <wps:cNvSpPr/>
                      <wps:spPr>
                        <a:xfrm>
                          <a:off x="8521954" y="212306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477C7D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3" name="Rectangle 70703"/>
                      <wps:cNvSpPr/>
                      <wps:spPr>
                        <a:xfrm>
                          <a:off x="9495486" y="385283"/>
                          <a:ext cx="2724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9" name="Rectangle 70699"/>
                      <wps:cNvSpPr/>
                      <wps:spPr>
                        <a:xfrm>
                          <a:off x="8687918" y="385283"/>
                          <a:ext cx="58537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بمحافظة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0" name="Rectangle 70700"/>
                      <wps:cNvSpPr/>
                      <wps:spPr>
                        <a:xfrm>
                          <a:off x="9128049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1" name="Rectangle 70701"/>
                      <wps:cNvSpPr/>
                      <wps:spPr>
                        <a:xfrm>
                          <a:off x="9152586" y="385283"/>
                          <a:ext cx="42281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2" name="Rectangle 70702"/>
                      <wps:cNvSpPr/>
                      <wps:spPr>
                        <a:xfrm>
                          <a:off x="9470492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8" name="Rectangle 70698"/>
                      <wps:cNvSpPr/>
                      <wps:spPr>
                        <a:xfrm>
                          <a:off x="8663534" y="385283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5" name="Rectangle 70695"/>
                      <wps:cNvSpPr/>
                      <wps:spPr>
                        <a:xfrm>
                          <a:off x="8102854" y="385283"/>
                          <a:ext cx="31214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عسير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6" name="Rectangle 70696"/>
                      <wps:cNvSpPr/>
                      <wps:spPr>
                        <a:xfrm>
                          <a:off x="8337550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7" name="Rectangle 70697"/>
                      <wps:cNvSpPr/>
                      <wps:spPr>
                        <a:xfrm>
                          <a:off x="8361935" y="385283"/>
                          <a:ext cx="40193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محايل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4" name="Rectangle 70694"/>
                      <wps:cNvSpPr/>
                      <wps:spPr>
                        <a:xfrm>
                          <a:off x="7974838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3" name="Rectangle 70693"/>
                      <wps:cNvSpPr/>
                      <wps:spPr>
                        <a:xfrm>
                          <a:off x="9012682" y="574260"/>
                          <a:ext cx="43700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2" name="Rectangle 70692"/>
                      <wps:cNvSpPr/>
                      <wps:spPr>
                        <a:xfrm>
                          <a:off x="8987689" y="574260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1" name="Rectangle 70691"/>
                      <wps:cNvSpPr/>
                      <wps:spPr>
                        <a:xfrm>
                          <a:off x="8669782" y="574260"/>
                          <a:ext cx="422816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90" name="Rectangle 70690"/>
                      <wps:cNvSpPr/>
                      <wps:spPr>
                        <a:xfrm>
                          <a:off x="8645398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89" name="Rectangle 70689"/>
                      <wps:cNvSpPr/>
                      <wps:spPr>
                        <a:xfrm>
                          <a:off x="8462518" y="574260"/>
                          <a:ext cx="24424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بقنا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5" name="Rectangle 70715"/>
                      <wps:cNvSpPr/>
                      <wps:spPr>
                        <a:xfrm>
                          <a:off x="8334502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2" name="Rectangle 70712"/>
                      <wps:cNvSpPr/>
                      <wps:spPr>
                        <a:xfrm>
                          <a:off x="9247378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3" name="Rectangle 70713"/>
                      <wps:cNvSpPr/>
                      <wps:spPr>
                        <a:xfrm>
                          <a:off x="9271762" y="764760"/>
                          <a:ext cx="41572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1" name="Rectangle 70711"/>
                      <wps:cNvSpPr/>
                      <wps:spPr>
                        <a:xfrm>
                          <a:off x="8989822" y="764760"/>
                          <a:ext cx="3419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الصفا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0" name="Rectangle 70710"/>
                      <wps:cNvSpPr/>
                      <wps:spPr>
                        <a:xfrm>
                          <a:off x="8965438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7" name="Rectangle 70707"/>
                      <wps:cNvSpPr/>
                      <wps:spPr>
                        <a:xfrm>
                          <a:off x="8220202" y="764760"/>
                          <a:ext cx="45950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المبكرة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8" name="Rectangle 70708"/>
                      <wps:cNvSpPr/>
                      <wps:spPr>
                        <a:xfrm>
                          <a:off x="8565693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9" name="Rectangle 70709"/>
                      <wps:cNvSpPr/>
                      <wps:spPr>
                        <a:xfrm>
                          <a:off x="8590229" y="764760"/>
                          <a:ext cx="498420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للطفولة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6" name="Rectangle 70706"/>
                      <wps:cNvSpPr/>
                      <wps:spPr>
                        <a:xfrm>
                          <a:off x="8195819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5" name="Rectangle 70705"/>
                      <wps:cNvSpPr/>
                      <wps:spPr>
                        <a:xfrm>
                          <a:off x="8145526" y="764760"/>
                          <a:ext cx="67699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77C7D"/>
                                <w:spacing w:val="-1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04" name="Rectangle 70704"/>
                      <wps:cNvSpPr/>
                      <wps:spPr>
                        <a:xfrm>
                          <a:off x="8054086" y="80196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75" name="Shape 70675"/>
                      <wps:cNvSpPr/>
                      <wps:spPr>
                        <a:xfrm>
                          <a:off x="0" y="1034377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78" name="Rectangle 70678"/>
                      <wps:cNvSpPr/>
                      <wps:spPr>
                        <a:xfrm>
                          <a:off x="5212715" y="0"/>
                          <a:ext cx="42727" cy="178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676" name="Picture 70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5421" y="20171"/>
                          <a:ext cx="1552809" cy="8665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719" name="Rectangle 70719"/>
                      <wps:cNvSpPr/>
                      <wps:spPr>
                        <a:xfrm>
                          <a:off x="6860033" y="788603"/>
                          <a:ext cx="42726" cy="1785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17" name="Rectangle 70717"/>
                      <wps:cNvSpPr/>
                      <wps:spPr>
                        <a:xfrm>
                          <a:off x="2039366" y="7288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677" name="Picture 706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21535" y="34252"/>
                          <a:ext cx="1332865" cy="797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74" style="width:839.45pt;height:86.739pt;position:absolute;mso-position-horizontal-relative:page;mso-position-horizontal:absolute;margin-left:0pt;mso-position-vertical-relative:page;margin-top:14.153pt;" coordsize="106610,11015">
              <v:rect id="Rectangle 70716" style="position:absolute;width:506;height:2243;left:102656;top:58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18" style="position:absolute;width:506;height:2243;left:2926;top:757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20" style="position:absolute;width:506;height:2243;left:102656;top:9328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14" style="position:absolute;width:421;height:1899;left:45512;top:552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0680" style="position:absolute;width:5604;height:2847;left:8314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السعودية</w:t>
                      </w:r>
                    </w:p>
                  </w:txbxContent>
                </v:textbox>
              </v:rect>
              <v:rect id="Rectangle 70681" style="position:absolute;width:332;height:2847;left:873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82" style="position:absolute;width:4388;height:2847;left:876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العربية</w:t>
                      </w:r>
                    </w:p>
                  </w:txbxContent>
                </v:textbox>
              </v:rect>
              <v:rect id="Rectangle 70683" style="position:absolute;width:332;height:2847;left:909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84" style="position:absolute;width:4957;height:2847;left:911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المملكة</w:t>
                      </w:r>
                    </w:p>
                  </w:txbxContent>
                </v:textbox>
              </v:rect>
              <v:rect id="Rectangle 70679" style="position:absolute;width:332;height:2847;left:8186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86" style="position:absolute;width:4230;height:2847;left:8627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687" style="position:absolute;width:332;height:2847;left:8945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88" style="position:absolute;width:2756;height:2847;left:8970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وزارة</w:t>
                      </w:r>
                    </w:p>
                  </w:txbxContent>
                </v:textbox>
              </v:rect>
              <v:rect id="Rectangle 70685" style="position:absolute;width:535;height:2415;left:85219;top:21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color w:val="477c7d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70703" style="position:absolute;width:2724;height:2847;left:9495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إدارة</w:t>
                      </w:r>
                    </w:p>
                  </w:txbxContent>
                </v:textbox>
              </v:rect>
              <v:rect id="Rectangle 70699" style="position:absolute;width:5853;height:2847;left:8687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بمحافظة</w:t>
                      </w:r>
                    </w:p>
                  </w:txbxContent>
                </v:textbox>
              </v:rect>
              <v:rect id="Rectangle 70700" style="position:absolute;width:332;height:2847;left:91280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01" style="position:absolute;width:4228;height:2847;left:9152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702" style="position:absolute;width:332;height:2847;left:9470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98" style="position:absolute;width:332;height:2847;left:8663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95" style="position:absolute;width:3121;height:2847;left:8102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عسير</w:t>
                      </w:r>
                    </w:p>
                  </w:txbxContent>
                </v:textbox>
              </v:rect>
              <v:rect id="Rectangle 70696" style="position:absolute;width:332;height:2847;left:8337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97" style="position:absolute;width:4019;height:2847;left:8361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محايل</w:t>
                      </w:r>
                    </w:p>
                  </w:txbxContent>
                </v:textbox>
              </v:rect>
              <v:rect id="Rectangle 70694" style="position:absolute;width:332;height:2847;left:7974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93" style="position:absolute;width:4370;height:2847;left:9012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مكتب</w:t>
                      </w:r>
                    </w:p>
                  </w:txbxContent>
                </v:textbox>
              </v:rect>
              <v:rect id="Rectangle 70692" style="position:absolute;width:332;height:2847;left:8987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91" style="position:absolute;width:4228;height:2847;left:86697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690" style="position:absolute;width:332;height:2847;left:86453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89" style="position:absolute;width:2442;height:2847;left:8462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بقنا</w:t>
                      </w:r>
                    </w:p>
                  </w:txbxContent>
                </v:textbox>
              </v:rect>
              <v:rect id="Rectangle 70715" style="position:absolute;width:332;height:2847;left:8334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12" style="position:absolute;width:332;height:2847;left:92473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13" style="position:absolute;width:4157;height:2847;left:92717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مدرسة</w:t>
                      </w:r>
                    </w:p>
                  </w:txbxContent>
                </v:textbox>
              </v:rect>
              <v:rect id="Rectangle 70711" style="position:absolute;width:3419;height:2847;left:89898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الصفا</w:t>
                      </w:r>
                    </w:p>
                  </w:txbxContent>
                </v:textbox>
              </v:rect>
              <v:rect id="Rectangle 70710" style="position:absolute;width:332;height:2847;left:89654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07" style="position:absolute;width:4595;height:2847;left:82202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المبكرة</w:t>
                      </w:r>
                    </w:p>
                  </w:txbxContent>
                </v:textbox>
              </v:rect>
              <v:rect id="Rectangle 70708" style="position:absolute;width:332;height:2847;left:85656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09" style="position:absolute;width:4984;height:2847;left:85902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للطفولة</w:t>
                      </w:r>
                    </w:p>
                  </w:txbxContent>
                </v:textbox>
              </v:rect>
              <v:rect id="Rectangle 70706" style="position:absolute;width:332;height:2847;left:81958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05" style="position:absolute;width:676;height:2847;left:81455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pacing w:val="-15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04" style="position:absolute;width:458;height:2064;left:80540;top:801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0675" style="position:absolute;width:106610;height:0;left:0;top:10343;" coordsize="10661015,0" path="m10661015,0l0,0">
                <v:stroke weight="2.25pt" endcap="flat" joinstyle="round" on="true" color="#31937b"/>
                <v:fill on="false" color="#000000" opacity="0"/>
              </v:shape>
              <v:rect id="Rectangle 70678" style="position:absolute;width:427;height:1785;left:52127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Picture 70676" style="position:absolute;width:15528;height:8665;left:53054;top:201;" filled="f">
                <v:imagedata r:id="rId18"/>
              </v:shape>
              <v:rect id="Rectangle 70719" style="position:absolute;width:427;height:1785;left:68600;top:788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70717" style="position:absolute;width:421;height:1899;left:20393;top:7288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70677" style="position:absolute;width:13328;height:7975;left:21215;top:342;" filled="f">
                <v:imagedata r:id="rId19"/>
              </v:shape>
              <w10:wrap type="square"/>
            </v:group>
          </w:pict>
        </mc:Fallback>
      </mc:AlternateContent>
    </w:r>
  </w:p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266700</wp:posOffset>
              </wp:positionV>
              <wp:extent cx="10112629" cy="2160905"/>
              <wp:effectExtent l="0" t="0" r="0" b="0"/>
              <wp:wrapNone/>
              <wp:docPr id="70721" name="Group 70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2629" cy="2160905"/>
                        <a:chOff x="0" y="0"/>
                        <a:chExt cx="10112629" cy="2160905"/>
                      </a:xfrm>
                    </wpg:grpSpPr>
                    <pic:pic xmlns:pic="http://schemas.openxmlformats.org/drawingml/2006/picture">
                      <pic:nvPicPr>
                        <pic:cNvPr id="70722" name="Picture 70722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723" name="Picture 7072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1985264" y="1056068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21" style="width:796.27pt;height:170.15pt;position:absolute;z-index:-2147483648;mso-position-horizontal-relative:page;mso-position-horizontal:absolute;margin-left:16pt;mso-position-vertical-relative:page;margin-top:21pt;" coordsize="101126,21609">
              <v:shape id="Picture 70722" style="position:absolute;width:22371;height:21609;left:0;top:0;" filled="f">
                <v:imagedata r:id="rId17"/>
              </v:shape>
              <v:shape id="Picture 70723" style="position:absolute;width:81273;height:5241;left:19852;top:10560;" filled="f">
                <v:imagedata r:id="rId2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pPr>
      <w:bidi w:val="0"/>
      <w:spacing w:after="0"/>
      <w:ind w:left="-391" w:right="1627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179743</wp:posOffset>
              </wp:positionV>
              <wp:extent cx="10661015" cy="1101586"/>
              <wp:effectExtent l="0" t="0" r="0" b="0"/>
              <wp:wrapSquare wrapText="bothSides"/>
              <wp:docPr id="70620" name="Group 70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1101586"/>
                        <a:chOff x="0" y="0"/>
                        <a:chExt cx="10661015" cy="1101586"/>
                      </a:xfrm>
                    </wpg:grpSpPr>
                    <wps:wsp>
                      <wps:cNvPr id="70662" name="Rectangle 70662"/>
                      <wps:cNvSpPr/>
                      <wps:spPr>
                        <a:xfrm>
                          <a:off x="10265664" y="58235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64" name="Rectangle 70664"/>
                      <wps:cNvSpPr/>
                      <wps:spPr>
                        <a:xfrm>
                          <a:off x="292608" y="757618"/>
                          <a:ext cx="50673" cy="2243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66" name="Rectangle 70666"/>
                      <wps:cNvSpPr/>
                      <wps:spPr>
                        <a:xfrm>
                          <a:off x="10265664" y="93287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60" name="Rectangle 70660"/>
                      <wps:cNvSpPr/>
                      <wps:spPr>
                        <a:xfrm>
                          <a:off x="4551299" y="552031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6" name="Rectangle 70626"/>
                      <wps:cNvSpPr/>
                      <wps:spPr>
                        <a:xfrm>
                          <a:off x="8314690" y="5554"/>
                          <a:ext cx="560443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7" name="Rectangle 70627"/>
                      <wps:cNvSpPr/>
                      <wps:spPr>
                        <a:xfrm>
                          <a:off x="873607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8" name="Rectangle 70628"/>
                      <wps:cNvSpPr/>
                      <wps:spPr>
                        <a:xfrm>
                          <a:off x="8761070" y="5554"/>
                          <a:ext cx="43882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9" name="Rectangle 70629"/>
                      <wps:cNvSpPr/>
                      <wps:spPr>
                        <a:xfrm>
                          <a:off x="909101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0" name="Rectangle 70630"/>
                      <wps:cNvSpPr/>
                      <wps:spPr>
                        <a:xfrm>
                          <a:off x="9116009" y="5554"/>
                          <a:ext cx="49578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5" name="Rectangle 70625"/>
                      <wps:cNvSpPr/>
                      <wps:spPr>
                        <a:xfrm>
                          <a:off x="8186674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2" name="Rectangle 70632"/>
                      <wps:cNvSpPr/>
                      <wps:spPr>
                        <a:xfrm>
                          <a:off x="8627110" y="194530"/>
                          <a:ext cx="4230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3" name="Rectangle 70633"/>
                      <wps:cNvSpPr/>
                      <wps:spPr>
                        <a:xfrm>
                          <a:off x="8945169" y="19453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4" name="Rectangle 70634"/>
                      <wps:cNvSpPr/>
                      <wps:spPr>
                        <a:xfrm>
                          <a:off x="8970163" y="194530"/>
                          <a:ext cx="275660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1" name="Rectangle 70631"/>
                      <wps:cNvSpPr/>
                      <wps:spPr>
                        <a:xfrm>
                          <a:off x="8521954" y="212306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477C7D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9" name="Rectangle 70649"/>
                      <wps:cNvSpPr/>
                      <wps:spPr>
                        <a:xfrm>
                          <a:off x="9495486" y="385283"/>
                          <a:ext cx="2724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5" name="Rectangle 70645"/>
                      <wps:cNvSpPr/>
                      <wps:spPr>
                        <a:xfrm>
                          <a:off x="8687918" y="385283"/>
                          <a:ext cx="58537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بمحافظة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6" name="Rectangle 70646"/>
                      <wps:cNvSpPr/>
                      <wps:spPr>
                        <a:xfrm>
                          <a:off x="9128049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7" name="Rectangle 70647"/>
                      <wps:cNvSpPr/>
                      <wps:spPr>
                        <a:xfrm>
                          <a:off x="9152586" y="385283"/>
                          <a:ext cx="42281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8" name="Rectangle 70648"/>
                      <wps:cNvSpPr/>
                      <wps:spPr>
                        <a:xfrm>
                          <a:off x="9470492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4" name="Rectangle 70644"/>
                      <wps:cNvSpPr/>
                      <wps:spPr>
                        <a:xfrm>
                          <a:off x="8663534" y="385283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1" name="Rectangle 70641"/>
                      <wps:cNvSpPr/>
                      <wps:spPr>
                        <a:xfrm>
                          <a:off x="8102854" y="385283"/>
                          <a:ext cx="31214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عسير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2" name="Rectangle 70642"/>
                      <wps:cNvSpPr/>
                      <wps:spPr>
                        <a:xfrm>
                          <a:off x="8337550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3" name="Rectangle 70643"/>
                      <wps:cNvSpPr/>
                      <wps:spPr>
                        <a:xfrm>
                          <a:off x="8361935" y="385283"/>
                          <a:ext cx="40193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محايل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0" name="Rectangle 70640"/>
                      <wps:cNvSpPr/>
                      <wps:spPr>
                        <a:xfrm>
                          <a:off x="7974838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9" name="Rectangle 70639"/>
                      <wps:cNvSpPr/>
                      <wps:spPr>
                        <a:xfrm>
                          <a:off x="9012682" y="574260"/>
                          <a:ext cx="43700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8" name="Rectangle 70638"/>
                      <wps:cNvSpPr/>
                      <wps:spPr>
                        <a:xfrm>
                          <a:off x="8987689" y="574260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7" name="Rectangle 70637"/>
                      <wps:cNvSpPr/>
                      <wps:spPr>
                        <a:xfrm>
                          <a:off x="8669782" y="574260"/>
                          <a:ext cx="422816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6" name="Rectangle 70636"/>
                      <wps:cNvSpPr/>
                      <wps:spPr>
                        <a:xfrm>
                          <a:off x="8645398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5" name="Rectangle 70635"/>
                      <wps:cNvSpPr/>
                      <wps:spPr>
                        <a:xfrm>
                          <a:off x="8462518" y="574260"/>
                          <a:ext cx="24424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بقنا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61" name="Rectangle 70661"/>
                      <wps:cNvSpPr/>
                      <wps:spPr>
                        <a:xfrm>
                          <a:off x="8334502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8" name="Rectangle 70658"/>
                      <wps:cNvSpPr/>
                      <wps:spPr>
                        <a:xfrm>
                          <a:off x="9247378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9" name="Rectangle 70659"/>
                      <wps:cNvSpPr/>
                      <wps:spPr>
                        <a:xfrm>
                          <a:off x="9271762" y="764760"/>
                          <a:ext cx="41572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7" name="Rectangle 70657"/>
                      <wps:cNvSpPr/>
                      <wps:spPr>
                        <a:xfrm>
                          <a:off x="8989822" y="764760"/>
                          <a:ext cx="3419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الصفا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6" name="Rectangle 70656"/>
                      <wps:cNvSpPr/>
                      <wps:spPr>
                        <a:xfrm>
                          <a:off x="8965438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3" name="Rectangle 70653"/>
                      <wps:cNvSpPr/>
                      <wps:spPr>
                        <a:xfrm>
                          <a:off x="8220202" y="764760"/>
                          <a:ext cx="45950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المبكرة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4" name="Rectangle 70654"/>
                      <wps:cNvSpPr/>
                      <wps:spPr>
                        <a:xfrm>
                          <a:off x="8565693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5" name="Rectangle 70655"/>
                      <wps:cNvSpPr/>
                      <wps:spPr>
                        <a:xfrm>
                          <a:off x="8590229" y="764760"/>
                          <a:ext cx="498420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للطفولة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2" name="Rectangle 70652"/>
                      <wps:cNvSpPr/>
                      <wps:spPr>
                        <a:xfrm>
                          <a:off x="8195819" y="7647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1" name="Rectangle 70651"/>
                      <wps:cNvSpPr/>
                      <wps:spPr>
                        <a:xfrm>
                          <a:off x="8145526" y="764760"/>
                          <a:ext cx="67699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77C7D"/>
                                <w:spacing w:val="-1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0" name="Rectangle 70650"/>
                      <wps:cNvSpPr/>
                      <wps:spPr>
                        <a:xfrm>
                          <a:off x="8054086" y="80196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1" name="Shape 70621"/>
                      <wps:cNvSpPr/>
                      <wps:spPr>
                        <a:xfrm>
                          <a:off x="0" y="1034377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24" name="Rectangle 70624"/>
                      <wps:cNvSpPr/>
                      <wps:spPr>
                        <a:xfrm>
                          <a:off x="5212715" y="0"/>
                          <a:ext cx="42727" cy="178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622" name="Picture 70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5421" y="20171"/>
                          <a:ext cx="1552809" cy="8665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665" name="Rectangle 70665"/>
                      <wps:cNvSpPr/>
                      <wps:spPr>
                        <a:xfrm>
                          <a:off x="6860033" y="788603"/>
                          <a:ext cx="42726" cy="1785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63" name="Rectangle 70663"/>
                      <wps:cNvSpPr/>
                      <wps:spPr>
                        <a:xfrm>
                          <a:off x="2039366" y="7288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623" name="Picture 706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21535" y="34252"/>
                          <a:ext cx="1332865" cy="797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20" style="width:839.45pt;height:86.739pt;position:absolute;mso-position-horizontal-relative:page;mso-position-horizontal:absolute;margin-left:0pt;mso-position-vertical-relative:page;margin-top:14.153pt;" coordsize="106610,11015">
              <v:rect id="Rectangle 70662" style="position:absolute;width:506;height:2243;left:102656;top:58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64" style="position:absolute;width:506;height:2243;left:2926;top:757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66" style="position:absolute;width:506;height:2243;left:102656;top:9328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60" style="position:absolute;width:421;height:1899;left:45512;top:552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0626" style="position:absolute;width:5604;height:2847;left:8314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السعودية</w:t>
                      </w:r>
                    </w:p>
                  </w:txbxContent>
                </v:textbox>
              </v:rect>
              <v:rect id="Rectangle 70627" style="position:absolute;width:332;height:2847;left:873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28" style="position:absolute;width:4388;height:2847;left:876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العربية</w:t>
                      </w:r>
                    </w:p>
                  </w:txbxContent>
                </v:textbox>
              </v:rect>
              <v:rect id="Rectangle 70629" style="position:absolute;width:332;height:2847;left:909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0" style="position:absolute;width:4957;height:2847;left:911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المملكة</w:t>
                      </w:r>
                    </w:p>
                  </w:txbxContent>
                </v:textbox>
              </v:rect>
              <v:rect id="Rectangle 70625" style="position:absolute;width:332;height:2847;left:8186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2" style="position:absolute;width:4230;height:2847;left:8627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633" style="position:absolute;width:332;height:2847;left:8945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4" style="position:absolute;width:2756;height:2847;left:8970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وزارة</w:t>
                      </w:r>
                    </w:p>
                  </w:txbxContent>
                </v:textbox>
              </v:rect>
              <v:rect id="Rectangle 70631" style="position:absolute;width:535;height:2415;left:85219;top:21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color w:val="477c7d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70649" style="position:absolute;width:2724;height:2847;left:9495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إدارة</w:t>
                      </w:r>
                    </w:p>
                  </w:txbxContent>
                </v:textbox>
              </v:rect>
              <v:rect id="Rectangle 70645" style="position:absolute;width:5853;height:2847;left:8687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بمحافظة</w:t>
                      </w:r>
                    </w:p>
                  </w:txbxContent>
                </v:textbox>
              </v:rect>
              <v:rect id="Rectangle 70646" style="position:absolute;width:332;height:2847;left:91280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7" style="position:absolute;width:4228;height:2847;left:9152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648" style="position:absolute;width:332;height:2847;left:9470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4" style="position:absolute;width:332;height:2847;left:8663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1" style="position:absolute;width:3121;height:2847;left:8102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عسير</w:t>
                      </w:r>
                    </w:p>
                  </w:txbxContent>
                </v:textbox>
              </v:rect>
              <v:rect id="Rectangle 70642" style="position:absolute;width:332;height:2847;left:8337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3" style="position:absolute;width:4019;height:2847;left:8361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محايل</w:t>
                      </w:r>
                    </w:p>
                  </w:txbxContent>
                </v:textbox>
              </v:rect>
              <v:rect id="Rectangle 70640" style="position:absolute;width:332;height:2847;left:7974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9" style="position:absolute;width:4370;height:2847;left:9012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مكتب</w:t>
                      </w:r>
                    </w:p>
                  </w:txbxContent>
                </v:textbox>
              </v:rect>
              <v:rect id="Rectangle 70638" style="position:absolute;width:332;height:2847;left:8987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7" style="position:absolute;width:4228;height:2847;left:86697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636" style="position:absolute;width:332;height:2847;left:86453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35" style="position:absolute;width:2442;height:2847;left:8462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بقنا</w:t>
                      </w:r>
                    </w:p>
                  </w:txbxContent>
                </v:textbox>
              </v:rect>
              <v:rect id="Rectangle 70661" style="position:absolute;width:332;height:2847;left:8334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8" style="position:absolute;width:332;height:2847;left:92473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9" style="position:absolute;width:4157;height:2847;left:92717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مدرسة</w:t>
                      </w:r>
                    </w:p>
                  </w:txbxContent>
                </v:textbox>
              </v:rect>
              <v:rect id="Rectangle 70657" style="position:absolute;width:3419;height:2847;left:89898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الصفا</w:t>
                      </w:r>
                    </w:p>
                  </w:txbxContent>
                </v:textbox>
              </v:rect>
              <v:rect id="Rectangle 70656" style="position:absolute;width:332;height:2847;left:89654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3" style="position:absolute;width:4595;height:2847;left:82202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المبكرة</w:t>
                      </w:r>
                    </w:p>
                  </w:txbxContent>
                </v:textbox>
              </v:rect>
              <v:rect id="Rectangle 70654" style="position:absolute;width:332;height:2847;left:85656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5" style="position:absolute;width:4984;height:2847;left:85902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للطفولة</w:t>
                      </w:r>
                    </w:p>
                  </w:txbxContent>
                </v:textbox>
              </v:rect>
              <v:rect id="Rectangle 70652" style="position:absolute;width:332;height:2847;left:81958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1" style="position:absolute;width:676;height:2847;left:81455;top:7647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pacing w:val="-15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650" style="position:absolute;width:458;height:2064;left:80540;top:801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0621" style="position:absolute;width:106610;height:0;left:0;top:10343;" coordsize="10661015,0" path="m10661015,0l0,0">
                <v:stroke weight="2.25pt" endcap="flat" joinstyle="round" on="true" color="#31937b"/>
                <v:fill on="false" color="#000000" opacity="0"/>
              </v:shape>
              <v:rect id="Rectangle 70624" style="position:absolute;width:427;height:1785;left:52127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Picture 70622" style="position:absolute;width:15528;height:8665;left:53054;top:201;" filled="f">
                <v:imagedata r:id="rId18"/>
              </v:shape>
              <v:rect id="Rectangle 70665" style="position:absolute;width:427;height:1785;left:68600;top:7886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70663" style="position:absolute;width:421;height:1899;left:20393;top:7288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70623" style="position:absolute;width:13328;height:7975;left:21215;top:342;" filled="f">
                <v:imagedata r:id="rId19"/>
              </v:shape>
              <w10:wrap type="square"/>
            </v:group>
          </w:pict>
        </mc:Fallback>
      </mc:AlternateContent>
    </w:r>
  </w:p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266700</wp:posOffset>
              </wp:positionV>
              <wp:extent cx="10112629" cy="2160905"/>
              <wp:effectExtent l="0" t="0" r="0" b="0"/>
              <wp:wrapNone/>
              <wp:docPr id="70667" name="Group 70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2629" cy="2160905"/>
                        <a:chOff x="0" y="0"/>
                        <a:chExt cx="10112629" cy="2160905"/>
                      </a:xfrm>
                    </wpg:grpSpPr>
                    <pic:pic xmlns:pic="http://schemas.openxmlformats.org/drawingml/2006/picture">
                      <pic:nvPicPr>
                        <pic:cNvPr id="70668" name="Picture 70668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669" name="Picture 7066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1985264" y="1056068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67" style="width:796.27pt;height:170.15pt;position:absolute;z-index:-2147483648;mso-position-horizontal-relative:page;mso-position-horizontal:absolute;margin-left:16pt;mso-position-vertical-relative:page;margin-top:21pt;" coordsize="101126,21609">
              <v:shape id="Picture 70668" style="position:absolute;width:22371;height:21609;left:0;top:0;" filled="f">
                <v:imagedata r:id="rId17"/>
              </v:shape>
              <v:shape id="Picture 70669" style="position:absolute;width:81273;height:5241;left:19852;top:10560;" filled="f">
                <v:imagedata r:id="rId2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199914</wp:posOffset>
              </wp:positionV>
              <wp:extent cx="10661015" cy="2227691"/>
              <wp:effectExtent l="0" t="0" r="0" b="0"/>
              <wp:wrapNone/>
              <wp:docPr id="70610" name="Group 70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2227691"/>
                        <a:chOff x="0" y="0"/>
                        <a:chExt cx="10661015" cy="2227691"/>
                      </a:xfrm>
                    </wpg:grpSpPr>
                    <pic:pic xmlns:pic="http://schemas.openxmlformats.org/drawingml/2006/picture">
                      <pic:nvPicPr>
                        <pic:cNvPr id="70613" name="Picture 70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3200" y="66786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614" name="Shape 70614"/>
                      <wps:cNvSpPr/>
                      <wps:spPr>
                        <a:xfrm>
                          <a:off x="0" y="1014206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611" name="Picture 706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05421" y="0"/>
                          <a:ext cx="1552809" cy="8665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612" name="Picture 706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121535" y="14081"/>
                          <a:ext cx="1332865" cy="797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615" name="Picture 7061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88464" y="1122854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10" style="width:839.45pt;height:175.409pt;position:absolute;z-index:-2147483648;mso-position-horizontal-relative:page;mso-position-horizontal:absolute;margin-left:0pt;mso-position-vertical-relative:page;margin-top:15.7413pt;" coordsize="106610,22276">
              <v:shape id="Picture 70613" style="position:absolute;width:22371;height:21609;left:2032;top:667;" filled="f">
                <v:imagedata r:id="rId17"/>
              </v:shape>
              <v:shape id="Shape 70614" style="position:absolute;width:106610;height:0;left:0;top:10142;" coordsize="10661015,0" path="m10661015,0l0,0">
                <v:stroke weight="2.25pt" endcap="flat" joinstyle="round" on="true" color="#31937b"/>
                <v:fill on="false" color="#000000" opacity="0"/>
              </v:shape>
              <v:shape id="Picture 70611" style="position:absolute;width:15528;height:8665;left:53054;top:0;" filled="f">
                <v:imagedata r:id="rId18"/>
              </v:shape>
              <v:shape id="Picture 70612" style="position:absolute;width:13328;height:7975;left:21215;top:140;" filled="f">
                <v:imagedata r:id="rId19"/>
              </v:shape>
              <v:shape id="Picture 70615" style="position:absolute;width:81273;height:5241;left:21884;top:11228;" filled="f">
                <v:imagedata r:id="rId2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pPr>
      <w:tabs>
        <w:tab w:val="center" w:pos="2315"/>
        <w:tab w:val="center" w:pos="8124"/>
      </w:tabs>
      <w:spacing w:after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5305421</wp:posOffset>
          </wp:positionH>
          <wp:positionV relativeFrom="page">
            <wp:posOffset>199914</wp:posOffset>
          </wp:positionV>
          <wp:extent cx="1552809" cy="866518"/>
          <wp:effectExtent l="0" t="0" r="0" b="0"/>
          <wp:wrapSquare wrapText="bothSides"/>
          <wp:docPr id="4489" name="Picture 44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" name="Picture 44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809" cy="866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2121535</wp:posOffset>
          </wp:positionH>
          <wp:positionV relativeFrom="page">
            <wp:posOffset>213995</wp:posOffset>
          </wp:positionV>
          <wp:extent cx="1332865" cy="797560"/>
          <wp:effectExtent l="0" t="0" r="0" b="0"/>
          <wp:wrapSquare wrapText="bothSides"/>
          <wp:docPr id="4493" name="Picture 44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" name="Picture 449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2865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</w:rPr>
      <w:tab/>
    </w:r>
    <w:r>
      <w:rPr>
        <w:b/>
        <w:bCs/>
        <w:color w:val="477C7D"/>
        <w:sz w:val="24"/>
        <w:szCs w:val="24"/>
        <w:rtl/>
      </w:rPr>
      <w:t>المملكة العربية السعودية</w:t>
    </w:r>
    <w:r>
      <w:rPr>
        <w:b/>
        <w:bCs/>
        <w:color w:val="477C7D"/>
        <w:sz w:val="24"/>
        <w:szCs w:val="24"/>
        <w:rtl/>
      </w:rPr>
      <w:tab/>
      <w:t xml:space="preserve"> </w:t>
    </w:r>
    <w:r>
      <w:rPr>
        <w:sz w:val="32"/>
        <w:szCs w:val="32"/>
        <w:vertAlign w:val="superscript"/>
        <w:rtl/>
      </w:rPr>
      <w:t xml:space="preserve"> </w:t>
    </w:r>
  </w:p>
  <w:p w:rsidR="001255D2" w:rsidRDefault="003C0ABD">
    <w:pPr>
      <w:spacing w:after="0"/>
      <w:ind w:left="1881" w:right="2777"/>
      <w:jc w:val="left"/>
    </w:pPr>
    <w:r>
      <w:rPr>
        <w:b/>
        <w:bCs/>
        <w:color w:val="477C7D"/>
        <w:sz w:val="24"/>
        <w:szCs w:val="24"/>
        <w:rtl/>
      </w:rPr>
      <w:t>وزارة التعليم</w:t>
    </w:r>
    <w:r>
      <w:rPr>
        <w:color w:val="477C7D"/>
        <w:sz w:val="28"/>
        <w:szCs w:val="28"/>
        <w:rtl/>
      </w:rPr>
      <w:t xml:space="preserve"> </w:t>
    </w:r>
  </w:p>
  <w:p w:rsidR="001255D2" w:rsidRDefault="003C0ABD">
    <w:pPr>
      <w:tabs>
        <w:tab w:val="center" w:pos="2315"/>
        <w:tab w:val="center" w:pos="3775"/>
      </w:tabs>
      <w:spacing w:after="4"/>
      <w:jc w:val="left"/>
    </w:pPr>
    <w:r>
      <w:rPr>
        <w:rtl/>
      </w:rPr>
      <w:tab/>
    </w:r>
    <w:r>
      <w:rPr>
        <w:b/>
        <w:bCs/>
        <w:color w:val="477C7D"/>
        <w:sz w:val="24"/>
        <w:szCs w:val="24"/>
        <w:rtl/>
      </w:rPr>
      <w:t>إدارة التعليم بمحافظة محايل عسير</w:t>
    </w:r>
    <w:r>
      <w:rPr>
        <w:b/>
        <w:bCs/>
        <w:color w:val="477C7D"/>
        <w:sz w:val="24"/>
        <w:szCs w:val="24"/>
        <w:rtl/>
      </w:rPr>
      <w:tab/>
      <w:t xml:space="preserve"> </w:t>
    </w:r>
  </w:p>
  <w:p w:rsidR="001255D2" w:rsidRDefault="003C0ABD">
    <w:pPr>
      <w:tabs>
        <w:tab w:val="center" w:pos="2276"/>
        <w:tab w:val="center" w:pos="9166"/>
      </w:tabs>
      <w:spacing w:after="0"/>
      <w:jc w:val="left"/>
    </w:pP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b/>
        <w:bCs/>
        <w:color w:val="477C7D"/>
        <w:sz w:val="24"/>
        <w:szCs w:val="24"/>
        <w:rtl/>
      </w:rPr>
      <w:tab/>
      <w:t>مكتب التعليم بقنا</w:t>
    </w:r>
    <w:r>
      <w:rPr>
        <w:b/>
        <w:bCs/>
        <w:color w:val="477C7D"/>
        <w:sz w:val="24"/>
        <w:szCs w:val="24"/>
        <w:rtl/>
      </w:rPr>
      <w:tab/>
      <w:t xml:space="preserve"> </w:t>
    </w:r>
    <w:r>
      <w:rPr>
        <w:sz w:val="34"/>
        <w:szCs w:val="34"/>
        <w:vertAlign w:val="superscript"/>
        <w:rtl/>
      </w:rPr>
      <w:t xml:space="preserve"> </w:t>
    </w:r>
  </w:p>
  <w:p w:rsidR="001255D2" w:rsidRDefault="003C0ABD">
    <w:pPr>
      <w:bidi w:val="0"/>
      <w:spacing w:after="0"/>
      <w:ind w:left="2648" w:right="10893"/>
      <w:jc w:val="left"/>
    </w:pPr>
    <w:r>
      <w:t xml:space="preserve"> </w:t>
    </w:r>
  </w:p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0661015" cy="2160905"/>
              <wp:effectExtent l="0" t="0" r="0" b="0"/>
              <wp:wrapNone/>
              <wp:docPr id="70872" name="Group 70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2160905"/>
                        <a:chOff x="0" y="0"/>
                        <a:chExt cx="10661015" cy="2160905"/>
                      </a:xfrm>
                    </wpg:grpSpPr>
                    <pic:pic xmlns:pic="http://schemas.openxmlformats.org/drawingml/2006/picture">
                      <pic:nvPicPr>
                        <pic:cNvPr id="70873" name="Picture 7087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3200" y="0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874" name="Shape 70874"/>
                      <wps:cNvSpPr/>
                      <wps:spPr>
                        <a:xfrm>
                          <a:off x="0" y="947420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875" name="Picture 7087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88464" y="1056068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72" style="width:839.45pt;height:170.15pt;position:absolute;z-index:-2147483648;mso-position-horizontal-relative:page;mso-position-horizontal:absolute;margin-left:0pt;mso-position-vertical-relative:page;margin-top:21pt;" coordsize="106610,21609">
              <v:shape id="Picture 70873" style="position:absolute;width:22371;height:21609;left:2032;top:0;" filled="f">
                <v:imagedata r:id="rId17"/>
              </v:shape>
              <v:shape id="Shape 70874" style="position:absolute;width:106610;height:0;left:0;top:9474;" coordsize="10661015,0" path="m10661015,0l0,0">
                <v:stroke weight="2.25pt" endcap="flat" joinstyle="round" on="true" color="#31937b"/>
                <v:fill on="false" color="#000000" opacity="0"/>
              </v:shape>
              <v:shape id="Picture 70875" style="position:absolute;width:81273;height:5241;left:21884;top:10560;" filled="f">
                <v:imagedata r:id="rId2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pPr>
      <w:bidi w:val="0"/>
      <w:spacing w:after="0"/>
      <w:ind w:left="-564" w:right="1633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179743</wp:posOffset>
              </wp:positionV>
              <wp:extent cx="10661015" cy="1034377"/>
              <wp:effectExtent l="0" t="0" r="0" b="0"/>
              <wp:wrapSquare wrapText="bothSides"/>
              <wp:docPr id="70784" name="Group 70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1034377"/>
                        <a:chOff x="0" y="0"/>
                        <a:chExt cx="10661015" cy="1034377"/>
                      </a:xfrm>
                    </wpg:grpSpPr>
                    <wps:wsp>
                      <wps:cNvPr id="70816" name="Rectangle 70816"/>
                      <wps:cNvSpPr/>
                      <wps:spPr>
                        <a:xfrm>
                          <a:off x="10265664" y="58235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4" name="Rectangle 70814"/>
                      <wps:cNvSpPr/>
                      <wps:spPr>
                        <a:xfrm>
                          <a:off x="4551299" y="552031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0" name="Rectangle 70790"/>
                      <wps:cNvSpPr/>
                      <wps:spPr>
                        <a:xfrm>
                          <a:off x="8314690" y="5554"/>
                          <a:ext cx="560443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1" name="Rectangle 70791"/>
                      <wps:cNvSpPr/>
                      <wps:spPr>
                        <a:xfrm>
                          <a:off x="873607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2" name="Rectangle 70792"/>
                      <wps:cNvSpPr/>
                      <wps:spPr>
                        <a:xfrm>
                          <a:off x="8761070" y="5554"/>
                          <a:ext cx="43882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3" name="Rectangle 70793"/>
                      <wps:cNvSpPr/>
                      <wps:spPr>
                        <a:xfrm>
                          <a:off x="9091016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4" name="Rectangle 70794"/>
                      <wps:cNvSpPr/>
                      <wps:spPr>
                        <a:xfrm>
                          <a:off x="9116009" y="5554"/>
                          <a:ext cx="49578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89" name="Rectangle 70789"/>
                      <wps:cNvSpPr/>
                      <wps:spPr>
                        <a:xfrm>
                          <a:off x="8186674" y="5554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6" name="Rectangle 70796"/>
                      <wps:cNvSpPr/>
                      <wps:spPr>
                        <a:xfrm>
                          <a:off x="8627110" y="194530"/>
                          <a:ext cx="4230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7" name="Rectangle 70797"/>
                      <wps:cNvSpPr/>
                      <wps:spPr>
                        <a:xfrm>
                          <a:off x="8945169" y="19453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8" name="Rectangle 70798"/>
                      <wps:cNvSpPr/>
                      <wps:spPr>
                        <a:xfrm>
                          <a:off x="8970163" y="194530"/>
                          <a:ext cx="275660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5" name="Rectangle 70795"/>
                      <wps:cNvSpPr/>
                      <wps:spPr>
                        <a:xfrm>
                          <a:off x="8521954" y="212306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color w:val="477C7D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5" name="Rectangle 70805"/>
                      <wps:cNvSpPr/>
                      <wps:spPr>
                        <a:xfrm>
                          <a:off x="8102854" y="385283"/>
                          <a:ext cx="31214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عسير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6" name="Rectangle 70806"/>
                      <wps:cNvSpPr/>
                      <wps:spPr>
                        <a:xfrm>
                          <a:off x="8337550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7" name="Rectangle 70807"/>
                      <wps:cNvSpPr/>
                      <wps:spPr>
                        <a:xfrm>
                          <a:off x="8361935" y="385283"/>
                          <a:ext cx="40193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محايل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8" name="Rectangle 70808"/>
                      <wps:cNvSpPr/>
                      <wps:spPr>
                        <a:xfrm>
                          <a:off x="8663534" y="385283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9" name="Rectangle 70809"/>
                      <wps:cNvSpPr/>
                      <wps:spPr>
                        <a:xfrm>
                          <a:off x="8687918" y="385283"/>
                          <a:ext cx="58537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بمحافظة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0" name="Rectangle 70810"/>
                      <wps:cNvSpPr/>
                      <wps:spPr>
                        <a:xfrm>
                          <a:off x="9128049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1" name="Rectangle 70811"/>
                      <wps:cNvSpPr/>
                      <wps:spPr>
                        <a:xfrm>
                          <a:off x="9152586" y="385283"/>
                          <a:ext cx="422815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2" name="Rectangle 70812"/>
                      <wps:cNvSpPr/>
                      <wps:spPr>
                        <a:xfrm>
                          <a:off x="9470492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3" name="Rectangle 70813"/>
                      <wps:cNvSpPr/>
                      <wps:spPr>
                        <a:xfrm>
                          <a:off x="9495486" y="385283"/>
                          <a:ext cx="272418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4" name="Rectangle 70804"/>
                      <wps:cNvSpPr/>
                      <wps:spPr>
                        <a:xfrm>
                          <a:off x="7974838" y="385283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1" name="Rectangle 70801"/>
                      <wps:cNvSpPr/>
                      <wps:spPr>
                        <a:xfrm>
                          <a:off x="8669782" y="574260"/>
                          <a:ext cx="422816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3" name="Rectangle 70803"/>
                      <wps:cNvSpPr/>
                      <wps:spPr>
                        <a:xfrm>
                          <a:off x="9012682" y="574260"/>
                          <a:ext cx="43700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2" name="Rectangle 70802"/>
                      <wps:cNvSpPr/>
                      <wps:spPr>
                        <a:xfrm>
                          <a:off x="8987689" y="574260"/>
                          <a:ext cx="33241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00" name="Rectangle 70800"/>
                      <wps:cNvSpPr/>
                      <wps:spPr>
                        <a:xfrm>
                          <a:off x="8645398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99" name="Rectangle 70799"/>
                      <wps:cNvSpPr/>
                      <wps:spPr>
                        <a:xfrm>
                          <a:off x="8462518" y="574260"/>
                          <a:ext cx="244244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477C7D"/>
                                <w:sz w:val="24"/>
                                <w:szCs w:val="24"/>
                                <w:rtl/>
                              </w:rPr>
                              <w:t>بقنا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815" name="Rectangle 70815"/>
                      <wps:cNvSpPr/>
                      <wps:spPr>
                        <a:xfrm>
                          <a:off x="8334502" y="574260"/>
                          <a:ext cx="33242" cy="2847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color w:val="477C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785" name="Shape 70785"/>
                      <wps:cNvSpPr/>
                      <wps:spPr>
                        <a:xfrm>
                          <a:off x="0" y="1034377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8" name="Rectangle 70788"/>
                      <wps:cNvSpPr/>
                      <wps:spPr>
                        <a:xfrm>
                          <a:off x="5212715" y="0"/>
                          <a:ext cx="42727" cy="178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786" name="Picture 707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5421" y="20171"/>
                          <a:ext cx="1552809" cy="8665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817" name="Rectangle 70817"/>
                      <wps:cNvSpPr/>
                      <wps:spPr>
                        <a:xfrm>
                          <a:off x="2039366" y="7288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55D2" w:rsidRDefault="003C0ABD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787" name="Picture 707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21535" y="34252"/>
                          <a:ext cx="1332865" cy="797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84" style="width:839.45pt;height:81.447pt;position:absolute;mso-position-horizontal-relative:page;mso-position-horizontal:absolute;margin-left:0pt;mso-position-vertical-relative:page;margin-top:14.153pt;" coordsize="106610,10343">
              <v:rect id="Rectangle 70816" style="position:absolute;width:506;height:2243;left:102656;top:58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14" style="position:absolute;width:421;height:1899;left:45512;top:552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0790" style="position:absolute;width:5604;height:2847;left:8314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السعودية</w:t>
                      </w:r>
                    </w:p>
                  </w:txbxContent>
                </v:textbox>
              </v:rect>
              <v:rect id="Rectangle 70791" style="position:absolute;width:332;height:2847;left:873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92" style="position:absolute;width:4388;height:2847;left:876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العربية</w:t>
                      </w:r>
                    </w:p>
                  </w:txbxContent>
                </v:textbox>
              </v:rect>
              <v:rect id="Rectangle 70793" style="position:absolute;width:332;height:2847;left:9091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94" style="position:absolute;width:4957;height:2847;left:91160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المملكة</w:t>
                      </w:r>
                    </w:p>
                  </w:txbxContent>
                </v:textbox>
              </v:rect>
              <v:rect id="Rectangle 70789" style="position:absolute;width:332;height:2847;left:81866;top:5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96" style="position:absolute;width:4230;height:2847;left:8627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797" style="position:absolute;width:332;height:2847;left:8945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98" style="position:absolute;width:2756;height:2847;left:89701;top:194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وزارة</w:t>
                      </w:r>
                    </w:p>
                  </w:txbxContent>
                </v:textbox>
              </v:rect>
              <v:rect id="Rectangle 70795" style="position:absolute;width:535;height:2415;left:85219;top:212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color w:val="477c7d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70805" style="position:absolute;width:3121;height:2847;left:8102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عسير</w:t>
                      </w:r>
                    </w:p>
                  </w:txbxContent>
                </v:textbox>
              </v:rect>
              <v:rect id="Rectangle 70806" style="position:absolute;width:332;height:2847;left:8337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07" style="position:absolute;width:4019;height:2847;left:8361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محايل</w:t>
                      </w:r>
                    </w:p>
                  </w:txbxContent>
                </v:textbox>
              </v:rect>
              <v:rect id="Rectangle 70808" style="position:absolute;width:332;height:2847;left:8663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09" style="position:absolute;width:5853;height:2847;left:86879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بمحافظة</w:t>
                      </w:r>
                    </w:p>
                  </w:txbxContent>
                </v:textbox>
              </v:rect>
              <v:rect id="Rectangle 70810" style="position:absolute;width:332;height:2847;left:91280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11" style="position:absolute;width:4228;height:2847;left:91525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812" style="position:absolute;width:332;height:2847;left:9470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13" style="position:absolute;width:2724;height:2847;left:94954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إدارة</w:t>
                      </w:r>
                    </w:p>
                  </w:txbxContent>
                </v:textbox>
              </v:rect>
              <v:rect id="Rectangle 70804" style="position:absolute;width:332;height:2847;left:79748;top:385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01" style="position:absolute;width:4228;height:2847;left:86697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التعليم</w:t>
                      </w:r>
                    </w:p>
                  </w:txbxContent>
                </v:textbox>
              </v:rect>
              <v:rect id="Rectangle 70803" style="position:absolute;width:4370;height:2847;left:9012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مكتب</w:t>
                      </w:r>
                    </w:p>
                  </w:txbxContent>
                </v:textbox>
              </v:rect>
              <v:rect id="Rectangle 70802" style="position:absolute;width:332;height:2847;left:89876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800" style="position:absolute;width:332;height:2847;left:86453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0799" style="position:absolute;width:2442;height:2847;left:8462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bCs/>
                          <w:color w:val="477c7d"/>
                          <w:sz w:val="24"/>
                          <w:szCs w:val="24"/>
                          <w:rtl/>
                        </w:rPr>
                        <w:t xml:space="preserve">بقنا</w:t>
                      </w:r>
                    </w:p>
                  </w:txbxContent>
                </v:textbox>
              </v:rect>
              <v:rect id="Rectangle 70815" style="position:absolute;width:332;height:2847;left:83345;top:574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477c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0785" style="position:absolute;width:106610;height:0;left:0;top:10343;" coordsize="10661015,0" path="m10661015,0l0,0">
                <v:stroke weight="2.25pt" endcap="flat" joinstyle="round" on="true" color="#31937b"/>
                <v:fill on="false" color="#000000" opacity="0"/>
              </v:shape>
              <v:rect id="Rectangle 70788" style="position:absolute;width:427;height:1785;left:52127;top:0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Picture 70786" style="position:absolute;width:15528;height:8665;left:53054;top:201;" filled="f">
                <v:imagedata r:id="rId18"/>
              </v:shape>
              <v:rect id="Rectangle 70817" style="position:absolute;width:421;height:1899;left:20393;top:7288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70787" style="position:absolute;width:13328;height:7975;left:21215;top:342;" filled="f">
                <v:imagedata r:id="rId19"/>
              </v:shape>
              <w10:wrap type="square"/>
            </v:group>
          </w:pict>
        </mc:Fallback>
      </mc:AlternateContent>
    </w:r>
  </w:p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266700</wp:posOffset>
              </wp:positionV>
              <wp:extent cx="10112629" cy="2160905"/>
              <wp:effectExtent l="0" t="0" r="0" b="0"/>
              <wp:wrapNone/>
              <wp:docPr id="70818" name="Group 70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2629" cy="2160905"/>
                        <a:chOff x="0" y="0"/>
                        <a:chExt cx="10112629" cy="2160905"/>
                      </a:xfrm>
                    </wpg:grpSpPr>
                    <pic:pic xmlns:pic="http://schemas.openxmlformats.org/drawingml/2006/picture">
                      <pic:nvPicPr>
                        <pic:cNvPr id="70819" name="Picture 70819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820" name="Picture 7082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1985264" y="1056068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18" style="width:796.27pt;height:170.15pt;position:absolute;z-index:-2147483648;mso-position-horizontal-relative:page;mso-position-horizontal:absolute;margin-left:16pt;mso-position-vertical-relative:page;margin-top:21pt;" coordsize="101126,21609">
              <v:shape id="Picture 70819" style="position:absolute;width:22371;height:21609;left:0;top:0;" filled="f">
                <v:imagedata r:id="rId17"/>
              </v:shape>
              <v:shape id="Picture 70820" style="position:absolute;width:81273;height:5241;left:19852;top:10560;" filled="f">
                <v:imagedata r:id="rId22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5D2" w:rsidRDefault="003C0ABD">
    <w:pPr>
      <w:tabs>
        <w:tab w:val="center" w:pos="2315"/>
        <w:tab w:val="center" w:pos="8124"/>
      </w:tabs>
      <w:spacing w:after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5305421</wp:posOffset>
          </wp:positionH>
          <wp:positionV relativeFrom="page">
            <wp:posOffset>199914</wp:posOffset>
          </wp:positionV>
          <wp:extent cx="1552809" cy="866518"/>
          <wp:effectExtent l="0" t="0" r="0" b="0"/>
          <wp:wrapSquare wrapText="bothSides"/>
          <wp:docPr id="1" name="Picture 44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" name="Picture 44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809" cy="866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2121535</wp:posOffset>
          </wp:positionH>
          <wp:positionV relativeFrom="page">
            <wp:posOffset>213995</wp:posOffset>
          </wp:positionV>
          <wp:extent cx="1332865" cy="797560"/>
          <wp:effectExtent l="0" t="0" r="0" b="0"/>
          <wp:wrapSquare wrapText="bothSides"/>
          <wp:docPr id="2" name="Picture 44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" name="Picture 449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2865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</w:rPr>
      <w:tab/>
    </w:r>
    <w:r>
      <w:rPr>
        <w:b/>
        <w:bCs/>
        <w:color w:val="477C7D"/>
        <w:sz w:val="24"/>
        <w:szCs w:val="24"/>
        <w:rtl/>
      </w:rPr>
      <w:t>المملكة العربية السعودية</w:t>
    </w:r>
    <w:r>
      <w:rPr>
        <w:b/>
        <w:bCs/>
        <w:color w:val="477C7D"/>
        <w:sz w:val="24"/>
        <w:szCs w:val="24"/>
        <w:rtl/>
      </w:rPr>
      <w:tab/>
      <w:t xml:space="preserve"> </w:t>
    </w:r>
    <w:r>
      <w:rPr>
        <w:sz w:val="32"/>
        <w:szCs w:val="32"/>
        <w:vertAlign w:val="superscript"/>
        <w:rtl/>
      </w:rPr>
      <w:t xml:space="preserve"> </w:t>
    </w:r>
  </w:p>
  <w:p w:rsidR="001255D2" w:rsidRDefault="003C0ABD">
    <w:pPr>
      <w:spacing w:after="0"/>
      <w:ind w:left="1881" w:right="2777"/>
      <w:jc w:val="left"/>
    </w:pPr>
    <w:r>
      <w:rPr>
        <w:b/>
        <w:bCs/>
        <w:color w:val="477C7D"/>
        <w:sz w:val="24"/>
        <w:szCs w:val="24"/>
        <w:rtl/>
      </w:rPr>
      <w:t>وزارة التعليم</w:t>
    </w:r>
    <w:r>
      <w:rPr>
        <w:color w:val="477C7D"/>
        <w:sz w:val="28"/>
        <w:szCs w:val="28"/>
        <w:rtl/>
      </w:rPr>
      <w:t xml:space="preserve"> </w:t>
    </w:r>
  </w:p>
  <w:p w:rsidR="001255D2" w:rsidRDefault="003C0ABD">
    <w:pPr>
      <w:tabs>
        <w:tab w:val="center" w:pos="2315"/>
        <w:tab w:val="center" w:pos="3775"/>
      </w:tabs>
      <w:spacing w:after="4"/>
      <w:jc w:val="left"/>
    </w:pPr>
    <w:r>
      <w:rPr>
        <w:rtl/>
      </w:rPr>
      <w:tab/>
    </w:r>
    <w:r>
      <w:rPr>
        <w:b/>
        <w:bCs/>
        <w:color w:val="477C7D"/>
        <w:sz w:val="24"/>
        <w:szCs w:val="24"/>
        <w:rtl/>
      </w:rPr>
      <w:t>إدارة التعليم بمحافظة محايل عسير</w:t>
    </w:r>
    <w:r>
      <w:rPr>
        <w:b/>
        <w:bCs/>
        <w:color w:val="477C7D"/>
        <w:sz w:val="24"/>
        <w:szCs w:val="24"/>
        <w:rtl/>
      </w:rPr>
      <w:tab/>
      <w:t xml:space="preserve"> </w:t>
    </w:r>
  </w:p>
  <w:p w:rsidR="001255D2" w:rsidRDefault="003C0ABD">
    <w:pPr>
      <w:tabs>
        <w:tab w:val="center" w:pos="2276"/>
        <w:tab w:val="center" w:pos="9166"/>
      </w:tabs>
      <w:spacing w:after="0"/>
      <w:jc w:val="left"/>
    </w:pP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b/>
        <w:bCs/>
        <w:color w:val="477C7D"/>
        <w:sz w:val="24"/>
        <w:szCs w:val="24"/>
        <w:rtl/>
      </w:rPr>
      <w:tab/>
      <w:t>مكتب التعليم بقنا</w:t>
    </w:r>
    <w:r>
      <w:rPr>
        <w:b/>
        <w:bCs/>
        <w:color w:val="477C7D"/>
        <w:sz w:val="24"/>
        <w:szCs w:val="24"/>
        <w:rtl/>
      </w:rPr>
      <w:tab/>
      <w:t xml:space="preserve"> </w:t>
    </w:r>
    <w:r>
      <w:rPr>
        <w:sz w:val="34"/>
        <w:szCs w:val="34"/>
        <w:vertAlign w:val="superscript"/>
        <w:rtl/>
      </w:rPr>
      <w:t xml:space="preserve"> </w:t>
    </w:r>
  </w:p>
  <w:p w:rsidR="001255D2" w:rsidRDefault="003C0ABD">
    <w:pPr>
      <w:bidi w:val="0"/>
      <w:spacing w:after="0"/>
      <w:ind w:left="2648" w:right="10893"/>
      <w:jc w:val="left"/>
    </w:pPr>
    <w:r>
      <w:t xml:space="preserve"> </w:t>
    </w:r>
  </w:p>
  <w:p w:rsidR="001255D2" w:rsidRDefault="003C0ABD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0661015" cy="2160905"/>
              <wp:effectExtent l="0" t="0" r="0" b="0"/>
              <wp:wrapNone/>
              <wp:docPr id="70776" name="Group 70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1015" cy="2160905"/>
                        <a:chOff x="0" y="0"/>
                        <a:chExt cx="10661015" cy="2160905"/>
                      </a:xfrm>
                    </wpg:grpSpPr>
                    <pic:pic xmlns:pic="http://schemas.openxmlformats.org/drawingml/2006/picture">
                      <pic:nvPicPr>
                        <pic:cNvPr id="70777" name="Picture 7077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3200" y="0"/>
                          <a:ext cx="2237105" cy="21609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778" name="Shape 70778"/>
                      <wps:cNvSpPr/>
                      <wps:spPr>
                        <a:xfrm>
                          <a:off x="0" y="947420"/>
                          <a:ext cx="106610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1015">
                              <a:moveTo>
                                <a:pt x="106610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31937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779" name="Picture 7077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88464" y="1056068"/>
                          <a:ext cx="8127365" cy="5241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76" style="width:839.45pt;height:170.15pt;position:absolute;z-index:-2147483648;mso-position-horizontal-relative:page;mso-position-horizontal:absolute;margin-left:0pt;mso-position-vertical-relative:page;margin-top:21pt;" coordsize="106610,21609">
              <v:shape id="Picture 70777" style="position:absolute;width:22371;height:21609;left:2032;top:0;" filled="f">
                <v:imagedata r:id="rId17"/>
              </v:shape>
              <v:shape id="Shape 70778" style="position:absolute;width:106610;height:0;left:0;top:9474;" coordsize="10661015,0" path="m10661015,0l0,0">
                <v:stroke weight="2.25pt" endcap="flat" joinstyle="round" on="true" color="#31937b"/>
                <v:fill on="false" color="#000000" opacity="0"/>
              </v:shape>
              <v:shape id="Picture 70779" style="position:absolute;width:81273;height:5241;left:21884;top:10560;" filled="f">
                <v:imagedata r:id="rId2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D2"/>
    <w:rsid w:val="001255D2"/>
    <w:rsid w:val="003C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BF820BCB-A779-FB4C-A816-FADE7759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line="259" w:lineRule="auto"/>
      <w:ind w:left="69" w:hanging="10"/>
      <w:jc w:val="center"/>
      <w:outlineLvl w:val="0"/>
    </w:pPr>
    <w:rPr>
      <w:rFonts w:ascii="Calibri" w:eastAsia="Calibri" w:hAnsi="Calibri" w:cs="Calibri"/>
      <w:b/>
      <w:color w:val="FFFFFF"/>
      <w:sz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line="259" w:lineRule="auto"/>
      <w:ind w:left="48" w:right="3288" w:hanging="10"/>
      <w:jc w:val="right"/>
      <w:outlineLvl w:val="1"/>
    </w:pPr>
    <w:rPr>
      <w:rFonts w:ascii="Calibri" w:eastAsia="Calibri" w:hAnsi="Calibri" w:cs="Calibri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FFFFFF"/>
      <w:sz w:val="44"/>
    </w:rPr>
  </w:style>
  <w:style w:type="character" w:customStyle="1" w:styleId="2Char">
    <w:name w:val="عنوان 2 Char"/>
    <w:link w:val="2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6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5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3.png"/><Relationship Id="rId23" Type="http://schemas.openxmlformats.org/officeDocument/2006/relationships/header" Target="header1.xml"/><Relationship Id="rId28" Type="http://schemas.openxmlformats.org/officeDocument/2006/relationships/header" Target="header5.xml"/><Relationship Id="rId10" Type="http://schemas.openxmlformats.org/officeDocument/2006/relationships/image" Target="media/image5.png"/><Relationship Id="rId19" Type="http://schemas.openxmlformats.org/officeDocument/2006/relationships/image" Target="media/image17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12.png"/><Relationship Id="rId22" Type="http://schemas.openxmlformats.org/officeDocument/2006/relationships/image" Target="media/image19.png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8" Type="http://schemas.openxmlformats.org/officeDocument/2006/relationships/image" Target="media/image11.png"/><Relationship Id="rId21" Type="http://schemas.openxmlformats.org/officeDocument/2006/relationships/image" Target="media/image21.png"/><Relationship Id="rId17" Type="http://schemas.openxmlformats.org/officeDocument/2006/relationships/image" Target="media/image0.png"/><Relationship Id="rId2" Type="http://schemas.openxmlformats.org/officeDocument/2006/relationships/image" Target="media/image11.jpg"/><Relationship Id="rId20" Type="http://schemas.openxmlformats.org/officeDocument/2006/relationships/image" Target="media/image20.png"/><Relationship Id="rId1" Type="http://schemas.openxmlformats.org/officeDocument/2006/relationships/image" Target="media/image10.png"/><Relationship Id="rId19" Type="http://schemas.openxmlformats.org/officeDocument/2006/relationships/image" Target="media/image2.jpg"/><Relationship Id="rId22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8" Type="http://schemas.openxmlformats.org/officeDocument/2006/relationships/image" Target="media/image11.png"/><Relationship Id="rId21" Type="http://schemas.openxmlformats.org/officeDocument/2006/relationships/image" Target="media/image21.png"/><Relationship Id="rId17" Type="http://schemas.openxmlformats.org/officeDocument/2006/relationships/image" Target="media/image0.png"/><Relationship Id="rId2" Type="http://schemas.openxmlformats.org/officeDocument/2006/relationships/image" Target="media/image11.jpg"/><Relationship Id="rId20" Type="http://schemas.openxmlformats.org/officeDocument/2006/relationships/image" Target="media/image20.png"/><Relationship Id="rId1" Type="http://schemas.openxmlformats.org/officeDocument/2006/relationships/image" Target="media/image10.png"/><Relationship Id="rId19" Type="http://schemas.openxmlformats.org/officeDocument/2006/relationships/image" Target="media/image2.jpg"/><Relationship Id="rId22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18" Type="http://schemas.openxmlformats.org/officeDocument/2006/relationships/image" Target="media/image11.png"/><Relationship Id="rId3" Type="http://schemas.openxmlformats.org/officeDocument/2006/relationships/image" Target="media/image11.jpg"/><Relationship Id="rId17" Type="http://schemas.openxmlformats.org/officeDocument/2006/relationships/image" Target="media/image0.png"/><Relationship Id="rId2" Type="http://schemas.openxmlformats.org/officeDocument/2006/relationships/image" Target="media/image10.png"/><Relationship Id="rId20" Type="http://schemas.openxmlformats.org/officeDocument/2006/relationships/image" Target="media/image30.png"/><Relationship Id="rId1" Type="http://schemas.openxmlformats.org/officeDocument/2006/relationships/image" Target="media/image20.png"/><Relationship Id="rId19" Type="http://schemas.openxmlformats.org/officeDocument/2006/relationships/image" Target="media/image2.jpg"/><Relationship Id="rId4" Type="http://schemas.openxmlformats.org/officeDocument/2006/relationships/image" Target="media/image2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7" Type="http://schemas.openxmlformats.org/officeDocument/2006/relationships/image" Target="media/image0.png"/><Relationship Id="rId2" Type="http://schemas.openxmlformats.org/officeDocument/2006/relationships/image" Target="media/image11.jpg"/><Relationship Id="rId20" Type="http://schemas.openxmlformats.org/officeDocument/2006/relationships/image" Target="media/image30.png"/><Relationship Id="rId1" Type="http://schemas.openxmlformats.org/officeDocument/2006/relationships/image" Target="media/image10.png"/><Relationship Id="rId4" Type="http://schemas.openxmlformats.org/officeDocument/2006/relationships/image" Target="media/image21.png"/></Relationships>
</file>

<file path=word/_rels/header5.xml.rels><?xml version="1.0" encoding="UTF-8" standalone="yes"?>
<Relationships xmlns="http://schemas.openxmlformats.org/package/2006/relationships"><Relationship Id="rId18" Type="http://schemas.openxmlformats.org/officeDocument/2006/relationships/image" Target="media/image11.png"/><Relationship Id="rId21" Type="http://schemas.openxmlformats.org/officeDocument/2006/relationships/image" Target="media/image21.png"/><Relationship Id="rId17" Type="http://schemas.openxmlformats.org/officeDocument/2006/relationships/image" Target="media/image0.png"/><Relationship Id="rId2" Type="http://schemas.openxmlformats.org/officeDocument/2006/relationships/image" Target="media/image11.jpg"/><Relationship Id="rId20" Type="http://schemas.openxmlformats.org/officeDocument/2006/relationships/image" Target="media/image20.png"/><Relationship Id="rId1" Type="http://schemas.openxmlformats.org/officeDocument/2006/relationships/image" Target="media/image10.png"/><Relationship Id="rId19" Type="http://schemas.openxmlformats.org/officeDocument/2006/relationships/image" Target="media/image2.jpg"/><Relationship Id="rId22" Type="http://schemas.openxmlformats.org/officeDocument/2006/relationships/image" Target="media/image3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7" Type="http://schemas.openxmlformats.org/officeDocument/2006/relationships/image" Target="media/image0.png"/><Relationship Id="rId2" Type="http://schemas.openxmlformats.org/officeDocument/2006/relationships/image" Target="media/image11.jpg"/><Relationship Id="rId20" Type="http://schemas.openxmlformats.org/officeDocument/2006/relationships/image" Target="media/image30.png"/><Relationship Id="rId1" Type="http://schemas.openxmlformats.org/officeDocument/2006/relationships/image" Target="media/image10.pn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2087</Words>
  <Characters>11901</Characters>
  <Application>Microsoft Office Word</Application>
  <DocSecurity>0</DocSecurity>
  <Lines>99</Lines>
  <Paragraphs>27</Paragraphs>
  <ScaleCrop>false</ScaleCrop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cp:lastModifiedBy>ماجد سعود الجبر</cp:lastModifiedBy>
  <cp:revision>2</cp:revision>
  <dcterms:created xsi:type="dcterms:W3CDTF">2022-03-30T17:50:00Z</dcterms:created>
  <dcterms:modified xsi:type="dcterms:W3CDTF">2022-03-30T17:50:00Z</dcterms:modified>
</cp:coreProperties>
</file>