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Style w:val="TableGrid"/>
        <w:tblW w:w="10209" w:type="dxa"/>
        <w:tblInd w:w="-960" w:type="dxa"/>
        <w:tblCellMar>
          <w:top w:w="5" w:type="dxa"/>
          <w:left w:w="164" w:type="dxa"/>
          <w:bottom w:w="0" w:type="dxa"/>
          <w:right w:w="127" w:type="dxa"/>
        </w:tblCellMar>
        <w:tblLook w:val="04A0"/>
      </w:tblPr>
      <w:tblGrid>
        <w:gridCol w:w="3682"/>
        <w:gridCol w:w="3547"/>
        <w:gridCol w:w="2980"/>
      </w:tblGrid>
      <w:tr>
        <w:tblPrEx>
          <w:tblW w:w="10209" w:type="dxa"/>
          <w:tblInd w:w="-960" w:type="dxa"/>
          <w:tblCellMar>
            <w:top w:w="5" w:type="dxa"/>
            <w:left w:w="164" w:type="dxa"/>
            <w:bottom w:w="0" w:type="dxa"/>
            <w:right w:w="127" w:type="dxa"/>
          </w:tblCellMar>
          <w:tblLook w:val="04A0"/>
        </w:tblPrEx>
        <w:trPr>
          <w:trHeight w:val="181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C9">
            <w:pPr>
              <w:bidi w:val="0"/>
              <w:spacing w:after="2"/>
              <w:ind w:right="20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B29C9">
            <w:pPr>
              <w:spacing w:after="0" w:line="263" w:lineRule="auto"/>
              <w:ind w:left="730" w:right="1031" w:hanging="10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المادة : فيزياء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الزمن : ساعة  </w:t>
            </w:r>
          </w:p>
          <w:p w:rsidR="00BB29C9">
            <w:pPr>
              <w:spacing w:after="0"/>
              <w:ind w:left="846" w:right="841" w:hanging="36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الأوراق : ورقتان اليوم : الاحد 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C9">
            <w:pPr>
              <w:bidi w:val="0"/>
              <w:spacing w:after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066925" cy="1133475"/>
                  <wp:effectExtent l="0" t="0" r="0" b="0"/>
                  <wp:docPr id="588" name="Picture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C9">
            <w:pPr>
              <w:bidi w:val="0"/>
              <w:spacing w:after="0"/>
              <w:ind w:right="2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B29C9">
            <w:pPr>
              <w:spacing w:after="0" w:line="239" w:lineRule="auto"/>
              <w:ind w:left="462" w:right="381" w:hanging="462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المملكة العربية السعودية  وزارة التعليم  </w:t>
            </w:r>
          </w:p>
          <w:p w:rsidR="00BB29C9">
            <w:pPr>
              <w:spacing w:after="0"/>
              <w:ind w:left="346" w:right="325" w:firstLine="287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إدارة تعليم النماص  متوسطة وثانوية ال الشيخ  ببني عمر و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</w:tbl>
    <w:p w:rsidR="00BB29C9">
      <w:pPr>
        <w:bidi w:val="0"/>
        <w:spacing w:after="0"/>
        <w:ind w:left="2766" w:right="2170"/>
        <w:jc w:val="left"/>
      </w:pPr>
      <w:r>
        <w:rPr>
          <w:rFonts w:ascii="Arial" w:eastAsia="Arial" w:hAnsi="Arial" w:cs="Arial"/>
        </w:rPr>
        <w:t xml:space="preserve"> </w:t>
      </w:r>
    </w:p>
    <w:p w:rsidR="00BB29C9">
      <w:pPr>
        <w:bidi w:val="0"/>
        <w:spacing w:after="870"/>
        <w:ind w:right="87"/>
      </w:pPr>
      <w:r>
        <w:t xml:space="preserve"> </w:t>
      </w:r>
    </w:p>
    <w:p w:rsidR="00BB29C9">
      <w:pPr>
        <w:spacing w:after="0"/>
        <w:ind w:right="423"/>
        <w:jc w:val="center"/>
      </w:pPr>
      <w:r>
        <w:rPr>
          <w:rFonts w:ascii="Aldhabi" w:eastAsia="Aldhabi" w:hAnsi="Aldhabi" w:cs="Aldhabi"/>
          <w:sz w:val="52"/>
          <w:szCs w:val="52"/>
          <w:rtl/>
        </w:rPr>
        <w:t>ا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 xml:space="preserve"> خ </w:t>
      </w:r>
      <w:r>
        <w:rPr>
          <w:rFonts w:ascii="Aldhabi" w:eastAsia="Aldhabi" w:hAnsi="Aldhabi" w:cs="Aldhabi"/>
          <w:sz w:val="52"/>
          <w:szCs w:val="52"/>
          <w:rtl/>
        </w:rPr>
        <w:t xml:space="preserve">ت بار ماد ة 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 xml:space="preserve"> ف</w:t>
      </w:r>
      <w:r>
        <w:rPr>
          <w:rFonts w:ascii="Aldhabi" w:eastAsia="Aldhabi" w:hAnsi="Aldhabi" w:cs="Aldhabi"/>
          <w:sz w:val="52"/>
          <w:szCs w:val="52"/>
          <w:rtl/>
        </w:rPr>
        <w:t xml:space="preserve"> ي  زياء </w:t>
      </w:r>
      <w:r>
        <w:rPr>
          <w:rFonts w:ascii="Aldhabi" w:eastAsia="Aldhabi" w:hAnsi="Aldhabi" w:cs="Aldhabi"/>
          <w:sz w:val="52"/>
          <w:szCs w:val="52"/>
        </w:rPr>
        <w:t>2</w:t>
      </w:r>
      <w:r>
        <w:rPr>
          <w:rFonts w:ascii="Aldhabi" w:eastAsia="Aldhabi" w:hAnsi="Aldhabi" w:cs="Aldhabi"/>
          <w:sz w:val="52"/>
          <w:szCs w:val="52"/>
          <w:rtl/>
        </w:rPr>
        <w:t xml:space="preserve"> )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>عم</w:t>
      </w:r>
      <w:r>
        <w:rPr>
          <w:rFonts w:ascii="Aldhabi" w:eastAsia="Aldhabi" w:hAnsi="Aldhabi" w:cs="Aldhabi"/>
          <w:sz w:val="52"/>
          <w:szCs w:val="52"/>
          <w:rtl/>
        </w:rPr>
        <w:t>ل</w:t>
      </w:r>
      <w:r>
        <w:rPr>
          <w:rFonts w:ascii="Aldhabi" w:eastAsia="Aldhabi" w:hAnsi="Aldhabi" w:cs="Aldhabi"/>
          <w:sz w:val="80"/>
          <w:szCs w:val="80"/>
          <w:vertAlign w:val="subscript"/>
          <w:rtl/>
        </w:rPr>
        <w:t xml:space="preserve"> </w:t>
      </w:r>
      <w:r>
        <w:rPr>
          <w:rFonts w:ascii="Aldhabi" w:eastAsia="Aldhabi" w:hAnsi="Aldhabi" w:cs="Aldhabi"/>
          <w:sz w:val="52"/>
          <w:szCs w:val="52"/>
          <w:rtl/>
        </w:rPr>
        <w:t xml:space="preserve">ي ( 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>ال ف</w:t>
      </w:r>
      <w:r>
        <w:rPr>
          <w:rFonts w:ascii="Aldhabi" w:eastAsia="Aldhabi" w:hAnsi="Aldhabi" w:cs="Aldhabi"/>
          <w:sz w:val="52"/>
          <w:szCs w:val="52"/>
          <w:rtl/>
        </w:rPr>
        <w:t>صل ال بال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 xml:space="preserve"> </w:t>
      </w:r>
      <w:r>
        <w:rPr>
          <w:rFonts w:ascii="Aldhabi" w:eastAsia="Aldhabi" w:hAnsi="Aldhabi" w:cs="Aldhabi"/>
          <w:sz w:val="52"/>
          <w:szCs w:val="52"/>
          <w:rtl/>
        </w:rPr>
        <w:t xml:space="preserve">ث </w:t>
      </w:r>
      <w:r>
        <w:rPr>
          <w:rFonts w:ascii="Aldhabi" w:eastAsia="Aldhabi" w:hAnsi="Aldhabi" w:cs="Aldhabi"/>
          <w:sz w:val="80"/>
          <w:szCs w:val="80"/>
          <w:vertAlign w:val="superscript"/>
          <w:rtl/>
        </w:rPr>
        <w:t>ل</w:t>
      </w:r>
      <w:r>
        <w:rPr>
          <w:rFonts w:ascii="Aldhabi" w:eastAsia="Aldhabi" w:hAnsi="Aldhabi" w:cs="Aldhabi"/>
          <w:sz w:val="52"/>
          <w:szCs w:val="52"/>
          <w:rtl/>
        </w:rPr>
        <w:t>لعام الدراس</w:t>
      </w:r>
      <w:r>
        <w:rPr>
          <w:rFonts w:ascii="Aldhabi" w:eastAsia="Aldhabi" w:hAnsi="Aldhabi" w:cs="Aldhabi"/>
          <w:sz w:val="80"/>
          <w:szCs w:val="80"/>
          <w:vertAlign w:val="subscript"/>
          <w:rtl/>
        </w:rPr>
        <w:t xml:space="preserve"> </w:t>
      </w:r>
      <w:r>
        <w:rPr>
          <w:rFonts w:ascii="Aldhabi" w:eastAsia="Aldhabi" w:hAnsi="Aldhabi" w:cs="Aldhabi"/>
          <w:sz w:val="52"/>
          <w:szCs w:val="52"/>
          <w:rtl/>
        </w:rPr>
        <w:t xml:space="preserve">ي </w:t>
      </w:r>
      <w:r>
        <w:rPr>
          <w:rFonts w:ascii="Aldhabi" w:eastAsia="Aldhabi" w:hAnsi="Aldhabi" w:cs="Aldhabi"/>
          <w:sz w:val="52"/>
          <w:szCs w:val="52"/>
        </w:rPr>
        <w:t>1442</w:t>
      </w:r>
      <w:r>
        <w:rPr>
          <w:rFonts w:ascii="Aldhabi" w:eastAsia="Aldhabi" w:hAnsi="Aldhabi" w:cs="Aldhabi"/>
          <w:sz w:val="52"/>
          <w:szCs w:val="52"/>
          <w:rtl/>
        </w:rPr>
        <w:t xml:space="preserve"> /</w:t>
      </w:r>
      <w:r>
        <w:rPr>
          <w:rFonts w:ascii="Aldhabi" w:eastAsia="Aldhabi" w:hAnsi="Aldhabi" w:cs="Aldhabi"/>
          <w:sz w:val="52"/>
          <w:szCs w:val="52"/>
        </w:rPr>
        <w:t>1443</w:t>
      </w:r>
      <w:r>
        <w:rPr>
          <w:rFonts w:ascii="Aldhabi" w:eastAsia="Aldhabi" w:hAnsi="Aldhabi" w:cs="Aldhabi"/>
          <w:sz w:val="52"/>
          <w:szCs w:val="52"/>
          <w:rtl/>
        </w:rPr>
        <w:t xml:space="preserve"> </w:t>
      </w:r>
    </w:p>
    <w:p w:rsidR="00BB29C9">
      <w:pPr>
        <w:bidi w:val="0"/>
        <w:spacing w:after="22"/>
        <w:ind w:left="-30" w:right="-2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13935" cy="19368"/>
                <wp:effectExtent l="0" t="0" r="0" b="0"/>
                <wp:docPr id="5549" name="Group 55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13935" cy="19368"/>
                          <a:chOff x="0" y="0"/>
                          <a:chExt cx="5313935" cy="19368"/>
                        </a:xfrm>
                      </wpg:grpSpPr>
                      <wps:wsp xmlns:wps="http://schemas.microsoft.com/office/word/2010/wordprocessingShape">
                        <wps:cNvPr id="14210" name="Shape 14210"/>
                        <wps:cNvSpPr/>
                        <wps:spPr>
                          <a:xfrm>
                            <a:off x="0" y="0"/>
                            <a:ext cx="5313935" cy="193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368" w="5313935" stroke="1">
                                <a:moveTo>
                                  <a:pt x="0" y="0"/>
                                </a:moveTo>
                                <a:lnTo>
                                  <a:pt x="5313935" y="0"/>
                                </a:lnTo>
                                <a:lnTo>
                                  <a:pt x="5313935" y="19368"/>
                                </a:lnTo>
                                <a:lnTo>
                                  <a:pt x="0" y="19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418.42pt;height:1.53pt;mso-position-horizontal-relative:char;mso-position-vertical-relative:line" coordsize="53139,193">
                <v:shape id="_x0000_s1026" style="width:53139;height:193;position:absolute" coordsize="5313935,19368" path="m,l5313935,l5313935,19368l,19368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BB29C9">
      <w:pPr>
        <w:spacing w:after="0"/>
        <w:ind w:right="6941"/>
      </w:pPr>
      <w:r>
        <w:rPr>
          <w:rFonts w:ascii="Andalus" w:eastAsia="Andalus" w:hAnsi="Andalus" w:cs="Andalus"/>
          <w:sz w:val="36"/>
          <w:szCs w:val="36"/>
          <w:rtl/>
        </w:rPr>
        <w:t xml:space="preserve">اسم  الطالبة:. ............................................................................................... </w:t>
      </w:r>
    </w:p>
    <w:p w:rsidR="00BB29C9">
      <w:pPr>
        <w:bidi w:val="0"/>
        <w:spacing w:after="162"/>
        <w:ind w:left="-30" w:right="-2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13935" cy="19050"/>
                <wp:effectExtent l="0" t="0" r="0" b="0"/>
                <wp:docPr id="5551" name="Group 55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13935" cy="19050"/>
                          <a:chOff x="0" y="0"/>
                          <a:chExt cx="5313935" cy="19050"/>
                        </a:xfrm>
                      </wpg:grpSpPr>
                      <wps:wsp xmlns:wps="http://schemas.microsoft.com/office/word/2010/wordprocessingShape">
                        <wps:cNvPr id="14224" name="Shape 14224"/>
                        <wps:cNvSpPr/>
                        <wps:spPr>
                          <a:xfrm>
                            <a:off x="0" y="0"/>
                            <a:ext cx="5313935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313935" stroke="1">
                                <a:moveTo>
                                  <a:pt x="0" y="0"/>
                                </a:moveTo>
                                <a:lnTo>
                                  <a:pt x="5313935" y="0"/>
                                </a:lnTo>
                                <a:lnTo>
                                  <a:pt x="531393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418.42pt;height:1.5pt;mso-position-horizontal-relative:char;mso-position-vertical-relative:line" coordsize="53139,190">
                <v:shape id="_x0000_s1028" style="width:53139;height:190;position:absolute" coordsize="5313935,19050" path="m,l5313935,l5313935,19050l,19050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BB29C9">
      <w:pPr>
        <w:spacing w:after="191"/>
        <w:ind w:left="7" w:hanging="10"/>
        <w:jc w:val="left"/>
      </w:pPr>
      <w:r>
        <w:rPr>
          <w:rFonts w:ascii="Andalus" w:eastAsia="Andalus" w:hAnsi="Andalus" w:cs="Andalus"/>
          <w:sz w:val="36"/>
          <w:szCs w:val="36"/>
          <w:rtl/>
        </w:rPr>
        <w:t xml:space="preserve">السؤال الأول:   </w:t>
      </w:r>
    </w:p>
    <w:p w:rsidR="00BB29C9">
      <w:pPr>
        <w:spacing w:after="0"/>
        <w:ind w:left="3" w:hanging="10"/>
        <w:jc w:val="left"/>
      </w:pPr>
      <w:r>
        <w:rPr>
          <w:b/>
          <w:bCs/>
          <w:sz w:val="28"/>
          <w:szCs w:val="28"/>
          <w:rtl/>
        </w:rPr>
        <w:t xml:space="preserve">امامك جهاز تم دراسته </w:t>
      </w:r>
      <w:r>
        <w:rPr>
          <w:b/>
          <w:bCs/>
          <w:sz w:val="43"/>
          <w:szCs w:val="43"/>
          <w:vertAlign w:val="superscript"/>
          <w:rtl/>
        </w:rPr>
        <w:t>ز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 xml:space="preserve">ف كتاب الف </w:t>
      </w:r>
      <w:r>
        <w:rPr>
          <w:b/>
          <w:bCs/>
          <w:sz w:val="43"/>
          <w:szCs w:val="43"/>
          <w:vertAlign w:val="superscript"/>
          <w:rtl/>
        </w:rPr>
        <w:t>ز</w:t>
      </w:r>
      <w:r>
        <w:rPr>
          <w:b/>
          <w:bCs/>
          <w:sz w:val="28"/>
          <w:szCs w:val="28"/>
          <w:rtl/>
        </w:rPr>
        <w:t xml:space="preserve">يياء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rtl/>
        </w:rPr>
        <w:t xml:space="preserve"> تعر ز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>ف عليه ثم اجي يب عن المطل وب منك ؟؟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bidi w:val="0"/>
        <w:spacing w:after="243"/>
        <w:ind w:left="-501" w:right="-1164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334125" cy="4373370"/>
                <wp:effectExtent l="0" t="0" r="0" b="0"/>
                <wp:docPr id="5552" name="Group 55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4125" cy="4373370"/>
                          <a:chOff x="0" y="0"/>
                          <a:chExt cx="6334125" cy="4373370"/>
                        </a:xfrm>
                      </wpg:grpSpPr>
                      <wps:wsp xmlns:wps="http://schemas.microsoft.com/office/word/2010/wordprocessingShape">
                        <wps:cNvPr id="420" name="Rectangle 420"/>
                        <wps:cNvSpPr/>
                        <wps:spPr>
                          <a:xfrm>
                            <a:off x="5495671" y="0"/>
                            <a:ext cx="59119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9C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1" name="Rectangle 421"/>
                        <wps:cNvSpPr/>
                        <wps:spPr>
                          <a:xfrm>
                            <a:off x="5495671" y="323850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9C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2" name="Rectangle 422"/>
                        <wps:cNvSpPr/>
                        <wps:spPr>
                          <a:xfrm>
                            <a:off x="1182116" y="392849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9C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23" name="Rectangle 423"/>
                        <wps:cNvSpPr/>
                        <wps:spPr>
                          <a:xfrm>
                            <a:off x="5495671" y="421449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9C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74445" y="599586"/>
                            <a:ext cx="4314190" cy="344805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90" name="Shape 590"/>
                        <wps:cNvSpPr/>
                        <wps:spPr>
                          <a:xfrm>
                            <a:off x="5219700" y="967251"/>
                            <a:ext cx="1095375" cy="6191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19125" w="1095375" stroke="1">
                                <a:moveTo>
                                  <a:pt x="0" y="103251"/>
                                </a:moveTo>
                                <a:cubicBezTo>
                                  <a:pt x="0" y="46228"/>
                                  <a:pt x="46228" y="0"/>
                                  <a:pt x="103251" y="0"/>
                                </a:cubicBezTo>
                                <a:lnTo>
                                  <a:pt x="992124" y="0"/>
                                </a:lnTo>
                                <a:cubicBezTo>
                                  <a:pt x="1049147" y="0"/>
                                  <a:pt x="1095375" y="46228"/>
                                  <a:pt x="1095375" y="103251"/>
                                </a:cubicBezTo>
                                <a:lnTo>
                                  <a:pt x="1095375" y="516001"/>
                                </a:lnTo>
                                <a:cubicBezTo>
                                  <a:pt x="1095375" y="572897"/>
                                  <a:pt x="1049147" y="619125"/>
                                  <a:pt x="992124" y="619125"/>
                                </a:cubicBezTo>
                                <a:lnTo>
                                  <a:pt x="103251" y="619125"/>
                                </a:lnTo>
                                <a:cubicBezTo>
                                  <a:pt x="46228" y="619125"/>
                                  <a:pt x="0" y="572897"/>
                                  <a:pt x="0" y="516001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2" name="Shape 592"/>
                        <wps:cNvSpPr/>
                        <wps:spPr>
                          <a:xfrm>
                            <a:off x="4448175" y="418991"/>
                            <a:ext cx="1676400" cy="4572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57200" w="1676400" stroke="1">
                                <a:moveTo>
                                  <a:pt x="0" y="76200"/>
                                </a:moveTo>
                                <a:cubicBezTo>
                                  <a:pt x="0" y="34036"/>
                                  <a:pt x="34163" y="0"/>
                                  <a:pt x="76200" y="0"/>
                                </a:cubicBezTo>
                                <a:lnTo>
                                  <a:pt x="1600200" y="0"/>
                                </a:lnTo>
                                <a:cubicBezTo>
                                  <a:pt x="1642237" y="0"/>
                                  <a:pt x="1676400" y="34036"/>
                                  <a:pt x="1676400" y="76200"/>
                                </a:cubicBezTo>
                                <a:lnTo>
                                  <a:pt x="1676400" y="381000"/>
                                </a:lnTo>
                                <a:cubicBezTo>
                                  <a:pt x="1676400" y="423037"/>
                                  <a:pt x="1642237" y="457200"/>
                                  <a:pt x="1600200" y="457200"/>
                                </a:cubicBezTo>
                                <a:lnTo>
                                  <a:pt x="76200" y="457200"/>
                                </a:lnTo>
                                <a:cubicBezTo>
                                  <a:pt x="34163" y="457200"/>
                                  <a:pt x="0" y="423037"/>
                                  <a:pt x="0" y="381000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4" name="Shape 594"/>
                        <wps:cNvSpPr/>
                        <wps:spPr>
                          <a:xfrm>
                            <a:off x="1552575" y="418991"/>
                            <a:ext cx="1990725" cy="3524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52425" w="1990725" stroke="1">
                                <a:moveTo>
                                  <a:pt x="0" y="58674"/>
                                </a:moveTo>
                                <a:cubicBezTo>
                                  <a:pt x="0" y="26289"/>
                                  <a:pt x="26289" y="0"/>
                                  <a:pt x="58801" y="0"/>
                                </a:cubicBezTo>
                                <a:lnTo>
                                  <a:pt x="1932051" y="0"/>
                                </a:lnTo>
                                <a:cubicBezTo>
                                  <a:pt x="1964436" y="0"/>
                                  <a:pt x="1990725" y="26289"/>
                                  <a:pt x="1990725" y="58674"/>
                                </a:cubicBezTo>
                                <a:lnTo>
                                  <a:pt x="1990725" y="293624"/>
                                </a:lnTo>
                                <a:cubicBezTo>
                                  <a:pt x="1990725" y="326136"/>
                                  <a:pt x="1964436" y="352425"/>
                                  <a:pt x="1932051" y="352425"/>
                                </a:cubicBezTo>
                                <a:lnTo>
                                  <a:pt x="58801" y="352425"/>
                                </a:lnTo>
                                <a:cubicBezTo>
                                  <a:pt x="26289" y="352425"/>
                                  <a:pt x="0" y="326136"/>
                                  <a:pt x="0" y="293624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6" name="Shape 596"/>
                        <wps:cNvSpPr/>
                        <wps:spPr>
                          <a:xfrm>
                            <a:off x="0" y="1024401"/>
                            <a:ext cx="2209800" cy="504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04825" w="2209800" stroke="1">
                                <a:moveTo>
                                  <a:pt x="0" y="84201"/>
                                </a:moveTo>
                                <a:cubicBezTo>
                                  <a:pt x="0" y="37719"/>
                                  <a:pt x="37668" y="0"/>
                                  <a:pt x="84138" y="0"/>
                                </a:cubicBezTo>
                                <a:lnTo>
                                  <a:pt x="2125599" y="0"/>
                                </a:lnTo>
                                <a:cubicBezTo>
                                  <a:pt x="2172081" y="0"/>
                                  <a:pt x="2209800" y="37719"/>
                                  <a:pt x="2209800" y="84201"/>
                                </a:cubicBezTo>
                                <a:lnTo>
                                  <a:pt x="2209800" y="420751"/>
                                </a:lnTo>
                                <a:cubicBezTo>
                                  <a:pt x="2209800" y="467106"/>
                                  <a:pt x="2172081" y="504825"/>
                                  <a:pt x="2125599" y="504825"/>
                                </a:cubicBezTo>
                                <a:lnTo>
                                  <a:pt x="84138" y="504825"/>
                                </a:lnTo>
                                <a:cubicBezTo>
                                  <a:pt x="37668" y="504825"/>
                                  <a:pt x="0" y="467106"/>
                                  <a:pt x="0" y="420751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8" name="Shape 598"/>
                        <wps:cNvSpPr/>
                        <wps:spPr>
                          <a:xfrm>
                            <a:off x="142875" y="3110376"/>
                            <a:ext cx="2009775" cy="5429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2925" w="2009775" stroke="1">
                                <a:moveTo>
                                  <a:pt x="0" y="90551"/>
                                </a:moveTo>
                                <a:cubicBezTo>
                                  <a:pt x="0" y="40512"/>
                                  <a:pt x="40513" y="0"/>
                                  <a:pt x="90488" y="0"/>
                                </a:cubicBezTo>
                                <a:lnTo>
                                  <a:pt x="1919224" y="0"/>
                                </a:lnTo>
                                <a:cubicBezTo>
                                  <a:pt x="1969262" y="0"/>
                                  <a:pt x="2009775" y="40512"/>
                                  <a:pt x="2009775" y="90551"/>
                                </a:cubicBezTo>
                                <a:lnTo>
                                  <a:pt x="2009775" y="452501"/>
                                </a:lnTo>
                                <a:cubicBezTo>
                                  <a:pt x="2009775" y="502411"/>
                                  <a:pt x="1969262" y="542925"/>
                                  <a:pt x="1919224" y="542925"/>
                                </a:cubicBezTo>
                                <a:lnTo>
                                  <a:pt x="90488" y="542925"/>
                                </a:lnTo>
                                <a:cubicBezTo>
                                  <a:pt x="40513" y="542925"/>
                                  <a:pt x="0" y="502411"/>
                                  <a:pt x="0" y="452501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00" name="Shape 600"/>
                        <wps:cNvSpPr/>
                        <wps:spPr>
                          <a:xfrm>
                            <a:off x="5114925" y="2453151"/>
                            <a:ext cx="1219200" cy="4476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47675" w="1219200" stroke="1">
                                <a:moveTo>
                                  <a:pt x="0" y="74676"/>
                                </a:moveTo>
                                <a:cubicBezTo>
                                  <a:pt x="0" y="33401"/>
                                  <a:pt x="33401" y="0"/>
                                  <a:pt x="74676" y="0"/>
                                </a:cubicBezTo>
                                <a:lnTo>
                                  <a:pt x="1144524" y="0"/>
                                </a:lnTo>
                                <a:cubicBezTo>
                                  <a:pt x="1185799" y="0"/>
                                  <a:pt x="1219200" y="33401"/>
                                  <a:pt x="1219200" y="74676"/>
                                </a:cubicBezTo>
                                <a:lnTo>
                                  <a:pt x="1219200" y="373126"/>
                                </a:lnTo>
                                <a:cubicBezTo>
                                  <a:pt x="1219200" y="414274"/>
                                  <a:pt x="1185799" y="447675"/>
                                  <a:pt x="1144524" y="447675"/>
                                </a:cubicBezTo>
                                <a:lnTo>
                                  <a:pt x="74676" y="447675"/>
                                </a:lnTo>
                                <a:cubicBezTo>
                                  <a:pt x="33401" y="447675"/>
                                  <a:pt x="0" y="414274"/>
                                  <a:pt x="0" y="37312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02" name="Shape 602"/>
                        <wps:cNvSpPr/>
                        <wps:spPr>
                          <a:xfrm>
                            <a:off x="2990215" y="3805701"/>
                            <a:ext cx="2333625" cy="40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09575" w="2333625" stroke="1">
                                <a:moveTo>
                                  <a:pt x="0" y="68326"/>
                                </a:moveTo>
                                <a:cubicBezTo>
                                  <a:pt x="0" y="30607"/>
                                  <a:pt x="30607" y="0"/>
                                  <a:pt x="68199" y="0"/>
                                </a:cubicBezTo>
                                <a:lnTo>
                                  <a:pt x="2265299" y="0"/>
                                </a:lnTo>
                                <a:cubicBezTo>
                                  <a:pt x="2303018" y="0"/>
                                  <a:pt x="2333625" y="30607"/>
                                  <a:pt x="2333625" y="68326"/>
                                </a:cubicBezTo>
                                <a:lnTo>
                                  <a:pt x="2333625" y="341376"/>
                                </a:lnTo>
                                <a:cubicBezTo>
                                  <a:pt x="2333625" y="378968"/>
                                  <a:pt x="2303018" y="409575"/>
                                  <a:pt x="2265299" y="409575"/>
                                </a:cubicBezTo>
                                <a:lnTo>
                                  <a:pt x="68199" y="409575"/>
                                </a:lnTo>
                                <a:cubicBezTo>
                                  <a:pt x="30607" y="409575"/>
                                  <a:pt x="0" y="378968"/>
                                  <a:pt x="0" y="3413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9" style="width:498.75pt;height:344.36pt;mso-position-horizontal-relative:char;mso-position-vertical-relative:line" coordsize="63341,43733">
                <v:rect id="_x0000_s1030" style="width:591;height:2113;left:54956;position:absolute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1" style="width:591;height:2113;left:54956;position:absolute;top:3238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2" style="width:591;height:2113;left:11821;position:absolute;top:39284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3" style="width:591;height:2113;left:54956;position:absolute;top:42144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34" style="width:43141;height:34480;left:12744;position:absolute;top:5995" coordsize="21600,21600" o:spt="100" adj="-11796480,,5400" filled="f">
                  <v:stroke joinstyle="miter"/>
                  <v:imagedata r:id="rId5" o:title=""/>
                </v:shape>
                <v:shape id="_x0000_s1035" style="width:10953;height:6191;left:52197;position:absolute;top:9672" coordsize="1095375,619125" path="m,103251c,46228,46228,,103251,l992124,c1049147,,1095375,46228,1095375,103251l1095375,516001c1095375,572897,1049147,619125,992124,619125l103251,619125c46228,619125,,572897,,516001x" filled="f" fillcolor="black" stroked="t" strokecolor="black">
                  <v:fill opacity="0"/>
                  <v:stroke joinstyle="miter" endcap="flat"/>
                </v:shape>
                <v:shape id="_x0000_s1036" style="width:16764;height:4572;left:44481;position:absolute;top:4189" coordsize="1676400,457200" path="m,76200c,34036,34163,,76200,l1600200,c1642237,,1676400,34036,1676400,76200l1676400,381000c1676400,423037,1642237,457200,1600200,457200l76200,457200c34163,457200,,423037,,381000x" filled="f" fillcolor="black" stroked="t" strokecolor="black">
                  <v:fill opacity="0"/>
                  <v:stroke joinstyle="miter" endcap="flat"/>
                </v:shape>
                <v:shape id="_x0000_s1037" style="width:19907;height:3524;left:15525;position:absolute;top:4189" coordsize="1990725,352425" path="m,58674c,26289,26289,,58801,l1932051,c1964436,,1990725,26289,1990725,58674l1990725,293624c1990725,326136,1964436,352425,1932051,352425l58801,352425c26289,352425,,326136,,293624x" filled="f" fillcolor="black" stroked="t" strokecolor="black">
                  <v:fill opacity="0"/>
                  <v:stroke joinstyle="miter" endcap="flat"/>
                </v:shape>
                <v:shape id="_x0000_s1038" style="width:22098;height:5048;position:absolute;top:10244" coordsize="2209800,504825" path="m,84201c,37719,37668,,84138,l2125599,c2172081,,2209800,37719,2209800,84201l2209800,420751c2209800,467106,2172081,504825,2125599,504825l84138,504825c37668,504825,,467106,,420751x" filled="f" fillcolor="black" stroked="t" strokecolor="black">
                  <v:fill opacity="0"/>
                  <v:stroke joinstyle="miter" endcap="flat"/>
                </v:shape>
                <v:shape id="_x0000_s1039" style="width:20097;height:5429;left:1428;position:absolute;top:31103" coordsize="2009775,542925" path="m,90551c,40512,40513,,90488,l1919224,c1969262,,2009775,40512,2009775,90551l2009775,452501c2009775,502411,1969262,542925,1919224,542925l90488,542925c40513,542925,,502411,,452501x" filled="f" fillcolor="black" stroked="t" strokecolor="black">
                  <v:fill opacity="0"/>
                  <v:stroke joinstyle="miter" endcap="flat"/>
                </v:shape>
                <v:shape id="_x0000_s1040" style="width:12192;height:4476;left:51149;position:absolute;top:24531" coordsize="1219200,447675" path="m,74676c,33401,33401,,74676,l1144524,c1185799,,1219200,33401,1219200,74676l1219200,373126c1219200,414274,1185799,447675,1144524,447675l74676,447675c33401,447675,,414274,,373126x" filled="f" fillcolor="black" stroked="t" strokecolor="black">
                  <v:fill opacity="0"/>
                  <v:stroke joinstyle="miter" endcap="flat"/>
                </v:shape>
                <v:shape id="_x0000_s1041" style="width:23336;height:4095;left:29902;position:absolute;top:38057" coordsize="2333625,409575" path="m,68326c,30607,30607,,68199,l2265299,c2303018,,2333625,30607,2333625,68326l2333625,341376c2333625,378968,2303018,409575,2265299,409575l68199,409575c30607,409575,,378968,,341376x" filled="f" fillcolor="black" stroked="t" strokecolor="black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BB29C9">
      <w:pPr>
        <w:tabs>
          <w:tab w:val="center" w:pos="3061"/>
        </w:tabs>
        <w:spacing w:after="0"/>
        <w:ind w:left="-7"/>
        <w:jc w:val="left"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rtl/>
        </w:rPr>
        <w:t>_ س</w:t>
      </w:r>
      <w:r>
        <w:rPr>
          <w:b/>
          <w:bCs/>
          <w:sz w:val="43"/>
          <w:szCs w:val="43"/>
          <w:vertAlign w:val="subscript"/>
          <w:rtl/>
        </w:rPr>
        <w:t xml:space="preserve"> 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>م الجهاز كما تعرف</w:t>
      </w:r>
      <w:r>
        <w:rPr>
          <w:b/>
          <w:bCs/>
          <w:sz w:val="43"/>
          <w:szCs w:val="43"/>
          <w:vertAlign w:val="superscript"/>
          <w:rtl/>
        </w:rPr>
        <w:t xml:space="preserve"> </w:t>
      </w:r>
      <w:r>
        <w:rPr>
          <w:b/>
          <w:bCs/>
          <w:sz w:val="28"/>
          <w:szCs w:val="28"/>
          <w:rtl/>
        </w:rPr>
        <w:tab/>
        <w:t>ز</w:t>
      </w:r>
    </w:p>
    <w:p w:rsidR="00BB29C9">
      <w:pPr>
        <w:tabs>
          <w:tab w:val="center" w:pos="3381"/>
          <w:tab w:val="center" w:pos="4783"/>
        </w:tabs>
        <w:spacing w:after="36"/>
        <w:jc w:val="left"/>
      </w:pPr>
      <w:r>
        <w:rPr>
          <w:rtl/>
        </w:rPr>
        <w:tab/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 xml:space="preserve">ب عليه 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>ف الكتاب المدر</w:t>
      </w:r>
      <w:r>
        <w:rPr>
          <w:b/>
          <w:bCs/>
          <w:sz w:val="43"/>
          <w:szCs w:val="43"/>
          <w:vertAlign w:val="subscript"/>
          <w:rtl/>
        </w:rPr>
        <w:tab/>
        <w:t>ي</w:t>
      </w:r>
      <w:r>
        <w:rPr>
          <w:b/>
          <w:bCs/>
          <w:sz w:val="28"/>
          <w:szCs w:val="28"/>
          <w:rtl/>
        </w:rPr>
        <w:t>س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bidi w:val="0"/>
        <w:spacing w:after="0"/>
        <w:ind w:left="-5" w:right="1" w:hanging="10"/>
      </w:pPr>
      <w:r>
        <w:rPr>
          <w:b/>
          <w:sz w:val="28"/>
        </w:rPr>
        <w:t>. ..............................................................................................................</w:t>
      </w:r>
    </w:p>
    <w:p w:rsidR="00BB29C9">
      <w:pPr>
        <w:spacing w:after="165"/>
        <w:ind w:left="3" w:hanging="10"/>
        <w:jc w:val="left"/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rtl/>
        </w:rPr>
        <w:t>_ عرفيه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bidi w:val="0"/>
        <w:spacing w:after="248"/>
        <w:ind w:left="-15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..............................................................................................................</w:t>
      </w:r>
    </w:p>
    <w:p w:rsidR="00BB29C9">
      <w:pPr>
        <w:spacing w:after="0"/>
        <w:ind w:left="10" w:right="-15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الصفحة </w:t>
      </w:r>
      <w:r>
        <w:rPr>
          <w:sz w:val="28"/>
          <w:szCs w:val="28"/>
        </w:rPr>
        <w:t>1</w:t>
      </w:r>
      <w:r>
        <w:rPr>
          <w:sz w:val="28"/>
          <w:szCs w:val="28"/>
          <w:rtl/>
        </w:rPr>
        <w:t xml:space="preserve"> </w:t>
      </w:r>
    </w:p>
    <w:p w:rsidR="00BB29C9">
      <w:pPr>
        <w:bidi w:val="0"/>
        <w:spacing w:after="0"/>
        <w:ind w:right="87"/>
      </w:pPr>
      <w:r>
        <w:t xml:space="preserve"> </w:t>
      </w:r>
    </w:p>
    <w:p w:rsidR="00BB29C9">
      <w:pPr>
        <w:tabs>
          <w:tab w:val="center" w:pos="2363"/>
        </w:tabs>
        <w:spacing w:after="0"/>
        <w:ind w:left="-7"/>
        <w:jc w:val="left"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rtl/>
        </w:rPr>
        <w:t>_</w:t>
      </w:r>
      <w:r>
        <w:rPr>
          <w:b/>
          <w:bCs/>
          <w:sz w:val="28"/>
          <w:szCs w:val="28"/>
          <w:rtl/>
        </w:rPr>
        <w:tab/>
        <w:t>ز</w:t>
      </w:r>
    </w:p>
    <w:p w:rsidR="00BB29C9">
      <w:pPr>
        <w:spacing w:after="63"/>
        <w:ind w:left="296" w:hanging="10"/>
        <w:jc w:val="left"/>
      </w:pPr>
      <w:r>
        <w:rPr>
          <w:b/>
          <w:bCs/>
          <w:sz w:val="28"/>
          <w:szCs w:val="28"/>
          <w:rtl/>
        </w:rPr>
        <w:t xml:space="preserve"> اكت يب مكونات الجهاز 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>ف المكان المخصص عل الرسم السابق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spacing w:after="162"/>
        <w:ind w:left="3" w:hanging="10"/>
        <w:jc w:val="left"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rtl/>
        </w:rPr>
        <w:t>_ استنادا على اسم الجهاز اذكري استخداماتة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bidi w:val="0"/>
        <w:spacing w:after="0"/>
        <w:ind w:left="-5" w:right="1" w:hanging="10"/>
      </w:pPr>
      <w:r>
        <w:rPr>
          <w:b/>
          <w:sz w:val="28"/>
        </w:rPr>
        <w:t>. ..............................................................................................................</w:t>
      </w:r>
    </w:p>
    <w:p w:rsidR="00BB29C9">
      <w:pPr>
        <w:bidi w:val="0"/>
        <w:spacing w:after="180"/>
        <w:ind w:left="-15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..............................................................................................................</w:t>
      </w:r>
    </w:p>
    <w:p w:rsidR="00BB29C9">
      <w:pPr>
        <w:spacing w:after="163"/>
        <w:ind w:left="3" w:hanging="10"/>
        <w:jc w:val="left"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rtl/>
        </w:rPr>
        <w:t>_ ماهو مبدأ عمل الجهاز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bidi w:val="0"/>
        <w:spacing w:after="238"/>
        <w:ind w:left="-6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.............................................................................................................</w:t>
      </w:r>
    </w:p>
    <w:p w:rsidR="00BB29C9">
      <w:pPr>
        <w:tabs>
          <w:tab w:val="center" w:pos="642"/>
        </w:tabs>
        <w:spacing w:after="0"/>
        <w:ind w:left="-7"/>
        <w:jc w:val="left"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rtl/>
        </w:rPr>
        <w:t>_</w:t>
      </w:r>
      <w:r>
        <w:rPr>
          <w:b/>
          <w:bCs/>
          <w:sz w:val="28"/>
          <w:szCs w:val="28"/>
          <w:rtl/>
        </w:rPr>
        <w:tab/>
        <w:t>ز</w:t>
      </w:r>
    </w:p>
    <w:p w:rsidR="00BB29C9">
      <w:pPr>
        <w:spacing w:after="38"/>
        <w:ind w:left="295" w:hanging="10"/>
        <w:jc w:val="left"/>
      </w:pPr>
      <w:r>
        <w:rPr>
          <w:b/>
          <w:bCs/>
          <w:sz w:val="28"/>
          <w:szCs w:val="28"/>
          <w:rtl/>
        </w:rPr>
        <w:t xml:space="preserve"> عر</w:t>
      </w:r>
      <w:r>
        <w:rPr>
          <w:b/>
          <w:bCs/>
          <w:sz w:val="43"/>
          <w:szCs w:val="43"/>
          <w:vertAlign w:val="subscript"/>
          <w:rtl/>
        </w:rPr>
        <w:t xml:space="preserve"> ي</w:t>
      </w:r>
      <w:r>
        <w:rPr>
          <w:b/>
          <w:bCs/>
          <w:sz w:val="28"/>
          <w:szCs w:val="28"/>
          <w:rtl/>
        </w:rPr>
        <w:t>ف المبدأ الذي يعمل عليه الجهاز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bidi w:val="0"/>
        <w:spacing w:after="151"/>
        <w:ind w:left="-15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</w:t>
      </w:r>
      <w:r>
        <w:rPr>
          <w:b/>
          <w:sz w:val="28"/>
        </w:rPr>
        <w:t>.................</w:t>
      </w:r>
    </w:p>
    <w:p w:rsidR="00BB29C9">
      <w:pPr>
        <w:bidi w:val="0"/>
        <w:spacing w:after="0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29C9">
      <w:pPr>
        <w:bidi w:val="0"/>
        <w:spacing w:after="231"/>
        <w:ind w:left="-30" w:right="-2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13935" cy="9525"/>
                <wp:effectExtent l="0" t="0" r="0" b="0"/>
                <wp:docPr id="4964" name="Group 49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13935" cy="9525"/>
                          <a:chOff x="0" y="0"/>
                          <a:chExt cx="5313935" cy="9525"/>
                        </a:xfrm>
                      </wpg:grpSpPr>
                      <wps:wsp xmlns:wps="http://schemas.microsoft.com/office/word/2010/wordprocessingShape">
                        <wps:cNvPr id="14890" name="Shape 14890"/>
                        <wps:cNvSpPr/>
                        <wps:spPr>
                          <a:xfrm>
                            <a:off x="0" y="0"/>
                            <a:ext cx="5313935" cy="95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525" w="5313935" stroke="1">
                                <a:moveTo>
                                  <a:pt x="0" y="0"/>
                                </a:moveTo>
                                <a:lnTo>
                                  <a:pt x="5313935" y="0"/>
                                </a:lnTo>
                                <a:lnTo>
                                  <a:pt x="53139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2" style="width:418.42pt;height:0.75pt;mso-position-horizontal-relative:char;mso-position-vertical-relative:line" coordsize="53139,95">
                <v:shape id="_x0000_s1043" style="width:53139;height:95;position:absolute" coordsize="5313935,9525" path="m,l5313935,l5313935,9525l,9525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BB29C9">
      <w:pPr>
        <w:bidi w:val="0"/>
        <w:spacing w:after="295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29C9">
      <w:pPr>
        <w:spacing w:after="31"/>
        <w:ind w:left="7" w:hanging="10"/>
        <w:jc w:val="left"/>
      </w:pPr>
      <w:r>
        <w:rPr>
          <w:rFonts w:ascii="Andalus" w:eastAsia="Andalus" w:hAnsi="Andalus" w:cs="Andalus"/>
          <w:sz w:val="36"/>
          <w:szCs w:val="36"/>
          <w:rtl/>
        </w:rPr>
        <w:t xml:space="preserve">السؤال الثاني:  </w:t>
      </w:r>
    </w:p>
    <w:p w:rsidR="00BB29C9">
      <w:pPr>
        <w:spacing w:after="162"/>
        <w:ind w:left="3" w:hanging="10"/>
        <w:jc w:val="left"/>
      </w:pPr>
      <w:r>
        <w:rPr>
          <w:b/>
          <w:bCs/>
          <w:sz w:val="28"/>
          <w:szCs w:val="28"/>
          <w:rtl/>
        </w:rPr>
        <w:t>عددي اثنان من الآلات البسيطة ؟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bidi w:val="0"/>
        <w:spacing w:after="0"/>
        <w:ind w:left="-5" w:right="1" w:hanging="10"/>
      </w:pPr>
      <w:r>
        <w:rPr>
          <w:b/>
          <w:sz w:val="28"/>
        </w:rPr>
        <w:t>. ..............................................................................................................</w:t>
      </w:r>
    </w:p>
    <w:p w:rsidR="00BB29C9">
      <w:pPr>
        <w:bidi w:val="0"/>
        <w:spacing w:after="151"/>
        <w:ind w:left="-155" w:right="-7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. ..............................................................................................................</w:t>
      </w:r>
    </w:p>
    <w:p w:rsidR="00BB29C9">
      <w:pPr>
        <w:bidi w:val="0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29C9">
      <w:pPr>
        <w:bidi w:val="0"/>
        <w:spacing w:after="155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29C9">
      <w:pPr>
        <w:bidi w:val="0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29C9">
      <w:pPr>
        <w:bidi w:val="0"/>
        <w:spacing w:after="166"/>
        <w:ind w:right="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29C9">
      <w:pPr>
        <w:spacing w:after="163"/>
        <w:ind w:left="15" w:hanging="10"/>
        <w:jc w:val="center"/>
      </w:pPr>
      <w:r>
        <w:rPr>
          <w:b/>
          <w:bCs/>
          <w:sz w:val="28"/>
          <w:szCs w:val="28"/>
          <w:rtl/>
        </w:rPr>
        <w:t>انتهت الأسئلة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spacing w:after="3110" w:line="311" w:lineRule="auto"/>
        <w:ind w:left="2608" w:right="2291" w:hanging="488"/>
      </w:pPr>
      <w:r>
        <w:rPr>
          <w:b/>
          <w:bCs/>
          <w:sz w:val="28"/>
          <w:szCs w:val="28"/>
          <w:rtl/>
        </w:rPr>
        <w:t xml:space="preserve">كل </w:t>
      </w:r>
      <w:r>
        <w:rPr>
          <w:b/>
          <w:bCs/>
          <w:sz w:val="28"/>
          <w:szCs w:val="28"/>
          <w:rtl/>
        </w:rPr>
        <w:t>الامنيات لكن بدوام التوفيق والنجا 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معلمة المادة / صالحه القر</w:t>
      </w:r>
      <w:r>
        <w:rPr>
          <w:b/>
          <w:bCs/>
          <w:sz w:val="43"/>
          <w:szCs w:val="43"/>
          <w:vertAlign w:val="superscript"/>
          <w:rtl/>
        </w:rPr>
        <w:t xml:space="preserve"> ز</w:t>
      </w:r>
      <w:r>
        <w:rPr>
          <w:b/>
          <w:bCs/>
          <w:sz w:val="43"/>
          <w:szCs w:val="43"/>
          <w:vertAlign w:val="subscript"/>
          <w:rtl/>
        </w:rPr>
        <w:t>ي</w:t>
      </w:r>
      <w:r>
        <w:rPr>
          <w:b/>
          <w:bCs/>
          <w:sz w:val="28"/>
          <w:szCs w:val="28"/>
          <w:rtl/>
        </w:rPr>
        <w:t xml:space="preserve">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B29C9">
      <w:pPr>
        <w:spacing w:after="0"/>
        <w:ind w:left="10" w:right="-15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الصفحة </w:t>
      </w:r>
      <w:r>
        <w:rPr>
          <w:sz w:val="28"/>
          <w:szCs w:val="28"/>
        </w:rPr>
        <w:t>2</w:t>
      </w:r>
      <w:r>
        <w:rPr>
          <w:sz w:val="28"/>
          <w:szCs w:val="28"/>
          <w:rtl/>
        </w:rPr>
        <w:t xml:space="preserve"> </w:t>
      </w:r>
    </w:p>
    <w:p w:rsidR="00BB29C9">
      <w:pPr>
        <w:bidi w:val="0"/>
        <w:spacing w:after="0"/>
        <w:ind w:right="87"/>
        <w:sectPr>
          <w:pgSz w:w="11905" w:h="16840"/>
          <w:pgMar w:top="800" w:right="1789" w:bottom="706" w:left="1806" w:header="720" w:footer="720" w:gutter="0"/>
          <w:cols w:space="720"/>
          <w:bidi/>
        </w:sectPr>
      </w:pPr>
      <w:r>
        <w:t xml:space="preserve"> </w:t>
      </w:r>
    </w:p>
    <w:p w:rsidR="006E7DE9" w:rsidP="00661FC9" w14:paraId="6E780337" w14:textId="4060B5BA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bidi="ar-SA"/>
          <w14:ligatures w14:val="none"/>
        </w:rPr>
      </w:pP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SA"/>
          <w14:ligatures w14:val="none"/>
        </w:rPr>
        <w:t>تجربة ( 1 )</w:t>
      </w:r>
      <w:r w:rsidRPr="00661FC9">
        <w:rPr>
          <w:rFonts w:asciiTheme="minorBidi" w:eastAsiaTheme="minorHAnsi" w:hAnsiTheme="minorBidi" w:cstheme="minorBidi" w:hint="cs"/>
          <w:b/>
          <w:bCs/>
          <w:kern w:val="0"/>
          <w:sz w:val="36"/>
          <w:szCs w:val="36"/>
          <w:rtl/>
          <w:lang w:bidi="ar-SA"/>
          <w14:ligatures w14:val="none"/>
        </w:rPr>
        <w:t xml:space="preserve"> </w:t>
      </w: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SA"/>
          <w14:ligatures w14:val="none"/>
        </w:rPr>
        <w:t>كتلة القصور وكتلة الجاذبية</w:t>
      </w:r>
    </w:p>
    <w:tbl>
      <w:tblPr>
        <w:tblStyle w:val="TableGrid0"/>
        <w:tblpPr w:leftFromText="180" w:rightFromText="180" w:vertAnchor="text" w:horzAnchor="margin" w:tblpXSpec="center" w:tblpY="-19"/>
        <w:bidiVisual/>
        <w:tblW w:w="8931" w:type="dxa"/>
        <w:tblLayout w:type="fixed"/>
        <w:tblLook w:val="04A0"/>
      </w:tblPr>
      <w:tblGrid>
        <w:gridCol w:w="1134"/>
        <w:gridCol w:w="1843"/>
        <w:gridCol w:w="1276"/>
        <w:gridCol w:w="1417"/>
        <w:gridCol w:w="1276"/>
        <w:gridCol w:w="1134"/>
        <w:gridCol w:w="851"/>
      </w:tblGrid>
      <w:tr w14:paraId="384017B4" w14:textId="77777777" w:rsidTr="009229ED">
        <w:tblPrEx>
          <w:tblW w:w="8931" w:type="dxa"/>
          <w:tblLayout w:type="fixed"/>
          <w:tblLook w:val="04A0"/>
        </w:tblPrEx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9229ED" w:rsidRPr="00782DE8" w:rsidP="003A654D" w14:paraId="02B5EB4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180EF2EF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108A77E5" w14:textId="6C88C95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قياس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طول خيط البندول</w:t>
            </w: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 والتسجيل في جدول البيانات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2B265818" w14:textId="5FC5C60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حساب الومن للاهتزازة الكاملة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790E6AA1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استخدام المعادلات لاجراء الحسابات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40C9341E" w14:textId="61D63AB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مقارنة القيم الفعلية مع القيمة الصحيحة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9229ED" w:rsidRPr="00782DE8" w:rsidP="003A654D" w14:paraId="01E13878" w14:textId="77777777">
            <w:pPr>
              <w:jc w:val="left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14:paraId="5C7E5054" w14:textId="77777777" w:rsidTr="009229ED">
        <w:tblPrEx>
          <w:tblW w:w="8931" w:type="dxa"/>
          <w:tblLayout w:type="fixed"/>
          <w:tblLook w:val="04A0"/>
        </w:tblPrEx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0DDA328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:rsidR="009229ED" w:rsidRPr="00782DE8" w:rsidP="003A654D" w14:paraId="06D04EBE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9229ED" w:rsidRPr="00782DE8" w:rsidP="003A654D" w14:paraId="00697444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9229ED" w:rsidRPr="00782DE8" w:rsidP="003A654D" w14:paraId="689E12BE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9229ED" w:rsidRPr="00782DE8" w:rsidP="003A654D" w14:paraId="1341EC27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9229ED" w:rsidRPr="00782DE8" w:rsidP="003A654D" w14:paraId="10C16843" w14:textId="72974B0E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</w:t>
            </w: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66C98849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14:paraId="331BC9EB" w14:textId="77777777" w:rsidTr="009229ED">
        <w:tblPrEx>
          <w:tblW w:w="8931" w:type="dxa"/>
          <w:tblLayout w:type="fixed"/>
          <w:tblLook w:val="04A0"/>
        </w:tblPrEx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74DC915C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4CC1775F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350D6894" w14:textId="58CEF758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5E71D346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4FC318A5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1AF3BB91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136F6253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:rsidR="00782DE8" w:rsidRPr="00661FC9" w:rsidP="00661FC9" w14:paraId="59288652" w14:textId="2C85755B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36"/>
          <w:szCs w:val="36"/>
          <w:rtl/>
          <w:lang w:bidi="ar-SA"/>
          <w14:ligatures w14:val="none"/>
        </w:rPr>
      </w:pPr>
      <w:r w:rsidRPr="00661FC9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1512570</wp:posOffset>
                </wp:positionV>
                <wp:extent cx="6462395" cy="342900"/>
                <wp:effectExtent l="0" t="0" r="14605" b="1905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3A4DF9" w14:textId="694CD0E7">
                            <w:pPr>
                              <w:rPr>
                                <w:rFonts w:cs="AL-Mohanad Bold"/>
                                <w:b/>
                                <w:bCs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هل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كتلة القصور </w:t>
                            </w:r>
                            <w:r w:rsid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تساوي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كتلة الجاذبية ؟</w:t>
                            </w:r>
                          </w:p>
                          <w:p w:rsidR="00905707" w:rsidRPr="00661FC9" w:rsidP="003A4DF9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4" type="#_x0000_t202" style="width:508.85pt;height:27pt;margin-top:119.1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0.75pt">
                <v:textbox>
                  <w:txbxContent>
                    <w:p w:rsidR="00905707" w:rsidRPr="00782DE8" w:rsidP="003A4DF9" w14:paraId="4C9214C2" w14:textId="694CD0E7">
                      <w:pPr>
                        <w:rPr>
                          <w:rFonts w:cs="AL-Mohanad Bold"/>
                          <w:b/>
                          <w:bCs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</w:rPr>
                        <w:t xml:space="preserve">هل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كتلة القصور </w:t>
                      </w:r>
                      <w:r w:rsid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تساوي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كتلة الجاذبية ؟</w:t>
                      </w:r>
                    </w:p>
                    <w:p w:rsidR="00905707" w:rsidRPr="00661FC9" w:rsidP="003A4DF9" w14:paraId="1B332887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4DF9" w:rsidRPr="00782DE8" w:rsidP="00BB0C44" w14:paraId="2695045C" w14:textId="7623CA94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rtl/>
          <w:lang w:bidi="ar-BH"/>
          <w14:ligatures w14:val="none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881"/>
        <w:gridCol w:w="8260"/>
      </w:tblGrid>
      <w:tr w14:paraId="55282A7B" w14:textId="77777777" w:rsidTr="00782DE8">
        <w:tblPrEx>
          <w:tblW w:w="0" w:type="auto"/>
          <w:jc w:val="center"/>
          <w:tblLook w:val="04A0"/>
        </w:tblPrEx>
        <w:trPr>
          <w:trHeight w:val="576"/>
          <w:jc w:val="center"/>
        </w:trPr>
        <w:tc>
          <w:tcPr>
            <w:tcW w:w="1881" w:type="dxa"/>
            <w:vAlign w:val="center"/>
          </w:tcPr>
          <w:p w:rsidR="003B181F" w:rsidRPr="00782DE8" w:rsidP="00782DE8" w14:paraId="3DD4FB2A" w14:textId="777777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  <w:lang w:bidi="ar-BH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BH"/>
              </w:rPr>
              <w:t>الأدوات</w:t>
            </w:r>
          </w:p>
        </w:tc>
        <w:tc>
          <w:tcPr>
            <w:tcW w:w="8260" w:type="dxa"/>
          </w:tcPr>
          <w:p w:rsidR="003B181F" w:rsidRPr="00782DE8" w:rsidP="000E203D" w14:paraId="2EB4478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</w:tbl>
    <w:p w:rsidR="009229ED" w:rsidP="00BB0C44" w14:paraId="2D0552AF" w14:textId="77777777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</w:p>
    <w:p w:rsidR="003B181F" w:rsidRPr="00661FC9" w:rsidP="00BB0C44" w14:paraId="3A57818B" w14:textId="0D59119C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  <w:r w:rsidRPr="00661FC9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164465</wp:posOffset>
                </wp:positionV>
                <wp:extent cx="6438900" cy="1499235"/>
                <wp:effectExtent l="0" t="0" r="19050" b="24765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:lang w:bidi="ar-BH"/>
                              </w:rPr>
                              <w:t>الخطوات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 قيسي طول خيط البندول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 ثبتي الكتلة الأولى بنهابة الحبل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3- اسحبي الكتله لأقصى اليمين أو اليسار 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4- احسبي زمن 10 اهتزازات كاملة ذهاباً وإياباً 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5- كرري الخطوات 3-4 مع الكتلة الثانية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6-اكملي جدول البيانات واحسبي متوسط الزمن الدوري 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width:507pt;height:118.05pt;margin-top:12.95pt;margin-left:14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>
                <v:textbox>
                  <w:txbxContent>
                    <w:p w:rsidR="00905707" w:rsidRPr="00782DE8" w:rsidP="004D3E55" w14:paraId="508544D8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:lang w:bidi="ar-BH"/>
                        </w:rPr>
                        <w:t>الخطوات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905707" w:rsidRPr="00782DE8" w:rsidP="004D3E55" w14:paraId="23AEE019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1- قيسي طول خيط البندول</w:t>
                      </w:r>
                    </w:p>
                    <w:p w:rsidR="00905707" w:rsidRPr="00782DE8" w:rsidP="004D3E55" w14:paraId="06D7D974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2- ثبتي الكتلة الأولى بنهابة الحبل</w:t>
                      </w:r>
                    </w:p>
                    <w:p w:rsidR="00905707" w:rsidRPr="00782DE8" w:rsidP="004D3E55" w14:paraId="21BDFDBA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3- اسحبي الكتله لأقصى اليمين أو اليسار </w:t>
                      </w:r>
                    </w:p>
                    <w:p w:rsidR="00905707" w:rsidRPr="00782DE8" w:rsidP="004D3E55" w14:paraId="10BB8018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4- احسبي زمن 10 اهتزازات كاملة ذهاباً وإياباً </w:t>
                      </w:r>
                    </w:p>
                    <w:p w:rsidR="00905707" w:rsidRPr="00782DE8" w:rsidP="004D3E55" w14:paraId="042DE30D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5- كرري الخطوات 3-4 مع الكتلة الثانية</w:t>
                      </w:r>
                    </w:p>
                    <w:p w:rsidR="00905707" w:rsidRPr="00782DE8" w:rsidP="004D3E55" w14:paraId="6F6C2464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6-اكملي جدول البيانات واحسبي متوسط الزمن الدوري </w:t>
                      </w:r>
                    </w:p>
                    <w:p w:rsidR="00905707" w:rsidRPr="00782DE8" w:rsidP="004D3E55" w14:paraId="22BCF2C9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05707" w:rsidRPr="00782DE8" w:rsidP="004D3E55" w14:paraId="45BAD692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3E55" w:rsidRPr="00661FC9" w:rsidP="004D3E55" w14:paraId="4A117335" w14:textId="77777777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</w:p>
    <w:p w:rsidR="003A4DF9" w:rsidRPr="00661FC9" w:rsidP="004D3E55" w14:paraId="1A7D9D8F" w14:textId="77777777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lang w:bidi="ar-SA"/>
          <w14:ligatures w14:val="none"/>
        </w:rPr>
      </w:pP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BH"/>
          <w14:ligatures w14:val="none"/>
        </w:rPr>
        <w:t xml:space="preserve">     </w:t>
      </w:r>
    </w:p>
    <w:p w:rsidR="004D3E55" w:rsidRPr="00661FC9" w:rsidP="00BB0C44" w14:paraId="6012409A" w14:textId="77777777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BH"/>
          <w14:ligatures w14:val="none"/>
        </w:rPr>
        <w:t xml:space="preserve">     </w:t>
      </w:r>
    </w:p>
    <w:p w:rsidR="004D3E55" w:rsidRPr="00661FC9" w:rsidP="00BB0C44" w14:paraId="374542FD" w14:textId="77777777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rtl/>
          <w:lang w:bidi="ar-BH"/>
          <w14:ligatures w14:val="none"/>
        </w:rPr>
      </w:pPr>
    </w:p>
    <w:p w:rsidR="003A4DF9" w:rsidRPr="00782DE8" w:rsidP="00BB0C44" w14:paraId="7727C517" w14:textId="77777777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4"/>
          <w:szCs w:val="24"/>
          <w:u w:val="single"/>
          <w:rtl/>
          <w:lang w:bidi="ar-SA"/>
          <w14:ligatures w14:val="none"/>
        </w:rPr>
      </w:pPr>
      <w:r w:rsidRPr="00782DE8">
        <w:rPr>
          <w:rFonts w:asciiTheme="minorBidi" w:eastAsiaTheme="minorHAnsi" w:hAnsiTheme="minorBidi" w:cstheme="minorBidi" w:hint="cs"/>
          <w:b/>
          <w:bCs/>
          <w:kern w:val="0"/>
          <w:sz w:val="24"/>
          <w:szCs w:val="24"/>
          <w:rtl/>
          <w:lang w:bidi="ar-BH"/>
          <w14:ligatures w14:val="none"/>
        </w:rPr>
        <w:t xml:space="preserve"> </w:t>
      </w:r>
      <w:r w:rsidRPr="00782DE8">
        <w:rPr>
          <w:rFonts w:asciiTheme="minorBidi" w:eastAsiaTheme="minorHAnsi" w:hAnsiTheme="minorBidi" w:cstheme="minorBidi"/>
          <w:b/>
          <w:bCs/>
          <w:kern w:val="0"/>
          <w:sz w:val="24"/>
          <w:szCs w:val="24"/>
          <w:u w:val="single"/>
          <w:rtl/>
          <w:lang w:bidi="ar-BH"/>
          <w14:ligatures w14:val="none"/>
        </w:rPr>
        <w:t>جدول البيانات</w:t>
      </w:r>
      <w:r w:rsidRPr="00782DE8" w:rsidR="0023036C">
        <w:rPr>
          <w:rFonts w:asciiTheme="minorBidi" w:eastAsiaTheme="minorHAnsi" w:hAnsiTheme="minorBidi" w:cstheme="minorBidi" w:hint="cs"/>
          <w:b/>
          <w:bCs/>
          <w:kern w:val="0"/>
          <w:sz w:val="24"/>
          <w:szCs w:val="24"/>
          <w:u w:val="single"/>
          <w:rtl/>
          <w:lang w:bidi="ar-SA"/>
          <w14:ligatures w14:val="none"/>
        </w:rPr>
        <w:t>:</w:t>
      </w:r>
    </w:p>
    <w:p w:rsidR="003A4DF9" w:rsidRPr="00782DE8" w:rsidP="00BB0C44" w14:paraId="4BC0F3BF" w14:textId="77777777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4"/>
          <w:szCs w:val="24"/>
          <w:lang w:bidi="ar-SA"/>
          <w14:ligatures w14:val="none"/>
        </w:rPr>
      </w:pPr>
      <w:r w:rsidRPr="00782DE8">
        <w:rPr>
          <w:rFonts w:asciiTheme="minorBidi" w:eastAsiaTheme="minorHAnsi" w:hAnsiTheme="minorBidi" w:cstheme="minorBidi"/>
          <w:b/>
          <w:bCs/>
          <w:kern w:val="0"/>
          <w:sz w:val="24"/>
          <w:szCs w:val="24"/>
          <w:lang w:bidi="ar-SA"/>
          <w14:ligatures w14:val="none"/>
        </w:rPr>
        <w:t>L</w:t>
      </w:r>
      <w:r w:rsidRPr="00782DE8" w:rsidR="00BB0C44">
        <w:rPr>
          <w:rFonts w:asciiTheme="minorBidi" w:eastAsiaTheme="minorHAnsi" w:hAnsiTheme="minorBidi" w:cstheme="minorBidi"/>
          <w:b/>
          <w:bCs/>
          <w:kern w:val="0"/>
          <w:sz w:val="24"/>
          <w:szCs w:val="24"/>
          <w:lang w:bidi="ar-SA"/>
          <w14:ligatures w14:val="none"/>
        </w:rPr>
        <w:t xml:space="preserve">= …………. Cm =………………m           </w:t>
      </w:r>
      <w:r w:rsidRPr="00782DE8">
        <w:rPr>
          <w:rFonts w:asciiTheme="minorBidi" w:eastAsiaTheme="minorHAnsi" w:hAnsiTheme="minorBid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 xml:space="preserve">  (طول خيط البندول )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4"/>
        <w:gridCol w:w="2009"/>
        <w:gridCol w:w="1878"/>
        <w:gridCol w:w="1621"/>
        <w:gridCol w:w="1236"/>
        <w:gridCol w:w="1043"/>
      </w:tblGrid>
      <w:tr w14:paraId="1285AC9B" w14:textId="77777777" w:rsidTr="0023036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2998" w:type="dxa"/>
            <w:tcBorders>
              <w:right w:val="double" w:sz="4" w:space="0" w:color="auto"/>
            </w:tcBorders>
            <w:vAlign w:val="center"/>
          </w:tcPr>
          <w:p w:rsidR="0023036C" w:rsidRPr="00782DE8" w:rsidP="00593CAD" w14:paraId="4453D1E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 xml:space="preserve">الزمن الدوري المتوقع </w:t>
            </w:r>
          </w:p>
          <w:p w:rsidR="0023036C" w:rsidRPr="00782DE8" w:rsidP="0023036C" w14:paraId="5EA8A43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  <w:t>T (s)</w:t>
            </w:r>
          </w:p>
          <w:p w:rsidR="0023036C" w:rsidRPr="00782DE8" w:rsidP="0023036C" w14:paraId="06B0EA9D" w14:textId="6BB15B1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Bidi"/>
                    <w:kern w:val="0"/>
                    <w:sz w:val="24"/>
                    <w:szCs w:val="24"/>
                    <w:lang w:bidi="ar-SA"/>
                    <w14:ligatures w14:val="none"/>
                  </w:rPr>
                  <m:t>T=2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kern w:val="0"/>
                    <w:sz w:val="24"/>
                    <w:szCs w:val="24"/>
                    <w:lang w:bidi="ar-SA"/>
                    <w14:ligatures w14:val="none"/>
                  </w:rPr>
                  <m:t>π</m:t>
                </m:r>
                <m:rad>
                  <m:radPr>
                    <m:degHide/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kern w:val="0"/>
                        <w:sz w:val="24"/>
                        <w:szCs w:val="24"/>
                        <w:lang w:bidi="ar-SA"/>
                        <w14:ligatures w14:val="none"/>
                      </w:rPr>
                    </m:ctrlPr>
                  </m:radPr>
                  <m:deg>
                    <m:ctrlPr>
                      <w:rPr>
                        <w:rFonts w:asciiTheme="minorHAnsi" w:eastAsiaTheme="minorHAnsi" w:hAnsiTheme="minorHAnsi" w:cstheme="minorBidi"/>
                        <w:color w:val="auto"/>
                        <w:kern w:val="0"/>
                        <w:lang w:bidi="ar-SA"/>
                        <w14:ligatures w14:val="none"/>
                      </w:rPr>
                    </m:ctrlPr>
                  </m:deg>
                  <m:e>
                    <m:ctrlPr>
                      <w:rPr>
                        <w:rFonts w:asciiTheme="minorHAnsi" w:eastAsiaTheme="minorHAnsi" w:hAnsiTheme="minorHAnsi" w:cstheme="minorBidi"/>
                        <w:color w:val="auto"/>
                        <w:kern w:val="0"/>
                        <w:lang w:bidi="ar-SA"/>
                        <w14:ligatures w14:val="none"/>
                      </w:rPr>
                    </m:ctrlPr>
                    <m:f>
                      <m:fPr>
                        <m:ctrlPr>
                          <w:rPr>
                            <w:rFonts w:ascii="Cambria Math" w:hAnsi="Cambria Math" w:cstheme="minorBidi"/>
                            <w:b/>
                            <w:bCs/>
                            <w:i/>
                            <w:kern w:val="0"/>
                            <w:sz w:val="24"/>
                            <w:szCs w:val="24"/>
                            <w:lang w:bidi="ar-SA"/>
                            <w14:ligatures w14:val="none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HAnsi" w:hAnsiTheme="minorHAnsi" w:cstheme="minorBidi"/>
                            <w:color w:val="auto"/>
                            <w:kern w:val="0"/>
                            <w:lang w:bidi="ar-SA"/>
                            <w14:ligatures w14:val="none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0"/>
                            <w:sz w:val="24"/>
                            <w:szCs w:val="24"/>
                            <w:lang w:bidi="ar-SA"/>
                            <w14:ligatures w14:val="none"/>
                          </w:rPr>
                          <m:t>L</m:t>
                        </m:r>
                      </m:num>
                      <m:den>
                        <m:ctrlPr>
                          <w:rPr>
                            <w:rFonts w:asciiTheme="minorHAnsi" w:eastAsiaTheme="minorHAnsi" w:hAnsiTheme="minorHAnsi" w:cstheme="minorBidi"/>
                            <w:color w:val="auto"/>
                            <w:kern w:val="0"/>
                            <w:lang w:bidi="ar-SA"/>
                            <w14:ligatures w14:val="none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0"/>
                            <w:sz w:val="24"/>
                            <w:szCs w:val="24"/>
                            <w:lang w:bidi="ar-SA"/>
                            <w14:ligatures w14:val="none"/>
                          </w:rPr>
                          <m:t>g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36C" w:rsidRPr="00782DE8" w:rsidP="0022204C" w14:paraId="4C253C96" w14:textId="7777777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متوسط الزمن الدوري المقيس</w:t>
            </w:r>
          </w:p>
          <w:p w:rsidR="0023036C" w:rsidRPr="00782DE8" w:rsidP="0022204C" w14:paraId="4B921F22" w14:textId="7777777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T</w:t>
            </w:r>
          </w:p>
          <w:p w:rsidR="0023036C" w:rsidRPr="00782DE8" w:rsidP="0023036C" w14:paraId="3FC1309F" w14:textId="7777777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3036C" w:rsidRPr="00782DE8" w:rsidP="0023036C" w14:paraId="7173125C" w14:textId="7777777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الزمن الدوري المقاس</w:t>
            </w:r>
          </w:p>
          <w:p w:rsidR="0023036C" w:rsidRPr="00782DE8" w:rsidP="0022204C" w14:paraId="66944204" w14:textId="7777777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T ( s )</w:t>
            </w:r>
          </w:p>
          <w:p w:rsidR="0023036C" w:rsidRPr="00782DE8" w:rsidP="004136DA" w14:paraId="60B57130" w14:textId="64824E6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Bidi"/>
                  <w:kern w:val="0"/>
                  <w:sz w:val="24"/>
                  <w:szCs w:val="24"/>
                  <w:lang w:bidi="ar-SA"/>
                  <w14:ligatures w14:val="none"/>
                </w:rPr>
                <m:t>T=</m:t>
              </m:r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kern w:val="0"/>
                      <w:sz w:val="24"/>
                      <w:szCs w:val="24"/>
                      <w:lang w:bidi="ar-SA"/>
                      <w14:ligatures w14:val="none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color w:val="auto"/>
                      <w:kern w:val="0"/>
                      <w:lang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kern w:val="0"/>
                      <w:sz w:val="24"/>
                      <w:szCs w:val="24"/>
                      <w:lang w:bidi="ar-SA"/>
                      <w14:ligatures w14:val="none"/>
                    </w:rPr>
                    <m:t>t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color w:val="auto"/>
                      <w:kern w:val="0"/>
                      <w:lang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kern w:val="0"/>
                      <w:sz w:val="24"/>
                      <w:szCs w:val="24"/>
                      <w:lang w:bidi="ar-SA"/>
                      <w14:ligatures w14:val="none"/>
                    </w:rPr>
                    <m:t>10</m:t>
                  </m:r>
                </m:den>
              </m:f>
            </m:oMath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3036C" w:rsidRPr="00782DE8" w:rsidP="004136DA" w14:paraId="2BC42132" w14:textId="77777777">
            <w:pPr>
              <w:tabs>
                <w:tab w:val="left" w:pos="440"/>
                <w:tab w:val="right" w:pos="2214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زمن (</w:t>
            </w:r>
            <w:r w:rsidRPr="00782DE8" w:rsidR="004136DA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10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) اهتزازة</w:t>
            </w:r>
          </w:p>
          <w:p w:rsidR="0023036C" w:rsidRPr="00782DE8" w:rsidP="00BB0C44" w14:paraId="1E3A3E14" w14:textId="77777777">
            <w:pPr>
              <w:tabs>
                <w:tab w:val="left" w:pos="440"/>
                <w:tab w:val="right" w:pos="2214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t ( s )</w:t>
            </w:r>
          </w:p>
        </w:tc>
        <w:tc>
          <w:tcPr>
            <w:tcW w:w="1276" w:type="dxa"/>
            <w:vAlign w:val="center"/>
          </w:tcPr>
          <w:p w:rsidR="0023036C" w:rsidRPr="00782DE8" w:rsidP="0023036C" w14:paraId="3B6C409C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m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vertAlign w:val="subscript"/>
                <w:lang w:bidi="ar-SA"/>
                <w14:ligatures w14:val="none"/>
              </w:rPr>
              <w:t xml:space="preserve">g 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(g)</w:t>
            </w: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كتلة</w:t>
            </w: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الجاذبية</w:t>
            </w:r>
          </w:p>
        </w:tc>
        <w:tc>
          <w:tcPr>
            <w:tcW w:w="1060" w:type="dxa"/>
            <w:vAlign w:val="center"/>
          </w:tcPr>
          <w:p w:rsidR="0023036C" w:rsidRPr="00782DE8" w:rsidP="00BB0C44" w14:paraId="42F7751E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</w:pPr>
          </w:p>
          <w:p w:rsidR="0023036C" w:rsidRPr="00782DE8" w:rsidP="00BB0C44" w14:paraId="2A54CE93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المحاولة</w:t>
            </w:r>
          </w:p>
        </w:tc>
      </w:tr>
      <w:tr w14:paraId="1F4CC22E" w14:textId="77777777" w:rsidTr="00782DE8">
        <w:tblPrEx>
          <w:tblW w:w="0" w:type="auto"/>
          <w:jc w:val="center"/>
          <w:tblLook w:val="04A0"/>
        </w:tblPrEx>
        <w:trPr>
          <w:trHeight w:val="588"/>
          <w:jc w:val="center"/>
        </w:trPr>
        <w:tc>
          <w:tcPr>
            <w:tcW w:w="2998" w:type="dxa"/>
            <w:vMerge w:val="restart"/>
            <w:tcBorders>
              <w:right w:val="double" w:sz="4" w:space="0" w:color="auto"/>
            </w:tcBorders>
            <w:vAlign w:val="center"/>
          </w:tcPr>
          <w:p w:rsidR="0023036C" w:rsidRPr="00782DE8" w:rsidP="00BB0C44" w14:paraId="2D3B6990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</w:pPr>
          </w:p>
          <w:p w:rsidR="0023036C" w:rsidRPr="00782DE8" w:rsidP="00BB0C44" w14:paraId="5B4D7614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36C" w:rsidRPr="00782DE8" w:rsidP="00BB0C44" w14:paraId="45B7C305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</w:p>
          <w:p w:rsidR="0023036C" w:rsidRPr="00782DE8" w:rsidP="0023036C" w14:paraId="35C163EB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3036C" w:rsidRPr="00782DE8" w:rsidP="00BB0C44" w14:paraId="572304B0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</w:pPr>
          </w:p>
          <w:p w:rsidR="0023036C" w:rsidRPr="00782DE8" w:rsidP="00BB0C44" w14:paraId="7577B75D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="0023036C" w:rsidRPr="00782DE8" w:rsidP="00BB0C44" w14:paraId="0CC26C6A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:rsidR="0023036C" w:rsidRPr="00782DE8" w:rsidP="00BB0C44" w14:paraId="19C5DB47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الكتلة 1</w:t>
            </w:r>
          </w:p>
        </w:tc>
        <w:tc>
          <w:tcPr>
            <w:tcW w:w="1060" w:type="dxa"/>
            <w:vAlign w:val="center"/>
          </w:tcPr>
          <w:p w:rsidR="0023036C" w:rsidRPr="00782DE8" w:rsidP="00BB0C44" w14:paraId="5679F22E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1</w:t>
            </w:r>
          </w:p>
        </w:tc>
      </w:tr>
      <w:tr w14:paraId="0397BBF6" w14:textId="77777777" w:rsidTr="00782DE8">
        <w:tblPrEx>
          <w:tblW w:w="0" w:type="auto"/>
          <w:jc w:val="center"/>
          <w:tblLook w:val="04A0"/>
        </w:tblPrEx>
        <w:trPr>
          <w:trHeight w:val="714"/>
          <w:jc w:val="center"/>
        </w:trPr>
        <w:tc>
          <w:tcPr>
            <w:tcW w:w="2998" w:type="dxa"/>
            <w:vMerge/>
            <w:tcBorders>
              <w:right w:val="double" w:sz="4" w:space="0" w:color="auto"/>
            </w:tcBorders>
            <w:vAlign w:val="center"/>
          </w:tcPr>
          <w:p w:rsidR="0023036C" w:rsidRPr="00782DE8" w:rsidP="00BB0C44" w14:paraId="5EC20EAA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36C" w:rsidRPr="00782DE8" w:rsidP="00BB0C44" w14:paraId="55B97330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3036C" w:rsidRPr="00782DE8" w:rsidP="00BB0C44" w14:paraId="4684D3B3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="0023036C" w:rsidRPr="00782DE8" w:rsidP="00BB0C44" w14:paraId="70BA5D01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</w:pPr>
          </w:p>
          <w:p w:rsidR="0023036C" w:rsidRPr="00782DE8" w:rsidP="00BB0C44" w14:paraId="388EED8B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:rsidR="0023036C" w:rsidRPr="00782DE8" w:rsidP="00BB0C44" w14:paraId="5E3BC2D7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الكتلة 2</w:t>
            </w:r>
          </w:p>
        </w:tc>
        <w:tc>
          <w:tcPr>
            <w:tcW w:w="1060" w:type="dxa"/>
            <w:vAlign w:val="center"/>
          </w:tcPr>
          <w:p w:rsidR="0023036C" w:rsidRPr="00782DE8" w:rsidP="00BB0C44" w14:paraId="35AE87AD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bidi="ar-BH"/>
                <w14:ligatures w14:val="none"/>
              </w:rPr>
            </w:pPr>
            <w:r w:rsidRPr="00782DE8">
              <w:rPr>
                <w:rFonts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bidi="ar-BH"/>
                <w14:ligatures w14:val="none"/>
              </w:rPr>
              <w:t>2</w:t>
            </w:r>
          </w:p>
        </w:tc>
      </w:tr>
    </w:tbl>
    <w:p w:rsidR="003A4DF9" w:rsidRPr="00661FC9" w:rsidP="00BB0C44" w14:paraId="6F12841C" w14:textId="77777777">
      <w:pPr>
        <w:spacing w:after="200" w:line="276" w:lineRule="auto"/>
        <w:rPr>
          <w:rFonts w:ascii="Arial" w:hAnsi="Arial" w:cs="Arial"/>
          <w:b/>
          <w:bCs/>
          <w:kern w:val="0"/>
          <w:sz w:val="28"/>
          <w:szCs w:val="28"/>
          <w:lang w:bidi="ar-SA"/>
          <w14:ligatures w14:val="none"/>
        </w:rPr>
      </w:pPr>
    </w:p>
    <w:p w:rsidR="003A4DF9" w:rsidRPr="00661FC9" w:rsidP="00BB0C44" w14:paraId="34632BC5" w14:textId="77777777">
      <w:pPr>
        <w:spacing w:after="200" w:line="276" w:lineRule="auto"/>
        <w:jc w:val="left"/>
        <w:rPr>
          <w:rFonts w:ascii="Arial" w:hAnsi="Arial" w:cs="Arial"/>
          <w:b/>
          <w:bCs/>
          <w:kern w:val="0"/>
          <w:sz w:val="28"/>
          <w:szCs w:val="28"/>
          <w:lang w:bidi="ar-SA"/>
          <w14:ligatures w14:val="none"/>
        </w:rPr>
      </w:pPr>
      <w:r w:rsidRPr="00661FC9">
        <w:rPr>
          <w:rFonts w:asciiTheme="minorBidi" w:eastAsiaTheme="minorHAnsi" w:hAnsiTheme="minorBidi" w:cstheme="minorBidi" w:hint="cs"/>
          <w:b/>
          <w:bCs/>
          <w:kern w:val="0"/>
          <w:sz w:val="28"/>
          <w:szCs w:val="28"/>
          <w:rtl/>
          <w:lang w:bidi="ar-BH"/>
          <w14:ligatures w14:val="none"/>
        </w:rPr>
        <w:t xml:space="preserve">     </w:t>
      </w:r>
      <w:r w:rsidRPr="00661FC9">
        <w:rPr>
          <w:rFonts w:asciiTheme="minorBidi" w:eastAsiaTheme="minorHAnsi" w:hAnsiTheme="minorBidi" w:cstheme="minorBidi"/>
          <w:b/>
          <w:bCs/>
          <w:kern w:val="0"/>
          <w:sz w:val="28"/>
          <w:szCs w:val="28"/>
          <w:u w:val="single"/>
          <w:rtl/>
          <w:lang w:bidi="ar-BH"/>
          <w14:ligatures w14:val="none"/>
        </w:rPr>
        <w:t xml:space="preserve">التفكير الناقد </w:t>
      </w:r>
      <w:r w:rsidRPr="00661FC9">
        <w:rPr>
          <w:rFonts w:asciiTheme="minorBidi" w:eastAsiaTheme="minorHAnsi" w:hAnsiTheme="minorBidi" w:cstheme="minorBidi"/>
          <w:b/>
          <w:bCs/>
          <w:kern w:val="0"/>
          <w:sz w:val="28"/>
          <w:szCs w:val="28"/>
          <w:rtl/>
          <w:lang w:bidi="ar-BH"/>
          <w14:ligatures w14:val="none"/>
        </w:rPr>
        <w:t>:- قارني الزمن الدوري المقيس بالزمن الدوري المتوقع ؟</w:t>
      </w:r>
    </w:p>
    <w:p w:rsidR="00782DE8" w:rsidP="00661FC9" w14:paraId="14308B6D" w14:textId="77777777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</w:p>
    <w:p w:rsidR="009229ED" w:rsidP="00661FC9" w14:paraId="580B6AE6" w14:textId="77777777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</w:p>
    <w:p w:rsidR="009229ED" w:rsidP="00661FC9" w14:paraId="35C48C20" w14:textId="77777777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</w:p>
    <w:p w:rsidR="00905707" w:rsidRPr="009229ED" w:rsidP="00661FC9" w14:paraId="4EF4F3F7" w14:textId="4041C237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  <w:r w:rsidRPr="009229E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>تجربة ( 2 )</w:t>
      </w:r>
      <w:r w:rsidRPr="009229ED" w:rsid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9229ED" w:rsidR="0071360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>الاتزان الدوراني والانتقالي</w:t>
      </w:r>
    </w:p>
    <w:tbl>
      <w:tblPr>
        <w:tblStyle w:val="TableGrid0"/>
        <w:tblpPr w:leftFromText="180" w:rightFromText="180" w:vertAnchor="text" w:horzAnchor="margin" w:tblpXSpec="center" w:tblpY="-19"/>
        <w:bidiVisual/>
        <w:tblW w:w="11088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</w:tblGrid>
      <w:tr w14:paraId="4F99A26B" w14:textId="77777777" w:rsidTr="009229ED">
        <w:tblPrEx>
          <w:tblW w:w="11088" w:type="dxa"/>
          <w:tblLayout w:type="fixed"/>
          <w:tblLook w:val="04A0"/>
        </w:tblPrEx>
        <w:trPr>
          <w:cantSplit/>
          <w:trHeight w:val="395"/>
        </w:trPr>
        <w:tc>
          <w:tcPr>
            <w:tcW w:w="158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9229ED" w:rsidRPr="00782DE8" w:rsidP="003A654D" w14:paraId="58CA4C0A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63D411A5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59B5C400" w14:textId="01273A5B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قياس الكتلة والتسجيل في جدول البيانات 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2D2D24C5" w14:textId="5CE5E5F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تعليق الكتل بشكل صحيح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37E85B34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استخدام المعادلات لاجراء الحسابات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584B56D8" w14:textId="46BF874A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تمثيل القوى على مخطط الجسم الحر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9229ED" w:rsidRPr="00782DE8" w:rsidP="003A654D" w14:paraId="5D4F8B23" w14:textId="77777777">
            <w:pPr>
              <w:jc w:val="left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14:paraId="35BF49BB" w14:textId="77777777" w:rsidTr="009229ED">
        <w:tblPrEx>
          <w:tblW w:w="11088" w:type="dxa"/>
          <w:tblLayout w:type="fixed"/>
          <w:tblLook w:val="04A0"/>
        </w:tblPrEx>
        <w:trPr>
          <w:cantSplit/>
          <w:trHeight w:val="315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53F8C181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09245B84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52D78EC6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328D282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6C4970E6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502F600E" w14:textId="2E3026BD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4484CD28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14:paraId="689AFF92" w14:textId="77777777" w:rsidTr="009229ED">
        <w:tblPrEx>
          <w:tblW w:w="11088" w:type="dxa"/>
          <w:tblLayout w:type="fixed"/>
          <w:tblLook w:val="04A0"/>
        </w:tblPrEx>
        <w:trPr>
          <w:cantSplit/>
          <w:trHeight w:val="278"/>
        </w:trPr>
        <w:tc>
          <w:tcPr>
            <w:tcW w:w="158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067C4861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68F1629D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0F6115C7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1A8D269F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340F657F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4AFF450B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3E0889CB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:rsidR="00782DE8" w:rsidRPr="00661FC9" w:rsidP="00661FC9" w14:paraId="282CC690" w14:textId="5E9218B5">
      <w:pPr>
        <w:tabs>
          <w:tab w:val="left" w:pos="8790"/>
        </w:tabs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1252855</wp:posOffset>
                </wp:positionV>
                <wp:extent cx="6629400" cy="388620"/>
                <wp:effectExtent l="0" t="0" r="1905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905707" w14:textId="0A8FF2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5215D5">
                              <w:rPr>
                                <w:rFonts w:ascii="Arial" w:hAnsi="Arial" w:cs="Arial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مالشروط اللازمة للاتزان عندما تؤثر قوتان متوازيتان في جسم؟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6" type="#_x0000_t202" style="width:522pt;height:30.6pt;margin-top:98.6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>
                <v:textbox>
                  <w:txbxContent>
                    <w:p w:rsidR="00905707" w:rsidRPr="00782DE8" w:rsidP="00905707" w14:paraId="78154189" w14:textId="0A8FF2D2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5215D5">
                        <w:rPr>
                          <w:rFonts w:ascii="Arial" w:hAnsi="Arial" w:cs="Arial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مالشروط اللازمة للاتزان عندما تؤثر قوتان متوازيتان في جسم؟</w:t>
                      </w:r>
                    </w:p>
                  </w:txbxContent>
                </v:textbox>
              </v:shape>
            </w:pict>
          </mc:Fallback>
        </mc:AlternateContent>
      </w:r>
    </w:p>
    <w:p w:rsidR="00905707" w:rsidP="00905707" w14:paraId="264025D8" w14:textId="17BE6E38">
      <w:pPr>
        <w:tabs>
          <w:tab w:val="left" w:pos="8790"/>
        </w:tabs>
        <w:spacing w:after="200" w:line="276" w:lineRule="auto"/>
        <w:jc w:val="left"/>
        <w:rPr>
          <w:rFonts w:cs="AL-Mohanad Bold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-43"/>
        <w:bidiVisual/>
        <w:tblW w:w="0" w:type="auto"/>
        <w:tblLook w:val="04A0"/>
      </w:tblPr>
      <w:tblGrid>
        <w:gridCol w:w="1842"/>
        <w:gridCol w:w="8410"/>
      </w:tblGrid>
      <w:tr w14:paraId="7EBAE067" w14:textId="77777777" w:rsidTr="009229ED">
        <w:tblPrEx>
          <w:tblW w:w="0" w:type="auto"/>
          <w:tblLook w:val="04A0"/>
        </w:tblPrEx>
        <w:trPr>
          <w:trHeight w:val="576"/>
        </w:trPr>
        <w:tc>
          <w:tcPr>
            <w:tcW w:w="1842" w:type="dxa"/>
            <w:vAlign w:val="center"/>
          </w:tcPr>
          <w:p w:rsidR="009229ED" w:rsidRPr="00782DE8" w:rsidP="009229ED" w14:paraId="513D2C80" w14:textId="77777777">
            <w:pPr>
              <w:jc w:val="left"/>
              <w:rPr>
                <w:rFonts w:cs="AL-Mohanad Bold"/>
                <w:b/>
                <w:bCs/>
                <w:color w:val="auto"/>
                <w:sz w:val="24"/>
                <w:szCs w:val="26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4"/>
                <w:szCs w:val="26"/>
                <w:rtl/>
                <w:lang w:bidi="ar-EG"/>
              </w:rPr>
              <w:t>الأدوات</w:t>
            </w:r>
          </w:p>
        </w:tc>
        <w:tc>
          <w:tcPr>
            <w:tcW w:w="8410" w:type="dxa"/>
            <w:vAlign w:val="center"/>
          </w:tcPr>
          <w:p w:rsidR="009229ED" w:rsidRPr="00782DE8" w:rsidP="009229ED" w14:paraId="32E10CF5" w14:textId="77777777">
            <w:pPr>
              <w:jc w:val="left"/>
              <w:rPr>
                <w:rFonts w:cs="AL-Mohanad Bold"/>
                <w:b/>
                <w:bCs/>
                <w:color w:val="auto"/>
                <w:sz w:val="24"/>
                <w:szCs w:val="26"/>
                <w:rtl/>
                <w:lang w:bidi="ar-EG"/>
              </w:rPr>
            </w:pPr>
          </w:p>
        </w:tc>
      </w:tr>
    </w:tbl>
    <w:p w:rsidR="00905707" w:rsidRPr="00661FC9" w:rsidP="00905707" w14:paraId="41F0E477" w14:textId="24DECA2F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530860</wp:posOffset>
                </wp:positionV>
                <wp:extent cx="6686550" cy="2362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P="00905707" w14:textId="1E27287A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:rsidR="009229ED" w:rsidRPr="009229ED" w:rsidP="009229ED" w14:textId="7BDD95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ضع الحاملين الحلقيين على بعد 80 سم احدهما من الاخر</w:t>
                            </w:r>
                          </w:p>
                          <w:p w:rsidR="009229ED" w:rsidRPr="009229ED" w:rsidP="009229ED" w14:textId="015662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ثبت الملزمتين على حامل حلقي</w:t>
                            </w:r>
                          </w:p>
                          <w:p w:rsidR="009229ED" w:rsidRPr="009229ED" w:rsidP="009229ED" w14:textId="71A6C7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الميزيانين النابضين على الحامل بملزمة قابلة للحركة</w:t>
                            </w:r>
                          </w:p>
                          <w:p w:rsidR="009229ED" w:rsidRPr="009229ED" w:rsidP="009229ED" w14:textId="4F0A9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ثبت المسطرة باستخدام الخطافين في نهاية النابضين على أن يكون النابض الايمن عند العلامة 90 سم والنابض الايسر عند 10 سم</w:t>
                            </w:r>
                          </w:p>
                          <w:p w:rsidR="009229ED" w:rsidRPr="009229ED" w:rsidP="009229ED" w14:textId="573140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سجل القوة في الجدول 1</w:t>
                            </w:r>
                          </w:p>
                          <w:p w:rsidR="009229ED" w:rsidRPr="009229ED" w:rsidP="009229ED" w14:textId="1D934E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الكتلة 400 جم عند العلامة 30 سم بحيث تكون على بعد 20 سم من اليساروسجل قيمة القوتان في الجدول 1</w:t>
                            </w:r>
                          </w:p>
                          <w:p w:rsidR="009229ED" w:rsidRPr="009229ED" w:rsidP="009229ED" w14:textId="5C74D2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الكتلة 200 جم على بعد 70 سم بحيث تكون على بعد 60 سم من اليسار وسجل القوة في الجدول 1</w:t>
                            </w:r>
                          </w:p>
                          <w:p w:rsidR="00905707" w:rsidRPr="009229ED" w:rsidP="009229ED" w14:textId="20CD00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املئي الجدول 2 و 3 بناء على قراءات الجدول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7" o:spid="_x0000_s1047" type="#_x0000_t202" style="width:526.5pt;height:186pt;margin-top:41.8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2336" fillcolor="white" stroked="t" strokecolor="black" strokeweight="0.75pt">
                <v:textbox>
                  <w:txbxContent>
                    <w:p w:rsidR="00905707" w:rsidP="00905707" w14:paraId="55FEAE05" w14:textId="1E27287A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:rsidR="009229ED" w:rsidRPr="009229ED" w:rsidP="009229ED" w14:paraId="5F48A3A4" w14:textId="7BDD95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ضع الحاملين الحلقيين على بعد 80 سم احدهما من الاخر</w:t>
                      </w:r>
                    </w:p>
                    <w:p w:rsidR="009229ED" w:rsidRPr="009229ED" w:rsidP="009229ED" w14:paraId="7EAF83CE" w14:textId="015662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ثبت الملزمتين على حامل حلقي</w:t>
                      </w:r>
                    </w:p>
                    <w:p w:rsidR="009229ED" w:rsidRPr="009229ED" w:rsidP="009229ED" w14:paraId="69FCE33D" w14:textId="71A6C7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الميزيانين النابضين على الحامل بملزمة قابلة للحركة</w:t>
                      </w:r>
                    </w:p>
                    <w:p w:rsidR="009229ED" w:rsidRPr="009229ED" w:rsidP="009229ED" w14:paraId="265368AA" w14:textId="4F0A9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ثبت المسطرة باستخدام الخطافين في نهاية النابضين على أن يكون النابض الايمن عند العلامة 90 سم والنابض الايسر عند 10 سم</w:t>
                      </w:r>
                    </w:p>
                    <w:p w:rsidR="009229ED" w:rsidRPr="009229ED" w:rsidP="009229ED" w14:paraId="64B06ED6" w14:textId="573140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سجل القوة في الجدول 1</w:t>
                      </w:r>
                    </w:p>
                    <w:p w:rsidR="009229ED" w:rsidRPr="009229ED" w:rsidP="009229ED" w14:paraId="17811C6B" w14:textId="1D934E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الكتلة 400 جم عند العلامة 30 سم بحيث تكون على بعد 20 سم من اليساروسجل قيمة القوتان في الجدول 1</w:t>
                      </w:r>
                    </w:p>
                    <w:p w:rsidR="009229ED" w:rsidRPr="009229ED" w:rsidP="009229ED" w14:paraId="372AC9B3" w14:textId="5C74D2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الكتلة 200 جم على بعد 70 سم بحيث تكون على بعد 60 سم من اليسار وسجل القوة في الجدول 1</w:t>
                      </w:r>
                    </w:p>
                    <w:p w:rsidR="00905707" w:rsidRPr="009229ED" w:rsidP="009229ED" w14:paraId="355C2611" w14:textId="20CD00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املئي الجدول 2 و 3 بناء على قراءات الجدول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51797595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3BA0B27D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1EEC4BB1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229ED" w:rsidP="00905707" w14:paraId="3EFE5352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:rsidR="009229ED" w:rsidP="00905707" w14:paraId="516996F3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:rsidR="009229ED" w:rsidP="00905707" w14:paraId="150A3234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:rsidR="009229ED" w:rsidP="00905707" w14:paraId="49470FB3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:rsidR="00905707" w:rsidRPr="00205773" w:rsidP="00905707" w14:paraId="47707982" w14:textId="60672B36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  <w:r w:rsidRPr="00205773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  <w:t>التحليل والاستنتاج:-</w:t>
      </w:r>
      <w:r w:rsidRPr="009229ED" w:rsidR="009229E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205773" w:rsidR="009229E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املئي جدول البيانات التالية بعد وضعك للحاملين على بعد </w:t>
      </w:r>
      <w:r w:rsidRPr="00205773" w:rsidR="009229ED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lang w:bidi="ar-SA"/>
          <w14:ligatures w14:val="none"/>
        </w:rPr>
        <w:t xml:space="preserve">80.0cm </w:t>
      </w:r>
      <w:r w:rsidRPr="00205773" w:rsidR="009229ED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 أحدهما من الآخر.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6622"/>
        <w:gridCol w:w="3999"/>
      </w:tblGrid>
      <w:tr w14:paraId="0B355B3E" w14:textId="77777777" w:rsidTr="009229ED">
        <w:tblPrEx>
          <w:tblW w:w="0" w:type="auto"/>
          <w:tblLayout w:type="fixed"/>
          <w:tblLook w:val="04A0"/>
        </w:tblPrEx>
        <w:tc>
          <w:tcPr>
            <w:tcW w:w="6622" w:type="dxa"/>
            <w:vAlign w:val="center"/>
          </w:tcPr>
          <w:tbl>
            <w:tblPr>
              <w:tblStyle w:val="TableGrid0"/>
              <w:tblpPr w:leftFromText="180" w:rightFromText="180" w:vertAnchor="text" w:horzAnchor="page" w:tblpX="4165" w:tblpY="302"/>
              <w:tblOverlap w:val="never"/>
              <w:bidiVisual/>
              <w:tblW w:w="6336" w:type="dxa"/>
              <w:tblLayout w:type="fixed"/>
              <w:tblLook w:val="04A0"/>
            </w:tblPr>
            <w:tblGrid>
              <w:gridCol w:w="1985"/>
              <w:gridCol w:w="1567"/>
              <w:gridCol w:w="1440"/>
              <w:gridCol w:w="1344"/>
            </w:tblGrid>
            <w:tr w14:paraId="335D7D43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6336" w:type="dxa"/>
                  <w:gridSpan w:val="4"/>
                </w:tcPr>
                <w:p w:rsidR="009229ED" w:rsidRPr="00205773" w:rsidP="009229ED" w14:paraId="5CC958B8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جدول البيانات رقم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1</w:t>
                  </w:r>
                </w:p>
              </w:tc>
            </w:tr>
            <w:tr w14:paraId="21BA6855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1985" w:type="dxa"/>
                  <w:vAlign w:val="center"/>
                </w:tcPr>
                <w:p w:rsidR="009229ED" w:rsidRPr="00205773" w:rsidP="009229ED" w14:paraId="249B34D4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الأجسام المضافة</w:t>
                  </w:r>
                </w:p>
              </w:tc>
              <w:tc>
                <w:tcPr>
                  <w:tcW w:w="1567" w:type="dxa"/>
                  <w:vAlign w:val="center"/>
                </w:tcPr>
                <w:p w:rsidR="009229ED" w:rsidRPr="00205773" w:rsidP="009229ED" w14:paraId="71467969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المسافة من التدريج الأيسر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(m)</w:t>
                  </w:r>
                </w:p>
              </w:tc>
              <w:tc>
                <w:tcPr>
                  <w:tcW w:w="1440" w:type="dxa"/>
                  <w:vAlign w:val="center"/>
                </w:tcPr>
                <w:p w:rsidR="009229ED" w:rsidRPr="00205773" w:rsidP="009229ED" w14:paraId="37ACAD87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قراءة الميزان الأيسر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(N)</w:t>
                  </w:r>
                </w:p>
              </w:tc>
              <w:tc>
                <w:tcPr>
                  <w:tcW w:w="1344" w:type="dxa"/>
                  <w:vAlign w:val="center"/>
                </w:tcPr>
                <w:p w:rsidR="009229ED" w:rsidRPr="00205773" w:rsidP="009229ED" w14:paraId="7689DB99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قراءة الميزان الأيمن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(N)</w:t>
                  </w:r>
                </w:p>
              </w:tc>
            </w:tr>
            <w:tr w14:paraId="3C7A4C3D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1985" w:type="dxa"/>
                </w:tcPr>
                <w:p w:rsidR="009229ED" w:rsidRPr="00205773" w:rsidP="009229ED" w14:paraId="07414027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المسطرة المترية</w:t>
                  </w:r>
                </w:p>
              </w:tc>
              <w:tc>
                <w:tcPr>
                  <w:tcW w:w="1567" w:type="dxa"/>
                </w:tcPr>
                <w:p w:rsidR="009229ED" w:rsidRPr="00205773" w:rsidP="009229ED" w14:paraId="6D46BF47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0.4</w:t>
                  </w:r>
                </w:p>
              </w:tc>
              <w:tc>
                <w:tcPr>
                  <w:tcW w:w="1440" w:type="dxa"/>
                </w:tcPr>
                <w:p w:rsidR="009229ED" w:rsidRPr="00205773" w:rsidP="009229ED" w14:paraId="4E24FFF4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344" w:type="dxa"/>
                </w:tcPr>
                <w:p w:rsidR="009229ED" w:rsidRPr="00205773" w:rsidP="009229ED" w14:paraId="7C7C0289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71F5B2B4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1985" w:type="dxa"/>
                </w:tcPr>
                <w:p w:rsidR="009229ED" w:rsidRPr="00205773" w:rsidP="009229ED" w14:paraId="3ACB8D69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4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00g</w:t>
                  </w:r>
                </w:p>
              </w:tc>
              <w:tc>
                <w:tcPr>
                  <w:tcW w:w="1567" w:type="dxa"/>
                </w:tcPr>
                <w:p w:rsidR="009229ED" w:rsidRPr="00205773" w:rsidP="009229ED" w14:paraId="2DFCD966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0.2</w:t>
                  </w:r>
                </w:p>
              </w:tc>
              <w:tc>
                <w:tcPr>
                  <w:tcW w:w="1440" w:type="dxa"/>
                </w:tcPr>
                <w:p w:rsidR="009229ED" w:rsidRPr="00205773" w:rsidP="009229ED" w14:paraId="582CF93E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344" w:type="dxa"/>
                </w:tcPr>
                <w:p w:rsidR="009229ED" w:rsidRPr="00205773" w:rsidP="009229ED" w14:paraId="50629B89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5199611A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1985" w:type="dxa"/>
                </w:tcPr>
                <w:p w:rsidR="009229ED" w:rsidRPr="00205773" w:rsidP="009229ED" w14:paraId="79D59EB8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200g</w:t>
                  </w:r>
                </w:p>
              </w:tc>
              <w:tc>
                <w:tcPr>
                  <w:tcW w:w="1567" w:type="dxa"/>
                </w:tcPr>
                <w:p w:rsidR="009229ED" w:rsidRPr="00205773" w:rsidP="009229ED" w14:paraId="1336F873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0.6</w:t>
                  </w:r>
                </w:p>
              </w:tc>
              <w:tc>
                <w:tcPr>
                  <w:tcW w:w="1440" w:type="dxa"/>
                </w:tcPr>
                <w:p w:rsidR="009229ED" w:rsidRPr="00205773" w:rsidP="009229ED" w14:paraId="3EE61424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344" w:type="dxa"/>
                </w:tcPr>
                <w:p w:rsidR="009229ED" w:rsidRPr="00205773" w:rsidP="009229ED" w14:paraId="1B9F840B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:rsidR="009229ED" w:rsidP="009229ED" w14:paraId="0A7ED0BA" w14:textId="77777777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SA"/>
              </w:rPr>
            </w:pPr>
          </w:p>
        </w:tc>
        <w:tc>
          <w:tcPr>
            <w:tcW w:w="3999" w:type="dxa"/>
            <w:vAlign w:val="center"/>
          </w:tcPr>
          <w:tbl>
            <w:tblPr>
              <w:tblStyle w:val="TableGrid0"/>
              <w:tblpPr w:leftFromText="180" w:rightFromText="180" w:vertAnchor="text" w:horzAnchor="margin" w:tblpXSpec="center" w:tblpY="-1469"/>
              <w:tblOverlap w:val="never"/>
              <w:bidiVisual/>
              <w:tblW w:w="3261" w:type="dxa"/>
              <w:tblLayout w:type="fixed"/>
              <w:tblLook w:val="04A0"/>
            </w:tblPr>
            <w:tblGrid>
              <w:gridCol w:w="1440"/>
              <w:gridCol w:w="868"/>
              <w:gridCol w:w="953"/>
            </w:tblGrid>
            <w:tr w14:paraId="30479EAF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380FC7CB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الأجسام المضافة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50707AA1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vertAlign w:val="subscript"/>
                      <w:lang w:bidi="ar-SA"/>
                    </w:rPr>
                    <w:t>C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(N.m)</w:t>
                  </w:r>
                </w:p>
              </w:tc>
              <w:tc>
                <w:tcPr>
                  <w:tcW w:w="953" w:type="dxa"/>
                </w:tcPr>
                <w:p w:rsidR="009229ED" w:rsidRPr="00205773" w:rsidP="009229ED" w14:paraId="061D620F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vertAlign w:val="subscript"/>
                      <w:lang w:bidi="ar-SA"/>
                    </w:rPr>
                    <w:t>CC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(N.m)</w:t>
                  </w:r>
                </w:p>
              </w:tc>
            </w:tr>
            <w:tr w14:paraId="437919B7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469F731F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المسطرة المترية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6E10340A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7EA96448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73454334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17DC4931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500g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78F089C1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3EE1B0B7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088E2CE5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43302338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200g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28C3E29A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7DD8FDD1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7AC953CE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515D0B4E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الميزان الأيمن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79879F6D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62FC0E9C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782596D0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18A0FD93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="Malgun Gothic" w:eastAsia="Malgun Gothic" w:hAnsi="Malgun Gothic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  </w:t>
                  </w: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Σ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732CAE11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141EAED3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:rsidR="009229ED" w:rsidP="009229ED" w14:paraId="3E1A1F73" w14:textId="77777777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SA"/>
              </w:rPr>
            </w:pPr>
          </w:p>
        </w:tc>
      </w:tr>
      <w:tr w14:paraId="211C5DC9" w14:textId="77777777" w:rsidTr="009229ED">
        <w:tblPrEx>
          <w:tblW w:w="0" w:type="auto"/>
          <w:tblLayout w:type="fixed"/>
          <w:tblLook w:val="04A0"/>
        </w:tblPrEx>
        <w:tc>
          <w:tcPr>
            <w:tcW w:w="6622" w:type="dxa"/>
            <w:vAlign w:val="center"/>
          </w:tcPr>
          <w:tbl>
            <w:tblPr>
              <w:tblStyle w:val="TableGrid0"/>
              <w:bidiVisual/>
              <w:tblW w:w="6204" w:type="dxa"/>
              <w:tblInd w:w="199" w:type="dxa"/>
              <w:tblLayout w:type="fixed"/>
              <w:tblLook w:val="04A0"/>
            </w:tblPr>
            <w:tblGrid>
              <w:gridCol w:w="1897"/>
              <w:gridCol w:w="900"/>
              <w:gridCol w:w="858"/>
              <w:gridCol w:w="1289"/>
              <w:gridCol w:w="1260"/>
            </w:tblGrid>
            <w:tr w14:paraId="76A44E5A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6204" w:type="dxa"/>
                  <w:gridSpan w:val="5"/>
                </w:tcPr>
                <w:p w:rsidR="009229ED" w:rsidRPr="00205773" w:rsidP="009229ED" w14:paraId="364E5875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جدول البيانات رقم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2</w:t>
                  </w:r>
                </w:p>
              </w:tc>
            </w:tr>
            <w:tr w14:paraId="7B48F0DC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  <w:vAlign w:val="center"/>
                </w:tcPr>
                <w:p w:rsidR="009229ED" w:rsidRPr="00205773" w:rsidP="009229ED" w14:paraId="185EC856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الأجسام المضافة</w:t>
                  </w:r>
                </w:p>
              </w:tc>
              <w:tc>
                <w:tcPr>
                  <w:tcW w:w="900" w:type="dxa"/>
                  <w:vAlign w:val="center"/>
                </w:tcPr>
                <w:p w:rsidR="009229ED" w:rsidRPr="00205773" w:rsidP="009229ED" w14:paraId="0738459D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vertAlign w:val="subscript"/>
                      <w:lang w:bidi="ar-SA"/>
                    </w:rPr>
                    <w:t>C</w:t>
                  </w:r>
                </w:p>
              </w:tc>
              <w:tc>
                <w:tcPr>
                  <w:tcW w:w="858" w:type="dxa"/>
                  <w:vAlign w:val="center"/>
                </w:tcPr>
                <w:p w:rsidR="009229ED" w:rsidRPr="00205773" w:rsidP="009229ED" w14:paraId="14D35E9F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="Malgun Gothic" w:eastAsia="Malgun Gothic" w:hAnsi="Malgun Gothic" w:cstheme="minorBidi" w:hint="eastAsia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τ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vertAlign w:val="subscript"/>
                      <w:lang w:bidi="ar-SA"/>
                    </w:rPr>
                    <w:t>CC</w:t>
                  </w:r>
                </w:p>
              </w:tc>
              <w:tc>
                <w:tcPr>
                  <w:tcW w:w="1289" w:type="dxa"/>
                  <w:vAlign w:val="center"/>
                </w:tcPr>
                <w:p w:rsidR="009229ED" w:rsidRPr="00205773" w:rsidP="009229ED" w14:paraId="0BE1B149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ذراع القوة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(m)</w:t>
                  </w:r>
                </w:p>
              </w:tc>
              <w:tc>
                <w:tcPr>
                  <w:tcW w:w="1260" w:type="dxa"/>
                  <w:vAlign w:val="center"/>
                </w:tcPr>
                <w:p w:rsidR="009229ED" w:rsidRPr="00205773" w:rsidP="009229ED" w14:paraId="6C5B07D9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القوة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(N)</w:t>
                  </w:r>
                </w:p>
              </w:tc>
            </w:tr>
            <w:tr w14:paraId="60F8C325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</w:tcPr>
                <w:p w:rsidR="009229ED" w:rsidRPr="00205773" w:rsidP="009229ED" w14:paraId="384D30D1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المسطرة المترية</w:t>
                  </w:r>
                </w:p>
              </w:tc>
              <w:tc>
                <w:tcPr>
                  <w:tcW w:w="900" w:type="dxa"/>
                </w:tcPr>
                <w:p w:rsidR="009229ED" w:rsidRPr="00205773" w:rsidP="009229ED" w14:paraId="04569660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858" w:type="dxa"/>
                </w:tcPr>
                <w:p w:rsidR="009229ED" w:rsidRPr="00205773" w:rsidP="009229ED" w14:paraId="08D38931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89" w:type="dxa"/>
                </w:tcPr>
                <w:p w:rsidR="009229ED" w:rsidRPr="00205773" w:rsidP="009229ED" w14:paraId="3642C5A3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60" w:type="dxa"/>
                </w:tcPr>
                <w:p w:rsidR="009229ED" w:rsidRPr="00205773" w:rsidP="009229ED" w14:paraId="3AA4D7D4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6BF331C8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</w:tcPr>
                <w:p w:rsidR="009229ED" w:rsidRPr="00205773" w:rsidP="009229ED" w14:paraId="42634832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4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00g</w:t>
                  </w:r>
                </w:p>
              </w:tc>
              <w:tc>
                <w:tcPr>
                  <w:tcW w:w="900" w:type="dxa"/>
                </w:tcPr>
                <w:p w:rsidR="009229ED" w:rsidRPr="00205773" w:rsidP="009229ED" w14:paraId="75D57343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858" w:type="dxa"/>
                </w:tcPr>
                <w:p w:rsidR="009229ED" w:rsidRPr="00205773" w:rsidP="009229ED" w14:paraId="18B3CE06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89" w:type="dxa"/>
                </w:tcPr>
                <w:p w:rsidR="009229ED" w:rsidRPr="00205773" w:rsidP="009229ED" w14:paraId="44F3793F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60" w:type="dxa"/>
                </w:tcPr>
                <w:p w:rsidR="009229ED" w:rsidRPr="00205773" w:rsidP="009229ED" w14:paraId="4B7F4126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0C80F369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</w:tcPr>
                <w:p w:rsidR="009229ED" w:rsidRPr="00205773" w:rsidP="009229ED" w14:paraId="6BC9C3D5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 xml:space="preserve">كتلة </w:t>
                  </w:r>
                  <w:r w:rsidRPr="00205773">
                    <w:rPr>
                      <w:rFonts w:asciiTheme="minorHAnsi" w:eastAsiaTheme="minorHAnsi" w:hAnsiTheme="minorHAnsi" w:cstheme="minorBidi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  <w:t>200g</w:t>
                  </w:r>
                </w:p>
              </w:tc>
              <w:tc>
                <w:tcPr>
                  <w:tcW w:w="900" w:type="dxa"/>
                </w:tcPr>
                <w:p w:rsidR="009229ED" w:rsidRPr="00205773" w:rsidP="009229ED" w14:paraId="366ABE16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858" w:type="dxa"/>
                </w:tcPr>
                <w:p w:rsidR="009229ED" w:rsidRPr="00205773" w:rsidP="009229ED" w14:paraId="380B27A3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89" w:type="dxa"/>
                </w:tcPr>
                <w:p w:rsidR="009229ED" w:rsidRPr="00205773" w:rsidP="009229ED" w14:paraId="1EFC634C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60" w:type="dxa"/>
                </w:tcPr>
                <w:p w:rsidR="009229ED" w:rsidRPr="00205773" w:rsidP="009229ED" w14:paraId="537A0E3C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  <w:tr w14:paraId="72B1E2F2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</w:tcPr>
                <w:p w:rsidR="009229ED" w:rsidRPr="00205773" w:rsidP="009229ED" w14:paraId="4A06ADEE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  <w:r w:rsidRPr="00205773">
                    <w:rPr>
                      <w:rFonts w:asciiTheme="minorHAnsi" w:eastAsiaTheme="minorHAnsi" w:hAnsiTheme="minorHAnsi" w:cstheme="minorBidi" w:hint="cs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  <w:t>الميزان الأيمن</w:t>
                  </w:r>
                </w:p>
              </w:tc>
              <w:tc>
                <w:tcPr>
                  <w:tcW w:w="900" w:type="dxa"/>
                </w:tcPr>
                <w:p w:rsidR="009229ED" w:rsidRPr="00205773" w:rsidP="009229ED" w14:paraId="7D4B526F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858" w:type="dxa"/>
                </w:tcPr>
                <w:p w:rsidR="009229ED" w:rsidRPr="00205773" w:rsidP="009229ED" w14:paraId="4DA65765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89" w:type="dxa"/>
                </w:tcPr>
                <w:p w:rsidR="009229ED" w:rsidRPr="00205773" w:rsidP="009229ED" w14:paraId="0173AD44" w14:textId="77777777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260" w:type="dxa"/>
                </w:tcPr>
                <w:p w:rsidR="009229ED" w:rsidRPr="00205773" w:rsidP="009229ED" w14:paraId="4DCAA893" w14:textId="75B1B6CA">
                  <w:pPr>
                    <w:jc w:val="left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:rsidR="009229ED" w:rsidP="009229ED" w14:paraId="18FA128C" w14:textId="77777777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SA"/>
              </w:rPr>
            </w:pPr>
          </w:p>
        </w:tc>
        <w:tc>
          <w:tcPr>
            <w:tcW w:w="3999" w:type="dxa"/>
          </w:tcPr>
          <w:p w:rsidR="009229ED" w:rsidP="009229ED" w14:paraId="4CA6411A" w14:textId="4A11AD9D">
            <w:pPr>
              <w:jc w:val="left"/>
              <w:rPr>
                <w:rFonts w:cs="Arial" w:hint="cs"/>
                <w:b/>
                <w:bCs/>
                <w:color w:val="auto"/>
                <w:sz w:val="24"/>
                <w:szCs w:val="24"/>
                <w:rtl/>
                <w:lang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SA"/>
              </w:rPr>
              <w:t>ارسم مخطط الجسم الحر للقوى المئرة على الجسم</w:t>
            </w:r>
          </w:p>
        </w:tc>
      </w:tr>
    </w:tbl>
    <w:p w:rsidR="009229ED" w:rsidP="00205773" w14:paraId="521A78E6" w14:textId="26383325">
      <w:pPr>
        <w:spacing w:after="0" w:line="240" w:lineRule="auto"/>
        <w:ind w:firstLine="425"/>
        <w:jc w:val="left"/>
        <w:rPr>
          <w:rFonts w:cs="Arial"/>
          <w:b/>
          <w:bCs/>
          <w:color w:val="auto"/>
          <w:kern w:val="0"/>
          <w:sz w:val="24"/>
          <w:szCs w:val="24"/>
          <w:lang w:bidi="ar-SA"/>
          <w14:ligatures w14:val="none"/>
        </w:rPr>
      </w:pPr>
      <w:r w:rsidRPr="0020577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219825" cy="390525"/>
                <wp:effectExtent l="0" t="0" r="28575" b="28575"/>
                <wp:wrapNone/>
                <wp:docPr id="2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73" w:rsidP="00205773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B2D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بعد إجراؤك للتجربة هل النظام في وضع اتزان انتقالي؟ كيف عرفت ذلك؟</w:t>
                            </w:r>
                          </w:p>
                          <w:p w:rsidR="00205773" w:rsidRPr="005B2D1C" w:rsidP="00205773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" o:spid="_x0000_s1048" type="#_x0000_t202" style="width:489.75pt;height:30.75pt;margin-top:1.9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<v:textbox>
                  <w:txbxContent>
                    <w:p w:rsidR="00205773" w:rsidP="00205773" w14:paraId="0B210691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5B2D1C">
                        <w:rPr>
                          <w:rFonts w:hint="cs"/>
                          <w:sz w:val="28"/>
                          <w:szCs w:val="28"/>
                          <w:rtl/>
                        </w:rPr>
                        <w:t>بعد إجراؤك للتجربة هل النظام في وضع اتزان انتقالي؟ كيف عرفت ذلك؟</w:t>
                      </w:r>
                    </w:p>
                    <w:p w:rsidR="00205773" w:rsidRPr="005B2D1C" w:rsidP="00205773" w14:paraId="0D05ADD7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P="00661FC9" w14:paraId="00CF1605" w14:textId="24F9C35B">
      <w:pPr>
        <w:spacing w:after="200" w:line="276" w:lineRule="auto"/>
        <w:jc w:val="center"/>
        <w:rPr>
          <w:rFonts w:cs="AL-Mohanad Bold"/>
          <w:b/>
          <w:bCs/>
          <w:color w:val="auto"/>
          <w:kern w:val="0"/>
          <w:sz w:val="44"/>
          <w:szCs w:val="36"/>
          <w:rtl/>
          <w:lang w:bidi="ar-SA"/>
          <w14:ligatures w14:val="none"/>
        </w:rPr>
      </w:pPr>
      <w:r w:rsidRP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32"/>
          <w:szCs w:val="32"/>
          <w:rtl/>
          <w:lang w:bidi="ar-EG"/>
          <w14:ligatures w14:val="none"/>
        </w:rPr>
        <w:t>تجربة ( 3 )</w:t>
      </w:r>
      <w:r w:rsidRPr="00661FC9" w:rsid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32"/>
          <w:szCs w:val="32"/>
          <w:rtl/>
          <w:lang w:bidi="ar-EG"/>
          <w14:ligatures w14:val="none"/>
        </w:rPr>
        <w:t xml:space="preserve"> </w:t>
      </w:r>
      <w:r w:rsidRPr="00661FC9">
        <w:rPr>
          <w:rFonts w:asciiTheme="minorHAnsi" w:eastAsiaTheme="minorHAnsi" w:hAnsiTheme="minorHAnsi" w:cs="AL-Mohanad Bold" w:hint="cs"/>
          <w:b/>
          <w:bCs/>
          <w:color w:val="auto"/>
          <w:kern w:val="0"/>
          <w:sz w:val="44"/>
          <w:szCs w:val="36"/>
          <w:rtl/>
          <w:lang w:bidi="ar-SA"/>
          <w14:ligatures w14:val="none"/>
        </w:rPr>
        <w:t>ارتفاع الارتداد</w:t>
      </w:r>
    </w:p>
    <w:tbl>
      <w:tblPr>
        <w:tblStyle w:val="TableGrid0"/>
        <w:tblpPr w:leftFromText="180" w:rightFromText="180" w:vertAnchor="text" w:horzAnchor="margin" w:tblpXSpec="center" w:tblpY="-19"/>
        <w:bidiVisual/>
        <w:tblW w:w="10632" w:type="dxa"/>
        <w:tblLayout w:type="fixed"/>
        <w:tblLook w:val="04A0"/>
      </w:tblPr>
      <w:tblGrid>
        <w:gridCol w:w="1134"/>
        <w:gridCol w:w="1843"/>
        <w:gridCol w:w="1276"/>
        <w:gridCol w:w="1417"/>
        <w:gridCol w:w="1276"/>
        <w:gridCol w:w="1701"/>
        <w:gridCol w:w="1134"/>
        <w:gridCol w:w="851"/>
      </w:tblGrid>
      <w:tr w14:paraId="4BDBE2D3" w14:textId="77777777" w:rsidTr="003A654D">
        <w:tblPrEx>
          <w:tblW w:w="10632" w:type="dxa"/>
          <w:tblLayout w:type="fixed"/>
          <w:tblLook w:val="04A0"/>
        </w:tblPrEx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782DE8" w:rsidRPr="00782DE8" w:rsidP="003A654D" w14:paraId="319CF0D4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6CCFBC45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7876994D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قياس الكتلة ودرجة الحرارة بالوحدات الدولية والتسجيل في جدول البيانات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78E41116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التمثيل البياني للعلاقة بين درجة الحرارة والزمن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60706B68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استخدام المعادلات لاجراء الحسابات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53D55CB5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تلخيص التغير الذي طرأ على درجة الحرارة عند وضع مصدر الحرارة وابعاده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3B52631F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مقارنة قيم الميل عند التسخين والتبريد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782DE8" w:rsidRPr="00782DE8" w:rsidP="003A654D" w14:paraId="62B16E28" w14:textId="77777777">
            <w:pPr>
              <w:jc w:val="left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14:paraId="4800DF0D" w14:textId="77777777" w:rsidTr="003A654D">
        <w:tblPrEx>
          <w:tblW w:w="10632" w:type="dxa"/>
          <w:tblLayout w:type="fixed"/>
          <w:tblLook w:val="04A0"/>
        </w:tblPrEx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4D99A0E1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:rsidR="00782DE8" w:rsidRPr="00782DE8" w:rsidP="003A654D" w14:paraId="19BDA49E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782DE8" w:rsidRPr="00782DE8" w:rsidP="003A654D" w14:paraId="1B6102D0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782DE8" w:rsidRPr="00782DE8" w:rsidP="003A654D" w14:paraId="73B5AEFD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782DE8" w:rsidRPr="00782DE8" w:rsidP="003A654D" w14:paraId="1C07206A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782DE8" w:rsidRPr="00782DE8" w:rsidP="003A654D" w14:paraId="587349C3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782DE8" w:rsidRPr="00782DE8" w:rsidP="003A654D" w14:paraId="59E1B413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42C62EDE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14:paraId="6C2B3CF2" w14:textId="77777777" w:rsidTr="003A654D">
        <w:tblPrEx>
          <w:tblW w:w="10632" w:type="dxa"/>
          <w:tblLayout w:type="fixed"/>
          <w:tblLook w:val="04A0"/>
        </w:tblPrEx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6479DED8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3266FE9A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344236A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6B36B2C6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2C755289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2BEC2E4F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1EB94CB1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45BFDA6C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:rsidR="00782DE8" w:rsidRPr="00661FC9" w:rsidP="00661FC9" w14:paraId="1F559760" w14:textId="4A1D487D">
      <w:pPr>
        <w:spacing w:after="200" w:line="276" w:lineRule="auto"/>
        <w:jc w:val="center"/>
        <w:rPr>
          <w:rFonts w:cs="AL-Mohanad Bold"/>
          <w:b/>
          <w:bCs/>
          <w:color w:val="auto"/>
          <w:kern w:val="0"/>
          <w:sz w:val="36"/>
          <w:szCs w:val="32"/>
          <w:rtl/>
          <w:lang w:bidi="ar-SA"/>
          <w14:ligatures w14:val="none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1510030</wp:posOffset>
                </wp:positionV>
                <wp:extent cx="6562725" cy="382270"/>
                <wp:effectExtent l="0" t="0" r="28575" b="1778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603B76" w14:textId="0C3DA1EC">
                            <w:pPr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6"/>
                                <w:rtl/>
                                <w:lang w:bidi="ar-EG"/>
                              </w:rPr>
                              <w:t>سؤال التجربة / ما تأثير كتلة الجسم على ارتداده؟</w:t>
                            </w:r>
                          </w:p>
                          <w:p w:rsidR="00905707" w:rsidRPr="00661FC9" w:rsidP="00905707" w14:textId="76065766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61FC9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p = m</w:t>
                            </w:r>
                          </w:p>
                          <w:p w:rsidR="00905707" w:rsidRPr="00661FC9" w:rsidP="0090570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width:516.75pt;height:30.1pt;margin-top:118.9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8480" fillcolor="white" stroked="t" strokecolor="black" strokeweight="0.75pt">
                <v:textbox>
                  <w:txbxContent>
                    <w:p w:rsidR="00905707" w:rsidRPr="00782DE8" w:rsidP="00603B76" w14:paraId="7C295D8D" w14:textId="0C3DA1EC">
                      <w:pPr>
                        <w:rPr>
                          <w:rFonts w:cs="AL-Mohanad Bold"/>
                          <w:b/>
                          <w:bCs/>
                          <w:sz w:val="24"/>
                          <w:szCs w:val="26"/>
                          <w:rtl/>
                          <w:lang w:bidi="ar-EG"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6"/>
                          <w:rtl/>
                          <w:lang w:bidi="ar-EG"/>
                        </w:rPr>
                        <w:t>سؤال التجربة / ما تأثير كتلة الجسم على ارتداده؟</w:t>
                      </w:r>
                    </w:p>
                    <w:p w:rsidR="00905707" w:rsidRPr="00661FC9" w:rsidP="00905707" w14:paraId="59F6D944" w14:textId="76065766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61FC9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lang w:bidi="ar-EG"/>
                        </w:rPr>
                        <w:t>p = m</w:t>
                      </w:r>
                    </w:p>
                    <w:p w:rsidR="00905707" w:rsidRPr="00661FC9" w:rsidP="00905707" w14:paraId="6DF9E708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5EA0D362" w14:textId="77777777">
      <w:pPr>
        <w:spacing w:after="200" w:line="276" w:lineRule="auto"/>
        <w:jc w:val="left"/>
        <w:rPr>
          <w:rFonts w:cs="AL-Mohanad Bold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tbl>
      <w:tblPr>
        <w:tblStyle w:val="TableGrid0"/>
        <w:bidiVisual/>
        <w:tblW w:w="0" w:type="auto"/>
        <w:tblInd w:w="511" w:type="dxa"/>
        <w:tblLook w:val="04A0"/>
      </w:tblPr>
      <w:tblGrid>
        <w:gridCol w:w="2095"/>
        <w:gridCol w:w="8015"/>
      </w:tblGrid>
      <w:tr w14:paraId="53236E6F" w14:textId="77777777" w:rsidTr="00603B76">
        <w:tblPrEx>
          <w:tblW w:w="0" w:type="auto"/>
          <w:tblInd w:w="511" w:type="dxa"/>
          <w:tblLook w:val="04A0"/>
        </w:tblPrEx>
        <w:trPr>
          <w:trHeight w:val="576"/>
        </w:trPr>
        <w:tc>
          <w:tcPr>
            <w:tcW w:w="2095" w:type="dxa"/>
          </w:tcPr>
          <w:p w:rsidR="00905707" w:rsidRPr="00661FC9" w:rsidP="00905707" w14:paraId="5ADA380B" w14:textId="77777777">
            <w:pPr>
              <w:jc w:val="left"/>
              <w:rPr>
                <w:rFonts w:cs="AL-Mohanad Bold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661FC9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الأدوات</w:t>
            </w:r>
          </w:p>
        </w:tc>
        <w:tc>
          <w:tcPr>
            <w:tcW w:w="8015" w:type="dxa"/>
          </w:tcPr>
          <w:p w:rsidR="00905707" w:rsidRPr="00661FC9" w:rsidP="00905707" w14:paraId="00A4F3A3" w14:textId="77777777">
            <w:pPr>
              <w:jc w:val="left"/>
              <w:rPr>
                <w:rFonts w:cs="AL-Mohanad Bold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</w:tc>
      </w:tr>
    </w:tbl>
    <w:p w:rsidR="00905707" w:rsidRPr="00661FC9" w:rsidP="00905707" w14:paraId="3264F42E" w14:textId="127B5261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610350" cy="1521460"/>
                <wp:effectExtent l="0" t="0" r="19050" b="21590"/>
                <wp:wrapNone/>
                <wp:docPr id="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905707" w14:textId="77777777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أسقط الكرة المطاطية الكبيرة من ارتفاع </w:t>
                            </w:r>
                            <w:r w:rsidRPr="00782DE8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15 cm 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فوق الطاولة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سجلي ارتفاع ارتداد الكرة 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أعيدي الخطوتين 1 و2 مستخدمه الكرة المطاطية الصغيرة 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ارفعي الكرة الصغيرة وضعيها فوق الكرة الكبيرة على أن تكونا متلامستين معاً.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اتركي الكرتين لتسقطا معاً من الارتفاع نفسه 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قيسي ارتفاع ارتداد كلتا الكرتين .</w:t>
                            </w:r>
                          </w:p>
                          <w:p w:rsidR="00905707" w:rsidRPr="00661FC9" w:rsidP="00905707" w14:textId="77777777">
                            <w:p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" o:spid="_x0000_s1050" type="#_x0000_t202" style="width:520.5pt;height:119.8pt;margin-top:4.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6432" fillcolor="white" stroked="t" strokecolor="black" strokeweight="0.75pt">
                <v:textbox>
                  <w:txbxContent>
                    <w:p w:rsidR="00905707" w:rsidRPr="00782DE8" w:rsidP="00905707" w14:paraId="3C450D3A" w14:textId="77777777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:rsidR="00905707" w:rsidRPr="00782DE8" w:rsidP="00905707" w14:paraId="40194555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أسقط الكرة المطاطية الكبيرة من ارتفاع </w:t>
                      </w:r>
                      <w:r w:rsidRPr="00782DE8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15 cm 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فوق الطاولة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:rsidR="00905707" w:rsidRPr="00782DE8" w:rsidP="00905707" w14:paraId="2485B0DC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سجلي ارتفاع ارتداد الكرة .</w:t>
                      </w:r>
                    </w:p>
                    <w:p w:rsidR="00905707" w:rsidRPr="00782DE8" w:rsidP="00905707" w14:paraId="37DEBFBD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أعيدي الخطوتين 1 و2 مستخدمه الكرة المطاطية الصغيرة .</w:t>
                      </w:r>
                    </w:p>
                    <w:p w:rsidR="00905707" w:rsidRPr="00782DE8" w:rsidP="00905707" w14:paraId="776E8B00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ارفعي الكرة الصغيرة وضعيها فوق الكرة الكبيرة على أن تكونا متلامستين معاً.</w:t>
                      </w:r>
                    </w:p>
                    <w:p w:rsidR="00905707" w:rsidRPr="00782DE8" w:rsidP="00905707" w14:paraId="66D77AEE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اتركي الكرتين لتسقطا معاً من الارتفاع نفسه .</w:t>
                      </w:r>
                    </w:p>
                    <w:p w:rsidR="00905707" w:rsidRPr="00782DE8" w:rsidP="00905707" w14:paraId="7393E715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قيسي ارتفاع ارتداد كلتا الكرتين .</w:t>
                      </w:r>
                    </w:p>
                    <w:p w:rsidR="00905707" w:rsidRPr="00661FC9" w:rsidP="00905707" w14:paraId="0C14FCAE" w14:textId="77777777">
                      <w:pPr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65F84A45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SA"/>
          <w14:ligatures w14:val="none"/>
        </w:rPr>
      </w:pPr>
    </w:p>
    <w:p w:rsidR="00905707" w:rsidRPr="00661FC9" w:rsidP="00905707" w14:paraId="014636CD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7DB10201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0AA6CEAA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3C52F6CC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</w:p>
    <w:p w:rsidR="00905707" w:rsidRPr="00782DE8" w:rsidP="00905707" w14:paraId="55D2BBF0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التحليل والاستنتاج:-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2795"/>
        <w:gridCol w:w="4111"/>
      </w:tblGrid>
      <w:tr w14:paraId="1F9B6F6E" w14:textId="77777777" w:rsidTr="00905707">
        <w:tblPrEx>
          <w:tblW w:w="0" w:type="auto"/>
          <w:jc w:val="center"/>
          <w:tblLook w:val="04A0"/>
        </w:tblPrEx>
        <w:trPr>
          <w:trHeight w:val="539"/>
          <w:jc w:val="center"/>
        </w:trPr>
        <w:tc>
          <w:tcPr>
            <w:tcW w:w="2795" w:type="dxa"/>
            <w:vAlign w:val="center"/>
          </w:tcPr>
          <w:p w:rsidR="00905707" w:rsidRPr="00782DE8" w:rsidP="00905707" w14:paraId="1080B923" w14:textId="7777777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ترتيب الكرات</w:t>
            </w:r>
          </w:p>
        </w:tc>
        <w:tc>
          <w:tcPr>
            <w:tcW w:w="4111" w:type="dxa"/>
            <w:vAlign w:val="center"/>
          </w:tcPr>
          <w:p w:rsidR="00905707" w:rsidRPr="00782DE8" w:rsidP="00905707" w14:paraId="354B2A1D" w14:textId="7777777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ارتفاع الارتداد</w:t>
            </w:r>
          </w:p>
        </w:tc>
      </w:tr>
      <w:tr w14:paraId="7894D417" w14:textId="77777777" w:rsidTr="00905707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2795" w:type="dxa"/>
            <w:vAlign w:val="center"/>
          </w:tcPr>
          <w:p w:rsidR="00905707" w:rsidRPr="00782DE8" w:rsidP="00905707" w14:paraId="290EA116" w14:textId="7777777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الكرة الكبيرة</w:t>
            </w:r>
          </w:p>
        </w:tc>
        <w:tc>
          <w:tcPr>
            <w:tcW w:w="4111" w:type="dxa"/>
            <w:vAlign w:val="center"/>
          </w:tcPr>
          <w:p w:rsidR="00905707" w:rsidRPr="00782DE8" w:rsidP="00905707" w14:paraId="31467F77" w14:textId="7777777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</w:p>
        </w:tc>
      </w:tr>
      <w:tr w14:paraId="4B18BB4C" w14:textId="77777777" w:rsidTr="00905707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2795" w:type="dxa"/>
            <w:vAlign w:val="center"/>
          </w:tcPr>
          <w:p w:rsidR="00905707" w:rsidRPr="00782DE8" w:rsidP="00905707" w14:paraId="00996AB9" w14:textId="7777777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الكرة الصغيرة</w:t>
            </w:r>
          </w:p>
        </w:tc>
        <w:tc>
          <w:tcPr>
            <w:tcW w:w="4111" w:type="dxa"/>
            <w:vAlign w:val="center"/>
          </w:tcPr>
          <w:p w:rsidR="00905707" w:rsidRPr="00782DE8" w:rsidP="00905707" w14:paraId="189FF222" w14:textId="7777777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</w:p>
        </w:tc>
      </w:tr>
      <w:tr w14:paraId="796F35B1" w14:textId="77777777" w:rsidTr="00905707">
        <w:tblPrEx>
          <w:tblW w:w="0" w:type="auto"/>
          <w:jc w:val="center"/>
          <w:tblLook w:val="04A0"/>
        </w:tblPrEx>
        <w:trPr>
          <w:trHeight w:val="539"/>
          <w:jc w:val="center"/>
        </w:trPr>
        <w:tc>
          <w:tcPr>
            <w:tcW w:w="2795" w:type="dxa"/>
            <w:vAlign w:val="center"/>
          </w:tcPr>
          <w:p w:rsidR="00905707" w:rsidRPr="00782DE8" w:rsidP="00905707" w14:paraId="0ED639C0" w14:textId="77777777">
            <w:pPr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الكرتان معاً</w:t>
            </w:r>
          </w:p>
        </w:tc>
        <w:tc>
          <w:tcPr>
            <w:tcW w:w="4111" w:type="dxa"/>
            <w:vAlign w:val="center"/>
          </w:tcPr>
          <w:p w:rsidR="00905707" w:rsidRPr="00782DE8" w:rsidP="00905707" w14:paraId="4B724288" w14:textId="77777777">
            <w:pPr>
              <w:jc w:val="left"/>
              <w:rPr>
                <w:rFonts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bidi="ar-EG"/>
              </w:rPr>
              <w:t>الكبيره :                  الصغيرة :</w:t>
            </w:r>
          </w:p>
        </w:tc>
      </w:tr>
    </w:tbl>
    <w:p w:rsidR="00905707" w:rsidRPr="00661FC9" w:rsidP="00905707" w14:paraId="3A6BC2C9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</w:p>
    <w:p w:rsidR="00905707" w:rsidRPr="00782DE8" w:rsidP="00905707" w14:paraId="531C59AF" w14:textId="7777777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  <w:r w:rsidRP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  <w:t>1</w:t>
      </w: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>-  صفي ارتفاع ارتداد كل من الكرتين عندما تسقط كل كرة على حدة ؟</w:t>
      </w:r>
    </w:p>
    <w:p w:rsidR="00905707" w:rsidRPr="00782DE8" w:rsidP="00905707" w14:paraId="01A95F0D" w14:textId="5CEEA5C1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>...............................................................................................................................................................</w:t>
      </w:r>
    </w:p>
    <w:p w:rsidR="00905707" w:rsidRPr="00782DE8" w:rsidP="00905707" w14:paraId="59B02C58" w14:textId="7777777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</w:p>
    <w:p w:rsidR="00905707" w:rsidRPr="00782DE8" w:rsidP="00905707" w14:paraId="56A215C5" w14:textId="7777777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>2- قارني بين ارتفاعات الارتداد  للكرات منفردة ومجموعة ؟</w:t>
      </w:r>
    </w:p>
    <w:p w:rsidR="00905707" w:rsidRPr="00782DE8" w:rsidP="00905707" w14:paraId="2329F7CA" w14:textId="43354D3A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  <w:t>...............................................................................................................................................................</w:t>
      </w:r>
    </w:p>
    <w:p w:rsidR="00905707" w:rsidRPr="00782DE8" w:rsidP="00905707" w14:paraId="1C13D654" w14:textId="77777777">
      <w:pPr>
        <w:spacing w:after="0" w:line="240" w:lineRule="auto"/>
        <w:jc w:val="left"/>
        <w:rPr>
          <w:rFonts w:cs="Arial"/>
          <w:b/>
          <w:bCs/>
          <w:color w:val="auto"/>
          <w:kern w:val="0"/>
          <w:sz w:val="24"/>
          <w:szCs w:val="24"/>
          <w:rtl/>
          <w:lang w:bidi="ar-EG"/>
          <w14:ligatures w14:val="none"/>
        </w:rPr>
      </w:pPr>
    </w:p>
    <w:p w:rsidR="00603B76" w:rsidP="00BA7040" w14:paraId="712DE4E5" w14:textId="77777777">
      <w:pPr>
        <w:spacing w:after="200" w:line="276" w:lineRule="auto"/>
        <w:ind w:left="720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</w:p>
    <w:p w:rsidR="00603B76" w:rsidP="00BA7040" w14:paraId="5A76B219" w14:textId="77777777">
      <w:pPr>
        <w:spacing w:after="200" w:line="276" w:lineRule="auto"/>
        <w:ind w:left="720"/>
        <w:jc w:val="center"/>
        <w:rPr>
          <w:rFonts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</w:pPr>
    </w:p>
    <w:p w:rsidR="00905707" w:rsidRPr="00782DE8" w:rsidP="00BA7040" w14:paraId="209781A3" w14:textId="337995DB">
      <w:pPr>
        <w:spacing w:after="200" w:line="276" w:lineRule="auto"/>
        <w:ind w:left="720"/>
        <w:jc w:val="center"/>
        <w:rPr>
          <w:rFonts w:cs="Arial"/>
          <w:b/>
          <w:bCs/>
          <w:color w:val="auto"/>
          <w:kern w:val="0"/>
          <w:sz w:val="24"/>
          <w:szCs w:val="24"/>
          <w:lang w:bidi="ar-SA"/>
          <w14:ligatures w14:val="none"/>
        </w:rPr>
      </w:pP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>تجربة ( 4 )</w:t>
      </w:r>
      <w:r w:rsidRPr="00782DE8" w:rsid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782DE8" w:rsidR="00BA7040">
        <w:rPr>
          <w:rFonts w:asciiTheme="minorHAnsi" w:eastAsiaTheme="minorHAnsi" w:hAnsiTheme="minorHAnsi" w:cs="Arial"/>
          <w:b/>
          <w:bCs/>
          <w:color w:val="auto"/>
          <w:kern w:val="0"/>
          <w:sz w:val="24"/>
          <w:szCs w:val="24"/>
          <w:rtl/>
          <w:lang w:bidi="ar-SA"/>
          <w14:ligatures w14:val="none"/>
        </w:rPr>
        <w:t>التسخين والتبريد</w:t>
      </w:r>
    </w:p>
    <w:tbl>
      <w:tblPr>
        <w:tblStyle w:val="TableGrid0"/>
        <w:tblpPr w:leftFromText="180" w:rightFromText="180" w:vertAnchor="text" w:horzAnchor="margin" w:tblpXSpec="center" w:tblpY="-19"/>
        <w:bidiVisual/>
        <w:tblW w:w="9356" w:type="dxa"/>
        <w:tblLayout w:type="fixed"/>
        <w:tblLook w:val="04A0"/>
      </w:tblPr>
      <w:tblGrid>
        <w:gridCol w:w="1134"/>
        <w:gridCol w:w="1843"/>
        <w:gridCol w:w="1276"/>
        <w:gridCol w:w="1417"/>
        <w:gridCol w:w="1701"/>
        <w:gridCol w:w="1134"/>
        <w:gridCol w:w="851"/>
      </w:tblGrid>
      <w:tr w14:paraId="6C6CD214" w14:textId="77777777" w:rsidTr="00603B76">
        <w:tblPrEx>
          <w:tblW w:w="9356" w:type="dxa"/>
          <w:tblLayout w:type="fixed"/>
          <w:tblLook w:val="04A0"/>
        </w:tblPrEx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9720EE" w:rsidRPr="00782DE8" w:rsidP="003A654D" w14:paraId="106FDBEF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2E55207D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12CC2BE3" w14:textId="47046BB2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قياس الكتلة والتسجيل في جدول البيانات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3DBC5A17" w14:textId="2BC0CEA4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قياس درجات الحرارة والتسجيل في جدول البيانات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05411C82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تلخيص التغير الذي طرأ على درجة الحرارة عند وضع مصدر الحرارة وابعاده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2DEF5EE6" w14:textId="1BF4148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التمثيل البياني للمتغيرات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531875D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14:paraId="1B8F5AF3" w14:textId="77777777" w:rsidTr="009720EE">
        <w:tblPrEx>
          <w:tblW w:w="9356" w:type="dxa"/>
          <w:tblLayout w:type="fixed"/>
          <w:tblLook w:val="04A0"/>
        </w:tblPrEx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25C42C79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:rsidR="009720EE" w:rsidRPr="00782DE8" w:rsidP="003A654D" w14:paraId="71EAE450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9720EE" w:rsidRPr="00782DE8" w:rsidP="003A654D" w14:paraId="5B45C068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9720EE" w:rsidRPr="00782DE8" w:rsidP="003A654D" w14:paraId="1DF32CA0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9720EE" w:rsidRPr="00782DE8" w:rsidP="003A654D" w14:paraId="4B8DC816" w14:textId="6DE0C6CF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9720EE" w:rsidRPr="00782DE8" w:rsidP="003A654D" w14:paraId="1941D999" w14:textId="7334172A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0E4581C0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14:paraId="68A4DFAF" w14:textId="77777777" w:rsidTr="009720EE">
        <w:tblPrEx>
          <w:tblW w:w="9356" w:type="dxa"/>
          <w:tblLayout w:type="fixed"/>
          <w:tblLook w:val="04A0"/>
        </w:tblPrEx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65A0D898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66A22186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74ECF781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41E00A4C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21249D6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14B6881A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39901C9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:rsidR="00782DE8" w:rsidRPr="00661FC9" w:rsidP="00BA7040" w14:paraId="7B233331" w14:textId="51021E70">
      <w:pPr>
        <w:spacing w:after="200" w:line="276" w:lineRule="auto"/>
        <w:ind w:left="720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1570355</wp:posOffset>
                </wp:positionV>
                <wp:extent cx="6629400" cy="304800"/>
                <wp:effectExtent l="0" t="0" r="19050" b="19050"/>
                <wp:wrapNone/>
                <wp:docPr id="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905707" w14:textId="732C7A3D">
                            <w:pPr>
                              <w:rPr>
                                <w:rFonts w:cs="AL-Mohanad Bold"/>
                                <w:b/>
                                <w:bCs/>
                                <w:szCs w:val="24"/>
                              </w:rPr>
                            </w:pP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Pr="00D36E6E" w:rsidR="00D36E6E">
                              <w:rPr>
                                <w:rFonts w:cs="AL-Mohanad Bold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كيف يمكن أن تؤثر الزيادة المستمرة الثابتة للطاقة الحرارية في درجة حرارة الماء؟</w:t>
                            </w:r>
                          </w:p>
                          <w:p w:rsidR="00905707" w:rsidRPr="00661FC9" w:rsidP="0090570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1" type="#_x0000_t202" style="width:522pt;height:24pt;margin-top:123.6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72576" fillcolor="white" stroked="t" strokecolor="black" strokeweight="0.75pt">
                <v:textbox>
                  <w:txbxContent>
                    <w:p w:rsidR="00905707" w:rsidRPr="00782DE8" w:rsidP="00905707" w14:paraId="37BF8044" w14:textId="732C7A3D">
                      <w:pPr>
                        <w:rPr>
                          <w:rFonts w:cs="AL-Mohanad Bold"/>
                          <w:b/>
                          <w:bCs/>
                          <w:szCs w:val="24"/>
                        </w:rPr>
                      </w:pP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Pr="00D36E6E" w:rsidR="00D36E6E">
                        <w:rPr>
                          <w:rFonts w:cs="AL-Mohanad Bold"/>
                          <w:b/>
                          <w:bCs/>
                          <w:szCs w:val="24"/>
                          <w:rtl/>
                          <w:lang w:bidi="ar-EG"/>
                        </w:rPr>
                        <w:t>كيف يمكن أن تؤثر الزيادة المستمرة الثابتة للطاقة الحرارية في درجة حرارة الماء؟</w:t>
                      </w:r>
                    </w:p>
                    <w:p w:rsidR="00905707" w:rsidRPr="00661FC9" w:rsidP="00905707" w14:paraId="48A884FF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6F5509E7" w14:textId="672351B3">
      <w:pPr>
        <w:tabs>
          <w:tab w:val="left" w:pos="8790"/>
        </w:tabs>
        <w:spacing w:after="200" w:line="276" w:lineRule="auto"/>
        <w:jc w:val="left"/>
        <w:rPr>
          <w:rFonts w:cs="AL-Mohanad Bold"/>
          <w:b/>
          <w:bCs/>
          <w:color w:val="auto"/>
          <w:kern w:val="0"/>
          <w:sz w:val="32"/>
          <w:szCs w:val="32"/>
          <w:rtl/>
          <w:lang w:bidi="ar-EG"/>
          <w14:ligatures w14:val="none"/>
        </w:rPr>
      </w:pPr>
    </w:p>
    <w:tbl>
      <w:tblPr>
        <w:tblStyle w:val="TableGrid0"/>
        <w:bidiVisual/>
        <w:tblW w:w="0" w:type="auto"/>
        <w:tblInd w:w="369" w:type="dxa"/>
        <w:tblLook w:val="04A0"/>
      </w:tblPr>
      <w:tblGrid>
        <w:gridCol w:w="1820"/>
        <w:gridCol w:w="8432"/>
      </w:tblGrid>
      <w:tr w14:paraId="04192E3E" w14:textId="77777777" w:rsidTr="00782DE8">
        <w:tblPrEx>
          <w:tblW w:w="0" w:type="auto"/>
          <w:tblInd w:w="369" w:type="dxa"/>
          <w:tblLook w:val="04A0"/>
        </w:tblPrEx>
        <w:trPr>
          <w:trHeight w:val="576"/>
        </w:trPr>
        <w:tc>
          <w:tcPr>
            <w:tcW w:w="1820" w:type="dxa"/>
            <w:vAlign w:val="center"/>
          </w:tcPr>
          <w:p w:rsidR="00905707" w:rsidRPr="00782DE8" w:rsidP="00782DE8" w14:paraId="71BFD619" w14:textId="77777777">
            <w:pPr>
              <w:tabs>
                <w:tab w:val="left" w:pos="8790"/>
              </w:tabs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="Arial" w:hAnsi="Arial" w:eastAsiaTheme="minorHAnsi" w:cs="Arial"/>
                <w:b/>
                <w:bCs/>
                <w:color w:val="auto"/>
                <w:sz w:val="24"/>
                <w:szCs w:val="24"/>
                <w:rtl/>
                <w:lang w:bidi="ar-EG"/>
              </w:rPr>
              <w:t>الأدوات</w:t>
            </w:r>
          </w:p>
        </w:tc>
        <w:tc>
          <w:tcPr>
            <w:tcW w:w="8432" w:type="dxa"/>
            <w:vAlign w:val="center"/>
          </w:tcPr>
          <w:p w:rsidR="00905707" w:rsidRPr="00782DE8" w:rsidP="00782DE8" w14:paraId="678568FA" w14:textId="77777777">
            <w:pPr>
              <w:tabs>
                <w:tab w:val="left" w:pos="8790"/>
              </w:tabs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bidi="ar-EG"/>
              </w:rPr>
            </w:pPr>
          </w:p>
        </w:tc>
      </w:tr>
    </w:tbl>
    <w:p w:rsidR="00905707" w:rsidRPr="00661FC9" w:rsidP="00905707" w14:paraId="34044E04" w14:textId="2DCF691E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629400" cy="2369820"/>
                <wp:effectExtent l="0" t="0" r="19050" b="11430"/>
                <wp:wrapNone/>
                <wp:docPr id="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905707" w14:textId="77777777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شغلي السخان الكهربائي على أعلى درجة حرارة ممكنة ، أو كما ترشدك المعلمة، وانتظر عدة دقائق حتى تسخن . 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قسي كتلة الدورق الفارغ 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املئ الدورق بمقدار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150 ml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الماء ، ثم قس كتلته الدورق والماء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احسبي كتلة الماء في الدورق وسجلها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اعملي جدولا للبيانات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سجلي درجة الحراة الابتدائية للماء والهواء في الغرفة ، على ألا يلامس قاع مقياس الحرارة قاع الدورق أو جوانبه ، أو الطاولة أو اليدين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ضعي الدورق على صفيحة السخان الكهربائي ، وسجل درجة الحرارة كل دقيقة مدة خمس دقائق 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ارفعي الدورق عن الصفيحة بحذر ، وسجل درجة الحرارة كل دقيقة مدة عشر دقائق  . 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سجلي درجة حرارة الهواء في نهاية الفترة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أفصلي قابس السخان الكهربائي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1" o:spid="_x0000_s1052" type="#_x0000_t202" style="width:522pt;height:186.6pt;margin-top:9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<v:textbox>
                  <w:txbxContent>
                    <w:p w:rsidR="00905707" w:rsidRPr="00782DE8" w:rsidP="00905707" w14:paraId="04CC571B" w14:textId="77777777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:rsidR="00BA7040" w:rsidRPr="00782DE8" w:rsidP="00BA7040" w14:paraId="016ED2A2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شغلي السخان الكهربائي على أعلى درجة حرارة ممكنة ، أو كما ترشدك المعلمة، وانتظر عدة دقائق حتى تسخن . </w:t>
                      </w:r>
                    </w:p>
                    <w:p w:rsidR="00BA7040" w:rsidRPr="00782DE8" w:rsidP="00BA7040" w14:paraId="139343CE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قسي كتلة الدورق الفارغ  .</w:t>
                      </w:r>
                    </w:p>
                    <w:p w:rsidR="00BA7040" w:rsidRPr="00782DE8" w:rsidP="00BA7040" w14:paraId="139CFD19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املئ الدورق بمقدار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150 ml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الماء ، ثم قس كتلته الدورق والماء .</w:t>
                      </w:r>
                    </w:p>
                    <w:p w:rsidR="00BA7040" w:rsidRPr="00782DE8" w:rsidP="00BA7040" w14:paraId="08A65D19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احسبي كتلة الماء في الدورق وسجلها .</w:t>
                      </w:r>
                    </w:p>
                    <w:p w:rsidR="00BA7040" w:rsidRPr="00782DE8" w:rsidP="00BA7040" w14:paraId="714E3BF8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اعملي جدولا للبيانات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BA7040" w:rsidRPr="00782DE8" w:rsidP="00BA7040" w14:paraId="615F7DE8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سجلي درجة الحراة الابتدائية للماء والهواء في الغرفة ، على ألا يلامس قاع مقياس الحرارة قاع الدورق أو جوانبه ، أو الطاولة أو اليدين .</w:t>
                      </w:r>
                    </w:p>
                    <w:p w:rsidR="00BA7040" w:rsidRPr="00782DE8" w:rsidP="00BA7040" w14:paraId="276E2997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ضعي الدورق على صفيحة السخان الكهربائي ، وسجل درجة الحرارة كل دقيقة مدة خمس دقائق  .</w:t>
                      </w:r>
                    </w:p>
                    <w:p w:rsidR="00BA7040" w:rsidRPr="00782DE8" w:rsidP="00BA7040" w14:paraId="483E4672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ارفعي الدورق عن الصفيحة بحذر ، وسجل درجة الحرارة كل دقيقة مدة عشر دقائق  . </w:t>
                      </w:r>
                    </w:p>
                    <w:p w:rsidR="00BA7040" w:rsidRPr="00782DE8" w:rsidP="00BA7040" w14:paraId="18214CEC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سجلي درجة حرارة الهواء في نهاية الفترة .</w:t>
                      </w:r>
                    </w:p>
                    <w:p w:rsidR="00BA7040" w:rsidRPr="00782DE8" w:rsidP="00BA7040" w14:paraId="14F799FE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أفصلي قابس السخان الكهربائي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2431B4B0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21ED977C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32D937D4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523F9A4E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6D0F7774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0566842C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48E9362B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</w:p>
    <w:tbl>
      <w:tblPr>
        <w:tblStyle w:val="TableGrid0"/>
        <w:tblpPr w:leftFromText="180" w:rightFromText="180" w:vertAnchor="text" w:horzAnchor="page" w:tblpX="7117" w:tblpY="662"/>
        <w:bidiVisual/>
        <w:tblW w:w="0" w:type="auto"/>
        <w:tblLook w:val="04A0"/>
      </w:tblPr>
      <w:tblGrid>
        <w:gridCol w:w="2568"/>
        <w:gridCol w:w="1344"/>
      </w:tblGrid>
      <w:tr w14:paraId="64A4E357" w14:textId="77777777" w:rsidTr="00782DE8">
        <w:tblPrEx>
          <w:tblW w:w="0" w:type="auto"/>
          <w:tblLook w:val="04A0"/>
        </w:tblPrEx>
        <w:trPr>
          <w:trHeight w:val="307"/>
        </w:trPr>
        <w:tc>
          <w:tcPr>
            <w:tcW w:w="3912" w:type="dxa"/>
            <w:gridSpan w:val="2"/>
          </w:tcPr>
          <w:p w:rsidR="00782DE8" w:rsidRPr="00782DE8" w:rsidP="00782DE8" w14:paraId="4056FFEC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7030A0"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جدول البيانات</w:t>
            </w:r>
          </w:p>
        </w:tc>
      </w:tr>
      <w:tr w14:paraId="25320032" w14:textId="77777777" w:rsidTr="00782DE8">
        <w:tblPrEx>
          <w:tblW w:w="0" w:type="auto"/>
          <w:tblLook w:val="04A0"/>
        </w:tblPrEx>
        <w:trPr>
          <w:trHeight w:val="307"/>
        </w:trPr>
        <w:tc>
          <w:tcPr>
            <w:tcW w:w="2568" w:type="dxa"/>
          </w:tcPr>
          <w:p w:rsidR="00782DE8" w:rsidRPr="00782DE8" w:rsidP="00782DE8" w14:paraId="24B25BF2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كتلة الماء</w:t>
            </w:r>
          </w:p>
        </w:tc>
        <w:tc>
          <w:tcPr>
            <w:tcW w:w="1344" w:type="dxa"/>
          </w:tcPr>
          <w:p w:rsidR="00782DE8" w:rsidRPr="00782DE8" w:rsidP="00782DE8" w14:paraId="697E167F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bidi="ar-SA"/>
              </w:rPr>
            </w:pPr>
          </w:p>
        </w:tc>
      </w:tr>
      <w:tr w14:paraId="645EA2AC" w14:textId="77777777" w:rsidTr="00782DE8">
        <w:tblPrEx>
          <w:tblW w:w="0" w:type="auto"/>
          <w:tblLook w:val="04A0"/>
        </w:tblPrEx>
        <w:trPr>
          <w:trHeight w:val="307"/>
        </w:trPr>
        <w:tc>
          <w:tcPr>
            <w:tcW w:w="2568" w:type="dxa"/>
          </w:tcPr>
          <w:p w:rsidR="00782DE8" w:rsidRPr="00782DE8" w:rsidP="00782DE8" w14:paraId="0A3E53E3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bidi="ar-SA"/>
              </w:rPr>
              <w:t>درجة حرارة الهواء الابتدائية</w:t>
            </w:r>
          </w:p>
        </w:tc>
        <w:tc>
          <w:tcPr>
            <w:tcW w:w="1344" w:type="dxa"/>
          </w:tcPr>
          <w:p w:rsidR="00782DE8" w:rsidRPr="00782DE8" w:rsidP="00782DE8" w14:paraId="1424D727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bidi="ar-SA"/>
              </w:rPr>
            </w:pPr>
          </w:p>
        </w:tc>
      </w:tr>
      <w:tr w14:paraId="2569CA14" w14:textId="77777777" w:rsidTr="00782DE8">
        <w:tblPrEx>
          <w:tblW w:w="0" w:type="auto"/>
          <w:tblLook w:val="04A0"/>
        </w:tblPrEx>
        <w:trPr>
          <w:trHeight w:val="307"/>
        </w:trPr>
        <w:tc>
          <w:tcPr>
            <w:tcW w:w="2568" w:type="dxa"/>
          </w:tcPr>
          <w:p w:rsidR="00782DE8" w:rsidRPr="00782DE8" w:rsidP="00782DE8" w14:paraId="1D938078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bidi="ar-SA"/>
              </w:rPr>
              <w:t>درجة حرارة الهواء النهائية</w:t>
            </w:r>
          </w:p>
        </w:tc>
        <w:tc>
          <w:tcPr>
            <w:tcW w:w="1344" w:type="dxa"/>
          </w:tcPr>
          <w:p w:rsidR="00782DE8" w:rsidRPr="00782DE8" w:rsidP="00782DE8" w14:paraId="3EB44938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bidi="ar-SA"/>
              </w:rPr>
            </w:pPr>
          </w:p>
        </w:tc>
      </w:tr>
      <w:tr w14:paraId="74E4962B" w14:textId="77777777" w:rsidTr="00782DE8">
        <w:tblPrEx>
          <w:tblW w:w="0" w:type="auto"/>
          <w:tblLook w:val="04A0"/>
        </w:tblPrEx>
        <w:trPr>
          <w:trHeight w:val="291"/>
        </w:trPr>
        <w:tc>
          <w:tcPr>
            <w:tcW w:w="2568" w:type="dxa"/>
          </w:tcPr>
          <w:p w:rsidR="00782DE8" w:rsidRPr="00782DE8" w:rsidP="00782DE8" w14:paraId="667A27D9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التغير في درجة حرارة الهواء</w:t>
            </w:r>
          </w:p>
        </w:tc>
        <w:tc>
          <w:tcPr>
            <w:tcW w:w="1344" w:type="dxa"/>
          </w:tcPr>
          <w:p w:rsidR="00782DE8" w:rsidRPr="00782DE8" w:rsidP="00782DE8" w14:paraId="77578DB7" w14:textId="77777777">
            <w:pPr>
              <w:tabs>
                <w:tab w:val="left" w:pos="2164"/>
              </w:tabs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bidi="ar-SA"/>
              </w:rPr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1133"/>
        <w:gridCol w:w="1136"/>
        <w:gridCol w:w="1133"/>
        <w:gridCol w:w="1136"/>
      </w:tblGrid>
      <w:tr w14:paraId="403DEBA4" w14:textId="77777777" w:rsidTr="002854B6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  <w:jc w:val="center"/>
        </w:trPr>
        <w:tc>
          <w:tcPr>
            <w:tcW w:w="1136" w:type="dxa"/>
            <w:vAlign w:val="center"/>
          </w:tcPr>
          <w:p w:rsidR="002854B6" w:rsidRPr="002854B6" w:rsidP="002854B6" w14:paraId="206391F9" w14:textId="55C451FF">
            <w:pPr>
              <w:widowControl w:val="0"/>
              <w:autoSpaceDE w:val="0"/>
              <w:autoSpaceDN w:val="0"/>
              <w:spacing w:before="101" w:after="0" w:line="276" w:lineRule="auto"/>
              <w:ind w:right="140" w:firstLine="168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Arial" w:eastAsia="Arial" w:hAnsi="Arial" w:cs="Arial" w:hint="cs"/>
                <w:b/>
                <w:bCs/>
                <w:color w:val="auto"/>
                <w:w w:val="75"/>
                <w:kern w:val="0"/>
                <w:rtl/>
                <w:lang w:bidi="ar-SA"/>
                <w14:ligatures w14:val="none"/>
              </w:rPr>
              <w:t>تسخين أم تبريد</w:t>
            </w:r>
          </w:p>
        </w:tc>
        <w:tc>
          <w:tcPr>
            <w:tcW w:w="1133" w:type="dxa"/>
            <w:vAlign w:val="center"/>
          </w:tcPr>
          <w:p w:rsidR="002854B6" w:rsidRPr="002854B6" w:rsidP="002854B6" w14:paraId="26E3BD73" w14:textId="77777777">
            <w:pPr>
              <w:widowControl w:val="0"/>
              <w:autoSpaceDE w:val="0"/>
              <w:autoSpaceDN w:val="0"/>
              <w:spacing w:before="101" w:after="0" w:line="276" w:lineRule="auto"/>
              <w:ind w:right="120" w:firstLine="81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 w:rsidRPr="002854B6">
              <w:rPr>
                <w:rFonts w:ascii="Arial" w:eastAsia="Arial" w:hAnsi="Arial" w:cs="Arial"/>
                <w:b/>
                <w:bCs/>
                <w:color w:val="auto"/>
                <w:kern w:val="0"/>
                <w:rtl/>
                <w:lang w:bidi="ar-SA"/>
                <w14:ligatures w14:val="none"/>
              </w:rPr>
              <w:t xml:space="preserve">درجة </w:t>
            </w:r>
            <w:r w:rsidRPr="002854B6">
              <w:rPr>
                <w:rFonts w:ascii="Arial" w:eastAsia="Arial" w:hAnsi="Arial" w:cs="Arial"/>
                <w:b/>
                <w:bCs/>
                <w:color w:val="auto"/>
                <w:w w:val="90"/>
                <w:kern w:val="0"/>
                <w:rtl/>
                <w:lang w:bidi="ar-SA"/>
                <w14:ligatures w14:val="none"/>
              </w:rPr>
              <w:t>الحرارة</w:t>
            </w:r>
          </w:p>
        </w:tc>
        <w:tc>
          <w:tcPr>
            <w:tcW w:w="1136" w:type="dxa"/>
            <w:vAlign w:val="center"/>
          </w:tcPr>
          <w:p w:rsidR="002854B6" w:rsidRPr="002854B6" w:rsidP="002854B6" w14:paraId="09E79CE7" w14:textId="565716B3">
            <w:pPr>
              <w:widowControl w:val="0"/>
              <w:autoSpaceDE w:val="0"/>
              <w:autoSpaceDN w:val="0"/>
              <w:spacing w:before="101" w:after="0" w:line="276" w:lineRule="auto"/>
              <w:ind w:right="140" w:firstLine="168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Arial" w:eastAsia="Arial" w:hAnsi="Arial" w:cs="Arial" w:hint="cs"/>
                <w:b/>
                <w:bCs/>
                <w:color w:val="auto"/>
                <w:w w:val="75"/>
                <w:kern w:val="0"/>
                <w:rtl/>
                <w:lang w:bidi="ar-SA"/>
                <w14:ligatures w14:val="none"/>
              </w:rPr>
              <w:t>تسخين أم تبريد</w:t>
            </w:r>
          </w:p>
        </w:tc>
        <w:tc>
          <w:tcPr>
            <w:tcW w:w="1133" w:type="dxa"/>
            <w:vAlign w:val="center"/>
          </w:tcPr>
          <w:p w:rsidR="002854B6" w:rsidRPr="002854B6" w:rsidP="002854B6" w14:paraId="157AFF45" w14:textId="77777777">
            <w:pPr>
              <w:widowControl w:val="0"/>
              <w:autoSpaceDE w:val="0"/>
              <w:autoSpaceDN w:val="0"/>
              <w:spacing w:before="101" w:after="0" w:line="276" w:lineRule="auto"/>
              <w:ind w:right="102" w:firstLine="81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 w:rsidRPr="002854B6">
              <w:rPr>
                <w:rFonts w:ascii="Arial" w:eastAsia="Arial" w:hAnsi="Arial" w:cs="Arial"/>
                <w:b/>
                <w:bCs/>
                <w:color w:val="auto"/>
                <w:kern w:val="0"/>
                <w:rtl/>
                <w:lang w:bidi="ar-SA"/>
                <w14:ligatures w14:val="none"/>
              </w:rPr>
              <w:t xml:space="preserve">درجة </w:t>
            </w:r>
            <w:r w:rsidRPr="002854B6">
              <w:rPr>
                <w:rFonts w:ascii="Arial" w:eastAsia="Arial" w:hAnsi="Arial" w:cs="Arial"/>
                <w:b/>
                <w:bCs/>
                <w:color w:val="auto"/>
                <w:w w:val="90"/>
                <w:kern w:val="0"/>
                <w:rtl/>
                <w:lang w:bidi="ar-SA"/>
                <w14:ligatures w14:val="none"/>
              </w:rPr>
              <w:t>الحرارة</w:t>
            </w:r>
          </w:p>
        </w:tc>
        <w:tc>
          <w:tcPr>
            <w:tcW w:w="1136" w:type="dxa"/>
            <w:vAlign w:val="center"/>
          </w:tcPr>
          <w:p w:rsidR="002854B6" w:rsidRPr="002854B6" w:rsidP="002854B6" w14:paraId="2A9FBA22" w14:textId="7777777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" w:eastAsia="Arial" w:hAnsi="Arial" w:cs="Arial"/>
                <w:b/>
                <w:color w:val="auto"/>
                <w:kern w:val="0"/>
                <w:lang w:bidi="ar-SA"/>
                <w14:ligatures w14:val="none"/>
              </w:rPr>
            </w:pPr>
          </w:p>
          <w:p w:rsidR="002854B6" w:rsidRPr="002854B6" w:rsidP="002854B6" w14:paraId="4CB46971" w14:textId="45386CAE">
            <w:pPr>
              <w:widowControl w:val="0"/>
              <w:autoSpaceDE w:val="0"/>
              <w:autoSpaceDN w:val="0"/>
              <w:spacing w:before="1" w:after="0" w:line="240" w:lineRule="auto"/>
              <w:ind w:left="245" w:right="253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Arial" w:eastAsia="Arial" w:hAnsi="Arial" w:cs="Arial" w:hint="cs"/>
                <w:b/>
                <w:bCs/>
                <w:color w:val="auto"/>
                <w:kern w:val="0"/>
                <w:rtl/>
                <w:lang w:bidi="ar-SA"/>
                <w14:ligatures w14:val="none"/>
              </w:rPr>
              <w:t>الزمن</w:t>
            </w:r>
          </w:p>
        </w:tc>
      </w:tr>
      <w:tr w14:paraId="04837C62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  <w:jc w:val="center"/>
        </w:trPr>
        <w:tc>
          <w:tcPr>
            <w:tcW w:w="1136" w:type="dxa"/>
            <w:vMerge w:val="restart"/>
          </w:tcPr>
          <w:p w:rsidR="002854B6" w:rsidRPr="002854B6" w:rsidP="002854B6" w14:paraId="2285D962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:rsidR="002854B6" w:rsidRPr="002854B6" w:rsidP="002854B6" w14:paraId="03F1402C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:rsidR="002854B6" w:rsidRPr="002854B6" w:rsidP="002854B6" w14:paraId="59379AF8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:rsidR="002854B6" w:rsidRPr="002854B6" w:rsidP="002854B6" w14:paraId="454104C5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:rsidR="002854B6" w:rsidRPr="002854B6" w:rsidP="002854B6" w14:paraId="6A60C9E3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</w:p>
          <w:p w:rsidR="002854B6" w:rsidRPr="002854B6" w:rsidP="002854B6" w14:paraId="1E2DFEE1" w14:textId="76D87D59">
            <w:pPr>
              <w:widowControl w:val="0"/>
              <w:autoSpaceDE w:val="0"/>
              <w:autoSpaceDN w:val="0"/>
              <w:spacing w:before="156"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lang w:bidi="ar-SA"/>
                <w14:ligatures w14:val="none"/>
              </w:rPr>
            </w:pPr>
            <w:r w:rsidRPr="002854B6">
              <w:rPr>
                <w:rFonts w:ascii="Arial" w:eastAsia="Arial" w:hAnsi="Arial" w:cs="Arial" w:hint="cs"/>
                <w:b/>
                <w:bCs/>
                <w:color w:val="auto"/>
                <w:w w:val="80"/>
                <w:kern w:val="0"/>
                <w:sz w:val="24"/>
                <w:szCs w:val="24"/>
                <w:rtl/>
                <w:lang w:bidi="ar-SA"/>
                <w14:ligatures w14:val="none"/>
              </w:rPr>
              <w:t>تبريد</w:t>
            </w:r>
          </w:p>
        </w:tc>
        <w:tc>
          <w:tcPr>
            <w:tcW w:w="1133" w:type="dxa"/>
          </w:tcPr>
          <w:p w:rsidR="002854B6" w:rsidP="002854B6" w14:paraId="6597C96A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 w:val="restart"/>
          </w:tcPr>
          <w:p w:rsidR="002854B6" w:rsidP="002854B6" w14:paraId="0B16D2E2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:rsidR="002854B6" w:rsidP="002854B6" w14:paraId="05A4E6BF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:rsidR="002854B6" w:rsidP="002854B6" w14:paraId="2234DB2C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:rsidR="002854B6" w:rsidP="002854B6" w14:paraId="60C8D9C9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:rsidR="002854B6" w:rsidP="002854B6" w14:paraId="1457D3B5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sz w:val="26"/>
                <w:lang w:bidi="ar-SA"/>
                <w14:ligatures w14:val="none"/>
              </w:rPr>
            </w:pPr>
          </w:p>
          <w:p w:rsidR="002854B6" w:rsidP="002854B6" w14:paraId="08617883" w14:textId="77777777">
            <w:pPr>
              <w:widowControl w:val="0"/>
              <w:autoSpaceDE w:val="0"/>
              <w:autoSpaceDN w:val="0"/>
              <w:spacing w:before="4" w:after="0" w:line="240" w:lineRule="auto"/>
              <w:jc w:val="left"/>
              <w:rPr>
                <w:rFonts w:ascii="Arial" w:eastAsia="Arial" w:hAnsi="Arial" w:cs="Arial"/>
                <w:b/>
                <w:color w:val="auto"/>
                <w:kern w:val="0"/>
                <w:lang w:bidi="ar-SA"/>
                <w14:ligatures w14:val="none"/>
              </w:rPr>
            </w:pPr>
          </w:p>
          <w:p w:rsidR="002854B6" w:rsidP="002854B6" w14:paraId="1E58DE15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w w:val="80"/>
                <w:kern w:val="0"/>
                <w:sz w:val="24"/>
                <w:szCs w:val="24"/>
                <w:rtl/>
                <w:lang w:bidi="ar-SA"/>
                <w14:ligatures w14:val="none"/>
              </w:rPr>
              <w:t>تسخين</w:t>
            </w:r>
          </w:p>
        </w:tc>
        <w:tc>
          <w:tcPr>
            <w:tcW w:w="1133" w:type="dxa"/>
          </w:tcPr>
          <w:p w:rsidR="002854B6" w:rsidP="002854B6" w14:paraId="524C90B6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5E588216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0</w:t>
            </w:r>
          </w:p>
        </w:tc>
      </w:tr>
      <w:tr w14:paraId="0E0F6EE6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43476EC7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2671A475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70BEE003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65A4C62D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7D53AC8C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1</w:t>
            </w:r>
          </w:p>
        </w:tc>
      </w:tr>
      <w:tr w14:paraId="24FB7AFD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011E20BC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7BDA8218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08BDBC99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71F8EB8E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7571ACB4" w14:textId="77777777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2</w:t>
            </w:r>
          </w:p>
        </w:tc>
      </w:tr>
      <w:tr w14:paraId="3621521E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5EAA10A7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3D4DC137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6AFA400E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1D785A91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2D371B5C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3</w:t>
            </w:r>
          </w:p>
        </w:tc>
      </w:tr>
      <w:tr w14:paraId="20F69E87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37581D7E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4A704762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506F67EC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5CF2A319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6367D22B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4</w:t>
            </w:r>
          </w:p>
        </w:tc>
      </w:tr>
      <w:tr w14:paraId="18745376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302C71E4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341A114B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67163F70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5B8C99AE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3BF09AED" w14:textId="77777777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5</w:t>
            </w:r>
          </w:p>
        </w:tc>
      </w:tr>
      <w:tr w14:paraId="5EEA67B4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41B295C8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7B28F12B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6CB904D1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10FAAC0E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7BA75EBD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6</w:t>
            </w:r>
          </w:p>
        </w:tc>
      </w:tr>
      <w:tr w14:paraId="50FA0845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619945B9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5014A22C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429E5544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4F39DF07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7A2DFAC3" w14:textId="77777777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7</w:t>
            </w:r>
          </w:p>
        </w:tc>
      </w:tr>
      <w:tr w14:paraId="04BACC6C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231C1B9B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085BC94D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44464718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57223F6E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57E84563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8</w:t>
            </w:r>
          </w:p>
        </w:tc>
      </w:tr>
      <w:tr w14:paraId="374D9461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0D40FC77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112221AC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65727F0D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7480FF12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13C63E38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w w:val="91"/>
                <w:kern w:val="0"/>
                <w:sz w:val="24"/>
                <w:lang w:bidi="ar-SA"/>
                <w14:ligatures w14:val="none"/>
              </w:rPr>
              <w:t>9</w:t>
            </w:r>
          </w:p>
        </w:tc>
      </w:tr>
      <w:tr w14:paraId="64857E4A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36422342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224F6289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5A83E727" w14:textId="77777777">
            <w:pPr>
              <w:spacing w:after="200" w:line="276" w:lineRule="auto"/>
              <w:jc w:val="left"/>
              <w:rPr>
                <w:rFonts w:cs="Arial"/>
                <w:color w:val="auto"/>
                <w:kern w:val="0"/>
                <w:sz w:val="2"/>
                <w:szCs w:val="2"/>
                <w:lang w:bidi="ar-SA"/>
                <w14:ligatures w14:val="none"/>
              </w:rPr>
            </w:pPr>
          </w:p>
        </w:tc>
        <w:tc>
          <w:tcPr>
            <w:tcW w:w="1133" w:type="dxa"/>
          </w:tcPr>
          <w:p w:rsidR="002854B6" w:rsidP="002854B6" w14:paraId="1147A4A7" w14:textId="777777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eastAsia="Arial" w:hAnsi="Arial" w:cs="Arial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1136" w:type="dxa"/>
          </w:tcPr>
          <w:p w:rsidR="002854B6" w:rsidP="002854B6" w14:paraId="04845A36" w14:textId="77777777">
            <w:pPr>
              <w:widowControl w:val="0"/>
              <w:autoSpaceDE w:val="0"/>
              <w:autoSpaceDN w:val="0"/>
              <w:spacing w:before="5" w:after="0" w:line="240" w:lineRule="auto"/>
              <w:ind w:left="253" w:right="239"/>
              <w:jc w:val="center"/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auto"/>
                <w:kern w:val="0"/>
                <w:sz w:val="24"/>
                <w:lang w:bidi="ar-SA"/>
                <w14:ligatures w14:val="none"/>
              </w:rPr>
              <w:t>10</w:t>
            </w:r>
          </w:p>
        </w:tc>
      </w:tr>
    </w:tbl>
    <w:p w:rsidR="00905707" w:rsidRPr="00782DE8" w:rsidP="00905707" w14:paraId="35CFF394" w14:textId="5ADDE0D1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ا</w:t>
      </w:r>
      <w:r w:rsidRPr="00782DE8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لتحليل و الاستنتاج :-</w:t>
      </w:r>
    </w:p>
    <w:p w:rsidR="00782DE8" w:rsidRPr="00782DE8" w:rsidP="00782DE8" w14:paraId="06F46715" w14:textId="26E1BE1F">
      <w:pPr>
        <w:numPr>
          <w:ilvl w:val="0"/>
          <w:numId w:val="4"/>
        </w:numPr>
        <w:spacing w:after="0" w:line="240" w:lineRule="auto"/>
        <w:ind w:left="720" w:hanging="360"/>
        <w:contextualSpacing/>
        <w:jc w:val="left"/>
        <w:rPr>
          <w:rFonts w:eastAsia="Times New Roman" w:cs="Arial"/>
          <w:b/>
          <w:bCs/>
          <w:kern w:val="0"/>
          <w:lang w:bidi="ar-SA"/>
          <w14:ligatures w14:val="none"/>
        </w:rPr>
      </w:pP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 xml:space="preserve">احسبي التغير في درجة حرارة الهواء لتحديد ما اذا كانت درجة حرارة الهواء متغيرا خارجيا . </w:t>
      </w:r>
      <w:r w:rsidRPr="00782DE8">
        <w:rPr>
          <w:rFonts w:asciiTheme="minorHAnsi" w:eastAsiaTheme="minorEastAsia" w:hAnsiTheme="minorHAnsi" w:cstheme="minorBidi"/>
          <w:b/>
          <w:bCs/>
          <w:kern w:val="0"/>
          <w:sz w:val="24"/>
          <w:szCs w:val="24"/>
          <w:rtl/>
          <w:lang w:bidi="ar-SA"/>
          <w14:ligatures w14:val="none"/>
        </w:rPr>
        <w:br/>
      </w: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br/>
      </w:r>
    </w:p>
    <w:p w:rsidR="00782DE8" w:rsidRPr="00782DE8" w:rsidP="00782DE8" w14:paraId="692332A5" w14:textId="34EF1E10">
      <w:pPr>
        <w:spacing w:after="0" w:line="240" w:lineRule="auto"/>
        <w:jc w:val="left"/>
        <w:rPr>
          <w:rFonts w:cs="Arial"/>
          <w:b/>
          <w:bCs/>
          <w:kern w:val="0"/>
          <w:lang w:bidi="ar-SA"/>
          <w14:ligatures w14:val="none"/>
        </w:rPr>
      </w:pPr>
    </w:p>
    <w:p w:rsidR="00782DE8" w:rsidP="00782DE8" w14:paraId="065ACF9E" w14:textId="319CB176">
      <w:pPr>
        <w:numPr>
          <w:ilvl w:val="0"/>
          <w:numId w:val="4"/>
        </w:numPr>
        <w:spacing w:after="0" w:line="240" w:lineRule="auto"/>
        <w:ind w:left="720" w:hanging="360"/>
        <w:contextualSpacing/>
        <w:jc w:val="left"/>
        <w:rPr>
          <w:rFonts w:eastAsia="Times New Roman" w:cs="Arial"/>
          <w:b/>
          <w:bCs/>
          <w:kern w:val="0"/>
          <w:sz w:val="24"/>
          <w:szCs w:val="24"/>
          <w:lang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845820" cy="289560"/>
                <wp:effectExtent l="0" t="0" r="1143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58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54B6" w14:textId="29F4754A">
                            <w:r>
                              <w:rPr>
                                <w:rFonts w:hint="cs"/>
                                <w:rtl/>
                              </w:rPr>
                              <w:t>درجة 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53" type="#_x0000_t202" style="width:66.6pt;height:22.8pt;margin-top:18.2pt;margin-left:0;mso-position-horizontal:left;mso-position-horizontal-relative:margin;mso-wrap-distance-bottom:0;mso-wrap-distance-left:9pt;mso-wrap-distance-right:9pt;mso-wrap-distance-top:0;position:absolute;v-text-anchor:top;z-index:251681792" fillcolor="white" stroked="t" strokecolor="black" strokeweight="0.5pt">
                <v:textbox>
                  <w:txbxContent>
                    <w:p w:rsidR="002854B6" w14:paraId="4A3904EC" w14:textId="29F4754A">
                      <w:r>
                        <w:rPr>
                          <w:rFonts w:hint="cs"/>
                          <w:rtl/>
                        </w:rPr>
                        <w:t>درجة الحرارة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2616200</wp:posOffset>
                </wp:positionV>
                <wp:extent cx="472440" cy="289560"/>
                <wp:effectExtent l="0" t="0" r="2286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54B6" w:rsidP="002854B6" w14:textId="5F126CA7"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54" type="#_x0000_t202" style="width:37.2pt;height:22.8pt;margin-top:206pt;margin-left:309.65pt;mso-width-percent:0;mso-width-relative:margin;mso-wrap-distance-bottom:0;mso-wrap-distance-left:9pt;mso-wrap-distance-right:9pt;mso-wrap-distance-top:0;position:absolute;v-text-anchor:top;z-index:251683840" fillcolor="white" stroked="t" strokecolor="black" strokeweight="0.5pt">
                <v:textbox>
                  <w:txbxContent>
                    <w:p w:rsidR="002854B6" w:rsidP="002854B6" w14:paraId="1B3A4455" w14:textId="5F126CA7"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 w:rsidR="00205773">
        <w:rPr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1424940</wp:posOffset>
            </wp:positionH>
            <wp:positionV relativeFrom="paragraph">
              <wp:posOffset>246380</wp:posOffset>
            </wp:positionV>
            <wp:extent cx="2956560" cy="2705100"/>
            <wp:effectExtent l="0" t="0" r="0" b="0"/>
            <wp:wrapTopAndBottom/>
            <wp:docPr id="1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DE8" w:rsid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>مثل بيانيا العلاقة بين درجة الحرارة والزمن .</w:t>
      </w:r>
    </w:p>
    <w:p w:rsidR="00205773" w:rsidRPr="00205773" w:rsidP="00205773" w14:paraId="0CC49907" w14:textId="44EF1A88">
      <w:pPr>
        <w:spacing w:after="200" w:line="276" w:lineRule="auto"/>
        <w:ind w:left="720"/>
        <w:contextualSpacing/>
        <w:jc w:val="left"/>
        <w:rPr>
          <w:rFonts w:eastAsia="Times New Roman" w:cs="Arial" w:hint="cs"/>
          <w:b/>
          <w:bCs/>
          <w:kern w:val="0"/>
          <w:sz w:val="24"/>
          <w:szCs w:val="24"/>
          <w:rtl/>
          <w:lang w:bidi="ar-SA"/>
          <w14:ligatures w14:val="none"/>
        </w:rPr>
      </w:pPr>
    </w:p>
    <w:p w:rsidR="00782DE8" w:rsidRPr="00782DE8" w:rsidP="00782DE8" w14:paraId="64DB948C" w14:textId="77777777">
      <w:pPr>
        <w:spacing w:after="0" w:line="240" w:lineRule="auto"/>
        <w:jc w:val="left"/>
        <w:rPr>
          <w:rFonts w:cs="Arial"/>
          <w:b/>
          <w:bCs/>
          <w:kern w:val="0"/>
          <w:sz w:val="24"/>
          <w:szCs w:val="24"/>
          <w:lang w:bidi="ar-SA"/>
          <w14:ligatures w14:val="none"/>
        </w:rPr>
      </w:pPr>
    </w:p>
    <w:p w:rsidR="00782DE8" w:rsidRPr="00782DE8" w:rsidP="00782DE8" w14:paraId="56DEA8E2" w14:textId="349B07B4">
      <w:pPr>
        <w:numPr>
          <w:ilvl w:val="0"/>
          <w:numId w:val="4"/>
        </w:numPr>
        <w:spacing w:after="0" w:line="240" w:lineRule="auto"/>
        <w:ind w:left="720" w:hanging="360"/>
        <w:contextualSpacing/>
        <w:jc w:val="left"/>
        <w:rPr>
          <w:rFonts w:eastAsia="Times New Roman" w:cs="Arial"/>
          <w:b/>
          <w:bCs/>
          <w:kern w:val="0"/>
          <w:sz w:val="24"/>
          <w:szCs w:val="24"/>
          <w:rtl/>
          <w:lang w:bidi="ar-SA"/>
          <w14:ligatures w14:val="none"/>
        </w:rPr>
      </w:pP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>ما التغير في درجة حرارة الماء في حالة التسخين ؟</w:t>
      </w:r>
      <w:r w:rsidRPr="00782DE8">
        <w:rPr>
          <w:rFonts w:asciiTheme="minorHAnsi" w:eastAsiaTheme="minorEastAsia" w:hAnsiTheme="minorHAnsi" w:cstheme="minorBidi"/>
          <w:b/>
          <w:bCs/>
          <w:kern w:val="0"/>
          <w:sz w:val="24"/>
          <w:szCs w:val="24"/>
          <w:rtl/>
          <w:lang w:bidi="ar-SA"/>
          <w14:ligatures w14:val="none"/>
        </w:rPr>
        <w:br/>
      </w: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br/>
      </w:r>
    </w:p>
    <w:p w:rsidR="00782DE8" w:rsidRPr="00782DE8" w:rsidP="00782DE8" w14:paraId="3701C0C4" w14:textId="77777777">
      <w:pPr>
        <w:spacing w:after="0" w:line="240" w:lineRule="auto"/>
        <w:jc w:val="left"/>
        <w:rPr>
          <w:rFonts w:cs="Arial"/>
          <w:b/>
          <w:bCs/>
          <w:kern w:val="0"/>
          <w:sz w:val="24"/>
          <w:szCs w:val="24"/>
          <w:rtl/>
          <w:lang w:bidi="ar-SA"/>
          <w14:ligatures w14:val="none"/>
        </w:rPr>
      </w:pPr>
    </w:p>
    <w:p w:rsidR="00782DE8" w:rsidRPr="00782DE8" w:rsidP="00782DE8" w14:paraId="594CF0CC" w14:textId="59F8CCAB">
      <w:pPr>
        <w:numPr>
          <w:ilvl w:val="0"/>
          <w:numId w:val="4"/>
        </w:numPr>
        <w:spacing w:after="0" w:line="240" w:lineRule="auto"/>
        <w:ind w:left="720" w:hanging="360"/>
        <w:contextualSpacing/>
        <w:jc w:val="left"/>
        <w:rPr>
          <w:rFonts w:eastAsia="Times New Roman" w:cs="Arial"/>
          <w:b/>
          <w:bCs/>
          <w:kern w:val="0"/>
          <w:sz w:val="24"/>
          <w:szCs w:val="24"/>
          <w:lang w:bidi="ar-SA"/>
          <w14:ligatures w14:val="none"/>
        </w:rPr>
      </w:pPr>
      <w:r w:rsidRPr="00782DE8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 xml:space="preserve"> </w:t>
      </w:r>
      <w:r w:rsidR="002854B6">
        <w:rPr>
          <w:rFonts w:asciiTheme="minorHAnsi" w:eastAsiaTheme="minorEastAsia" w:hAnsiTheme="minorHAnsi" w:cstheme="minorBidi" w:hint="cs"/>
          <w:b/>
          <w:bCs/>
          <w:kern w:val="0"/>
          <w:sz w:val="24"/>
          <w:szCs w:val="24"/>
          <w:rtl/>
          <w:lang w:bidi="ar-SA"/>
          <w14:ligatures w14:val="none"/>
        </w:rPr>
        <w:t>أيهما أسرع التبريد أم التسخين؟</w:t>
      </w:r>
    </w:p>
    <w:p w:rsidR="00782DE8" w:rsidRPr="00B35C23" w:rsidP="00782DE8" w14:paraId="77BEBAE4" w14:textId="3A835FF4">
      <w:pPr>
        <w:spacing w:after="200" w:line="276" w:lineRule="auto"/>
        <w:ind w:left="720"/>
        <w:contextualSpacing/>
        <w:jc w:val="left"/>
        <w:rPr>
          <w:rFonts w:eastAsia="Times New Roman" w:cs="Arial"/>
          <w:b/>
          <w:bCs/>
          <w:color w:val="auto"/>
          <w:kern w:val="0"/>
          <w:lang w:bidi="ar-SA"/>
          <w14:ligatures w14:val="none"/>
        </w:rPr>
      </w:pPr>
    </w:p>
    <w:p w:rsidR="00782DE8" w:rsidP="00661FC9" w14:paraId="2ADBBFBB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:rsidR="00782DE8" w:rsidP="00661FC9" w14:paraId="6A1480DB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:rsidR="00782DE8" w:rsidP="00661FC9" w14:paraId="302648C9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:rsidR="00782DE8" w:rsidP="00661FC9" w14:paraId="2354CF28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:rsidR="00782DE8" w:rsidP="00661FC9" w14:paraId="062B472F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:rsidR="00782DE8" w:rsidP="00661FC9" w14:paraId="217DB3B4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:rsidR="00782DE8" w:rsidP="00661FC9" w14:paraId="0273B7C3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:rsidR="00782DE8" w:rsidP="00661FC9" w14:paraId="18738788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lang w:bidi="ar-EG"/>
          <w14:ligatures w14:val="none"/>
        </w:rPr>
      </w:pPr>
    </w:p>
    <w:p w:rsidR="009720EE" w:rsidP="00661FC9" w14:paraId="5E048721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</w:pPr>
    </w:p>
    <w:p w:rsidR="009720EE" w:rsidP="00661FC9" w14:paraId="7AC1495C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</w:pPr>
    </w:p>
    <w:p w:rsidR="009720EE" w:rsidP="00661FC9" w14:paraId="7962E19C" w14:textId="77777777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</w:pPr>
    </w:p>
    <w:p w:rsidR="00905707" w:rsidP="00661FC9" w14:paraId="1F5FC6EF" w14:textId="64284EC6">
      <w:pPr>
        <w:spacing w:after="200" w:line="276" w:lineRule="auto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</w:pPr>
      <w:r w:rsidRP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  <w:t>تجربة ( 5 )</w:t>
      </w:r>
      <w:r w:rsidRPr="00661FC9" w:rsidR="00661FC9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854B6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8"/>
          <w:szCs w:val="28"/>
          <w:rtl/>
          <w:lang w:bidi="ar-EG"/>
          <w14:ligatures w14:val="none"/>
        </w:rPr>
        <w:t>الاتصهار</w:t>
      </w:r>
    </w:p>
    <w:tbl>
      <w:tblPr>
        <w:tblStyle w:val="TableGrid0"/>
        <w:tblpPr w:leftFromText="180" w:rightFromText="180" w:vertAnchor="text" w:horzAnchor="margin" w:tblpXSpec="center" w:tblpY="-19"/>
        <w:bidiVisual/>
        <w:tblW w:w="9356" w:type="dxa"/>
        <w:tblLayout w:type="fixed"/>
        <w:tblLook w:val="04A0"/>
      </w:tblPr>
      <w:tblGrid>
        <w:gridCol w:w="1134"/>
        <w:gridCol w:w="1843"/>
        <w:gridCol w:w="1276"/>
        <w:gridCol w:w="1417"/>
        <w:gridCol w:w="1701"/>
        <w:gridCol w:w="1134"/>
        <w:gridCol w:w="851"/>
      </w:tblGrid>
      <w:tr w14:paraId="003D4188" w14:textId="77777777" w:rsidTr="00603B76">
        <w:tblPrEx>
          <w:tblW w:w="9356" w:type="dxa"/>
          <w:tblLayout w:type="fixed"/>
          <w:tblLook w:val="04A0"/>
        </w:tblPrEx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603B76" w:rsidRPr="00782DE8" w:rsidP="003A654D" w14:paraId="2A871073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1A8EE0D3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7653B858" w14:textId="3E573D1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قياس درجات الحرارة بشكل صحيح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04D402EE" w14:textId="36DE0B7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تسجيل القراءات في الجدول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77ED5EF1" w14:textId="7F6B00A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تلخيص التغير الذي طرأ على درجة الحرارة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68604028" w14:textId="63E80DAA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التمثيل البياني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603B76" w:rsidRPr="00782DE8" w:rsidP="003A654D" w14:paraId="4F8A1B11" w14:textId="77777777">
            <w:pPr>
              <w:jc w:val="left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مجموع الدرجات</w:t>
            </w:r>
          </w:p>
        </w:tc>
      </w:tr>
      <w:tr w14:paraId="459CF88D" w14:textId="77777777" w:rsidTr="00603B76">
        <w:tblPrEx>
          <w:tblW w:w="9356" w:type="dxa"/>
          <w:tblLayout w:type="fixed"/>
          <w:tblLook w:val="04A0"/>
        </w:tblPrEx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4907B687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:rsidR="00603B76" w:rsidRPr="00782DE8" w:rsidP="003A654D" w14:paraId="47F234C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603B76" w:rsidRPr="00782DE8" w:rsidP="003A654D" w14:paraId="31DEC4ED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603B76" w:rsidRPr="00782DE8" w:rsidP="003A654D" w14:paraId="4A3598C1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03B76" w:rsidRPr="00782DE8" w:rsidP="003A654D" w14:paraId="6BB9F65C" w14:textId="0F8302D6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603B76" w:rsidRPr="00782DE8" w:rsidP="003A654D" w14:paraId="582D17BD" w14:textId="05B66475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54F4924A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>10</w:t>
            </w:r>
          </w:p>
        </w:tc>
      </w:tr>
      <w:tr w14:paraId="526F6F5F" w14:textId="77777777" w:rsidTr="00603B76">
        <w:tblPrEx>
          <w:tblW w:w="9356" w:type="dxa"/>
          <w:tblLayout w:type="fixed"/>
          <w:tblLook w:val="04A0"/>
        </w:tblPrEx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31F800A1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  <w:r w:rsidRPr="00782DE8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0"/>
                <w:szCs w:val="20"/>
                <w:rtl/>
                <w:lang w:bidi="ar-SA"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123CFE4D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48F49355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69C50908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40A10FD5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7DE93ECF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781B82A2" w14:textId="77777777">
            <w:pPr>
              <w:jc w:val="center"/>
              <w:rPr>
                <w:rFonts w:cs="AL-Mohanad Bold"/>
                <w:b/>
                <w:bCs/>
                <w:color w:val="auto"/>
                <w:sz w:val="20"/>
                <w:szCs w:val="20"/>
                <w:rtl/>
                <w:lang w:bidi="ar-SA"/>
              </w:rPr>
            </w:pPr>
          </w:p>
        </w:tc>
      </w:tr>
    </w:tbl>
    <w:p w:rsidR="00782DE8" w:rsidRPr="00661FC9" w:rsidP="00661FC9" w14:paraId="1296494F" w14:textId="11FB4921">
      <w:pPr>
        <w:spacing w:after="200" w:line="276" w:lineRule="auto"/>
        <w:jc w:val="center"/>
        <w:rPr>
          <w:rFonts w:cs="AL-Mohanad Bold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</w:p>
    <w:p w:rsidR="00905707" w:rsidRPr="00661FC9" w:rsidP="00EA57D5" w14:paraId="385F7DEA" w14:textId="15A9B5C7">
      <w:pPr>
        <w:tabs>
          <w:tab w:val="left" w:pos="8790"/>
        </w:tabs>
        <w:spacing w:after="200" w:line="276" w:lineRule="auto"/>
        <w:jc w:val="left"/>
        <w:rPr>
          <w:rFonts w:cs="AL-Mohanad Bold"/>
          <w:b/>
          <w:bCs/>
          <w:color w:val="auto"/>
          <w:kern w:val="0"/>
          <w:sz w:val="28"/>
          <w:szCs w:val="28"/>
          <w:rtl/>
          <w:lang w:bidi="ar-SA"/>
          <w14:ligatures w14:val="none"/>
        </w:rPr>
      </w:pPr>
    </w:p>
    <w:p w:rsidR="00410540" w:rsidP="00905707" w14:paraId="762A21C0" w14:textId="11D3664B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4"/>
          <w:szCs w:val="4"/>
          <w:rtl/>
          <w:lang w:bidi="ar-EG"/>
          <w14:ligatures w14:val="none"/>
        </w:rPr>
      </w:pPr>
    </w:p>
    <w:p w:rsidR="00603B76" w:rsidP="00905707" w14:paraId="760805D6" w14:textId="2CD4E498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4"/>
          <w:szCs w:val="4"/>
          <w:rtl/>
          <w:lang w:bidi="ar-EG"/>
          <w14:ligatures w14:val="none"/>
        </w:rPr>
      </w:pPr>
    </w:p>
    <w:p w:rsidR="00603B76" w:rsidRPr="00661FC9" w:rsidP="00905707" w14:paraId="7E526CD0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4"/>
          <w:szCs w:val="4"/>
          <w:rtl/>
          <w:lang w:bidi="ar-EG"/>
          <w14:ligatures w14:val="none"/>
        </w:rPr>
      </w:pPr>
    </w:p>
    <w:tbl>
      <w:tblPr>
        <w:tblStyle w:val="TableGrid0"/>
        <w:tblpPr w:leftFromText="180" w:rightFromText="180" w:vertAnchor="text" w:horzAnchor="margin" w:tblpY="12"/>
        <w:bidiVisual/>
        <w:tblW w:w="0" w:type="auto"/>
        <w:tblLook w:val="04A0"/>
      </w:tblPr>
      <w:tblGrid>
        <w:gridCol w:w="2126"/>
        <w:gridCol w:w="8364"/>
      </w:tblGrid>
      <w:tr w14:paraId="52C2AF7E" w14:textId="77777777" w:rsidTr="00603B76">
        <w:tblPrEx>
          <w:tblW w:w="0" w:type="auto"/>
          <w:tblLook w:val="04A0"/>
        </w:tblPrEx>
        <w:trPr>
          <w:trHeight w:val="576"/>
        </w:trPr>
        <w:tc>
          <w:tcPr>
            <w:tcW w:w="2126" w:type="dxa"/>
            <w:vAlign w:val="center"/>
          </w:tcPr>
          <w:p w:rsidR="00603B76" w:rsidRPr="00661FC9" w:rsidP="00603B76" w14:paraId="6AF5D9E2" w14:textId="77777777">
            <w:pPr>
              <w:jc w:val="left"/>
              <w:rPr>
                <w:rFonts w:cs="AL-Mohanad Bold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661FC9">
              <w:rPr>
                <w:rFonts w:asciiTheme="minorHAnsi" w:eastAsiaTheme="minorHAnsi" w:hAnsiTheme="minorHAnsi" w:cs="AL-Mohanad Bold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الأدوات</w:t>
            </w:r>
          </w:p>
        </w:tc>
        <w:tc>
          <w:tcPr>
            <w:tcW w:w="8364" w:type="dxa"/>
            <w:vAlign w:val="center"/>
          </w:tcPr>
          <w:p w:rsidR="00603B76" w:rsidRPr="00661FC9" w:rsidP="00603B76" w14:paraId="74B4AFA1" w14:textId="77777777">
            <w:pPr>
              <w:jc w:val="left"/>
              <w:rPr>
                <w:rFonts w:cs="AL-Mohanad Bold"/>
                <w:b/>
                <w:bCs/>
                <w:color w:val="auto"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410540" w:rsidRPr="00661FC9" w:rsidP="00905707" w14:paraId="495DC31A" w14:textId="0D8B5260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4"/>
          <w:szCs w:val="4"/>
          <w:lang w:bidi="ar-EG"/>
          <w14:ligatures w14:val="none"/>
        </w:rPr>
      </w:pPr>
    </w:p>
    <w:p w:rsidR="00603B76" w:rsidP="00905707" w14:paraId="0C3EFD9C" w14:textId="70311FD2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24130</wp:posOffset>
                </wp:positionV>
                <wp:extent cx="6629400" cy="455930"/>
                <wp:effectExtent l="6985" t="13970" r="12065" b="6350"/>
                <wp:wrapNone/>
                <wp:docPr id="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507762" w:rsidP="00905707" w14:textId="4560947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7762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سؤال التجربة : </w:t>
                            </w:r>
                            <w:r w:rsidR="009720EE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مالعلاقة بين درجة الانصهار والزمن؟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5" type="#_x0000_t202" style="width:522pt;height:35.9pt;margin-top:1.9pt;margin-left:2.4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v:textbox>
                  <w:txbxContent>
                    <w:p w:rsidR="00905707" w:rsidRPr="00507762" w:rsidP="00905707" w14:paraId="1AA2D143" w14:textId="4560947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07762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سؤال التجربة : </w:t>
                      </w:r>
                      <w:r w:rsidR="009720EE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مالعلاقة بين درجة الانصهار والزمن؟</w:t>
                      </w:r>
                    </w:p>
                  </w:txbxContent>
                </v:textbox>
              </v:shape>
            </w:pict>
          </mc:Fallback>
        </mc:AlternateContent>
      </w:r>
    </w:p>
    <w:p w:rsidR="00603B76" w:rsidP="00905707" w14:paraId="3599B300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</w:p>
    <w:p w:rsidR="00905707" w:rsidRPr="00661FC9" w:rsidP="00905707" w14:paraId="2D129C21" w14:textId="21426C3C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59055</wp:posOffset>
                </wp:positionV>
                <wp:extent cx="7086600" cy="1675765"/>
                <wp:effectExtent l="9525" t="5715" r="9525" b="13970"/>
                <wp:wrapNone/>
                <wp:docPr id="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P="00905707" w14:textId="252B5A51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:rsidR="009720EE" w:rsidRPr="009720EE" w:rsidP="009720EE" w14:textId="1CDCDD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ضع اشارة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A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كأسين الفلين</w:t>
                            </w:r>
                          </w:p>
                          <w:p w:rsidR="009720EE" w:rsidRPr="009720EE" w:rsidP="009720EE" w14:textId="11293C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اسكب في كل كأس 75 ملل من الماء عند درجة حرارة الغرفة وامسح اي ماء منسكب</w:t>
                            </w:r>
                          </w:p>
                          <w:p w:rsidR="009720EE" w:rsidRPr="009720EE" w:rsidP="009720EE" w14:textId="1529D25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ضع مكعب جليد في الكأس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وماء عند درجة التجمد في الكأس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حتى يتساوى مستوى الماء في الكأسين</w:t>
                            </w:r>
                          </w:p>
                          <w:p w:rsidR="009720EE" w:rsidRPr="009720EE" w:rsidP="009720EE" w14:textId="58F848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 درجة حرارة الماء في الكأسين وسجل بياناتك في الجدول</w:t>
                            </w:r>
                          </w:p>
                          <w:p w:rsidR="009720EE" w:rsidRPr="009720EE" w:rsidP="009720EE" w14:textId="00BBDE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كرر الخطوة 4 كل دقيقة وسجل بياناتك</w:t>
                            </w:r>
                          </w:p>
                          <w:p w:rsidR="009720EE" w:rsidRPr="009720EE" w:rsidP="009720EE" w14:textId="4F1883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قراءات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بيانيا .</w:t>
                            </w:r>
                          </w:p>
                          <w:p w:rsidR="00905707" w:rsidRPr="00661FC9" w:rsidP="00905707" w14:textId="77777777">
                            <w:p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3" o:spid="_x0000_s1056" type="#_x0000_t202" style="width:558pt;height:131.95pt;margin-top:4.65pt;margin-left:-17.05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black" strokeweight="0.75pt">
                <v:textbox>
                  <w:txbxContent>
                    <w:p w:rsidR="00905707" w:rsidP="00905707" w14:paraId="5EB15055" w14:textId="252B5A51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:rsidR="009720EE" w:rsidRPr="009720EE" w:rsidP="009720EE" w14:paraId="0B348FCC" w14:textId="1CDCDD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ضع اشارة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A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كأسين الفلين</w:t>
                      </w:r>
                    </w:p>
                    <w:p w:rsidR="009720EE" w:rsidRPr="009720EE" w:rsidP="009720EE" w14:paraId="603AD5EA" w14:textId="11293C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اسكب في كل كأس 75 ملل من الماء عند درجة حرارة الغرفة وامسح اي ماء منسكب</w:t>
                      </w:r>
                    </w:p>
                    <w:p w:rsidR="009720EE" w:rsidRPr="009720EE" w:rsidP="009720EE" w14:paraId="75F858C8" w14:textId="1529D25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ضع مكعب جليد في الكأس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وماء عند درجة التجمد في الكأس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حتى يتساوى مستوى الماء في الكأسين</w:t>
                      </w:r>
                    </w:p>
                    <w:p w:rsidR="009720EE" w:rsidRPr="009720EE" w:rsidP="009720EE" w14:paraId="0075FAD8" w14:textId="58F848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قس درجة حرارة الماء في الكأسين وسجل بياناتك في الجدول</w:t>
                      </w:r>
                    </w:p>
                    <w:p w:rsidR="009720EE" w:rsidRPr="009720EE" w:rsidP="009720EE" w14:paraId="48098584" w14:textId="00BBDE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كرر الخطوة 4 كل دقيقة وسجل بياناتك</w:t>
                      </w:r>
                    </w:p>
                    <w:p w:rsidR="009720EE" w:rsidRPr="009720EE" w:rsidP="009720EE" w14:paraId="42659A0C" w14:textId="4F1883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مثل 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قراءات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بيانيا .</w:t>
                      </w:r>
                    </w:p>
                    <w:p w:rsidR="00905707" w:rsidRPr="00661FC9" w:rsidP="00905707" w14:paraId="019B1135" w14:textId="77777777">
                      <w:pPr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707" w:rsidRPr="00661FC9" w:rsidP="00905707" w14:paraId="3DFC761B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194BB4AA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085EA2D8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3199FE14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lang w:bidi="ar-EG"/>
          <w14:ligatures w14:val="none"/>
        </w:rPr>
      </w:pPr>
    </w:p>
    <w:p w:rsidR="00905707" w:rsidRPr="00661FC9" w:rsidP="00905707" w14:paraId="7BB51549" w14:textId="77777777">
      <w:pPr>
        <w:spacing w:after="200" w:line="276" w:lineRule="auto"/>
        <w:jc w:val="left"/>
        <w:rPr>
          <w:rFonts w:cs="Arial"/>
          <w:b/>
          <w:bCs/>
          <w:color w:val="auto"/>
          <w:kern w:val="0"/>
          <w:rtl/>
          <w:lang w:bidi="ar-EG"/>
          <w14:ligatures w14:val="none"/>
        </w:rPr>
      </w:pPr>
    </w:p>
    <w:p w:rsidR="002854B6" w:rsidP="00905707" w14:paraId="72FD57D9" w14:textId="0F8CDCCE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البيانات :</w:t>
      </w:r>
    </w:p>
    <w:tbl>
      <w:tblPr>
        <w:tblStyle w:val="TableNormal"/>
        <w:tblW w:w="7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2"/>
        <w:gridCol w:w="2592"/>
        <w:gridCol w:w="2592"/>
      </w:tblGrid>
      <w:tr w14:paraId="7A63A490" w14:textId="273AFE04" w:rsidTr="00603B76">
        <w:tblPrEx>
          <w:tblW w:w="777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  <w:jc w:val="center"/>
        </w:trPr>
        <w:tc>
          <w:tcPr>
            <w:tcW w:w="2592" w:type="dxa"/>
            <w:vAlign w:val="center"/>
          </w:tcPr>
          <w:p w:rsidR="00603B76" w:rsidP="009720EE" w14:paraId="3B659D26" w14:textId="77777777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ماء </w:t>
            </w: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  <w:t>+</w:t>
            </w: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ماء مثلج</w:t>
            </w:r>
          </w:p>
        </w:tc>
        <w:tc>
          <w:tcPr>
            <w:tcW w:w="2592" w:type="dxa"/>
            <w:vAlign w:val="center"/>
          </w:tcPr>
          <w:p w:rsidR="00603B76" w:rsidP="009720EE" w14:paraId="444A8881" w14:textId="77777777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ماء </w:t>
            </w: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lang w:bidi="ar-SA"/>
                <w14:ligatures w14:val="none"/>
              </w:rPr>
              <w:t>+</w:t>
            </w:r>
            <w:r w:rsidRPr="009720EE"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ثلج</w:t>
            </w:r>
          </w:p>
        </w:tc>
        <w:tc>
          <w:tcPr>
            <w:tcW w:w="2592" w:type="dxa"/>
            <w:vAlign w:val="center"/>
          </w:tcPr>
          <w:p w:rsidR="00603B76" w:rsidP="009720EE" w14:paraId="1D2FAC7B" w14:textId="417D435B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center"/>
              <w:rPr>
                <w:rFonts w:ascii="Arial" w:eastAsia="Arial" w:hAnsi="Arial" w:cs="Arial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>
              <w:rPr>
                <w:rFonts w:ascii="Arial" w:eastAsia="Arial" w:hAnsi="Arial" w:cs="Arial" w:hint="cs"/>
                <w:b/>
                <w:bCs/>
                <w:color w:val="auto"/>
                <w:kern w:val="0"/>
                <w:sz w:val="24"/>
                <w:szCs w:val="24"/>
                <w:rtl/>
                <w:lang w:bidi="ar-SA"/>
                <w14:ligatures w14:val="none"/>
              </w:rPr>
              <w:t>الزمن</w:t>
            </w:r>
          </w:p>
        </w:tc>
      </w:tr>
      <w:tr w14:paraId="6646D0CE" w14:textId="48F8BA08" w:rsidTr="00603B76">
        <w:tblPrEx>
          <w:tblW w:w="777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  <w:jc w:val="center"/>
        </w:trPr>
        <w:tc>
          <w:tcPr>
            <w:tcW w:w="2592" w:type="dxa"/>
            <w:vAlign w:val="center"/>
          </w:tcPr>
          <w:p w:rsidR="00603B76" w:rsidP="009720EE" w14:paraId="19774A0D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2592" w:type="dxa"/>
            <w:vAlign w:val="center"/>
          </w:tcPr>
          <w:p w:rsidR="00603B76" w:rsidP="009720EE" w14:paraId="1060A280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2592" w:type="dxa"/>
            <w:vAlign w:val="center"/>
          </w:tcPr>
          <w:p w:rsidR="00603B76" w:rsidP="009720EE" w14:paraId="0905AC76" w14:textId="268417FF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Times New Roman" w:eastAsia="Arial" w:hAnsi="Arial" w:cs="Arial" w:hint="cs"/>
                <w:color w:val="auto"/>
                <w:kern w:val="0"/>
                <w:rtl/>
                <w:lang w:bidi="ar-SA"/>
                <w14:ligatures w14:val="none"/>
              </w:rPr>
              <w:t>مباشرة</w:t>
            </w:r>
          </w:p>
        </w:tc>
      </w:tr>
      <w:tr w14:paraId="349F3C62" w14:textId="39B5DF65" w:rsidTr="00603B76">
        <w:tblPrEx>
          <w:tblW w:w="777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  <w:jc w:val="center"/>
        </w:trPr>
        <w:tc>
          <w:tcPr>
            <w:tcW w:w="2592" w:type="dxa"/>
            <w:vAlign w:val="center"/>
          </w:tcPr>
          <w:p w:rsidR="00603B76" w:rsidP="009720EE" w14:paraId="3E22B3C5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2592" w:type="dxa"/>
            <w:vAlign w:val="center"/>
          </w:tcPr>
          <w:p w:rsidR="00603B76" w:rsidP="009720EE" w14:paraId="54574FDA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2592" w:type="dxa"/>
            <w:vAlign w:val="center"/>
          </w:tcPr>
          <w:p w:rsidR="00603B76" w:rsidP="009720EE" w14:paraId="1147E5D5" w14:textId="3FF8E731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Arial" w:hAnsi="Arial" w:cs="Arial"/>
                <w:color w:val="auto"/>
                <w:kern w:val="0"/>
                <w:lang w:bidi="ar-SA"/>
                <w14:ligatures w14:val="none"/>
              </w:rPr>
            </w:pPr>
            <w:r>
              <w:rPr>
                <w:rFonts w:ascii="Times New Roman" w:eastAsia="Arial" w:hAnsi="Arial" w:cs="Arial" w:hint="cs"/>
                <w:color w:val="auto"/>
                <w:kern w:val="0"/>
                <w:rtl/>
                <w:lang w:bidi="ar-SA"/>
                <w14:ligatures w14:val="none"/>
              </w:rPr>
              <w:t>بعد الدقيقة الاولى</w:t>
            </w:r>
          </w:p>
        </w:tc>
      </w:tr>
    </w:tbl>
    <w:p w:rsidR="00905707" w:rsidP="00905707" w14:paraId="6C72827E" w14:textId="29FF8D86">
      <w:pPr>
        <w:spacing w:after="200" w:line="276" w:lineRule="auto"/>
        <w:jc w:val="left"/>
        <w:rPr>
          <w:rFonts w:cs="Arial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290195</wp:posOffset>
                </wp:positionV>
                <wp:extent cx="304800" cy="982980"/>
                <wp:effectExtent l="0" t="0" r="1905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6E6E" w:rsidRPr="00D36E6E" w:rsidP="00D36E6E" w14:textId="600E53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انصهار الماء المثلج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7" type="#_x0000_t202" style="width:24pt;height:77.4pt;margin-top:22.85pt;margin-left:4.25pt;mso-height-percent:0;mso-height-relative:margin;mso-width-percent:0;mso-width-relative:margin;mso-wrap-distance-bottom:0;mso-wrap-distance-left:9pt;mso-wrap-distance-right:9pt;mso-wrap-distance-top:0;position:absolute;v-text-anchor:top;z-index:251694080" fillcolor="white" stroked="t" strokecolor="black" strokeweight="0.5pt">
                <v:textbox style="layout-flow:vertical;mso-layout-flow-alt:bottom-to-top">
                  <w:txbxContent>
                    <w:p w:rsidR="00D36E6E" w:rsidRPr="00D36E6E" w:rsidP="00D36E6E" w14:paraId="339B80C6" w14:textId="600E53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انصهار الماء المثلج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213995</wp:posOffset>
                </wp:positionV>
                <wp:extent cx="304800" cy="7772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6E6E" w:rsidRPr="00D36E6E" w:rsidP="00D36E6E" w14:textId="722674C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انصهار الجليد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58" type="#_x0000_t202" style="width:24pt;height:61.2pt;margin-top:16.85pt;margin-left:244.25pt;mso-height-percent:0;mso-height-relative:margin;mso-width-percent:0;mso-width-relative:margin;mso-wrap-distance-bottom:0;mso-wrap-distance-left:9pt;mso-wrap-distance-right:9pt;mso-wrap-distance-top:0;position:absolute;v-text-anchor:top;z-index:251692032" fillcolor="white" stroked="t" strokecolor="black" strokeweight="0.5pt">
                <v:textbox style="layout-flow:vertical;mso-layout-flow-alt:bottom-to-top">
                  <w:txbxContent>
                    <w:p w:rsidR="00D36E6E" w:rsidRPr="00D36E6E" w:rsidP="00D36E6E" w14:paraId="3E85ECCD" w14:textId="722674C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انصهار الجليد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1957705</wp:posOffset>
                </wp:positionV>
                <wp:extent cx="426720" cy="259080"/>
                <wp:effectExtent l="0" t="0" r="1143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6E6E" w:rsidRPr="00D36E6E" w:rsidP="00D36E6E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E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59" type="#_x0000_t202" style="width:33.6pt;height:20.4pt;margin-top:154.15pt;margin-left:196.75pt;mso-width-percent:0;mso-width-relative:margin;mso-wrap-distance-bottom:0;mso-wrap-distance-left:9pt;mso-wrap-distance-right:9pt;mso-wrap-distance-top:0;position:absolute;v-text-anchor:top;z-index:251689984" fillcolor="white" stroked="t" strokecolor="black" strokeweight="0.5pt">
                <v:textbox>
                  <w:txbxContent>
                    <w:p w:rsidR="00D36E6E" w:rsidRPr="00D36E6E" w:rsidP="00D36E6E" w14:paraId="75BC1694" w14:textId="7777777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6E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1920240</wp:posOffset>
                </wp:positionV>
                <wp:extent cx="426720" cy="259080"/>
                <wp:effectExtent l="0" t="0" r="1143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6E6E" w:rsidRPr="00D36E6E" w14:textId="7F58B17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E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60" type="#_x0000_t202" style="width:33.6pt;height:20.4pt;margin-top:151.2pt;margin-left:436.25pt;mso-width-percent:0;mso-width-relative:margin;mso-wrap-distance-bottom:0;mso-wrap-distance-left:9pt;mso-wrap-distance-right:9pt;mso-wrap-distance-top:0;position:absolute;v-text-anchor:top;z-index:251687936" fillcolor="white" stroked="t" strokecolor="black" strokeweight="0.5pt">
                <v:textbox>
                  <w:txbxContent>
                    <w:p w:rsidR="00D36E6E" w:rsidRPr="00D36E6E" w14:paraId="1DD2D22A" w14:textId="7F58B17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6E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margin">
              <wp:posOffset>457835</wp:posOffset>
            </wp:positionH>
            <wp:positionV relativeFrom="paragraph">
              <wp:posOffset>282575</wp:posOffset>
            </wp:positionV>
            <wp:extent cx="1989455" cy="1935480"/>
            <wp:effectExtent l="0" t="0" r="0" b="7620"/>
            <wp:wrapTopAndBottom/>
            <wp:docPr id="16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margin">
              <wp:posOffset>3436620</wp:posOffset>
            </wp:positionH>
            <wp:positionV relativeFrom="paragraph">
              <wp:posOffset>259715</wp:posOffset>
            </wp:positionV>
            <wp:extent cx="2004695" cy="1950720"/>
            <wp:effectExtent l="0" t="0" r="0" b="0"/>
            <wp:wrapTopAndBottom/>
            <wp:docPr id="1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1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4B6">
        <w:rPr>
          <w:rFonts w:asciiTheme="minorHAnsi" w:eastAsiaTheme="minorHAnsi" w:hAnsiTheme="minorHAnsi" w:cstheme="minorBidi" w:hint="cs"/>
          <w:b/>
          <w:bCs/>
          <w:color w:val="auto"/>
          <w:kern w:val="0"/>
          <w:sz w:val="24"/>
          <w:szCs w:val="24"/>
          <w:u w:val="single"/>
          <w:rtl/>
          <w:lang w:bidi="ar-EG"/>
          <w14:ligatures w14:val="none"/>
        </w:rPr>
        <w:t>المشاهدات:</w:t>
      </w:r>
    </w:p>
    <w:sectPr w:rsidSect="000E203D">
      <w:headerReference w:type="default" r:id="rId7"/>
      <w:pgSz w:w="12240" w:h="15840" w:code="2"/>
      <w:pgMar w:top="284" w:right="758" w:bottom="28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ndalus">
    <w:altName w:val="Arial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0"/>
      <w:bidiVisual/>
      <w:tblW w:w="0" w:type="auto"/>
      <w:tblLook w:val="04A0"/>
    </w:tblPr>
    <w:tblGrid>
      <w:gridCol w:w="5310"/>
      <w:gridCol w:w="5311"/>
    </w:tblGrid>
    <w:tr w14:paraId="3DD52402" w14:textId="77777777" w:rsidTr="00661FC9">
      <w:tblPrEx>
        <w:tblW w:w="0" w:type="auto"/>
        <w:tblLook w:val="04A0"/>
      </w:tblPrEx>
      <w:tc>
        <w:tcPr>
          <w:tcW w:w="5310" w:type="dxa"/>
        </w:tcPr>
        <w:p w:rsidR="00661FC9" w:rsidRPr="00661FC9" w14:paraId="2D5BE484" w14:textId="77777777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اختبار فيزياء 2 عملي</w:t>
          </w:r>
        </w:p>
        <w:p w:rsidR="00661FC9" w:rsidRPr="00661FC9" w14:paraId="0E8E52BD" w14:textId="2BC7E1F1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العام الدراسي 1444 هـ</w:t>
          </w:r>
        </w:p>
      </w:tc>
      <w:tc>
        <w:tcPr>
          <w:tcW w:w="5311" w:type="dxa"/>
        </w:tcPr>
        <w:p w:rsidR="00661FC9" w:rsidRPr="00661FC9" w14:paraId="61821AD5" w14:textId="77777777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اسم الطالبة /</w:t>
          </w:r>
        </w:p>
        <w:p w:rsidR="00661FC9" w:rsidRPr="00661FC9" w14:paraId="0508CE0B" w14:textId="190584C4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الصف /</w:t>
          </w:r>
        </w:p>
      </w:tc>
    </w:tr>
  </w:tbl>
  <w:p w:rsidR="00661FC9" w14:paraId="090397F7" w14:textId="0B33C91E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13273"/>
    <w:multiLevelType w:val="hybridMultilevel"/>
    <w:tmpl w:val="321CC75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0BF7"/>
    <w:multiLevelType w:val="hybridMultilevel"/>
    <w:tmpl w:val="6B3EA20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16341"/>
    <w:multiLevelType w:val="hybridMultilevel"/>
    <w:tmpl w:val="4C7A5E24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7ED4B42"/>
    <w:multiLevelType w:val="hybridMultilevel"/>
    <w:tmpl w:val="4A4A66EA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96E5E"/>
    <w:multiLevelType w:val="hybridMultilevel"/>
    <w:tmpl w:val="358A38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3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C9"/>
    <w:rsid w:val="00082BB2"/>
    <w:rsid w:val="000E203D"/>
    <w:rsid w:val="00205773"/>
    <w:rsid w:val="0022204C"/>
    <w:rsid w:val="0023036C"/>
    <w:rsid w:val="002854B6"/>
    <w:rsid w:val="003A4DF9"/>
    <w:rsid w:val="003A654D"/>
    <w:rsid w:val="003B181F"/>
    <w:rsid w:val="00410540"/>
    <w:rsid w:val="004136DA"/>
    <w:rsid w:val="004D3E55"/>
    <w:rsid w:val="00507762"/>
    <w:rsid w:val="005215D5"/>
    <w:rsid w:val="00593CAD"/>
    <w:rsid w:val="005B2D1C"/>
    <w:rsid w:val="00603B76"/>
    <w:rsid w:val="00661FC9"/>
    <w:rsid w:val="006E7DE9"/>
    <w:rsid w:val="0071360D"/>
    <w:rsid w:val="00782DE8"/>
    <w:rsid w:val="00905707"/>
    <w:rsid w:val="009229ED"/>
    <w:rsid w:val="009720EE"/>
    <w:rsid w:val="00B35C23"/>
    <w:rsid w:val="00BA7040"/>
    <w:rsid w:val="00BB0C44"/>
    <w:rsid w:val="00BB29C9"/>
    <w:rsid w:val="00D36E6E"/>
    <w:rsid w:val="00EA57D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61D2D6-BF8C-4649-8DD7-5EBE37ED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FC9"/>
    <w:pPr>
      <w:tabs>
        <w:tab w:val="center" w:pos="4680"/>
        <w:tab w:val="right" w:pos="9360"/>
      </w:tabs>
      <w:spacing w:after="0" w:line="240" w:lineRule="auto"/>
      <w:jc w:val="left"/>
    </w:pPr>
    <w:rPr>
      <w:rFonts w:cs="Arial"/>
      <w:color w:val="auto"/>
      <w:kern w:val="0"/>
      <w:lang w:bidi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61FC9"/>
    <w:rPr>
      <w:rFonts w:ascii="Calibri" w:eastAsia="Calibri" w:hAnsi="Calibri" w:cs="Arial"/>
      <w:kern w:val="0"/>
      <w14:ligatures w14:val="none"/>
    </w:rPr>
  </w:style>
  <w:style w:type="table" w:styleId="TableGrid0">
    <w:name w:val="Table Grid"/>
    <w:basedOn w:val="TableNormal"/>
    <w:uiPriority w:val="59"/>
    <w:rsid w:val="003B181F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A7040"/>
    <w:pPr>
      <w:spacing w:after="200" w:line="276" w:lineRule="auto"/>
      <w:ind w:left="720"/>
      <w:contextualSpacing/>
      <w:jc w:val="left"/>
    </w:pPr>
    <w:rPr>
      <w:rFonts w:eastAsia="Times New Roman" w:cs="Arial"/>
      <w:color w:val="auto"/>
      <w:kern w:val="0"/>
      <w:lang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54B6"/>
    <w:pPr>
      <w:widowControl w:val="0"/>
      <w:autoSpaceDE w:val="0"/>
      <w:autoSpaceDN w:val="0"/>
      <w:bidi w:val="0"/>
      <w:spacing w:after="0" w:line="240" w:lineRule="auto"/>
      <w:jc w:val="left"/>
    </w:pPr>
    <w:rPr>
      <w:rFonts w:ascii="Arial" w:eastAsia="Arial" w:hAnsi="Arial" w:cs="Arial"/>
      <w:color w:val="auto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مريم حمدي</cp:lastModifiedBy>
  <cp:revision>2</cp:revision>
  <dcterms:created xsi:type="dcterms:W3CDTF">2023-05-27T23:16:00Z</dcterms:created>
  <dcterms:modified xsi:type="dcterms:W3CDTF">2023-05-27T23:16:00Z</dcterms:modified>
</cp:coreProperties>
</file>