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6E9F" w14:textId="27FF4E33" w:rsidR="00A9216F" w:rsidRDefault="00AC30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AB78C" wp14:editId="17724906">
                <wp:simplePos x="0" y="0"/>
                <wp:positionH relativeFrom="column">
                  <wp:posOffset>-626745</wp:posOffset>
                </wp:positionH>
                <wp:positionV relativeFrom="paragraph">
                  <wp:posOffset>371475</wp:posOffset>
                </wp:positionV>
                <wp:extent cx="6324600" cy="39243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92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8A334" w14:textId="38030938" w:rsidR="00036477" w:rsidRPr="00BE7DB7" w:rsidRDefault="00036477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</w:t>
                            </w:r>
                            <w:r w:rsidRPr="00BE7DB7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الأول :</w:t>
                            </w:r>
                            <w:proofErr w:type="gramEnd"/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اختاري الإجابة الصحيحة :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2"/>
                              <w:gridCol w:w="2267"/>
                              <w:gridCol w:w="569"/>
                              <w:gridCol w:w="2707"/>
                              <w:gridCol w:w="552"/>
                              <w:gridCol w:w="2844"/>
                            </w:tblGrid>
                            <w:tr w:rsidR="00036477" w14:paraId="4D001297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4798D3BF" w14:textId="0302DC73" w:rsidR="00036477" w:rsidRPr="00BE7DB7" w:rsidRDefault="001B30A0" w:rsidP="00036477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يطلق على العصر </w:t>
                                  </w:r>
                                  <w:proofErr w:type="gramStart"/>
                                  <w: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الحاضر</w:t>
                                  </w:r>
                                  <w:r w:rsidR="00036477" w:rsidRPr="00BE7DB7"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</w:tr>
                            <w:tr w:rsidR="00036477" w14:paraId="684CD6E4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6BF3333D" w14:textId="108063DA" w:rsidR="00036477" w:rsidRPr="00BE7DB7" w:rsidRDefault="00036477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16D5FA48" w14:textId="32F52485" w:rsidR="00036477" w:rsidRPr="00BE7DB7" w:rsidRDefault="001B30A0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عصر المعرفة</w:t>
                                  </w:r>
                                  <w:r w:rsidR="00036477" w:rsidRPr="00BE7DB7"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D153EF" w14:textId="28836E40" w:rsidR="00036477" w:rsidRPr="00BE7DB7" w:rsidRDefault="00036477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9EF6450" w14:textId="4C0400FC" w:rsidR="00036477" w:rsidRPr="00BE7DB7" w:rsidRDefault="001B30A0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عصر التطور </w:t>
                                  </w:r>
                                  <w:r w:rsidR="00036477" w:rsidRPr="00BE7DB7"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DB72472" w14:textId="22370A78" w:rsidR="00036477" w:rsidRPr="00BE7DB7" w:rsidRDefault="00036477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5FE827D4" w14:textId="325A2BE2" w:rsidR="00036477" w:rsidRPr="00BE7DB7" w:rsidRDefault="001B30A0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عصر القوة </w:t>
                                  </w:r>
                                </w:p>
                              </w:tc>
                            </w:tr>
                            <w:tr w:rsidR="00036477" w14:paraId="1A30FB10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4224D5F5" w14:textId="3E297FAD" w:rsidR="00036477" w:rsidRPr="00BE7DB7" w:rsidRDefault="00036477">
                                  <w:pPr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2.</w:t>
                                  </w:r>
                                  <w:r w:rsidR="001B30A0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أصبحت المجتمعات المعرفية كالقرية الصغيرة وهذا من </w:t>
                                  </w:r>
                                  <w:proofErr w:type="gramStart"/>
                                  <w:r w:rsidR="001B30A0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سمات :</w:t>
                                  </w:r>
                                  <w:proofErr w:type="gramEnd"/>
                                  <w:r w:rsidR="001B30A0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 </w:t>
                                  </w:r>
                                  <w:r w:rsidR="007E7B9E" w:rsidRPr="00BE7DB7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E7B9E" w14:paraId="2F1DC1AB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641C4D3B" w14:textId="5730761F" w:rsidR="007E7B9E" w:rsidRPr="00BE7DB7" w:rsidRDefault="007E7B9E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2CCBC805" w14:textId="72681BAE" w:rsidR="007E7B9E" w:rsidRPr="001B30A0" w:rsidRDefault="00AC30B6" w:rsidP="007E7B9E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سرعة الاستجابة للمتغيرات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0C53DC3" w14:textId="793059E0" w:rsidR="007E7B9E" w:rsidRPr="00BE7DB7" w:rsidRDefault="007E7B9E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49DF226E" w14:textId="01548163" w:rsidR="007E7B9E" w:rsidRPr="001B30A0" w:rsidRDefault="001B30A0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1B30A0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تجاوز الحدود المكانية والزمانية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0389F78" w14:textId="4EF4E5AD" w:rsidR="007E7B9E" w:rsidRPr="00BE7DB7" w:rsidRDefault="007E7B9E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674A7956" w14:textId="450A3046" w:rsidR="007E7B9E" w:rsidRPr="001B30A0" w:rsidRDefault="00026609" w:rsidP="007E7B9E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الانفجار المعرفي</w:t>
                                  </w:r>
                                </w:p>
                              </w:tc>
                            </w:tr>
                            <w:tr w:rsidR="007E7B9E" w14:paraId="551D503F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001C34AC" w14:textId="7A1C22BB" w:rsidR="007E7B9E" w:rsidRPr="00BE7DB7" w:rsidRDefault="007E7B9E" w:rsidP="007E7B9E">
                                  <w:pPr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3.</w:t>
                                  </w:r>
                                  <w:r w:rsidR="00026609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يتسم المجتمع المعرفي بالاحتفاظ بأنواع المعرفة المختلفة </w:t>
                                  </w:r>
                                  <w:proofErr w:type="gramStart"/>
                                  <w:r w:rsidR="00026609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في :</w:t>
                                  </w:r>
                                  <w:proofErr w:type="gramEnd"/>
                                  <w:r w:rsidRPr="00BE7DB7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E7B9E" w14:paraId="6E21ADE5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609C6FB5" w14:textId="24DDC548" w:rsidR="007E7B9E" w:rsidRDefault="007E7B9E" w:rsidP="007E7B9E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6C764D6A" w14:textId="4D010EA4" w:rsidR="007E7B9E" w:rsidRPr="00BE7DB7" w:rsidRDefault="00026609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المدن الذكية</w:t>
                                  </w:r>
                                  <w:r w:rsidR="007E7B9E"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184D379" w14:textId="6AE62376" w:rsidR="007E7B9E" w:rsidRPr="00BE7DB7" w:rsidRDefault="007E7B9E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FB17517" w14:textId="744B3C86" w:rsidR="007E7B9E" w:rsidRPr="00BE7DB7" w:rsidRDefault="00026609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سجلات ورقية 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5E5CCAC" w14:textId="19EB4A93" w:rsidR="007E7B9E" w:rsidRPr="00BE7DB7" w:rsidRDefault="007E7B9E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1BE9A9BE" w14:textId="1B0A5491" w:rsidR="007E7B9E" w:rsidRPr="00BE7DB7" w:rsidRDefault="00026609" w:rsidP="007E7B9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بنك المعلومات</w:t>
                                  </w:r>
                                  <w:r w:rsidR="007E7B9E"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46A3E" w14:paraId="4DB6F9E5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222A21" w14:textId="1FE7DBC3" w:rsidR="00546A3E" w:rsidRPr="00BE7DB7" w:rsidRDefault="00546A3E" w:rsidP="00546A3E">
                                  <w:pP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</w:pPr>
                                  <w:r w:rsidRPr="00546A3E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4. </w:t>
                                  </w:r>
                                  <w:r w:rsidRPr="00546A3E"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  <w:t xml:space="preserve">المحافظة على البيئة، والتشخيص التلقائي للأعطال، والقدرة على استعادة الخدمة ذاتيًا، من </w:t>
                                  </w:r>
                                  <w:proofErr w:type="gramStart"/>
                                  <w:r w:rsidRPr="00546A3E"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  <w:t>مميزات :</w:t>
                                  </w:r>
                                  <w:proofErr w:type="gramEnd"/>
                                </w:p>
                              </w:tc>
                            </w:tr>
                            <w:tr w:rsidR="00546A3E" w14:paraId="1D8FE59F" w14:textId="77777777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7F9DB216" w14:textId="3B48F366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5FC5E569" w14:textId="678BAEB4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المدن الذكية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5FECAE1" w14:textId="78AE7308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5AB9FC7E" w14:textId="43E71CAD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الأجهزة الذكية 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C18570D" w14:textId="577FF816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3CD04911" w14:textId="4515CF19" w:rsidR="00546A3E" w:rsidRPr="00BE7DB7" w:rsidRDefault="00546A3E" w:rsidP="00546A3E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شبكات الطاقة </w:t>
                                  </w:r>
                                  <w:proofErr w:type="gramStart"/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و الاتصالات</w:t>
                                  </w:r>
                                  <w:proofErr w:type="gramEnd"/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الذكية</w:t>
                                  </w:r>
                                </w:p>
                              </w:tc>
                            </w:tr>
                            <w:tr w:rsidR="00546A3E" w14:paraId="154D7749" w14:textId="40D8ED1D" w:rsidTr="00546A3E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127B0A79" w14:textId="755DB774" w:rsidR="00546A3E" w:rsidRPr="00BE7DB7" w:rsidRDefault="00546A3E" w:rsidP="00546A3E">
                                  <w:pP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5.</w:t>
                                  </w:r>
                                  <w:r w:rsidR="00BB190A" w:rsidRPr="00BB190A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 </w:t>
                                  </w:r>
                                  <w:r w:rsidR="00BB190A" w:rsidRPr="00BB190A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إن صناعة تقنية المعلومات و الاتصالات في المجتمعات المعرفية تشهد تطوراً كبيراً و متسارعاَ يشمل التطبيقات والبرامج و هذا من </w:t>
                                  </w:r>
                                  <w:proofErr w:type="gramStart"/>
                                  <w:r w:rsidR="00BB190A" w:rsidRPr="00BB190A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سمات :</w:t>
                                  </w:r>
                                  <w:proofErr w:type="gramEnd"/>
                                </w:p>
                              </w:tc>
                              <w:tc>
                                <w:p w14:paraId="154D7749" w14:textId="40D8ED1D" w:rsidR="00546A3E" w:rsidRDefault="00BB190A">
                                  <w:pPr>
                                    <w:bidi w:val="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في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السيارت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الذكية من الممكن قيادة السيارة بدون سائق</w:t>
                                  </w:r>
                                </w:p>
                              </w:tc>
                            </w:tr>
                            <w:tr w:rsidR="0005697D" w14:paraId="6986E0AA" w14:textId="77777777" w:rsidTr="00FB7710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57E5EF41" w14:textId="5989AA5B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B18723F" w14:textId="4BDF1E32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التطور التقني 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3E3A85C" w14:textId="115956F4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FBECA95" w14:textId="4207D35B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الانفجار المعرفي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56E84F4" w14:textId="2B6985B7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E7DB7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3BEF61C7" w14:textId="4A1E0FE3" w:rsidR="0005697D" w:rsidRPr="00BE7DB7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1B30A0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تجاوز الحدود المكانية والزمانية</w:t>
                                  </w:r>
                                </w:p>
                              </w:tc>
                            </w:tr>
                            <w:tr w:rsidR="00846C08" w14:paraId="2F5B0D03" w14:textId="77777777" w:rsidTr="00AC30B6">
                              <w:trPr>
                                <w:trHeight w:val="397"/>
                              </w:trPr>
                              <w:tc>
                                <w:tcPr>
                                  <w:tcW w:w="9541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62C15EB4" w14:textId="34833839" w:rsidR="00846C08" w:rsidRPr="00846C08" w:rsidRDefault="00846C08" w:rsidP="00846C08">
                                  <w:pP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</w:pPr>
                                  <w:r w:rsidRPr="00AC30B6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>6</w:t>
                                  </w:r>
                                  <w:r w:rsidRPr="00846C08"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. </w:t>
                                  </w:r>
                                  <w:r w:rsidRPr="00846C08"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  <w:t>إن المجتمعات المعرفية المعاصرة تتسم بمرونة عالية تجعلها قادرة على</w:t>
                                  </w:r>
                                  <w:r>
                                    <w:rPr>
                                      <w:rFonts w:ascii="Hacen Liner XL" w:hAnsi="Hacen Liner XL" w:cs="Hacen Liner XL" w:hint="cs"/>
                                      <w:rtl/>
                                    </w:rPr>
                                    <w:t xml:space="preserve"> </w:t>
                                  </w:r>
                                  <w:r w:rsidRPr="00846C08">
                                    <w:rPr>
                                      <w:rFonts w:ascii="Hacen Liner XL" w:hAnsi="Hacen Liner XL" w:cs="Hacen Liner XL"/>
                                      <w:rtl/>
                                    </w:rPr>
                                    <w:t>مواكبة التحولات السريعة وهذا من سمات</w:t>
                                  </w:r>
                                </w:p>
                              </w:tc>
                            </w:tr>
                            <w:tr w:rsidR="00846C08" w14:paraId="0C9C4500" w14:textId="77777777" w:rsidTr="00FB7710">
                              <w:trPr>
                                <w:trHeight w:val="397"/>
                              </w:trPr>
                              <w:tc>
                                <w:tcPr>
                                  <w:tcW w:w="602" w:type="dxa"/>
                                </w:tcPr>
                                <w:p w14:paraId="530EFBF6" w14:textId="2910A0F9" w:rsidR="00846C08" w:rsidRPr="00BE7DB7" w:rsidRDefault="00846C08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00E4FE56" w14:textId="29F4A8C7" w:rsidR="00846C08" w:rsidRPr="0005697D" w:rsidRDefault="00AC30B6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سرعة الاستجابة للمتغيرات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BFDE748" w14:textId="7DFC481F" w:rsidR="00846C08" w:rsidRPr="00BE7DB7" w:rsidRDefault="00846C08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069E9E49" w14:textId="29FBA2D3" w:rsidR="00846C08" w:rsidRPr="0005697D" w:rsidRDefault="00AC30B6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الانفجار المعرفي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E2B0F8B" w14:textId="5267BB08" w:rsidR="00846C08" w:rsidRPr="00BE7DB7" w:rsidRDefault="00846C08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14:paraId="250003BE" w14:textId="151229B9" w:rsidR="00846C08" w:rsidRPr="001B30A0" w:rsidRDefault="00AC30B6" w:rsidP="0005697D">
                                  <w:pP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التطور التقني</w:t>
                                  </w:r>
                                </w:p>
                              </w:tc>
                            </w:tr>
                          </w:tbl>
                          <w:p w14:paraId="67857312" w14:textId="77777777" w:rsidR="00036477" w:rsidRDefault="00036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AB78C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49.35pt;margin-top:29.25pt;width:498pt;height:3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" filled="f" stroked="f" strokeweight=".5pt">
                <v:textbox>
                  <w:txbxContent>
                    <w:p w14:paraId="6F08A334" w14:textId="38030938" w:rsidR="00036477" w:rsidRPr="00BE7DB7" w:rsidRDefault="00036477">
                      <w:pPr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السؤال</w:t>
                      </w:r>
                      <w:r w:rsidRPr="00BE7DB7">
                        <w:rPr>
                          <w:rFonts w:hint="cs"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الأول :</w:t>
                      </w:r>
                      <w:proofErr w:type="gramEnd"/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اختاري الإجابة الصحيحة : </w:t>
                      </w: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2"/>
                        <w:gridCol w:w="2267"/>
                        <w:gridCol w:w="569"/>
                        <w:gridCol w:w="2707"/>
                        <w:gridCol w:w="552"/>
                        <w:gridCol w:w="2844"/>
                      </w:tblGrid>
                      <w:tr w:rsidR="00036477" w14:paraId="4D001297" w14:textId="77777777" w:rsidTr="00546A3E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</w:tcPr>
                          <w:p w14:paraId="4798D3BF" w14:textId="0302DC73" w:rsidR="00036477" w:rsidRPr="00BE7DB7" w:rsidRDefault="001B30A0" w:rsidP="0003647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acen Liner XL" w:hAnsi="Hacen Liner XL" w:cs="Hacen Liner XL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يطلق على العصر </w:t>
                            </w:r>
                            <w:proofErr w:type="gramStart"/>
                            <w:r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الحاضر</w:t>
                            </w:r>
                            <w:r w:rsidR="00036477" w:rsidRPr="00BE7DB7">
                              <w:rPr>
                                <w:rFonts w:ascii="Hacen Liner XL" w:hAnsi="Hacen Liner XL" w:cs="Hacen Liner XL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</w:tr>
                      <w:tr w:rsidR="00036477" w14:paraId="684CD6E4" w14:textId="77777777" w:rsidTr="00546A3E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6BF3333D" w14:textId="108063DA" w:rsidR="00036477" w:rsidRPr="00BE7DB7" w:rsidRDefault="00036477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16D5FA48" w14:textId="32F52485" w:rsidR="00036477" w:rsidRPr="00BE7DB7" w:rsidRDefault="001B30A0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عصر المعرفة</w:t>
                            </w:r>
                            <w:r w:rsidR="00036477" w:rsidRPr="00BE7DB7"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D153EF" w14:textId="28836E40" w:rsidR="00036477" w:rsidRPr="00BE7DB7" w:rsidRDefault="00036477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29EF6450" w14:textId="4C0400FC" w:rsidR="00036477" w:rsidRPr="00BE7DB7" w:rsidRDefault="001B30A0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عصر التطور </w:t>
                            </w:r>
                            <w:r w:rsidR="00036477" w:rsidRPr="00BE7DB7"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DB72472" w14:textId="22370A78" w:rsidR="00036477" w:rsidRPr="00BE7DB7" w:rsidRDefault="00036477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5FE827D4" w14:textId="325A2BE2" w:rsidR="00036477" w:rsidRPr="00BE7DB7" w:rsidRDefault="001B30A0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عصر القوة </w:t>
                            </w:r>
                          </w:p>
                        </w:tc>
                      </w:tr>
                      <w:tr w:rsidR="00036477" w14:paraId="1A30FB10" w14:textId="77777777" w:rsidTr="00546A3E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</w:tcPr>
                          <w:p w14:paraId="4224D5F5" w14:textId="3E297FAD" w:rsidR="00036477" w:rsidRPr="00BE7DB7" w:rsidRDefault="00036477">
                            <w:pPr>
                              <w:rPr>
                                <w:rFonts w:ascii="Hacen Liner XL" w:hAnsi="Hacen Liner XL" w:cs="Hacen Liner XL"/>
                                <w:rtl/>
                              </w:rPr>
                            </w:pPr>
                            <w:r w:rsidRPr="00BE7DB7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2.</w:t>
                            </w:r>
                            <w:r w:rsidR="001B30A0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أصبحت المجتمعات المعرفية كالقرية الصغيرة وهذا من </w:t>
                            </w:r>
                            <w:proofErr w:type="gramStart"/>
                            <w:r w:rsidR="001B30A0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سمات :</w:t>
                            </w:r>
                            <w:proofErr w:type="gramEnd"/>
                            <w:r w:rsidR="001B30A0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 </w:t>
                            </w:r>
                            <w:r w:rsidR="007E7B9E" w:rsidRPr="00BE7DB7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7E7B9E" w14:paraId="2F1DC1AB" w14:textId="77777777" w:rsidTr="00546A3E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641C4D3B" w14:textId="5730761F" w:rsidR="007E7B9E" w:rsidRPr="00BE7DB7" w:rsidRDefault="007E7B9E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2CCBC805" w14:textId="72681BAE" w:rsidR="007E7B9E" w:rsidRPr="001B30A0" w:rsidRDefault="00AC30B6" w:rsidP="007E7B9E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سرعة الاستجابة للمتغيرات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20C53DC3" w14:textId="793059E0" w:rsidR="007E7B9E" w:rsidRPr="00BE7DB7" w:rsidRDefault="007E7B9E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49DF226E" w14:textId="01548163" w:rsidR="007E7B9E" w:rsidRPr="001B30A0" w:rsidRDefault="001B30A0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1B30A0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تجاوز الحدود المكانية والزمانية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0389F78" w14:textId="4EF4E5AD" w:rsidR="007E7B9E" w:rsidRPr="00BE7DB7" w:rsidRDefault="007E7B9E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674A7956" w14:textId="450A3046" w:rsidR="007E7B9E" w:rsidRPr="001B30A0" w:rsidRDefault="00026609" w:rsidP="007E7B9E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/>
                              </w:rPr>
                              <w:t xml:space="preserve"> </w:t>
                            </w: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الانفجار المعرفي</w:t>
                            </w:r>
                          </w:p>
                        </w:tc>
                      </w:tr>
                      <w:tr w:rsidR="007E7B9E" w14:paraId="551D503F" w14:textId="77777777" w:rsidTr="00546A3E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</w:tcPr>
                          <w:p w14:paraId="001C34AC" w14:textId="7A1C22BB" w:rsidR="007E7B9E" w:rsidRPr="00BE7DB7" w:rsidRDefault="007E7B9E" w:rsidP="007E7B9E">
                            <w:pPr>
                              <w:rPr>
                                <w:rFonts w:ascii="Hacen Liner XL" w:hAnsi="Hacen Liner XL" w:cs="Hacen Liner XL"/>
                                <w:rtl/>
                              </w:rPr>
                            </w:pPr>
                            <w:r w:rsidRPr="00BE7DB7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3.</w:t>
                            </w:r>
                            <w:r w:rsidR="00026609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يتسم المجتمع المعرفي بالاحتفاظ بأنواع المعرفة المختلفة </w:t>
                            </w:r>
                            <w:proofErr w:type="gramStart"/>
                            <w:r w:rsidR="00026609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في :</w:t>
                            </w:r>
                            <w:proofErr w:type="gramEnd"/>
                            <w:r w:rsidRPr="00BE7DB7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7E7B9E" w14:paraId="6E21ADE5" w14:textId="77777777" w:rsidTr="00546A3E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609C6FB5" w14:textId="24DDC548" w:rsidR="007E7B9E" w:rsidRDefault="007E7B9E" w:rsidP="007E7B9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6C764D6A" w14:textId="4D010EA4" w:rsidR="007E7B9E" w:rsidRPr="00BE7DB7" w:rsidRDefault="00026609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المدن الذكية</w:t>
                            </w:r>
                            <w:r w:rsidR="007E7B9E"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184D379" w14:textId="6AE62376" w:rsidR="007E7B9E" w:rsidRPr="00BE7DB7" w:rsidRDefault="007E7B9E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2FB17517" w14:textId="744B3C86" w:rsidR="007E7B9E" w:rsidRPr="00BE7DB7" w:rsidRDefault="00026609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سجلات ورقية 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5E5CCAC" w14:textId="19EB4A93" w:rsidR="007E7B9E" w:rsidRPr="00BE7DB7" w:rsidRDefault="007E7B9E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1BE9A9BE" w14:textId="1B0A5491" w:rsidR="007E7B9E" w:rsidRPr="00BE7DB7" w:rsidRDefault="00026609" w:rsidP="007E7B9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بنك المعلومات</w:t>
                            </w:r>
                            <w:r w:rsidR="007E7B9E"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46A3E" w14:paraId="4DB6F9E5" w14:textId="77777777" w:rsidTr="00546A3E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  <w:vAlign w:val="center"/>
                          </w:tcPr>
                          <w:p w14:paraId="24222A21" w14:textId="1FE7DBC3" w:rsidR="00546A3E" w:rsidRPr="00BE7DB7" w:rsidRDefault="00546A3E" w:rsidP="00546A3E">
                            <w:pPr>
                              <w:rPr>
                                <w:rFonts w:ascii="Hacen Liner XL" w:hAnsi="Hacen Liner XL" w:cs="Hacen Liner XL" w:hint="cs"/>
                                <w:rtl/>
                              </w:rPr>
                            </w:pPr>
                            <w:r w:rsidRPr="00546A3E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4. </w:t>
                            </w:r>
                            <w:r w:rsidRPr="00546A3E">
                              <w:rPr>
                                <w:rFonts w:ascii="Hacen Liner XL" w:hAnsi="Hacen Liner XL" w:cs="Hacen Liner XL"/>
                                <w:rtl/>
                              </w:rPr>
                              <w:t xml:space="preserve">المحافظة على البيئة، والتشخيص التلقائي للأعطال، والقدرة على استعادة الخدمة ذاتيًا، من </w:t>
                            </w:r>
                            <w:proofErr w:type="gramStart"/>
                            <w:r w:rsidRPr="00546A3E">
                              <w:rPr>
                                <w:rFonts w:ascii="Hacen Liner XL" w:hAnsi="Hacen Liner XL" w:cs="Hacen Liner XL"/>
                                <w:rtl/>
                              </w:rPr>
                              <w:t>مميزات :</w:t>
                            </w:r>
                            <w:proofErr w:type="gramEnd"/>
                          </w:p>
                        </w:tc>
                      </w:tr>
                      <w:tr w:rsidR="00546A3E" w14:paraId="1D8FE59F" w14:textId="77777777" w:rsidTr="00546A3E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7F9DB216" w14:textId="3B48F366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5FC5E569" w14:textId="678BAEB4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المدن الذكية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45FECAE1" w14:textId="78AE7308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5AB9FC7E" w14:textId="43E71CAD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الأجهزة الذكية 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C18570D" w14:textId="577FF816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3CD04911" w14:textId="4515CF19" w:rsidR="00546A3E" w:rsidRPr="00BE7DB7" w:rsidRDefault="00546A3E" w:rsidP="00546A3E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شبكات الطاقة </w:t>
                            </w:r>
                            <w:proofErr w:type="gramStart"/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و الاتصالات</w:t>
                            </w:r>
                            <w:proofErr w:type="gramEnd"/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الذكية</w:t>
                            </w:r>
                          </w:p>
                        </w:tc>
                      </w:tr>
                      <w:tr w:rsidR="00546A3E" w14:paraId="154D7749" w14:textId="40D8ED1D" w:rsidTr="00546A3E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</w:tcPr>
                          <w:p w14:paraId="127B0A79" w14:textId="755DB774" w:rsidR="00546A3E" w:rsidRPr="00BE7DB7" w:rsidRDefault="00546A3E" w:rsidP="00546A3E">
                            <w:pPr>
                              <w:rPr>
                                <w:rFonts w:ascii="Hacen Liner XL" w:hAnsi="Hacen Liner XL" w:cs="Hacen Liner XL" w:hint="cs"/>
                                <w:rtl/>
                              </w:rPr>
                            </w:pPr>
                            <w:r w:rsidRPr="00BE7DB7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5.</w:t>
                            </w:r>
                            <w:r w:rsidR="00BB190A" w:rsidRPr="00BB190A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 </w:t>
                            </w:r>
                            <w:r w:rsidR="00BB190A" w:rsidRPr="00BB190A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إن صناعة تقنية المعلومات و الاتصالات في المجتمعات المعرفية تشهد تطوراً كبيراً و متسارعاَ يشمل التطبيقات والبرامج و هذا من </w:t>
                            </w:r>
                            <w:proofErr w:type="gramStart"/>
                            <w:r w:rsidR="00BB190A" w:rsidRPr="00BB190A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سمات :</w:t>
                            </w:r>
                            <w:proofErr w:type="gramEnd"/>
                          </w:p>
                        </w:tc>
                        <w:tc>
                          <w:p w14:paraId="154D7749" w14:textId="40D8ED1D" w:rsidR="00546A3E" w:rsidRDefault="00BB190A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في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السيارت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الذكية من الممكن قيادة السيارة بدون سائق</w:t>
                            </w:r>
                          </w:p>
                        </w:tc>
                      </w:tr>
                      <w:tr w:rsidR="0005697D" w14:paraId="6986E0AA" w14:textId="77777777" w:rsidTr="00FB7710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57E5EF41" w14:textId="5989AA5B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2B18723F" w14:textId="4BDF1E32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التطور التقني 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3E3A85C" w14:textId="115956F4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2FBECA95" w14:textId="4207D35B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الانفجار المعرفي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56E84F4" w14:textId="2B6985B7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E7DB7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3BEF61C7" w14:textId="4A1E0FE3" w:rsidR="0005697D" w:rsidRPr="00BE7DB7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1B30A0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تجاوز الحدود المكانية والزمانية</w:t>
                            </w:r>
                          </w:p>
                        </w:tc>
                      </w:tr>
                      <w:tr w:rsidR="00846C08" w14:paraId="2F5B0D03" w14:textId="77777777" w:rsidTr="00AC30B6">
                        <w:trPr>
                          <w:trHeight w:val="397"/>
                        </w:trPr>
                        <w:tc>
                          <w:tcPr>
                            <w:tcW w:w="9541" w:type="dxa"/>
                            <w:gridSpan w:val="6"/>
                            <w:shd w:val="clear" w:color="auto" w:fill="D9D9D9" w:themeFill="background1" w:themeFillShade="D9"/>
                          </w:tcPr>
                          <w:p w14:paraId="62C15EB4" w14:textId="34833839" w:rsidR="00846C08" w:rsidRPr="00846C08" w:rsidRDefault="00846C08" w:rsidP="00846C08">
                            <w:pPr>
                              <w:rPr>
                                <w:rFonts w:ascii="Hacen Liner XL" w:hAnsi="Hacen Liner XL" w:cs="Hacen Liner XL" w:hint="cs"/>
                                <w:rtl/>
                              </w:rPr>
                            </w:pPr>
                            <w:r w:rsidRPr="00AC30B6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>6</w:t>
                            </w:r>
                            <w:r w:rsidRPr="00846C08"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. </w:t>
                            </w:r>
                            <w:r w:rsidRPr="00846C08">
                              <w:rPr>
                                <w:rFonts w:ascii="Hacen Liner XL" w:hAnsi="Hacen Liner XL" w:cs="Hacen Liner XL"/>
                                <w:rtl/>
                              </w:rPr>
                              <w:t>إن المجتمعات المعرفية المعاصرة تتسم بمرونة عالية تجعلها قادرة على</w:t>
                            </w:r>
                            <w:r>
                              <w:rPr>
                                <w:rFonts w:ascii="Hacen Liner XL" w:hAnsi="Hacen Liner XL" w:cs="Hacen Liner XL" w:hint="cs"/>
                                <w:rtl/>
                              </w:rPr>
                              <w:t xml:space="preserve"> </w:t>
                            </w:r>
                            <w:r w:rsidRPr="00846C08">
                              <w:rPr>
                                <w:rFonts w:ascii="Hacen Liner XL" w:hAnsi="Hacen Liner XL" w:cs="Hacen Liner XL"/>
                                <w:rtl/>
                              </w:rPr>
                              <w:t>مواكبة التحولات السريعة وهذا من سمات</w:t>
                            </w:r>
                          </w:p>
                        </w:tc>
                      </w:tr>
                      <w:tr w:rsidR="00846C08" w14:paraId="0C9C4500" w14:textId="77777777" w:rsidTr="00FB7710">
                        <w:trPr>
                          <w:trHeight w:val="397"/>
                        </w:trPr>
                        <w:tc>
                          <w:tcPr>
                            <w:tcW w:w="602" w:type="dxa"/>
                          </w:tcPr>
                          <w:p w14:paraId="530EFBF6" w14:textId="2910A0F9" w:rsidR="00846C08" w:rsidRPr="00BE7DB7" w:rsidRDefault="00846C08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67" w:type="dxa"/>
                            <w:vAlign w:val="center"/>
                          </w:tcPr>
                          <w:p w14:paraId="00E4FE56" w14:textId="29F4A8C7" w:rsidR="00846C08" w:rsidRPr="0005697D" w:rsidRDefault="00AC30B6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سرعة الاستجابة للمتغيرات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BFDE748" w14:textId="7DFC481F" w:rsidR="00846C08" w:rsidRPr="00BE7DB7" w:rsidRDefault="00846C08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069E9E49" w14:textId="29FBA2D3" w:rsidR="00846C08" w:rsidRPr="0005697D" w:rsidRDefault="00AC30B6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الانفجار المعرفي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E2B0F8B" w14:textId="5267BB08" w:rsidR="00846C08" w:rsidRPr="00BE7DB7" w:rsidRDefault="00846C08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44" w:type="dxa"/>
                          </w:tcPr>
                          <w:p w14:paraId="250003BE" w14:textId="151229B9" w:rsidR="00846C08" w:rsidRPr="001B30A0" w:rsidRDefault="00AC30B6" w:rsidP="0005697D">
                            <w:pP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التطور التقني</w:t>
                            </w:r>
                          </w:p>
                        </w:tc>
                      </w:tr>
                    </w:tbl>
                    <w:p w14:paraId="67857312" w14:textId="77777777" w:rsidR="00036477" w:rsidRDefault="000364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1F534" wp14:editId="35E545B7">
                <wp:simplePos x="0" y="0"/>
                <wp:positionH relativeFrom="column">
                  <wp:posOffset>-769620</wp:posOffset>
                </wp:positionH>
                <wp:positionV relativeFrom="paragraph">
                  <wp:posOffset>-219075</wp:posOffset>
                </wp:positionV>
                <wp:extent cx="1085850" cy="7239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2"/>
                            </w:tblGrid>
                            <w:tr w:rsidR="00AC30B6" w14:paraId="64860400" w14:textId="77777777" w:rsidTr="00AC30B6">
                              <w:trPr>
                                <w:trHeight w:val="454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5548CA4E" w14:textId="77777777" w:rsidR="00AC30B6" w:rsidRDefault="00AC30B6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C30B6" w14:paraId="3462BE70" w14:textId="77777777" w:rsidTr="00AC30B6">
                              <w:trPr>
                                <w:trHeight w:val="454"/>
                              </w:trPr>
                              <w:tc>
                                <w:tcPr>
                                  <w:tcW w:w="1412" w:type="dxa"/>
                                  <w:vAlign w:val="center"/>
                                </w:tcPr>
                                <w:p w14:paraId="045462E6" w14:textId="4B30A0F5" w:rsidR="00AC30B6" w:rsidRDefault="00AC30B6" w:rsidP="00AC30B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B3A733F" w14:textId="77777777" w:rsidR="00AC30B6" w:rsidRDefault="00AC3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1F534" id="مربع نص 8" o:spid="_x0000_s1027" type="#_x0000_t202" style="position:absolute;left:0;text-align:left;margin-left:-60.6pt;margin-top:-17.25pt;width:85.5pt;height:5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2"/>
                      </w:tblGrid>
                      <w:tr w:rsidR="00AC30B6" w14:paraId="64860400" w14:textId="77777777" w:rsidTr="00AC30B6">
                        <w:trPr>
                          <w:trHeight w:val="454"/>
                        </w:trPr>
                        <w:tc>
                          <w:tcPr>
                            <w:tcW w:w="1412" w:type="dxa"/>
                          </w:tcPr>
                          <w:p w14:paraId="5548CA4E" w14:textId="77777777" w:rsidR="00AC30B6" w:rsidRDefault="00AC30B6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</w:tr>
                      <w:tr w:rsidR="00AC30B6" w14:paraId="3462BE70" w14:textId="77777777" w:rsidTr="00AC30B6">
                        <w:trPr>
                          <w:trHeight w:val="454"/>
                        </w:trPr>
                        <w:tc>
                          <w:tcPr>
                            <w:tcW w:w="1412" w:type="dxa"/>
                            <w:vAlign w:val="center"/>
                          </w:tcPr>
                          <w:p w14:paraId="045462E6" w14:textId="4B30A0F5" w:rsidR="00AC30B6" w:rsidRDefault="00AC30B6" w:rsidP="00AC30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B3A733F" w14:textId="77777777" w:rsidR="00AC30B6" w:rsidRDefault="00AC30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0C75A" wp14:editId="00322001">
                <wp:simplePos x="0" y="0"/>
                <wp:positionH relativeFrom="column">
                  <wp:posOffset>649605</wp:posOffset>
                </wp:positionH>
                <wp:positionV relativeFrom="paragraph">
                  <wp:posOffset>-114300</wp:posOffset>
                </wp:positionV>
                <wp:extent cx="5019675" cy="4191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7A19A" w14:textId="3701A0BA" w:rsidR="00036477" w:rsidRPr="00101FF3" w:rsidRDefault="00036477" w:rsidP="00036477">
                            <w:pPr>
                              <w:jc w:val="center"/>
                              <w:rPr>
                                <w:rFonts w:ascii="Hacen Egypt" w:hAnsi="Hacen Egypt" w:cs="Hacen Egypt"/>
                                <w:color w:val="000000" w:themeColor="text1"/>
                              </w:rPr>
                            </w:pPr>
                            <w:proofErr w:type="gramStart"/>
                            <w:r w:rsidRPr="00101FF3">
                              <w:rPr>
                                <w:rFonts w:ascii="Hacen Egypt" w:hAnsi="Hacen Egypt" w:cs="Hacen Egypt"/>
                                <w:color w:val="000000" w:themeColor="text1"/>
                                <w:rtl/>
                              </w:rPr>
                              <w:t>الاسم :</w:t>
                            </w:r>
                            <w:proofErr w:type="gramEnd"/>
                            <w:r w:rsidRPr="00101FF3">
                              <w:rPr>
                                <w:rFonts w:ascii="Hacen Egypt" w:hAnsi="Hacen Egypt" w:cs="Hacen Egypt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الصف : </w:t>
                            </w:r>
                            <w:r w:rsidR="00846C08">
                              <w:rPr>
                                <w:rFonts w:ascii="Hacen Egypt" w:hAnsi="Hacen Egypt" w:cs="Hacen Egypt" w:hint="cs"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101FF3">
                              <w:rPr>
                                <w:rFonts w:ascii="Hacen Egypt" w:hAnsi="Hacen Egypt" w:cs="Hacen Egypt"/>
                                <w:color w:val="000000" w:themeColor="text1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50C75A" id="مستطيل: زوايا مستديرة 2" o:spid="_x0000_s1028" style="position:absolute;left:0;text-align:left;margin-left:51.15pt;margin-top:-9pt;width:395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" filled="f" strokecolor="black [3213]" strokeweight="1pt">
                <v:stroke joinstyle="miter"/>
                <v:textbox>
                  <w:txbxContent>
                    <w:p w14:paraId="2F67A19A" w14:textId="3701A0BA" w:rsidR="00036477" w:rsidRPr="00101FF3" w:rsidRDefault="00036477" w:rsidP="00036477">
                      <w:pPr>
                        <w:jc w:val="center"/>
                        <w:rPr>
                          <w:rFonts w:ascii="Hacen Egypt" w:hAnsi="Hacen Egypt" w:cs="Hacen Egypt"/>
                          <w:color w:val="000000" w:themeColor="text1"/>
                        </w:rPr>
                      </w:pPr>
                      <w:proofErr w:type="gramStart"/>
                      <w:r w:rsidRPr="00101FF3">
                        <w:rPr>
                          <w:rFonts w:ascii="Hacen Egypt" w:hAnsi="Hacen Egypt" w:cs="Hacen Egypt"/>
                          <w:color w:val="000000" w:themeColor="text1"/>
                          <w:rtl/>
                        </w:rPr>
                        <w:t>الاسم :</w:t>
                      </w:r>
                      <w:proofErr w:type="gramEnd"/>
                      <w:r w:rsidRPr="00101FF3">
                        <w:rPr>
                          <w:rFonts w:ascii="Hacen Egypt" w:hAnsi="Hacen Egypt" w:cs="Hacen Egypt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الصف : </w:t>
                      </w:r>
                      <w:r w:rsidR="00846C08">
                        <w:rPr>
                          <w:rFonts w:ascii="Hacen Egypt" w:hAnsi="Hacen Egypt" w:cs="Hacen Egypt" w:hint="cs"/>
                          <w:color w:val="000000" w:themeColor="text1"/>
                          <w:rtl/>
                        </w:rPr>
                        <w:t>ثاني</w:t>
                      </w:r>
                      <w:r w:rsidRPr="00101FF3">
                        <w:rPr>
                          <w:rFonts w:ascii="Hacen Egypt" w:hAnsi="Hacen Egypt" w:cs="Hacen Egypt"/>
                          <w:color w:val="000000" w:themeColor="text1"/>
                          <w:rtl/>
                        </w:rPr>
                        <w:t xml:space="preserve">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50662" wp14:editId="21034DFF">
                <wp:simplePos x="0" y="0"/>
                <wp:positionH relativeFrom="margin">
                  <wp:align>center</wp:align>
                </wp:positionH>
                <wp:positionV relativeFrom="paragraph">
                  <wp:posOffset>6629400</wp:posOffset>
                </wp:positionV>
                <wp:extent cx="6296025" cy="216217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A9C43" w14:textId="4FEBD154" w:rsidR="001E562F" w:rsidRDefault="001E562F" w:rsidP="001E562F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</w:t>
                            </w:r>
                            <w:r w:rsidR="00546A3E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الثالث</w:t>
                            </w: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ب ( صح ) أو ( خطأ ) أمام العبارات التالية  </w:t>
                            </w: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: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2"/>
                              <w:gridCol w:w="1276"/>
                            </w:tblGrid>
                            <w:tr w:rsidR="00546A3E" w14:paraId="45A86031" w14:textId="77777777" w:rsidTr="00A568B9">
                              <w:tc>
                                <w:tcPr>
                                  <w:tcW w:w="8362" w:type="dxa"/>
                                </w:tcPr>
                                <w:p w14:paraId="2D198757" w14:textId="099E96E3" w:rsidR="00546A3E" w:rsidRPr="00DA7056" w:rsidRDefault="00546A3E" w:rsidP="00546A3E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المجتمع المعرفي يتحول تدريجياً إلى عالم ذكي يقوم على استخدام المنتجات الذكية </w:t>
                                  </w:r>
                                  <w:proofErr w:type="gramStart"/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و ليس</w:t>
                                  </w:r>
                                  <w:proofErr w:type="gramEnd"/>
                                  <w:r w:rsidRPr="00546A3E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انتاجها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769ECA5" w14:textId="77777777" w:rsidR="00546A3E" w:rsidRDefault="00546A3E" w:rsidP="00546A3E">
                                  <w:pPr>
                                    <w:rPr>
                                      <w:rFonts w:ascii="Hacen Egypt" w:hAnsi="Hacen Egypt" w:cs="Hacen Egyp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6A3E" w14:paraId="24EBA6EA" w14:textId="77777777" w:rsidTr="001E562F">
                              <w:tc>
                                <w:tcPr>
                                  <w:tcW w:w="8362" w:type="dxa"/>
                                </w:tcPr>
                                <w:p w14:paraId="677F0101" w14:textId="78EF4CFA" w:rsidR="00546A3E" w:rsidRPr="00DA7056" w:rsidRDefault="00BB190A" w:rsidP="00546A3E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BB190A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في </w:t>
                                  </w:r>
                                  <w:proofErr w:type="spellStart"/>
                                  <w:r w:rsidRPr="00BB190A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السيارت</w:t>
                                  </w:r>
                                  <w:proofErr w:type="spellEnd"/>
                                  <w:r w:rsidRPr="00BB190A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الذكية من الممكن قيادة السيارة بدون سائق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E566EF7" w14:textId="77777777" w:rsidR="00546A3E" w:rsidRDefault="00546A3E" w:rsidP="00546A3E">
                                  <w:pPr>
                                    <w:rPr>
                                      <w:rFonts w:ascii="Hacen Egypt" w:hAnsi="Hacen Egypt" w:cs="Hacen Egyp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6A3E" w14:paraId="57BDB4AD" w14:textId="77777777" w:rsidTr="001E562F">
                              <w:tc>
                                <w:tcPr>
                                  <w:tcW w:w="8362" w:type="dxa"/>
                                </w:tcPr>
                                <w:p w14:paraId="7F6F26C9" w14:textId="41AF8A14" w:rsidR="00546A3E" w:rsidRPr="00DA7056" w:rsidRDefault="00BB190A" w:rsidP="00546A3E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اقتصاد المعرفة من أسباب البطالة في المجتمع.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62FEDAB" w14:textId="77777777" w:rsidR="00546A3E" w:rsidRDefault="00546A3E" w:rsidP="00546A3E">
                                  <w:pPr>
                                    <w:rPr>
                                      <w:rFonts w:ascii="Hacen Egypt" w:hAnsi="Hacen Egypt" w:cs="Hacen Egyp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6A3E" w14:paraId="5913D4EB" w14:textId="77777777" w:rsidTr="001E562F">
                              <w:tc>
                                <w:tcPr>
                                  <w:tcW w:w="8362" w:type="dxa"/>
                                </w:tcPr>
                                <w:p w14:paraId="5D626BA4" w14:textId="6B8D97E7" w:rsidR="00546A3E" w:rsidRPr="00DA7056" w:rsidRDefault="00BB190A" w:rsidP="00546A3E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المجتمعات المعرفية المعاصرة تتميز بمرونة عالية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3C85FE7" w14:textId="77777777" w:rsidR="00546A3E" w:rsidRDefault="00546A3E" w:rsidP="00546A3E">
                                  <w:pPr>
                                    <w:rPr>
                                      <w:rFonts w:ascii="Hacen Egypt" w:hAnsi="Hacen Egypt" w:cs="Hacen Egyp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C93ED8" w14:textId="77777777" w:rsidR="001E562F" w:rsidRPr="00BE7DB7" w:rsidRDefault="001E562F" w:rsidP="001E562F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7A7CB0D1" w14:textId="77777777" w:rsidR="001E562F" w:rsidRDefault="001E5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0662" id="مربع نص 5" o:spid="_x0000_s1029" type="#_x0000_t202" style="position:absolute;left:0;text-align:left;margin-left:0;margin-top:522pt;width:495.75pt;height:170.2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" filled="f" stroked="f" strokeweight=".5pt">
                <v:textbox>
                  <w:txbxContent>
                    <w:p w14:paraId="370A9C43" w14:textId="4FEBD154" w:rsidR="001E562F" w:rsidRDefault="001E562F" w:rsidP="001E562F">
                      <w:pPr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السؤال</w:t>
                      </w:r>
                      <w:r w:rsidR="00546A3E">
                        <w:rPr>
                          <w:rFonts w:hint="cs"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الثالث</w:t>
                      </w: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ب ( صح ) أو ( خطأ ) أمام العبارات التالية  </w:t>
                      </w: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: </w:t>
                      </w:r>
                    </w:p>
                    <w:tbl>
                      <w:tblPr>
                        <w:tblStyle w:val="a3"/>
                        <w:bidiVisual/>
                        <w:tblW w:w="9638" w:type="dxa"/>
                        <w:tblLook w:val="04A0" w:firstRow="1" w:lastRow="0" w:firstColumn="1" w:lastColumn="0" w:noHBand="0" w:noVBand="1"/>
                      </w:tblPr>
                      <w:tblGrid>
                        <w:gridCol w:w="8362"/>
                        <w:gridCol w:w="1276"/>
                      </w:tblGrid>
                      <w:tr w:rsidR="00546A3E" w14:paraId="45A86031" w14:textId="77777777" w:rsidTr="00A568B9">
                        <w:tc>
                          <w:tcPr>
                            <w:tcW w:w="8362" w:type="dxa"/>
                          </w:tcPr>
                          <w:p w14:paraId="2D198757" w14:textId="099E96E3" w:rsidR="00546A3E" w:rsidRPr="00DA7056" w:rsidRDefault="00546A3E" w:rsidP="00546A3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المجتمع المعرفي يتحول تدريجياً إلى عالم ذكي يقوم على استخدام المنتجات الذكية </w:t>
                            </w:r>
                            <w:proofErr w:type="gramStart"/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و ليس</w:t>
                            </w:r>
                            <w:proofErr w:type="gramEnd"/>
                            <w:r w:rsidRPr="00546A3E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انتاجها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769ECA5" w14:textId="77777777" w:rsidR="00546A3E" w:rsidRDefault="00546A3E" w:rsidP="00546A3E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546A3E" w14:paraId="24EBA6EA" w14:textId="77777777" w:rsidTr="001E562F">
                        <w:tc>
                          <w:tcPr>
                            <w:tcW w:w="8362" w:type="dxa"/>
                          </w:tcPr>
                          <w:p w14:paraId="677F0101" w14:textId="78EF4CFA" w:rsidR="00546A3E" w:rsidRPr="00DA7056" w:rsidRDefault="00BB190A" w:rsidP="00546A3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BB190A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في </w:t>
                            </w:r>
                            <w:proofErr w:type="spellStart"/>
                            <w:r w:rsidRPr="00BB190A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السيارت</w:t>
                            </w:r>
                            <w:proofErr w:type="spellEnd"/>
                            <w:r w:rsidRPr="00BB190A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الذكية من الممكن قيادة السيارة بدون سائق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E566EF7" w14:textId="77777777" w:rsidR="00546A3E" w:rsidRDefault="00546A3E" w:rsidP="00546A3E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546A3E" w14:paraId="57BDB4AD" w14:textId="77777777" w:rsidTr="001E562F">
                        <w:tc>
                          <w:tcPr>
                            <w:tcW w:w="8362" w:type="dxa"/>
                          </w:tcPr>
                          <w:p w14:paraId="7F6F26C9" w14:textId="41AF8A14" w:rsidR="00546A3E" w:rsidRPr="00DA7056" w:rsidRDefault="00BB190A" w:rsidP="00546A3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اقتصاد المعرفة من أسباب البطالة في المجتمع.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62FEDAB" w14:textId="77777777" w:rsidR="00546A3E" w:rsidRDefault="00546A3E" w:rsidP="00546A3E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546A3E" w14:paraId="5913D4EB" w14:textId="77777777" w:rsidTr="001E562F">
                        <w:tc>
                          <w:tcPr>
                            <w:tcW w:w="8362" w:type="dxa"/>
                          </w:tcPr>
                          <w:p w14:paraId="5D626BA4" w14:textId="6B8D97E7" w:rsidR="00546A3E" w:rsidRPr="00DA7056" w:rsidRDefault="00BB190A" w:rsidP="00546A3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المجتمعات المعرفية المعاصرة تتميز بمرونة عالية 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3C85FE7" w14:textId="77777777" w:rsidR="00546A3E" w:rsidRDefault="00546A3E" w:rsidP="00546A3E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C93ED8" w14:textId="77777777" w:rsidR="001E562F" w:rsidRPr="00BE7DB7" w:rsidRDefault="001E562F" w:rsidP="001E562F">
                      <w:pPr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7A7CB0D1" w14:textId="77777777" w:rsidR="001E562F" w:rsidRDefault="001E562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F68EA" wp14:editId="2CC1E097">
                <wp:simplePos x="0" y="0"/>
                <wp:positionH relativeFrom="margin">
                  <wp:posOffset>-683895</wp:posOffset>
                </wp:positionH>
                <wp:positionV relativeFrom="paragraph">
                  <wp:posOffset>4304665</wp:posOffset>
                </wp:positionV>
                <wp:extent cx="6553200" cy="273367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50929" w14:textId="6C40FA9A" w:rsidR="0005697D" w:rsidRDefault="0005697D" w:rsidP="00C37E6B">
                            <w:pPr>
                              <w:spacing w:after="0"/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46A3E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الثاني</w:t>
                            </w: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اختاري المصطلح المناسب  </w:t>
                            </w:r>
                            <w:r w:rsidRPr="00BE7DB7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: </w:t>
                            </w:r>
                          </w:p>
                          <w:p w14:paraId="13DACF39" w14:textId="6E3BF1E6" w:rsidR="0005697D" w:rsidRPr="00C37E6B" w:rsidRDefault="0005697D" w:rsidP="00C37E6B">
                            <w:pPr>
                              <w:spacing w:after="0"/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المدن </w:t>
                            </w:r>
                            <w:proofErr w:type="gramStart"/>
                            <w:r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الذكية  </w:t>
                            </w:r>
                            <w:r w:rsid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proofErr w:type="gramEnd"/>
                            <w:r w:rsid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37E6B"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الأجهزة الذكية </w:t>
                            </w:r>
                            <w:r w:rsidR="00C37E6B" w:rsidRPr="00C37E6B"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7E6B"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المجتمع المعرفي </w:t>
                            </w:r>
                            <w:r w:rsidR="00C37E6B" w:rsidRPr="00C37E6B"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37E6B" w:rsidRPr="00C37E6B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العالم الذكي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996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2955"/>
                              <w:gridCol w:w="7010"/>
                            </w:tblGrid>
                            <w:tr w:rsidR="0005697D" w:rsidRPr="0032481C" w14:paraId="0A987AC0" w14:textId="77777777" w:rsidTr="00C37E6B">
                              <w:trPr>
                                <w:trHeight w:val="753"/>
                              </w:trPr>
                              <w:tc>
                                <w:tcPr>
                                  <w:tcW w:w="295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6517916" w14:textId="77777777" w:rsidR="0005697D" w:rsidRPr="0005697D" w:rsidRDefault="0005697D" w:rsidP="0005697D">
                                  <w:pPr>
                                    <w:jc w:val="center"/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E9F2699" w14:textId="77777777" w:rsidR="0005697D" w:rsidRPr="0005697D" w:rsidRDefault="0005697D" w:rsidP="0005697D">
                                  <w:pPr>
                                    <w:rPr>
                                      <w:rFonts w:ascii="Hacen Liner Print-out" w:hAnsi="Hacen Liner Print-out" w:cs="Hacen Liner Print-out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هو العالم الذي يستخدم تطور تقنية المعلومات والبرمجيات وشبكات الاتصالات لتقديم حلول مبتكرة لمختلف مجالات الحياة تساعد على زيادة الكفاءة </w:t>
                                  </w:r>
                                  <w:proofErr w:type="gramStart"/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و تحسين</w:t>
                                  </w:r>
                                  <w:proofErr w:type="gramEnd"/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الأداء</w:t>
                                  </w:r>
                                </w:p>
                              </w:tc>
                            </w:tr>
                            <w:tr w:rsidR="0005697D" w:rsidRPr="0032481C" w14:paraId="61C8FE86" w14:textId="77777777" w:rsidTr="00C37E6B">
                              <w:trPr>
                                <w:trHeight w:val="753"/>
                              </w:trPr>
                              <w:tc>
                                <w:tcPr>
                                  <w:tcW w:w="295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6A9CFF3" w14:textId="77777777" w:rsidR="0005697D" w:rsidRPr="0032481C" w:rsidRDefault="0005697D" w:rsidP="0005697D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B9B5999" w14:textId="77777777" w:rsidR="0005697D" w:rsidRPr="0032481C" w:rsidRDefault="0005697D" w:rsidP="0005697D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هي مُدن رقمية تعتمد خدماتها على البنية التحتية لتقنية المعلومات والاتصالات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97D" w:rsidRPr="0032481C" w14:paraId="24EBB1A6" w14:textId="77777777" w:rsidTr="00C37E6B">
                              <w:trPr>
                                <w:trHeight w:val="778"/>
                              </w:trPr>
                              <w:tc>
                                <w:tcPr>
                                  <w:tcW w:w="295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ECA0A61" w14:textId="77777777" w:rsidR="0005697D" w:rsidRPr="0032481C" w:rsidRDefault="0005697D" w:rsidP="0005697D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FD2119" w14:textId="77777777" w:rsidR="0005697D" w:rsidRPr="0032481C" w:rsidRDefault="0005697D" w:rsidP="0005697D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هو ذلك المجتمع الذي يقوم على انتاج المعرفة </w:t>
                                  </w:r>
                                  <w:proofErr w:type="gramStart"/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>و نشرها</w:t>
                                  </w:r>
                                  <w:proofErr w:type="gramEnd"/>
                                  <w:r w:rsidRPr="0005697D">
                                    <w:rPr>
                                      <w:rFonts w:ascii="Hacen Liner Print-out" w:hAnsi="Hacen Liner Print-out" w:cs="Hacen Liner Print-out" w:hint="cs"/>
                                      <w:rtl/>
                                    </w:rPr>
                                    <w:t xml:space="preserve"> من خلال توظيف تقنية المعلومات و الاتصالات لتحقيق تنمية مستدامة </w:t>
                                  </w:r>
                                </w:p>
                              </w:tc>
                            </w:tr>
                          </w:tbl>
                          <w:p w14:paraId="7E5237F6" w14:textId="77777777" w:rsidR="0005697D" w:rsidRPr="0005697D" w:rsidRDefault="0005697D" w:rsidP="001E562F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339E11D" w14:textId="77777777" w:rsidR="0005697D" w:rsidRDefault="00056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68EA" id="مربع نص 7" o:spid="_x0000_s1030" type="#_x0000_t202" style="position:absolute;left:0;text-align:left;margin-left:-53.85pt;margin-top:338.95pt;width:516pt;height:2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" filled="f" stroked="f" strokeweight=".5pt">
                <v:textbox>
                  <w:txbxContent>
                    <w:p w14:paraId="76250929" w14:textId="6C40FA9A" w:rsidR="0005697D" w:rsidRDefault="0005697D" w:rsidP="00C37E6B">
                      <w:pPr>
                        <w:spacing w:after="0"/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السؤال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546A3E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الثاني</w:t>
                      </w: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اختاري المصطلح المناسب  </w:t>
                      </w:r>
                      <w:r w:rsidRPr="00BE7DB7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: </w:t>
                      </w:r>
                    </w:p>
                    <w:p w14:paraId="13DACF39" w14:textId="6E3BF1E6" w:rsidR="0005697D" w:rsidRPr="00C37E6B" w:rsidRDefault="0005697D" w:rsidP="00C37E6B">
                      <w:pPr>
                        <w:spacing w:after="0"/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المدن </w:t>
                      </w:r>
                      <w:proofErr w:type="gramStart"/>
                      <w:r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الذكية  </w:t>
                      </w:r>
                      <w:r w:rsid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>-</w:t>
                      </w:r>
                      <w:proofErr w:type="gramEnd"/>
                      <w:r w:rsid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37E6B"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الأجهزة الذكية </w:t>
                      </w:r>
                      <w:r w:rsidR="00C37E6B" w:rsidRPr="00C37E6B"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rtl/>
                        </w:rPr>
                        <w:t>–</w:t>
                      </w:r>
                      <w:r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7E6B"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المجتمع المعرفي </w:t>
                      </w:r>
                      <w:r w:rsidR="00C37E6B" w:rsidRPr="00C37E6B"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rtl/>
                        </w:rPr>
                        <w:t>–</w:t>
                      </w:r>
                      <w:r w:rsid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37E6B" w:rsidRPr="00C37E6B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العالم الذكي</w:t>
                      </w:r>
                    </w:p>
                    <w:tbl>
                      <w:tblPr>
                        <w:tblStyle w:val="a3"/>
                        <w:bidiVisual/>
                        <w:tblW w:w="996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2955"/>
                        <w:gridCol w:w="7010"/>
                      </w:tblGrid>
                      <w:tr w:rsidR="0005697D" w:rsidRPr="0032481C" w14:paraId="0A987AC0" w14:textId="77777777" w:rsidTr="00C37E6B">
                        <w:trPr>
                          <w:trHeight w:val="753"/>
                        </w:trPr>
                        <w:tc>
                          <w:tcPr>
                            <w:tcW w:w="2955" w:type="dxa"/>
                            <w:shd w:val="clear" w:color="auto" w:fill="FFFFFF" w:themeFill="background1"/>
                            <w:vAlign w:val="center"/>
                          </w:tcPr>
                          <w:p w14:paraId="56517916" w14:textId="77777777" w:rsidR="0005697D" w:rsidRPr="0005697D" w:rsidRDefault="0005697D" w:rsidP="0005697D">
                            <w:pPr>
                              <w:jc w:val="center"/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0" w:type="dxa"/>
                            <w:shd w:val="clear" w:color="auto" w:fill="FFFFFF" w:themeFill="background1"/>
                            <w:vAlign w:val="center"/>
                          </w:tcPr>
                          <w:p w14:paraId="0E9F2699" w14:textId="77777777" w:rsidR="0005697D" w:rsidRPr="0005697D" w:rsidRDefault="0005697D" w:rsidP="0005697D">
                            <w:pPr>
                              <w:rPr>
                                <w:rFonts w:ascii="Hacen Liner Print-out" w:hAnsi="Hacen Liner Print-out" w:cs="Hacen Liner Print-out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هو العالم الذي يستخدم تطور تقنية المعلومات والبرمجيات وشبكات الاتصالات لتقديم حلول مبتكرة لمختلف مجالات الحياة تساعد على زيادة الكفاءة </w:t>
                            </w:r>
                            <w:proofErr w:type="gramStart"/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و تحسين</w:t>
                            </w:r>
                            <w:proofErr w:type="gramEnd"/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الأداء</w:t>
                            </w:r>
                          </w:p>
                        </w:tc>
                      </w:tr>
                      <w:tr w:rsidR="0005697D" w:rsidRPr="0032481C" w14:paraId="61C8FE86" w14:textId="77777777" w:rsidTr="00C37E6B">
                        <w:trPr>
                          <w:trHeight w:val="753"/>
                        </w:trPr>
                        <w:tc>
                          <w:tcPr>
                            <w:tcW w:w="2955" w:type="dxa"/>
                            <w:shd w:val="clear" w:color="auto" w:fill="FFFFFF" w:themeFill="background1"/>
                            <w:vAlign w:val="center"/>
                          </w:tcPr>
                          <w:p w14:paraId="16A9CFF3" w14:textId="77777777" w:rsidR="0005697D" w:rsidRPr="0032481C" w:rsidRDefault="0005697D" w:rsidP="0005697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0" w:type="dxa"/>
                            <w:shd w:val="clear" w:color="auto" w:fill="FFFFFF" w:themeFill="background1"/>
                            <w:vAlign w:val="center"/>
                          </w:tcPr>
                          <w:p w14:paraId="0B9B5999" w14:textId="77777777" w:rsidR="0005697D" w:rsidRPr="0032481C" w:rsidRDefault="0005697D" w:rsidP="0005697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هي مُدن رقمية تعتمد خدماتها على البنية التحتية لتقنية المعلومات والاتصالات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05697D" w:rsidRPr="0032481C" w14:paraId="24EBB1A6" w14:textId="77777777" w:rsidTr="00C37E6B">
                        <w:trPr>
                          <w:trHeight w:val="778"/>
                        </w:trPr>
                        <w:tc>
                          <w:tcPr>
                            <w:tcW w:w="2955" w:type="dxa"/>
                            <w:shd w:val="clear" w:color="auto" w:fill="FFFFFF" w:themeFill="background1"/>
                            <w:vAlign w:val="center"/>
                          </w:tcPr>
                          <w:p w14:paraId="6ECA0A61" w14:textId="77777777" w:rsidR="0005697D" w:rsidRPr="0032481C" w:rsidRDefault="0005697D" w:rsidP="0005697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0" w:type="dxa"/>
                            <w:shd w:val="clear" w:color="auto" w:fill="FFFFFF" w:themeFill="background1"/>
                            <w:vAlign w:val="center"/>
                          </w:tcPr>
                          <w:p w14:paraId="57FD2119" w14:textId="77777777" w:rsidR="0005697D" w:rsidRPr="0032481C" w:rsidRDefault="0005697D" w:rsidP="0005697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هو ذلك المجتمع الذي يقوم على انتاج المعرفة </w:t>
                            </w:r>
                            <w:proofErr w:type="gramStart"/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>و نشرها</w:t>
                            </w:r>
                            <w:proofErr w:type="gramEnd"/>
                            <w:r w:rsidRPr="0005697D">
                              <w:rPr>
                                <w:rFonts w:ascii="Hacen Liner Print-out" w:hAnsi="Hacen Liner Print-out" w:cs="Hacen Liner Print-out" w:hint="cs"/>
                                <w:rtl/>
                              </w:rPr>
                              <w:t xml:space="preserve"> من خلال توظيف تقنية المعلومات و الاتصالات لتحقيق تنمية مستدامة </w:t>
                            </w:r>
                          </w:p>
                        </w:tc>
                      </w:tr>
                    </w:tbl>
                    <w:p w14:paraId="7E5237F6" w14:textId="77777777" w:rsidR="0005697D" w:rsidRPr="0005697D" w:rsidRDefault="0005697D" w:rsidP="001E562F">
                      <w:pPr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339E11D" w14:textId="77777777" w:rsidR="0005697D" w:rsidRDefault="0005697D"/>
                  </w:txbxContent>
                </v:textbox>
                <w10:wrap anchorx="margin"/>
              </v:shape>
            </w:pict>
          </mc:Fallback>
        </mc:AlternateContent>
      </w:r>
      <w:r w:rsidR="00846C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02F5C" wp14:editId="0613141B">
                <wp:simplePos x="0" y="0"/>
                <wp:positionH relativeFrom="column">
                  <wp:posOffset>-1522095</wp:posOffset>
                </wp:positionH>
                <wp:positionV relativeFrom="paragraph">
                  <wp:posOffset>8601075</wp:posOffset>
                </wp:positionV>
                <wp:extent cx="3067050" cy="4476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B7CE2" w14:textId="69877D32" w:rsidR="004D415C" w:rsidRPr="004D415C" w:rsidRDefault="004D415C">
                            <w:pPr>
                              <w:rPr>
                                <w:rFonts w:ascii="Hacen Egypt" w:hAnsi="Hacen Egypt" w:cs="Hacen Egypt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15C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دعواتي لكن </w:t>
                            </w:r>
                            <w:proofErr w:type="gramStart"/>
                            <w:r w:rsidRPr="004D415C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4D415C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. </w:t>
                            </w:r>
                            <w:proofErr w:type="gramStart"/>
                            <w:r w:rsidRPr="004D415C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المعلمة .</w:t>
                            </w:r>
                            <w:proofErr w:type="gramEnd"/>
                            <w:r w:rsidRPr="004D415C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. منال الزهراني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2F5C" id="مربع نص 6" o:spid="_x0000_s1031" type="#_x0000_t202" style="position:absolute;left:0;text-align:left;margin-left:-119.85pt;margin-top:677.25pt;width:241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" filled="f" stroked="f" strokeweight=".5pt">
                <v:textbox>
                  <w:txbxContent>
                    <w:p w14:paraId="0B6B7CE2" w14:textId="69877D32" w:rsidR="004D415C" w:rsidRPr="004D415C" w:rsidRDefault="004D415C">
                      <w:pPr>
                        <w:rPr>
                          <w:rFonts w:ascii="Hacen Egypt" w:hAnsi="Hacen Egypt" w:cs="Hacen Egypt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415C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دعواتي لكن </w:t>
                      </w:r>
                      <w:proofErr w:type="gramStart"/>
                      <w:r w:rsidRPr="004D415C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بالتوفيق .</w:t>
                      </w:r>
                      <w:proofErr w:type="gramEnd"/>
                      <w:r w:rsidRPr="004D415C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. </w:t>
                      </w:r>
                      <w:proofErr w:type="gramStart"/>
                      <w:r w:rsidRPr="004D415C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المعلمة .</w:t>
                      </w:r>
                      <w:proofErr w:type="gramEnd"/>
                      <w:r w:rsidRPr="004D415C">
                        <w:rPr>
                          <w:rFonts w:ascii="Hacen Egypt" w:hAnsi="Hacen Egypt" w:cs="Hacen Egypt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. منال الزهراني </w:t>
                      </w:r>
                    </w:p>
                  </w:txbxContent>
                </v:textbox>
              </v:shape>
            </w:pict>
          </mc:Fallback>
        </mc:AlternateContent>
      </w:r>
      <w:r w:rsidR="00101F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D811" wp14:editId="4D1F4EAF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5991225" cy="419100"/>
                <wp:effectExtent l="0" t="0" r="0" b="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1DCE2" w14:textId="4F80828F" w:rsidR="00036477" w:rsidRPr="00BE7DB7" w:rsidRDefault="00036477" w:rsidP="00036477">
                            <w:pPr>
                              <w:jc w:val="center"/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E7DB7">
                              <w:rPr>
                                <w:rFonts w:ascii="Hacen Egypt" w:hAnsi="Hacen Egypt" w:cs="Hacen Egyp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الفترة الأولى لمادة </w:t>
                            </w:r>
                            <w:r w:rsidR="001B30A0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الحاسب وتقنية المعلومات</w:t>
                            </w:r>
                            <w:r w:rsidRPr="00BE7DB7">
                              <w:rPr>
                                <w:rFonts w:ascii="Hacen Egypt" w:hAnsi="Hacen Egypt" w:cs="Hacen Egyp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E7DB7">
                              <w:rPr>
                                <w:rFonts w:ascii="Hacen Egypt" w:hAnsi="Hacen Egypt" w:cs="Hacen Egyp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النظري</w:t>
                            </w:r>
                            <w:proofErr w:type="gramEnd"/>
                            <w:r w:rsidRPr="00BE7DB7">
                              <w:rPr>
                                <w:rFonts w:ascii="Hacen Egypt" w:hAnsi="Hacen Egypt" w:cs="Hacen Egyp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 للصف </w:t>
                            </w:r>
                            <w:r w:rsidR="001B30A0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BE7DB7">
                              <w:rPr>
                                <w:rFonts w:ascii="Hacen Egypt" w:hAnsi="Hacen Egypt" w:cs="Hacen Egypt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المتوسط </w:t>
                            </w:r>
                            <w:r w:rsidR="005C7115">
                              <w:rPr>
                                <w:rFonts w:ascii="Hacen Egypt" w:hAnsi="Hacen Egypt" w:cs="Hacen Egyp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6D811" id="مستطيل: زوايا مستديرة 1" o:spid="_x0000_s1032" style="position:absolute;left:0;text-align:left;margin-left:0;margin-top:-46.5pt;width:471.75pt;height:3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" filled="f" stroked="f" strokeweight="1pt">
                <v:stroke joinstyle="miter"/>
                <v:textbox>
                  <w:txbxContent>
                    <w:p w14:paraId="1F61DCE2" w14:textId="4F80828F" w:rsidR="00036477" w:rsidRPr="00BE7DB7" w:rsidRDefault="00036477" w:rsidP="00036477">
                      <w:pPr>
                        <w:jc w:val="center"/>
                        <w:rPr>
                          <w:rFonts w:ascii="Hacen Egypt" w:hAnsi="Hacen Egypt" w:cs="Hacen Egypt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E7DB7">
                        <w:rPr>
                          <w:rFonts w:ascii="Hacen Egypt" w:hAnsi="Hacen Egypt" w:cs="Hacen Egyp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الفترة الأولى لمادة </w:t>
                      </w:r>
                      <w:r w:rsidR="001B30A0">
                        <w:rPr>
                          <w:rFonts w:ascii="Hacen Egypt" w:hAnsi="Hacen Egypt" w:cs="Hacen Egypt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الحاسب وتقنية المعلومات</w:t>
                      </w:r>
                      <w:r w:rsidRPr="00BE7DB7">
                        <w:rPr>
                          <w:rFonts w:ascii="Hacen Egypt" w:hAnsi="Hacen Egypt" w:cs="Hacen Egyp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BE7DB7">
                        <w:rPr>
                          <w:rFonts w:ascii="Hacen Egypt" w:hAnsi="Hacen Egypt" w:cs="Hacen Egypt"/>
                          <w:color w:val="000000" w:themeColor="text1"/>
                          <w:sz w:val="28"/>
                          <w:szCs w:val="28"/>
                          <w:rtl/>
                        </w:rPr>
                        <w:t>( النظري</w:t>
                      </w:r>
                      <w:proofErr w:type="gramEnd"/>
                      <w:r w:rsidRPr="00BE7DB7">
                        <w:rPr>
                          <w:rFonts w:ascii="Hacen Egypt" w:hAnsi="Hacen Egypt" w:cs="Hacen Egyp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) للصف </w:t>
                      </w:r>
                      <w:r w:rsidR="001B30A0">
                        <w:rPr>
                          <w:rFonts w:ascii="Hacen Egypt" w:hAnsi="Hacen Egypt" w:cs="Hacen Egypt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BE7DB7">
                        <w:rPr>
                          <w:rFonts w:ascii="Hacen Egypt" w:hAnsi="Hacen Egypt" w:cs="Hacen Egypt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المتوسط </w:t>
                      </w:r>
                      <w:r w:rsidR="005C7115">
                        <w:rPr>
                          <w:rFonts w:ascii="Hacen Egypt" w:hAnsi="Hacen Egypt" w:cs="Hacen Egypt" w:hint="cs"/>
                          <w:color w:val="000000" w:themeColor="text1"/>
                          <w:sz w:val="28"/>
                          <w:szCs w:val="28"/>
                          <w:rtl/>
                        </w:rPr>
                        <w:t>/أ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9216F" w:rsidSect="00D67B41">
      <w:pgSz w:w="11907" w:h="16443"/>
      <w:pgMar w:top="1440" w:right="1797" w:bottom="1440" w:left="1797" w:header="709" w:footer="709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Egypt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Hacen Liner XL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Hacen Liner Print-o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E7F4C"/>
    <w:multiLevelType w:val="hybridMultilevel"/>
    <w:tmpl w:val="7AA47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D54E5"/>
    <w:multiLevelType w:val="hybridMultilevel"/>
    <w:tmpl w:val="55A86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7C7D8E"/>
    <w:multiLevelType w:val="hybridMultilevel"/>
    <w:tmpl w:val="103C2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77"/>
    <w:rsid w:val="00026609"/>
    <w:rsid w:val="00036477"/>
    <w:rsid w:val="0005697D"/>
    <w:rsid w:val="000D5A8A"/>
    <w:rsid w:val="00101FF3"/>
    <w:rsid w:val="001B30A0"/>
    <w:rsid w:val="001E562F"/>
    <w:rsid w:val="0043280E"/>
    <w:rsid w:val="004D415C"/>
    <w:rsid w:val="00546A3E"/>
    <w:rsid w:val="005C7115"/>
    <w:rsid w:val="007E7B9E"/>
    <w:rsid w:val="008367CD"/>
    <w:rsid w:val="00846C08"/>
    <w:rsid w:val="00AC30B6"/>
    <w:rsid w:val="00BB190A"/>
    <w:rsid w:val="00BE7DB7"/>
    <w:rsid w:val="00C37E6B"/>
    <w:rsid w:val="00D67B41"/>
    <w:rsid w:val="00DA7056"/>
    <w:rsid w:val="00F1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18FE4"/>
  <w15:chartTrackingRefBased/>
  <w15:docId w15:val="{3BC10308-5732-4E16-87E7-FC7A7A88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manalasz44@gmail.com</dc:creator>
  <cp:keywords/>
  <dc:description/>
  <cp:lastModifiedBy>manalasz44@gmail.com</cp:lastModifiedBy>
  <cp:revision>3</cp:revision>
  <cp:lastPrinted>2021-12-26T16:33:00Z</cp:lastPrinted>
  <dcterms:created xsi:type="dcterms:W3CDTF">2021-12-26T17:01:00Z</dcterms:created>
  <dcterms:modified xsi:type="dcterms:W3CDTF">2021-12-26T17:06:00Z</dcterms:modified>
</cp:coreProperties>
</file>