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461E2" w14:textId="5C5004EF" w:rsidR="00201EF5" w:rsidRDefault="00B97678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E8ED6" wp14:editId="378FD100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:rsidR="00B97678" w:rsidRPr="00C861B5" w14:paraId="44D8266B" w14:textId="77777777" w:rsidTr="00B9767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40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04" w:type="dxa"/>
                                  <w:vAlign w:val="center"/>
                                </w:tcPr>
                                <w:p w14:paraId="3E5746BE" w14:textId="77777777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14:paraId="3541B9D2" w14:textId="1CCBF056" w:rsidR="00B97678" w:rsidRPr="00106261" w:rsidRDefault="00B97678" w:rsidP="000F46BB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106261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</w:t>
                                  </w:r>
                                  <w:r w:rsidR="000F46BB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لثالث</w:t>
                                  </w:r>
                                  <w:bookmarkStart w:id="0" w:name="_GoBack"/>
                                  <w:bookmarkEnd w:id="0"/>
                                </w:p>
                                <w:p w14:paraId="6620B818" w14:textId="674952B8" w:rsidR="00C73BFF" w:rsidRPr="00106261" w:rsidRDefault="00B97678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للصف </w:t>
                                  </w:r>
                                  <w:r w:rsidR="00521D01"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الرابع</w:t>
                                  </w:r>
                                  <w:r w:rsidR="00C73BFF"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211302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الابتدائي</w:t>
                                  </w:r>
                                </w:p>
                                <w:p w14:paraId="69E041AB" w14:textId="156C7FA7" w:rsidR="00B97678" w:rsidRPr="00D64996" w:rsidRDefault="00B97678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14:paraId="5B4434DB" w14:textId="77777777" w:rsidR="00B97678" w:rsidRPr="00D64996" w:rsidRDefault="00B97678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 wp14:anchorId="3346A3E6" wp14:editId="380A7DE8">
                                        <wp:extent cx="1114425" cy="735965"/>
                                        <wp:effectExtent l="0" t="0" r="0" b="0"/>
                                        <wp:docPr id="7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14:paraId="62AC9970" w14:textId="77777777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12873C66" w14:textId="77777777" w:rsidR="00B97678" w:rsidRPr="00106261" w:rsidRDefault="00B97678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14:paraId="6924DF4E" w14:textId="11FC83DC" w:rsidR="00B97678" w:rsidRPr="00106261" w:rsidRDefault="00B97678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إدارة التعليم </w:t>
                                  </w:r>
                                </w:p>
                                <w:p w14:paraId="4697B3C3" w14:textId="6DF73BBF" w:rsidR="00B97678" w:rsidRPr="00D64996" w:rsidRDefault="00521D01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ابتدائية</w:t>
                                  </w:r>
                                  <w:r w:rsidR="00B97678"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</w:t>
                                  </w:r>
                                </w:p>
                              </w:tc>
                            </w:tr>
                          </w:tbl>
                          <w:p w14:paraId="252BC6DB" w14:textId="77777777" w:rsidR="00B97678" w:rsidRDefault="00B9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-62.9pt;margin-top:-25.5pt;width:567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" fillcolor="white [3201]" stroked="f" strokeweight="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2765"/>
                        <w:gridCol w:w="3537"/>
                      </w:tblGrid>
                      <w:tr w:rsidR="00B97678" w:rsidRPr="00C861B5" w14:paraId="44D8266B" w14:textId="77777777" w:rsidTr="00B9767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40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04" w:type="dxa"/>
                            <w:vAlign w:val="center"/>
                          </w:tcPr>
                          <w:p w14:paraId="3E5746BE" w14:textId="77777777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14:paraId="3541B9D2" w14:textId="1CCBF056" w:rsidR="00B97678" w:rsidRPr="00106261" w:rsidRDefault="00B97678" w:rsidP="000F46BB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106261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0F46BB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لثالث</w:t>
                            </w:r>
                            <w:bookmarkStart w:id="1" w:name="_GoBack"/>
                            <w:bookmarkEnd w:id="1"/>
                          </w:p>
                          <w:p w14:paraId="6620B818" w14:textId="674952B8" w:rsidR="00C73BFF" w:rsidRPr="00106261" w:rsidRDefault="00B97678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للصف </w:t>
                            </w:r>
                            <w:r w:rsidR="00521D01"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الرابع</w:t>
                            </w:r>
                            <w:r w:rsidR="00C73BFF"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211302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الابتدائي</w:t>
                            </w:r>
                          </w:p>
                          <w:p w14:paraId="69E041AB" w14:textId="156C7FA7" w:rsidR="00B97678" w:rsidRPr="00D64996" w:rsidRDefault="00B97678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14:paraId="5B4434DB" w14:textId="77777777" w:rsidR="00B97678" w:rsidRPr="00D64996" w:rsidRDefault="00B97678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r w:rsidRPr="00D64996">
                              <w:rPr>
                                <w:rFonts w:cs="Calibri"/>
                                <w:noProof/>
                              </w:rPr>
                              <w:drawing>
                                <wp:inline distT="0" distB="0" distL="0" distR="0" wp14:anchorId="3346A3E6" wp14:editId="380A7DE8">
                                  <wp:extent cx="1114425" cy="735965"/>
                                  <wp:effectExtent l="0" t="0" r="0" b="0"/>
                                  <wp:docPr id="7" name="صورة 7" descr="صورة تحتوي على شعار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صورة 7" descr="صورة تحتوي على شعار&#10;&#10;تم إنشاء الوصف تلقائيا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73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14:paraId="62AC9970" w14:textId="77777777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2873C66" w14:textId="77777777" w:rsidR="00B97678" w:rsidRPr="00106261" w:rsidRDefault="00B97678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6924DF4E" w14:textId="11FC83DC" w:rsidR="00B97678" w:rsidRPr="00106261" w:rsidRDefault="00B97678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</w:p>
                          <w:p w14:paraId="4697B3C3" w14:textId="6DF73BBF" w:rsidR="00B97678" w:rsidRPr="00D64996" w:rsidRDefault="00521D01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ابتدائية</w:t>
                            </w:r>
                            <w:r w:rsidR="00B97678"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</w:t>
                            </w:r>
                          </w:p>
                        </w:tc>
                      </w:tr>
                    </w:tbl>
                    <w:p w14:paraId="252BC6DB" w14:textId="77777777" w:rsidR="00B97678" w:rsidRDefault="00B97678"/>
                  </w:txbxContent>
                </v:textbox>
              </v:shape>
            </w:pict>
          </mc:Fallback>
        </mc:AlternateContent>
      </w:r>
    </w:p>
    <w:p w14:paraId="6A9FADE8" w14:textId="1DB7C869" w:rsidR="00D64996" w:rsidRDefault="00D64996">
      <w:pPr>
        <w:rPr>
          <w:rtl/>
        </w:rPr>
      </w:pPr>
    </w:p>
    <w:p w14:paraId="2641AC3A" w14:textId="347C425D" w:rsidR="00AA21AD" w:rsidRPr="00163CEC" w:rsidRDefault="00D14BD5" w:rsidP="00AA21A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EA30D23" wp14:editId="1E0AA967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3E7607" w14:textId="77777777" w:rsidR="00D14BD5" w:rsidRDefault="00D14BD5" w:rsidP="00D14BD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6142E87F" w14:textId="1F2284B5" w:rsidR="00D14BD5" w:rsidRDefault="00D14BD5" w:rsidP="00D14BD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7" style="position:absolute;left:0;text-align:left;margin-left:-37.05pt;margin-top:8.9pt;width:55.2pt;height:57pt;z-index:251729920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">
                <v:roundrect id="مستطيل: زوايا مستديرة 46" o:spid="_x0000_s1028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5KcUA&#10;AADcAAAADwAAAGRycy9kb3ducmV2LnhtbESPT2sCMRTE7wW/Q3hCbzVRoZWtcamCbe3NVej1sXn7&#10;r5uXZZPq2k/fCILHYWZ+wyzTwbbiRL2vHWuYThQI4tyZmksNx8P2aQHCB2SDrWPScCEP6Wr0sMTE&#10;uDPv6ZSFUkQI+wQ1VCF0iZQ+r8iin7iOOHqF6y2GKPtSmh7PEW5bOVPqWVqsOS5U2NGmovwn+7Ua&#10;vobm++N4KXdFsTg0f5tCrd9bpfXjeHh7BRFoCPfwrf1pNMznL3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bkpxQAAANwAAAAPAAAAAAAAAAAAAAAAAJgCAABkcnMv&#10;ZG93bnJldi54bWxQSwUGAAAAAAQABAD1AAAAigMAAAAA&#10;" fillcolor="white [3201]" strokecolor="black [3213]" strokeweight=".25pt">
                  <v:stroke joinstyle="miter"/>
                  <v:textbox>
                    <w:txbxContent>
                      <w:p w14:paraId="723E7607" w14:textId="77777777" w:rsidR="00D14BD5" w:rsidRDefault="00D14BD5" w:rsidP="00D14BD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6142E87F" w14:textId="1F2284B5" w:rsidR="00D14BD5" w:rsidRDefault="00D14BD5" w:rsidP="00D14BD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رابط مستقيم 338" o:spid="_x0000_s1029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DXOsEAAADcAAAADwAAAGRycy9kb3ducmV2LnhtbERPTYvCMBC9C/sfwizsTVMtilSjLCuy&#10;CiLYXTyPzdgWm0lpYlv/vTkIHh/ve7nuTSVaalxpWcF4FIEgzqwuOVfw/7cdzkE4j6yxskwKHuRg&#10;vfoYLDHRtuMTtanPRQhhl6CCwvs6kdJlBRl0I1sTB+5qG4M+wCaXusEuhJtKTqJoJg2WHBoKrOmn&#10;oOyW3o2C496PL7Py93GObmbKx51rN/Kg1Ndn/70A4an3b/HLvdMK4jisDWfC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YNc6wQAAANwAAAAPAAAAAAAAAAAAAAAA&#10;AKECAABkcnMvZG93bnJldi54bWxQSwUGAAAAAAQABAD5AAAAjwMAAAAA&#10;" strokecolor="black [3213]" strokeweight=".25pt">
                  <v:stroke joinstyle="miter"/>
                </v:line>
              </v:group>
            </w:pict>
          </mc:Fallback>
        </mc:AlternateContent>
      </w:r>
    </w:p>
    <w:p w14:paraId="6CC3A9D2" w14:textId="3A24E544" w:rsidR="00B97678" w:rsidRDefault="00B97678" w:rsidP="00607178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09785" wp14:editId="14E9317A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F9AB7" w14:textId="6A34F3A0" w:rsidR="00D64996" w:rsidRPr="005E0A94" w:rsidRDefault="00D64996" w:rsidP="00D64996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14:paraId="3F3F1481" w14:textId="77777777" w:rsidR="00D64996" w:rsidRPr="00D64996" w:rsidRDefault="00D64996" w:rsidP="00D64996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30" style="position:absolute;left:0;text-align:left;margin-left:0;margin-top:6.85pt;width:512.4pt;height:32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" fillcolor="white [3201]" strokecolor="black [3200]" strokeweight="1pt">
                <v:textbox>
                  <w:txbxContent>
                    <w:p w14:paraId="0ADF9AB7" w14:textId="6A34F3A0" w:rsidR="00D64996" w:rsidRPr="005E0A94" w:rsidRDefault="00D64996" w:rsidP="00D64996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14:paraId="3F3F1481" w14:textId="77777777" w:rsidR="00D64996" w:rsidRPr="00D64996" w:rsidRDefault="00D64996" w:rsidP="00D64996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E4EDE9" w14:textId="77777777" w:rsidR="00B97678" w:rsidRPr="00B97678" w:rsidRDefault="00B97678" w:rsidP="00607178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14:paraId="11A1B8DC" w14:textId="6CAF954B" w:rsidR="00AA21AD" w:rsidRPr="005E0A94" w:rsidRDefault="00582FDA" w:rsidP="00211302">
      <w:pPr>
        <w:ind w:hanging="613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5E0A94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السؤال الأول : </w:t>
      </w:r>
      <w:r w:rsidR="00607178" w:rsidRPr="005E0A94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211302" w:rsidRPr="00690C8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ضع علامة √ أمام العبارات الصحية و </w:t>
      </w:r>
      <w:r w:rsidR="00211302" w:rsidRPr="00690C8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X</w:t>
      </w:r>
      <w:r w:rsidR="00211302" w:rsidRPr="00690C8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أمام العبارات الخاطئة</w:t>
      </w:r>
      <w:r w:rsidR="00211302">
        <w:rPr>
          <w:rFonts w:asciiTheme="majorBidi" w:hAnsiTheme="majorBidi" w:cstheme="majorBidi" w:hint="cs"/>
          <w:b/>
          <w:bCs/>
          <w:sz w:val="36"/>
          <w:szCs w:val="36"/>
          <w:rtl/>
        </w:rPr>
        <w:t>:</w:t>
      </w:r>
    </w:p>
    <w:tbl>
      <w:tblPr>
        <w:tblStyle w:val="a4"/>
        <w:bidiVisual/>
        <w:tblW w:w="0" w:type="auto"/>
        <w:tblInd w:w="102" w:type="dxa"/>
        <w:tblLook w:val="04A0" w:firstRow="1" w:lastRow="0" w:firstColumn="1" w:lastColumn="0" w:noHBand="0" w:noVBand="1"/>
      </w:tblPr>
      <w:tblGrid>
        <w:gridCol w:w="527"/>
        <w:gridCol w:w="7796"/>
        <w:gridCol w:w="817"/>
      </w:tblGrid>
      <w:tr w:rsidR="002109BD" w14:paraId="75737C77" w14:textId="77777777" w:rsidTr="00E64731">
        <w:tc>
          <w:tcPr>
            <w:tcW w:w="527" w:type="dxa"/>
            <w:shd w:val="pct5" w:color="auto" w:fill="auto"/>
            <w:vAlign w:val="center"/>
          </w:tcPr>
          <w:p w14:paraId="07C8EB79" w14:textId="17370011" w:rsidR="002109BD" w:rsidRPr="00E64731" w:rsidRDefault="002109BD" w:rsidP="00E64731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796" w:type="dxa"/>
            <w:vAlign w:val="center"/>
          </w:tcPr>
          <w:p w14:paraId="41FE38EE" w14:textId="7BB46C36" w:rsidR="002109BD" w:rsidRDefault="002109BD" w:rsidP="00E64731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عند إنشاء عرضك التقديمي يعتمد عدد الشرائح على الموضوع الذي تريد تقديمه</w:t>
            </w:r>
          </w:p>
        </w:tc>
        <w:tc>
          <w:tcPr>
            <w:tcW w:w="817" w:type="dxa"/>
          </w:tcPr>
          <w:p w14:paraId="50DAD03C" w14:textId="77777777" w:rsidR="002109BD" w:rsidRDefault="002109BD" w:rsidP="00AA21AD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109BD" w14:paraId="32C8605B" w14:textId="77777777" w:rsidTr="00E64731">
        <w:tc>
          <w:tcPr>
            <w:tcW w:w="527" w:type="dxa"/>
            <w:shd w:val="pct5" w:color="auto" w:fill="auto"/>
            <w:vAlign w:val="center"/>
          </w:tcPr>
          <w:p w14:paraId="6A7AC5EF" w14:textId="340A541C" w:rsidR="002109BD" w:rsidRPr="00E64731" w:rsidRDefault="002109BD" w:rsidP="00E64731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796" w:type="dxa"/>
            <w:vAlign w:val="center"/>
          </w:tcPr>
          <w:p w14:paraId="03084076" w14:textId="5C84F5A1" w:rsidR="002109BD" w:rsidRDefault="002109BD" w:rsidP="00E64731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البرنامج المستخدم في إنشاء العروض التقديمية هو مايكروسوفت باوربوينت</w:t>
            </w:r>
          </w:p>
        </w:tc>
        <w:tc>
          <w:tcPr>
            <w:tcW w:w="817" w:type="dxa"/>
          </w:tcPr>
          <w:p w14:paraId="6E9DB226" w14:textId="77777777" w:rsidR="002109BD" w:rsidRDefault="002109BD" w:rsidP="00AA21AD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109BD" w14:paraId="592133FB" w14:textId="77777777" w:rsidTr="00E64731">
        <w:tc>
          <w:tcPr>
            <w:tcW w:w="527" w:type="dxa"/>
            <w:shd w:val="pct5" w:color="auto" w:fill="auto"/>
            <w:vAlign w:val="center"/>
          </w:tcPr>
          <w:p w14:paraId="4C2559E6" w14:textId="0B49780A" w:rsidR="002109BD" w:rsidRPr="00E64731" w:rsidRDefault="002109BD" w:rsidP="00E64731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796" w:type="dxa"/>
            <w:vAlign w:val="center"/>
          </w:tcPr>
          <w:p w14:paraId="4FF6BA66" w14:textId="7DD057CD" w:rsidR="002109BD" w:rsidRDefault="002109BD" w:rsidP="00E64731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إذا كنت تستخدم شريحة فارغة بدون مربع نص فيمكنك إضافة مربع نص</w:t>
            </w:r>
          </w:p>
        </w:tc>
        <w:tc>
          <w:tcPr>
            <w:tcW w:w="817" w:type="dxa"/>
          </w:tcPr>
          <w:p w14:paraId="4759BFD5" w14:textId="77777777" w:rsidR="002109BD" w:rsidRDefault="002109BD" w:rsidP="00AA21AD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109BD" w14:paraId="2F38C15A" w14:textId="77777777" w:rsidTr="00E64731">
        <w:tc>
          <w:tcPr>
            <w:tcW w:w="527" w:type="dxa"/>
            <w:shd w:val="pct5" w:color="auto" w:fill="auto"/>
            <w:vAlign w:val="center"/>
          </w:tcPr>
          <w:p w14:paraId="69D409B6" w14:textId="1C8EBE26" w:rsidR="002109BD" w:rsidRPr="00E64731" w:rsidRDefault="002109BD" w:rsidP="00E64731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796" w:type="dxa"/>
            <w:vAlign w:val="center"/>
          </w:tcPr>
          <w:p w14:paraId="068569AE" w14:textId="47A38581" w:rsidR="002109BD" w:rsidRDefault="002109BD" w:rsidP="00E64731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يمكنك إضافة الصور في عرضك التقديمي من جهاز الحاسب أو موقع إلكتروني على الإنترنت</w:t>
            </w:r>
          </w:p>
        </w:tc>
        <w:tc>
          <w:tcPr>
            <w:tcW w:w="817" w:type="dxa"/>
          </w:tcPr>
          <w:p w14:paraId="4733F487" w14:textId="77777777" w:rsidR="002109BD" w:rsidRDefault="002109BD" w:rsidP="00AA21AD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109BD" w14:paraId="2A453DE7" w14:textId="77777777" w:rsidTr="00E64731">
        <w:tc>
          <w:tcPr>
            <w:tcW w:w="527" w:type="dxa"/>
            <w:shd w:val="pct5" w:color="auto" w:fill="auto"/>
            <w:vAlign w:val="center"/>
          </w:tcPr>
          <w:p w14:paraId="2F5E5929" w14:textId="2B217938" w:rsidR="002109BD" w:rsidRPr="00E64731" w:rsidRDefault="002109BD" w:rsidP="00E64731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796" w:type="dxa"/>
            <w:vAlign w:val="center"/>
          </w:tcPr>
          <w:p w14:paraId="518F4DF7" w14:textId="1281E91F" w:rsidR="002109BD" w:rsidRDefault="00E64731" w:rsidP="00E64731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استخدم خطوطاً كبيرة وواضحة أثناء العرض التقديمي ليتمكن الجميع من قراءتها بوضوح</w:t>
            </w:r>
          </w:p>
        </w:tc>
        <w:tc>
          <w:tcPr>
            <w:tcW w:w="817" w:type="dxa"/>
          </w:tcPr>
          <w:p w14:paraId="01AECEEE" w14:textId="77777777" w:rsidR="002109BD" w:rsidRDefault="002109BD" w:rsidP="00AA21AD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109BD" w14:paraId="20BA2626" w14:textId="77777777" w:rsidTr="00E64731">
        <w:tc>
          <w:tcPr>
            <w:tcW w:w="527" w:type="dxa"/>
            <w:shd w:val="pct5" w:color="auto" w:fill="auto"/>
            <w:vAlign w:val="center"/>
          </w:tcPr>
          <w:p w14:paraId="3D649EA9" w14:textId="3E3422C6" w:rsidR="002109BD" w:rsidRPr="00E64731" w:rsidRDefault="002109BD" w:rsidP="00E64731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796" w:type="dxa"/>
            <w:vAlign w:val="center"/>
          </w:tcPr>
          <w:p w14:paraId="58279EC5" w14:textId="292A85C4" w:rsidR="002109BD" w:rsidRDefault="002109BD" w:rsidP="00E64731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لجعل العرض التقديمي أكثر جاذبية للقارئ يمكنك إضافة بعض التأثيرات البصرية الرائعة</w:t>
            </w:r>
          </w:p>
        </w:tc>
        <w:tc>
          <w:tcPr>
            <w:tcW w:w="817" w:type="dxa"/>
          </w:tcPr>
          <w:p w14:paraId="0302E28E" w14:textId="77777777" w:rsidR="002109BD" w:rsidRDefault="002109BD" w:rsidP="00AA21AD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109BD" w14:paraId="0669BD54" w14:textId="77777777" w:rsidTr="00E64731">
        <w:tc>
          <w:tcPr>
            <w:tcW w:w="527" w:type="dxa"/>
            <w:shd w:val="pct5" w:color="auto" w:fill="auto"/>
            <w:vAlign w:val="center"/>
          </w:tcPr>
          <w:p w14:paraId="20563B01" w14:textId="7126E011" w:rsidR="002109BD" w:rsidRPr="00E64731" w:rsidRDefault="002109BD" w:rsidP="00E64731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796" w:type="dxa"/>
            <w:vAlign w:val="center"/>
          </w:tcPr>
          <w:p w14:paraId="27224C83" w14:textId="02F9324B" w:rsidR="002109BD" w:rsidRDefault="002109BD" w:rsidP="00E64731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يتضمن العرض التقديمي الجيد أنواعاً مختلفة من الخطوط</w:t>
            </w:r>
          </w:p>
        </w:tc>
        <w:tc>
          <w:tcPr>
            <w:tcW w:w="817" w:type="dxa"/>
          </w:tcPr>
          <w:p w14:paraId="69DE0B70" w14:textId="77777777" w:rsidR="002109BD" w:rsidRDefault="002109BD" w:rsidP="00AA21AD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109BD" w14:paraId="14069CD0" w14:textId="77777777" w:rsidTr="00E64731">
        <w:tc>
          <w:tcPr>
            <w:tcW w:w="527" w:type="dxa"/>
            <w:shd w:val="pct5" w:color="auto" w:fill="auto"/>
            <w:vAlign w:val="center"/>
          </w:tcPr>
          <w:p w14:paraId="2190F9BD" w14:textId="7B6ED9B8" w:rsidR="002109BD" w:rsidRPr="00E64731" w:rsidRDefault="002109BD" w:rsidP="00E64731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796" w:type="dxa"/>
            <w:vAlign w:val="center"/>
          </w:tcPr>
          <w:p w14:paraId="51C9804E" w14:textId="5721E539" w:rsidR="002109BD" w:rsidRDefault="002109BD" w:rsidP="00E64731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كن مقدماً متفاعلاً حتى لا يمل جمهورك</w:t>
            </w:r>
          </w:p>
        </w:tc>
        <w:tc>
          <w:tcPr>
            <w:tcW w:w="817" w:type="dxa"/>
          </w:tcPr>
          <w:p w14:paraId="3A4C1677" w14:textId="77777777" w:rsidR="002109BD" w:rsidRDefault="002109BD" w:rsidP="00AA21AD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109BD" w14:paraId="5BE7A9C5" w14:textId="77777777" w:rsidTr="00E64731">
        <w:trPr>
          <w:trHeight w:val="483"/>
        </w:trPr>
        <w:tc>
          <w:tcPr>
            <w:tcW w:w="527" w:type="dxa"/>
            <w:shd w:val="pct5" w:color="auto" w:fill="auto"/>
            <w:vAlign w:val="center"/>
          </w:tcPr>
          <w:p w14:paraId="66534965" w14:textId="66A3571C" w:rsidR="002109BD" w:rsidRPr="00E64731" w:rsidRDefault="002109BD" w:rsidP="00E64731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796" w:type="dxa"/>
            <w:vAlign w:val="center"/>
          </w:tcPr>
          <w:p w14:paraId="24338FD8" w14:textId="10AEEC9D" w:rsidR="002109BD" w:rsidRPr="002109BD" w:rsidRDefault="00E64731" w:rsidP="00E64731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اجعل عرضك قصيراً وفي صلب الموضوع</w:t>
            </w:r>
          </w:p>
        </w:tc>
        <w:tc>
          <w:tcPr>
            <w:tcW w:w="817" w:type="dxa"/>
          </w:tcPr>
          <w:p w14:paraId="69221760" w14:textId="77777777" w:rsidR="002109BD" w:rsidRDefault="002109BD" w:rsidP="00AA21AD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109BD" w14:paraId="3002E2E3" w14:textId="77777777" w:rsidTr="00E64731">
        <w:tc>
          <w:tcPr>
            <w:tcW w:w="527" w:type="dxa"/>
            <w:shd w:val="pct5" w:color="auto" w:fill="auto"/>
            <w:vAlign w:val="center"/>
          </w:tcPr>
          <w:p w14:paraId="0E3C8C08" w14:textId="2351C356" w:rsidR="002109BD" w:rsidRPr="00E64731" w:rsidRDefault="002109BD" w:rsidP="00E64731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796" w:type="dxa"/>
            <w:vAlign w:val="center"/>
          </w:tcPr>
          <w:p w14:paraId="43D4C9E0" w14:textId="6BC49A23" w:rsidR="002109BD" w:rsidRDefault="002109BD" w:rsidP="00E64731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بعد إضافتك للصورة في الشريحة ، يمكنك نقلها أو تغيير حجمها أو تدويرها</w:t>
            </w:r>
          </w:p>
        </w:tc>
        <w:tc>
          <w:tcPr>
            <w:tcW w:w="817" w:type="dxa"/>
          </w:tcPr>
          <w:p w14:paraId="55516E57" w14:textId="77777777" w:rsidR="002109BD" w:rsidRDefault="002109BD" w:rsidP="00AA21AD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109BD" w14:paraId="1E9E2571" w14:textId="77777777" w:rsidTr="00E64731">
        <w:tc>
          <w:tcPr>
            <w:tcW w:w="527" w:type="dxa"/>
            <w:shd w:val="pct5" w:color="auto" w:fill="auto"/>
            <w:vAlign w:val="center"/>
          </w:tcPr>
          <w:p w14:paraId="52919322" w14:textId="12BF7EE1" w:rsidR="002109BD" w:rsidRPr="00E64731" w:rsidRDefault="002109BD" w:rsidP="00E64731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7796" w:type="dxa"/>
            <w:vAlign w:val="center"/>
          </w:tcPr>
          <w:p w14:paraId="35C653A6" w14:textId="329E600C" w:rsidR="002109BD" w:rsidRDefault="002109BD" w:rsidP="00E64731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تحتوي الشريحة الأخيرة من العرض التقديمي على عنوان العرض التقديمي</w:t>
            </w:r>
          </w:p>
        </w:tc>
        <w:tc>
          <w:tcPr>
            <w:tcW w:w="817" w:type="dxa"/>
          </w:tcPr>
          <w:p w14:paraId="1483C80C" w14:textId="77777777" w:rsidR="002109BD" w:rsidRDefault="002109BD" w:rsidP="00AA21AD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109BD" w14:paraId="6885484F" w14:textId="77777777" w:rsidTr="00E64731">
        <w:tc>
          <w:tcPr>
            <w:tcW w:w="527" w:type="dxa"/>
            <w:shd w:val="pct5" w:color="auto" w:fill="auto"/>
            <w:vAlign w:val="center"/>
          </w:tcPr>
          <w:p w14:paraId="631F0299" w14:textId="57733FE6" w:rsidR="002109BD" w:rsidRPr="00E64731" w:rsidRDefault="002109BD" w:rsidP="00E64731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7796" w:type="dxa"/>
            <w:vAlign w:val="center"/>
          </w:tcPr>
          <w:p w14:paraId="37B3A131" w14:textId="6C81E9E8" w:rsidR="002109BD" w:rsidRDefault="002109BD" w:rsidP="00E64731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تأثير الانتقال لا يمكنك تطبيقه على جميع الشرائح في وقت واحد</w:t>
            </w:r>
          </w:p>
        </w:tc>
        <w:tc>
          <w:tcPr>
            <w:tcW w:w="817" w:type="dxa"/>
          </w:tcPr>
          <w:p w14:paraId="013BA714" w14:textId="77777777" w:rsidR="002109BD" w:rsidRDefault="002109BD" w:rsidP="00AA21AD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109BD" w14:paraId="4B694CAB" w14:textId="77777777" w:rsidTr="00E64731">
        <w:tc>
          <w:tcPr>
            <w:tcW w:w="527" w:type="dxa"/>
            <w:shd w:val="pct5" w:color="auto" w:fill="auto"/>
            <w:vAlign w:val="center"/>
          </w:tcPr>
          <w:p w14:paraId="0511F68F" w14:textId="7B67434D" w:rsidR="002109BD" w:rsidRPr="00E64731" w:rsidRDefault="002109BD" w:rsidP="00E64731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7796" w:type="dxa"/>
            <w:vAlign w:val="center"/>
          </w:tcPr>
          <w:p w14:paraId="1D2C75B0" w14:textId="32723355" w:rsidR="002109BD" w:rsidRDefault="00E64731" w:rsidP="00E64731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يمكنك إعادة ترتيب شرائح العرض التقديمي باستثناء الشريحة الأولى</w:t>
            </w:r>
          </w:p>
        </w:tc>
        <w:tc>
          <w:tcPr>
            <w:tcW w:w="817" w:type="dxa"/>
          </w:tcPr>
          <w:p w14:paraId="4DAB9B15" w14:textId="77777777" w:rsidR="002109BD" w:rsidRDefault="002109BD" w:rsidP="00AA21AD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109BD" w14:paraId="73526F18" w14:textId="77777777" w:rsidTr="00E64731">
        <w:tc>
          <w:tcPr>
            <w:tcW w:w="527" w:type="dxa"/>
            <w:shd w:val="pct5" w:color="auto" w:fill="auto"/>
            <w:vAlign w:val="center"/>
          </w:tcPr>
          <w:p w14:paraId="3BCB75D0" w14:textId="438DDEA1" w:rsidR="002109BD" w:rsidRPr="00E64731" w:rsidRDefault="002109BD" w:rsidP="00E64731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7796" w:type="dxa"/>
            <w:vAlign w:val="center"/>
          </w:tcPr>
          <w:p w14:paraId="07737459" w14:textId="0E6D119D" w:rsidR="002109BD" w:rsidRDefault="00E64731" w:rsidP="00E64731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لا يمكنك تعيين مدة معينة لتأثيرات الانتقالات على الشرائح</w:t>
            </w:r>
          </w:p>
        </w:tc>
        <w:tc>
          <w:tcPr>
            <w:tcW w:w="817" w:type="dxa"/>
          </w:tcPr>
          <w:p w14:paraId="73432E41" w14:textId="77777777" w:rsidR="002109BD" w:rsidRDefault="002109BD" w:rsidP="00AA21AD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2109BD" w14:paraId="60C24B31" w14:textId="77777777" w:rsidTr="00E64731">
        <w:tc>
          <w:tcPr>
            <w:tcW w:w="527" w:type="dxa"/>
            <w:shd w:val="pct5" w:color="auto" w:fill="auto"/>
            <w:vAlign w:val="center"/>
          </w:tcPr>
          <w:p w14:paraId="3A8F5CF9" w14:textId="34A2917E" w:rsidR="002109BD" w:rsidRPr="00E64731" w:rsidRDefault="002109BD" w:rsidP="00E64731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6473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796" w:type="dxa"/>
            <w:vAlign w:val="center"/>
          </w:tcPr>
          <w:p w14:paraId="28EE82AB" w14:textId="6B904722" w:rsidR="002109BD" w:rsidRDefault="00E64731" w:rsidP="00E64731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من الجيد وضع الكثير من التفاصيل على كل شريحة</w:t>
            </w:r>
          </w:p>
        </w:tc>
        <w:tc>
          <w:tcPr>
            <w:tcW w:w="817" w:type="dxa"/>
          </w:tcPr>
          <w:p w14:paraId="6117952A" w14:textId="77777777" w:rsidR="002109BD" w:rsidRDefault="002109BD" w:rsidP="00AA21AD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036531" w14:paraId="3D30B590" w14:textId="77777777" w:rsidTr="00E64731">
        <w:tc>
          <w:tcPr>
            <w:tcW w:w="527" w:type="dxa"/>
            <w:shd w:val="pct5" w:color="auto" w:fill="auto"/>
            <w:vAlign w:val="center"/>
          </w:tcPr>
          <w:p w14:paraId="1B51B926" w14:textId="1DD764EA" w:rsidR="00036531" w:rsidRPr="00E64731" w:rsidRDefault="00036531" w:rsidP="00E64731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7796" w:type="dxa"/>
            <w:vAlign w:val="center"/>
          </w:tcPr>
          <w:p w14:paraId="2938B854" w14:textId="37C03B70" w:rsidR="00036531" w:rsidRDefault="00036531" w:rsidP="00036531">
            <w:pPr>
              <w:pStyle w:val="a3"/>
              <w:ind w:left="0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30944" behindDoc="0" locked="0" layoutInCell="1" allowOverlap="1" wp14:anchorId="093928B7" wp14:editId="12A78B9F">
                  <wp:simplePos x="0" y="0"/>
                  <wp:positionH relativeFrom="column">
                    <wp:posOffset>1932305</wp:posOffset>
                  </wp:positionH>
                  <wp:positionV relativeFrom="paragraph">
                    <wp:posOffset>-27940</wp:posOffset>
                  </wp:positionV>
                  <wp:extent cx="289560" cy="274320"/>
                  <wp:effectExtent l="0" t="0" r="0" b="0"/>
                  <wp:wrapNone/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٠٣-٢٤-٢٠٢٤ ٠٢.٠٠.١٠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إذا كنت تريد تشغيل العرض التقديمي فاضغط على زر  </w:t>
            </w:r>
          </w:p>
        </w:tc>
        <w:tc>
          <w:tcPr>
            <w:tcW w:w="817" w:type="dxa"/>
          </w:tcPr>
          <w:p w14:paraId="000439F9" w14:textId="77777777" w:rsidR="00036531" w:rsidRDefault="00036531" w:rsidP="00AA21AD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036531" w14:paraId="46A60E2A" w14:textId="77777777" w:rsidTr="00E64731">
        <w:tc>
          <w:tcPr>
            <w:tcW w:w="527" w:type="dxa"/>
            <w:shd w:val="pct5" w:color="auto" w:fill="auto"/>
            <w:vAlign w:val="center"/>
          </w:tcPr>
          <w:p w14:paraId="33801CFD" w14:textId="6B472C6A" w:rsidR="00036531" w:rsidRPr="00E64731" w:rsidRDefault="00036531" w:rsidP="00E64731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7796" w:type="dxa"/>
            <w:vAlign w:val="center"/>
          </w:tcPr>
          <w:p w14:paraId="54E4E0FD" w14:textId="219D58CF" w:rsidR="00036531" w:rsidRDefault="00036531" w:rsidP="00E64731">
            <w:pPr>
              <w:pStyle w:val="a3"/>
              <w:ind w:left="0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drawing>
                <wp:anchor distT="0" distB="0" distL="114300" distR="114300" simplePos="0" relativeHeight="251731968" behindDoc="0" locked="0" layoutInCell="1" allowOverlap="1" wp14:anchorId="38818FCE" wp14:editId="32AEB6E9">
                  <wp:simplePos x="0" y="0"/>
                  <wp:positionH relativeFrom="column">
                    <wp:posOffset>2419985</wp:posOffset>
                  </wp:positionH>
                  <wp:positionV relativeFrom="paragraph">
                    <wp:posOffset>-35560</wp:posOffset>
                  </wp:positionV>
                  <wp:extent cx="647700" cy="278765"/>
                  <wp:effectExtent l="0" t="0" r="0" b="6985"/>
                  <wp:wrapNone/>
                  <wp:docPr id="320" name="صورة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٠٣-٢٤-٢٠٢٤ ٠١.٥٩.٣٠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7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للانتقال للشريحة التالية اضغط زر </w:t>
            </w:r>
          </w:p>
        </w:tc>
        <w:tc>
          <w:tcPr>
            <w:tcW w:w="817" w:type="dxa"/>
          </w:tcPr>
          <w:p w14:paraId="6B9823E6" w14:textId="77777777" w:rsidR="00036531" w:rsidRDefault="00036531" w:rsidP="00AA21AD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036531" w14:paraId="555D0BC5" w14:textId="77777777" w:rsidTr="000F46BB">
        <w:trPr>
          <w:trHeight w:val="667"/>
        </w:trPr>
        <w:tc>
          <w:tcPr>
            <w:tcW w:w="527" w:type="dxa"/>
            <w:shd w:val="pct5" w:color="auto" w:fill="auto"/>
            <w:vAlign w:val="center"/>
          </w:tcPr>
          <w:p w14:paraId="50C29391" w14:textId="247FBC52" w:rsidR="00036531" w:rsidRPr="00E64731" w:rsidRDefault="00036531" w:rsidP="00E64731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7796" w:type="dxa"/>
            <w:vAlign w:val="center"/>
          </w:tcPr>
          <w:p w14:paraId="53A4064E" w14:textId="2C64D0E5" w:rsidR="00036531" w:rsidRDefault="000F46BB" w:rsidP="00E64731">
            <w:pPr>
              <w:pStyle w:val="a3"/>
              <w:ind w:left="0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32992" behindDoc="0" locked="0" layoutInCell="1" allowOverlap="1" wp14:anchorId="24058CF3" wp14:editId="7D8FC592">
                  <wp:simplePos x="0" y="0"/>
                  <wp:positionH relativeFrom="column">
                    <wp:posOffset>1683385</wp:posOffset>
                  </wp:positionH>
                  <wp:positionV relativeFrom="paragraph">
                    <wp:posOffset>-17145</wp:posOffset>
                  </wp:positionV>
                  <wp:extent cx="452120" cy="322580"/>
                  <wp:effectExtent l="0" t="0" r="5080" b="1270"/>
                  <wp:wrapNone/>
                  <wp:docPr id="321" name="صورة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٠٣-٢٤-٢٠٢٤ ٠١.٥٩.٠٧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إذا كنت ترغب في إيقاف عرض تقديمي اضغط على زر </w:t>
            </w:r>
          </w:p>
        </w:tc>
        <w:tc>
          <w:tcPr>
            <w:tcW w:w="817" w:type="dxa"/>
          </w:tcPr>
          <w:p w14:paraId="5692B600" w14:textId="77777777" w:rsidR="00036531" w:rsidRDefault="00036531" w:rsidP="00AA21AD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036531" w14:paraId="6A765FF4" w14:textId="77777777" w:rsidTr="00E64731">
        <w:tc>
          <w:tcPr>
            <w:tcW w:w="527" w:type="dxa"/>
            <w:shd w:val="pct5" w:color="auto" w:fill="auto"/>
            <w:vAlign w:val="center"/>
          </w:tcPr>
          <w:p w14:paraId="2A74CE40" w14:textId="53685926" w:rsidR="00036531" w:rsidRPr="00E64731" w:rsidRDefault="00036531" w:rsidP="00E64731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7796" w:type="dxa"/>
            <w:vAlign w:val="center"/>
          </w:tcPr>
          <w:p w14:paraId="5E193A0D" w14:textId="5175642B" w:rsidR="00036531" w:rsidRDefault="000F46BB" w:rsidP="00E64731">
            <w:pPr>
              <w:pStyle w:val="a3"/>
              <w:ind w:left="0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يجب أن يحتوي العرض التقديمي الجيد على شرائح موجزة</w:t>
            </w:r>
          </w:p>
        </w:tc>
        <w:tc>
          <w:tcPr>
            <w:tcW w:w="817" w:type="dxa"/>
          </w:tcPr>
          <w:p w14:paraId="08D4E589" w14:textId="77777777" w:rsidR="00036531" w:rsidRDefault="00036531" w:rsidP="00AA21AD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036531" w14:paraId="2FCA2D94" w14:textId="77777777" w:rsidTr="00E64731">
        <w:tc>
          <w:tcPr>
            <w:tcW w:w="527" w:type="dxa"/>
            <w:shd w:val="pct5" w:color="auto" w:fill="auto"/>
            <w:vAlign w:val="center"/>
          </w:tcPr>
          <w:p w14:paraId="00E60E9F" w14:textId="6530EBF5" w:rsidR="00036531" w:rsidRPr="00E64731" w:rsidRDefault="00036531" w:rsidP="00E64731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796" w:type="dxa"/>
            <w:vAlign w:val="center"/>
          </w:tcPr>
          <w:p w14:paraId="14CB92C0" w14:textId="3137E209" w:rsidR="00036531" w:rsidRDefault="000F46BB" w:rsidP="00E64731">
            <w:pPr>
              <w:pStyle w:val="a3"/>
              <w:ind w:left="0"/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يستخدم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WordArt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لجعل النص أكثر جاذبيه</w:t>
            </w:r>
          </w:p>
        </w:tc>
        <w:tc>
          <w:tcPr>
            <w:tcW w:w="817" w:type="dxa"/>
          </w:tcPr>
          <w:p w14:paraId="60C990F0" w14:textId="77777777" w:rsidR="00036531" w:rsidRDefault="00036531" w:rsidP="00AA21AD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14:paraId="0EC86234" w14:textId="1ADE44A8" w:rsidR="008441D1" w:rsidRPr="00036531" w:rsidRDefault="000F46BB" w:rsidP="00036531">
      <w:pPr>
        <w:pStyle w:val="a3"/>
        <w:tabs>
          <w:tab w:val="left" w:pos="2486"/>
        </w:tabs>
        <w:ind w:left="102"/>
        <w:rPr>
          <w:rFonts w:asciiTheme="minorHAnsi" w:hAnsiTheme="minorHAnsi" w:cstheme="minorHAnsi" w:hint="cs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FC92DB" wp14:editId="62E829DF">
                <wp:simplePos x="0" y="0"/>
                <wp:positionH relativeFrom="column">
                  <wp:posOffset>2491740</wp:posOffset>
                </wp:positionH>
                <wp:positionV relativeFrom="paragraph">
                  <wp:posOffset>433070</wp:posOffset>
                </wp:positionV>
                <wp:extent cx="1287780" cy="297180"/>
                <wp:effectExtent l="0" t="0" r="26670" b="26670"/>
                <wp:wrapNone/>
                <wp:docPr id="322" name="مستطيل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2971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672CB" w14:textId="343E6FE9" w:rsidR="000F46BB" w:rsidRPr="000F46BB" w:rsidRDefault="000F46BB" w:rsidP="000F46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46B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22" o:spid="_x0000_s1031" style="position:absolute;left:0;text-align:left;margin-left:196.2pt;margin-top:34.1pt;width:101.4pt;height:23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" fillcolor="white [3201]" strokecolor="black [3200]" strokeweight=".25pt">
                <v:textbox>
                  <w:txbxContent>
                    <w:p w14:paraId="07B672CB" w14:textId="343E6FE9" w:rsidR="000F46BB" w:rsidRPr="000F46BB" w:rsidRDefault="000F46BB" w:rsidP="000F46B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F46B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  <w:r w:rsidR="00582FDA"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</w:t>
      </w:r>
      <w:r w:rsidR="002109B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</w:t>
      </w:r>
      <w:r w:rsidR="008E3C4E"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C07FDF" wp14:editId="29D0CE0C">
                <wp:simplePos x="0" y="0"/>
                <wp:positionH relativeFrom="margin">
                  <wp:posOffset>-1684020</wp:posOffset>
                </wp:positionH>
                <wp:positionV relativeFrom="paragraph">
                  <wp:posOffset>3143885</wp:posOffset>
                </wp:positionV>
                <wp:extent cx="8503285" cy="17145"/>
                <wp:effectExtent l="0" t="0" r="12065" b="2095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2.6pt,247.55pt" to="536.95pt,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8441D1" w:rsidRPr="00C9673C">
        <w:rPr>
          <w:rFonts w:asciiTheme="minorHAnsi" w:hAnsiTheme="minorHAnsi" w:cstheme="minorHAnsi" w:hint="cs"/>
          <w:b/>
          <w:bCs/>
          <w:noProof/>
          <w:color w:val="C0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C52D0A" wp14:editId="3E9530F9">
                <wp:simplePos x="0" y="0"/>
                <wp:positionH relativeFrom="column">
                  <wp:posOffset>2199640</wp:posOffset>
                </wp:positionH>
                <wp:positionV relativeFrom="paragraph">
                  <wp:posOffset>2319020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4A000" w14:textId="20476666" w:rsidR="00D14BD5" w:rsidRPr="008E3C4E" w:rsidRDefault="00D14BD5" w:rsidP="00D14BD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34" o:spid="_x0000_s1032" style="position:absolute;left:0;text-align:left;margin-left:173.2pt;margin-top:182.6pt;width:79.75pt;height:27.1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" filled="f" stroked="f" strokeweight=".25pt">
                <v:stroke dashstyle="3 1"/>
                <v:textbox>
                  <w:txbxContent>
                    <w:p w14:paraId="3F04A000" w14:textId="20476666" w:rsidR="00D14BD5" w:rsidRPr="008E3C4E" w:rsidRDefault="00D14BD5" w:rsidP="00D14BD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  <w:r w:rsidR="00036531">
        <w:rPr>
          <w:rFonts w:asciiTheme="minorHAnsi" w:hAnsiTheme="minorHAnsi" w:cstheme="minorHAnsi"/>
          <w:b/>
          <w:bCs/>
          <w:sz w:val="24"/>
          <w:szCs w:val="24"/>
        </w:rPr>
        <w:tab/>
      </w:r>
    </w:p>
    <w:sectPr w:rsidR="008441D1" w:rsidRPr="00036531" w:rsidSect="00B97678">
      <w:pgSz w:w="11906" w:h="16838"/>
      <w:pgMar w:top="709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58D44" w14:textId="77777777" w:rsidR="00F421C3" w:rsidRDefault="00F421C3" w:rsidP="000F46BB">
      <w:pPr>
        <w:spacing w:after="0" w:line="240" w:lineRule="auto"/>
      </w:pPr>
      <w:r>
        <w:separator/>
      </w:r>
    </w:p>
  </w:endnote>
  <w:endnote w:type="continuationSeparator" w:id="0">
    <w:p w14:paraId="34391A40" w14:textId="77777777" w:rsidR="00F421C3" w:rsidRDefault="00F421C3" w:rsidP="000F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7DAD0" w14:textId="77777777" w:rsidR="00F421C3" w:rsidRDefault="00F421C3" w:rsidP="000F46BB">
      <w:pPr>
        <w:spacing w:after="0" w:line="240" w:lineRule="auto"/>
      </w:pPr>
      <w:r>
        <w:separator/>
      </w:r>
    </w:p>
  </w:footnote>
  <w:footnote w:type="continuationSeparator" w:id="0">
    <w:p w14:paraId="0F4FAB19" w14:textId="77777777" w:rsidR="00F421C3" w:rsidRDefault="00F421C3" w:rsidP="000F4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763CB"/>
    <w:multiLevelType w:val="hybridMultilevel"/>
    <w:tmpl w:val="6EE6E5B2"/>
    <w:lvl w:ilvl="0" w:tplc="F9ACFF6C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2" w:hanging="360"/>
      </w:pPr>
    </w:lvl>
    <w:lvl w:ilvl="2" w:tplc="0409001B" w:tentative="1">
      <w:start w:val="1"/>
      <w:numFmt w:val="lowerRoman"/>
      <w:lvlText w:val="%3."/>
      <w:lvlJc w:val="right"/>
      <w:pPr>
        <w:ind w:left="1542" w:hanging="180"/>
      </w:pPr>
    </w:lvl>
    <w:lvl w:ilvl="3" w:tplc="0409000F" w:tentative="1">
      <w:start w:val="1"/>
      <w:numFmt w:val="decimal"/>
      <w:lvlText w:val="%4."/>
      <w:lvlJc w:val="left"/>
      <w:pPr>
        <w:ind w:left="2262" w:hanging="360"/>
      </w:pPr>
    </w:lvl>
    <w:lvl w:ilvl="4" w:tplc="04090019" w:tentative="1">
      <w:start w:val="1"/>
      <w:numFmt w:val="lowerLetter"/>
      <w:lvlText w:val="%5."/>
      <w:lvlJc w:val="left"/>
      <w:pPr>
        <w:ind w:left="2982" w:hanging="360"/>
      </w:pPr>
    </w:lvl>
    <w:lvl w:ilvl="5" w:tplc="0409001B" w:tentative="1">
      <w:start w:val="1"/>
      <w:numFmt w:val="lowerRoman"/>
      <w:lvlText w:val="%6."/>
      <w:lvlJc w:val="right"/>
      <w:pPr>
        <w:ind w:left="3702" w:hanging="180"/>
      </w:pPr>
    </w:lvl>
    <w:lvl w:ilvl="6" w:tplc="0409000F" w:tentative="1">
      <w:start w:val="1"/>
      <w:numFmt w:val="decimal"/>
      <w:lvlText w:val="%7."/>
      <w:lvlJc w:val="left"/>
      <w:pPr>
        <w:ind w:left="4422" w:hanging="360"/>
      </w:pPr>
    </w:lvl>
    <w:lvl w:ilvl="7" w:tplc="04090019" w:tentative="1">
      <w:start w:val="1"/>
      <w:numFmt w:val="lowerLetter"/>
      <w:lvlText w:val="%8."/>
      <w:lvlJc w:val="left"/>
      <w:pPr>
        <w:ind w:left="5142" w:hanging="360"/>
      </w:pPr>
    </w:lvl>
    <w:lvl w:ilvl="8" w:tplc="0409001B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1">
    <w:nsid w:val="56D43A99"/>
    <w:multiLevelType w:val="hybridMultilevel"/>
    <w:tmpl w:val="B4861278"/>
    <w:lvl w:ilvl="0" w:tplc="9EBAE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1461C"/>
    <w:multiLevelType w:val="hybridMultilevel"/>
    <w:tmpl w:val="8B8A95E6"/>
    <w:lvl w:ilvl="0" w:tplc="6F0C9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96"/>
    <w:rsid w:val="00036531"/>
    <w:rsid w:val="000B59C6"/>
    <w:rsid w:val="000F46BB"/>
    <w:rsid w:val="00106261"/>
    <w:rsid w:val="00163CEC"/>
    <w:rsid w:val="002109BD"/>
    <w:rsid w:val="00211302"/>
    <w:rsid w:val="0021141D"/>
    <w:rsid w:val="00217E69"/>
    <w:rsid w:val="00235966"/>
    <w:rsid w:val="002E73F6"/>
    <w:rsid w:val="002F19A9"/>
    <w:rsid w:val="00401162"/>
    <w:rsid w:val="00521D01"/>
    <w:rsid w:val="00582FDA"/>
    <w:rsid w:val="005D1ED1"/>
    <w:rsid w:val="005E0A94"/>
    <w:rsid w:val="00607178"/>
    <w:rsid w:val="00690C84"/>
    <w:rsid w:val="0070614E"/>
    <w:rsid w:val="00794F7F"/>
    <w:rsid w:val="008441D1"/>
    <w:rsid w:val="008E3C4E"/>
    <w:rsid w:val="0090601A"/>
    <w:rsid w:val="00AA21AD"/>
    <w:rsid w:val="00B97678"/>
    <w:rsid w:val="00C73BFF"/>
    <w:rsid w:val="00C9673C"/>
    <w:rsid w:val="00D14BD5"/>
    <w:rsid w:val="00D55952"/>
    <w:rsid w:val="00D64996"/>
    <w:rsid w:val="00DF52E9"/>
    <w:rsid w:val="00E64731"/>
    <w:rsid w:val="00E74809"/>
    <w:rsid w:val="00EA69B1"/>
    <w:rsid w:val="00F4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C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">
    <w:name w:val="Grid Table 1 Light"/>
    <w:basedOn w:val="a1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AA21AD"/>
    <w:pPr>
      <w:ind w:left="720"/>
      <w:contextualSpacing/>
    </w:pPr>
  </w:style>
  <w:style w:type="table" w:styleId="a4">
    <w:name w:val="Table Grid"/>
    <w:basedOn w:val="a1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F46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F46BB"/>
    <w:rPr>
      <w:rFonts w:ascii="Calibri" w:eastAsia="Calibri" w:hAnsi="Calibri" w:cs="Arial"/>
    </w:rPr>
  </w:style>
  <w:style w:type="paragraph" w:styleId="a7">
    <w:name w:val="footer"/>
    <w:basedOn w:val="a"/>
    <w:link w:val="Char1"/>
    <w:uiPriority w:val="99"/>
    <w:unhideWhenUsed/>
    <w:rsid w:val="000F46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F46BB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">
    <w:name w:val="Grid Table 1 Light"/>
    <w:basedOn w:val="a1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AA21AD"/>
    <w:pPr>
      <w:ind w:left="720"/>
      <w:contextualSpacing/>
    </w:pPr>
  </w:style>
  <w:style w:type="table" w:styleId="a4">
    <w:name w:val="Table Grid"/>
    <w:basedOn w:val="a1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F46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F46BB"/>
    <w:rPr>
      <w:rFonts w:ascii="Calibri" w:eastAsia="Calibri" w:hAnsi="Calibri" w:cs="Arial"/>
    </w:rPr>
  </w:style>
  <w:style w:type="paragraph" w:styleId="a7">
    <w:name w:val="footer"/>
    <w:basedOn w:val="a"/>
    <w:link w:val="Char1"/>
    <w:uiPriority w:val="99"/>
    <w:unhideWhenUsed/>
    <w:rsid w:val="000F46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F46BB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DELL</cp:lastModifiedBy>
  <cp:revision>3</cp:revision>
  <cp:lastPrinted>2023-05-01T00:57:00Z</cp:lastPrinted>
  <dcterms:created xsi:type="dcterms:W3CDTF">2024-03-23T22:40:00Z</dcterms:created>
  <dcterms:modified xsi:type="dcterms:W3CDTF">2024-03-23T23:28:00Z</dcterms:modified>
</cp:coreProperties>
</file>