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CDCE" w14:textId="4454781A" w:rsidR="005D49DB" w:rsidRDefault="005D49DB"/>
    <w:tbl>
      <w:tblPr>
        <w:tblStyle w:val="a3"/>
        <w:bidiVisual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53049" w14:paraId="591C84FC" w14:textId="77777777" w:rsidTr="005D49DB">
        <w:tc>
          <w:tcPr>
            <w:tcW w:w="9576" w:type="dxa"/>
          </w:tcPr>
          <w:p w14:paraId="09FE7FB2" w14:textId="2D66CE67" w:rsidR="00153049" w:rsidRPr="00FE11F0" w:rsidRDefault="00FE11F0" w:rsidP="00FE11F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تشخيص</w:t>
            </w:r>
            <w:r w:rsidR="007160B7">
              <w:rPr>
                <w:rFonts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</w:t>
            </w:r>
            <w:r w:rsidR="007160B7" w:rsidRPr="007160B7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مستوى الطالبات في المهارات المستهدفة </w:t>
            </w: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للصف ال</w:t>
            </w:r>
            <w:r w:rsidR="00B51342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رابع</w:t>
            </w: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</w:t>
            </w:r>
            <w:r w:rsidR="00C6666E"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الابتدائي</w:t>
            </w:r>
            <w:r w:rsidR="007160B7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</w:t>
            </w:r>
          </w:p>
          <w:p w14:paraId="7D950638" w14:textId="5C09069B" w:rsidR="00FE11F0" w:rsidRDefault="00FE11F0">
            <w:pPr>
              <w:rPr>
                <w:rtl/>
              </w:rPr>
            </w:pPr>
            <w:proofErr w:type="gramStart"/>
            <w:r w:rsidRPr="005D49DB">
              <w:rPr>
                <w:rFonts w:hint="cs"/>
                <w:color w:val="1F4E79" w:themeColor="accent5" w:themeShade="80"/>
                <w:sz w:val="32"/>
                <w:szCs w:val="32"/>
                <w:rtl/>
              </w:rPr>
              <w:t>الاسم:</w:t>
            </w: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  </w:t>
            </w:r>
            <w:proofErr w:type="gramEnd"/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                             </w:t>
            </w:r>
            <w:r w:rsidRPr="005D49DB">
              <w:rPr>
                <w:rFonts w:hint="cs"/>
                <w:color w:val="1F4E79" w:themeColor="accent5" w:themeShade="80"/>
                <w:sz w:val="32"/>
                <w:szCs w:val="32"/>
                <w:rtl/>
              </w:rPr>
              <w:t>الفصل:                       المدرسة:</w:t>
            </w:r>
            <w:r w:rsidR="007A4D1D">
              <w:rPr>
                <w:rFonts w:hint="cs"/>
                <w:rtl/>
              </w:rPr>
              <w:t xml:space="preserve">               </w:t>
            </w:r>
          </w:p>
        </w:tc>
      </w:tr>
      <w:tr w:rsidR="00153049" w14:paraId="0025DA55" w14:textId="77777777" w:rsidTr="005D49DB">
        <w:tc>
          <w:tcPr>
            <w:tcW w:w="9576" w:type="dxa"/>
          </w:tcPr>
          <w:p w14:paraId="5E14ABA4" w14:textId="666D6FE0" w:rsidR="00153049" w:rsidRPr="005D49DB" w:rsidRDefault="00E049B8" w:rsidP="00E049B8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C963E69" wp14:editId="4BFBAE82">
                      <wp:simplePos x="0" y="0"/>
                      <wp:positionH relativeFrom="column">
                        <wp:posOffset>-630555</wp:posOffset>
                      </wp:positionH>
                      <wp:positionV relativeFrom="paragraph">
                        <wp:posOffset>299720</wp:posOffset>
                      </wp:positionV>
                      <wp:extent cx="2071370" cy="452120"/>
                      <wp:effectExtent l="0" t="0" r="24130" b="2413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137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5701D" w14:textId="57459649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الهدف الأول /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قراءة الأعداد وكتابتها ضمن الملايين بطرق مختلفة وترتيبها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63E69" id="مستطيل 5" o:spid="_x0000_s1026" style="position:absolute;left:0;text-align:left;margin-left:-49.65pt;margin-top:23.6pt;width:163.1pt;height:35.6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3485701D" w14:textId="57459649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>الهدف الأول /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قراءة الأعداد وكتابتها ضمن الملايين بطرق مختلفة وترتيبها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3049" w:rsidRPr="005D49DB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 xml:space="preserve">السؤال الأول: 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الصيغة اللفظية مليونان وستُ مئة وسبعةَ عشرَ ألفًا تكتب بالصيغة اللفظية كالتالي</w:t>
            </w:r>
            <w:r w:rsidR="00153049" w:rsidRPr="005D49DB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:</w:t>
            </w:r>
          </w:p>
          <w:p w14:paraId="1B24FDC7" w14:textId="581D7B29" w:rsidR="00153049" w:rsidRPr="004022BC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2617000</w:t>
            </w:r>
          </w:p>
          <w:p w14:paraId="248E0A32" w14:textId="4DBCC781" w:rsidR="00153049" w:rsidRPr="000664B9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261700</w:t>
            </w:r>
          </w:p>
          <w:p w14:paraId="78675485" w14:textId="611CB8F7" w:rsidR="00153049" w:rsidRPr="000664B9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267100</w:t>
            </w:r>
          </w:p>
          <w:p w14:paraId="36268E17" w14:textId="29906BD0" w:rsidR="00153049" w:rsidRPr="00153049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2671000</w:t>
            </w:r>
          </w:p>
        </w:tc>
      </w:tr>
      <w:tr w:rsidR="00153049" w14:paraId="6DFEA19C" w14:textId="77777777" w:rsidTr="005D49DB">
        <w:tc>
          <w:tcPr>
            <w:tcW w:w="9576" w:type="dxa"/>
          </w:tcPr>
          <w:p w14:paraId="349894DE" w14:textId="779062F8" w:rsidR="00395F1D" w:rsidRDefault="008A1372" w:rsidP="00395F1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5D37D3D" wp14:editId="294422DA">
                      <wp:simplePos x="0" y="0"/>
                      <wp:positionH relativeFrom="column">
                        <wp:posOffset>-925830</wp:posOffset>
                      </wp:positionH>
                      <wp:positionV relativeFrom="paragraph">
                        <wp:posOffset>53022</wp:posOffset>
                      </wp:positionV>
                      <wp:extent cx="2324100" cy="452120"/>
                      <wp:effectExtent l="0" t="0" r="19050" b="2413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977FD" w14:textId="24C71D1C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الهدف الثاني/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تمثيل البيانات بالنقاط والأعمدة وتفسيرها</w:t>
                                  </w: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</w:rPr>
                                    <w:t xml:space="preserve">       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37D3D" id="مستطيل 6" o:spid="_x0000_s1027" style="position:absolute;left:0;text-align:left;margin-left:-72.9pt;margin-top:4.15pt;width:183pt;height:35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" fillcolor="white [3201]" strokecolor="#70ad47 [3209]" strokeweight="1pt">
                      <v:textbox>
                        <w:txbxContent>
                          <w:p w14:paraId="4D6977FD" w14:textId="24C71D1C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الثاني/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تمثيل البيانات بالنقاط والأعمدة وتفسيرها</w:t>
                            </w: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</w:rPr>
                              <w:t xml:space="preserve">       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4E2D" w:rsidRPr="00D34815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896" behindDoc="0" locked="0" layoutInCell="1" allowOverlap="1" wp14:anchorId="442B5DFC" wp14:editId="550E38DC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265749</wp:posOffset>
                  </wp:positionV>
                  <wp:extent cx="1509713" cy="13219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16" cy="132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049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الثاني: </w:t>
            </w:r>
            <w:r w:rsidR="009371D4" w:rsidRPr="000751CF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من التمثيل البياني المجاور تزيد درجة </w:t>
            </w:r>
            <w:r w:rsidR="00604E2D" w:rsidRPr="000751CF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هيا على درجة سمر بــ:</w:t>
            </w:r>
          </w:p>
          <w:p w14:paraId="752925E1" w14:textId="17F39638" w:rsidR="00604E2D" w:rsidRPr="004022BC" w:rsidRDefault="0036317F" w:rsidP="000751C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</w:t>
            </w:r>
          </w:p>
          <w:p w14:paraId="245D8703" w14:textId="01B5FDBA" w:rsidR="0036317F" w:rsidRPr="000664B9" w:rsidRDefault="0036317F" w:rsidP="000751C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140</w:t>
            </w:r>
          </w:p>
          <w:p w14:paraId="7724F4B1" w14:textId="35BE31AA" w:rsidR="0036317F" w:rsidRPr="000664B9" w:rsidRDefault="0036317F" w:rsidP="000751C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</w:t>
            </w:r>
          </w:p>
          <w:p w14:paraId="304CF322" w14:textId="77777777" w:rsidR="0036317F" w:rsidRPr="000664B9" w:rsidRDefault="0036317F" w:rsidP="0036317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</w:t>
            </w:r>
          </w:p>
          <w:p w14:paraId="4735976A" w14:textId="3562F48F" w:rsidR="00395F1D" w:rsidRPr="00750A4A" w:rsidRDefault="00395F1D" w:rsidP="0036317F">
            <w:pPr>
              <w:pStyle w:val="a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                                                         </w:t>
            </w:r>
          </w:p>
        </w:tc>
      </w:tr>
      <w:tr w:rsidR="00153049" w14:paraId="56B3A904" w14:textId="77777777" w:rsidTr="005D49DB">
        <w:tc>
          <w:tcPr>
            <w:tcW w:w="9576" w:type="dxa"/>
          </w:tcPr>
          <w:p w14:paraId="7997F8EE" w14:textId="38DD2175" w:rsidR="00395F1D" w:rsidRDefault="0036317F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049B8">
              <w:rPr>
                <w:rFonts w:ascii="Traditional Arabic" w:hAnsi="Traditional Arabic" w:cs="Traditional Arabic"/>
                <w:b/>
                <w:bCs/>
                <w:noProof/>
                <w:color w:val="C00000"/>
                <w:sz w:val="32"/>
                <w:szCs w:val="32"/>
                <w:rtl/>
              </w:rPr>
              <w:drawing>
                <wp:anchor distT="0" distB="0" distL="114300" distR="114300" simplePos="0" relativeHeight="251659776" behindDoc="0" locked="0" layoutInCell="1" allowOverlap="1" wp14:anchorId="19223783" wp14:editId="11394F54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276225</wp:posOffset>
                  </wp:positionV>
                  <wp:extent cx="1252538" cy="1198245"/>
                  <wp:effectExtent l="0" t="0" r="508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38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5F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D84AEA6" wp14:editId="7E298F2F">
                      <wp:simplePos x="0" y="0"/>
                      <wp:positionH relativeFrom="column">
                        <wp:posOffset>-463550</wp:posOffset>
                      </wp:positionH>
                      <wp:positionV relativeFrom="paragraph">
                        <wp:posOffset>37782</wp:posOffset>
                      </wp:positionV>
                      <wp:extent cx="2362200" cy="452120"/>
                      <wp:effectExtent l="0" t="0" r="19050" b="2413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EA88B" w14:textId="7E95C49A" w:rsidR="00D53327" w:rsidRDefault="00D53327" w:rsidP="00B513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الهدف الثالث/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استعمال عمليات </w:t>
                                  </w:r>
                                  <w:r w:rsidR="00B51342">
                                    <w:rPr>
                                      <w:rFonts w:hint="cs"/>
                                      <w:rtl/>
                                    </w:rPr>
                                    <w:t>الجمع والطرح والضرب والقسمة لإنشاء جدول أو إكماله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4AEA6" id="مستطيل 7" o:spid="_x0000_s1028" style="position:absolute;left:0;text-align:left;margin-left:-36.5pt;margin-top:2.95pt;width:186pt;height:35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" fillcolor="white [3201]" strokecolor="#70ad47 [3209]" strokeweight="1pt">
                      <v:textbox>
                        <w:txbxContent>
                          <w:p w14:paraId="723EA88B" w14:textId="7E95C49A" w:rsidR="00D53327" w:rsidRDefault="00D53327" w:rsidP="00B5134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الثالث/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استعمال عمليات </w:t>
                            </w:r>
                            <w:r w:rsidR="00B51342">
                              <w:rPr>
                                <w:rFonts w:hint="cs"/>
                                <w:rtl/>
                              </w:rPr>
                              <w:t>الجمع والطرح والضرب والقسمة لإنشاء جدول أو إكماله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الثالث: </w:t>
            </w:r>
            <w:r w:rsidR="00E049B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قاعدة الدالة التي يمثلها الجدول المجاور:</w:t>
            </w:r>
            <w:r w:rsidR="00395F1D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  <w:p w14:paraId="44CF042E" w14:textId="065D0032" w:rsidR="00E049B8" w:rsidRPr="00FE11F0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-10=</w:t>
            </w:r>
            <w:r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  <w:p w14:paraId="54E0218A" w14:textId="2998FC4A" w:rsidR="00E049B8" w:rsidRPr="004022BC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022BC">
              <w:rPr>
                <w:rFonts w:ascii="Arial" w:hAnsi="Arial" w:cs="Arial"/>
                <w:sz w:val="32"/>
                <w:szCs w:val="32"/>
                <w:rtl/>
              </w:rPr>
              <w:t>∆</w:t>
            </w:r>
            <w:r w:rsidRPr="004022B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-11=</w:t>
            </w:r>
            <w:r w:rsidRPr="004022BC"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  <w:p w14:paraId="31034D03" w14:textId="71EFEAE5" w:rsidR="00E049B8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+11=</w:t>
            </w:r>
            <w:r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  <w:p w14:paraId="5C8ADFAC" w14:textId="4BB9441C" w:rsidR="00C0112B" w:rsidRPr="00E049B8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+ 10=</w:t>
            </w:r>
            <w:r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</w:tc>
      </w:tr>
      <w:tr w:rsidR="00153049" w14:paraId="3F487FBC" w14:textId="77777777" w:rsidTr="005D49DB">
        <w:tc>
          <w:tcPr>
            <w:tcW w:w="9576" w:type="dxa"/>
          </w:tcPr>
          <w:p w14:paraId="05CB0FD8" w14:textId="318101DF" w:rsidR="00153049" w:rsidRPr="005D49DB" w:rsidRDefault="00C0112B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48FB26B" wp14:editId="3E4B8DD9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61595</wp:posOffset>
                      </wp:positionV>
                      <wp:extent cx="2305050" cy="452120"/>
                      <wp:effectExtent l="0" t="0" r="19050" b="2413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143FD" w14:textId="1CC59136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الهدف الرابع</w:t>
                                  </w:r>
                                  <w:r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ضرب عدد من ثلاثة أرقام في عدد من رقمين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FB26B" id="مستطيل 8" o:spid="_x0000_s1029" style="position:absolute;left:0;text-align:left;margin-left:-34.65pt;margin-top:4.85pt;width:181.5pt;height:35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44B143FD" w14:textId="1CC59136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>الهدف الرابع</w:t>
                            </w:r>
                            <w:r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ضرب عدد من ثلاثة أرقام في عدد من رقمين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4825" w:rsidRPr="004B4825">
              <w:rPr>
                <w:rFonts w:ascii="Traditional Arabic" w:hAnsi="Traditional Arabic" w:cs="Traditional Arabic"/>
                <w:b/>
                <w:bCs/>
                <w:noProof/>
                <w:color w:val="C00000"/>
                <w:sz w:val="32"/>
                <w:szCs w:val="32"/>
                <w:rtl/>
              </w:rPr>
              <w:drawing>
                <wp:anchor distT="0" distB="0" distL="114300" distR="114300" simplePos="0" relativeHeight="251689472" behindDoc="0" locked="0" layoutInCell="1" allowOverlap="1" wp14:anchorId="09BB9630" wp14:editId="5E9259D9">
                  <wp:simplePos x="0" y="0"/>
                  <wp:positionH relativeFrom="column">
                    <wp:posOffset>4012248</wp:posOffset>
                  </wp:positionH>
                  <wp:positionV relativeFrom="paragraph">
                    <wp:posOffset>30162</wp:posOffset>
                  </wp:positionV>
                  <wp:extent cx="419100" cy="515815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1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الرابع: ناتج </w:t>
            </w:r>
            <w:r w:rsidR="004B4825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الضرب        </w:t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يساوي:</w:t>
            </w:r>
          </w:p>
          <w:p w14:paraId="16BE910F" w14:textId="69021129" w:rsidR="00D43C86" w:rsidRPr="000664B9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59</w:t>
            </w:r>
          </w:p>
          <w:p w14:paraId="0A5EB7E5" w14:textId="7746C77D" w:rsidR="00D43C86" w:rsidRPr="004022BC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840</w:t>
            </w:r>
          </w:p>
          <w:p w14:paraId="707508CE" w14:textId="0B04B320" w:rsidR="00D43C86" w:rsidRPr="000664B9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620</w:t>
            </w:r>
          </w:p>
          <w:p w14:paraId="4567EEFF" w14:textId="5F758825" w:rsidR="00D43C86" w:rsidRPr="00D43C86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69</w:t>
            </w:r>
          </w:p>
        </w:tc>
      </w:tr>
      <w:tr w:rsidR="00153049" w14:paraId="0352FA82" w14:textId="77777777" w:rsidTr="005D49DB">
        <w:tc>
          <w:tcPr>
            <w:tcW w:w="9576" w:type="dxa"/>
          </w:tcPr>
          <w:p w14:paraId="0B667C6C" w14:textId="6F727E73" w:rsidR="00153049" w:rsidRPr="005D49DB" w:rsidRDefault="00395F1D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3F3DBE1" wp14:editId="0A1A1F7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314960</wp:posOffset>
                      </wp:positionV>
                      <wp:extent cx="2305050" cy="523875"/>
                      <wp:effectExtent l="0" t="0" r="19050" b="2857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84BCB1" w14:textId="476DB8E3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الهدف الخامس/ إيجاد ناتج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القسمة من ثلاثة أرقام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3DBE1" id="مستطيل 9" o:spid="_x0000_s1030" style="position:absolute;left:0;text-align:left;margin-left:-47.45pt;margin-top:24.8pt;width:181.5pt;height:4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4E84BCB1" w14:textId="476DB8E3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الخامس/ إيجاد ناتج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القسمة من ثلاثة أرقام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الخامس: </w:t>
            </w:r>
            <w:r w:rsidR="006A346C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بلغ استهلاك عائلة بدر للمياه 789لترًا في 3 أيام. إذا كانت العائلة تستهلك الكمية نفسها يومياً، فكم لترًا تستهلك في اليوم الواحد</w:t>
            </w:r>
            <w:r w:rsidR="005269A4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؟</w:t>
            </w:r>
          </w:p>
          <w:p w14:paraId="5CFD839A" w14:textId="4C40FC3C" w:rsidR="005269A4" w:rsidRPr="000664B9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623 لترًا</w:t>
            </w:r>
          </w:p>
          <w:p w14:paraId="73E5B0C6" w14:textId="5A80B974" w:rsidR="005269A4" w:rsidRPr="000664B9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362 لترًا</w:t>
            </w:r>
          </w:p>
          <w:p w14:paraId="14D4C38C" w14:textId="3B1557BE" w:rsidR="005269A4" w:rsidRPr="004022BC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263 لترًا</w:t>
            </w:r>
          </w:p>
          <w:p w14:paraId="5B5913A1" w14:textId="07AA98C4" w:rsidR="005269A4" w:rsidRPr="005269A4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326 لترًا</w:t>
            </w:r>
          </w:p>
        </w:tc>
      </w:tr>
      <w:tr w:rsidR="00153049" w14:paraId="20597718" w14:textId="77777777" w:rsidTr="005D49DB">
        <w:tc>
          <w:tcPr>
            <w:tcW w:w="9576" w:type="dxa"/>
          </w:tcPr>
          <w:p w14:paraId="706E3574" w14:textId="4AB8EE70" w:rsidR="00153049" w:rsidRDefault="006A346C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6A346C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687424" behindDoc="0" locked="0" layoutInCell="1" allowOverlap="1" wp14:anchorId="2E4D1BC3" wp14:editId="135F6CEB">
                  <wp:simplePos x="0" y="0"/>
                  <wp:positionH relativeFrom="column">
                    <wp:posOffset>2665413</wp:posOffset>
                  </wp:positionH>
                  <wp:positionV relativeFrom="paragraph">
                    <wp:posOffset>252095</wp:posOffset>
                  </wp:positionV>
                  <wp:extent cx="2851667" cy="385762"/>
                  <wp:effectExtent l="0" t="0" r="635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667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630C4C" wp14:editId="1488C483">
                      <wp:simplePos x="0" y="0"/>
                      <wp:positionH relativeFrom="column">
                        <wp:posOffset>-577215</wp:posOffset>
                      </wp:positionH>
                      <wp:positionV relativeFrom="paragraph">
                        <wp:posOffset>332105</wp:posOffset>
                      </wp:positionV>
                      <wp:extent cx="2305050" cy="523875"/>
                      <wp:effectExtent l="0" t="0" r="19050" b="2857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B1323" w14:textId="2FEAA366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السادس/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تمثيل النقاط على خط الأعداد والمستوى الإحداثي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30C4C" id="مستطيل 10" o:spid="_x0000_s1031" style="position:absolute;left:0;text-align:left;margin-left:-45.45pt;margin-top:26.15pt;width:181.5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" fillcolor="white [3201]" strokecolor="#70ad47 [3209]" strokeweight="1pt">
                      <v:textbox>
                        <w:txbxContent>
                          <w:p w14:paraId="399B1323" w14:textId="2FEAA366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السادس/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تمثيل النقاط على خط الأعداد والمستوى الإحداثي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69A4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السادس: 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من الرسم النقطة ط= </w:t>
            </w:r>
          </w:p>
          <w:p w14:paraId="4C86ED9D" w14:textId="1F45E226" w:rsidR="006A346C" w:rsidRPr="005D49DB" w:rsidRDefault="006A346C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</w:p>
          <w:p w14:paraId="446CFD7B" w14:textId="77777777" w:rsidR="00267CE1" w:rsidRPr="000664B9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35160</w:t>
            </w:r>
          </w:p>
          <w:p w14:paraId="3FECB3D4" w14:textId="77777777" w:rsidR="004B4825" w:rsidRPr="000664B9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35170</w:t>
            </w:r>
          </w:p>
          <w:p w14:paraId="3A4FC7B8" w14:textId="77777777" w:rsidR="004B4825" w:rsidRPr="004022BC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35180</w:t>
            </w:r>
          </w:p>
          <w:p w14:paraId="2160F9BC" w14:textId="7FB32A37" w:rsidR="004B4825" w:rsidRPr="005269A4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35190</w:t>
            </w:r>
          </w:p>
        </w:tc>
      </w:tr>
      <w:tr w:rsidR="00153049" w14:paraId="1AB4348F" w14:textId="77777777" w:rsidTr="005D49DB">
        <w:tc>
          <w:tcPr>
            <w:tcW w:w="9576" w:type="dxa"/>
          </w:tcPr>
          <w:p w14:paraId="09D2ED93" w14:textId="001449E4" w:rsidR="00267CE1" w:rsidRPr="00CA1F24" w:rsidRDefault="00BE42BA" w:rsidP="0086711D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0BB69ED" wp14:editId="0DEFDEE5">
                      <wp:simplePos x="0" y="0"/>
                      <wp:positionH relativeFrom="column">
                        <wp:posOffset>-633412</wp:posOffset>
                      </wp:positionH>
                      <wp:positionV relativeFrom="paragraph">
                        <wp:posOffset>309245</wp:posOffset>
                      </wp:positionV>
                      <wp:extent cx="2305050" cy="428625"/>
                      <wp:effectExtent l="0" t="0" r="19050" b="2857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3787D" w14:textId="7A42E462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السابع/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إيجاد الزمن </w:t>
                                  </w:r>
                                  <w:proofErr w:type="spellStart"/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المنقضي</w:t>
                                  </w:r>
                                  <w:proofErr w:type="spellEnd"/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 وطول الفترة الزمنية في موقف حياتي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B69ED" id="مستطيل 11" o:spid="_x0000_s1032" style="position:absolute;left:0;text-align:left;margin-left:-49.85pt;margin-top:24.35pt;width:181.5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7CE3787D" w14:textId="7A42E462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السابع/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إيجاد الزمن </w:t>
                            </w:r>
                            <w:proofErr w:type="spellStart"/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المنقضي</w:t>
                            </w:r>
                            <w:proofErr w:type="spellEnd"/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 وطول الفترة الزمنية في موقف حياتي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7CE1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السؤال السابع:</w:t>
            </w:r>
            <w:r w:rsidR="00CA1F2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A1F24" w:rsidRPr="00CA1F2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نام</w:t>
            </w:r>
            <w:r w:rsidR="00CA1F2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خالد </w:t>
            </w:r>
            <w:r w:rsidR="002861B7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عند </w:t>
            </w:r>
            <w:r w:rsidR="00710012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الساعة </w:t>
            </w:r>
            <w:r w:rsidR="0086711D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9:15</w:t>
            </w:r>
            <w:r w:rsidR="00652A67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، واستيقظ</w:t>
            </w:r>
            <w:r w:rsidR="0086711D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5745A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في الساعة 5:30 صباحا. </w:t>
            </w:r>
            <w:r w:rsidR="009D4FD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فإن طول الفترة الزمنية التي نامها خالد هي:</w:t>
            </w:r>
            <w:r w:rsidR="00652A67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  <w:p w14:paraId="2307E6BF" w14:textId="1C46B4E8" w:rsidR="006C5F57" w:rsidRDefault="00D909DA" w:rsidP="006C5F57">
            <w:pPr>
              <w:pStyle w:val="a4"/>
              <w:numPr>
                <w:ilvl w:val="0"/>
                <w:numId w:val="14"/>
              </w:numPr>
              <w:spacing w:line="25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  <w:r w:rsidR="006C5F5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ساعات</w:t>
            </w:r>
          </w:p>
          <w:p w14:paraId="012BF193" w14:textId="77777777" w:rsidR="006C5F57" w:rsidRPr="006C5F57" w:rsidRDefault="006C5F57" w:rsidP="006C5F57">
            <w:pPr>
              <w:pStyle w:val="a4"/>
              <w:numPr>
                <w:ilvl w:val="0"/>
                <w:numId w:val="14"/>
              </w:numPr>
              <w:spacing w:line="25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C5F5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8 ساعات </w:t>
            </w:r>
            <w:proofErr w:type="gramStart"/>
            <w:r w:rsidRPr="006C5F57">
              <w:rPr>
                <w:rFonts w:ascii="Traditional Arabic" w:hAnsi="Traditional Arabic" w:cs="Traditional Arabic"/>
                <w:sz w:val="32"/>
                <w:szCs w:val="32"/>
                <w:rtl/>
              </w:rPr>
              <w:t>و 15</w:t>
            </w:r>
            <w:proofErr w:type="gramEnd"/>
            <w:r w:rsidRPr="006C5F5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دقيقة</w:t>
            </w:r>
          </w:p>
          <w:p w14:paraId="0DDF531F" w14:textId="77777777" w:rsidR="006C5F57" w:rsidRDefault="006C5F57" w:rsidP="006C5F57">
            <w:pPr>
              <w:pStyle w:val="a4"/>
              <w:numPr>
                <w:ilvl w:val="0"/>
                <w:numId w:val="14"/>
              </w:numPr>
              <w:spacing w:line="25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C5F57">
              <w:rPr>
                <w:rFonts w:ascii="Traditional Arabic" w:hAnsi="Traditional Arabic" w:cs="Traditional Arabic"/>
                <w:sz w:val="32"/>
                <w:szCs w:val="32"/>
                <w:rtl/>
              </w:rPr>
              <w:t>4ساعات و15 دقيقة</w:t>
            </w:r>
          </w:p>
          <w:p w14:paraId="233A9D60" w14:textId="4B848103" w:rsidR="00750ACB" w:rsidRPr="00267CE1" w:rsidRDefault="006C5F57" w:rsidP="006C5F57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4 ساعات </w:t>
            </w:r>
            <w:proofErr w:type="gram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و 30</w:t>
            </w:r>
            <w:proofErr w:type="gram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دقيقة</w:t>
            </w:r>
          </w:p>
        </w:tc>
      </w:tr>
      <w:tr w:rsidR="00267CE1" w14:paraId="7AA6D1FF" w14:textId="77777777" w:rsidTr="005D49DB">
        <w:tc>
          <w:tcPr>
            <w:tcW w:w="9576" w:type="dxa"/>
          </w:tcPr>
          <w:p w14:paraId="413DAFDA" w14:textId="6EE637EC" w:rsidR="00267CE1" w:rsidRPr="005D49DB" w:rsidRDefault="00BE42BA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0664B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highlight w:val="yellow"/>
                <w:rtl/>
              </w:rPr>
              <w:drawing>
                <wp:anchor distT="0" distB="0" distL="114300" distR="114300" simplePos="0" relativeHeight="251679232" behindDoc="0" locked="0" layoutInCell="1" allowOverlap="1" wp14:anchorId="4541FF93" wp14:editId="64B8229A">
                  <wp:simplePos x="0" y="0"/>
                  <wp:positionH relativeFrom="column">
                    <wp:posOffset>1879600</wp:posOffset>
                  </wp:positionH>
                  <wp:positionV relativeFrom="paragraph">
                    <wp:posOffset>275272</wp:posOffset>
                  </wp:positionV>
                  <wp:extent cx="1057283" cy="1052520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83" cy="105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87F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491CF7E" wp14:editId="06868D40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45402</wp:posOffset>
                      </wp:positionV>
                      <wp:extent cx="2305050" cy="428625"/>
                      <wp:effectExtent l="0" t="0" r="19050" b="285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DD0768" w14:textId="2E7744EE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الثامن/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قراءة الكسور العشرية وطرحها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1CF7E" id="مستطيل 12" o:spid="_x0000_s1033" style="position:absolute;left:0;text-align:left;margin-left:-51.75pt;margin-top:3.55pt;width:181.5pt;height:33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" fillcolor="white [3201]" strokecolor="#70ad47 [3209]" strokeweight="1pt">
                      <v:textbox>
                        <w:txbxContent>
                          <w:p w14:paraId="1DDD0768" w14:textId="2E7744EE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الثامن/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قراءة الكسور العشرية وطرحها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7CE1" w:rsidRPr="005D49DB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 xml:space="preserve">السؤال الثامن: </w:t>
            </w:r>
            <w:r w:rsidR="00EC2F9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الكسر العشري الذي ي</w:t>
            </w:r>
            <w:r w:rsidR="00E104D6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عبر عن الجزء المظلل في الشكل المجاور.</w:t>
            </w:r>
          </w:p>
          <w:p w14:paraId="19785FFF" w14:textId="32CC9E6B" w:rsidR="005060FF" w:rsidRPr="004022BC" w:rsidRDefault="00CD4F26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0,9</w:t>
            </w:r>
          </w:p>
          <w:p w14:paraId="417C88D5" w14:textId="402D2A4E" w:rsidR="005060FF" w:rsidRPr="000664B9" w:rsidRDefault="00CD4F26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0,1</w:t>
            </w:r>
          </w:p>
          <w:p w14:paraId="729E6B6B" w14:textId="6FC1804F" w:rsidR="005060FF" w:rsidRPr="000664B9" w:rsidRDefault="006E428C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0,8</w:t>
            </w:r>
          </w:p>
          <w:p w14:paraId="5AEE14F5" w14:textId="28653757" w:rsidR="005060FF" w:rsidRPr="000664B9" w:rsidRDefault="006E428C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0,5</w:t>
            </w:r>
          </w:p>
        </w:tc>
      </w:tr>
      <w:tr w:rsidR="00267CE1" w14:paraId="60E0187E" w14:textId="77777777" w:rsidTr="005D49DB">
        <w:tc>
          <w:tcPr>
            <w:tcW w:w="9576" w:type="dxa"/>
          </w:tcPr>
          <w:p w14:paraId="0BB394F0" w14:textId="7A730DE3" w:rsidR="005060FF" w:rsidRPr="005D49DB" w:rsidRDefault="001A18BE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44482BB" wp14:editId="2D9E506F">
                      <wp:simplePos x="0" y="0"/>
                      <wp:positionH relativeFrom="column">
                        <wp:posOffset>-381635</wp:posOffset>
                      </wp:positionH>
                      <wp:positionV relativeFrom="paragraph">
                        <wp:posOffset>37465</wp:posOffset>
                      </wp:positionV>
                      <wp:extent cx="2305050" cy="428625"/>
                      <wp:effectExtent l="0" t="0" r="19050" b="285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BFF0A" w14:textId="30CCC763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التاسع/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جمع الكسور العشرية وطرحها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482BB" id="مستطيل 13" o:spid="_x0000_s1034" style="position:absolute;left:0;text-align:left;margin-left:-30.05pt;margin-top:2.95pt;width:181.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" fillcolor="white [3201]" strokecolor="#70ad47 [3209]" strokeweight="1pt">
                      <v:textbox>
                        <w:txbxContent>
                          <w:p w14:paraId="33DBFF0A" w14:textId="30CCC763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التاسع/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جمع الكسور العشرية وطرحها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3DEA" w:rsidRPr="00A13DEA">
              <w:rPr>
                <w:rFonts w:ascii="Traditional Arabic" w:hAnsi="Traditional Arabic" w:cs="Traditional Arabic"/>
                <w:b/>
                <w:bCs/>
                <w:noProof/>
                <w:color w:val="C00000"/>
                <w:sz w:val="32"/>
                <w:szCs w:val="32"/>
                <w:rtl/>
              </w:rPr>
              <w:drawing>
                <wp:anchor distT="0" distB="0" distL="114300" distR="114300" simplePos="0" relativeHeight="251671040" behindDoc="0" locked="0" layoutInCell="1" allowOverlap="1" wp14:anchorId="401B2066" wp14:editId="72DCC1CA">
                  <wp:simplePos x="0" y="0"/>
                  <wp:positionH relativeFrom="column">
                    <wp:posOffset>3890010</wp:posOffset>
                  </wp:positionH>
                  <wp:positionV relativeFrom="paragraph">
                    <wp:posOffset>13653</wp:posOffset>
                  </wp:positionV>
                  <wp:extent cx="657230" cy="547692"/>
                  <wp:effectExtent l="0" t="0" r="0" b="508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30" cy="54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60FF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السؤال التاسع:</w:t>
            </w:r>
            <w:r w:rsidR="005060FF" w:rsidRPr="005D49DB">
              <w:rPr>
                <w:noProof/>
                <w:color w:val="C00000"/>
                <w:sz w:val="24"/>
                <w:szCs w:val="24"/>
              </w:rPr>
              <w:t xml:space="preserve"> </w:t>
            </w:r>
            <w:r w:rsidR="00A13DEA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ناتج جمع               يساوي:</w:t>
            </w:r>
          </w:p>
          <w:p w14:paraId="255F53BC" w14:textId="78BF15CD" w:rsidR="005060FF" w:rsidRDefault="005060FF" w:rsidP="00F07413">
            <w:pPr>
              <w:pStyle w:val="a4"/>
              <w:ind w:left="5018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6E1C5335" w14:textId="45936FFC" w:rsidR="005060FF" w:rsidRPr="003C2AD5" w:rsidRDefault="003C2AD5" w:rsidP="00F07413">
            <w:pPr>
              <w:pStyle w:val="a4"/>
              <w:numPr>
                <w:ilvl w:val="0"/>
                <w:numId w:val="10"/>
              </w:numPr>
              <w:ind w:left="819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2A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0,14</w:t>
            </w:r>
          </w:p>
          <w:p w14:paraId="235B1FC6" w14:textId="09879C86" w:rsidR="00F07413" w:rsidRPr="004022BC" w:rsidRDefault="003C2AD5" w:rsidP="00F07413">
            <w:pPr>
              <w:pStyle w:val="a4"/>
              <w:numPr>
                <w:ilvl w:val="0"/>
                <w:numId w:val="10"/>
              </w:numPr>
              <w:ind w:left="819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</w:t>
            </w:r>
            <w:r w:rsidR="006B630F"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  <w:p w14:paraId="020926DC" w14:textId="29D74EF8" w:rsidR="005060FF" w:rsidRDefault="006B630F" w:rsidP="00F07413">
            <w:pPr>
              <w:pStyle w:val="a4"/>
              <w:numPr>
                <w:ilvl w:val="0"/>
                <w:numId w:val="10"/>
              </w:numPr>
              <w:ind w:left="819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0,5</w:t>
            </w:r>
          </w:p>
          <w:p w14:paraId="781BE2FE" w14:textId="66955B48" w:rsidR="00267CE1" w:rsidRPr="005060FF" w:rsidRDefault="00A87F45" w:rsidP="00F07413">
            <w:pPr>
              <w:pStyle w:val="a4"/>
              <w:numPr>
                <w:ilvl w:val="0"/>
                <w:numId w:val="10"/>
              </w:numPr>
              <w:ind w:left="819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0,6</w:t>
            </w:r>
          </w:p>
        </w:tc>
      </w:tr>
      <w:tr w:rsidR="00267CE1" w14:paraId="6D069935" w14:textId="77777777" w:rsidTr="005D49DB">
        <w:tc>
          <w:tcPr>
            <w:tcW w:w="9576" w:type="dxa"/>
          </w:tcPr>
          <w:p w14:paraId="6A13F519" w14:textId="77777777" w:rsidR="004B4825" w:rsidRDefault="004B4825" w:rsidP="004B4825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AFF5E2" wp14:editId="20365FE3">
                      <wp:simplePos x="0" y="0"/>
                      <wp:positionH relativeFrom="column">
                        <wp:posOffset>-687705</wp:posOffset>
                      </wp:positionH>
                      <wp:positionV relativeFrom="paragraph">
                        <wp:posOffset>73977</wp:posOffset>
                      </wp:positionV>
                      <wp:extent cx="2566988" cy="404495"/>
                      <wp:effectExtent l="0" t="0" r="24130" b="1460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6988" cy="4044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B10FA" w14:textId="79E83EBA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الهدف العاشر/ </w:t>
                                  </w:r>
                                  <w:r w:rsidR="00E95C30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حل المسائل </w:t>
                                  </w:r>
                                  <w:r w:rsidR="004B4825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باستعمال التخمي</w:t>
                                  </w:r>
                                  <w:r w:rsidR="004B4825">
                                    <w:rPr>
                                      <w:rFonts w:ascii="Helvetica" w:hAnsi="Helvetica" w:hint="eastAsi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ن</w:t>
                                  </w:r>
                                  <w:r w:rsidR="004B4825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 والتحقق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FF5E2" id="مستطيل 14" o:spid="_x0000_s1035" style="position:absolute;left:0;text-align:left;margin-left:-54.15pt;margin-top:5.8pt;width:202.15pt;height:3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6D1B10FA" w14:textId="79E83EBA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العاشر/ </w:t>
                            </w:r>
                            <w:r w:rsidR="00E95C30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حل المسائل </w:t>
                            </w:r>
                            <w:r w:rsidR="004B4825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باستعمال التخمي</w:t>
                            </w:r>
                            <w:r w:rsidR="004B4825">
                              <w:rPr>
                                <w:rFonts w:ascii="Helvetica" w:hAnsi="Helvetica" w:hint="eastAsia"/>
                                <w:color w:val="202124"/>
                                <w:shd w:val="clear" w:color="auto" w:fill="F1F3F4"/>
                                <w:rtl/>
                              </w:rPr>
                              <w:t>ن</w:t>
                            </w:r>
                            <w:r w:rsidR="004B4825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 والتحقق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7413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العاشر: 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في مزرعة والد فاطمة طيور وخراف عددها معاً 20، وعدد</w:t>
            </w:r>
          </w:p>
          <w:p w14:paraId="5D95194F" w14:textId="1FDF4AA0" w:rsidR="00F07413" w:rsidRPr="00D127BA" w:rsidRDefault="004B4825" w:rsidP="004B4825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أرجلها 64</w:t>
            </w:r>
            <w:r w:rsidR="00A5543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5543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فما عدد كل من الطيور والخراف في المزرعة</w:t>
            </w:r>
            <w:r w:rsidR="00E95C30" w:rsidRPr="00D127BA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؟</w:t>
            </w:r>
          </w:p>
          <w:p w14:paraId="5271C2E1" w14:textId="5CE82C15" w:rsidR="00F07413" w:rsidRPr="004022BC" w:rsidRDefault="00BC0A18" w:rsidP="00F07413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22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الطيور 8 وعدد الخراف 12</w:t>
            </w:r>
          </w:p>
          <w:p w14:paraId="4AD2F3BB" w14:textId="5F43867C" w:rsidR="00F07413" w:rsidRDefault="00BC0A18" w:rsidP="00F07413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الطيور 12 وعدد الخراف 8</w:t>
            </w:r>
          </w:p>
          <w:p w14:paraId="39BF1192" w14:textId="60B7268B" w:rsidR="00267CE1" w:rsidRDefault="00BC0A18" w:rsidP="00F07413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الطيور 10 وعدد الخراف 10</w:t>
            </w:r>
          </w:p>
          <w:p w14:paraId="163792C7" w14:textId="4B86CCE2" w:rsidR="001A18BE" w:rsidRPr="001A18BE" w:rsidRDefault="00BC0A18" w:rsidP="006C5F57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E42B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الطيور 9 وعدد الخراف 11</w:t>
            </w:r>
          </w:p>
        </w:tc>
      </w:tr>
    </w:tbl>
    <w:p w14:paraId="09F6E6D1" w14:textId="209D85C5" w:rsidR="00153049" w:rsidRPr="00FE11F0" w:rsidRDefault="00FE11F0" w:rsidP="00FE11F0">
      <w:pPr>
        <w:jc w:val="center"/>
        <w:rPr>
          <w:sz w:val="24"/>
          <w:szCs w:val="24"/>
          <w:rtl/>
        </w:rPr>
      </w:pPr>
      <w:r w:rsidRPr="00FE11F0">
        <w:rPr>
          <w:rFonts w:hint="cs"/>
          <w:sz w:val="24"/>
          <w:szCs w:val="24"/>
          <w:rtl/>
        </w:rPr>
        <w:t>انتهت الأسئلة</w:t>
      </w:r>
    </w:p>
    <w:sectPr w:rsidR="00153049" w:rsidRPr="00FE11F0" w:rsidSect="00500090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1A34" w14:textId="77777777" w:rsidR="005E2B78" w:rsidRDefault="005E2B78" w:rsidP="00E05955">
      <w:pPr>
        <w:spacing w:after="0" w:line="240" w:lineRule="auto"/>
      </w:pPr>
      <w:r>
        <w:separator/>
      </w:r>
    </w:p>
  </w:endnote>
  <w:endnote w:type="continuationSeparator" w:id="0">
    <w:p w14:paraId="2E9888D2" w14:textId="77777777" w:rsidR="005E2B78" w:rsidRDefault="005E2B78" w:rsidP="00E0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07847202"/>
      <w:docPartObj>
        <w:docPartGallery w:val="Page Numbers (Bottom of Page)"/>
        <w:docPartUnique/>
      </w:docPartObj>
    </w:sdtPr>
    <w:sdtEndPr/>
    <w:sdtContent>
      <w:p w14:paraId="33151A31" w14:textId="35B721AA" w:rsidR="00E05955" w:rsidRDefault="00E05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4582C1C" w14:textId="77777777" w:rsidR="00E05955" w:rsidRDefault="00E059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6512" w14:textId="77777777" w:rsidR="005E2B78" w:rsidRDefault="005E2B78" w:rsidP="00E05955">
      <w:pPr>
        <w:spacing w:after="0" w:line="240" w:lineRule="auto"/>
      </w:pPr>
      <w:r>
        <w:separator/>
      </w:r>
    </w:p>
  </w:footnote>
  <w:footnote w:type="continuationSeparator" w:id="0">
    <w:p w14:paraId="5DCF82EE" w14:textId="77777777" w:rsidR="005E2B78" w:rsidRDefault="005E2B78" w:rsidP="00E0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D86" w14:textId="176A9F91" w:rsidR="005D49DB" w:rsidRDefault="00174D5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7843A8" wp14:editId="2B65063F">
              <wp:simplePos x="0" y="0"/>
              <wp:positionH relativeFrom="margin">
                <wp:posOffset>4426902</wp:posOffset>
              </wp:positionH>
              <wp:positionV relativeFrom="paragraph">
                <wp:posOffset>-419735</wp:posOffset>
              </wp:positionV>
              <wp:extent cx="1661795" cy="1028700"/>
              <wp:effectExtent l="0" t="0" r="0" b="0"/>
              <wp:wrapNone/>
              <wp:docPr id="3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1795" cy="1028700"/>
                      </a:xfrm>
                      <a:prstGeom prst="round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0EB6F5D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631BF9DB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وزارة التعليم </w:t>
                          </w:r>
                        </w:p>
                        <w:p w14:paraId="434D33CE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14:paraId="03C944B3" w14:textId="77777777" w:rsidR="00174D54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مكتب التعليم بال</w:t>
                          </w:r>
                          <w:r>
                            <w:rPr>
                              <w:rFonts w:ascii="Calibri" w:eastAsia="+mn-ea" w:hAnsi="Calibri" w:cs="Calibri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روضة</w:t>
                          </w: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B5D38DA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wrap="square" lIns="105764" tIns="52882" rIns="105764" bIns="52882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7843A8" id="مستطيل مستدير الزوايا 4" o:spid="_x0000_s1036" style="position:absolute;left:0;text-align:left;margin-left:348.55pt;margin-top:-33.05pt;width:130.8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" filled="f" stroked="f" strokeweight="2pt">
              <v:textbox inset="2.93789mm,1.46894mm,2.93789mm,1.46894mm">
                <w:txbxContent>
                  <w:p w14:paraId="00EB6F5D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</w:p>
                  <w:p w14:paraId="631BF9DB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وزارة التعليم </w:t>
                    </w:r>
                  </w:p>
                  <w:p w14:paraId="434D33CE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الإدارة العامة للتعليم بمنطقة الرياض</w:t>
                    </w:r>
                  </w:p>
                  <w:p w14:paraId="03C944B3" w14:textId="77777777" w:rsidR="00174D54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مكتب التعليم بال</w:t>
                    </w:r>
                    <w:r>
                      <w:rPr>
                        <w:rFonts w:ascii="Calibri" w:eastAsia="+mn-ea" w:hAnsi="Calibri" w:cs="Calibri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روضة</w:t>
                    </w: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B5D38DA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6579DA">
      <w:rPr>
        <w:noProof/>
      </w:rPr>
      <w:drawing>
        <wp:anchor distT="0" distB="0" distL="114300" distR="114300" simplePos="0" relativeHeight="251659264" behindDoc="0" locked="0" layoutInCell="1" allowOverlap="1" wp14:anchorId="70917203" wp14:editId="76E8887C">
          <wp:simplePos x="0" y="0"/>
          <wp:positionH relativeFrom="margin">
            <wp:posOffset>2014537</wp:posOffset>
          </wp:positionH>
          <wp:positionV relativeFrom="paragraph">
            <wp:posOffset>-209233</wp:posOffset>
          </wp:positionV>
          <wp:extent cx="1104265" cy="525780"/>
          <wp:effectExtent l="0" t="0" r="635" b="762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9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4252F" wp14:editId="57535AC8">
              <wp:simplePos x="0" y="0"/>
              <wp:positionH relativeFrom="margin">
                <wp:posOffset>-1042670</wp:posOffset>
              </wp:positionH>
              <wp:positionV relativeFrom="paragraph">
                <wp:posOffset>-292100</wp:posOffset>
              </wp:positionV>
              <wp:extent cx="1733550" cy="685800"/>
              <wp:effectExtent l="0" t="0" r="0" b="0"/>
              <wp:wrapNone/>
              <wp:docPr id="2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685800"/>
                      </a:xfrm>
                      <a:prstGeom prst="round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4441610" w14:textId="77777777" w:rsidR="006579DA" w:rsidRPr="0029170C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Kingdom of Saudi Arabia</w:t>
                          </w:r>
                        </w:p>
                        <w:p w14:paraId="230F4958" w14:textId="77777777" w:rsidR="006579DA" w:rsidRPr="0029170C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Ministry of Education</w:t>
                          </w:r>
                        </w:p>
                        <w:p w14:paraId="1C7D6D2B" w14:textId="77777777" w:rsidR="006579DA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535F0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RIYADH Educational Directorate</w:t>
                          </w:r>
                        </w:p>
                        <w:p w14:paraId="12D1C6F1" w14:textId="77777777" w:rsidR="006579DA" w:rsidRPr="00F6478E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6478E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ALRAWDA Education Office</w:t>
                          </w:r>
                        </w:p>
                      </w:txbxContent>
                    </wps:txbx>
                    <wps:bodyPr wrap="square" lIns="105764" tIns="52882" rIns="105764" bIns="52882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44252F" id="_x0000_s1037" style="position:absolute;left:0;text-align:left;margin-left:-82.1pt;margin-top:-23pt;width:136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" filled="f" stroked="f" strokeweight="2pt">
              <v:textbox inset="2.93789mm,1.46894mm,2.93789mm,1.46894mm">
                <w:txbxContent>
                  <w:p w14:paraId="64441610" w14:textId="77777777" w:rsidR="006579DA" w:rsidRPr="0029170C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</w:rPr>
                    </w:pPr>
                    <w:r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</w:rPr>
                      <w:t>Kingdom of Saudi Arabia</w:t>
                    </w:r>
                  </w:p>
                  <w:p w14:paraId="230F4958" w14:textId="77777777" w:rsidR="006579DA" w:rsidRPr="0029170C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</w:rPr>
                      <w:t>Ministry of Education</w:t>
                    </w:r>
                  </w:p>
                  <w:p w14:paraId="1C7D6D2B" w14:textId="77777777" w:rsidR="006579DA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9535F0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RIYADH Educational Directorate</w:t>
                    </w:r>
                  </w:p>
                  <w:p w14:paraId="12D1C6F1" w14:textId="77777777" w:rsidR="006579DA" w:rsidRPr="00F6478E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6478E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ALRAWDA Education Office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225"/>
    <w:multiLevelType w:val="hybridMultilevel"/>
    <w:tmpl w:val="092C5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65F9"/>
    <w:multiLevelType w:val="hybridMultilevel"/>
    <w:tmpl w:val="81A400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3096"/>
    <w:multiLevelType w:val="hybridMultilevel"/>
    <w:tmpl w:val="3EA0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A51"/>
    <w:multiLevelType w:val="hybridMultilevel"/>
    <w:tmpl w:val="1D743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369E"/>
    <w:multiLevelType w:val="hybridMultilevel"/>
    <w:tmpl w:val="39A85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3E5"/>
    <w:multiLevelType w:val="hybridMultilevel"/>
    <w:tmpl w:val="D578F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67B93"/>
    <w:multiLevelType w:val="hybridMultilevel"/>
    <w:tmpl w:val="07F81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5DB6"/>
    <w:multiLevelType w:val="hybridMultilevel"/>
    <w:tmpl w:val="943EA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766C1"/>
    <w:multiLevelType w:val="hybridMultilevel"/>
    <w:tmpl w:val="90742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64C0"/>
    <w:multiLevelType w:val="hybridMultilevel"/>
    <w:tmpl w:val="C6BEF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7AED"/>
    <w:multiLevelType w:val="hybridMultilevel"/>
    <w:tmpl w:val="5746929E"/>
    <w:lvl w:ilvl="0" w:tplc="444219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9464E"/>
    <w:multiLevelType w:val="hybridMultilevel"/>
    <w:tmpl w:val="E44E3D18"/>
    <w:lvl w:ilvl="0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8" w:hanging="360"/>
      </w:pPr>
      <w:rPr>
        <w:rFonts w:ascii="Wingdings" w:hAnsi="Wingdings" w:hint="default"/>
      </w:rPr>
    </w:lvl>
  </w:abstractNum>
  <w:abstractNum w:abstractNumId="12" w15:restartNumberingAfterBreak="0">
    <w:nsid w:val="73B2456D"/>
    <w:multiLevelType w:val="hybridMultilevel"/>
    <w:tmpl w:val="4C8C2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388">
    <w:abstractNumId w:val="9"/>
  </w:num>
  <w:num w:numId="2" w16cid:durableId="1091000584">
    <w:abstractNumId w:val="8"/>
  </w:num>
  <w:num w:numId="3" w16cid:durableId="1003583572">
    <w:abstractNumId w:val="0"/>
  </w:num>
  <w:num w:numId="4" w16cid:durableId="889150171">
    <w:abstractNumId w:val="5"/>
  </w:num>
  <w:num w:numId="5" w16cid:durableId="1067648439">
    <w:abstractNumId w:val="12"/>
  </w:num>
  <w:num w:numId="6" w16cid:durableId="1863745273">
    <w:abstractNumId w:val="6"/>
  </w:num>
  <w:num w:numId="7" w16cid:durableId="176846536">
    <w:abstractNumId w:val="1"/>
  </w:num>
  <w:num w:numId="8" w16cid:durableId="406389297">
    <w:abstractNumId w:val="3"/>
  </w:num>
  <w:num w:numId="9" w16cid:durableId="1251086405">
    <w:abstractNumId w:val="10"/>
  </w:num>
  <w:num w:numId="10" w16cid:durableId="1916469573">
    <w:abstractNumId w:val="11"/>
  </w:num>
  <w:num w:numId="11" w16cid:durableId="1150906479">
    <w:abstractNumId w:val="2"/>
  </w:num>
  <w:num w:numId="12" w16cid:durableId="414716093">
    <w:abstractNumId w:val="7"/>
  </w:num>
  <w:num w:numId="13" w16cid:durableId="952828602">
    <w:abstractNumId w:val="4"/>
  </w:num>
  <w:num w:numId="14" w16cid:durableId="11314827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49"/>
    <w:rsid w:val="000322FC"/>
    <w:rsid w:val="000664B9"/>
    <w:rsid w:val="000751CF"/>
    <w:rsid w:val="000F4166"/>
    <w:rsid w:val="00135542"/>
    <w:rsid w:val="00153049"/>
    <w:rsid w:val="00174D54"/>
    <w:rsid w:val="001A18BE"/>
    <w:rsid w:val="00205233"/>
    <w:rsid w:val="00205609"/>
    <w:rsid w:val="00233ABD"/>
    <w:rsid w:val="00267CE1"/>
    <w:rsid w:val="002861B7"/>
    <w:rsid w:val="002B097C"/>
    <w:rsid w:val="0036317F"/>
    <w:rsid w:val="00395F1D"/>
    <w:rsid w:val="003C2AD5"/>
    <w:rsid w:val="003E390B"/>
    <w:rsid w:val="004022BC"/>
    <w:rsid w:val="00447FE7"/>
    <w:rsid w:val="00462155"/>
    <w:rsid w:val="004B4825"/>
    <w:rsid w:val="00500090"/>
    <w:rsid w:val="005060FF"/>
    <w:rsid w:val="005269A4"/>
    <w:rsid w:val="005D49DB"/>
    <w:rsid w:val="005E2B78"/>
    <w:rsid w:val="00604E2D"/>
    <w:rsid w:val="00652A67"/>
    <w:rsid w:val="006579DA"/>
    <w:rsid w:val="006A346C"/>
    <w:rsid w:val="006B630F"/>
    <w:rsid w:val="006C5F57"/>
    <w:rsid w:val="006E428C"/>
    <w:rsid w:val="00710012"/>
    <w:rsid w:val="007160B7"/>
    <w:rsid w:val="00750A4A"/>
    <w:rsid w:val="00750ACB"/>
    <w:rsid w:val="007A4D1D"/>
    <w:rsid w:val="00810058"/>
    <w:rsid w:val="0086711D"/>
    <w:rsid w:val="008A1372"/>
    <w:rsid w:val="009371D4"/>
    <w:rsid w:val="009D4FD4"/>
    <w:rsid w:val="009F4746"/>
    <w:rsid w:val="00A13DEA"/>
    <w:rsid w:val="00A1759F"/>
    <w:rsid w:val="00A55438"/>
    <w:rsid w:val="00A87F45"/>
    <w:rsid w:val="00AA0B38"/>
    <w:rsid w:val="00AC32F2"/>
    <w:rsid w:val="00B51342"/>
    <w:rsid w:val="00BC0A18"/>
    <w:rsid w:val="00BE42BA"/>
    <w:rsid w:val="00BE5BCB"/>
    <w:rsid w:val="00C0112B"/>
    <w:rsid w:val="00C47F5A"/>
    <w:rsid w:val="00C6666E"/>
    <w:rsid w:val="00C926BD"/>
    <w:rsid w:val="00CA1F24"/>
    <w:rsid w:val="00CD4F26"/>
    <w:rsid w:val="00D127BA"/>
    <w:rsid w:val="00D34815"/>
    <w:rsid w:val="00D43C86"/>
    <w:rsid w:val="00D53327"/>
    <w:rsid w:val="00D909DA"/>
    <w:rsid w:val="00E049B8"/>
    <w:rsid w:val="00E05955"/>
    <w:rsid w:val="00E104D6"/>
    <w:rsid w:val="00E95C30"/>
    <w:rsid w:val="00EC2F98"/>
    <w:rsid w:val="00F07413"/>
    <w:rsid w:val="00F15925"/>
    <w:rsid w:val="00F23162"/>
    <w:rsid w:val="00F5745A"/>
    <w:rsid w:val="00FC3FEB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74AD8"/>
  <w15:chartTrackingRefBased/>
  <w15:docId w15:val="{281BA771-AB3F-4FBA-819F-D4707635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04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5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5955"/>
  </w:style>
  <w:style w:type="paragraph" w:styleId="a6">
    <w:name w:val="footer"/>
    <w:basedOn w:val="a"/>
    <w:link w:val="Char0"/>
    <w:uiPriority w:val="99"/>
    <w:unhideWhenUsed/>
    <w:rsid w:val="00E05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5955"/>
  </w:style>
  <w:style w:type="paragraph" w:styleId="a7">
    <w:name w:val="Normal (Web)"/>
    <w:basedOn w:val="a"/>
    <w:uiPriority w:val="99"/>
    <w:unhideWhenUsed/>
    <w:rsid w:val="006579D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SA</dc:creator>
  <cp:keywords/>
  <dc:description/>
  <cp:lastModifiedBy>F SA</cp:lastModifiedBy>
  <cp:revision>5</cp:revision>
  <cp:lastPrinted>2022-09-04T16:23:00Z</cp:lastPrinted>
  <dcterms:created xsi:type="dcterms:W3CDTF">2023-04-11T16:38:00Z</dcterms:created>
  <dcterms:modified xsi:type="dcterms:W3CDTF">2023-04-11T17:16:00Z</dcterms:modified>
</cp:coreProperties>
</file>