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2885D5B9">
                <wp:simplePos x="0" y="0"/>
                <wp:positionH relativeFrom="margin">
                  <wp:posOffset>15240</wp:posOffset>
                </wp:positionH>
                <wp:positionV relativeFrom="paragraph">
                  <wp:posOffset>-99060</wp:posOffset>
                </wp:positionV>
                <wp:extent cx="1830705" cy="10820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705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9C0511" w:rsidRPr="003E0B01" w:rsidRDefault="009C0511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 </w:t>
                            </w:r>
                          </w:p>
                          <w:p w14:paraId="7B2CE19B" w14:textId="59AD7617" w:rsidR="009C0511" w:rsidRDefault="009C0511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</w:p>
                          <w:p w14:paraId="7BE20199" w14:textId="29287C40" w:rsidR="009C0511" w:rsidRPr="003E0B01" w:rsidRDefault="009C0511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9C0511" w:rsidRDefault="009C05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.2pt;margin-top:-7.8pt;width:144.15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" fillcolor="white [3201]" stroked="f" strokeweight=".5pt">
                <v:textbox>
                  <w:txbxContent>
                    <w:p w14:paraId="3EBC19D3" w14:textId="516DFE97" w:rsidR="009C0511" w:rsidRPr="003E0B01" w:rsidRDefault="009C0511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 </w:t>
                      </w:r>
                    </w:p>
                    <w:p w14:paraId="7B2CE19B" w14:textId="59AD7617" w:rsidR="009C0511" w:rsidRDefault="009C0511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ثاني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</w:p>
                    <w:p w14:paraId="7BE20199" w14:textId="29287C40" w:rsidR="009C0511" w:rsidRPr="003E0B01" w:rsidRDefault="009C0511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9C0511" w:rsidRDefault="009C0511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9C0511" w:rsidRPr="003E0560" w:rsidRDefault="009C0511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9C0511" w:rsidRPr="003E0560" w:rsidRDefault="009C0511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9C0511" w:rsidRDefault="009C0511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9C0511" w:rsidRPr="003E0560" w:rsidRDefault="009C0511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9C0511" w:rsidRPr="003E0560" w:rsidRDefault="009C0511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9C0511" w:rsidRPr="003E0560" w:rsidRDefault="009C0511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9C0511" w:rsidRPr="003E0560" w:rsidRDefault="009C0511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9C0511" w:rsidRPr="003E0560" w:rsidRDefault="009C0511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9C0511" w:rsidRDefault="009C0511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9C0511" w:rsidRPr="003E0560" w:rsidRDefault="009C0511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9C0511" w:rsidRPr="003E0560" w:rsidRDefault="009C0511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9C0511" w:rsidRPr="003E0560" w:rsidRDefault="009C0511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0AEF7E22" w:rsidR="00D6795D" w:rsidRPr="00806B2D" w:rsidRDefault="00AC6EC8" w:rsidP="006968A0">
      <w:pPr>
        <w:rPr>
          <w:b/>
          <w:bCs/>
          <w:rtl/>
        </w:rPr>
      </w:pPr>
      <w:r>
        <w:rPr>
          <w:b/>
          <w:bCs/>
        </w:rPr>
        <w:t xml:space="preserve">   </w:t>
      </w:r>
      <w:r w:rsidR="00E82DF9">
        <w:rPr>
          <w:b/>
          <w:bCs/>
        </w:rPr>
        <w:t xml:space="preserve">      </w:t>
      </w:r>
      <w:r w:rsidR="00F37E45">
        <w:rPr>
          <w:rFonts w:hint="cs"/>
          <w:b/>
          <w:bCs/>
          <w:rtl/>
        </w:rPr>
        <w:t xml:space="preserve"> </w:t>
      </w:r>
      <w:r w:rsidR="00E82DF9">
        <w:rPr>
          <w:rFonts w:hint="cs"/>
          <w:b/>
          <w:bCs/>
          <w:rtl/>
        </w:rPr>
        <w:t xml:space="preserve"> </w:t>
      </w:r>
      <w:r w:rsidR="00D931F4">
        <w:rPr>
          <w:rFonts w:hint="cs"/>
          <w:b/>
          <w:bCs/>
          <w:rtl/>
        </w:rPr>
        <w:t xml:space="preserve"> </w:t>
      </w:r>
      <w:r w:rsidR="00FE17DF">
        <w:rPr>
          <w:rFonts w:hint="cs"/>
          <w:b/>
          <w:bCs/>
          <w:rtl/>
        </w:rPr>
        <w:t xml:space="preserve"> </w:t>
      </w:r>
      <w:r w:rsidR="00806B2D" w:rsidRPr="00806B2D">
        <w:rPr>
          <w:rFonts w:hint="cs"/>
          <w:b/>
          <w:bCs/>
          <w:rtl/>
        </w:rPr>
        <w:t>أسئلة اختبار مادة التربية البدنية والدفاع عن ال</w:t>
      </w:r>
      <w:r w:rsidR="00990F3A">
        <w:rPr>
          <w:rFonts w:hint="cs"/>
          <w:b/>
          <w:bCs/>
          <w:rtl/>
        </w:rPr>
        <w:t>نفس ( الفترة الثا</w:t>
      </w:r>
      <w:r w:rsidR="00424298">
        <w:rPr>
          <w:rFonts w:hint="cs"/>
          <w:b/>
          <w:bCs/>
          <w:rtl/>
        </w:rPr>
        <w:t>نية ) للصف ثاني</w:t>
      </w:r>
      <w:r w:rsidR="00990F3A">
        <w:rPr>
          <w:rFonts w:hint="cs"/>
          <w:b/>
          <w:bCs/>
          <w:rtl/>
        </w:rPr>
        <w:t xml:space="preserve"> متوسط</w:t>
      </w:r>
      <w:r w:rsidR="00806B2D" w:rsidRPr="00806B2D">
        <w:rPr>
          <w:rFonts w:hint="cs"/>
          <w:b/>
          <w:bCs/>
          <w:rtl/>
        </w:rPr>
        <w:t xml:space="preserve"> الفصل الأول لعام 1447 هـ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4211C3EE" w:rsidR="006968A0" w:rsidRPr="00612B04" w:rsidRDefault="00CC6C5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CC6C5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تعتبر الضربة الطائرة الخلفية في التنس الارضي من أهم الضربات التي تساعد على الفوز بالمباراة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037C91E0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678DCCF4" w:rsidR="006968A0" w:rsidRPr="00612B04" w:rsidRDefault="00CC6C5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CC6C5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يعتبر الإرسال من أعلى من أكثر أنواع الارسال استخداما في كرة الطائرة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3D30FB62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1183D41A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03F95B92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0C177408" w:rsidR="006968A0" w:rsidRPr="00612B04" w:rsidRDefault="00990F3A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612B04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العوامل المؤثرة في الرشاقة الوزن الزائد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36A53959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672A9472" w:rsidR="006968A0" w:rsidRPr="00612B04" w:rsidRDefault="00CC6C5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CC6C5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الإحماء  هو اعداد الطالب للنشاط  البدني سواء كان للمنافسة أو للصحة أو غيرها من الأنشطة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3E85F1AD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424CC4AE" w:rsidR="006968A0" w:rsidRPr="00612B04" w:rsidRDefault="00CC6C5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CC6C5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من أنواع المسكات في التنس الأرضي ( مسكة المضرب الغربية )0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0359515F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0A4A6F52" w:rsidR="006968A0" w:rsidRPr="00612B04" w:rsidRDefault="00CC6C53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CC6C5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رياضة</w:t>
            </w:r>
            <w:proofErr w:type="gramEnd"/>
            <w:r w:rsidRPr="00CC6C5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قذف القرص هي إحدى مسابقات الميدان يتم فيها رمي القرص من داخل دائرة لأبعد مسافة ممكنة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743AE964" w:rsidR="006968A0" w:rsidRPr="00AE38E6" w:rsidRDefault="006968A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37FAAA13" w:rsidR="00EB3326" w:rsidRPr="00612B04" w:rsidRDefault="009C0511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يؤدى الإرسال من الأعلى المواجه من الوقوف الوضع أماماً.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300E51C7" w:rsidR="00EB3326" w:rsidRPr="00AE38E6" w:rsidRDefault="001D37D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05C713CF" w:rsidR="00EB3326" w:rsidRPr="00612B04" w:rsidRDefault="009C0511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مهارة الاستقبال بساعد اليد الداخلي من الجانب تكون اليدان والساعدان معاً وبالتوازي مع الفخذين.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0BB7986E" w:rsidR="00EB3326" w:rsidRPr="00AE38E6" w:rsidRDefault="001D37D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714ABE20" w:rsidR="00EB3326" w:rsidRPr="00612B04" w:rsidRDefault="004F25C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يلتقي اصبعا السبابة والإبهام عند استعمال الضربة الأمامية والإرسال اللولبي.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72FE439A" w:rsidR="00EB3326" w:rsidRPr="00AE38E6" w:rsidRDefault="001D37D0" w:rsidP="00424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42429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08FF00E3" w14:textId="2363BFF5" w:rsidR="001D37D0" w:rsidRDefault="001D37D0" w:rsidP="00660AC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5E4589B2" w:rsidR="00A6347E" w:rsidRPr="00A42089" w:rsidRDefault="00612B04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 w:rsidRPr="00612B04">
              <w:rPr>
                <w:rFonts w:cs="Calibri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 w:rsidRPr="00612B04">
              <w:rPr>
                <w:rFonts w:cs="Calibri"/>
                <w:b/>
                <w:bCs/>
                <w:sz w:val="24"/>
                <w:szCs w:val="24"/>
                <w:rtl/>
              </w:rPr>
              <w:t xml:space="preserve">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2D324A56" w:rsidR="00A6347E" w:rsidRPr="00424298" w:rsidRDefault="00612B04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CA4316"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3398"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القلبية التنفسية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5CB03488" w:rsidR="00A6347E" w:rsidRPr="00A42089" w:rsidRDefault="00480996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......................... </w:t>
            </w:r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قدرة الجسم أو أجزاء منه </w:t>
            </w:r>
            <w:proofErr w:type="gramStart"/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الاتجاه على الأرض أو في الهواء مصحوبا بالسرعة والدقة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31389731" w:rsidR="00A6347E" w:rsidRPr="001D37D0" w:rsidRDefault="004E63CF" w:rsidP="004809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48099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80996"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الرشاقة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630CF230" w:rsidR="00A6347E" w:rsidRPr="0064402C" w:rsidRDefault="004E63CF" w:rsidP="004809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B00D7"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8099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السرعة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47FC8677" w:rsidR="00A6347E" w:rsidRPr="007E0543" w:rsidRDefault="004F25C7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مهارة الإرسال من الأعلى المواجه يتم رمي الكرة لأعلى أمام الجسم بارتفاع فوق كتف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الذراع  .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................... .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4CBA8DFD" w:rsidR="00A6347E" w:rsidRPr="00480996" w:rsidRDefault="00660ACF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4F25C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الحرة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17747EFA" w:rsidR="00A6347E" w:rsidRPr="00A42089" w:rsidRDefault="004E63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F25C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الضاربة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AC6EC8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4AB3F9B8" w:rsidR="008C6C8D" w:rsidRPr="00A42089" w:rsidRDefault="00660A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60ACF">
              <w:rPr>
                <w:rFonts w:cs="Calibri"/>
                <w:b/>
                <w:bCs/>
                <w:sz w:val="24"/>
                <w:szCs w:val="24"/>
                <w:rtl/>
              </w:rPr>
              <w:t xml:space="preserve">من أنواع </w:t>
            </w:r>
            <w:proofErr w:type="gramStart"/>
            <w:r w:rsidRPr="00660ACF">
              <w:rPr>
                <w:rFonts w:cs="Calibri"/>
                <w:b/>
                <w:bCs/>
                <w:sz w:val="24"/>
                <w:szCs w:val="24"/>
                <w:rtl/>
              </w:rPr>
              <w:t>السرعة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6CD6BF53" w:rsidR="00AD5DC5" w:rsidRPr="00793914" w:rsidRDefault="00660A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الانتقال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2F097871" w:rsidR="00AD5DC5" w:rsidRPr="003D4A08" w:rsidRDefault="00660A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A5B83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الحركة</w:t>
            </w:r>
            <w:r w:rsidR="004A5B83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5E133EF9" w:rsidR="00AD5DC5" w:rsidRPr="00424298" w:rsidRDefault="004A5B83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660ACF"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660ACF"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660ACF"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3D4A08"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14E79EFB" w:rsidR="008C6C8D" w:rsidRPr="00A42089" w:rsidRDefault="004F25C7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>في المسكة الغربية للمضرب يشكل اصبع الإبهام مع السبابة والأصابع الأخرى رقم ................. 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65A1F4F0" w:rsidR="00AD5DC5" w:rsidRPr="00D931F4" w:rsidRDefault="004F78EC" w:rsidP="00660ACF">
            <w:pPr>
              <w:ind w:right="-426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3323C6"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</w:t>
            </w:r>
            <w:r w:rsidR="003D4A08"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   </w:t>
            </w:r>
            <w:r w:rsidR="004F25C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7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0391714C" w:rsidR="00AD5DC5" w:rsidRPr="00A42089" w:rsidRDefault="003323C6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4F25C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10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D7A504E" w:rsidR="00AD5DC5" w:rsidRPr="00BD319A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00E1EC3C" w14:textId="77777777" w:rsidR="008E37FF" w:rsidRDefault="008E37FF" w:rsidP="0038099D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756BB9F1" w14:textId="546CA968" w:rsidR="00D211E0" w:rsidRDefault="00D211E0" w:rsidP="0038099D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ا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>لسرعة ــ</w:t>
      </w:r>
      <w:r w:rsidR="002F7E9F">
        <w:rPr>
          <w:rFonts w:eastAsia="Calibri" w:cstheme="minorHAnsi" w:hint="cs"/>
          <w:b/>
          <w:bCs/>
          <w:sz w:val="24"/>
          <w:szCs w:val="24"/>
          <w:rtl/>
        </w:rPr>
        <w:t>ــ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>ــ ا</w:t>
      </w:r>
      <w:r w:rsidR="004F25C7">
        <w:rPr>
          <w:rFonts w:eastAsia="Calibri" w:cstheme="minorHAnsi" w:hint="cs"/>
          <w:b/>
          <w:bCs/>
          <w:sz w:val="24"/>
          <w:szCs w:val="24"/>
          <w:rtl/>
        </w:rPr>
        <w:t>لإرسال من الأعلى المواجه ـــــــ الاستقبال بساعد اليد الداخلي من الجانب ـــــــ الإرسال المستقيم من أعلى ــــــــ</w:t>
      </w:r>
      <w:r w:rsidR="008E37FF">
        <w:rPr>
          <w:rFonts w:eastAsia="Calibri" w:cstheme="minorHAnsi" w:hint="cs"/>
          <w:b/>
          <w:bCs/>
          <w:sz w:val="24"/>
          <w:szCs w:val="24"/>
          <w:rtl/>
        </w:rPr>
        <w:t xml:space="preserve"> الضربة الطائرة</w:t>
      </w:r>
      <w:r w:rsidR="004F25C7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</w:p>
    <w:p w14:paraId="4541CB59" w14:textId="77777777" w:rsidR="00FC20CA" w:rsidRDefault="00FC20CA" w:rsidP="0038099D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FF58E64" w14:textId="77777777" w:rsidR="00E67C5D" w:rsidRDefault="00E67C5D" w:rsidP="00E67C5D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1E10044D" w14:textId="6CDE762D" w:rsidR="004F78EC" w:rsidRDefault="00E67C5D" w:rsidP="00E67C5D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1ـــــــ</w:t>
      </w:r>
      <w:r w:rsidR="00FE17DF">
        <w:rPr>
          <w:rFonts w:eastAsia="Calibri" w:cstheme="minorHAnsi" w:hint="cs"/>
          <w:b/>
          <w:bCs/>
          <w:sz w:val="24"/>
          <w:szCs w:val="24"/>
          <w:rtl/>
        </w:rPr>
        <w:t xml:space="preserve"> أثناء أداء </w:t>
      </w:r>
      <w:proofErr w:type="gramStart"/>
      <w:r w:rsidR="00FE17DF">
        <w:rPr>
          <w:rFonts w:eastAsia="Calibri" w:cstheme="minorHAnsi" w:hint="cs"/>
          <w:b/>
          <w:bCs/>
          <w:sz w:val="24"/>
          <w:szCs w:val="24"/>
          <w:rtl/>
        </w:rPr>
        <w:t xml:space="preserve">مهارة </w:t>
      </w:r>
      <w:r w:rsidR="008E37FF">
        <w:rPr>
          <w:rFonts w:eastAsia="Calibri" w:cstheme="minorHAnsi" w:hint="cs"/>
          <w:b/>
          <w:bCs/>
          <w:sz w:val="24"/>
          <w:szCs w:val="24"/>
          <w:rtl/>
        </w:rPr>
        <w:t>.</w:t>
      </w:r>
      <w:proofErr w:type="gramEnd"/>
      <w:r w:rsidR="008E37FF">
        <w:rPr>
          <w:rFonts w:eastAsia="Calibri" w:cstheme="minorHAnsi" w:hint="cs"/>
          <w:b/>
          <w:bCs/>
          <w:sz w:val="24"/>
          <w:szCs w:val="24"/>
          <w:rtl/>
        </w:rPr>
        <w:t>................................ يتم سحب الذراع الحاملة للمضرب للخلف باتجاه الكتف الأيسر أو الأيمن.</w:t>
      </w:r>
    </w:p>
    <w:p w14:paraId="0822FCF6" w14:textId="77777777" w:rsidR="00FC20CA" w:rsidRPr="00E67C5D" w:rsidRDefault="00FC20CA" w:rsidP="00E67C5D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0DA12073" w:rsidR="00D211E0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2ـــــ 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>ف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ي</w:t>
      </w:r>
      <w:r w:rsidR="00D931F4">
        <w:rPr>
          <w:rFonts w:eastAsia="Calibri" w:cstheme="minorHAnsi" w:hint="cs"/>
          <w:b/>
          <w:bCs/>
          <w:sz w:val="24"/>
          <w:szCs w:val="24"/>
          <w:rtl/>
        </w:rPr>
        <w:t xml:space="preserve"> مهارة </w:t>
      </w:r>
      <w:r w:rsidR="008E37FF">
        <w:rPr>
          <w:rFonts w:eastAsia="Calibri" w:cstheme="minorHAnsi" w:hint="cs"/>
          <w:b/>
          <w:bCs/>
          <w:sz w:val="24"/>
          <w:szCs w:val="24"/>
          <w:rtl/>
        </w:rPr>
        <w:t>........................... يلتقي المضرب بالكرة عندما تكون بحالة انخفاض.</w:t>
      </w:r>
    </w:p>
    <w:p w14:paraId="414F24DC" w14:textId="77777777" w:rsidR="00FC20CA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256378DB" w:rsidR="00D211E0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3ــــ </w:t>
      </w:r>
      <w:r w:rsidR="008E37FF">
        <w:rPr>
          <w:rFonts w:eastAsia="Calibri" w:cstheme="minorHAnsi" w:hint="cs"/>
          <w:b/>
          <w:bCs/>
          <w:sz w:val="24"/>
          <w:szCs w:val="24"/>
          <w:rtl/>
        </w:rPr>
        <w:t>في مهارة .......................................... يتم امتصاص القوة المصاحبة للكرة مع نقل وزن الجسم للأمام.</w:t>
      </w:r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62EA0BBA" w:rsidR="00FA766F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4ــــ 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>في مها</w:t>
      </w:r>
      <w:r w:rsidR="008E37FF">
        <w:rPr>
          <w:rFonts w:eastAsia="Calibri" w:cstheme="minorHAnsi" w:hint="cs"/>
          <w:b/>
          <w:bCs/>
          <w:sz w:val="24"/>
          <w:szCs w:val="24"/>
          <w:rtl/>
        </w:rPr>
        <w:t xml:space="preserve">رة ................................... تبقى الذراع الضاربة مفرودة بعد </w:t>
      </w:r>
      <w:proofErr w:type="gramStart"/>
      <w:r w:rsidR="008E37FF">
        <w:rPr>
          <w:rFonts w:eastAsia="Calibri" w:cstheme="minorHAnsi" w:hint="cs"/>
          <w:b/>
          <w:bCs/>
          <w:sz w:val="24"/>
          <w:szCs w:val="24"/>
          <w:rtl/>
        </w:rPr>
        <w:t>ضرب</w:t>
      </w:r>
      <w:proofErr w:type="gramEnd"/>
      <w:r w:rsidR="008E37FF">
        <w:rPr>
          <w:rFonts w:eastAsia="Calibri" w:cstheme="minorHAnsi" w:hint="cs"/>
          <w:b/>
          <w:bCs/>
          <w:sz w:val="24"/>
          <w:szCs w:val="24"/>
          <w:rtl/>
        </w:rPr>
        <w:t xml:space="preserve"> الكرة.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7BC5E07C" w:rsidR="00FA766F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5ـــــــ </w:t>
      </w:r>
      <w:r w:rsidR="00F160BD">
        <w:rPr>
          <w:rFonts w:eastAsia="Calibri" w:cstheme="minorHAnsi" w:hint="cs"/>
          <w:b/>
          <w:bCs/>
          <w:sz w:val="24"/>
          <w:szCs w:val="24"/>
          <w:rtl/>
        </w:rPr>
        <w:t>........................</w:t>
      </w:r>
      <w:bookmarkStart w:id="0" w:name="_GoBack"/>
      <w:bookmarkEnd w:id="0"/>
      <w:r w:rsidR="00823B0B">
        <w:rPr>
          <w:rFonts w:eastAsia="Calibri" w:cstheme="minorHAnsi" w:hint="cs"/>
          <w:b/>
          <w:bCs/>
          <w:sz w:val="24"/>
          <w:szCs w:val="24"/>
          <w:rtl/>
        </w:rPr>
        <w:t xml:space="preserve"> هي</w:t>
      </w:r>
      <w:r w:rsidR="00D747E9" w:rsidRP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proofErr w:type="gramStart"/>
      <w:r w:rsidR="00823B0B">
        <w:rPr>
          <w:rFonts w:eastAsia="Calibri" w:cstheme="minorHAnsi" w:hint="cs"/>
          <w:b/>
          <w:bCs/>
          <w:sz w:val="24"/>
          <w:szCs w:val="24"/>
          <w:rtl/>
        </w:rPr>
        <w:t>سرعة</w:t>
      </w:r>
      <w:proofErr w:type="gramEnd"/>
      <w:r w:rsid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الانقباضات العضلية عند أداء حركي معين.</w:t>
      </w:r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23D8B"/>
    <w:rsid w:val="00142734"/>
    <w:rsid w:val="001437F8"/>
    <w:rsid w:val="001D37D0"/>
    <w:rsid w:val="00205B4F"/>
    <w:rsid w:val="00271831"/>
    <w:rsid w:val="002B0AAF"/>
    <w:rsid w:val="002C5716"/>
    <w:rsid w:val="002D2DF0"/>
    <w:rsid w:val="002F7E9F"/>
    <w:rsid w:val="00311361"/>
    <w:rsid w:val="003323C6"/>
    <w:rsid w:val="0037191F"/>
    <w:rsid w:val="0038099D"/>
    <w:rsid w:val="003D4A08"/>
    <w:rsid w:val="003E0560"/>
    <w:rsid w:val="003E0B01"/>
    <w:rsid w:val="003F0FD8"/>
    <w:rsid w:val="00402800"/>
    <w:rsid w:val="00424298"/>
    <w:rsid w:val="00431D91"/>
    <w:rsid w:val="00442BBB"/>
    <w:rsid w:val="00480996"/>
    <w:rsid w:val="004A5B83"/>
    <w:rsid w:val="004B3398"/>
    <w:rsid w:val="004E63CF"/>
    <w:rsid w:val="004F25C7"/>
    <w:rsid w:val="004F78EC"/>
    <w:rsid w:val="004F7F9B"/>
    <w:rsid w:val="00502D1B"/>
    <w:rsid w:val="005B7BE0"/>
    <w:rsid w:val="005F2CB6"/>
    <w:rsid w:val="00612B04"/>
    <w:rsid w:val="0064402C"/>
    <w:rsid w:val="00660ACF"/>
    <w:rsid w:val="006968A0"/>
    <w:rsid w:val="006B731B"/>
    <w:rsid w:val="006D2139"/>
    <w:rsid w:val="006F147F"/>
    <w:rsid w:val="0076460D"/>
    <w:rsid w:val="00793914"/>
    <w:rsid w:val="007E0543"/>
    <w:rsid w:val="00806B2D"/>
    <w:rsid w:val="00812B4B"/>
    <w:rsid w:val="00823B0B"/>
    <w:rsid w:val="00841F1D"/>
    <w:rsid w:val="00857C8E"/>
    <w:rsid w:val="008C6C8D"/>
    <w:rsid w:val="008E37FF"/>
    <w:rsid w:val="008E7904"/>
    <w:rsid w:val="00910D09"/>
    <w:rsid w:val="00932A10"/>
    <w:rsid w:val="00942007"/>
    <w:rsid w:val="00990F3A"/>
    <w:rsid w:val="00996F98"/>
    <w:rsid w:val="009C0511"/>
    <w:rsid w:val="00A05D05"/>
    <w:rsid w:val="00A14551"/>
    <w:rsid w:val="00A42089"/>
    <w:rsid w:val="00A47AFF"/>
    <w:rsid w:val="00A51827"/>
    <w:rsid w:val="00A6347E"/>
    <w:rsid w:val="00A71125"/>
    <w:rsid w:val="00AC6EC8"/>
    <w:rsid w:val="00AD5598"/>
    <w:rsid w:val="00AD5DC5"/>
    <w:rsid w:val="00B40EE1"/>
    <w:rsid w:val="00B67C57"/>
    <w:rsid w:val="00BB00D7"/>
    <w:rsid w:val="00BD319A"/>
    <w:rsid w:val="00C07CE7"/>
    <w:rsid w:val="00C45972"/>
    <w:rsid w:val="00C62CE1"/>
    <w:rsid w:val="00C673C0"/>
    <w:rsid w:val="00C71826"/>
    <w:rsid w:val="00C954BA"/>
    <w:rsid w:val="00CA4316"/>
    <w:rsid w:val="00CC6C53"/>
    <w:rsid w:val="00D211E0"/>
    <w:rsid w:val="00D6795D"/>
    <w:rsid w:val="00D71463"/>
    <w:rsid w:val="00D747E9"/>
    <w:rsid w:val="00D92E61"/>
    <w:rsid w:val="00D931F4"/>
    <w:rsid w:val="00DD2488"/>
    <w:rsid w:val="00DD3397"/>
    <w:rsid w:val="00E4696B"/>
    <w:rsid w:val="00E626CA"/>
    <w:rsid w:val="00E64E55"/>
    <w:rsid w:val="00E67C5D"/>
    <w:rsid w:val="00E82DF9"/>
    <w:rsid w:val="00EB3326"/>
    <w:rsid w:val="00F01319"/>
    <w:rsid w:val="00F036AC"/>
    <w:rsid w:val="00F160BD"/>
    <w:rsid w:val="00F37E45"/>
    <w:rsid w:val="00FA766F"/>
    <w:rsid w:val="00FC20CA"/>
    <w:rsid w:val="00FC6883"/>
    <w:rsid w:val="00F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2025-11-27T12:21:00Z</cp:lastPrinted>
  <dcterms:created xsi:type="dcterms:W3CDTF">2025-11-29T09:01:00Z</dcterms:created>
  <dcterms:modified xsi:type="dcterms:W3CDTF">2025-11-29T09:01:00Z</dcterms:modified>
</cp:coreProperties>
</file>