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2D4D" w14:textId="77777777" w:rsidR="00C03C1B" w:rsidRPr="0032154A" w:rsidRDefault="009558EF" w:rsidP="00E875EA">
      <w:pPr>
        <w:bidi w:val="0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4E80" wp14:editId="6CA958F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165A" w14:textId="77777777" w:rsidR="00E875EA" w:rsidRPr="00970E5A" w:rsidRDefault="009558EF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علوم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71D2312A" w14:textId="77777777" w:rsidR="00E875EA" w:rsidRPr="00970E5A" w:rsidRDefault="009558EF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 المتوسط</w:t>
                            </w:r>
                            <w:r w:rsidR="005F486F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27B51A7C" w14:textId="77777777" w:rsidR="00E875EA" w:rsidRPr="00970E5A" w:rsidRDefault="009558EF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69C5D50C" w14:textId="77777777" w:rsidR="00E875EA" w:rsidRPr="00970E5A" w:rsidRDefault="009558EF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4E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1pt;margin-top:-17.35pt;width:162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" filled="f" stroked="f">
                <v:textbox>
                  <w:txbxContent>
                    <w:p w14:paraId="125C165A" w14:textId="77777777" w:rsidR="00E875EA" w:rsidRPr="00970E5A" w:rsidRDefault="009558EF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علوم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71D2312A" w14:textId="77777777" w:rsidR="00E875EA" w:rsidRPr="00970E5A" w:rsidRDefault="009558EF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الثالث المتوسط</w:t>
                      </w:r>
                      <w:r w:rsidR="005F486F"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27B51A7C" w14:textId="77777777" w:rsidR="00E875EA" w:rsidRPr="00970E5A" w:rsidRDefault="009558EF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14:paraId="69C5D50C" w14:textId="77777777" w:rsidR="00E875EA" w:rsidRPr="00970E5A" w:rsidRDefault="009558EF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37C60A97" wp14:editId="7F74CA94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3175"/>
            <wp:wrapNone/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E7CB4" wp14:editId="3CB2C228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5B62" w14:textId="77777777" w:rsidR="00E875EA" w:rsidRPr="00E875EA" w:rsidRDefault="009558EF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7CB4" id="Text Box 3" o:spid="_x0000_s1027" type="#_x0000_t202" style="position:absolute;margin-left:171.55pt;margin-top:-17.3pt;width:110.7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" filled="f" stroked="f">
                <v:textbox>
                  <w:txbxContent>
                    <w:p w14:paraId="22215B62" w14:textId="77777777" w:rsidR="00E875EA" w:rsidRPr="00E875EA" w:rsidRDefault="009558EF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F5E49" wp14:editId="1E60E3A0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50B8" w14:textId="77777777" w:rsidR="00E875EA" w:rsidRPr="00E875EA" w:rsidRDefault="009558EF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8E09003" w14:textId="77777777" w:rsidR="00E875EA" w:rsidRPr="00E875EA" w:rsidRDefault="009558EF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A01B5E2" w14:textId="77777777" w:rsidR="00E875EA" w:rsidRDefault="009558EF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7EAB5D10" w14:textId="77777777" w:rsidR="00E875EA" w:rsidRPr="00E875EA" w:rsidRDefault="009558EF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5E49" id="Text Box 2" o:spid="_x0000_s1028" type="#_x0000_t202" style="position:absolute;margin-left:332.25pt;margin-top:-17.3pt;width:184.3pt;height: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" filled="f" stroked="f">
                <v:textbox>
                  <w:txbxContent>
                    <w:p w14:paraId="56F750B8" w14:textId="77777777" w:rsidR="00E875EA" w:rsidRPr="00E875EA" w:rsidRDefault="009558EF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8E09003" w14:textId="77777777" w:rsidR="00E875EA" w:rsidRPr="00E875EA" w:rsidRDefault="009558EF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A01B5E2" w14:textId="77777777" w:rsidR="00E875EA" w:rsidRDefault="009558EF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7EAB5D10" w14:textId="77777777" w:rsidR="00E875EA" w:rsidRPr="00E875EA" w:rsidRDefault="009558EF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40699E5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4C4AC580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6B879B23" w14:textId="77777777" w:rsidR="00E77D1D" w:rsidRPr="0032154A" w:rsidRDefault="009558EF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92115" wp14:editId="2746DFB3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1pt"/>
            </w:pict>
          </mc:Fallback>
        </mc:AlternateContent>
      </w:r>
    </w:p>
    <w:p w14:paraId="4C576D2C" w14:textId="05C828A6" w:rsidR="00E875EA" w:rsidRPr="0032154A" w:rsidRDefault="009558EF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 w:rsidR="00032C0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١٤٤٦هـ</w:t>
      </w:r>
    </w:p>
    <w:p w14:paraId="51041A8F" w14:textId="77777777" w:rsidR="00E77D1D" w:rsidRPr="0032154A" w:rsidRDefault="009558EF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14:paraId="257BB72B" w14:textId="77777777" w:rsidR="00E77D1D" w:rsidRPr="0032154A" w:rsidRDefault="009558EF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08AED" wp14:editId="60DE8914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8D2995" w14:paraId="17471CAC" w14:textId="77777777" w:rsidTr="00C50B54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EB095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9144E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CB572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9D0B3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8274A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0792" w14:textId="77777777" w:rsidR="00E77D1D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8D2995" w14:paraId="772BD427" w14:textId="77777777" w:rsidTr="00C50B54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3A18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57F907A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7A8117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55B32D7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14:paraId="55E323C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FD64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2995" w14:paraId="66CE7BCB" w14:textId="77777777" w:rsidTr="00C50B54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776DA1F" w14:textId="77777777" w:rsidR="0052187A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559ABE2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2C7D2D9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14:paraId="594BC543" w14:textId="77777777" w:rsidR="0052187A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14:paraId="4ADB846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6272BD2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2995" w14:paraId="21A1E085" w14:textId="77777777" w:rsidTr="00C50B54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700EA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7EF4328" w14:textId="77777777" w:rsidR="0052187A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0F0469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6CD1391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31881B92" w14:textId="77777777" w:rsidR="0052187A" w:rsidRPr="0032154A" w:rsidRDefault="009558E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967F6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A2F02D7" w14:textId="77777777" w:rsidR="0052187A" w:rsidRPr="00CF7E0A" w:rsidRDefault="009558EF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السؤال </w:t>
      </w:r>
      <w:r>
        <w:rPr>
          <w:rFonts w:asciiTheme="minorHAnsi" w:hAnsiTheme="minorHAnsi" w:cs="Calibri" w:hint="cs"/>
          <w:b/>
          <w:bCs/>
          <w:sz w:val="32"/>
          <w:szCs w:val="32"/>
          <w:rtl/>
        </w:rPr>
        <w:t xml:space="preserve">الأول </w:t>
      </w: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: أ) </w:t>
      </w:r>
      <w:r w:rsidR="002F3CE4">
        <w:rPr>
          <w:rFonts w:asciiTheme="minorHAnsi" w:hAnsiTheme="minorHAnsi" w:cstheme="minorHAnsi" w:hint="cs"/>
          <w:b/>
          <w:bCs/>
          <w:sz w:val="32"/>
          <w:szCs w:val="32"/>
          <w:rtl/>
        </w:rPr>
        <w:t>اختر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588CD89B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41" w:type="dxa"/>
        <w:tblLook w:val="04A0" w:firstRow="1" w:lastRow="0" w:firstColumn="1" w:lastColumn="0" w:noHBand="0" w:noVBand="1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:rsidR="008D2995" w14:paraId="2E193998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E5E9EBB" w14:textId="77777777" w:rsidR="00C50B54" w:rsidRPr="0032154A" w:rsidRDefault="009558EF" w:rsidP="00C50B5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7EFC3F66" w14:textId="77777777" w:rsidR="00C50B54" w:rsidRPr="0032154A" w:rsidRDefault="009558EF" w:rsidP="00C50B5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أي مما يلي 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يحدث عن</w:t>
            </w:r>
            <w:r w:rsidR="00513939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يتسارع جسم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8D2995" w14:paraId="74373352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18C35AB5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bookmarkStart w:id="0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197B871B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تتزايد سرعته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2FAD6E0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C120E77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تتناقص سرعته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BC1C2D2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35BD918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يتغير اتجاه حركته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A42949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14:paraId="45D0BEDE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جميع ما سبق</w:t>
            </w:r>
          </w:p>
        </w:tc>
      </w:tr>
      <w:bookmarkEnd w:id="0"/>
      <w:tr w:rsidR="008D2995" w14:paraId="2BCFA231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4B8C77B" w14:textId="77777777" w:rsidR="00C50B54" w:rsidRPr="0032154A" w:rsidRDefault="009558EF" w:rsidP="00C50B5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3FC9625F" w14:textId="77777777" w:rsidR="00C50B54" w:rsidRPr="0032154A" w:rsidRDefault="009558EF" w:rsidP="00C50B5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الكمية التي تساوي حاصل قسمة المسافة المقطوعة على الزمن المستغرق؟</w:t>
            </w:r>
          </w:p>
        </w:tc>
      </w:tr>
      <w:tr w:rsidR="008D2995" w14:paraId="13BB2DAE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578DF6CF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7C424833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تسارع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5D8C70A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8587D83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5D3CAE1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91AEDBC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سرعة </w:t>
            </w:r>
            <w:r>
              <w:rPr>
                <w:rFonts w:cstheme="minorHAnsi" w:hint="cs"/>
                <w:sz w:val="32"/>
                <w:szCs w:val="32"/>
                <w:rtl/>
              </w:rPr>
              <w:t>متجهة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1F1087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77C9CC9A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قصور ذاتي</w:t>
            </w:r>
          </w:p>
        </w:tc>
      </w:tr>
      <w:tr w:rsidR="008D2995" w14:paraId="00EE85A8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D417BF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799FC251" w14:textId="77777777" w:rsidR="00C50B54" w:rsidRPr="0032154A" w:rsidRDefault="009558EF" w:rsidP="00C50B5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علام يدل المقدار 18 م/ث شرقا؟</w:t>
            </w:r>
          </w:p>
        </w:tc>
      </w:tr>
      <w:tr w:rsidR="008D2995" w14:paraId="7CE80996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598A249E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23ABB025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C914C38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D25AC7A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0A191F">
              <w:rPr>
                <w:rFonts w:cstheme="minorHAnsi" w:hint="cs"/>
                <w:sz w:val="32"/>
                <w:szCs w:val="32"/>
                <w:rtl/>
              </w:rPr>
              <w:t>سرعة متجهة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9569DA2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AEA3D79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0"/>
                <w:szCs w:val="30"/>
                <w:rtl/>
              </w:rPr>
              <w:t>تسارع</w:t>
            </w: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451AD5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412328FB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كتلة</w:t>
            </w:r>
          </w:p>
        </w:tc>
      </w:tr>
      <w:tr w:rsidR="008D2995" w14:paraId="50EEF341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CC4A89D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4F85893E" w14:textId="77777777" w:rsidR="00C50B54" w:rsidRPr="0032154A" w:rsidRDefault="009558EF" w:rsidP="00A7142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في التسارع السلبي تكون السرعة النهائية......السرعة الابتدائية.</w:t>
            </w:r>
          </w:p>
        </w:tc>
      </w:tr>
      <w:tr w:rsidR="008D2995" w14:paraId="477EADFF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79F6D562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0D650977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أصغر من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828CD41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0572B33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 xml:space="preserve">أكبر من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B2135A5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413C6EC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proofErr w:type="spellStart"/>
            <w:r>
              <w:rPr>
                <w:rFonts w:cs="Calibri" w:hint="cs"/>
                <w:sz w:val="32"/>
                <w:szCs w:val="32"/>
                <w:rtl/>
              </w:rPr>
              <w:t>ضغف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C30642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25D3C022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جميع ما سبق</w:t>
            </w:r>
          </w:p>
        </w:tc>
      </w:tr>
      <w:tr w:rsidR="008D2995" w14:paraId="288E7334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1E5DAB7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4A047878" w14:textId="77777777" w:rsidR="00C50B54" w:rsidRPr="0032154A" w:rsidRDefault="009558EF" w:rsidP="00C50B5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أي مما يلي يبطئ انزلاق كتاب على سطح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طاولة ؟</w:t>
            </w:r>
          </w:p>
        </w:tc>
      </w:tr>
      <w:tr w:rsidR="008D2995" w14:paraId="53C52C7B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7BE66309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5072459B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الجاذبية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AE53661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6416BB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>الاحتكاك السكوني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8C8E890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E8EB3FB" w14:textId="77777777" w:rsidR="00C50B54" w:rsidRPr="0032154A" w:rsidRDefault="009558EF" w:rsidP="00C50B5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الاحتكاك الانزلاقي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9B6B97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6C7B5DAA" w14:textId="77777777" w:rsidR="00C50B54" w:rsidRPr="0032154A" w:rsidRDefault="009558EF" w:rsidP="00C50B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القصور الذاتي</w:t>
            </w:r>
          </w:p>
        </w:tc>
      </w:tr>
      <w:tr w:rsidR="008D2995" w14:paraId="5EF22777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E484FE9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14:paraId="472E86B2" w14:textId="77777777" w:rsidR="00F61355" w:rsidRPr="0032154A" w:rsidRDefault="009558EF" w:rsidP="00E5010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أي مما يلي دفع </w:t>
            </w:r>
            <w:proofErr w:type="spellStart"/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أوسحب</w:t>
            </w:r>
            <w:proofErr w:type="spellEnd"/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8D2995" w14:paraId="5F61BC83" w14:textId="77777777" w:rsidTr="00F61355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0AE0E10B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70260A2E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القوة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E6186D6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E7EB0CE" w14:textId="77777777" w:rsidR="00F61355" w:rsidRPr="0032154A" w:rsidRDefault="009558EF" w:rsidP="00E5010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التسارع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D51D2C8" w14:textId="77777777" w:rsidR="00F61355" w:rsidRPr="0032154A" w:rsidRDefault="009558EF" w:rsidP="00E5010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7103DEA" w14:textId="77777777" w:rsidR="00F61355" w:rsidRPr="0032154A" w:rsidRDefault="009558EF" w:rsidP="00E50100">
            <w:pPr>
              <w:rPr>
                <w:rFonts w:cs="Times New Roman"/>
                <w:sz w:val="32"/>
                <w:szCs w:val="32"/>
                <w:rtl/>
              </w:rPr>
            </w:pPr>
            <w:r w:rsidRPr="00F61355">
              <w:rPr>
                <w:rFonts w:cs="Calibri"/>
                <w:sz w:val="32"/>
                <w:szCs w:val="32"/>
                <w:rtl/>
              </w:rPr>
              <w:t>القصور الذاتي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240C21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42F22AD3" w14:textId="77777777" w:rsidR="00F61355" w:rsidRPr="0032154A" w:rsidRDefault="009558EF" w:rsidP="00E5010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الزخم</w:t>
            </w:r>
          </w:p>
        </w:tc>
      </w:tr>
    </w:tbl>
    <w:p w14:paraId="4389E1F4" w14:textId="77777777" w:rsidR="00C50B54" w:rsidRDefault="009558EF" w:rsidP="00C50B54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ب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14:paraId="1BAE2ADB" w14:textId="77777777" w:rsidR="00C50B54" w:rsidRPr="00353D02" w:rsidRDefault="00C50B54" w:rsidP="00C50B54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8D2995" w14:paraId="2A8AE2B9" w14:textId="77777777" w:rsidTr="00E50100">
        <w:trPr>
          <w:jc w:val="center"/>
        </w:trPr>
        <w:tc>
          <w:tcPr>
            <w:tcW w:w="639" w:type="dxa"/>
            <w:vAlign w:val="center"/>
          </w:tcPr>
          <w:p w14:paraId="03AEC58A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62DCF887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يكون جسم ما في حالة </w:t>
            </w: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حركة إذا تغير موضوعه بالنسبة إلى نقطة مرجعية</w:t>
            </w:r>
          </w:p>
        </w:tc>
        <w:tc>
          <w:tcPr>
            <w:tcW w:w="1257" w:type="dxa"/>
            <w:vAlign w:val="center"/>
          </w:tcPr>
          <w:p w14:paraId="52373220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8D2995" w14:paraId="2EF8C5AF" w14:textId="77777777" w:rsidTr="00E50100">
        <w:trPr>
          <w:jc w:val="center"/>
        </w:trPr>
        <w:tc>
          <w:tcPr>
            <w:tcW w:w="639" w:type="dxa"/>
            <w:vAlign w:val="center"/>
          </w:tcPr>
          <w:p w14:paraId="2D2898AB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09759A36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الجسم الذي يتحرك بسرعة ثابتة تكون سرعته المتوسطة أقل من سرعته اللحظية</w:t>
            </w:r>
          </w:p>
        </w:tc>
        <w:tc>
          <w:tcPr>
            <w:tcW w:w="1257" w:type="dxa"/>
            <w:vAlign w:val="center"/>
          </w:tcPr>
          <w:p w14:paraId="7FA9C508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8D2995" w14:paraId="4D05584E" w14:textId="77777777" w:rsidTr="00E50100">
        <w:trPr>
          <w:jc w:val="center"/>
        </w:trPr>
        <w:tc>
          <w:tcPr>
            <w:tcW w:w="639" w:type="dxa"/>
            <w:vAlign w:val="center"/>
          </w:tcPr>
          <w:p w14:paraId="18C49521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4899E290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التسارع ليس له اتجاه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14:paraId="52958468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8D2995" w14:paraId="6F5093C9" w14:textId="77777777" w:rsidTr="00E50100">
        <w:trPr>
          <w:jc w:val="center"/>
        </w:trPr>
        <w:tc>
          <w:tcPr>
            <w:tcW w:w="639" w:type="dxa"/>
            <w:vAlign w:val="center"/>
          </w:tcPr>
          <w:p w14:paraId="61198FF6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2CB4B23A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يقل القصور الذاتي بزيادة الكتلة</w:t>
            </w:r>
          </w:p>
        </w:tc>
        <w:tc>
          <w:tcPr>
            <w:tcW w:w="1257" w:type="dxa"/>
            <w:vAlign w:val="center"/>
          </w:tcPr>
          <w:p w14:paraId="2B261717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8D2995" w14:paraId="5D3E7D60" w14:textId="77777777" w:rsidTr="00E50100">
        <w:trPr>
          <w:jc w:val="center"/>
        </w:trPr>
        <w:tc>
          <w:tcPr>
            <w:tcW w:w="639" w:type="dxa"/>
            <w:vAlign w:val="center"/>
          </w:tcPr>
          <w:p w14:paraId="01427C56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6EA89B86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إذا أمكن </w:t>
            </w: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إزالة قوة الاحتكاك فإن الجسم المتحرك يبقى متحركا بسرعة ثابتة</w:t>
            </w:r>
          </w:p>
        </w:tc>
        <w:tc>
          <w:tcPr>
            <w:tcW w:w="1257" w:type="dxa"/>
            <w:vAlign w:val="center"/>
          </w:tcPr>
          <w:p w14:paraId="55634AEE" w14:textId="77777777" w:rsidR="00C50B54" w:rsidRPr="0032154A" w:rsidRDefault="009558EF" w:rsidP="00E50100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415CC1D0" w14:textId="77777777" w:rsidR="00353D02" w:rsidRDefault="00353D02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1E841EA8" w14:textId="77777777" w:rsidR="002F1F0C" w:rsidRPr="00A7453D" w:rsidRDefault="009558EF" w:rsidP="00A7453D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="00A7453D">
        <w:rPr>
          <w:rFonts w:cstheme="minorHAnsi" w:hint="cs"/>
          <w:sz w:val="32"/>
          <w:szCs w:val="32"/>
          <w:rtl/>
        </w:rPr>
        <w:t>أ</w:t>
      </w:r>
      <w:r w:rsidR="00F9533C" w:rsidRPr="00A7453D">
        <w:rPr>
          <w:rFonts w:cstheme="minorHAnsi" w:hint="cs"/>
          <w:sz w:val="32"/>
          <w:szCs w:val="32"/>
          <w:rtl/>
        </w:rPr>
        <w:t xml:space="preserve"> )</w:t>
      </w:r>
      <w:r w:rsidRPr="00A7453D">
        <w:rPr>
          <w:rFonts w:cstheme="minorHAnsi" w:hint="cs"/>
          <w:sz w:val="32"/>
          <w:szCs w:val="32"/>
          <w:rtl/>
        </w:rPr>
        <w:t>صل عبارات المجموعة (أ) بما يناسبها في المجموعة (ب ) باستعمال الأرقام:</w:t>
      </w:r>
    </w:p>
    <w:tbl>
      <w:tblPr>
        <w:tblStyle w:val="a3"/>
        <w:tblpPr w:leftFromText="180" w:rightFromText="180" w:vertAnchor="text" w:horzAnchor="margin" w:tblpY="274"/>
        <w:bidiVisual/>
        <w:tblW w:w="0" w:type="auto"/>
        <w:tblLook w:val="04A0" w:firstRow="1" w:lastRow="0" w:firstColumn="1" w:lastColumn="0" w:noHBand="0" w:noVBand="1"/>
      </w:tblPr>
      <w:tblGrid>
        <w:gridCol w:w="6795"/>
        <w:gridCol w:w="567"/>
        <w:gridCol w:w="2267"/>
      </w:tblGrid>
      <w:tr w:rsidR="008D2995" w14:paraId="1101C557" w14:textId="77777777" w:rsidTr="00F61355">
        <w:tc>
          <w:tcPr>
            <w:tcW w:w="6795" w:type="dxa"/>
            <w:shd w:val="clear" w:color="auto" w:fill="E7E6E6" w:themeFill="background2"/>
            <w:vAlign w:val="center"/>
          </w:tcPr>
          <w:p w14:paraId="4D98E18E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D11EC35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14:paraId="339FB57A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8D2995" w14:paraId="48D56D4F" w14:textId="77777777" w:rsidTr="00F61355">
        <w:tc>
          <w:tcPr>
            <w:tcW w:w="6795" w:type="dxa"/>
          </w:tcPr>
          <w:p w14:paraId="0BFC610B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A7453D">
              <w:rPr>
                <w:rtl/>
              </w:rPr>
              <w:t xml:space="preserve"> </w:t>
            </w:r>
            <w:r w:rsidR="00A7453D" w:rsidRPr="00A7453D">
              <w:rPr>
                <w:rFonts w:cs="Calibri"/>
                <w:b/>
                <w:bCs/>
                <w:sz w:val="32"/>
                <w:szCs w:val="32"/>
                <w:rtl/>
              </w:rPr>
              <w:t>مقدار سرعتك عند لحظة محددة</w:t>
            </w:r>
          </w:p>
        </w:tc>
        <w:tc>
          <w:tcPr>
            <w:tcW w:w="567" w:type="dxa"/>
          </w:tcPr>
          <w:p w14:paraId="6C238C94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14:paraId="2AD502B4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الوزن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D2995" w14:paraId="47B8F5AC" w14:textId="77777777" w:rsidTr="00F61355">
        <w:tc>
          <w:tcPr>
            <w:tcW w:w="6795" w:type="dxa"/>
          </w:tcPr>
          <w:p w14:paraId="3ECF5933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A7453D">
              <w:rPr>
                <w:rtl/>
              </w:rPr>
              <w:t xml:space="preserve"> </w:t>
            </w:r>
            <w:r w:rsidR="00A7453D" w:rsidRPr="00A7453D">
              <w:rPr>
                <w:rFonts w:cs="Calibri"/>
                <w:b/>
                <w:bCs/>
                <w:sz w:val="32"/>
                <w:szCs w:val="32"/>
                <w:rtl/>
              </w:rPr>
              <w:t>هي المسافة التي يقطعها الجسم في وحدة الزمن</w:t>
            </w:r>
          </w:p>
        </w:tc>
        <w:tc>
          <w:tcPr>
            <w:tcW w:w="567" w:type="dxa"/>
          </w:tcPr>
          <w:p w14:paraId="339DC9C7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14:paraId="47529F60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الاحتكاك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D2995" w14:paraId="1F6EF8A8" w14:textId="77777777" w:rsidTr="00F61355">
        <w:tc>
          <w:tcPr>
            <w:tcW w:w="6795" w:type="dxa"/>
          </w:tcPr>
          <w:p w14:paraId="1DB5B27C" w14:textId="77777777" w:rsidR="005304FA" w:rsidRPr="00F9533C" w:rsidRDefault="009558EF" w:rsidP="005304FA">
            <w:pPr>
              <w:tabs>
                <w:tab w:val="right" w:pos="5141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96564B">
              <w:rPr>
                <w:rtl/>
              </w:rPr>
              <w:t xml:space="preserve"> </w:t>
            </w:r>
            <w:r w:rsidR="00A7453D">
              <w:rPr>
                <w:rtl/>
              </w:rPr>
              <w:t xml:space="preserve"> </w:t>
            </w:r>
            <w:r w:rsidR="00A7453D"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A7453D" w:rsidRPr="00A7453D">
              <w:rPr>
                <w:rFonts w:cs="Calibri"/>
                <w:b/>
                <w:bCs/>
                <w:sz w:val="32"/>
                <w:szCs w:val="32"/>
                <w:rtl/>
              </w:rPr>
              <w:t xml:space="preserve">بعد بين نقطة البداية والنهاية واتجاه الحركة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14:paraId="5E8D0135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14:paraId="62743700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 اللحظية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D2995" w14:paraId="70279579" w14:textId="77777777" w:rsidTr="00F61355">
        <w:trPr>
          <w:trHeight w:val="56"/>
        </w:trPr>
        <w:tc>
          <w:tcPr>
            <w:tcW w:w="6795" w:type="dxa"/>
          </w:tcPr>
          <w:p w14:paraId="7F460FF5" w14:textId="77777777" w:rsidR="005304FA" w:rsidRPr="00F9533C" w:rsidRDefault="009558EF" w:rsidP="00387BDF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  <w:r w:rsidR="00F61355">
              <w:rPr>
                <w:rtl/>
              </w:rPr>
              <w:t xml:space="preserve"> </w:t>
            </w:r>
            <w:r w:rsidR="00F61355" w:rsidRPr="00F61355">
              <w:rPr>
                <w:rFonts w:cs="Calibri"/>
                <w:b/>
                <w:bCs/>
                <w:sz w:val="32"/>
                <w:szCs w:val="32"/>
                <w:rtl/>
              </w:rPr>
              <w:t>هي قوة ممانعة تنشأ بين سطوح الأجسام المتلامسة</w:t>
            </w:r>
          </w:p>
        </w:tc>
        <w:tc>
          <w:tcPr>
            <w:tcW w:w="567" w:type="dxa"/>
          </w:tcPr>
          <w:p w14:paraId="3DDF1C6B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14:paraId="33521CCC" w14:textId="77777777" w:rsidR="005304FA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الإزاحة</w:t>
            </w:r>
          </w:p>
        </w:tc>
      </w:tr>
      <w:tr w:rsidR="008D2995" w14:paraId="7234C7CC" w14:textId="77777777" w:rsidTr="00F61355">
        <w:trPr>
          <w:trHeight w:val="56"/>
        </w:trPr>
        <w:tc>
          <w:tcPr>
            <w:tcW w:w="6795" w:type="dxa"/>
          </w:tcPr>
          <w:p w14:paraId="399E3B38" w14:textId="77777777" w:rsidR="002F1F0C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1355">
              <w:rPr>
                <w:rtl/>
              </w:rPr>
              <w:t xml:space="preserve"> </w:t>
            </w:r>
            <w:r w:rsidR="00F61355" w:rsidRPr="00F61355">
              <w:rPr>
                <w:rFonts w:cs="Calibri"/>
                <w:b/>
                <w:bCs/>
                <w:sz w:val="32"/>
                <w:szCs w:val="32"/>
                <w:rtl/>
              </w:rPr>
              <w:t>قوى التجاذب بين الأرض والجسم</w:t>
            </w:r>
          </w:p>
        </w:tc>
        <w:tc>
          <w:tcPr>
            <w:tcW w:w="567" w:type="dxa"/>
          </w:tcPr>
          <w:p w14:paraId="06529B5B" w14:textId="77777777" w:rsidR="002F1F0C" w:rsidRPr="00F9533C" w:rsidRDefault="002F1F0C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14:paraId="2A1E9487" w14:textId="77777777" w:rsidR="002F1F0C" w:rsidRPr="00F9533C" w:rsidRDefault="009558EF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</w:t>
            </w:r>
          </w:p>
        </w:tc>
      </w:tr>
    </w:tbl>
    <w:p w14:paraId="6DE1C542" w14:textId="77777777" w:rsidR="005304FA" w:rsidRDefault="00530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09596140" w14:textId="77777777" w:rsidR="00A7453D" w:rsidRDefault="009558EF" w:rsidP="00A7453D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ب</w:t>
      </w:r>
      <w:r w:rsidR="009D4BF9">
        <w:rPr>
          <w:rFonts w:cstheme="minorHAnsi" w:hint="cs"/>
          <w:sz w:val="32"/>
          <w:szCs w:val="32"/>
          <w:rtl/>
        </w:rPr>
        <w:t xml:space="preserve">- </w:t>
      </w:r>
      <w:r>
        <w:rPr>
          <w:rFonts w:cstheme="minorHAnsi" w:hint="cs"/>
          <w:sz w:val="32"/>
          <w:szCs w:val="32"/>
          <w:rtl/>
        </w:rPr>
        <w:t>أجب عن المسائل التالية :</w:t>
      </w:r>
    </w:p>
    <w:p w14:paraId="44F499DC" w14:textId="77777777" w:rsidR="00A7453D" w:rsidRDefault="009558EF" w:rsidP="00A7453D">
      <w:pPr>
        <w:tabs>
          <w:tab w:val="left" w:pos="8104"/>
        </w:tabs>
        <w:spacing w:line="276" w:lineRule="auto"/>
        <w:rPr>
          <w:rStyle w:val="fontstyle11"/>
          <w:rtl/>
        </w:rPr>
      </w:pPr>
      <w:r>
        <w:rPr>
          <w:rStyle w:val="fontstyle11"/>
          <w:rFonts w:hint="cs"/>
          <w:rtl/>
        </w:rPr>
        <w:t xml:space="preserve">1-  </w:t>
      </w:r>
      <w:r>
        <w:rPr>
          <w:rStyle w:val="fontstyle11"/>
          <w:rtl/>
        </w:rPr>
        <w:t xml:space="preserve">ما زخم </w:t>
      </w:r>
      <w:r>
        <w:rPr>
          <w:rStyle w:val="fontstyle11"/>
          <w:rFonts w:hint="cs"/>
          <w:rtl/>
        </w:rPr>
        <w:t xml:space="preserve">سيارة </w:t>
      </w:r>
      <w:r>
        <w:rPr>
          <w:rStyle w:val="fontstyle11"/>
          <w:rFonts w:hint="cs"/>
          <w:rtl/>
        </w:rPr>
        <w:t>كتلتها</w:t>
      </w:r>
      <w:r>
        <w:rPr>
          <w:rStyle w:val="fontstyle11"/>
          <w:rtl/>
        </w:rPr>
        <w:t xml:space="preserve"> مقدارها </w:t>
      </w:r>
      <w:r>
        <w:rPr>
          <w:rStyle w:val="fontstyle11"/>
          <w:rFonts w:hint="cs"/>
          <w:rtl/>
        </w:rPr>
        <w:t>800</w:t>
      </w:r>
      <w:r>
        <w:rPr>
          <w:rStyle w:val="fontstyle11"/>
          <w:rtl/>
        </w:rPr>
        <w:t xml:space="preserve">كجم ، اذا تحركت بسرعة متجهة مقدارها </w:t>
      </w:r>
      <w:r>
        <w:rPr>
          <w:rStyle w:val="fontstyle11"/>
          <w:rFonts w:hint="cs"/>
          <w:rtl/>
        </w:rPr>
        <w:t>8</w:t>
      </w:r>
      <w:r>
        <w:rPr>
          <w:rStyle w:val="fontstyle11"/>
          <w:rtl/>
        </w:rPr>
        <w:t>م/ث غربا؟</w:t>
      </w:r>
    </w:p>
    <w:p w14:paraId="76BF5CF1" w14:textId="77777777" w:rsidR="00A7453D" w:rsidRDefault="009558EF" w:rsidP="00A7453D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Style w:val="fontstyle11"/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65D8975" w14:textId="77777777" w:rsidR="00A7453D" w:rsidRDefault="009558EF" w:rsidP="00A7453D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2- احسب تسارع قطار تغيرت سرعته من 30 م/ث إلى 20 م /ث خلال 5 ثواني:</w:t>
      </w:r>
    </w:p>
    <w:p w14:paraId="6D6F0360" w14:textId="77777777" w:rsidR="00A7453D" w:rsidRDefault="009558EF" w:rsidP="00A7453D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A7453D">
        <w:rPr>
          <w:rFonts w:cs="Calibr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 w:hint="cs"/>
          <w:sz w:val="32"/>
          <w:szCs w:val="32"/>
          <w:rtl/>
        </w:rPr>
        <w:t>......................................</w:t>
      </w:r>
    </w:p>
    <w:p w14:paraId="56E16AB7" w14:textId="77777777" w:rsidR="00A7453D" w:rsidRDefault="00A7453D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20C7DD74" w14:textId="77777777" w:rsidR="00A7453D" w:rsidRDefault="00A7453D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2E875EFE" w14:textId="77777777" w:rsidR="00A7453D" w:rsidRDefault="00A7453D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1A54046D" w14:textId="77777777" w:rsidR="00A7453D" w:rsidRDefault="00A7453D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243A8E62" w14:textId="77777777" w:rsidR="0032154A" w:rsidRDefault="009558EF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757515B2" w14:textId="77777777" w:rsidR="0032154A" w:rsidRDefault="009558EF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27CE5489" w14:textId="77777777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318DE3D0" w14:textId="77777777" w:rsidR="0032154A" w:rsidRPr="0032154A" w:rsidRDefault="009558EF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2B696673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058C12FC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R="0032154A" w:rsidRPr="0032154A" w:rsidSect="00F86E93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69C112C7" w14:textId="77777777" w:rsidR="004E1CA8" w:rsidRPr="00AB13F8" w:rsidRDefault="009558EF" w:rsidP="00AB13F8">
      <w:pPr>
        <w:outlineLvl w:val="0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noProof/>
          <w:rtl/>
        </w:rPr>
        <w:lastRenderedPageBreak/>
        <w:drawing>
          <wp:anchor distT="0" distB="0" distL="114300" distR="114300" simplePos="0" relativeHeight="251669504" behindDoc="0" locked="0" layoutInCell="1" allowOverlap="1" wp14:anchorId="543D9C15" wp14:editId="3E8C8FE5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asciiTheme="majorBidi" w:hAnsiTheme="majorBidi" w:cstheme="majorBidi" w:hint="cs"/>
          <w:rtl/>
        </w:rPr>
        <w:t xml:space="preserve"> </w:t>
      </w:r>
      <w:r w:rsidRPr="00AB13F8">
        <w:rPr>
          <w:rFonts w:asciiTheme="majorBidi" w:hAnsiTheme="majorBidi" w:cstheme="majorBidi"/>
          <w:rtl/>
        </w:rPr>
        <w:t xml:space="preserve">    المملكة العربية السعودية                                                                                                     الصف:  </w:t>
      </w:r>
      <w:r w:rsidR="00C34A60">
        <w:rPr>
          <w:rFonts w:asciiTheme="majorBidi" w:hAnsiTheme="majorBidi" w:cstheme="majorBidi" w:hint="cs"/>
          <w:rtl/>
        </w:rPr>
        <w:t>ثالث</w:t>
      </w:r>
      <w:r w:rsidRPr="00AB13F8">
        <w:rPr>
          <w:rFonts w:asciiTheme="majorBidi" w:hAnsiTheme="majorBidi" w:cstheme="majorBidi"/>
          <w:rtl/>
        </w:rPr>
        <w:t xml:space="preserve"> متوسط      </w:t>
      </w:r>
    </w:p>
    <w:p w14:paraId="2EFA5634" w14:textId="77777777" w:rsidR="004E1CA8" w:rsidRPr="00AB13F8" w:rsidRDefault="009558EF" w:rsidP="005D004F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</w:t>
      </w:r>
      <w:r w:rsidR="005D004F" w:rsidRPr="00AB13F8">
        <w:rPr>
          <w:rFonts w:asciiTheme="majorBidi" w:hAnsiTheme="majorBidi" w:cstheme="majorBidi"/>
          <w:rtl/>
        </w:rPr>
        <w:t xml:space="preserve">      </w:t>
      </w:r>
      <w:r w:rsidRPr="00AB13F8">
        <w:rPr>
          <w:rFonts w:asciiTheme="majorBidi" w:hAnsiTheme="majorBidi" w:cstheme="majorBidi"/>
          <w:rtl/>
        </w:rPr>
        <w:t xml:space="preserve"> وزارة التعليم                                     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       </w:t>
      </w:r>
      <w:r w:rsidR="00152E80" w:rsidRPr="00AB13F8">
        <w:rPr>
          <w:rFonts w:asciiTheme="majorBidi" w:hAnsiTheme="majorBidi" w:cstheme="majorBidi"/>
          <w:rtl/>
        </w:rPr>
        <w:t xml:space="preserve">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</w:t>
      </w:r>
      <w:r w:rsidRPr="00AB13F8">
        <w:rPr>
          <w:rFonts w:asciiTheme="majorBidi" w:hAnsiTheme="majorBidi" w:cstheme="majorBidi"/>
          <w:rtl/>
        </w:rPr>
        <w:t>المادة: علوم</w:t>
      </w:r>
    </w:p>
    <w:p w14:paraId="54C9D0AC" w14:textId="77777777" w:rsidR="004E1CA8" w:rsidRPr="00AB13F8" w:rsidRDefault="009558EF" w:rsidP="00E94B88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إدارة </w:t>
      </w:r>
      <w:r w:rsidR="005D004F" w:rsidRPr="00AB13F8">
        <w:rPr>
          <w:rFonts w:asciiTheme="majorBidi" w:hAnsiTheme="majorBidi" w:cstheme="majorBidi"/>
          <w:rtl/>
        </w:rPr>
        <w:t xml:space="preserve">تعليم </w:t>
      </w:r>
    </w:p>
    <w:p w14:paraId="5D5730C6" w14:textId="77777777" w:rsidR="00152E80" w:rsidRDefault="009558EF" w:rsidP="004E1CA8">
      <w:pPr>
        <w:ind w:left="-421" w:hanging="187"/>
        <w:rPr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 مدرسة</w:t>
      </w:r>
      <w:r w:rsidRPr="00152E80">
        <w:rPr>
          <w:rFonts w:hint="cs"/>
          <w:rtl/>
        </w:rPr>
        <w:t xml:space="preserve">                                           </w:t>
      </w:r>
      <w:r w:rsidR="00E94B88" w:rsidRPr="00152E80">
        <w:rPr>
          <w:rFonts w:hint="cs"/>
          <w:rtl/>
        </w:rPr>
        <w:t xml:space="preserve">     </w:t>
      </w:r>
    </w:p>
    <w:p w14:paraId="74F6F10C" w14:textId="77777777" w:rsidR="004E1CA8" w:rsidRPr="00152E80" w:rsidRDefault="009558EF" w:rsidP="004E1CA8">
      <w:pPr>
        <w:ind w:left="-421" w:hanging="187"/>
        <w:rPr>
          <w:rtl/>
        </w:rPr>
      </w:pPr>
      <w:r>
        <w:rPr>
          <w:rFonts w:hint="cs"/>
          <w:rtl/>
        </w:rPr>
        <w:t xml:space="preserve">                                                                   </w:t>
      </w:r>
      <w:r w:rsidRPr="00152E80">
        <w:rPr>
          <w:rFonts w:hint="cs"/>
          <w:rtl/>
        </w:rPr>
        <w:t xml:space="preserve"> اسم الطالب:</w:t>
      </w:r>
    </w:p>
    <w:p w14:paraId="408A4063" w14:textId="3127D24A" w:rsidR="004E1CA8" w:rsidRPr="00105900" w:rsidRDefault="009558EF" w:rsidP="00AB13F8">
      <w:pPr>
        <w:outlineLvl w:val="0"/>
        <w:rPr>
          <w:b/>
          <w:bCs/>
          <w:sz w:val="32"/>
          <w:szCs w:val="32"/>
        </w:rPr>
      </w:pPr>
      <w:r w:rsidRPr="00152E80">
        <w:rPr>
          <w:rFonts w:hint="cs"/>
          <w:rtl/>
        </w:rPr>
        <w:t xml:space="preserve"> </w:t>
      </w:r>
      <w:r w:rsidR="00AB13F8">
        <w:rPr>
          <w:rFonts w:hint="cs"/>
          <w:rtl/>
        </w:rPr>
        <w:t xml:space="preserve">                                           </w:t>
      </w:r>
      <w:r w:rsidR="00035A32">
        <w:rPr>
          <w:rFonts w:hint="cs"/>
          <w:b/>
          <w:bCs/>
          <w:sz w:val="32"/>
          <w:szCs w:val="32"/>
          <w:rtl/>
        </w:rPr>
        <w:t>أ</w:t>
      </w:r>
      <w:r w:rsidRPr="00105900">
        <w:rPr>
          <w:rFonts w:hint="cs"/>
          <w:b/>
          <w:bCs/>
          <w:sz w:val="32"/>
          <w:szCs w:val="32"/>
          <w:rtl/>
        </w:rPr>
        <w:t xml:space="preserve">سئلة اختبار </w:t>
      </w:r>
      <w:r w:rsidR="003860D7" w:rsidRPr="00105900">
        <w:rPr>
          <w:rFonts w:hint="cs"/>
          <w:b/>
          <w:bCs/>
          <w:sz w:val="32"/>
          <w:szCs w:val="32"/>
          <w:rtl/>
        </w:rPr>
        <w:t xml:space="preserve">منتصف الفصل الدراسي الثالث </w:t>
      </w:r>
      <w:r w:rsidR="00152E80" w:rsidRPr="00105900">
        <w:rPr>
          <w:rFonts w:hint="cs"/>
          <w:b/>
          <w:bCs/>
          <w:sz w:val="32"/>
          <w:szCs w:val="32"/>
          <w:rtl/>
        </w:rPr>
        <w:t xml:space="preserve"> </w:t>
      </w:r>
      <w:r w:rsidR="00C66725" w:rsidRPr="00105900">
        <w:rPr>
          <w:rFonts w:hint="cs"/>
          <w:b/>
          <w:bCs/>
          <w:sz w:val="32"/>
          <w:szCs w:val="32"/>
          <w:rtl/>
        </w:rPr>
        <w:t xml:space="preserve"> </w:t>
      </w:r>
      <w:r w:rsidRPr="00105900">
        <w:rPr>
          <w:rFonts w:hint="cs"/>
          <w:b/>
          <w:bCs/>
          <w:sz w:val="32"/>
          <w:szCs w:val="32"/>
          <w:rtl/>
        </w:rPr>
        <w:t xml:space="preserve"> ل</w:t>
      </w:r>
      <w:r w:rsidR="00C36882" w:rsidRPr="00105900">
        <w:rPr>
          <w:rFonts w:hint="cs"/>
          <w:b/>
          <w:bCs/>
          <w:sz w:val="32"/>
          <w:szCs w:val="32"/>
          <w:rtl/>
        </w:rPr>
        <w:t>ل</w:t>
      </w:r>
      <w:r w:rsidRPr="00105900">
        <w:rPr>
          <w:rFonts w:hint="cs"/>
          <w:b/>
          <w:bCs/>
          <w:sz w:val="32"/>
          <w:szCs w:val="32"/>
          <w:rtl/>
        </w:rPr>
        <w:t xml:space="preserve">عام   </w:t>
      </w:r>
      <w:r w:rsidR="00032C03">
        <w:rPr>
          <w:rFonts w:hint="cs"/>
          <w:b/>
          <w:bCs/>
          <w:sz w:val="32"/>
          <w:szCs w:val="32"/>
          <w:rtl/>
        </w:rPr>
        <w:t>١٤٤٦</w:t>
      </w:r>
      <w:r w:rsidR="00B46817" w:rsidRPr="00105900">
        <w:rPr>
          <w:rFonts w:hint="cs"/>
          <w:b/>
          <w:bCs/>
          <w:sz w:val="32"/>
          <w:szCs w:val="32"/>
          <w:rtl/>
        </w:rPr>
        <w:t xml:space="preserve"> هـ  </w:t>
      </w:r>
    </w:p>
    <w:p w14:paraId="12D4E684" w14:textId="77777777" w:rsidR="004E1CA8" w:rsidRPr="00105900" w:rsidRDefault="009558EF" w:rsidP="004E1CA8">
      <w:pPr>
        <w:ind w:left="-608"/>
        <w:rPr>
          <w:b/>
          <w:bCs/>
          <w:sz w:val="32"/>
          <w:szCs w:val="32"/>
          <w:rtl/>
        </w:rPr>
      </w:pPr>
      <w:r w:rsidRPr="00105900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77406" wp14:editId="5A1AF4A7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23495" t="18415" r="20320" b="19685"/>
                <wp:wrapNone/>
                <wp:docPr id="7281729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0" style="flip:y;mso-height-percent:0;mso-height-relative:page;mso-width-percent:0;mso-width-relative:page;mso-wrap-distance-bottom:0;mso-wrap-distance-left:9pt;mso-wrap-distance-right:9pt;mso-wrap-distance-top:0;position:absolute;v-text-anchor:top;z-index:251670528" from="14.75pt,6.6pt" to="512.3pt,6.6pt" fillcolor="this" stroked="t" strokecolor="black" strokeweight="2.25pt">
                <v:stroke joinstyle="round"/>
              </v:line>
            </w:pict>
          </mc:Fallback>
        </mc:AlternateContent>
      </w:r>
      <w:r w:rsidR="00AB13F8" w:rsidRPr="00105900">
        <w:rPr>
          <w:rFonts w:hint="cs"/>
          <w:b/>
          <w:bCs/>
          <w:sz w:val="36"/>
          <w:szCs w:val="36"/>
          <w:rtl/>
        </w:rPr>
        <w:t xml:space="preserve">                       </w:t>
      </w:r>
    </w:p>
    <w:p w14:paraId="0C9C138C" w14:textId="77777777" w:rsidR="005A748D" w:rsidRPr="00B424DD" w:rsidRDefault="009558EF" w:rsidP="00F67C8B">
      <w:pPr>
        <w:rPr>
          <w:rFonts w:asciiTheme="majorBidi" w:hAnsiTheme="majorBidi"/>
          <w:b/>
          <w:bCs/>
          <w:u w:val="single"/>
          <w:rtl/>
        </w:rPr>
      </w:pPr>
      <w:r w:rsidRPr="00F67C8B">
        <w:rPr>
          <w:rFonts w:asciiTheme="majorBidi" w:hAnsiTheme="majorBidi" w:cstheme="majorBidi"/>
          <w:b/>
          <w:bCs/>
          <w:rtl/>
        </w:rPr>
        <w:t xml:space="preserve">             </w:t>
      </w:r>
      <w:r w:rsidR="00D115E3" w:rsidRPr="00B424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الأول : )  </w:t>
      </w:r>
      <w:r w:rsidR="007F54BE" w:rsidRPr="00B424DD">
        <w:rPr>
          <w:rFonts w:asciiTheme="majorBidi" w:hAnsiTheme="majorBidi"/>
          <w:b/>
          <w:bCs/>
          <w:sz w:val="28"/>
          <w:szCs w:val="28"/>
          <w:u w:val="single"/>
          <w:rtl/>
        </w:rPr>
        <w:t>ضع حرف الإجابة الصحيحة لكل فقرة في الجدول التالي :</w:t>
      </w:r>
    </w:p>
    <w:p w14:paraId="5AA6A12C" w14:textId="77777777" w:rsidR="007F54BE" w:rsidRPr="003860D7" w:rsidRDefault="007F54BE" w:rsidP="00F67C8B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793"/>
        <w:gridCol w:w="594"/>
        <w:gridCol w:w="865"/>
        <w:gridCol w:w="1403"/>
        <w:gridCol w:w="1987"/>
        <w:gridCol w:w="2124"/>
      </w:tblGrid>
      <w:tr w:rsidR="008D2995" w14:paraId="6714D651" w14:textId="77777777" w:rsidTr="005E7C71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582017B" w14:textId="77777777" w:rsidR="006A7056" w:rsidRPr="001A7FC0" w:rsidRDefault="009558EF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14:paraId="277FA620" w14:textId="77777777" w:rsidR="006A7056" w:rsidRPr="001A7FC0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 </w:t>
            </w:r>
            <w:r w:rsidR="007F54BE"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مقاومة الجسم لإحداث تغيير بحالته الحركية :</w:t>
            </w:r>
          </w:p>
        </w:tc>
      </w:tr>
      <w:tr w:rsidR="008D2995" w14:paraId="0CFA82DC" w14:textId="77777777" w:rsidTr="005E7C71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56EC036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vAlign w:val="center"/>
          </w:tcPr>
          <w:p w14:paraId="24D0A8D7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7F54BE" w:rsidRPr="00B424DD">
              <w:rPr>
                <w:rFonts w:asciiTheme="majorBidi" w:hAnsiTheme="majorBidi"/>
                <w:sz w:val="28"/>
                <w:szCs w:val="28"/>
                <w:rtl/>
              </w:rPr>
              <w:t>القصور الذاتي</w:t>
            </w:r>
          </w:p>
        </w:tc>
        <w:tc>
          <w:tcPr>
            <w:tcW w:w="2862" w:type="dxa"/>
            <w:gridSpan w:val="3"/>
            <w:vAlign w:val="center"/>
          </w:tcPr>
          <w:p w14:paraId="73EA160C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 </w:t>
            </w:r>
            <w:r w:rsidR="007F54BE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F54BE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1987" w:type="dxa"/>
            <w:vAlign w:val="center"/>
          </w:tcPr>
          <w:p w14:paraId="765CB14F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ـ </w:t>
            </w:r>
            <w:r w:rsidR="007F54BE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</w:t>
            </w:r>
            <w:r w:rsidR="00530772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  <w:r w:rsidR="007F54BE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كاك</w:t>
            </w:r>
          </w:p>
        </w:tc>
        <w:tc>
          <w:tcPr>
            <w:tcW w:w="2124" w:type="dxa"/>
            <w:vAlign w:val="center"/>
          </w:tcPr>
          <w:p w14:paraId="5D0B1391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ـ </w:t>
            </w:r>
            <w:r w:rsidR="007F54BE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السرعة </w:t>
            </w:r>
          </w:p>
        </w:tc>
      </w:tr>
      <w:tr w:rsidR="008D2995" w14:paraId="0893790E" w14:textId="77777777" w:rsidTr="003860D7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017AFBF5" w14:textId="77777777" w:rsidR="006A7056" w:rsidRPr="001A7FC0" w:rsidRDefault="009558EF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766" w:type="dxa"/>
            <w:gridSpan w:val="6"/>
            <w:shd w:val="clear" w:color="auto" w:fill="E7E6E6" w:themeFill="background2"/>
            <w:vAlign w:val="center"/>
          </w:tcPr>
          <w:p w14:paraId="662084CC" w14:textId="77777777" w:rsidR="006A7056" w:rsidRPr="001A7FC0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يزداد زخم الجسم ( كمية حركته </w:t>
            </w:r>
            <w:r w:rsidR="005E7C71" w:rsidRPr="00B424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)</w:t>
            </w: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بزيادة :</w:t>
            </w:r>
          </w:p>
        </w:tc>
      </w:tr>
      <w:tr w:rsidR="008D2995" w14:paraId="12B14768" w14:textId="77777777" w:rsidTr="005E7C71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1C97BF17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48AA742" w14:textId="77777777" w:rsidR="006A7056" w:rsidRPr="00B424DD" w:rsidRDefault="009558EF" w:rsidP="007F54B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7F54BE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 تسارعه</w:t>
            </w:r>
          </w:p>
        </w:tc>
        <w:tc>
          <w:tcPr>
            <w:tcW w:w="2268" w:type="dxa"/>
            <w:gridSpan w:val="2"/>
            <w:vAlign w:val="center"/>
          </w:tcPr>
          <w:p w14:paraId="563F308B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="007F54BE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سرعته</w:t>
            </w:r>
          </w:p>
        </w:tc>
        <w:tc>
          <w:tcPr>
            <w:tcW w:w="1987" w:type="dxa"/>
            <w:vAlign w:val="center"/>
          </w:tcPr>
          <w:p w14:paraId="51362CB8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="007F54BE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حجمه</w:t>
            </w:r>
          </w:p>
        </w:tc>
        <w:tc>
          <w:tcPr>
            <w:tcW w:w="2124" w:type="dxa"/>
            <w:vAlign w:val="center"/>
          </w:tcPr>
          <w:p w14:paraId="265E8216" w14:textId="77777777" w:rsidR="006A7056" w:rsidRPr="00B424DD" w:rsidRDefault="009558EF" w:rsidP="000D608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="007F54BE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الاجابتين أوب معا</w:t>
            </w:r>
          </w:p>
        </w:tc>
      </w:tr>
      <w:tr w:rsidR="008D2995" w14:paraId="0BE360A9" w14:textId="77777777" w:rsidTr="003860D7"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360D2A36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6642" w:type="dxa"/>
            <w:gridSpan w:val="5"/>
            <w:shd w:val="clear" w:color="auto" w:fill="E7E6E6" w:themeFill="background2"/>
            <w:vAlign w:val="center"/>
          </w:tcPr>
          <w:p w14:paraId="321933C2" w14:textId="77777777" w:rsidR="006A7056" w:rsidRPr="00B424DD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في التسارع السلبي تكون السرعة النهائية</w:t>
            </w:r>
            <w:r w:rsidRPr="00B424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...............</w:t>
            </w: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السرعة </w:t>
            </w:r>
            <w:proofErr w:type="spellStart"/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الإبتدائية</w:t>
            </w:r>
            <w:proofErr w:type="spellEnd"/>
          </w:p>
        </w:tc>
      </w:tr>
      <w:tr w:rsidR="008D2995" w14:paraId="4EE79E96" w14:textId="77777777" w:rsidTr="005E7C71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CFFFC4D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37EE5B2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C74BA2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C74BA2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C74BA2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>صغر من</w:t>
            </w:r>
          </w:p>
        </w:tc>
        <w:tc>
          <w:tcPr>
            <w:tcW w:w="2268" w:type="dxa"/>
            <w:gridSpan w:val="2"/>
            <w:vAlign w:val="center"/>
          </w:tcPr>
          <w:p w14:paraId="663EC1B1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="00C74BA2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أكبر من</w:t>
            </w:r>
          </w:p>
        </w:tc>
        <w:tc>
          <w:tcPr>
            <w:tcW w:w="1987" w:type="dxa"/>
            <w:vAlign w:val="center"/>
          </w:tcPr>
          <w:p w14:paraId="10999006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="00C74BA2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ضعف</w:t>
            </w:r>
          </w:p>
        </w:tc>
        <w:tc>
          <w:tcPr>
            <w:tcW w:w="2124" w:type="dxa"/>
            <w:vAlign w:val="center"/>
          </w:tcPr>
          <w:p w14:paraId="6E36FF28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="00550D16">
              <w:rPr>
                <w:rFonts w:asciiTheme="majorBidi" w:hAnsiTheme="majorBidi" w:cstheme="majorBidi" w:hint="cs"/>
                <w:sz w:val="28"/>
                <w:szCs w:val="28"/>
                <w:rtl/>
              </w:rPr>
              <w:t>كما هي</w:t>
            </w:r>
          </w:p>
        </w:tc>
      </w:tr>
      <w:tr w:rsidR="008D2995" w14:paraId="58C385A5" w14:textId="77777777" w:rsidTr="003860D7">
        <w:trPr>
          <w:trHeight w:val="188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26BBC07A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8766" w:type="dxa"/>
            <w:gridSpan w:val="6"/>
            <w:shd w:val="clear" w:color="auto" w:fill="E7E6E6" w:themeFill="background2"/>
            <w:vAlign w:val="center"/>
          </w:tcPr>
          <w:p w14:paraId="0BD3D5F3" w14:textId="77777777" w:rsidR="006A7056" w:rsidRPr="00B424DD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اندفاع الشخص الجالس في السيارة عند توقف السيارة بشكل </w:t>
            </w:r>
            <w:proofErr w:type="spellStart"/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مفاجىء</w:t>
            </w:r>
            <w:proofErr w:type="spellEnd"/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، مثال على :</w:t>
            </w:r>
          </w:p>
        </w:tc>
      </w:tr>
      <w:tr w:rsidR="008D2995" w14:paraId="0FA152D8" w14:textId="77777777" w:rsidTr="005E7C71">
        <w:trPr>
          <w:trHeight w:val="296"/>
        </w:trPr>
        <w:tc>
          <w:tcPr>
            <w:tcW w:w="588" w:type="dxa"/>
            <w:vMerge/>
            <w:shd w:val="clear" w:color="auto" w:fill="F2F2F2" w:themeFill="background1" w:themeFillShade="F2"/>
          </w:tcPr>
          <w:p w14:paraId="5FEAF7E3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</w:tcPr>
          <w:p w14:paraId="54349D59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الزخم</w:t>
            </w:r>
          </w:p>
        </w:tc>
        <w:tc>
          <w:tcPr>
            <w:tcW w:w="2268" w:type="dxa"/>
            <w:gridSpan w:val="2"/>
          </w:tcPr>
          <w:p w14:paraId="01855007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التصادم المرن</w:t>
            </w:r>
          </w:p>
        </w:tc>
        <w:tc>
          <w:tcPr>
            <w:tcW w:w="1987" w:type="dxa"/>
          </w:tcPr>
          <w:p w14:paraId="725BD736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>ج-التسارع</w:t>
            </w:r>
          </w:p>
        </w:tc>
        <w:tc>
          <w:tcPr>
            <w:tcW w:w="2124" w:type="dxa"/>
          </w:tcPr>
          <w:p w14:paraId="485C1513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القصور الذاتي</w:t>
            </w:r>
          </w:p>
        </w:tc>
      </w:tr>
      <w:tr w:rsidR="008D2995" w14:paraId="73C68BE0" w14:textId="77777777" w:rsidTr="003860D7">
        <w:trPr>
          <w:gridAfter w:val="1"/>
          <w:wAfter w:w="2124" w:type="dxa"/>
          <w:trHeight w:val="305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3AF3F33F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6642" w:type="dxa"/>
            <w:gridSpan w:val="5"/>
            <w:shd w:val="clear" w:color="auto" w:fill="E7E6E6" w:themeFill="background2"/>
            <w:vAlign w:val="center"/>
          </w:tcPr>
          <w:p w14:paraId="3BC79C5E" w14:textId="77777777" w:rsidR="006A7056" w:rsidRPr="001A7FC0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24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عندما ........</w:t>
            </w: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سرعة الجسم يكون اتجاه التسارع عكس اتجاه حركة الجسم</w:t>
            </w:r>
          </w:p>
        </w:tc>
      </w:tr>
      <w:tr w:rsidR="008D2995" w14:paraId="279D29FC" w14:textId="77777777" w:rsidTr="005E7C71">
        <w:trPr>
          <w:trHeight w:val="305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2F10664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138EE11B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تتزايد </w:t>
            </w:r>
          </w:p>
        </w:tc>
        <w:tc>
          <w:tcPr>
            <w:tcW w:w="2268" w:type="dxa"/>
            <w:gridSpan w:val="2"/>
            <w:vAlign w:val="center"/>
          </w:tcPr>
          <w:p w14:paraId="6B5E73D1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تتناقص</w:t>
            </w:r>
          </w:p>
        </w:tc>
        <w:tc>
          <w:tcPr>
            <w:tcW w:w="1987" w:type="dxa"/>
            <w:vAlign w:val="center"/>
          </w:tcPr>
          <w:p w14:paraId="218DFCCF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تنتظم</w:t>
            </w:r>
          </w:p>
        </w:tc>
        <w:tc>
          <w:tcPr>
            <w:tcW w:w="2124" w:type="dxa"/>
            <w:vAlign w:val="center"/>
          </w:tcPr>
          <w:p w14:paraId="5F28499E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="005E7C71"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تتغير </w:t>
            </w:r>
          </w:p>
        </w:tc>
      </w:tr>
      <w:tr w:rsidR="008D2995" w14:paraId="5D6D814A" w14:textId="77777777" w:rsidTr="003860D7"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3607E7D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6642" w:type="dxa"/>
            <w:gridSpan w:val="5"/>
            <w:shd w:val="clear" w:color="auto" w:fill="E7E6E6" w:themeFill="background2"/>
            <w:vAlign w:val="center"/>
          </w:tcPr>
          <w:p w14:paraId="37E1685D" w14:textId="77777777" w:rsidR="006A7056" w:rsidRPr="001A7FC0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24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ع</w:t>
            </w: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ندما تكون سرعة السيارة ثابتة فهذا يعني أن</w:t>
            </w:r>
            <w:r w:rsidRPr="00B424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D2995" w14:paraId="2A4F7F12" w14:textId="77777777" w:rsidTr="005E7C71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4D05D4FD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3C8D755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="00FC49B5"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تسارعها يساوي صفر</w:t>
            </w:r>
          </w:p>
        </w:tc>
        <w:tc>
          <w:tcPr>
            <w:tcW w:w="2268" w:type="dxa"/>
            <w:gridSpan w:val="2"/>
            <w:vAlign w:val="center"/>
          </w:tcPr>
          <w:p w14:paraId="7AF9C785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/>
                <w:sz w:val="28"/>
                <w:szCs w:val="28"/>
                <w:rtl/>
              </w:rPr>
              <w:t>تسارعها سالب</w:t>
            </w:r>
          </w:p>
        </w:tc>
        <w:tc>
          <w:tcPr>
            <w:tcW w:w="1987" w:type="dxa"/>
            <w:vAlign w:val="center"/>
          </w:tcPr>
          <w:p w14:paraId="5B682BE1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سرعتها تتزايد</w:t>
            </w:r>
          </w:p>
        </w:tc>
        <w:tc>
          <w:tcPr>
            <w:tcW w:w="2124" w:type="dxa"/>
            <w:vAlign w:val="center"/>
          </w:tcPr>
          <w:p w14:paraId="46684C9A" w14:textId="77777777" w:rsidR="006A7056" w:rsidRPr="00B424DD" w:rsidRDefault="009558EF" w:rsidP="00B424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24DD">
              <w:rPr>
                <w:rFonts w:asciiTheme="majorBidi" w:hAnsiTheme="majorBidi" w:cstheme="majorBidi" w:hint="cs"/>
                <w:sz w:val="28"/>
                <w:szCs w:val="28"/>
                <w:rtl/>
              </w:rPr>
              <w:t>تسارعها موجب</w:t>
            </w:r>
          </w:p>
        </w:tc>
      </w:tr>
      <w:tr w:rsidR="008D2995" w14:paraId="726A2787" w14:textId="77777777" w:rsidTr="003860D7"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6CAA82F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6642" w:type="dxa"/>
            <w:gridSpan w:val="5"/>
            <w:shd w:val="clear" w:color="auto" w:fill="E7E6E6" w:themeFill="background2"/>
            <w:vAlign w:val="center"/>
          </w:tcPr>
          <w:p w14:paraId="67A2FA53" w14:textId="77777777" w:rsidR="006A7056" w:rsidRPr="003226C9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عداد السرعة في السيارة يقيس :</w:t>
            </w:r>
          </w:p>
        </w:tc>
      </w:tr>
      <w:tr w:rsidR="008D2995" w14:paraId="0FAC0C0B" w14:textId="77777777" w:rsidTr="005E7C71">
        <w:trPr>
          <w:trHeight w:val="374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6D7B5D07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0ACC078" w14:textId="77777777" w:rsidR="006A7056" w:rsidRPr="001A7FC0" w:rsidRDefault="009558EF" w:rsidP="00FC49B5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أ- </w:t>
            </w:r>
            <w:r w:rsidR="00FC49B5">
              <w:rPr>
                <w:rtl/>
              </w:rPr>
              <w:t xml:space="preserve"> </w:t>
            </w:r>
            <w:r w:rsidR="00FC49B5" w:rsidRPr="00FC49B5">
              <w:rPr>
                <w:rFonts w:asciiTheme="majorBidi" w:hAnsiTheme="majorBidi"/>
                <w:rtl/>
              </w:rPr>
              <w:t xml:space="preserve">السرعة المتجهة </w:t>
            </w:r>
          </w:p>
        </w:tc>
        <w:tc>
          <w:tcPr>
            <w:tcW w:w="2268" w:type="dxa"/>
            <w:gridSpan w:val="2"/>
            <w:vAlign w:val="center"/>
          </w:tcPr>
          <w:p w14:paraId="6E6076DC" w14:textId="77777777" w:rsidR="006A7056" w:rsidRPr="001A7FC0" w:rsidRDefault="009558EF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ب- </w:t>
            </w:r>
            <w:r w:rsidR="00FC49B5">
              <w:rPr>
                <w:rtl/>
              </w:rPr>
              <w:t xml:space="preserve"> </w:t>
            </w:r>
            <w:r w:rsidR="00FC49B5" w:rsidRPr="00FC49B5">
              <w:rPr>
                <w:rFonts w:asciiTheme="majorBidi" w:hAnsiTheme="majorBidi"/>
                <w:rtl/>
              </w:rPr>
              <w:t>السرعة المتوسطة</w:t>
            </w:r>
          </w:p>
        </w:tc>
        <w:tc>
          <w:tcPr>
            <w:tcW w:w="1987" w:type="dxa"/>
            <w:vAlign w:val="center"/>
          </w:tcPr>
          <w:p w14:paraId="05BCC9C4" w14:textId="77777777" w:rsidR="006A7056" w:rsidRPr="001A7FC0" w:rsidRDefault="009558EF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ج- </w:t>
            </w:r>
            <w:r w:rsidR="00FC49B5">
              <w:rPr>
                <w:rtl/>
              </w:rPr>
              <w:t xml:space="preserve"> </w:t>
            </w:r>
            <w:r w:rsidR="00FC49B5" w:rsidRPr="00FC49B5">
              <w:rPr>
                <w:rFonts w:asciiTheme="majorBidi" w:hAnsiTheme="majorBidi"/>
                <w:rtl/>
              </w:rPr>
              <w:t>التسارع</w:t>
            </w:r>
          </w:p>
        </w:tc>
        <w:tc>
          <w:tcPr>
            <w:tcW w:w="2124" w:type="dxa"/>
            <w:vAlign w:val="center"/>
          </w:tcPr>
          <w:p w14:paraId="369510A3" w14:textId="77777777" w:rsidR="006A7056" w:rsidRPr="001A7FC0" w:rsidRDefault="009558EF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د- </w:t>
            </w:r>
            <w:r w:rsidR="00FC49B5">
              <w:rPr>
                <w:rtl/>
              </w:rPr>
              <w:t xml:space="preserve"> </w:t>
            </w:r>
            <w:r w:rsidR="00FC49B5" w:rsidRPr="00FC49B5">
              <w:rPr>
                <w:rFonts w:asciiTheme="majorBidi" w:hAnsiTheme="majorBidi"/>
                <w:rtl/>
              </w:rPr>
              <w:t>السرعة اللحظية</w:t>
            </w:r>
          </w:p>
        </w:tc>
      </w:tr>
      <w:tr w:rsidR="008D2995" w14:paraId="5A449111" w14:textId="77777777" w:rsidTr="003860D7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656B8C5" w14:textId="77777777" w:rsidR="006A7056" w:rsidRPr="001A7FC0" w:rsidRDefault="009558EF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8766" w:type="dxa"/>
            <w:gridSpan w:val="6"/>
            <w:shd w:val="clear" w:color="auto" w:fill="E7E6E6" w:themeFill="background2"/>
            <w:vAlign w:val="center"/>
          </w:tcPr>
          <w:p w14:paraId="57FB2EF0" w14:textId="77777777" w:rsidR="006A7056" w:rsidRPr="001A7FC0" w:rsidRDefault="009558EF" w:rsidP="00B424DD">
            <w:pPr>
              <w:tabs>
                <w:tab w:val="left" w:pos="-1"/>
                <w:tab w:val="right" w:pos="424"/>
              </w:tabs>
              <w:jc w:val="lowKashida"/>
              <w:rPr>
                <w:rFonts w:asciiTheme="majorBidi" w:hAnsiTheme="majorBidi" w:cstheme="majorBidi"/>
                <w:rtl/>
              </w:rPr>
            </w:pP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ما </w:t>
            </w:r>
            <w:r w:rsidRPr="00B424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مقدار الزمن الذي يستغرقه سائق حافلة يسير بسرعة ١٢٠ كم / ساعة لكي يقطع مسافة ٤٠٠ كم :</w:t>
            </w:r>
          </w:p>
        </w:tc>
      </w:tr>
      <w:tr w:rsidR="008D2995" w14:paraId="692B17DB" w14:textId="77777777" w:rsidTr="005E7C71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137E17E3" w14:textId="77777777" w:rsidR="005E7C71" w:rsidRPr="001A7FC0" w:rsidRDefault="005E7C71" w:rsidP="005E7C71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676729B7" w14:textId="77777777" w:rsidR="005E7C71" w:rsidRPr="001A7FC0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أ- </w:t>
            </w:r>
            <w:r>
              <w:rPr>
                <w:rtl/>
              </w:rPr>
              <w:t xml:space="preserve"> </w:t>
            </w:r>
            <w:r w:rsidRPr="00C74BA2">
              <w:rPr>
                <w:rFonts w:asciiTheme="majorBidi" w:hAnsiTheme="majorBidi"/>
                <w:rtl/>
              </w:rPr>
              <w:t>٠.٣ ساعة</w:t>
            </w:r>
          </w:p>
        </w:tc>
        <w:tc>
          <w:tcPr>
            <w:tcW w:w="5514" w:type="dxa"/>
            <w:gridSpan w:val="3"/>
            <w:vAlign w:val="center"/>
          </w:tcPr>
          <w:p w14:paraId="7BB851E7" w14:textId="77777777" w:rsidR="005E7C71" w:rsidRPr="001A7FC0" w:rsidRDefault="009558EF" w:rsidP="005E7C71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ب- </w:t>
            </w:r>
            <w:r>
              <w:rPr>
                <w:rtl/>
              </w:rPr>
              <w:t xml:space="preserve"> </w:t>
            </w:r>
            <w:r w:rsidRPr="00C74BA2">
              <w:rPr>
                <w:rFonts w:asciiTheme="majorBidi" w:hAnsiTheme="majorBidi"/>
                <w:rtl/>
              </w:rPr>
              <w:t>٣,٣٣ ساعة</w:t>
            </w:r>
          </w:p>
        </w:tc>
      </w:tr>
      <w:tr w:rsidR="008D2995" w14:paraId="136D30F1" w14:textId="77777777" w:rsidTr="005E7C71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213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353F2006" w14:textId="77777777" w:rsidR="005E7C71" w:rsidRPr="001A7FC0" w:rsidRDefault="005E7C71" w:rsidP="005E7C71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51BC5C7F" w14:textId="77777777" w:rsidR="005E7C71" w:rsidRPr="001A7FC0" w:rsidRDefault="009558EF" w:rsidP="005E7C71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أ- 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>48000</w:t>
            </w:r>
            <w:r w:rsidRPr="00C74BA2">
              <w:rPr>
                <w:rFonts w:asciiTheme="majorBidi" w:hAnsiTheme="majorBidi"/>
                <w:rtl/>
              </w:rPr>
              <w:t xml:space="preserve"> ساعة</w:t>
            </w:r>
          </w:p>
        </w:tc>
        <w:tc>
          <w:tcPr>
            <w:tcW w:w="5514" w:type="dxa"/>
            <w:gridSpan w:val="3"/>
            <w:vAlign w:val="center"/>
          </w:tcPr>
          <w:p w14:paraId="42355791" w14:textId="77777777" w:rsidR="005E7C71" w:rsidRPr="001A7FC0" w:rsidRDefault="009558EF" w:rsidP="005E7C71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ب- 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 xml:space="preserve">4 </w:t>
            </w:r>
            <w:r w:rsidRPr="00C74BA2">
              <w:rPr>
                <w:rFonts w:asciiTheme="majorBidi" w:hAnsiTheme="majorBidi"/>
                <w:rtl/>
              </w:rPr>
              <w:t>ساعة</w:t>
            </w:r>
          </w:p>
        </w:tc>
      </w:tr>
    </w:tbl>
    <w:p w14:paraId="5EFB4A2B" w14:textId="77777777" w:rsidR="006A7056" w:rsidRPr="00F67C8B" w:rsidRDefault="006A7056" w:rsidP="00F67C8B">
      <w:pPr>
        <w:rPr>
          <w:rFonts w:asciiTheme="majorBidi" w:hAnsiTheme="majorBidi" w:cstheme="majorBidi"/>
          <w:rtl/>
        </w:rPr>
      </w:pPr>
    </w:p>
    <w:p w14:paraId="69592B6F" w14:textId="77777777" w:rsidR="007F54BE" w:rsidRDefault="009558EF" w:rsidP="00ED5DD1">
      <w:pPr>
        <w:outlineLvl w:val="0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 w:hint="cs"/>
          <w:rtl/>
        </w:rPr>
        <w:t xml:space="preserve">  </w:t>
      </w:r>
    </w:p>
    <w:p w14:paraId="1CE43D09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7B063179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37A4D96E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4A362F25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1BBB84A5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03DC7E7E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3CED655D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7A568676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6471495D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69184F39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64A420C3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0789B7A1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49564659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0DD59A47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568C5661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60DAB71B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41AF67EA" w14:textId="77777777" w:rsidR="007F54BE" w:rsidRDefault="007F54BE" w:rsidP="00ED5DD1">
      <w:pPr>
        <w:outlineLvl w:val="0"/>
        <w:rPr>
          <w:rFonts w:asciiTheme="majorBidi" w:hAnsiTheme="majorBidi" w:cstheme="majorBidi"/>
          <w:rtl/>
        </w:rPr>
      </w:pPr>
    </w:p>
    <w:p w14:paraId="01326570" w14:textId="77777777" w:rsidR="00FF1041" w:rsidRPr="00DC7A5A" w:rsidRDefault="00FF1041" w:rsidP="00DC7A5A">
      <w:pPr>
        <w:rPr>
          <w:sz w:val="18"/>
          <w:szCs w:val="18"/>
          <w:rtl/>
        </w:rPr>
      </w:pPr>
    </w:p>
    <w:p w14:paraId="056A1C9C" w14:textId="77777777" w:rsidR="00B424DD" w:rsidRDefault="009558EF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</w:t>
      </w:r>
    </w:p>
    <w:p w14:paraId="52D83283" w14:textId="77777777" w:rsidR="00B424DD" w:rsidRDefault="00B424DD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rtl/>
        </w:rPr>
      </w:pPr>
    </w:p>
    <w:p w14:paraId="4B16A684" w14:textId="77777777" w:rsidR="00B424DD" w:rsidRDefault="00B424DD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rtl/>
        </w:rPr>
      </w:pPr>
    </w:p>
    <w:p w14:paraId="3EFEECCC" w14:textId="77777777" w:rsidR="00B424DD" w:rsidRDefault="00B424DD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rtl/>
        </w:rPr>
      </w:pPr>
    </w:p>
    <w:p w14:paraId="54CF1597" w14:textId="77777777" w:rsidR="00B424DD" w:rsidRPr="00B424DD" w:rsidRDefault="00B424DD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77C26A3" w14:textId="77777777" w:rsidR="009A22E3" w:rsidRPr="00B424DD" w:rsidRDefault="009558EF" w:rsidP="00B424DD">
      <w:pPr>
        <w:tabs>
          <w:tab w:val="left" w:pos="-1"/>
          <w:tab w:val="right" w:pos="424"/>
        </w:tabs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424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</w:t>
      </w:r>
      <w:r w:rsidR="00B424DD" w:rsidRPr="00B424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B424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الثاني </w:t>
      </w:r>
      <w:r w:rsidR="00ED5DD1" w:rsidRPr="00B424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 </w:t>
      </w:r>
      <w:r w:rsidR="005E7C71" w:rsidRPr="00B424DD">
        <w:rPr>
          <w:rFonts w:asciiTheme="majorBidi" w:hAnsiTheme="majorBidi"/>
          <w:b/>
          <w:bCs/>
          <w:sz w:val="28"/>
          <w:szCs w:val="28"/>
          <w:u w:val="single"/>
          <w:rtl/>
        </w:rPr>
        <w:t>اقرن المصطلحات التالية بما يناسبها :</w:t>
      </w:r>
      <w:r w:rsidR="003860D7" w:rsidRPr="00B424DD">
        <w:rPr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8994" w:type="dxa"/>
        <w:tblLook w:val="04A0" w:firstRow="1" w:lastRow="0" w:firstColumn="1" w:lastColumn="0" w:noHBand="0" w:noVBand="1"/>
      </w:tblPr>
      <w:tblGrid>
        <w:gridCol w:w="558"/>
        <w:gridCol w:w="5608"/>
        <w:gridCol w:w="986"/>
        <w:gridCol w:w="1842"/>
      </w:tblGrid>
      <w:tr w:rsidR="008D2995" w14:paraId="12C65CE5" w14:textId="77777777" w:rsidTr="00B424DD">
        <w:trPr>
          <w:trHeight w:val="274"/>
        </w:trPr>
        <w:tc>
          <w:tcPr>
            <w:tcW w:w="6166" w:type="dxa"/>
            <w:gridSpan w:val="2"/>
            <w:shd w:val="clear" w:color="auto" w:fill="F2F2F2" w:themeFill="background1" w:themeFillShade="F2"/>
            <w:vAlign w:val="center"/>
          </w:tcPr>
          <w:p w14:paraId="60E2FA74" w14:textId="77777777" w:rsidR="005E7C71" w:rsidRPr="00F67C8B" w:rsidRDefault="009558EF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14:paraId="7EAF19AA" w14:textId="77777777" w:rsidR="005E7C71" w:rsidRPr="00F67C8B" w:rsidRDefault="005E7C71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1E7893AF" w14:textId="77777777" w:rsidR="005E7C71" w:rsidRPr="00F67C8B" w:rsidRDefault="005E7C71" w:rsidP="00ED5DD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D2995" w14:paraId="31AA2800" w14:textId="77777777" w:rsidTr="00E449A9">
        <w:trPr>
          <w:trHeight w:val="274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EE67922" w14:textId="77777777" w:rsidR="005E7C71" w:rsidRPr="00F67C8B" w:rsidRDefault="009558EF" w:rsidP="005E7C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608" w:type="dxa"/>
          </w:tcPr>
          <w:p w14:paraId="4AC1F32E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745FE">
              <w:rPr>
                <w:rtl/>
              </w:rPr>
              <w:t xml:space="preserve">سرعة </w:t>
            </w:r>
            <w:r w:rsidRPr="001745FE">
              <w:rPr>
                <w:rtl/>
              </w:rPr>
              <w:t>الجسم دون زيادة أو نقص أثناء حركته</w:t>
            </w:r>
          </w:p>
        </w:tc>
        <w:tc>
          <w:tcPr>
            <w:tcW w:w="986" w:type="dxa"/>
          </w:tcPr>
          <w:p w14:paraId="0D9AFFC9" w14:textId="77777777" w:rsidR="005E7C71" w:rsidRPr="00F67C8B" w:rsidRDefault="005E7C71" w:rsidP="005E7C7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0E536DDB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743E64">
              <w:rPr>
                <w:rtl/>
              </w:rPr>
              <w:t>التسارع</w:t>
            </w:r>
          </w:p>
        </w:tc>
      </w:tr>
      <w:tr w:rsidR="008D2995" w14:paraId="162721E5" w14:textId="77777777" w:rsidTr="00E449A9">
        <w:trPr>
          <w:trHeight w:val="338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7CD5FBD" w14:textId="77777777" w:rsidR="005E7C71" w:rsidRPr="00F67C8B" w:rsidRDefault="009558EF" w:rsidP="005E7C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608" w:type="dxa"/>
          </w:tcPr>
          <w:p w14:paraId="4CDECA66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745FE">
              <w:rPr>
                <w:rtl/>
              </w:rPr>
              <w:t>مقياس صعوبة إيقاف الجسم</w:t>
            </w:r>
          </w:p>
        </w:tc>
        <w:tc>
          <w:tcPr>
            <w:tcW w:w="986" w:type="dxa"/>
          </w:tcPr>
          <w:p w14:paraId="1A0784BF" w14:textId="77777777" w:rsidR="005E7C71" w:rsidRPr="00F67C8B" w:rsidRDefault="005E7C71" w:rsidP="005E7C7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2D7C5720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743E64">
              <w:rPr>
                <w:rtl/>
              </w:rPr>
              <w:t>السرعة اللحظية</w:t>
            </w:r>
          </w:p>
        </w:tc>
      </w:tr>
      <w:tr w:rsidR="008D2995" w14:paraId="4637CF3C" w14:textId="77777777" w:rsidTr="00E449A9">
        <w:trPr>
          <w:trHeight w:val="26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764C1BAA" w14:textId="77777777" w:rsidR="005E7C71" w:rsidRPr="00F67C8B" w:rsidRDefault="009558EF" w:rsidP="005E7C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5608" w:type="dxa"/>
          </w:tcPr>
          <w:p w14:paraId="60CE41EA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745FE">
              <w:rPr>
                <w:rtl/>
              </w:rPr>
              <w:t>سرعة جسم ما في لحظة زمنية محددة</w:t>
            </w:r>
          </w:p>
        </w:tc>
        <w:tc>
          <w:tcPr>
            <w:tcW w:w="986" w:type="dxa"/>
          </w:tcPr>
          <w:p w14:paraId="63C3A345" w14:textId="77777777" w:rsidR="005E7C71" w:rsidRPr="00F67C8B" w:rsidRDefault="005E7C71" w:rsidP="005E7C7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635B722B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الإزاحة</w:t>
            </w:r>
          </w:p>
        </w:tc>
      </w:tr>
      <w:tr w:rsidR="008D2995" w14:paraId="5DCF8310" w14:textId="77777777" w:rsidTr="00E449A9">
        <w:trPr>
          <w:trHeight w:val="339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616150D" w14:textId="77777777" w:rsidR="005E7C71" w:rsidRPr="00F67C8B" w:rsidRDefault="009558EF" w:rsidP="005E7C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608" w:type="dxa"/>
          </w:tcPr>
          <w:p w14:paraId="78326EE8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745FE">
              <w:rPr>
                <w:rtl/>
              </w:rPr>
              <w:t>مقدار التغير في سرعة جسم ما خلال فترة زمنية محددة</w:t>
            </w:r>
          </w:p>
        </w:tc>
        <w:tc>
          <w:tcPr>
            <w:tcW w:w="986" w:type="dxa"/>
          </w:tcPr>
          <w:p w14:paraId="41D5BCA8" w14:textId="77777777" w:rsidR="005E7C71" w:rsidRPr="00F67C8B" w:rsidRDefault="005E7C71" w:rsidP="005E7C7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3FB354F8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743E64">
              <w:rPr>
                <w:rtl/>
              </w:rPr>
              <w:t>الزخم</w:t>
            </w:r>
          </w:p>
        </w:tc>
      </w:tr>
      <w:tr w:rsidR="008D2995" w14:paraId="4FCB5459" w14:textId="77777777" w:rsidTr="00E449A9">
        <w:trPr>
          <w:trHeight w:val="403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7CE3D5E6" w14:textId="77777777" w:rsidR="005E7C71" w:rsidRPr="00F67C8B" w:rsidRDefault="009558EF" w:rsidP="005E7C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608" w:type="dxa"/>
          </w:tcPr>
          <w:p w14:paraId="4B91D7A2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 w:rsidRPr="001745FE">
              <w:rPr>
                <w:rtl/>
              </w:rPr>
              <w:t>طول المسار الذي يسلكه الجسم من نقطة البداية إلى النهاية</w:t>
            </w:r>
          </w:p>
        </w:tc>
        <w:tc>
          <w:tcPr>
            <w:tcW w:w="986" w:type="dxa"/>
          </w:tcPr>
          <w:p w14:paraId="350A3E17" w14:textId="77777777" w:rsidR="005E7C71" w:rsidRPr="00F67C8B" w:rsidRDefault="005E7C71" w:rsidP="005E7C7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64FCC2D5" w14:textId="77777777" w:rsidR="005E7C71" w:rsidRPr="00F67C8B" w:rsidRDefault="009558EF" w:rsidP="005E7C7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السرعة الثابتة</w:t>
            </w:r>
          </w:p>
        </w:tc>
      </w:tr>
    </w:tbl>
    <w:p w14:paraId="466FB48C" w14:textId="77777777" w:rsidR="00206CA9" w:rsidRDefault="00206CA9" w:rsidP="00206CA9">
      <w:pPr>
        <w:rPr>
          <w:rFonts w:asciiTheme="majorBidi" w:hAnsiTheme="majorBidi" w:cstheme="majorBidi"/>
          <w:rtl/>
        </w:rPr>
      </w:pPr>
    </w:p>
    <w:p w14:paraId="466E2D02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0BC190E1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1BDFB17A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6FA84F76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26FD6046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61632163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3304C981" w14:textId="77777777" w:rsidR="003860D7" w:rsidRPr="003860D7" w:rsidRDefault="003860D7" w:rsidP="003860D7">
      <w:pPr>
        <w:rPr>
          <w:rFonts w:asciiTheme="majorBidi" w:hAnsiTheme="majorBidi" w:cstheme="majorBidi"/>
          <w:rtl/>
        </w:rPr>
      </w:pPr>
    </w:p>
    <w:p w14:paraId="59B31AFA" w14:textId="77777777" w:rsidR="003860D7" w:rsidRPr="003860D7" w:rsidRDefault="009558EF" w:rsidP="003860D7">
      <w:pPr>
        <w:tabs>
          <w:tab w:val="left" w:pos="51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lastRenderedPageBreak/>
        <w:tab/>
      </w:r>
      <w:r w:rsidRPr="003860D7">
        <w:rPr>
          <w:rFonts w:asciiTheme="majorBidi" w:hAnsiTheme="majorBidi"/>
          <w:rtl/>
        </w:rPr>
        <w:t>السؤال الثالث : أجب عن المسائل التالية :</w:t>
      </w:r>
    </w:p>
    <w:p w14:paraId="471EBCBD" w14:textId="77777777" w:rsidR="003860D7" w:rsidRPr="00B424DD" w:rsidRDefault="009558EF" w:rsidP="0028603D">
      <w:pPr>
        <w:tabs>
          <w:tab w:val="left" w:pos="-1"/>
          <w:tab w:val="right" w:pos="424"/>
        </w:tabs>
        <w:jc w:val="lowKashida"/>
        <w:rPr>
          <w:rFonts w:asciiTheme="majorBidi" w:hAnsiTheme="majorBidi"/>
          <w:b/>
          <w:bCs/>
          <w:sz w:val="28"/>
          <w:szCs w:val="28"/>
          <w:rtl/>
        </w:rPr>
      </w:pPr>
      <w:r w:rsidRPr="00B424DD">
        <w:rPr>
          <w:rFonts w:asciiTheme="majorBidi" w:hAnsiTheme="majorBidi"/>
          <w:b/>
          <w:bCs/>
          <w:sz w:val="28"/>
          <w:szCs w:val="28"/>
          <w:rtl/>
        </w:rPr>
        <w:t xml:space="preserve">المسألة ( </w:t>
      </w:r>
      <w:r w:rsidRPr="00B424DD">
        <w:rPr>
          <w:rFonts w:asciiTheme="majorBidi" w:hAnsiTheme="majorBidi" w:hint="cs"/>
          <w:b/>
          <w:bCs/>
          <w:sz w:val="28"/>
          <w:szCs w:val="28"/>
          <w:rtl/>
        </w:rPr>
        <w:t>1</w:t>
      </w:r>
      <w:r w:rsidRPr="00B424DD">
        <w:rPr>
          <w:rFonts w:asciiTheme="majorBidi" w:hAnsiTheme="majorBidi"/>
          <w:b/>
          <w:bCs/>
          <w:sz w:val="28"/>
          <w:szCs w:val="28"/>
          <w:rtl/>
        </w:rPr>
        <w:t xml:space="preserve"> ) </w:t>
      </w:r>
      <w:r w:rsidRPr="00B424DD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Pr="00B424DD">
        <w:rPr>
          <w:rFonts w:asciiTheme="majorBidi" w:hAnsiTheme="majorBidi"/>
          <w:b/>
          <w:bCs/>
          <w:sz w:val="28"/>
          <w:szCs w:val="28"/>
          <w:rtl/>
        </w:rPr>
        <w:t>احسب تسارع قطار تغيرت سرعته من ٢٠ م / ث إلى ٨ م / ث خلال ٦ ثواني</w:t>
      </w:r>
      <w:r w:rsidRPr="00B424DD">
        <w:rPr>
          <w:rFonts w:asciiTheme="majorBidi" w:hAnsiTheme="majorBidi" w:hint="cs"/>
          <w:b/>
          <w:bCs/>
          <w:sz w:val="28"/>
          <w:szCs w:val="28"/>
          <w:rtl/>
        </w:rPr>
        <w:t>:</w:t>
      </w:r>
    </w:p>
    <w:p w14:paraId="013B894A" w14:textId="77777777" w:rsidR="00E449A9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</w:t>
      </w:r>
      <w:bookmarkStart w:id="1" w:name="_Hlk162790224"/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.................................................................................................................................................................................</w:t>
      </w:r>
      <w:bookmarkStart w:id="2" w:name="_Hlk162853135"/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</w:t>
      </w:r>
      <w:bookmarkEnd w:id="2"/>
      <w:r>
        <w:rPr>
          <w:rFonts w:asciiTheme="majorBidi" w:hAnsiTheme="majorBidi" w:hint="cs"/>
          <w:rtl/>
        </w:rPr>
        <w:t>........</w:t>
      </w:r>
    </w:p>
    <w:p w14:paraId="640E7B33" w14:textId="77777777" w:rsidR="00E449A9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</w:t>
      </w:r>
    </w:p>
    <w:p w14:paraId="1A9950E3" w14:textId="77777777" w:rsidR="003860D7" w:rsidRPr="00B424DD" w:rsidRDefault="009558EF" w:rsidP="003860D7">
      <w:pPr>
        <w:tabs>
          <w:tab w:val="left" w:pos="516"/>
        </w:tabs>
        <w:rPr>
          <w:rFonts w:asciiTheme="majorBidi" w:hAnsiTheme="majorBidi"/>
          <w:b/>
          <w:bCs/>
          <w:sz w:val="28"/>
          <w:szCs w:val="28"/>
          <w:rtl/>
        </w:rPr>
      </w:pPr>
      <w:r w:rsidRPr="003860D7">
        <w:rPr>
          <w:rtl/>
        </w:rPr>
        <w:t xml:space="preserve"> </w:t>
      </w:r>
      <w:bookmarkEnd w:id="1"/>
      <w:r w:rsidRPr="00B424DD">
        <w:rPr>
          <w:rFonts w:asciiTheme="majorBidi" w:hAnsiTheme="majorBidi"/>
          <w:b/>
          <w:bCs/>
          <w:sz w:val="28"/>
          <w:szCs w:val="28"/>
          <w:rtl/>
        </w:rPr>
        <w:t>المسألة ( ٢ ) ما مقدار زخم سيارة كتلتها ۸۰۰ كجم تتحرك نحو الغرب بسرعة مقدارها 8 م/ث</w:t>
      </w:r>
      <w:r w:rsidRPr="00B424DD">
        <w:rPr>
          <w:rFonts w:asciiTheme="majorBidi" w:hAnsiTheme="majorBidi" w:hint="cs"/>
          <w:b/>
          <w:bCs/>
          <w:sz w:val="28"/>
          <w:szCs w:val="28"/>
          <w:rtl/>
        </w:rPr>
        <w:t>؟</w:t>
      </w:r>
    </w:p>
    <w:p w14:paraId="06C0CEFD" w14:textId="77777777" w:rsidR="003860D7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2DD16E11" w14:textId="77777777" w:rsidR="00E449A9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</w:t>
      </w:r>
    </w:p>
    <w:p w14:paraId="567857D1" w14:textId="77777777" w:rsidR="00E449A9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</w:t>
      </w:r>
    </w:p>
    <w:p w14:paraId="61CDDE5E" w14:textId="77777777" w:rsidR="003860D7" w:rsidRPr="00B424DD" w:rsidRDefault="009558EF" w:rsidP="00B424DD">
      <w:pPr>
        <w:tabs>
          <w:tab w:val="left" w:pos="-1"/>
          <w:tab w:val="right" w:pos="424"/>
        </w:tabs>
        <w:jc w:val="lowKashida"/>
        <w:rPr>
          <w:rFonts w:asciiTheme="majorBidi" w:hAnsiTheme="majorBidi"/>
          <w:b/>
          <w:bCs/>
          <w:sz w:val="28"/>
          <w:szCs w:val="28"/>
        </w:rPr>
      </w:pPr>
      <w:r w:rsidRPr="00B424DD">
        <w:rPr>
          <w:rFonts w:asciiTheme="majorBidi" w:hAnsiTheme="majorBidi"/>
          <w:b/>
          <w:bCs/>
          <w:sz w:val="28"/>
          <w:szCs w:val="28"/>
          <w:rtl/>
        </w:rPr>
        <w:t>المسألة ( ۳ ) سيارة قطعت مسافة ٣٦٠كم في زمن ٤ ساعات ما مقدار سرعته المتوسطة ؟</w:t>
      </w:r>
    </w:p>
    <w:p w14:paraId="31D89623" w14:textId="77777777" w:rsidR="003860D7" w:rsidRDefault="009558EF" w:rsidP="003860D7">
      <w:pPr>
        <w:tabs>
          <w:tab w:val="left" w:pos="516"/>
        </w:tabs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49C52" w14:textId="77777777" w:rsidR="00E449A9" w:rsidRPr="003860D7" w:rsidRDefault="009558EF" w:rsidP="003860D7">
      <w:pPr>
        <w:tabs>
          <w:tab w:val="left" w:pos="516"/>
        </w:tabs>
        <w:rPr>
          <w:rFonts w:asciiTheme="majorBidi" w:hAnsiTheme="majorBidi" w:cstheme="majorBidi"/>
        </w:rPr>
        <w:sectPr w:rsidR="00E449A9" w:rsidRPr="003860D7" w:rsidSect="00426689">
          <w:pgSz w:w="11906" w:h="16838"/>
          <w:pgMar w:top="568" w:right="567" w:bottom="851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hint="cs"/>
          <w:rtl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a3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0"/>
        <w:gridCol w:w="2253"/>
        <w:gridCol w:w="991"/>
        <w:gridCol w:w="1979"/>
      </w:tblGrid>
      <w:tr w:rsidR="008D2995" w14:paraId="0271BE44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ED4D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lastRenderedPageBreak/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571F3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E13BFC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7220A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72576" behindDoc="0" locked="0" layoutInCell="1" allowOverlap="1" wp14:anchorId="572888C7" wp14:editId="636738D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صورة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2995" w14:paraId="4DA376DB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E801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E7D5C22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792B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E920FE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8D2995" w14:paraId="0DC267F0" w14:textId="77777777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8D72" w14:textId="77777777" w:rsidR="00051A2D" w:rsidRPr="001C1A72" w:rsidRDefault="009558EF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618BE" w14:textId="77777777" w:rsidR="00051A2D" w:rsidRPr="001C1A72" w:rsidRDefault="009558EF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090120F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211859E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ثا</w:t>
            </w:r>
            <w:r w:rsidR="00A96DC6"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 xml:space="preserve">لث </w:t>
            </w:r>
            <w:r w:rsidR="003C6182"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3FD2C4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5A2C6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8D2995" w14:paraId="16CD4353" w14:textId="77777777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2C24" w14:textId="77777777" w:rsidR="00051A2D" w:rsidRPr="001C1A72" w:rsidRDefault="009558EF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51C45A1" w14:textId="77777777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8A8288E" w14:textId="37889CD8" w:rsidR="00051A2D" w:rsidRPr="001C1A72" w:rsidRDefault="009558EF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التاريخ: </w:t>
            </w:r>
            <w:r w:rsidR="00032C03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</w:t>
            </w:r>
            <w:r w:rsidR="00032C03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</w:t>
            </w:r>
            <w:r w:rsidR="00032C03">
              <w:rPr>
                <w:rFonts w:ascii="mylotus" w:hAnsi="mylotus" w:cs="mylotus" w:hint="cs"/>
                <w:b/>
                <w:bCs/>
                <w:sz w:val="24"/>
                <w:rtl/>
              </w:rPr>
              <w:t>١٤٤٦هـ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74C0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3C72F" w14:textId="77777777"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14:paraId="5B9C742F" w14:textId="77777777" w:rsidR="009C49E1" w:rsidRPr="009C49E1" w:rsidRDefault="009558EF" w:rsidP="009C49E1">
      <w:pPr>
        <w:tabs>
          <w:tab w:val="left" w:pos="3798"/>
        </w:tabs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8D2995" w14:paraId="61B11FAF" w14:textId="77777777" w:rsidTr="00EC3F25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0F49" w14:textId="77777777" w:rsidR="00580F3D" w:rsidRPr="001C1A72" w:rsidRDefault="009558EF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14:paraId="6319774E" w14:textId="77777777" w:rsidR="009C49E1" w:rsidRDefault="009558EF" w:rsidP="009C49E1">
      <w:pPr>
        <w:tabs>
          <w:tab w:val="left" w:pos="3798"/>
        </w:tabs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a3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7089"/>
        <w:gridCol w:w="1981"/>
        <w:gridCol w:w="993"/>
      </w:tblGrid>
      <w:tr w:rsidR="008D2995" w14:paraId="6A6A44AF" w14:textId="77777777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302D967" w14:textId="77777777" w:rsidR="00441A18" w:rsidRPr="003C6182" w:rsidRDefault="009558EF" w:rsidP="003C618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14:paraId="7F5B3E19" w14:textId="77777777" w:rsidR="00441A18" w:rsidRPr="00836541" w:rsidRDefault="009558EF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8D2995" w14:paraId="36DCD38C" w14:textId="77777777" w:rsidTr="002E1744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9D9D44E" w14:textId="77777777" w:rsidR="00441A18" w:rsidRPr="001C1A72" w:rsidRDefault="009558EF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268F1" w14:textId="77777777" w:rsidR="00441A18" w:rsidRPr="001C1A7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هي المســافة التي يقطعها جســم ما في وحدة الزمن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0864B" w14:textId="77777777" w:rsidR="00441A18" w:rsidRPr="001C1A72" w:rsidRDefault="009558EF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8D2995" w14:paraId="7ADF6DE0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AC75B4" w14:textId="77777777" w:rsidR="00441A18" w:rsidRPr="001C1A72" w:rsidRDefault="009558EF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C5E0D" w14:textId="77777777" w:rsidR="00441A18" w:rsidRPr="001C1A72" w:rsidRDefault="009558EF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ميل الجسم لمقاومة التغير في حالته الحركية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يسمى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0BC2A" w14:textId="77777777" w:rsidR="00441A18" w:rsidRPr="001C1A72" w:rsidRDefault="009558EF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8D2995" w14:paraId="3660B47E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8871A51" w14:textId="77777777" w:rsidR="00441A18" w:rsidRPr="001C1A72" w:rsidRDefault="009558EF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97D81" w14:textId="77777777" w:rsidR="00441A18" w:rsidRPr="001C1A72" w:rsidRDefault="009558EF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هي مجموع القوى المؤثرة على جسم ما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تسمى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7CCD" w14:textId="77777777" w:rsidR="00441A18" w:rsidRPr="001C1A72" w:rsidRDefault="009558EF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8D2995" w14:paraId="00E0C33D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6F90E74" w14:textId="77777777" w:rsidR="001D33A3" w:rsidRPr="001C1A72" w:rsidRDefault="009558EF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C5953" w14:textId="77777777" w:rsidR="001D33A3" w:rsidRDefault="009558EF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تسمى 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قوة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ممانعة تنشأ بين سطوح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الأجسام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المتلامسة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B8F2E" w14:textId="77777777" w:rsidR="001D33A3" w:rsidRPr="001C1A72" w:rsidRDefault="009558EF" w:rsidP="00441A18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14:paraId="49AEA173" w14:textId="77777777" w:rsidR="00A96DC6" w:rsidRPr="00093649" w:rsidRDefault="00A96DC6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Y="14"/>
        <w:bidiVisual/>
        <w:tblW w:w="0" w:type="auto"/>
        <w:tblLook w:val="04A0" w:firstRow="1" w:lastRow="0" w:firstColumn="1" w:lastColumn="0" w:noHBand="0" w:noVBand="1"/>
      </w:tblPr>
      <w:tblGrid>
        <w:gridCol w:w="5692"/>
        <w:gridCol w:w="3709"/>
        <w:gridCol w:w="1049"/>
      </w:tblGrid>
      <w:tr w:rsidR="008D2995" w14:paraId="109FA550" w14:textId="77777777" w:rsidTr="00EC3F25">
        <w:trPr>
          <w:trHeight w:val="567"/>
        </w:trPr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B748BA6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السؤال الأول (ب) أجيبِ عن الأسئلة التي أمامك؟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 w:themeFill="accent2" w:themeFillTint="33"/>
          </w:tcPr>
          <w:p w14:paraId="511E4090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:rsidR="008D2995" w14:paraId="370DCAC1" w14:textId="77777777" w:rsidTr="00EC3F25">
        <w:trPr>
          <w:trHeight w:val="2895"/>
        </w:trPr>
        <w:tc>
          <w:tcPr>
            <w:tcW w:w="56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795AF19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1- ما نوع الاحتكاك بالرسمة التي أمامك؟</w:t>
            </w:r>
          </w:p>
          <w:p w14:paraId="246B4566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</w:t>
            </w:r>
          </w:p>
          <w:p w14:paraId="42522270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2- صححي العبارة التالية؟</w:t>
            </w:r>
          </w:p>
          <w:p w14:paraId="63FFE7FF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u w:val="single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 xml:space="preserve">(اتجاه الاحتكاك يكون مع اتجاه الحركة) </w:t>
            </w:r>
          </w:p>
          <w:p w14:paraId="6B73FC26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B9D27D4" w14:textId="77777777" w:rsidR="00093649" w:rsidRPr="00093649" w:rsidRDefault="009558EF" w:rsidP="00093649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232424B7" wp14:editId="3CA13DB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27470</wp:posOffset>
                  </wp:positionV>
                  <wp:extent cx="2928937" cy="1494790"/>
                  <wp:effectExtent l="0" t="0" r="5080" b="0"/>
                  <wp:wrapNone/>
                  <wp:docPr id="13073114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114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7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2826AE" w14:textId="77777777" w:rsidR="00A96DC6" w:rsidRPr="00093649" w:rsidRDefault="00A96DC6" w:rsidP="00580F3D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99"/>
        <w:bidiVisual/>
        <w:tblW w:w="0" w:type="auto"/>
        <w:tblLook w:val="04A0" w:firstRow="1" w:lastRow="0" w:firstColumn="1" w:lastColumn="0" w:noHBand="0" w:noVBand="1"/>
      </w:tblPr>
      <w:tblGrid>
        <w:gridCol w:w="5223"/>
        <w:gridCol w:w="4036"/>
        <w:gridCol w:w="1187"/>
      </w:tblGrid>
      <w:tr w:rsidR="008D2995" w14:paraId="1F374FEC" w14:textId="77777777" w:rsidTr="00EC3F25">
        <w:tc>
          <w:tcPr>
            <w:tcW w:w="9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A60AF83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(ج)حلّــي المسألة التي أمامك 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مراعية كتابة (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المعطيات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القانون المستخدم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الوحدة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E2EFD9" w:themeFill="accent6" w:themeFillTint="33"/>
            <w:vAlign w:val="center"/>
          </w:tcPr>
          <w:p w14:paraId="7A3A074F" w14:textId="77777777" w:rsidR="00EC3F25" w:rsidRPr="00470FD2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</w:tr>
      <w:tr w:rsidR="008D2995" w14:paraId="67F0905B" w14:textId="77777777" w:rsidTr="00EC3F25"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CBB4" w14:textId="77777777" w:rsidR="00EC3F25" w:rsidRPr="00470FD2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دفع كتاب كتلته 2٫0 كجم على سطح طاولة. فإذا كانت القوة المحصلة المؤثرة في الكتاب تساوي 1٫0 نيوتن، فما تسارعه؟</w:t>
            </w:r>
          </w:p>
        </w:tc>
      </w:tr>
      <w:tr w:rsidR="008D2995" w14:paraId="484B59AF" w14:textId="77777777" w:rsidTr="00EC3F25"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ED657" w14:textId="77777777" w:rsidR="00EC3F25" w:rsidRPr="00470FD2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المعطيات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194EF" w14:textId="77777777" w:rsidR="00EC3F25" w:rsidRPr="00470FD2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القانون المستخدم لحل المسألة</w:t>
            </w:r>
          </w:p>
        </w:tc>
      </w:tr>
      <w:tr w:rsidR="008D2995" w14:paraId="40C17C25" w14:textId="77777777" w:rsidTr="00EC3F25">
        <w:trPr>
          <w:trHeight w:val="1757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C65A5" w14:textId="77777777" w:rsidR="00EC3F25" w:rsidRPr="00470FD2" w:rsidRDefault="00EC3F25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420F8" w14:textId="77777777" w:rsidR="00EC3F25" w:rsidRPr="00470FD2" w:rsidRDefault="00EC3F25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14:paraId="59C47E2B" w14:textId="77777777" w:rsidR="002B1A09" w:rsidRPr="00093649" w:rsidRDefault="002B1A09" w:rsidP="00580F3D">
      <w:pPr>
        <w:rPr>
          <w:rFonts w:asciiTheme="majorBidi" w:hAnsiTheme="majorBidi" w:cstheme="majorBidi"/>
          <w:sz w:val="12"/>
          <w:szCs w:val="12"/>
        </w:rPr>
      </w:pPr>
    </w:p>
    <w:p w14:paraId="62291295" w14:textId="77777777"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14:paraId="5CBACB99" w14:textId="77777777"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14:paraId="052194E3" w14:textId="77777777" w:rsidR="00CA2FCF" w:rsidRDefault="009558EF" w:rsidP="00093649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8BEDE" wp14:editId="004EFF07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390525" cy="275590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1" type="#_x0000_t66" style="width:30.75pt;height:21.7pt;margin-top:22.75pt;margin-left:-4.15pt;mso-height-percent:0;mso-height-relative:margin;mso-width-percent:0;mso-width-relative:margin;mso-wrap-distance-bottom:0;mso-wrap-distance-left:9pt;mso-wrap-distance-right:9pt;mso-wrap-distance-top:0;position:absolute;v-text-anchor:middle;z-index:251675648" adj="7621" fillcolor="black" stroked="f" strokecolor="#2f528f" strokeweight="1pt"/>
            </w:pict>
          </mc:Fallback>
        </mc:AlternateContent>
      </w:r>
    </w:p>
    <w:p w14:paraId="745975F2" w14:textId="77777777"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14:paraId="270EA892" w14:textId="77777777" w:rsidR="002D0313" w:rsidRDefault="002D0313" w:rsidP="00093649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Y="103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9069"/>
        <w:gridCol w:w="990"/>
      </w:tblGrid>
      <w:tr w:rsidR="008D2995" w14:paraId="1A9D27EF" w14:textId="77777777" w:rsidTr="00EC3F25"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865B2D7" w14:textId="77777777" w:rsidR="00EC3F25" w:rsidRPr="002D0313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3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أمام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 w:themeFill="accent2" w:themeFillTint="33"/>
            <w:vAlign w:val="center"/>
          </w:tcPr>
          <w:p w14:paraId="708ADF15" w14:textId="77777777" w:rsidR="00EC3F25" w:rsidRPr="00B67A5B" w:rsidRDefault="009558EF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8D2995" w14:paraId="46F28F5E" w14:textId="77777777" w:rsidTr="00EC3F25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11C6AE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FC64C" w14:textId="77777777" w:rsidR="00EC3F25" w:rsidRPr="003F6644" w:rsidRDefault="009558EF" w:rsidP="009521B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 xml:space="preserve">ذا انتقلت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لى كوكب اخر غير ال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رض ف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ن وزنك يتغير وكتلتك ثابتة لا تتغير</w:t>
            </w:r>
            <w:r w:rsidR="00B67A5B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1739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8D2995" w14:paraId="691711CE" w14:textId="77777777" w:rsidTr="00EC3F25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72E2B0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F5619" w14:textId="77777777" w:rsidR="00EC3F25" w:rsidRPr="002D0313" w:rsidRDefault="009558EF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القوة المتزنة تكون القوة المحصلة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تسـاوي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صفر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ًا.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E6F6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8D2995" w14:paraId="3F4B02D6" w14:textId="77777777" w:rsidTr="00EC3F25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12ECA5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D437E" w14:textId="77777777" w:rsidR="00EC3F25" w:rsidRPr="002D0313" w:rsidRDefault="009558EF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ينص قانون نيوتن الثاني على أنه يبقى </w:t>
            </w:r>
            <w:r w:rsidRPr="00B67A5B">
              <w:rPr>
                <w:rFonts w:ascii="mylotus" w:hAnsi="mylotus" w:cs="mylotus"/>
                <w:sz w:val="28"/>
                <w:szCs w:val="28"/>
                <w:rtl/>
              </w:rPr>
              <w:t>الجسم على حالته من سكون أو حركة مالم تؤثر عليه قوة خارجي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3128A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8D2995" w14:paraId="598F3972" w14:textId="77777777" w:rsidTr="00EC3F25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BB8A941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1F077" w14:textId="77777777" w:rsidR="00EC3F25" w:rsidRPr="002D0313" w:rsidRDefault="009558EF" w:rsidP="00132F0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الزخم الكلي قبل التصادم </w:t>
            </w:r>
            <w:r>
              <w:rPr>
                <w:rFonts w:ascii="mylotus" w:hAnsi="mylotus" w:cs="Cambria" w:hint="cs"/>
                <w:sz w:val="28"/>
                <w:szCs w:val="28"/>
                <w:rtl/>
              </w:rPr>
              <w:t>&lt;</w:t>
            </w: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 الزخم الكلي بعد التصادم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D482" w14:textId="77777777" w:rsidR="00EC3F25" w:rsidRPr="002D0313" w:rsidRDefault="009558EF" w:rsidP="00EC3F25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bookmarkEnd w:id="3"/>
    </w:tbl>
    <w:p w14:paraId="669BA96C" w14:textId="77777777" w:rsidR="00A96DC6" w:rsidRPr="00093649" w:rsidRDefault="00A96DC6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a3"/>
        <w:tblpPr w:leftFromText="180" w:rightFromText="180" w:vertAnchor="page" w:horzAnchor="margin" w:tblpY="3944"/>
        <w:bidiVisual/>
        <w:tblW w:w="0" w:type="auto"/>
        <w:tblLook w:val="04A0" w:firstRow="1" w:lastRow="0" w:firstColumn="1" w:lastColumn="0" w:noHBand="0" w:noVBand="1"/>
      </w:tblPr>
      <w:tblGrid>
        <w:gridCol w:w="2085"/>
        <w:gridCol w:w="3260"/>
        <w:gridCol w:w="2836"/>
        <w:gridCol w:w="1269"/>
        <w:gridCol w:w="996"/>
      </w:tblGrid>
      <w:tr w:rsidR="008D2995" w14:paraId="40AED6DC" w14:textId="77777777" w:rsidTr="00CA2FCF"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CBF7A5C" w14:textId="77777777" w:rsidR="00CA2FCF" w:rsidRPr="003F6644" w:rsidRDefault="009558EF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(ب)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14:paraId="58C60B5D" w14:textId="77777777" w:rsidR="00CA2FCF" w:rsidRPr="003F6644" w:rsidRDefault="009558EF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:rsidR="008D2995" w14:paraId="50D0C9B9" w14:textId="77777777" w:rsidTr="00CA2FCF"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759B3A" w14:textId="77777777" w:rsidR="00CA2FCF" w:rsidRPr="002D0313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عندما تكون القو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ى المؤثرة على جسم ما في نفس الاتجاه فإن القوة المحصلة = </w:t>
            </w:r>
          </w:p>
        </w:tc>
      </w:tr>
      <w:tr w:rsidR="008D2995" w14:paraId="2C18C3D0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7AD3F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جمع القوى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E516F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الأكبر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القوة الأصغر 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26D96D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الأصغر- القوة الأكبر 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01D17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ضرب القوى</w:t>
            </w:r>
          </w:p>
        </w:tc>
      </w:tr>
      <w:tr w:rsidR="008D2995" w14:paraId="6537E47F" w14:textId="77777777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CCED7" w14:textId="77777777" w:rsidR="00CA2FCF" w:rsidRPr="00B20D00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أي مما يلي يمثل قانون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السرعة؟</w:t>
            </w:r>
          </w:p>
        </w:tc>
      </w:tr>
      <w:tr w:rsidR="008D2995" w14:paraId="368F6259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5C689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المسافة ÷ التسارع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E4CEA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لمسافة ÷ الزمن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69FF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السرعة ÷ الزمن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4564C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الزمن ÷ المسافة</w:t>
            </w:r>
          </w:p>
        </w:tc>
      </w:tr>
      <w:tr w:rsidR="008D2995" w14:paraId="2648CFCC" w14:textId="77777777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BCC7C6" w14:textId="77777777" w:rsidR="00CA2FCF" w:rsidRPr="002D0313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البعد بين نقطة البداية ونقطة النهاية واتجاه الحركة؟</w:t>
            </w:r>
          </w:p>
        </w:tc>
      </w:tr>
      <w:tr w:rsidR="008D2995" w14:paraId="05CA819B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5888EB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987F9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3224D0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B12BC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(د)التسارع</w:t>
            </w:r>
          </w:p>
        </w:tc>
      </w:tr>
      <w:tr w:rsidR="008D2995" w14:paraId="160A5092" w14:textId="77777777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DAB97A" w14:textId="77777777" w:rsidR="00CA2FCF" w:rsidRPr="00514C1A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قطعت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سيارة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مسافة 200 كم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4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ساع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ات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ما متوسط سرعة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السيارة؟</w:t>
            </w:r>
          </w:p>
        </w:tc>
      </w:tr>
      <w:tr w:rsidR="008D2995" w14:paraId="20A7C246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19CF3" w14:textId="77777777" w:rsidR="00CA2FCF" w:rsidRPr="00166DF7" w:rsidRDefault="009558EF" w:rsidP="00CA2FCF">
            <w:pPr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100كم/س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EDAB0" w14:textId="77777777" w:rsidR="00CA2FCF" w:rsidRPr="00166DF7" w:rsidRDefault="009558EF" w:rsidP="00CA2FCF">
            <w:pPr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40 كم/س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8658E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70كم/س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EDB3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>
              <w:rPr>
                <w:rFonts w:ascii="Cambria" w:hAnsi="Cambria" w:cs="mylotus"/>
                <w:sz w:val="28"/>
                <w:szCs w:val="28"/>
              </w:rPr>
              <w:t xml:space="preserve"> 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>50كم/س</w:t>
            </w:r>
          </w:p>
        </w:tc>
      </w:tr>
      <w:tr w:rsidR="008D2995" w14:paraId="2011F36E" w14:textId="77777777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D4AD87" w14:textId="77777777" w:rsidR="00CA2FCF" w:rsidRPr="002D0313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925AB0">
              <w:rPr>
                <w:rtl/>
              </w:rPr>
              <w:t xml:space="preserve"> </w:t>
            </w:r>
            <w:r w:rsidRPr="00925AB0">
              <w:rPr>
                <w:rFonts w:asciiTheme="majorBidi" w:eastAsia="Times New Roman" w:hAnsiTheme="majorBidi" w:cstheme="majorBidi"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ما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ا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لذي يتغير عندما تؤثر قوى غير متزنة في جسم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ما؟</w:t>
            </w:r>
          </w:p>
        </w:tc>
      </w:tr>
      <w:tr w:rsidR="008D2995" w14:paraId="2618E833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B47F33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القصور الذاتي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0C93B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الوزن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4A019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E9362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الحجم </w:t>
            </w:r>
          </w:p>
        </w:tc>
      </w:tr>
      <w:tr w:rsidR="008D2995" w14:paraId="48F1875D" w14:textId="77777777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90BEF3" w14:textId="77777777" w:rsidR="00CA2FCF" w:rsidRDefault="009558E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719A61BE" wp14:editId="4AA4AAB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</wp:posOffset>
                  </wp:positionV>
                  <wp:extent cx="1134110" cy="950595"/>
                  <wp:effectExtent l="0" t="0" r="8890" b="1905"/>
                  <wp:wrapNone/>
                  <wp:docPr id="18655386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38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6-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الشكل التالي المسافة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 والازاحة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=..................</w:t>
            </w:r>
          </w:p>
          <w:p w14:paraId="5FFA429F" w14:textId="77777777" w:rsidR="00CA2FCF" w:rsidRDefault="00CA2FC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  <w:p w14:paraId="1EDABF81" w14:textId="77777777" w:rsidR="00CA2FCF" w:rsidRDefault="00CA2FC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8D2995" w14:paraId="7EE9E01C" w14:textId="77777777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2C9E8" w14:textId="77777777" w:rsidR="00CA2FCF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(أ) المسافة= صفر م</w:t>
            </w:r>
          </w:p>
          <w:p w14:paraId="3B68C24B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والإزاحة= 14م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27836" w14:textId="77777777" w:rsidR="00CA2FCF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(ب) المسافة = 14م </w:t>
            </w:r>
          </w:p>
          <w:p w14:paraId="3CFA759A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صفر م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E6172" w14:textId="77777777" w:rsidR="00CA2FCF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(ج) المسافة =8م</w:t>
            </w:r>
          </w:p>
          <w:p w14:paraId="5E6D3DB6" w14:textId="77777777" w:rsidR="00CA2FCF" w:rsidRPr="002D0313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6م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4D28" w14:textId="77777777" w:rsidR="00CA2FCF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المسافة = 7م </w:t>
            </w:r>
          </w:p>
          <w:p w14:paraId="3ACDA96F" w14:textId="77777777" w:rsidR="00CA2FCF" w:rsidRDefault="009558EF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والإزاحة = 7م</w:t>
            </w:r>
          </w:p>
        </w:tc>
      </w:tr>
    </w:tbl>
    <w:p w14:paraId="6D479BBD" w14:textId="77777777" w:rsidR="00A96DC6" w:rsidRPr="00CA2FCF" w:rsidRDefault="009558EF" w:rsidP="00580F3D">
      <w:pPr>
        <w:rPr>
          <w:rFonts w:asciiTheme="majorBidi" w:hAnsiTheme="majorBidi" w:cstheme="majorBidi"/>
          <w:sz w:val="2"/>
          <w:szCs w:val="2"/>
        </w:rPr>
      </w:pPr>
      <w:r>
        <w:rPr>
          <w:rFonts w:asciiTheme="majorBidi" w:hAnsiTheme="majorBidi" w:cstheme="majorBidi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502F9" wp14:editId="4EBFC68D">
                <wp:simplePos x="0" y="0"/>
                <wp:positionH relativeFrom="column">
                  <wp:posOffset>1511317</wp:posOffset>
                </wp:positionH>
                <wp:positionV relativeFrom="paragraph">
                  <wp:posOffset>5638099</wp:posOffset>
                </wp:positionV>
                <wp:extent cx="5096766" cy="1923415"/>
                <wp:effectExtent l="0" t="0" r="27940" b="19685"/>
                <wp:wrapNone/>
                <wp:docPr id="70250195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766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D8FC6" w14:textId="77777777" w:rsidR="00CA2FCF" w:rsidRDefault="009558EF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</w:pPr>
                            <w:r w:rsidRPr="008C0EEA"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  <w:t>السؤال الثاني (ج) أي جزء من المنحنى يكون التسارع فيه يساوي صفرًا؟</w:t>
                            </w:r>
                          </w:p>
                          <w:p w14:paraId="75C154E0" w14:textId="77777777" w:rsidR="008C0EEA" w:rsidRPr="008C0EEA" w:rsidRDefault="009558EF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502F9" id="مربع نص 9" o:spid="_x0000_s1029" type="#_x0000_t202" style="position:absolute;left:0;text-align:left;margin-left:119pt;margin-top:443.95pt;width:401.3pt;height:151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" fillcolor="white [3201]" strokeweight="1pt">
                <v:textbox>
                  <w:txbxContent>
                    <w:p w14:paraId="153D8FC6" w14:textId="77777777" w:rsidR="00CA2FCF" w:rsidRDefault="009558EF">
                      <w:pPr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</w:pPr>
                      <w:r w:rsidRPr="008C0EEA"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  <w:t>السؤال الثاني (ج) أي جزء من المنحنى يكون التسارع فيه يساوي صفرًا؟</w:t>
                      </w:r>
                    </w:p>
                    <w:p w14:paraId="75C154E0" w14:textId="77777777" w:rsidR="008C0EEA" w:rsidRPr="008C0EEA" w:rsidRDefault="009558EF">
                      <w:pPr>
                        <w:rPr>
                          <w:rFonts w:ascii="mylotus" w:hAnsi="mylotus" w:cs="mylotus"/>
                          <w:sz w:val="24"/>
                          <w:szCs w:val="28"/>
                        </w:rPr>
                      </w:pPr>
                      <w:r>
                        <w:rPr>
                          <w:rFonts w:ascii="mylotus" w:hAnsi="mylotus" w:cs="mylotus" w:hint="cs"/>
                          <w:sz w:val="24"/>
                          <w:szCs w:val="28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F2E8E61" w14:textId="77777777" w:rsidR="00A96DC6" w:rsidRDefault="00A96DC6" w:rsidP="00580F3D">
      <w:pPr>
        <w:rPr>
          <w:rFonts w:asciiTheme="majorBidi" w:hAnsiTheme="majorBidi" w:cstheme="majorBidi"/>
          <w:szCs w:val="22"/>
          <w:rtl/>
        </w:rPr>
      </w:pPr>
    </w:p>
    <w:p w14:paraId="68190EA8" w14:textId="77777777" w:rsidR="00A96DC6" w:rsidRDefault="009558EF" w:rsidP="00580F3D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81792" behindDoc="0" locked="0" layoutInCell="1" allowOverlap="1" wp14:anchorId="2E30DCA0" wp14:editId="238CB1F4">
            <wp:simplePos x="0" y="0"/>
            <wp:positionH relativeFrom="column">
              <wp:posOffset>1575118</wp:posOffset>
            </wp:positionH>
            <wp:positionV relativeFrom="paragraph">
              <wp:posOffset>117076</wp:posOffset>
            </wp:positionV>
            <wp:extent cx="1815396" cy="1496291"/>
            <wp:effectExtent l="0" t="0" r="0" b="8890"/>
            <wp:wrapNone/>
            <wp:docPr id="175082446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446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96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420C5" w14:textId="77777777" w:rsidR="00A96DC6" w:rsidRDefault="00A96DC6" w:rsidP="00580F3D">
      <w:pPr>
        <w:rPr>
          <w:rFonts w:asciiTheme="majorBidi" w:hAnsiTheme="majorBidi" w:cstheme="majorBidi"/>
          <w:szCs w:val="22"/>
          <w:rtl/>
        </w:rPr>
      </w:pPr>
    </w:p>
    <w:p w14:paraId="4A79E1F5" w14:textId="77777777" w:rsidR="009C49E1" w:rsidRPr="00B67A5B" w:rsidRDefault="009C49E1" w:rsidP="00B67A5B">
      <w:pPr>
        <w:tabs>
          <w:tab w:val="left" w:pos="3798"/>
        </w:tabs>
        <w:rPr>
          <w:rFonts w:asciiTheme="majorBidi" w:hAnsiTheme="majorBidi" w:cstheme="majorBidi"/>
          <w:szCs w:val="22"/>
          <w:rtl/>
        </w:rPr>
      </w:pPr>
    </w:p>
    <w:p w14:paraId="40DE5D47" w14:textId="77777777" w:rsidR="00DF0F30" w:rsidRPr="00DF0F30" w:rsidRDefault="009558EF" w:rsidP="00DF0F30">
      <w:pPr>
        <w:rPr>
          <w:rFonts w:asciiTheme="minorBidi" w:hAnsiTheme="minorBidi" w:cstheme="minorBidi"/>
          <w:rtl/>
        </w:r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3B096" wp14:editId="27EA4741">
                <wp:simplePos x="0" y="0"/>
                <wp:positionH relativeFrom="margin">
                  <wp:posOffset>-213995</wp:posOffset>
                </wp:positionH>
                <wp:positionV relativeFrom="margin">
                  <wp:posOffset>9187497</wp:posOffset>
                </wp:positionV>
                <wp:extent cx="1731010" cy="850900"/>
                <wp:effectExtent l="0" t="0" r="2540" b="6350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8509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0AEFF" w14:textId="77777777" w:rsidR="002D0313" w:rsidRPr="002D0313" w:rsidRDefault="009558EF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14:paraId="63E64E31" w14:textId="77777777" w:rsidR="002D0313" w:rsidRPr="002D0313" w:rsidRDefault="009558EF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B096" id="مستطيل: زوايا قطرية مستديرة 2" o:spid="_x0000_s1030" style="position:absolute;left:0;text-align:left;margin-left:-16.85pt;margin-top:723.4pt;width:136.3pt;height:6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731010,8509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" adj="-11796480,,5400" path="m141820,l1731010,r,l1731010,709080v,78325,-63495,141820,-141820,141820l,850900r,l,141820c,63495,63495,,141820,xe" fillcolor="white [3212]" stroked="f" strokeweight="1pt">
                <v:stroke joinstyle="miter"/>
                <v:formulas/>
                <v:path arrowok="t" o:connecttype="custom" o:connectlocs="141820,0;1731010,0;1731010,0;1731010,709080;1589190,850900;0,850900;0,850900;0,141820;141820,0" o:connectangles="0,0,0,0,0,0,0,0,0" textboxrect="0,0,1731010,850900"/>
                <v:textbox>
                  <w:txbxContent>
                    <w:p w14:paraId="3F20AEFF" w14:textId="77777777" w:rsidR="002D0313" w:rsidRPr="002D0313" w:rsidRDefault="009558EF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14:paraId="63E64E31" w14:textId="77777777" w:rsidR="002D0313" w:rsidRPr="002D0313" w:rsidRDefault="009558EF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F0F30" w:rsidRPr="00DF0F30" w:rsidSect="00836541">
      <w:pgSz w:w="11906" w:h="16838" w:code="9"/>
      <w:pgMar w:top="720" w:right="720" w:bottom="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Cambria"/>
    <w:charset w:val="00"/>
    <w:family w:val="roman"/>
    <w:notTrueType/>
    <w:pitch w:val="default"/>
  </w:font>
  <w:font w:name="CIDFont+F4">
    <w:charset w:val="00"/>
    <w:family w:val="roman"/>
    <w:notTrueType/>
    <w:pitch w:val="default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D966DF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2A1B28" w:tentative="1">
      <w:start w:val="1"/>
      <w:numFmt w:val="lowerLetter"/>
      <w:lvlText w:val="%2."/>
      <w:lvlJc w:val="left"/>
      <w:pPr>
        <w:ind w:left="1080" w:hanging="360"/>
      </w:pPr>
    </w:lvl>
    <w:lvl w:ilvl="2" w:tplc="340E4A82" w:tentative="1">
      <w:start w:val="1"/>
      <w:numFmt w:val="lowerRoman"/>
      <w:lvlText w:val="%3."/>
      <w:lvlJc w:val="right"/>
      <w:pPr>
        <w:ind w:left="1800" w:hanging="180"/>
      </w:pPr>
    </w:lvl>
    <w:lvl w:ilvl="3" w:tplc="CC6AB986" w:tentative="1">
      <w:start w:val="1"/>
      <w:numFmt w:val="decimal"/>
      <w:lvlText w:val="%4."/>
      <w:lvlJc w:val="left"/>
      <w:pPr>
        <w:ind w:left="2520" w:hanging="360"/>
      </w:pPr>
    </w:lvl>
    <w:lvl w:ilvl="4" w:tplc="C4D47818" w:tentative="1">
      <w:start w:val="1"/>
      <w:numFmt w:val="lowerLetter"/>
      <w:lvlText w:val="%5."/>
      <w:lvlJc w:val="left"/>
      <w:pPr>
        <w:ind w:left="3240" w:hanging="360"/>
      </w:pPr>
    </w:lvl>
    <w:lvl w:ilvl="5" w:tplc="8D24326C" w:tentative="1">
      <w:start w:val="1"/>
      <w:numFmt w:val="lowerRoman"/>
      <w:lvlText w:val="%6."/>
      <w:lvlJc w:val="right"/>
      <w:pPr>
        <w:ind w:left="3960" w:hanging="180"/>
      </w:pPr>
    </w:lvl>
    <w:lvl w:ilvl="6" w:tplc="E48A3F9A" w:tentative="1">
      <w:start w:val="1"/>
      <w:numFmt w:val="decimal"/>
      <w:lvlText w:val="%7."/>
      <w:lvlJc w:val="left"/>
      <w:pPr>
        <w:ind w:left="4680" w:hanging="360"/>
      </w:pPr>
    </w:lvl>
    <w:lvl w:ilvl="7" w:tplc="8C004472" w:tentative="1">
      <w:start w:val="1"/>
      <w:numFmt w:val="lowerLetter"/>
      <w:lvlText w:val="%8."/>
      <w:lvlJc w:val="left"/>
      <w:pPr>
        <w:ind w:left="5400" w:hanging="360"/>
      </w:pPr>
    </w:lvl>
    <w:lvl w:ilvl="8" w:tplc="37C4C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6534F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70AA9E" w:tentative="1">
      <w:start w:val="1"/>
      <w:numFmt w:val="lowerLetter"/>
      <w:lvlText w:val="%2."/>
      <w:lvlJc w:val="left"/>
      <w:pPr>
        <w:ind w:left="1440" w:hanging="360"/>
      </w:pPr>
    </w:lvl>
    <w:lvl w:ilvl="2" w:tplc="DC786BE0" w:tentative="1">
      <w:start w:val="1"/>
      <w:numFmt w:val="lowerRoman"/>
      <w:lvlText w:val="%3."/>
      <w:lvlJc w:val="right"/>
      <w:pPr>
        <w:ind w:left="2160" w:hanging="180"/>
      </w:pPr>
    </w:lvl>
    <w:lvl w:ilvl="3" w:tplc="E9AE5348" w:tentative="1">
      <w:start w:val="1"/>
      <w:numFmt w:val="decimal"/>
      <w:lvlText w:val="%4."/>
      <w:lvlJc w:val="left"/>
      <w:pPr>
        <w:ind w:left="2880" w:hanging="360"/>
      </w:pPr>
    </w:lvl>
    <w:lvl w:ilvl="4" w:tplc="7A163C82" w:tentative="1">
      <w:start w:val="1"/>
      <w:numFmt w:val="lowerLetter"/>
      <w:lvlText w:val="%5."/>
      <w:lvlJc w:val="left"/>
      <w:pPr>
        <w:ind w:left="3600" w:hanging="360"/>
      </w:pPr>
    </w:lvl>
    <w:lvl w:ilvl="5" w:tplc="B7C0E9A0" w:tentative="1">
      <w:start w:val="1"/>
      <w:numFmt w:val="lowerRoman"/>
      <w:lvlText w:val="%6."/>
      <w:lvlJc w:val="right"/>
      <w:pPr>
        <w:ind w:left="4320" w:hanging="180"/>
      </w:pPr>
    </w:lvl>
    <w:lvl w:ilvl="6" w:tplc="3808F43E" w:tentative="1">
      <w:start w:val="1"/>
      <w:numFmt w:val="decimal"/>
      <w:lvlText w:val="%7."/>
      <w:lvlJc w:val="left"/>
      <w:pPr>
        <w:ind w:left="5040" w:hanging="360"/>
      </w:pPr>
    </w:lvl>
    <w:lvl w:ilvl="7" w:tplc="AE8A61D0" w:tentative="1">
      <w:start w:val="1"/>
      <w:numFmt w:val="lowerLetter"/>
      <w:lvlText w:val="%8."/>
      <w:lvlJc w:val="left"/>
      <w:pPr>
        <w:ind w:left="5760" w:hanging="360"/>
      </w:pPr>
    </w:lvl>
    <w:lvl w:ilvl="8" w:tplc="F586B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E02CB03C"/>
    <w:lvl w:ilvl="0" w:tplc="276C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BE484C" w:tentative="1">
      <w:start w:val="1"/>
      <w:numFmt w:val="lowerLetter"/>
      <w:lvlText w:val="%2."/>
      <w:lvlJc w:val="left"/>
      <w:pPr>
        <w:ind w:left="1440" w:hanging="360"/>
      </w:pPr>
    </w:lvl>
    <w:lvl w:ilvl="2" w:tplc="066464D4" w:tentative="1">
      <w:start w:val="1"/>
      <w:numFmt w:val="lowerRoman"/>
      <w:lvlText w:val="%3."/>
      <w:lvlJc w:val="right"/>
      <w:pPr>
        <w:ind w:left="2160" w:hanging="180"/>
      </w:pPr>
    </w:lvl>
    <w:lvl w:ilvl="3" w:tplc="6EE029E0" w:tentative="1">
      <w:start w:val="1"/>
      <w:numFmt w:val="decimal"/>
      <w:lvlText w:val="%4."/>
      <w:lvlJc w:val="left"/>
      <w:pPr>
        <w:ind w:left="2880" w:hanging="360"/>
      </w:pPr>
    </w:lvl>
    <w:lvl w:ilvl="4" w:tplc="F6C0C3DE" w:tentative="1">
      <w:start w:val="1"/>
      <w:numFmt w:val="lowerLetter"/>
      <w:lvlText w:val="%5."/>
      <w:lvlJc w:val="left"/>
      <w:pPr>
        <w:ind w:left="3600" w:hanging="360"/>
      </w:pPr>
    </w:lvl>
    <w:lvl w:ilvl="5" w:tplc="99E67154" w:tentative="1">
      <w:start w:val="1"/>
      <w:numFmt w:val="lowerRoman"/>
      <w:lvlText w:val="%6."/>
      <w:lvlJc w:val="right"/>
      <w:pPr>
        <w:ind w:left="4320" w:hanging="180"/>
      </w:pPr>
    </w:lvl>
    <w:lvl w:ilvl="6" w:tplc="FFAC2894" w:tentative="1">
      <w:start w:val="1"/>
      <w:numFmt w:val="decimal"/>
      <w:lvlText w:val="%7."/>
      <w:lvlJc w:val="left"/>
      <w:pPr>
        <w:ind w:left="5040" w:hanging="360"/>
      </w:pPr>
    </w:lvl>
    <w:lvl w:ilvl="7" w:tplc="0F00C574" w:tentative="1">
      <w:start w:val="1"/>
      <w:numFmt w:val="lowerLetter"/>
      <w:lvlText w:val="%8."/>
      <w:lvlJc w:val="left"/>
      <w:pPr>
        <w:ind w:left="5760" w:hanging="360"/>
      </w:pPr>
    </w:lvl>
    <w:lvl w:ilvl="8" w:tplc="8350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B38EF35A"/>
    <w:lvl w:ilvl="0" w:tplc="2D1AC4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14B7F6" w:tentative="1">
      <w:start w:val="1"/>
      <w:numFmt w:val="lowerLetter"/>
      <w:lvlText w:val="%2."/>
      <w:lvlJc w:val="left"/>
      <w:pPr>
        <w:ind w:left="1080" w:hanging="360"/>
      </w:pPr>
    </w:lvl>
    <w:lvl w:ilvl="2" w:tplc="E5465372" w:tentative="1">
      <w:start w:val="1"/>
      <w:numFmt w:val="lowerRoman"/>
      <w:lvlText w:val="%3."/>
      <w:lvlJc w:val="right"/>
      <w:pPr>
        <w:ind w:left="1800" w:hanging="180"/>
      </w:pPr>
    </w:lvl>
    <w:lvl w:ilvl="3" w:tplc="A8E49D6E" w:tentative="1">
      <w:start w:val="1"/>
      <w:numFmt w:val="decimal"/>
      <w:lvlText w:val="%4."/>
      <w:lvlJc w:val="left"/>
      <w:pPr>
        <w:ind w:left="2520" w:hanging="360"/>
      </w:pPr>
    </w:lvl>
    <w:lvl w:ilvl="4" w:tplc="1B4C7306" w:tentative="1">
      <w:start w:val="1"/>
      <w:numFmt w:val="lowerLetter"/>
      <w:lvlText w:val="%5."/>
      <w:lvlJc w:val="left"/>
      <w:pPr>
        <w:ind w:left="3240" w:hanging="360"/>
      </w:pPr>
    </w:lvl>
    <w:lvl w:ilvl="5" w:tplc="3568391C" w:tentative="1">
      <w:start w:val="1"/>
      <w:numFmt w:val="lowerRoman"/>
      <w:lvlText w:val="%6."/>
      <w:lvlJc w:val="right"/>
      <w:pPr>
        <w:ind w:left="3960" w:hanging="180"/>
      </w:pPr>
    </w:lvl>
    <w:lvl w:ilvl="6" w:tplc="79BA34C2" w:tentative="1">
      <w:start w:val="1"/>
      <w:numFmt w:val="decimal"/>
      <w:lvlText w:val="%7."/>
      <w:lvlJc w:val="left"/>
      <w:pPr>
        <w:ind w:left="4680" w:hanging="360"/>
      </w:pPr>
    </w:lvl>
    <w:lvl w:ilvl="7" w:tplc="3ECC9294" w:tentative="1">
      <w:start w:val="1"/>
      <w:numFmt w:val="lowerLetter"/>
      <w:lvlText w:val="%8."/>
      <w:lvlJc w:val="left"/>
      <w:pPr>
        <w:ind w:left="5400" w:hanging="360"/>
      </w:pPr>
    </w:lvl>
    <w:lvl w:ilvl="8" w:tplc="AB86D6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23CB0"/>
    <w:rsid w:val="0003102E"/>
    <w:rsid w:val="00032C03"/>
    <w:rsid w:val="00035A32"/>
    <w:rsid w:val="00051A2D"/>
    <w:rsid w:val="00053E27"/>
    <w:rsid w:val="00093649"/>
    <w:rsid w:val="000A191F"/>
    <w:rsid w:val="000C61E1"/>
    <w:rsid w:val="000D608B"/>
    <w:rsid w:val="000E7239"/>
    <w:rsid w:val="00101B8A"/>
    <w:rsid w:val="00102580"/>
    <w:rsid w:val="00105900"/>
    <w:rsid w:val="00131B4F"/>
    <w:rsid w:val="00132F0F"/>
    <w:rsid w:val="00152E80"/>
    <w:rsid w:val="00166DF7"/>
    <w:rsid w:val="001745FE"/>
    <w:rsid w:val="00195296"/>
    <w:rsid w:val="001A7FC0"/>
    <w:rsid w:val="001C1A72"/>
    <w:rsid w:val="001D33A3"/>
    <w:rsid w:val="00206CA9"/>
    <w:rsid w:val="00211939"/>
    <w:rsid w:val="00243E42"/>
    <w:rsid w:val="00243F76"/>
    <w:rsid w:val="0027015D"/>
    <w:rsid w:val="0028603D"/>
    <w:rsid w:val="002B1A09"/>
    <w:rsid w:val="002C636E"/>
    <w:rsid w:val="002D0313"/>
    <w:rsid w:val="002F1F0C"/>
    <w:rsid w:val="002F3CE4"/>
    <w:rsid w:val="0032154A"/>
    <w:rsid w:val="003226C9"/>
    <w:rsid w:val="00344720"/>
    <w:rsid w:val="00353D02"/>
    <w:rsid w:val="00360B8E"/>
    <w:rsid w:val="003860D7"/>
    <w:rsid w:val="00387BDF"/>
    <w:rsid w:val="003C6182"/>
    <w:rsid w:val="003F1FB1"/>
    <w:rsid w:val="003F6644"/>
    <w:rsid w:val="0042455B"/>
    <w:rsid w:val="00441A18"/>
    <w:rsid w:val="004575E7"/>
    <w:rsid w:val="00470FD2"/>
    <w:rsid w:val="004E1CA8"/>
    <w:rsid w:val="004F4E37"/>
    <w:rsid w:val="00513939"/>
    <w:rsid w:val="00514C1A"/>
    <w:rsid w:val="0052187A"/>
    <w:rsid w:val="005304FA"/>
    <w:rsid w:val="00530772"/>
    <w:rsid w:val="00531315"/>
    <w:rsid w:val="0053759B"/>
    <w:rsid w:val="005448D4"/>
    <w:rsid w:val="00550D16"/>
    <w:rsid w:val="00566468"/>
    <w:rsid w:val="00580F3D"/>
    <w:rsid w:val="005A748D"/>
    <w:rsid w:val="005D004F"/>
    <w:rsid w:val="005E7C71"/>
    <w:rsid w:val="005F486F"/>
    <w:rsid w:val="006144F9"/>
    <w:rsid w:val="00627C9C"/>
    <w:rsid w:val="00645085"/>
    <w:rsid w:val="00696819"/>
    <w:rsid w:val="006A7056"/>
    <w:rsid w:val="006A7A19"/>
    <w:rsid w:val="0070152A"/>
    <w:rsid w:val="00707B0B"/>
    <w:rsid w:val="007208E5"/>
    <w:rsid w:val="00743E64"/>
    <w:rsid w:val="0076023E"/>
    <w:rsid w:val="007E4F23"/>
    <w:rsid w:val="007F54BE"/>
    <w:rsid w:val="00802A55"/>
    <w:rsid w:val="00836541"/>
    <w:rsid w:val="008651D7"/>
    <w:rsid w:val="008A3E8B"/>
    <w:rsid w:val="008C0EEA"/>
    <w:rsid w:val="008D2995"/>
    <w:rsid w:val="008E2588"/>
    <w:rsid w:val="00905571"/>
    <w:rsid w:val="00925AB0"/>
    <w:rsid w:val="00946020"/>
    <w:rsid w:val="009521B3"/>
    <w:rsid w:val="009558EF"/>
    <w:rsid w:val="00965372"/>
    <w:rsid w:val="0096564B"/>
    <w:rsid w:val="00970E5A"/>
    <w:rsid w:val="009A22E3"/>
    <w:rsid w:val="009B37DD"/>
    <w:rsid w:val="009C49E1"/>
    <w:rsid w:val="009D4BF9"/>
    <w:rsid w:val="009F4C6A"/>
    <w:rsid w:val="00A31452"/>
    <w:rsid w:val="00A71421"/>
    <w:rsid w:val="00A733B3"/>
    <w:rsid w:val="00A7453D"/>
    <w:rsid w:val="00A775BA"/>
    <w:rsid w:val="00A842D9"/>
    <w:rsid w:val="00A96DC6"/>
    <w:rsid w:val="00AB13F8"/>
    <w:rsid w:val="00AE77D2"/>
    <w:rsid w:val="00B20D00"/>
    <w:rsid w:val="00B424DD"/>
    <w:rsid w:val="00B452BE"/>
    <w:rsid w:val="00B46817"/>
    <w:rsid w:val="00B67A5B"/>
    <w:rsid w:val="00B946CA"/>
    <w:rsid w:val="00C03C1B"/>
    <w:rsid w:val="00C34A60"/>
    <w:rsid w:val="00C36882"/>
    <w:rsid w:val="00C50B54"/>
    <w:rsid w:val="00C66725"/>
    <w:rsid w:val="00C74BA2"/>
    <w:rsid w:val="00CA2FCF"/>
    <w:rsid w:val="00CA3F7B"/>
    <w:rsid w:val="00CA4073"/>
    <w:rsid w:val="00CF7E0A"/>
    <w:rsid w:val="00D05D88"/>
    <w:rsid w:val="00D115E3"/>
    <w:rsid w:val="00D268E4"/>
    <w:rsid w:val="00D55AF5"/>
    <w:rsid w:val="00DC7A5A"/>
    <w:rsid w:val="00DE7341"/>
    <w:rsid w:val="00DF0F30"/>
    <w:rsid w:val="00E4219E"/>
    <w:rsid w:val="00E449A9"/>
    <w:rsid w:val="00E50100"/>
    <w:rsid w:val="00E77D1D"/>
    <w:rsid w:val="00E875EA"/>
    <w:rsid w:val="00E94B88"/>
    <w:rsid w:val="00EC3F25"/>
    <w:rsid w:val="00ED5DD1"/>
    <w:rsid w:val="00F040B8"/>
    <w:rsid w:val="00F434A7"/>
    <w:rsid w:val="00F61355"/>
    <w:rsid w:val="00F6277F"/>
    <w:rsid w:val="00F67C8B"/>
    <w:rsid w:val="00F86E93"/>
    <w:rsid w:val="00F90260"/>
    <w:rsid w:val="00F9533C"/>
    <w:rsid w:val="00FC49B5"/>
    <w:rsid w:val="00FC4A11"/>
    <w:rsid w:val="00FD5B35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A5954D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character" w:customStyle="1" w:styleId="fontstyle01">
    <w:name w:val="fontstyle01"/>
    <w:basedOn w:val="a0"/>
    <w:rsid w:val="00A7453D"/>
    <w:rPr>
      <w:rFonts w:ascii="CIDFont+F6" w:hAnsi="CIDFont+F6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A7453D"/>
    <w:rPr>
      <w:rFonts w:ascii="CIDFont+F4" w:hAnsi="CIDFont+F4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hyperlink" Target="https://www.madty.net/fd3/sf009/aloom9/" TargetMode="External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4.png" /><Relationship Id="rId5" Type="http://schemas.openxmlformats.org/officeDocument/2006/relationships/hyperlink" Target="https://t.me/akhtbarnhae" TargetMode="Externa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t.me/madtyy/495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asem saleh</cp:lastModifiedBy>
  <cp:revision>2</cp:revision>
  <cp:lastPrinted>2024-03-26T07:56:00Z</cp:lastPrinted>
  <dcterms:created xsi:type="dcterms:W3CDTF">2025-04-23T13:50:00Z</dcterms:created>
  <dcterms:modified xsi:type="dcterms:W3CDTF">2025-04-23T13:50:00Z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