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4B154" w14:textId="77777777" w:rsidR="00D75EDC" w:rsidRDefault="00D75EDC" w:rsidP="00216A91">
      <w:pPr>
        <w:rPr>
          <w:b/>
          <w:bCs/>
          <w:rtl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6D4A531E" wp14:editId="5763A0DB">
            <wp:simplePos x="0" y="0"/>
            <wp:positionH relativeFrom="column">
              <wp:posOffset>5548747</wp:posOffset>
            </wp:positionH>
            <wp:positionV relativeFrom="paragraph">
              <wp:posOffset>1047565</wp:posOffset>
            </wp:positionV>
            <wp:extent cx="445752" cy="426128"/>
            <wp:effectExtent l="0" t="0" r="0" b="5715"/>
            <wp:wrapTopAndBottom/>
            <wp:docPr id="98328052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80524" name="صورة 98328052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5" t="11142" r="26949" b="17878"/>
                    <a:stretch/>
                  </pic:blipFill>
                  <pic:spPr bwMode="auto">
                    <a:xfrm>
                      <a:off x="0" y="0"/>
                      <a:ext cx="445752" cy="42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ECE3F" wp14:editId="4CDB14D0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3009265" cy="505460"/>
                <wp:effectExtent l="0" t="0" r="635" b="2540"/>
                <wp:wrapNone/>
                <wp:docPr id="1142355316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265" cy="505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1E8F2" w14:textId="77777777" w:rsidR="00D75EDC" w:rsidRPr="008E66B3" w:rsidRDefault="00D75EDC" w:rsidP="008E66B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E66B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ECE3F" id="مستطيل 4" o:spid="_x0000_s1026" style="position:absolute;left:0;text-align:left;margin-left:43.5pt;margin-top:0;width:236.95pt;height:3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" fillcolor="white [3212]" stroked="f" strokeweight="1pt">
                <v:textbox>
                  <w:txbxContent>
                    <w:p w14:paraId="1481E8F2" w14:textId="77777777" w:rsidR="00D75EDC" w:rsidRPr="008E66B3" w:rsidRDefault="00D75EDC" w:rsidP="008E66B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E66B3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ect>
            </w:pict>
          </mc:Fallback>
        </mc:AlternateContent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A45CF" wp14:editId="0414CC4D">
                <wp:simplePos x="0" y="0"/>
                <wp:positionH relativeFrom="column">
                  <wp:posOffset>3641818</wp:posOffset>
                </wp:positionH>
                <wp:positionV relativeFrom="paragraph">
                  <wp:posOffset>-549</wp:posOffset>
                </wp:positionV>
                <wp:extent cx="692150" cy="1109345"/>
                <wp:effectExtent l="0" t="0" r="19050" b="8255"/>
                <wp:wrapNone/>
                <wp:docPr id="659844298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1093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77E3F" w14:textId="77777777" w:rsidR="00D75EDC" w:rsidRDefault="00D75EDC" w:rsidP="000934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C472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الدرجة</w:t>
                            </w:r>
                          </w:p>
                          <w:p w14:paraId="6F332088" w14:textId="77777777" w:rsidR="00D75EDC" w:rsidRPr="00FC472A" w:rsidRDefault="00D75EDC" w:rsidP="000934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——</w:t>
                            </w:r>
                          </w:p>
                          <w:p w14:paraId="177405F5" w14:textId="77777777" w:rsidR="00D75EDC" w:rsidRPr="00FC472A" w:rsidRDefault="00D75EDC" w:rsidP="00FC472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472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BA45CF" id="مستطيل: زوايا مستديرة 3" o:spid="_x0000_s1027" style="position:absolute;left:0;text-align:left;margin-left:286.75pt;margin-top:-.05pt;width:54.5pt;height:8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" fillcolor="white [3212]" strokecolor="black [3213]" strokeweight="1pt">
                <v:stroke joinstyle="miter"/>
                <v:textbox>
                  <w:txbxContent>
                    <w:p w14:paraId="5C777E3F" w14:textId="77777777" w:rsidR="00D75EDC" w:rsidRDefault="00D75EDC" w:rsidP="000934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C472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الدرجة</w:t>
                      </w:r>
                    </w:p>
                    <w:p w14:paraId="6F332088" w14:textId="77777777" w:rsidR="00D75EDC" w:rsidRPr="00FC472A" w:rsidRDefault="00D75EDC" w:rsidP="000934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——</w:t>
                      </w:r>
                    </w:p>
                    <w:p w14:paraId="177405F5" w14:textId="77777777" w:rsidR="00D75EDC" w:rsidRPr="00FC472A" w:rsidRDefault="00D75EDC" w:rsidP="00FC472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C472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8E66B3">
        <w:rPr>
          <w:rFonts w:hint="cs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CEE5EFF" wp14:editId="4FBF18E1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932815" cy="816610"/>
            <wp:effectExtent l="0" t="0" r="0" b="0"/>
            <wp:wrapTopAndBottom/>
            <wp:docPr id="8555392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3929" name="صورة 855539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2A4B13" wp14:editId="1FB9FB3E">
                <wp:simplePos x="0" y="0"/>
                <wp:positionH relativeFrom="column">
                  <wp:posOffset>4502785</wp:posOffset>
                </wp:positionH>
                <wp:positionV relativeFrom="paragraph">
                  <wp:posOffset>0</wp:posOffset>
                </wp:positionV>
                <wp:extent cx="1487805" cy="922655"/>
                <wp:effectExtent l="0" t="0" r="10795" b="17145"/>
                <wp:wrapSquare wrapText="bothSides"/>
                <wp:docPr id="7618984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922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74D9E4" w14:textId="77777777" w:rsidR="00D75EDC" w:rsidRDefault="00D75ED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اختبار. الفترة </w:t>
                            </w:r>
                          </w:p>
                          <w:p w14:paraId="3DD7B94C" w14:textId="77777777" w:rsidR="00D75EDC" w:rsidRDefault="00D75ED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مادة الدراسات الإسلامية </w:t>
                            </w:r>
                          </w:p>
                          <w:p w14:paraId="17EC7EAA" w14:textId="7315F6D2" w:rsidR="00D75EDC" w:rsidRDefault="00D75ED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 ال</w:t>
                            </w:r>
                            <w:r w:rsidR="00F50A25">
                              <w:rPr>
                                <w:rFonts w:hint="cs"/>
                                <w:rtl/>
                              </w:rPr>
                              <w:t>ثاني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متوسط </w:t>
                            </w:r>
                          </w:p>
                          <w:p w14:paraId="66C4025E" w14:textId="77777777" w:rsidR="00D75EDC" w:rsidRDefault="00D75EDC">
                            <w:pPr>
                              <w:rPr>
                                <w:rtl/>
                              </w:rPr>
                            </w:pPr>
                          </w:p>
                          <w:p w14:paraId="089BBC59" w14:textId="77777777" w:rsidR="00D75EDC" w:rsidRDefault="00D75E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A4B1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54.55pt;margin-top:0;width:117.15pt;height:72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" strokecolor="black [3213]" strokeweight=".5pt">
                <v:textbox>
                  <w:txbxContent>
                    <w:p w14:paraId="2074D9E4" w14:textId="77777777" w:rsidR="00D75EDC" w:rsidRDefault="00D75ED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اختبار. الفترة </w:t>
                      </w:r>
                    </w:p>
                    <w:p w14:paraId="3DD7B94C" w14:textId="77777777" w:rsidR="00D75EDC" w:rsidRDefault="00D75ED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مادة الدراسات الإسلامية </w:t>
                      </w:r>
                    </w:p>
                    <w:p w14:paraId="17EC7EAA" w14:textId="7315F6D2" w:rsidR="00D75EDC" w:rsidRDefault="00D75ED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الصف ال</w:t>
                      </w:r>
                      <w:r w:rsidR="00F50A25">
                        <w:rPr>
                          <w:rFonts w:hint="cs"/>
                          <w:rtl/>
                        </w:rPr>
                        <w:t>ثاني</w:t>
                      </w:r>
                      <w:r>
                        <w:rPr>
                          <w:rFonts w:hint="cs"/>
                          <w:rtl/>
                        </w:rPr>
                        <w:t xml:space="preserve"> متوسط </w:t>
                      </w:r>
                    </w:p>
                    <w:p w14:paraId="66C4025E" w14:textId="77777777" w:rsidR="00D75EDC" w:rsidRDefault="00D75EDC">
                      <w:pPr>
                        <w:rPr>
                          <w:rtl/>
                        </w:rPr>
                      </w:pPr>
                    </w:p>
                    <w:p w14:paraId="089BBC59" w14:textId="77777777" w:rsidR="00D75EDC" w:rsidRDefault="00D75EDC"/>
                  </w:txbxContent>
                </v:textbox>
                <w10:wrap type="square"/>
              </v:shape>
            </w:pict>
          </mc:Fallback>
        </mc:AlternateContent>
      </w:r>
      <w:r w:rsidRPr="008E66B3">
        <w:rPr>
          <w:rFonts w:hint="cs"/>
          <w:b/>
          <w:bCs/>
          <w:rtl/>
        </w:rPr>
        <w:t xml:space="preserve">                     اسم الطالبة:…………………</w:t>
      </w:r>
      <w:r>
        <w:rPr>
          <w:rFonts w:hint="cs"/>
          <w:b/>
          <w:bCs/>
          <w:rtl/>
        </w:rPr>
        <w:t>………………….</w:t>
      </w:r>
    </w:p>
    <w:p w14:paraId="7C43A7EC" w14:textId="77777777" w:rsidR="00D75EDC" w:rsidRDefault="00D75EDC" w:rsidP="00216A91">
      <w:pPr>
        <w:rPr>
          <w:b/>
          <w:bCs/>
          <w:rtl/>
        </w:rPr>
      </w:pPr>
    </w:p>
    <w:p w14:paraId="4A8E02B8" w14:textId="77777777" w:rsidR="00D75EDC" w:rsidRDefault="00D75EDC" w:rsidP="00216A91">
      <w:pPr>
        <w:rPr>
          <w:b/>
          <w:bCs/>
          <w:u w:val="single"/>
          <w:rtl/>
        </w:rPr>
      </w:pPr>
      <w:r w:rsidRPr="002A50EA">
        <w:rPr>
          <w:rFonts w:hint="cs"/>
          <w:b/>
          <w:bCs/>
          <w:u w:val="single"/>
          <w:rtl/>
        </w:rPr>
        <w:t>السؤال الأول :</w:t>
      </w:r>
      <w:r>
        <w:rPr>
          <w:rFonts w:hint="cs"/>
          <w:b/>
          <w:bCs/>
          <w:u w:val="single"/>
          <w:rtl/>
        </w:rPr>
        <w:t xml:space="preserve"> انسبي كل مثال مناسب للموضوع المناسب :</w:t>
      </w:r>
    </w:p>
    <w:tbl>
      <w:tblPr>
        <w:tblStyle w:val="aa"/>
        <w:bidiVisual/>
        <w:tblW w:w="8716" w:type="dxa"/>
        <w:tblLook w:val="04A0" w:firstRow="1" w:lastRow="0" w:firstColumn="1" w:lastColumn="0" w:noHBand="0" w:noVBand="1"/>
      </w:tblPr>
      <w:tblGrid>
        <w:gridCol w:w="4302"/>
        <w:gridCol w:w="602"/>
        <w:gridCol w:w="3812"/>
      </w:tblGrid>
      <w:tr w:rsidR="008403E7" w:rsidRPr="00850BF5" w14:paraId="13BC5703" w14:textId="77777777" w:rsidTr="00216A91">
        <w:trPr>
          <w:trHeight w:val="275"/>
        </w:trPr>
        <w:tc>
          <w:tcPr>
            <w:tcW w:w="0" w:type="auto"/>
          </w:tcPr>
          <w:p w14:paraId="450B1B98" w14:textId="77777777" w:rsidR="00D75EDC" w:rsidRPr="00850BF5" w:rsidRDefault="00D75EDC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المثال </w:t>
            </w:r>
            <w:r w:rsidRPr="00850BF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14:paraId="562E6C63" w14:textId="77777777" w:rsidR="00D75EDC" w:rsidRPr="00850BF5" w:rsidRDefault="00D75EDC" w:rsidP="00216A91">
            <w:pPr>
              <w:rPr>
                <w:b/>
                <w:bCs/>
                <w:rtl/>
              </w:rPr>
            </w:pPr>
            <w:r w:rsidRPr="00850BF5">
              <w:rPr>
                <w:rFonts w:hint="cs"/>
                <w:b/>
                <w:bCs/>
                <w:rtl/>
              </w:rPr>
              <w:t xml:space="preserve">الرقم </w:t>
            </w:r>
          </w:p>
        </w:tc>
        <w:tc>
          <w:tcPr>
            <w:tcW w:w="0" w:type="auto"/>
          </w:tcPr>
          <w:p w14:paraId="4E00E775" w14:textId="77777777" w:rsidR="00D75EDC" w:rsidRPr="00850BF5" w:rsidRDefault="00D75EDC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المسألة التي يدل عليها المثال </w:t>
            </w:r>
            <w:r w:rsidRPr="00850BF5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8403E7" w:rsidRPr="00850BF5" w14:paraId="6E3A6224" w14:textId="77777777" w:rsidTr="00216A91">
        <w:trPr>
          <w:trHeight w:val="289"/>
        </w:trPr>
        <w:tc>
          <w:tcPr>
            <w:tcW w:w="0" w:type="auto"/>
          </w:tcPr>
          <w:p w14:paraId="3B62C9F5" w14:textId="655A43F0" w:rsidR="00D75EDC" w:rsidRPr="00850BF5" w:rsidRDefault="00D75EDC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  <w:r w:rsidR="008B4F7C">
              <w:rPr>
                <w:rFonts w:hint="cs"/>
                <w:b/>
                <w:bCs/>
                <w:rtl/>
              </w:rPr>
              <w:t>أعذني من ولدك فقد آذاني .</w:t>
            </w:r>
          </w:p>
        </w:tc>
        <w:tc>
          <w:tcPr>
            <w:tcW w:w="0" w:type="auto"/>
          </w:tcPr>
          <w:p w14:paraId="57EA9ADD" w14:textId="77777777" w:rsidR="00D75EDC" w:rsidRPr="00850BF5" w:rsidRDefault="00D75EDC" w:rsidP="00216A91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E43E879" w14:textId="28B88609" w:rsidR="00D75EDC" w:rsidRPr="00850BF5" w:rsidRDefault="008403E7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-استعانة شركية لأنها لا يقدر على ذلك إلا الله.</w:t>
            </w:r>
          </w:p>
        </w:tc>
      </w:tr>
      <w:tr w:rsidR="008403E7" w:rsidRPr="00850BF5" w14:paraId="7967DE93" w14:textId="77777777" w:rsidTr="00216A91">
        <w:trPr>
          <w:trHeight w:val="275"/>
        </w:trPr>
        <w:tc>
          <w:tcPr>
            <w:tcW w:w="0" w:type="auto"/>
          </w:tcPr>
          <w:p w14:paraId="50D3E667" w14:textId="545725F4" w:rsidR="00D75EDC" w:rsidRPr="00850BF5" w:rsidRDefault="00D75EDC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  <w:r w:rsidR="008403E7">
              <w:rPr>
                <w:rFonts w:hint="cs"/>
                <w:b/>
                <w:bCs/>
                <w:rtl/>
              </w:rPr>
              <w:t>الاستعانة بالأموات الصالحين. في شفاء المرضى.</w:t>
            </w:r>
          </w:p>
        </w:tc>
        <w:tc>
          <w:tcPr>
            <w:tcW w:w="0" w:type="auto"/>
          </w:tcPr>
          <w:p w14:paraId="6C3AE9D6" w14:textId="77777777" w:rsidR="00D75EDC" w:rsidRPr="00850BF5" w:rsidRDefault="00D75EDC" w:rsidP="00216A91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2B29B094" w14:textId="328B2759" w:rsidR="00D75EDC" w:rsidRPr="00850BF5" w:rsidRDefault="00D75EDC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485A2B">
              <w:rPr>
                <w:rFonts w:hint="cs"/>
                <w:b/>
                <w:bCs/>
                <w:rtl/>
              </w:rPr>
              <w:t>شروط الصيام.</w:t>
            </w:r>
          </w:p>
        </w:tc>
      </w:tr>
      <w:tr w:rsidR="008403E7" w:rsidRPr="00850BF5" w14:paraId="35DBD3FF" w14:textId="77777777" w:rsidTr="00216A91">
        <w:trPr>
          <w:trHeight w:val="289"/>
        </w:trPr>
        <w:tc>
          <w:tcPr>
            <w:tcW w:w="0" w:type="auto"/>
          </w:tcPr>
          <w:p w14:paraId="20D2B22D" w14:textId="3655C5EE" w:rsidR="00D75EDC" w:rsidRPr="00850BF5" w:rsidRDefault="00D75EDC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5757B7">
              <w:rPr>
                <w:rFonts w:hint="cs"/>
                <w:b/>
                <w:bCs/>
                <w:rtl/>
              </w:rPr>
              <w:t>الأضحية.</w:t>
            </w:r>
          </w:p>
        </w:tc>
        <w:tc>
          <w:tcPr>
            <w:tcW w:w="0" w:type="auto"/>
          </w:tcPr>
          <w:p w14:paraId="4E0A3D17" w14:textId="77777777" w:rsidR="00D75EDC" w:rsidRPr="00850BF5" w:rsidRDefault="00D75EDC" w:rsidP="00216A91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9D685E6" w14:textId="1EFE10CD" w:rsidR="00D75EDC" w:rsidRPr="00850BF5" w:rsidRDefault="00D75EDC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943232">
              <w:rPr>
                <w:rFonts w:hint="cs"/>
                <w:b/>
                <w:bCs/>
                <w:rtl/>
              </w:rPr>
              <w:t>لا تفسد الصيام.</w:t>
            </w:r>
          </w:p>
        </w:tc>
      </w:tr>
      <w:tr w:rsidR="008403E7" w:rsidRPr="00850BF5" w14:paraId="1553C4A3" w14:textId="77777777" w:rsidTr="00216A91">
        <w:trPr>
          <w:trHeight w:val="275"/>
        </w:trPr>
        <w:tc>
          <w:tcPr>
            <w:tcW w:w="0" w:type="auto"/>
          </w:tcPr>
          <w:p w14:paraId="4D60B8D3" w14:textId="6D8E6A22" w:rsidR="00D75EDC" w:rsidRPr="00850BF5" w:rsidRDefault="00D75EDC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٤- </w:t>
            </w:r>
            <w:r w:rsidR="00AC055D">
              <w:rPr>
                <w:rFonts w:hint="cs"/>
                <w:b/>
                <w:bCs/>
                <w:rtl/>
              </w:rPr>
              <w:t>الذبح عند القبور تقربا.</w:t>
            </w:r>
          </w:p>
        </w:tc>
        <w:tc>
          <w:tcPr>
            <w:tcW w:w="0" w:type="auto"/>
          </w:tcPr>
          <w:p w14:paraId="129F52AB" w14:textId="77777777" w:rsidR="00D75EDC" w:rsidRPr="00850BF5" w:rsidRDefault="00D75EDC" w:rsidP="00216A91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5331FB3" w14:textId="40C1C6F8" w:rsidR="00D75EDC" w:rsidRPr="00850BF5" w:rsidRDefault="00D75EDC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AC055D">
              <w:rPr>
                <w:rFonts w:hint="cs"/>
                <w:b/>
                <w:bCs/>
                <w:rtl/>
              </w:rPr>
              <w:t>ذبائح شركية .</w:t>
            </w:r>
          </w:p>
        </w:tc>
      </w:tr>
      <w:tr w:rsidR="008403E7" w:rsidRPr="00850BF5" w14:paraId="19980908" w14:textId="77777777" w:rsidTr="00216A91">
        <w:trPr>
          <w:trHeight w:val="289"/>
        </w:trPr>
        <w:tc>
          <w:tcPr>
            <w:tcW w:w="0" w:type="auto"/>
          </w:tcPr>
          <w:p w14:paraId="49AB53F1" w14:textId="2E86539F" w:rsidR="00D75EDC" w:rsidRDefault="00D75EDC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٥-</w:t>
            </w:r>
            <w:r w:rsidR="00485A2B">
              <w:rPr>
                <w:rFonts w:hint="cs"/>
                <w:b/>
                <w:bCs/>
                <w:rtl/>
              </w:rPr>
              <w:t>البلوغ و الإسلام و العقل .</w:t>
            </w:r>
          </w:p>
        </w:tc>
        <w:tc>
          <w:tcPr>
            <w:tcW w:w="0" w:type="auto"/>
          </w:tcPr>
          <w:p w14:paraId="4CC01D44" w14:textId="77777777" w:rsidR="00D75EDC" w:rsidRPr="00850BF5" w:rsidRDefault="00D75EDC" w:rsidP="00216A91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12F95F2" w14:textId="46892AA4" w:rsidR="00D75EDC" w:rsidRDefault="00D75EDC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4E719F">
              <w:rPr>
                <w:rFonts w:hint="cs"/>
                <w:b/>
                <w:bCs/>
                <w:rtl/>
              </w:rPr>
              <w:t>ذ</w:t>
            </w:r>
            <w:r w:rsidR="00CB50A8">
              <w:rPr>
                <w:rFonts w:hint="cs"/>
                <w:b/>
                <w:bCs/>
                <w:rtl/>
              </w:rPr>
              <w:t>بائح مباحة.</w:t>
            </w:r>
          </w:p>
        </w:tc>
      </w:tr>
      <w:tr w:rsidR="008403E7" w:rsidRPr="00850BF5" w14:paraId="263DEBD9" w14:textId="77777777" w:rsidTr="00216A91">
        <w:trPr>
          <w:trHeight w:val="275"/>
        </w:trPr>
        <w:tc>
          <w:tcPr>
            <w:tcW w:w="0" w:type="auto"/>
          </w:tcPr>
          <w:p w14:paraId="789F4083" w14:textId="344F5D9C" w:rsidR="00D75EDC" w:rsidRDefault="00D75EDC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٦-</w:t>
            </w:r>
            <w:r w:rsidR="00D05FD1">
              <w:rPr>
                <w:rFonts w:hint="cs"/>
                <w:b/>
                <w:bCs/>
                <w:rtl/>
              </w:rPr>
              <w:t>إخراج القيء عمدا.</w:t>
            </w:r>
          </w:p>
        </w:tc>
        <w:tc>
          <w:tcPr>
            <w:tcW w:w="0" w:type="auto"/>
          </w:tcPr>
          <w:p w14:paraId="107AC74F" w14:textId="77777777" w:rsidR="00D75EDC" w:rsidRPr="00850BF5" w:rsidRDefault="00D75EDC" w:rsidP="00216A91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13CD82C" w14:textId="2EA6AB64" w:rsidR="00D75EDC" w:rsidRDefault="00D75EDC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D05FD1">
              <w:rPr>
                <w:rFonts w:hint="cs"/>
                <w:b/>
                <w:bCs/>
                <w:rtl/>
              </w:rPr>
              <w:t>مفسدات الصيام.</w:t>
            </w:r>
          </w:p>
        </w:tc>
      </w:tr>
      <w:tr w:rsidR="008403E7" w:rsidRPr="00850BF5" w14:paraId="60CACFEC" w14:textId="77777777" w:rsidTr="00216A91">
        <w:trPr>
          <w:trHeight w:val="289"/>
        </w:trPr>
        <w:tc>
          <w:tcPr>
            <w:tcW w:w="0" w:type="auto"/>
          </w:tcPr>
          <w:p w14:paraId="308DB1D5" w14:textId="6F1DDE2C" w:rsidR="00D75EDC" w:rsidRDefault="00D75EDC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٧-</w:t>
            </w:r>
            <w:r w:rsidR="00943232">
              <w:rPr>
                <w:rFonts w:hint="cs"/>
                <w:b/>
                <w:bCs/>
                <w:rtl/>
              </w:rPr>
              <w:t>قطرة العين.</w:t>
            </w:r>
          </w:p>
        </w:tc>
        <w:tc>
          <w:tcPr>
            <w:tcW w:w="0" w:type="auto"/>
          </w:tcPr>
          <w:p w14:paraId="46EC1597" w14:textId="77777777" w:rsidR="00D75EDC" w:rsidRPr="00850BF5" w:rsidRDefault="00D75EDC" w:rsidP="00216A91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6A051A32" w14:textId="748BD4D2" w:rsidR="00D75EDC" w:rsidRPr="008403E7" w:rsidRDefault="008403E7" w:rsidP="008403E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8B4F7C" w:rsidRPr="008403E7">
              <w:rPr>
                <w:rFonts w:hint="cs"/>
                <w:b/>
                <w:bCs/>
                <w:rtl/>
              </w:rPr>
              <w:t>استعاذة جائزة -لأنها بحي قادر .</w:t>
            </w:r>
          </w:p>
        </w:tc>
      </w:tr>
      <w:tr w:rsidR="008403E7" w:rsidRPr="00850BF5" w14:paraId="216C16AB" w14:textId="77777777" w:rsidTr="00216A91">
        <w:trPr>
          <w:trHeight w:val="275"/>
        </w:trPr>
        <w:tc>
          <w:tcPr>
            <w:tcW w:w="0" w:type="auto"/>
          </w:tcPr>
          <w:p w14:paraId="5F976FD1" w14:textId="5956B16B" w:rsidR="00D75EDC" w:rsidRDefault="00D75EDC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٨-</w:t>
            </w:r>
            <w:r w:rsidR="004E719F">
              <w:rPr>
                <w:rFonts w:hint="cs"/>
                <w:b/>
                <w:bCs/>
                <w:rtl/>
              </w:rPr>
              <w:t>إكرام الضيف.</w:t>
            </w:r>
          </w:p>
        </w:tc>
        <w:tc>
          <w:tcPr>
            <w:tcW w:w="0" w:type="auto"/>
          </w:tcPr>
          <w:p w14:paraId="4FA99205" w14:textId="77777777" w:rsidR="00D75EDC" w:rsidRPr="00850BF5" w:rsidRDefault="00D75EDC" w:rsidP="00216A91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753B5A4" w14:textId="33DA62CE" w:rsidR="00D75EDC" w:rsidRDefault="00F50A25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5757B7">
              <w:rPr>
                <w:rFonts w:hint="cs"/>
                <w:b/>
                <w:bCs/>
                <w:rtl/>
              </w:rPr>
              <w:t>ذبيحة مشروعة.</w:t>
            </w:r>
          </w:p>
        </w:tc>
      </w:tr>
    </w:tbl>
    <w:p w14:paraId="4AAE598A" w14:textId="77777777" w:rsidR="00D75EDC" w:rsidRDefault="00D75EDC" w:rsidP="00216A91">
      <w:pPr>
        <w:rPr>
          <w:b/>
          <w:bCs/>
          <w:u w:val="single"/>
          <w:rtl/>
        </w:rPr>
      </w:pPr>
    </w:p>
    <w:p w14:paraId="1DADDE8C" w14:textId="77777777" w:rsidR="00D75EDC" w:rsidRDefault="00D75EDC" w:rsidP="00216A91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السؤال الثاني : أكملي الفراغات :</w:t>
      </w:r>
    </w:p>
    <w:p w14:paraId="323F6B6A" w14:textId="112C1C86" w:rsidR="00D75EDC" w:rsidRPr="000E3C2E" w:rsidRDefault="00D75EDC" w:rsidP="00216A91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>١-</w:t>
      </w:r>
      <w:r w:rsidR="006F2692">
        <w:rPr>
          <w:rFonts w:hint="cs"/>
          <w:b/>
          <w:bCs/>
          <w:rtl/>
        </w:rPr>
        <w:t>الطواف المشروع لا يكون إلا حول ………………..</w:t>
      </w:r>
    </w:p>
    <w:p w14:paraId="46089115" w14:textId="09C9CF24" w:rsidR="00D75EDC" w:rsidRPr="000E3C2E" w:rsidRDefault="00D75EDC" w:rsidP="00216A91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>٢-</w:t>
      </w:r>
      <w:r w:rsidR="00184CD8">
        <w:rPr>
          <w:rFonts w:hint="cs"/>
          <w:b/>
          <w:bCs/>
          <w:rtl/>
        </w:rPr>
        <w:t>(والذين يؤتون ما آتوا وقلوبهم وجلة ): ………………. ألا تقبل صدقاتهم.</w:t>
      </w:r>
    </w:p>
    <w:p w14:paraId="51B2A8B9" w14:textId="0AF19E7A" w:rsidR="00D75EDC" w:rsidRPr="000E3C2E" w:rsidRDefault="00D75EDC" w:rsidP="00216A91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>٣-</w:t>
      </w:r>
      <w:r w:rsidR="00184CD8">
        <w:rPr>
          <w:rFonts w:hint="cs"/>
          <w:b/>
          <w:bCs/>
          <w:rtl/>
        </w:rPr>
        <w:t xml:space="preserve">فضائل سورتي البقرة و آل عمران </w:t>
      </w:r>
      <w:r w:rsidR="006734C9">
        <w:rPr>
          <w:rFonts w:hint="cs"/>
          <w:b/>
          <w:bCs/>
          <w:rtl/>
        </w:rPr>
        <w:t>أنها…………………</w:t>
      </w:r>
    </w:p>
    <w:p w14:paraId="4DFF8FBB" w14:textId="5D676C0A" w:rsidR="00D75EDC" w:rsidRPr="000E3C2E" w:rsidRDefault="00D75EDC" w:rsidP="00216A91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 xml:space="preserve">٤- </w:t>
      </w:r>
      <w:r w:rsidR="000D690B">
        <w:rPr>
          <w:rFonts w:hint="cs"/>
          <w:b/>
          <w:bCs/>
          <w:rtl/>
        </w:rPr>
        <w:t>الغاية التي من أجلها فرض الصيام هي……………………..</w:t>
      </w:r>
    </w:p>
    <w:p w14:paraId="6039E08F" w14:textId="77777777" w:rsidR="00D75EDC" w:rsidRDefault="00D75EDC" w:rsidP="00216A91">
      <w:pPr>
        <w:rPr>
          <w:b/>
          <w:bCs/>
          <w:rtl/>
        </w:rPr>
      </w:pPr>
    </w:p>
    <w:p w14:paraId="2768AFCF" w14:textId="77777777" w:rsidR="00D75EDC" w:rsidRDefault="00D75EDC" w:rsidP="00216A91">
      <w:pPr>
        <w:rPr>
          <w:b/>
          <w:bCs/>
          <w:rtl/>
        </w:rPr>
      </w:pPr>
      <w:r>
        <w:rPr>
          <w:rFonts w:hint="cs"/>
          <w:b/>
          <w:bCs/>
          <w:rtl/>
        </w:rPr>
        <w:t>السؤال الثالث : اختاري الإجابة الصحيحة:</w:t>
      </w:r>
    </w:p>
    <w:tbl>
      <w:tblPr>
        <w:tblStyle w:val="aa"/>
        <w:bidiVisual/>
        <w:tblW w:w="9130" w:type="dxa"/>
        <w:tblInd w:w="-833" w:type="dxa"/>
        <w:tblLook w:val="04A0" w:firstRow="1" w:lastRow="0" w:firstColumn="1" w:lastColumn="0" w:noHBand="0" w:noVBand="1"/>
      </w:tblPr>
      <w:tblGrid>
        <w:gridCol w:w="3840"/>
        <w:gridCol w:w="1337"/>
        <w:gridCol w:w="1434"/>
        <w:gridCol w:w="2519"/>
      </w:tblGrid>
      <w:tr w:rsidR="0089392E" w:rsidRPr="005A2B2B" w14:paraId="4C819A01" w14:textId="77777777" w:rsidTr="00216A91">
        <w:trPr>
          <w:trHeight w:val="262"/>
        </w:trPr>
        <w:tc>
          <w:tcPr>
            <w:tcW w:w="0" w:type="auto"/>
          </w:tcPr>
          <w:p w14:paraId="762D5437" w14:textId="77777777" w:rsidR="00D75EDC" w:rsidRPr="005A2B2B" w:rsidRDefault="00D75EDC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0" w:type="auto"/>
          </w:tcPr>
          <w:p w14:paraId="4404AEC7" w14:textId="77777777" w:rsidR="00D75EDC" w:rsidRPr="005A2B2B" w:rsidRDefault="00D75EDC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02B1D83F" w14:textId="77777777" w:rsidR="00D75EDC" w:rsidRPr="005A2B2B" w:rsidRDefault="00D75EDC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7BC19517" w14:textId="77777777" w:rsidR="00D75EDC" w:rsidRPr="005A2B2B" w:rsidRDefault="00D75EDC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٣</w:t>
            </w:r>
          </w:p>
        </w:tc>
      </w:tr>
      <w:tr w:rsidR="0089392E" w:rsidRPr="005A2B2B" w14:paraId="391D6BA1" w14:textId="77777777" w:rsidTr="00216A91">
        <w:trPr>
          <w:trHeight w:val="534"/>
        </w:trPr>
        <w:tc>
          <w:tcPr>
            <w:tcW w:w="0" w:type="auto"/>
          </w:tcPr>
          <w:p w14:paraId="22FDF281" w14:textId="55B02759" w:rsidR="00D75EDC" w:rsidRPr="005A2B2B" w:rsidRDefault="00D75EDC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١-</w:t>
            </w:r>
            <w:r w:rsidR="00BA73F3">
              <w:rPr>
                <w:rFonts w:hint="cs"/>
                <w:b/>
                <w:bCs/>
                <w:rtl/>
              </w:rPr>
              <w:t>سؤال الله منفعة للعباد يوم القيامة- معني:</w:t>
            </w:r>
            <w:r w:rsidRPr="005A2B2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14:paraId="034D060D" w14:textId="271A9C25" w:rsidR="00D75EDC" w:rsidRPr="005A2B2B" w:rsidRDefault="00BA73F3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الشفاعة</w:t>
            </w:r>
          </w:p>
        </w:tc>
        <w:tc>
          <w:tcPr>
            <w:tcW w:w="0" w:type="auto"/>
          </w:tcPr>
          <w:p w14:paraId="3CEDC344" w14:textId="6957B55F" w:rsidR="00D75EDC" w:rsidRPr="005A2B2B" w:rsidRDefault="00BA73F3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الاستعانة</w:t>
            </w:r>
          </w:p>
        </w:tc>
        <w:tc>
          <w:tcPr>
            <w:tcW w:w="0" w:type="auto"/>
          </w:tcPr>
          <w:p w14:paraId="0868D76F" w14:textId="459D5A5F" w:rsidR="00D75EDC" w:rsidRPr="005A2B2B" w:rsidRDefault="00BA73F3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العكوف</w:t>
            </w:r>
          </w:p>
        </w:tc>
      </w:tr>
      <w:tr w:rsidR="0089392E" w:rsidRPr="005A2B2B" w14:paraId="1139E640" w14:textId="77777777" w:rsidTr="00216A91">
        <w:trPr>
          <w:trHeight w:val="534"/>
        </w:trPr>
        <w:tc>
          <w:tcPr>
            <w:tcW w:w="0" w:type="auto"/>
          </w:tcPr>
          <w:p w14:paraId="38B6E312" w14:textId="4B7076BC" w:rsidR="00D75EDC" w:rsidRPr="005A2B2B" w:rsidRDefault="00D75EDC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٢-</w:t>
            </w:r>
            <w:r w:rsidR="007F320B">
              <w:rPr>
                <w:rFonts w:hint="cs"/>
                <w:b/>
                <w:bCs/>
                <w:rtl/>
              </w:rPr>
              <w:t>(فإذا نفخ الصور فلا أنساب بينهم)-موضوع الآية:</w:t>
            </w:r>
          </w:p>
        </w:tc>
        <w:tc>
          <w:tcPr>
            <w:tcW w:w="0" w:type="auto"/>
          </w:tcPr>
          <w:p w14:paraId="5B31EC60" w14:textId="67943AE6" w:rsidR="00D75EDC" w:rsidRPr="005A2B2B" w:rsidRDefault="00A35943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صفات المؤمنين</w:t>
            </w:r>
          </w:p>
        </w:tc>
        <w:tc>
          <w:tcPr>
            <w:tcW w:w="0" w:type="auto"/>
          </w:tcPr>
          <w:p w14:paraId="2545F99D" w14:textId="6B5B5A3E" w:rsidR="00D75EDC" w:rsidRPr="005A2B2B" w:rsidRDefault="00A35943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أهوال يوم القيامة</w:t>
            </w:r>
          </w:p>
        </w:tc>
        <w:tc>
          <w:tcPr>
            <w:tcW w:w="0" w:type="auto"/>
          </w:tcPr>
          <w:p w14:paraId="0885D49B" w14:textId="3E192A04" w:rsidR="00D75EDC" w:rsidRPr="005A2B2B" w:rsidRDefault="00A35943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أكل الحلال عون على العمل الصالح</w:t>
            </w:r>
          </w:p>
        </w:tc>
      </w:tr>
      <w:tr w:rsidR="0089392E" w:rsidRPr="005A2B2B" w14:paraId="312CAD5E" w14:textId="77777777" w:rsidTr="00216A91">
        <w:trPr>
          <w:trHeight w:val="262"/>
        </w:trPr>
        <w:tc>
          <w:tcPr>
            <w:tcW w:w="0" w:type="auto"/>
          </w:tcPr>
          <w:p w14:paraId="7542D19B" w14:textId="67A855B8" w:rsidR="00D75EDC" w:rsidRPr="005A2B2B" w:rsidRDefault="00D75EDC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</w:t>
            </w:r>
            <w:r w:rsidR="0089392E">
              <w:rPr>
                <w:rFonts w:hint="cs"/>
                <w:b/>
                <w:bCs/>
                <w:rtl/>
              </w:rPr>
              <w:t>الشرط الذي يلزم توفره في العمل المهني في الإسلام:</w:t>
            </w:r>
          </w:p>
        </w:tc>
        <w:tc>
          <w:tcPr>
            <w:tcW w:w="0" w:type="auto"/>
          </w:tcPr>
          <w:p w14:paraId="1F701588" w14:textId="024F0FC4" w:rsidR="00D75EDC" w:rsidRPr="005A2B2B" w:rsidRDefault="00EB2C37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يكون كثيرا</w:t>
            </w:r>
          </w:p>
        </w:tc>
        <w:tc>
          <w:tcPr>
            <w:tcW w:w="0" w:type="auto"/>
          </w:tcPr>
          <w:p w14:paraId="29F6BD60" w14:textId="66F81C71" w:rsidR="00D75EDC" w:rsidRPr="005A2B2B" w:rsidRDefault="00EB2C37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يكون مستمرا</w:t>
            </w:r>
          </w:p>
        </w:tc>
        <w:tc>
          <w:tcPr>
            <w:tcW w:w="0" w:type="auto"/>
          </w:tcPr>
          <w:p w14:paraId="79CBE3D6" w14:textId="045206F5" w:rsidR="00D75EDC" w:rsidRDefault="00EB2C37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 يكون مباحا </w:t>
            </w:r>
          </w:p>
          <w:p w14:paraId="1DF09263" w14:textId="77777777" w:rsidR="00D75EDC" w:rsidRPr="005A2B2B" w:rsidRDefault="00D75EDC" w:rsidP="00216A91">
            <w:pPr>
              <w:rPr>
                <w:b/>
                <w:bCs/>
                <w:rtl/>
              </w:rPr>
            </w:pPr>
          </w:p>
        </w:tc>
      </w:tr>
      <w:tr w:rsidR="0089392E" w:rsidRPr="005A2B2B" w14:paraId="30B9F3B9" w14:textId="77777777" w:rsidTr="00216A91">
        <w:trPr>
          <w:trHeight w:val="271"/>
        </w:trPr>
        <w:tc>
          <w:tcPr>
            <w:tcW w:w="0" w:type="auto"/>
          </w:tcPr>
          <w:p w14:paraId="1A03BAFA" w14:textId="4544AF9E" w:rsidR="00D75EDC" w:rsidRPr="005A2B2B" w:rsidRDefault="00D75EDC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٤-</w:t>
            </w:r>
            <w:r w:rsidR="007412E8">
              <w:rPr>
                <w:rFonts w:hint="cs"/>
                <w:b/>
                <w:bCs/>
                <w:rtl/>
              </w:rPr>
              <w:t>أفضل صيام التطوع:</w:t>
            </w:r>
          </w:p>
        </w:tc>
        <w:tc>
          <w:tcPr>
            <w:tcW w:w="0" w:type="auto"/>
          </w:tcPr>
          <w:p w14:paraId="1C28DBC5" w14:textId="36E54143" w:rsidR="00D75EDC" w:rsidRPr="005A2B2B" w:rsidRDefault="00AB14CB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ست شوال</w:t>
            </w:r>
          </w:p>
        </w:tc>
        <w:tc>
          <w:tcPr>
            <w:tcW w:w="0" w:type="auto"/>
          </w:tcPr>
          <w:p w14:paraId="6683CAF6" w14:textId="73FD151E" w:rsidR="00D75EDC" w:rsidRPr="005A2B2B" w:rsidRDefault="00AB14CB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يوم عرفة</w:t>
            </w:r>
          </w:p>
        </w:tc>
        <w:tc>
          <w:tcPr>
            <w:tcW w:w="0" w:type="auto"/>
          </w:tcPr>
          <w:p w14:paraId="690E3A9F" w14:textId="42B72E2D" w:rsidR="00D75EDC" w:rsidRDefault="00AB14CB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صيام داوود عليه السلام .</w:t>
            </w:r>
          </w:p>
          <w:p w14:paraId="61EBDE3F" w14:textId="77777777" w:rsidR="00D75EDC" w:rsidRPr="005A2B2B" w:rsidRDefault="00D75EDC" w:rsidP="00216A91">
            <w:pPr>
              <w:rPr>
                <w:b/>
                <w:bCs/>
                <w:rtl/>
              </w:rPr>
            </w:pPr>
          </w:p>
        </w:tc>
      </w:tr>
    </w:tbl>
    <w:p w14:paraId="68C7DC11" w14:textId="77777777" w:rsidR="00D75EDC" w:rsidRPr="000E3C2E" w:rsidRDefault="00D75EDC" w:rsidP="00216A91">
      <w:pPr>
        <w:rPr>
          <w:b/>
          <w:bCs/>
          <w:rtl/>
        </w:rPr>
      </w:pPr>
    </w:p>
    <w:p w14:paraId="56526C8A" w14:textId="77777777" w:rsidR="00D75EDC" w:rsidRDefault="00D75EDC" w:rsidP="00216A91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السؤال الرابع :  </w:t>
      </w:r>
      <w:r w:rsidRPr="00073C37">
        <w:rPr>
          <w:rFonts w:hint="cs"/>
          <w:b/>
          <w:bCs/>
          <w:rtl/>
        </w:rPr>
        <w:t xml:space="preserve">صححي ما تحته خط : </w:t>
      </w:r>
    </w:p>
    <w:p w14:paraId="331AC758" w14:textId="79972CB2" w:rsidR="00D75EDC" w:rsidRDefault="00D75EDC" w:rsidP="00216A91">
      <w:pPr>
        <w:rPr>
          <w:b/>
          <w:bCs/>
          <w:rtl/>
        </w:rPr>
      </w:pPr>
      <w:r w:rsidRPr="00FB0C75">
        <w:rPr>
          <w:rFonts w:hint="cs"/>
          <w:b/>
          <w:bCs/>
          <w:rtl/>
        </w:rPr>
        <w:t>١-</w:t>
      </w:r>
      <w:r w:rsidR="004605CD">
        <w:rPr>
          <w:rFonts w:hint="cs"/>
          <w:b/>
          <w:bCs/>
          <w:rtl/>
        </w:rPr>
        <w:t>يباح له الفطر في رمضان ويجب عليه القضاء مثل :</w:t>
      </w:r>
      <w:r w:rsidR="004605CD" w:rsidRPr="00332035">
        <w:rPr>
          <w:rFonts w:hint="cs"/>
          <w:b/>
          <w:bCs/>
          <w:u w:val="single"/>
          <w:rtl/>
        </w:rPr>
        <w:t>المريض الذي لا يرجى شفاؤه</w:t>
      </w:r>
      <w:r w:rsidRPr="00332035">
        <w:rPr>
          <w:rFonts w:hint="cs"/>
          <w:b/>
          <w:bCs/>
          <w:u w:val="single"/>
          <w:rtl/>
        </w:rPr>
        <w:t>.</w:t>
      </w:r>
      <w:r>
        <w:rPr>
          <w:rFonts w:hint="cs"/>
          <w:b/>
          <w:bCs/>
          <w:rtl/>
        </w:rPr>
        <w:t>(………….)</w:t>
      </w:r>
    </w:p>
    <w:p w14:paraId="255E5350" w14:textId="49EC31E4" w:rsidR="00D75EDC" w:rsidRDefault="00D75EDC" w:rsidP="00216A91">
      <w:pPr>
        <w:rPr>
          <w:b/>
          <w:bCs/>
          <w:rtl/>
        </w:rPr>
      </w:pPr>
      <w:r>
        <w:rPr>
          <w:rFonts w:hint="cs"/>
          <w:b/>
          <w:bCs/>
          <w:rtl/>
        </w:rPr>
        <w:t>٢-</w:t>
      </w:r>
      <w:r w:rsidR="00AA6324">
        <w:rPr>
          <w:rFonts w:hint="cs"/>
          <w:b/>
          <w:bCs/>
          <w:rtl/>
        </w:rPr>
        <w:t xml:space="preserve">عرف عن (النواس بن سمعان رضي الله عنه ) </w:t>
      </w:r>
      <w:r w:rsidR="00AA6324" w:rsidRPr="0084524F">
        <w:rPr>
          <w:rFonts w:hint="cs"/>
          <w:b/>
          <w:bCs/>
          <w:u w:val="single"/>
          <w:rtl/>
        </w:rPr>
        <w:t>حسن الصوت في القراءة</w:t>
      </w:r>
      <w:r w:rsidR="00AA6324">
        <w:rPr>
          <w:rFonts w:hint="cs"/>
          <w:b/>
          <w:bCs/>
          <w:u w:val="single"/>
          <w:rtl/>
        </w:rPr>
        <w:t xml:space="preserve"> </w:t>
      </w:r>
      <w:r w:rsidR="00AA6324" w:rsidRPr="0084524F">
        <w:rPr>
          <w:rFonts w:hint="cs"/>
          <w:b/>
          <w:bCs/>
          <w:rtl/>
        </w:rPr>
        <w:t>(…….</w:t>
      </w:r>
      <w:r w:rsidRPr="0084524F">
        <w:rPr>
          <w:rFonts w:hint="cs"/>
          <w:b/>
          <w:bCs/>
          <w:rtl/>
        </w:rPr>
        <w:t>……………)</w:t>
      </w:r>
    </w:p>
    <w:p w14:paraId="2EAEDD75" w14:textId="30C2208B" w:rsidR="00D75EDC" w:rsidRDefault="00D75EDC" w:rsidP="00216A91">
      <w:pPr>
        <w:rPr>
          <w:b/>
          <w:bCs/>
          <w:rtl/>
        </w:rPr>
      </w:pPr>
      <w:r>
        <w:rPr>
          <w:rFonts w:hint="cs"/>
          <w:b/>
          <w:bCs/>
          <w:rtl/>
        </w:rPr>
        <w:t>٣-</w:t>
      </w:r>
      <w:r w:rsidR="00C53473">
        <w:rPr>
          <w:rFonts w:hint="cs"/>
          <w:b/>
          <w:bCs/>
          <w:rtl/>
        </w:rPr>
        <w:t>الشفاعة يوم القيامة تكون لأي</w:t>
      </w:r>
      <w:r w:rsidR="00C53473" w:rsidRPr="00C53473">
        <w:rPr>
          <w:rFonts w:hint="cs"/>
          <w:b/>
          <w:bCs/>
          <w:u w:val="single"/>
          <w:rtl/>
        </w:rPr>
        <w:t xml:space="preserve"> أحد من البشر</w:t>
      </w:r>
      <w:r w:rsidR="00C5347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(…………).  انتهت الأسئلة</w:t>
      </w:r>
    </w:p>
    <w:p w14:paraId="07D413E7" w14:textId="1A349530" w:rsidR="007E2630" w:rsidRDefault="004A00CE" w:rsidP="00216A91">
      <w:pPr>
        <w:rPr>
          <w:b/>
          <w:bCs/>
          <w:rtl/>
        </w:rPr>
      </w:pPr>
      <w:r>
        <w:rPr>
          <w:rFonts w:hint="cs"/>
          <w:b/>
          <w:bCs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005B8" wp14:editId="106B24F6">
                <wp:simplePos x="0" y="0"/>
                <wp:positionH relativeFrom="column">
                  <wp:posOffset>1062990</wp:posOffset>
                </wp:positionH>
                <wp:positionV relativeFrom="paragraph">
                  <wp:posOffset>504825</wp:posOffset>
                </wp:positionV>
                <wp:extent cx="1828800" cy="311150"/>
                <wp:effectExtent l="0" t="0" r="12700" b="19050"/>
                <wp:wrapNone/>
                <wp:docPr id="34986856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111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E6FCA" w14:textId="185F7497" w:rsidR="004A00CE" w:rsidRPr="004A00CE" w:rsidRDefault="004A00CE" w:rsidP="004A00C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A00CE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نموذج اجابة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005B8" id="مستطيل: زوايا مستديرة 1" o:spid="_x0000_s1029" style="position:absolute;left:0;text-align:left;margin-left:83.7pt;margin-top:39.75pt;width:2in;height:2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" fillcolor="yellow" strokecolor="#030e13 [484]" strokeweight="1pt">
                <v:stroke joinstyle="miter"/>
                <v:textbox>
                  <w:txbxContent>
                    <w:p w14:paraId="77DE6FCA" w14:textId="185F7497" w:rsidR="004A00CE" w:rsidRPr="004A00CE" w:rsidRDefault="004A00CE" w:rsidP="004A00C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A00CE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نموذج اجابة</w:t>
                      </w:r>
                    </w:p>
                  </w:txbxContent>
                </v:textbox>
              </v:roundrect>
            </w:pict>
          </mc:Fallback>
        </mc:AlternateContent>
      </w:r>
      <w:r w:rsidR="007E2630">
        <w:rPr>
          <w:rFonts w:hint="cs"/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35FDE4DC" wp14:editId="6841A682">
            <wp:simplePos x="0" y="0"/>
            <wp:positionH relativeFrom="column">
              <wp:posOffset>5548747</wp:posOffset>
            </wp:positionH>
            <wp:positionV relativeFrom="paragraph">
              <wp:posOffset>1047565</wp:posOffset>
            </wp:positionV>
            <wp:extent cx="445752" cy="426128"/>
            <wp:effectExtent l="0" t="0" r="0" b="5715"/>
            <wp:wrapTopAndBottom/>
            <wp:docPr id="27741003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80524" name="صورة 98328052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5" t="11142" r="26949" b="17878"/>
                    <a:stretch/>
                  </pic:blipFill>
                  <pic:spPr bwMode="auto">
                    <a:xfrm>
                      <a:off x="0" y="0"/>
                      <a:ext cx="445752" cy="42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630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9DBA38" wp14:editId="72FDCCE2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3009265" cy="505460"/>
                <wp:effectExtent l="0" t="0" r="635" b="2540"/>
                <wp:wrapNone/>
                <wp:docPr id="150964201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265" cy="505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21077" w14:textId="77777777" w:rsidR="007E2630" w:rsidRPr="008E66B3" w:rsidRDefault="007E2630" w:rsidP="008E66B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E66B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DBA38" id="_x0000_s1030" style="position:absolute;left:0;text-align:left;margin-left:43.5pt;margin-top:0;width:236.95pt;height:3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" fillcolor="white [3212]" stroked="f" strokeweight="1pt">
                <v:textbox>
                  <w:txbxContent>
                    <w:p w14:paraId="74221077" w14:textId="77777777" w:rsidR="007E2630" w:rsidRPr="008E66B3" w:rsidRDefault="007E2630" w:rsidP="008E66B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E66B3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ect>
            </w:pict>
          </mc:Fallback>
        </mc:AlternateContent>
      </w:r>
      <w:r w:rsidR="007E2630" w:rsidRPr="008E66B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A9F271" wp14:editId="4BC68196">
                <wp:simplePos x="0" y="0"/>
                <wp:positionH relativeFrom="column">
                  <wp:posOffset>3641818</wp:posOffset>
                </wp:positionH>
                <wp:positionV relativeFrom="paragraph">
                  <wp:posOffset>-549</wp:posOffset>
                </wp:positionV>
                <wp:extent cx="692150" cy="1109345"/>
                <wp:effectExtent l="0" t="0" r="19050" b="8255"/>
                <wp:wrapNone/>
                <wp:docPr id="339592652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1093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E93E6" w14:textId="77777777" w:rsidR="007E2630" w:rsidRDefault="007E2630" w:rsidP="000934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C472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الدرجة</w:t>
                            </w:r>
                          </w:p>
                          <w:p w14:paraId="4ADCC355" w14:textId="77777777" w:rsidR="007E2630" w:rsidRPr="00FC472A" w:rsidRDefault="007E2630" w:rsidP="000934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——</w:t>
                            </w:r>
                          </w:p>
                          <w:p w14:paraId="123E797C" w14:textId="77777777" w:rsidR="007E2630" w:rsidRPr="00FC472A" w:rsidRDefault="007E2630" w:rsidP="00FC472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472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9F271" id="_x0000_s1031" style="position:absolute;left:0;text-align:left;margin-left:286.75pt;margin-top:-.05pt;width:54.5pt;height:8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" fillcolor="white [3212]" strokecolor="black [3213]" strokeweight="1pt">
                <v:stroke joinstyle="miter"/>
                <v:textbox>
                  <w:txbxContent>
                    <w:p w14:paraId="59DE93E6" w14:textId="77777777" w:rsidR="007E2630" w:rsidRDefault="007E2630" w:rsidP="000934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C472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الدرجة</w:t>
                      </w:r>
                    </w:p>
                    <w:p w14:paraId="4ADCC355" w14:textId="77777777" w:rsidR="007E2630" w:rsidRPr="00FC472A" w:rsidRDefault="007E2630" w:rsidP="000934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——</w:t>
                      </w:r>
                    </w:p>
                    <w:p w14:paraId="123E797C" w14:textId="77777777" w:rsidR="007E2630" w:rsidRPr="00FC472A" w:rsidRDefault="007E2630" w:rsidP="00FC472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C472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="007E2630" w:rsidRPr="008E66B3">
        <w:rPr>
          <w:rFonts w:hint="cs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19663B99" wp14:editId="020929D6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932815" cy="816610"/>
            <wp:effectExtent l="0" t="0" r="0" b="0"/>
            <wp:wrapTopAndBottom/>
            <wp:docPr id="210618825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3929" name="صورة 855539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630" w:rsidRPr="008E66B3">
        <w:rPr>
          <w:rFonts w:hint="c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96B4A2" wp14:editId="149C860B">
                <wp:simplePos x="0" y="0"/>
                <wp:positionH relativeFrom="column">
                  <wp:posOffset>4502785</wp:posOffset>
                </wp:positionH>
                <wp:positionV relativeFrom="paragraph">
                  <wp:posOffset>0</wp:posOffset>
                </wp:positionV>
                <wp:extent cx="1487805" cy="922655"/>
                <wp:effectExtent l="0" t="0" r="10795" b="17145"/>
                <wp:wrapSquare wrapText="bothSides"/>
                <wp:docPr id="24799047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922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C74937" w14:textId="77777777" w:rsidR="007E2630" w:rsidRDefault="007E263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اختبار. الفترة </w:t>
                            </w:r>
                          </w:p>
                          <w:p w14:paraId="55507B2D" w14:textId="77777777" w:rsidR="007E2630" w:rsidRDefault="007E263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مادة الدراسات الإسلامية </w:t>
                            </w:r>
                          </w:p>
                          <w:p w14:paraId="0B925009" w14:textId="77777777" w:rsidR="007E2630" w:rsidRDefault="007E263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الصف الثاني متوسط </w:t>
                            </w:r>
                          </w:p>
                          <w:p w14:paraId="071515DB" w14:textId="77777777" w:rsidR="007E2630" w:rsidRDefault="007E2630">
                            <w:pPr>
                              <w:rPr>
                                <w:rtl/>
                              </w:rPr>
                            </w:pPr>
                          </w:p>
                          <w:p w14:paraId="4EF428F5" w14:textId="77777777" w:rsidR="007E2630" w:rsidRDefault="007E26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6B4A2" id="_x0000_s1032" type="#_x0000_t202" style="position:absolute;left:0;text-align:left;margin-left:354.55pt;margin-top:0;width:117.15pt;height:72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" strokecolor="black [3213]" strokeweight=".5pt">
                <v:textbox>
                  <w:txbxContent>
                    <w:p w14:paraId="01C74937" w14:textId="77777777" w:rsidR="007E2630" w:rsidRDefault="007E263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اختبار. الفترة </w:t>
                      </w:r>
                    </w:p>
                    <w:p w14:paraId="55507B2D" w14:textId="77777777" w:rsidR="007E2630" w:rsidRDefault="007E263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مادة الدراسات الإسلامية </w:t>
                      </w:r>
                    </w:p>
                    <w:p w14:paraId="0B925009" w14:textId="77777777" w:rsidR="007E2630" w:rsidRDefault="007E263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الصف الثاني متوسط </w:t>
                      </w:r>
                    </w:p>
                    <w:p w14:paraId="071515DB" w14:textId="77777777" w:rsidR="007E2630" w:rsidRDefault="007E2630">
                      <w:pPr>
                        <w:rPr>
                          <w:rtl/>
                        </w:rPr>
                      </w:pPr>
                    </w:p>
                    <w:p w14:paraId="4EF428F5" w14:textId="77777777" w:rsidR="007E2630" w:rsidRDefault="007E2630"/>
                  </w:txbxContent>
                </v:textbox>
                <w10:wrap type="square"/>
              </v:shape>
            </w:pict>
          </mc:Fallback>
        </mc:AlternateContent>
      </w:r>
      <w:r w:rsidR="007E2630" w:rsidRPr="008E66B3">
        <w:rPr>
          <w:rFonts w:hint="cs"/>
          <w:b/>
          <w:bCs/>
          <w:rtl/>
        </w:rPr>
        <w:t xml:space="preserve">                     اسم الطالبة:…………………</w:t>
      </w:r>
      <w:r w:rsidR="007E2630">
        <w:rPr>
          <w:rFonts w:hint="cs"/>
          <w:b/>
          <w:bCs/>
          <w:rtl/>
        </w:rPr>
        <w:t>………………….</w:t>
      </w:r>
    </w:p>
    <w:p w14:paraId="6E0C30AC" w14:textId="4255B355" w:rsidR="007E2630" w:rsidRDefault="007E2630" w:rsidP="00216A91">
      <w:pPr>
        <w:rPr>
          <w:b/>
          <w:bCs/>
          <w:rtl/>
        </w:rPr>
      </w:pPr>
    </w:p>
    <w:p w14:paraId="64B439AF" w14:textId="7AAFA72A" w:rsidR="007E2630" w:rsidRDefault="007E2630" w:rsidP="00216A91">
      <w:pPr>
        <w:rPr>
          <w:b/>
          <w:bCs/>
          <w:u w:val="single"/>
          <w:rtl/>
        </w:rPr>
      </w:pPr>
      <w:r w:rsidRPr="002A50EA">
        <w:rPr>
          <w:rFonts w:hint="cs"/>
          <w:b/>
          <w:bCs/>
          <w:u w:val="single"/>
          <w:rtl/>
        </w:rPr>
        <w:t>السؤال الأول :</w:t>
      </w:r>
      <w:r>
        <w:rPr>
          <w:rFonts w:hint="cs"/>
          <w:b/>
          <w:bCs/>
          <w:u w:val="single"/>
          <w:rtl/>
        </w:rPr>
        <w:t xml:space="preserve"> انسبي كل مثال مناسب للموضوع المناسب :</w:t>
      </w:r>
    </w:p>
    <w:tbl>
      <w:tblPr>
        <w:tblStyle w:val="aa"/>
        <w:bidiVisual/>
        <w:tblW w:w="8716" w:type="dxa"/>
        <w:tblLook w:val="04A0" w:firstRow="1" w:lastRow="0" w:firstColumn="1" w:lastColumn="0" w:noHBand="0" w:noVBand="1"/>
      </w:tblPr>
      <w:tblGrid>
        <w:gridCol w:w="4302"/>
        <w:gridCol w:w="602"/>
        <w:gridCol w:w="3812"/>
      </w:tblGrid>
      <w:tr w:rsidR="007E2630" w:rsidRPr="00850BF5" w14:paraId="13E3BB6D" w14:textId="77777777" w:rsidTr="0092450A">
        <w:trPr>
          <w:trHeight w:val="275"/>
        </w:trPr>
        <w:tc>
          <w:tcPr>
            <w:tcW w:w="0" w:type="auto"/>
          </w:tcPr>
          <w:p w14:paraId="7115CA82" w14:textId="77777777" w:rsidR="007E2630" w:rsidRPr="00850BF5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المثال </w:t>
            </w:r>
            <w:r w:rsidRPr="00850BF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84E290" w:themeFill="accent3" w:themeFillTint="66"/>
          </w:tcPr>
          <w:p w14:paraId="6C06D88E" w14:textId="696EA490" w:rsidR="007E2630" w:rsidRPr="00850BF5" w:rsidRDefault="007E2630" w:rsidP="00216A91">
            <w:pPr>
              <w:rPr>
                <w:b/>
                <w:bCs/>
                <w:rtl/>
              </w:rPr>
            </w:pPr>
            <w:r w:rsidRPr="00850BF5">
              <w:rPr>
                <w:rFonts w:hint="cs"/>
                <w:b/>
                <w:bCs/>
                <w:rtl/>
              </w:rPr>
              <w:t xml:space="preserve">الرقم </w:t>
            </w:r>
          </w:p>
        </w:tc>
        <w:tc>
          <w:tcPr>
            <w:tcW w:w="0" w:type="auto"/>
          </w:tcPr>
          <w:p w14:paraId="5DAEBF0A" w14:textId="77777777" w:rsidR="007E2630" w:rsidRPr="00850BF5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المسألة التي يدل عليها المثال </w:t>
            </w:r>
            <w:r w:rsidRPr="00850BF5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7E2630" w:rsidRPr="00850BF5" w14:paraId="44EA1551" w14:textId="77777777" w:rsidTr="0092450A">
        <w:trPr>
          <w:trHeight w:val="289"/>
        </w:trPr>
        <w:tc>
          <w:tcPr>
            <w:tcW w:w="0" w:type="auto"/>
          </w:tcPr>
          <w:p w14:paraId="229A0171" w14:textId="77777777" w:rsidR="007E2630" w:rsidRPr="00850BF5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1-أعذني من ولدك فقد آذاني .</w:t>
            </w:r>
          </w:p>
        </w:tc>
        <w:tc>
          <w:tcPr>
            <w:tcW w:w="0" w:type="auto"/>
            <w:shd w:val="clear" w:color="auto" w:fill="84E290" w:themeFill="accent3" w:themeFillTint="66"/>
          </w:tcPr>
          <w:p w14:paraId="0936126A" w14:textId="2D087405" w:rsidR="007E2630" w:rsidRPr="00850BF5" w:rsidRDefault="00AC5014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7A6D0F1F" w14:textId="77777777" w:rsidR="007E2630" w:rsidRPr="00850BF5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-استعانة شركية لأنها لا يقدر على ذلك إلا الله.</w:t>
            </w:r>
          </w:p>
        </w:tc>
      </w:tr>
      <w:tr w:rsidR="007E2630" w:rsidRPr="00850BF5" w14:paraId="7293238D" w14:textId="77777777" w:rsidTr="0092450A">
        <w:trPr>
          <w:trHeight w:val="275"/>
        </w:trPr>
        <w:tc>
          <w:tcPr>
            <w:tcW w:w="0" w:type="auto"/>
          </w:tcPr>
          <w:p w14:paraId="6340A468" w14:textId="32E703F0" w:rsidR="007E2630" w:rsidRPr="00850BF5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2-الاستعانة بالأموات الصالحين. في شفاء المرضى.</w:t>
            </w:r>
          </w:p>
        </w:tc>
        <w:tc>
          <w:tcPr>
            <w:tcW w:w="0" w:type="auto"/>
            <w:shd w:val="clear" w:color="auto" w:fill="84E290" w:themeFill="accent3" w:themeFillTint="66"/>
          </w:tcPr>
          <w:p w14:paraId="41F01DC5" w14:textId="2F155162" w:rsidR="007E2630" w:rsidRPr="00850BF5" w:rsidRDefault="00AC5014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</w:t>
            </w:r>
          </w:p>
        </w:tc>
        <w:tc>
          <w:tcPr>
            <w:tcW w:w="0" w:type="auto"/>
          </w:tcPr>
          <w:p w14:paraId="33B2EF4D" w14:textId="77777777" w:rsidR="007E2630" w:rsidRPr="00850BF5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-شروط الصيام.</w:t>
            </w:r>
          </w:p>
        </w:tc>
      </w:tr>
      <w:tr w:rsidR="007E2630" w:rsidRPr="00850BF5" w14:paraId="6E5FF291" w14:textId="77777777" w:rsidTr="0092450A">
        <w:trPr>
          <w:trHeight w:val="289"/>
        </w:trPr>
        <w:tc>
          <w:tcPr>
            <w:tcW w:w="0" w:type="auto"/>
          </w:tcPr>
          <w:p w14:paraId="11C7DC79" w14:textId="61244D87" w:rsidR="007E2630" w:rsidRPr="00850BF5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3-الأضحية.</w:t>
            </w:r>
          </w:p>
        </w:tc>
        <w:tc>
          <w:tcPr>
            <w:tcW w:w="0" w:type="auto"/>
            <w:shd w:val="clear" w:color="auto" w:fill="84E290" w:themeFill="accent3" w:themeFillTint="66"/>
          </w:tcPr>
          <w:p w14:paraId="3B61D85D" w14:textId="5FDFEF78" w:rsidR="007E2630" w:rsidRPr="00850BF5" w:rsidRDefault="00AC5014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٧</w:t>
            </w:r>
          </w:p>
        </w:tc>
        <w:tc>
          <w:tcPr>
            <w:tcW w:w="0" w:type="auto"/>
          </w:tcPr>
          <w:p w14:paraId="33B6296C" w14:textId="77777777" w:rsidR="007E2630" w:rsidRPr="00850BF5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-لا تفسد الصيام.</w:t>
            </w:r>
          </w:p>
        </w:tc>
      </w:tr>
      <w:tr w:rsidR="007E2630" w:rsidRPr="00850BF5" w14:paraId="7704AB38" w14:textId="77777777" w:rsidTr="0092450A">
        <w:trPr>
          <w:trHeight w:val="275"/>
        </w:trPr>
        <w:tc>
          <w:tcPr>
            <w:tcW w:w="0" w:type="auto"/>
          </w:tcPr>
          <w:p w14:paraId="71E998D0" w14:textId="358A1816" w:rsidR="007E2630" w:rsidRPr="00850BF5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٤- الذبح عند القبور تقربا.</w:t>
            </w:r>
          </w:p>
        </w:tc>
        <w:tc>
          <w:tcPr>
            <w:tcW w:w="0" w:type="auto"/>
            <w:shd w:val="clear" w:color="auto" w:fill="84E290" w:themeFill="accent3" w:themeFillTint="66"/>
          </w:tcPr>
          <w:p w14:paraId="2998523C" w14:textId="2CF2CAC0" w:rsidR="007E2630" w:rsidRPr="00850BF5" w:rsidRDefault="00AC5014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</w:t>
            </w:r>
          </w:p>
        </w:tc>
        <w:tc>
          <w:tcPr>
            <w:tcW w:w="0" w:type="auto"/>
          </w:tcPr>
          <w:p w14:paraId="53978636" w14:textId="77777777" w:rsidR="007E2630" w:rsidRPr="00850BF5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-ذبائح شركية .</w:t>
            </w:r>
          </w:p>
        </w:tc>
      </w:tr>
      <w:tr w:rsidR="007E2630" w:rsidRPr="00850BF5" w14:paraId="474D0F0A" w14:textId="77777777" w:rsidTr="0092450A">
        <w:trPr>
          <w:trHeight w:val="289"/>
        </w:trPr>
        <w:tc>
          <w:tcPr>
            <w:tcW w:w="0" w:type="auto"/>
          </w:tcPr>
          <w:p w14:paraId="092968E0" w14:textId="77777777" w:rsidR="007E2630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٥-البلوغ و الإسلام و العقل .</w:t>
            </w:r>
          </w:p>
        </w:tc>
        <w:tc>
          <w:tcPr>
            <w:tcW w:w="0" w:type="auto"/>
            <w:shd w:val="clear" w:color="auto" w:fill="84E290" w:themeFill="accent3" w:themeFillTint="66"/>
          </w:tcPr>
          <w:p w14:paraId="14A911A6" w14:textId="795900C3" w:rsidR="007E2630" w:rsidRPr="00850BF5" w:rsidRDefault="00AC5014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٨</w:t>
            </w:r>
          </w:p>
        </w:tc>
        <w:tc>
          <w:tcPr>
            <w:tcW w:w="0" w:type="auto"/>
          </w:tcPr>
          <w:p w14:paraId="3516D097" w14:textId="77777777" w:rsidR="007E2630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-ذبائح مباحة.</w:t>
            </w:r>
          </w:p>
        </w:tc>
      </w:tr>
      <w:tr w:rsidR="007E2630" w:rsidRPr="00850BF5" w14:paraId="353B534B" w14:textId="77777777" w:rsidTr="0092450A">
        <w:trPr>
          <w:trHeight w:val="275"/>
        </w:trPr>
        <w:tc>
          <w:tcPr>
            <w:tcW w:w="0" w:type="auto"/>
          </w:tcPr>
          <w:p w14:paraId="7246D8D5" w14:textId="78C1AD9C" w:rsidR="007E2630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٦-إخراج القيء عمدا.</w:t>
            </w:r>
          </w:p>
        </w:tc>
        <w:tc>
          <w:tcPr>
            <w:tcW w:w="0" w:type="auto"/>
            <w:shd w:val="clear" w:color="auto" w:fill="84E290" w:themeFill="accent3" w:themeFillTint="66"/>
          </w:tcPr>
          <w:p w14:paraId="22F95A4B" w14:textId="667F30F3" w:rsidR="007E2630" w:rsidRPr="00850BF5" w:rsidRDefault="00AC5014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٦</w:t>
            </w:r>
          </w:p>
        </w:tc>
        <w:tc>
          <w:tcPr>
            <w:tcW w:w="0" w:type="auto"/>
          </w:tcPr>
          <w:p w14:paraId="5309ACE9" w14:textId="77777777" w:rsidR="007E2630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-مفسدات الصيام.</w:t>
            </w:r>
          </w:p>
        </w:tc>
      </w:tr>
      <w:tr w:rsidR="007E2630" w:rsidRPr="00850BF5" w14:paraId="59D9018D" w14:textId="77777777" w:rsidTr="0092450A">
        <w:trPr>
          <w:trHeight w:val="289"/>
        </w:trPr>
        <w:tc>
          <w:tcPr>
            <w:tcW w:w="0" w:type="auto"/>
          </w:tcPr>
          <w:p w14:paraId="3FF72642" w14:textId="04CEB9E9" w:rsidR="007E2630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٧-قطرة العين.</w:t>
            </w:r>
          </w:p>
        </w:tc>
        <w:tc>
          <w:tcPr>
            <w:tcW w:w="0" w:type="auto"/>
            <w:shd w:val="clear" w:color="auto" w:fill="84E290" w:themeFill="accent3" w:themeFillTint="66"/>
          </w:tcPr>
          <w:p w14:paraId="07838CCB" w14:textId="3885BAB6" w:rsidR="007E2630" w:rsidRPr="00850BF5" w:rsidRDefault="00AC5014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5CBD00EA" w14:textId="77777777" w:rsidR="007E2630" w:rsidRPr="008403E7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8403E7">
              <w:rPr>
                <w:rFonts w:hint="cs"/>
                <w:b/>
                <w:bCs/>
                <w:rtl/>
              </w:rPr>
              <w:t>استعاذة جائزة -لأنها بحي قادر .</w:t>
            </w:r>
          </w:p>
        </w:tc>
      </w:tr>
      <w:tr w:rsidR="007E2630" w:rsidRPr="00850BF5" w14:paraId="38E841AA" w14:textId="77777777" w:rsidTr="0092450A">
        <w:trPr>
          <w:trHeight w:val="275"/>
        </w:trPr>
        <w:tc>
          <w:tcPr>
            <w:tcW w:w="0" w:type="auto"/>
          </w:tcPr>
          <w:p w14:paraId="751D5151" w14:textId="35D92BC8" w:rsidR="007E2630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٨-إكرام الضيف.</w:t>
            </w:r>
          </w:p>
        </w:tc>
        <w:tc>
          <w:tcPr>
            <w:tcW w:w="0" w:type="auto"/>
            <w:shd w:val="clear" w:color="auto" w:fill="84E290" w:themeFill="accent3" w:themeFillTint="66"/>
          </w:tcPr>
          <w:p w14:paraId="00C57B21" w14:textId="7D58A930" w:rsidR="007E2630" w:rsidRPr="00850BF5" w:rsidRDefault="00AC5014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</w:t>
            </w:r>
          </w:p>
        </w:tc>
        <w:tc>
          <w:tcPr>
            <w:tcW w:w="0" w:type="auto"/>
          </w:tcPr>
          <w:p w14:paraId="33114747" w14:textId="77777777" w:rsidR="007E2630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-ذبيحة مشروعة.</w:t>
            </w:r>
          </w:p>
        </w:tc>
      </w:tr>
    </w:tbl>
    <w:p w14:paraId="412BF80D" w14:textId="720F7D36" w:rsidR="007E2630" w:rsidRDefault="007E2630" w:rsidP="00216A91">
      <w:pPr>
        <w:rPr>
          <w:b/>
          <w:bCs/>
          <w:u w:val="single"/>
          <w:rtl/>
        </w:rPr>
      </w:pPr>
    </w:p>
    <w:p w14:paraId="4ED7F26C" w14:textId="14AD0BF7" w:rsidR="007E2630" w:rsidRDefault="007E2630" w:rsidP="00216A91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السؤال الثاني : أكملي الفراغات :</w:t>
      </w:r>
    </w:p>
    <w:p w14:paraId="4D7C020F" w14:textId="4D0D83E8" w:rsidR="007E2630" w:rsidRPr="000E3C2E" w:rsidRDefault="007E2630" w:rsidP="00216A91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>١-</w:t>
      </w:r>
      <w:r>
        <w:rPr>
          <w:rFonts w:hint="cs"/>
          <w:b/>
          <w:bCs/>
          <w:rtl/>
        </w:rPr>
        <w:t>الطواف المشروع لا يكون إلا حول …</w:t>
      </w:r>
      <w:r w:rsidR="00AC5014" w:rsidRPr="00AC5014">
        <w:rPr>
          <w:rFonts w:hint="cs"/>
          <w:b/>
          <w:bCs/>
          <w:highlight w:val="green"/>
          <w:rtl/>
        </w:rPr>
        <w:t>الكعبة</w:t>
      </w:r>
    </w:p>
    <w:p w14:paraId="2967D7B6" w14:textId="6B33EA15" w:rsidR="007E2630" w:rsidRPr="000E3C2E" w:rsidRDefault="007E2630" w:rsidP="00216A91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>٢-</w:t>
      </w:r>
      <w:r>
        <w:rPr>
          <w:rFonts w:hint="cs"/>
          <w:b/>
          <w:bCs/>
          <w:rtl/>
        </w:rPr>
        <w:t>(والذين يؤتون ما آتوا وقلوبهم وجلة ): ……</w:t>
      </w:r>
      <w:r w:rsidR="00AC5014" w:rsidRPr="00AC5014">
        <w:rPr>
          <w:rFonts w:hint="cs"/>
          <w:b/>
          <w:bCs/>
          <w:highlight w:val="green"/>
          <w:rtl/>
        </w:rPr>
        <w:t>خائفة</w:t>
      </w:r>
      <w:r w:rsidR="00AC5014">
        <w:rPr>
          <w:rFonts w:hint="cs"/>
          <w:b/>
          <w:bCs/>
          <w:rtl/>
        </w:rPr>
        <w:t>…..</w:t>
      </w:r>
      <w:r>
        <w:rPr>
          <w:rFonts w:hint="cs"/>
          <w:b/>
          <w:bCs/>
          <w:rtl/>
        </w:rPr>
        <w:t xml:space="preserve"> ألا تقبل صدقاتهم.</w:t>
      </w:r>
    </w:p>
    <w:p w14:paraId="0FCB27ED" w14:textId="2C98FB35" w:rsidR="007E2630" w:rsidRPr="000E3C2E" w:rsidRDefault="007E2630" w:rsidP="00216A91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>٣-</w:t>
      </w:r>
      <w:r>
        <w:rPr>
          <w:rFonts w:hint="cs"/>
          <w:b/>
          <w:bCs/>
          <w:rtl/>
        </w:rPr>
        <w:t>فضائل سورتي البقرة و آل عمران أنها……</w:t>
      </w:r>
      <w:r w:rsidR="00AC5014" w:rsidRPr="00AC5014">
        <w:rPr>
          <w:rFonts w:hint="cs"/>
          <w:b/>
          <w:bCs/>
          <w:highlight w:val="green"/>
          <w:rtl/>
        </w:rPr>
        <w:t>تحاجان عن صاحبها يوم القيامة</w:t>
      </w:r>
    </w:p>
    <w:p w14:paraId="7FC77B85" w14:textId="2EC5E797" w:rsidR="007E2630" w:rsidRPr="000E3C2E" w:rsidRDefault="007E2630" w:rsidP="00216A91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 xml:space="preserve">٤- </w:t>
      </w:r>
      <w:r>
        <w:rPr>
          <w:rFonts w:hint="cs"/>
          <w:b/>
          <w:bCs/>
          <w:rtl/>
        </w:rPr>
        <w:t>الغاية التي من أجلها فرض الصيام هي…</w:t>
      </w:r>
      <w:r w:rsidR="00AC5014" w:rsidRPr="00AC5014">
        <w:rPr>
          <w:rFonts w:hint="cs"/>
          <w:b/>
          <w:bCs/>
          <w:highlight w:val="green"/>
          <w:rtl/>
        </w:rPr>
        <w:t>لعلكم تتقون</w:t>
      </w:r>
    </w:p>
    <w:p w14:paraId="22DAA803" w14:textId="6319BAB9" w:rsidR="007E2630" w:rsidRDefault="007E2630" w:rsidP="00216A91">
      <w:pPr>
        <w:rPr>
          <w:b/>
          <w:bCs/>
          <w:rtl/>
        </w:rPr>
      </w:pPr>
    </w:p>
    <w:p w14:paraId="396C36F5" w14:textId="169A4788" w:rsidR="007E2630" w:rsidRDefault="007E2630" w:rsidP="00216A91">
      <w:pPr>
        <w:rPr>
          <w:b/>
          <w:bCs/>
          <w:rtl/>
        </w:rPr>
      </w:pPr>
      <w:r>
        <w:rPr>
          <w:rFonts w:hint="cs"/>
          <w:b/>
          <w:bCs/>
          <w:rtl/>
        </w:rPr>
        <w:t>السؤال الثالث : اختاري الإجابة الصحيحة:</w:t>
      </w:r>
    </w:p>
    <w:tbl>
      <w:tblPr>
        <w:tblStyle w:val="aa"/>
        <w:bidiVisual/>
        <w:tblW w:w="9130" w:type="dxa"/>
        <w:tblInd w:w="-833" w:type="dxa"/>
        <w:tblLook w:val="04A0" w:firstRow="1" w:lastRow="0" w:firstColumn="1" w:lastColumn="0" w:noHBand="0" w:noVBand="1"/>
      </w:tblPr>
      <w:tblGrid>
        <w:gridCol w:w="3840"/>
        <w:gridCol w:w="1337"/>
        <w:gridCol w:w="1434"/>
        <w:gridCol w:w="2519"/>
      </w:tblGrid>
      <w:tr w:rsidR="007E2630" w:rsidRPr="005A2B2B" w14:paraId="1D00D2C4" w14:textId="77777777" w:rsidTr="00216A91">
        <w:trPr>
          <w:trHeight w:val="262"/>
        </w:trPr>
        <w:tc>
          <w:tcPr>
            <w:tcW w:w="0" w:type="auto"/>
          </w:tcPr>
          <w:p w14:paraId="078533DE" w14:textId="7AB32CA3" w:rsidR="007E2630" w:rsidRPr="005A2B2B" w:rsidRDefault="007E2630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0" w:type="auto"/>
          </w:tcPr>
          <w:p w14:paraId="1C237D7A" w14:textId="77777777" w:rsidR="007E2630" w:rsidRPr="005A2B2B" w:rsidRDefault="007E2630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18918325" w14:textId="77777777" w:rsidR="007E2630" w:rsidRPr="005A2B2B" w:rsidRDefault="007E2630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2160E368" w14:textId="77777777" w:rsidR="007E2630" w:rsidRPr="005A2B2B" w:rsidRDefault="007E2630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٣</w:t>
            </w:r>
          </w:p>
        </w:tc>
      </w:tr>
      <w:tr w:rsidR="007E2630" w:rsidRPr="005A2B2B" w14:paraId="0DC4F800" w14:textId="77777777" w:rsidTr="00216A91">
        <w:trPr>
          <w:trHeight w:val="534"/>
        </w:trPr>
        <w:tc>
          <w:tcPr>
            <w:tcW w:w="0" w:type="auto"/>
          </w:tcPr>
          <w:p w14:paraId="43A275B4" w14:textId="137729F5" w:rsidR="007E2630" w:rsidRPr="005A2B2B" w:rsidRDefault="007E2630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١-</w:t>
            </w:r>
            <w:r>
              <w:rPr>
                <w:rFonts w:hint="cs"/>
                <w:b/>
                <w:bCs/>
                <w:rtl/>
              </w:rPr>
              <w:t>سؤال الله منفعة للعباد يوم القيامة- معني:</w:t>
            </w:r>
            <w:r w:rsidRPr="005A2B2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14:paraId="4A8A65B0" w14:textId="77777777" w:rsidR="007E2630" w:rsidRPr="00AC5014" w:rsidRDefault="007E2630" w:rsidP="00216A91">
            <w:pPr>
              <w:rPr>
                <w:b/>
                <w:bCs/>
                <w:highlight w:val="green"/>
                <w:rtl/>
              </w:rPr>
            </w:pPr>
            <w:r w:rsidRPr="00AC5014">
              <w:rPr>
                <w:rFonts w:hint="cs"/>
                <w:b/>
                <w:bCs/>
                <w:highlight w:val="green"/>
                <w:rtl/>
              </w:rPr>
              <w:t>الشفاعة</w:t>
            </w:r>
          </w:p>
        </w:tc>
        <w:tc>
          <w:tcPr>
            <w:tcW w:w="0" w:type="auto"/>
          </w:tcPr>
          <w:p w14:paraId="3A6BEEF9" w14:textId="77777777" w:rsidR="007E2630" w:rsidRPr="005A2B2B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الاستعانة</w:t>
            </w:r>
          </w:p>
        </w:tc>
        <w:tc>
          <w:tcPr>
            <w:tcW w:w="0" w:type="auto"/>
          </w:tcPr>
          <w:p w14:paraId="59BB9EB9" w14:textId="77777777" w:rsidR="007E2630" w:rsidRPr="005A2B2B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العكوف</w:t>
            </w:r>
          </w:p>
        </w:tc>
      </w:tr>
      <w:tr w:rsidR="007E2630" w:rsidRPr="005A2B2B" w14:paraId="202BAC6D" w14:textId="77777777" w:rsidTr="00216A91">
        <w:trPr>
          <w:trHeight w:val="534"/>
        </w:trPr>
        <w:tc>
          <w:tcPr>
            <w:tcW w:w="0" w:type="auto"/>
          </w:tcPr>
          <w:p w14:paraId="586AD4D7" w14:textId="647D9119" w:rsidR="007E2630" w:rsidRPr="005A2B2B" w:rsidRDefault="007E2630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٢-</w:t>
            </w:r>
            <w:r>
              <w:rPr>
                <w:rFonts w:hint="cs"/>
                <w:b/>
                <w:bCs/>
                <w:rtl/>
              </w:rPr>
              <w:t>(فإذا نفخ الصور فلا أنساب بينهم)-موضوع الآية:</w:t>
            </w:r>
          </w:p>
        </w:tc>
        <w:tc>
          <w:tcPr>
            <w:tcW w:w="0" w:type="auto"/>
          </w:tcPr>
          <w:p w14:paraId="157428D4" w14:textId="77777777" w:rsidR="007E2630" w:rsidRPr="005A2B2B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صفات المؤمنين</w:t>
            </w:r>
          </w:p>
        </w:tc>
        <w:tc>
          <w:tcPr>
            <w:tcW w:w="0" w:type="auto"/>
          </w:tcPr>
          <w:p w14:paraId="244F15FF" w14:textId="77777777" w:rsidR="007E2630" w:rsidRPr="00AC5014" w:rsidRDefault="007E2630" w:rsidP="00216A91">
            <w:pPr>
              <w:rPr>
                <w:b/>
                <w:bCs/>
                <w:highlight w:val="green"/>
                <w:rtl/>
              </w:rPr>
            </w:pPr>
            <w:r w:rsidRPr="00AC5014">
              <w:rPr>
                <w:rFonts w:hint="cs"/>
                <w:b/>
                <w:bCs/>
                <w:highlight w:val="green"/>
                <w:rtl/>
              </w:rPr>
              <w:t>أهوال يوم القيامة</w:t>
            </w:r>
          </w:p>
        </w:tc>
        <w:tc>
          <w:tcPr>
            <w:tcW w:w="0" w:type="auto"/>
          </w:tcPr>
          <w:p w14:paraId="090BAE55" w14:textId="77777777" w:rsidR="007E2630" w:rsidRPr="005A2B2B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أكل الحلال عون على العمل الصالح</w:t>
            </w:r>
          </w:p>
        </w:tc>
      </w:tr>
      <w:tr w:rsidR="007E2630" w:rsidRPr="005A2B2B" w14:paraId="2A1803A5" w14:textId="77777777" w:rsidTr="00216A91">
        <w:trPr>
          <w:trHeight w:val="262"/>
        </w:trPr>
        <w:tc>
          <w:tcPr>
            <w:tcW w:w="0" w:type="auto"/>
          </w:tcPr>
          <w:p w14:paraId="46829841" w14:textId="64A9614E" w:rsidR="007E2630" w:rsidRPr="005A2B2B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٣-الشرط الذي يلزم توفره في العمل المهني في الإسلام:</w:t>
            </w:r>
          </w:p>
        </w:tc>
        <w:tc>
          <w:tcPr>
            <w:tcW w:w="0" w:type="auto"/>
          </w:tcPr>
          <w:p w14:paraId="1B17DA78" w14:textId="77777777" w:rsidR="007E2630" w:rsidRPr="005A2B2B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يكون كثيرا</w:t>
            </w:r>
          </w:p>
        </w:tc>
        <w:tc>
          <w:tcPr>
            <w:tcW w:w="0" w:type="auto"/>
          </w:tcPr>
          <w:p w14:paraId="7D24F3CC" w14:textId="77777777" w:rsidR="007E2630" w:rsidRPr="005A2B2B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يكون مستمرا</w:t>
            </w:r>
          </w:p>
        </w:tc>
        <w:tc>
          <w:tcPr>
            <w:tcW w:w="0" w:type="auto"/>
          </w:tcPr>
          <w:p w14:paraId="0DA9E0E2" w14:textId="77777777" w:rsidR="007E2630" w:rsidRDefault="007E2630" w:rsidP="00216A91">
            <w:pPr>
              <w:rPr>
                <w:b/>
                <w:bCs/>
                <w:rtl/>
              </w:rPr>
            </w:pPr>
            <w:r w:rsidRPr="00AC5014">
              <w:rPr>
                <w:rFonts w:hint="cs"/>
                <w:b/>
                <w:bCs/>
                <w:highlight w:val="green"/>
                <w:rtl/>
              </w:rPr>
              <w:t>أن يكون مباحا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4924F6AC" w14:textId="77777777" w:rsidR="007E2630" w:rsidRPr="005A2B2B" w:rsidRDefault="007E2630" w:rsidP="00216A91">
            <w:pPr>
              <w:rPr>
                <w:b/>
                <w:bCs/>
                <w:rtl/>
              </w:rPr>
            </w:pPr>
          </w:p>
        </w:tc>
      </w:tr>
      <w:tr w:rsidR="007E2630" w:rsidRPr="005A2B2B" w14:paraId="2EAE9952" w14:textId="77777777" w:rsidTr="00216A91">
        <w:trPr>
          <w:trHeight w:val="271"/>
        </w:trPr>
        <w:tc>
          <w:tcPr>
            <w:tcW w:w="0" w:type="auto"/>
          </w:tcPr>
          <w:p w14:paraId="76509EA4" w14:textId="41949E86" w:rsidR="007E2630" w:rsidRPr="005A2B2B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٤-أفضل صيام التطوع:</w:t>
            </w:r>
          </w:p>
        </w:tc>
        <w:tc>
          <w:tcPr>
            <w:tcW w:w="0" w:type="auto"/>
          </w:tcPr>
          <w:p w14:paraId="0DE2E148" w14:textId="77777777" w:rsidR="007E2630" w:rsidRPr="005A2B2B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ست شوال</w:t>
            </w:r>
          </w:p>
        </w:tc>
        <w:tc>
          <w:tcPr>
            <w:tcW w:w="0" w:type="auto"/>
          </w:tcPr>
          <w:p w14:paraId="53E9499E" w14:textId="77777777" w:rsidR="007E2630" w:rsidRPr="005A2B2B" w:rsidRDefault="007E2630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يوم عرفة</w:t>
            </w:r>
          </w:p>
        </w:tc>
        <w:tc>
          <w:tcPr>
            <w:tcW w:w="0" w:type="auto"/>
          </w:tcPr>
          <w:p w14:paraId="37BA10A9" w14:textId="77777777" w:rsidR="007E2630" w:rsidRDefault="007E2630" w:rsidP="00216A91">
            <w:pPr>
              <w:rPr>
                <w:b/>
                <w:bCs/>
                <w:rtl/>
              </w:rPr>
            </w:pPr>
            <w:r w:rsidRPr="00AC5014">
              <w:rPr>
                <w:rFonts w:hint="cs"/>
                <w:b/>
                <w:bCs/>
                <w:highlight w:val="green"/>
                <w:rtl/>
              </w:rPr>
              <w:t>صيام داوود عليه السلام .</w:t>
            </w:r>
          </w:p>
          <w:p w14:paraId="781DEA33" w14:textId="77777777" w:rsidR="007E2630" w:rsidRPr="005A2B2B" w:rsidRDefault="007E2630" w:rsidP="00216A91">
            <w:pPr>
              <w:rPr>
                <w:b/>
                <w:bCs/>
                <w:rtl/>
              </w:rPr>
            </w:pPr>
          </w:p>
        </w:tc>
      </w:tr>
    </w:tbl>
    <w:p w14:paraId="5F567A45" w14:textId="556FE548" w:rsidR="007E2630" w:rsidRDefault="007E2630" w:rsidP="00216A91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السؤال الرابع :  </w:t>
      </w:r>
      <w:r w:rsidRPr="00073C37">
        <w:rPr>
          <w:rFonts w:hint="cs"/>
          <w:b/>
          <w:bCs/>
          <w:rtl/>
        </w:rPr>
        <w:t xml:space="preserve">صححي ما تحته خط : </w:t>
      </w:r>
    </w:p>
    <w:p w14:paraId="139D80F6" w14:textId="663E65BE" w:rsidR="007E2630" w:rsidRDefault="007E2630" w:rsidP="00216A91">
      <w:pPr>
        <w:rPr>
          <w:b/>
          <w:bCs/>
          <w:rtl/>
        </w:rPr>
      </w:pPr>
      <w:r w:rsidRPr="00FB0C75">
        <w:rPr>
          <w:rFonts w:hint="cs"/>
          <w:b/>
          <w:bCs/>
          <w:rtl/>
        </w:rPr>
        <w:t>١-</w:t>
      </w:r>
      <w:r>
        <w:rPr>
          <w:rFonts w:hint="cs"/>
          <w:b/>
          <w:bCs/>
          <w:rtl/>
        </w:rPr>
        <w:t>يباح له الفطر في رمضان ويجب عليه القضاء مثل :</w:t>
      </w:r>
      <w:r w:rsidRPr="00332035">
        <w:rPr>
          <w:rFonts w:hint="cs"/>
          <w:b/>
          <w:bCs/>
          <w:u w:val="single"/>
          <w:rtl/>
        </w:rPr>
        <w:t>المريض الذي لا يرجى شفاؤه.</w:t>
      </w:r>
      <w:r>
        <w:rPr>
          <w:rFonts w:hint="cs"/>
          <w:b/>
          <w:bCs/>
          <w:rtl/>
        </w:rPr>
        <w:t>(</w:t>
      </w:r>
      <w:r w:rsidRPr="00AC5014">
        <w:rPr>
          <w:rFonts w:hint="cs"/>
          <w:b/>
          <w:bCs/>
          <w:highlight w:val="green"/>
          <w:rtl/>
        </w:rPr>
        <w:t>الم</w:t>
      </w:r>
      <w:r w:rsidR="00AF4642" w:rsidRPr="00AC5014">
        <w:rPr>
          <w:rFonts w:hint="cs"/>
          <w:b/>
          <w:bCs/>
          <w:highlight w:val="green"/>
          <w:rtl/>
        </w:rPr>
        <w:t>ريض الذي يرجى</w:t>
      </w:r>
      <w:r w:rsidR="00AF4642">
        <w:rPr>
          <w:rFonts w:hint="cs"/>
          <w:b/>
          <w:bCs/>
          <w:rtl/>
        </w:rPr>
        <w:t xml:space="preserve"> شفاؤه</w:t>
      </w:r>
      <w:r>
        <w:rPr>
          <w:rFonts w:hint="cs"/>
          <w:b/>
          <w:bCs/>
          <w:rtl/>
        </w:rPr>
        <w:t>)</w:t>
      </w:r>
    </w:p>
    <w:p w14:paraId="1C691351" w14:textId="31345F4B" w:rsidR="007E2630" w:rsidRDefault="007E2630" w:rsidP="00216A9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٢-عرف عن (النواس بن سمعان رضي الله عنه ) </w:t>
      </w:r>
      <w:r w:rsidRPr="0084524F">
        <w:rPr>
          <w:rFonts w:hint="cs"/>
          <w:b/>
          <w:bCs/>
          <w:u w:val="single"/>
          <w:rtl/>
        </w:rPr>
        <w:t>حسن الصوت في القراءة</w:t>
      </w:r>
      <w:r>
        <w:rPr>
          <w:rFonts w:hint="cs"/>
          <w:b/>
          <w:bCs/>
          <w:u w:val="single"/>
          <w:rtl/>
        </w:rPr>
        <w:t xml:space="preserve"> </w:t>
      </w:r>
      <w:r w:rsidRPr="0084524F">
        <w:rPr>
          <w:rFonts w:hint="cs"/>
          <w:b/>
          <w:bCs/>
          <w:rtl/>
        </w:rPr>
        <w:t>(</w:t>
      </w:r>
      <w:r w:rsidRPr="00AC5014">
        <w:rPr>
          <w:rFonts w:hint="cs"/>
          <w:b/>
          <w:bCs/>
          <w:highlight w:val="green"/>
          <w:rtl/>
        </w:rPr>
        <w:t>حريصا على طلب العلم</w:t>
      </w:r>
      <w:r w:rsidRPr="0084524F">
        <w:rPr>
          <w:rFonts w:hint="cs"/>
          <w:b/>
          <w:bCs/>
          <w:rtl/>
        </w:rPr>
        <w:t>)</w:t>
      </w:r>
    </w:p>
    <w:p w14:paraId="7952AF75" w14:textId="42FA5FA8" w:rsidR="007E2630" w:rsidRDefault="007E2630" w:rsidP="007E2630">
      <w:pPr>
        <w:rPr>
          <w:b/>
          <w:bCs/>
          <w:rtl/>
        </w:rPr>
      </w:pPr>
      <w:r>
        <w:rPr>
          <w:rFonts w:hint="cs"/>
          <w:b/>
          <w:bCs/>
          <w:rtl/>
        </w:rPr>
        <w:t>٣-الشفاعة يوم القيامة تكون لأي</w:t>
      </w:r>
      <w:r w:rsidRPr="00C53473">
        <w:rPr>
          <w:rFonts w:hint="cs"/>
          <w:b/>
          <w:bCs/>
          <w:u w:val="single"/>
          <w:rtl/>
        </w:rPr>
        <w:t xml:space="preserve"> أحد من البشر</w:t>
      </w:r>
      <w:r>
        <w:rPr>
          <w:rFonts w:hint="cs"/>
          <w:b/>
          <w:bCs/>
          <w:rtl/>
        </w:rPr>
        <w:t xml:space="preserve"> (</w:t>
      </w:r>
      <w:r w:rsidRPr="00AC5014">
        <w:rPr>
          <w:rFonts w:hint="cs"/>
          <w:b/>
          <w:bCs/>
          <w:highlight w:val="green"/>
          <w:rtl/>
        </w:rPr>
        <w:t>لأهل التوحيد فقط</w:t>
      </w:r>
      <w:r>
        <w:rPr>
          <w:rFonts w:hint="cs"/>
          <w:b/>
          <w:bCs/>
          <w:rtl/>
        </w:rPr>
        <w:t>)</w:t>
      </w:r>
      <w:r>
        <w:rPr>
          <w:rFonts w:hint="cs"/>
          <w:b/>
          <w:bCs/>
          <w:rtl/>
        </w:rPr>
        <w:t>.  انتهت الأسئلة</w:t>
      </w:r>
    </w:p>
    <w:sectPr w:rsidR="007E2630" w:rsidSect="00D75EDC">
      <w:pgSz w:w="11906" w:h="16838"/>
      <w:pgMar w:top="1440" w:right="1800" w:bottom="1440" w:left="18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42770"/>
    <w:multiLevelType w:val="hybridMultilevel"/>
    <w:tmpl w:val="66B48872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18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DC"/>
    <w:rsid w:val="000D690B"/>
    <w:rsid w:val="00184CD8"/>
    <w:rsid w:val="001D4499"/>
    <w:rsid w:val="001F6CA0"/>
    <w:rsid w:val="00332035"/>
    <w:rsid w:val="004605CD"/>
    <w:rsid w:val="00485A2B"/>
    <w:rsid w:val="004A00CE"/>
    <w:rsid w:val="004E719F"/>
    <w:rsid w:val="005757B7"/>
    <w:rsid w:val="006734C9"/>
    <w:rsid w:val="006F2692"/>
    <w:rsid w:val="007412E8"/>
    <w:rsid w:val="007E2630"/>
    <w:rsid w:val="007F320B"/>
    <w:rsid w:val="008403E7"/>
    <w:rsid w:val="0084524F"/>
    <w:rsid w:val="0089392E"/>
    <w:rsid w:val="008B4F7C"/>
    <w:rsid w:val="0092450A"/>
    <w:rsid w:val="00943232"/>
    <w:rsid w:val="009D6FA4"/>
    <w:rsid w:val="00A35943"/>
    <w:rsid w:val="00AA6324"/>
    <w:rsid w:val="00AB14CB"/>
    <w:rsid w:val="00AC055D"/>
    <w:rsid w:val="00AC5014"/>
    <w:rsid w:val="00AF4642"/>
    <w:rsid w:val="00BA73F3"/>
    <w:rsid w:val="00C53473"/>
    <w:rsid w:val="00CA5AC8"/>
    <w:rsid w:val="00CB50A8"/>
    <w:rsid w:val="00D05FD1"/>
    <w:rsid w:val="00D24A71"/>
    <w:rsid w:val="00D75EDC"/>
    <w:rsid w:val="00EB2C37"/>
    <w:rsid w:val="00F226DA"/>
    <w:rsid w:val="00F5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3DC41E1"/>
  <w15:chartTrackingRefBased/>
  <w15:docId w15:val="{16DA4676-3A7F-534A-A37F-F0C6DEBF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75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5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5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75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75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75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75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75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75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75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75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75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75ED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75EDC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75ED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75EDC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75ED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75E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75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75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75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75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75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75ED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75ED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75ED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75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75ED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75ED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7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2024-11-30T18:36:00Z</dcterms:created>
  <dcterms:modified xsi:type="dcterms:W3CDTF">2024-11-30T18:36:00Z</dcterms:modified>
</cp:coreProperties>
</file>